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AC9EEF" w14:textId="77777777" w:rsidR="00BC6EA6" w:rsidRPr="00F72408" w:rsidRDefault="00833CDA" w:rsidP="00833CDA">
      <w:pPr>
        <w:rPr>
          <w:rFonts w:ascii="Arial Narrow" w:hAnsi="Arial Narrow" w:cs="Arial"/>
          <w:sz w:val="24"/>
        </w:rPr>
      </w:pPr>
      <w:r w:rsidRPr="00F72408">
        <w:rPr>
          <w:rFonts w:ascii="Arial Narrow" w:hAnsi="Arial Narrow"/>
          <w:sz w:val="24"/>
        </w:rPr>
        <w:t xml:space="preserve">Príloha </w:t>
      </w:r>
      <w:r w:rsidRPr="00F72408">
        <w:rPr>
          <w:rFonts w:ascii="Arial Narrow" w:hAnsi="Arial Narrow" w:cs="Arial"/>
          <w:sz w:val="24"/>
        </w:rPr>
        <w:t>monitorovacej správy investície a reformy – správa ku konkrétnej investícií alebo reforme</w:t>
      </w:r>
    </w:p>
    <w:p w14:paraId="7F5A1AED" w14:textId="77777777" w:rsidR="00210807" w:rsidRDefault="00210807" w:rsidP="00833CDA">
      <w:pPr>
        <w:rPr>
          <w:rFonts w:ascii="Arial Narrow" w:hAnsi="Arial Narrow" w:cs="Arial"/>
        </w:rPr>
      </w:pPr>
    </w:p>
    <w:tbl>
      <w:tblPr>
        <w:tblW w:w="1492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88"/>
        <w:gridCol w:w="1939"/>
        <w:gridCol w:w="1602"/>
        <w:gridCol w:w="1602"/>
        <w:gridCol w:w="1602"/>
        <w:gridCol w:w="1602"/>
        <w:gridCol w:w="1602"/>
        <w:gridCol w:w="2063"/>
        <w:gridCol w:w="2021"/>
      </w:tblGrid>
      <w:tr w:rsidR="00210807" w:rsidRPr="00210807" w14:paraId="27EC2A92" w14:textId="77777777" w:rsidTr="00382AAE">
        <w:trPr>
          <w:cantSplit/>
          <w:trHeight w:val="315"/>
        </w:trPr>
        <w:tc>
          <w:tcPr>
            <w:tcW w:w="1492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EC7E9B6" w14:textId="398D122D" w:rsidR="00210807" w:rsidRDefault="00210807" w:rsidP="002108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sk-SK"/>
              </w:rPr>
              <w:t>Komponent 1: Obnoviteľné zdroje energie a energetická infraštruktúra</w:t>
            </w:r>
          </w:p>
          <w:p w14:paraId="73FF27F4" w14:textId="77777777" w:rsidR="00235366" w:rsidRDefault="00235366" w:rsidP="002108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sk-SK"/>
              </w:rPr>
            </w:pPr>
          </w:p>
          <w:p w14:paraId="165DCF73" w14:textId="77777777" w:rsidR="00FD678E" w:rsidRPr="00210807" w:rsidRDefault="00FD678E" w:rsidP="002108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sk-SK"/>
              </w:rPr>
            </w:pPr>
          </w:p>
        </w:tc>
      </w:tr>
      <w:tr w:rsidR="00210807" w:rsidRPr="00210807" w14:paraId="637B81BC" w14:textId="77777777" w:rsidTr="00382AAE">
        <w:trPr>
          <w:cantSplit/>
          <w:trHeight w:val="315"/>
        </w:trPr>
        <w:tc>
          <w:tcPr>
            <w:tcW w:w="1492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A29FAEE" w14:textId="77777777" w:rsidR="00210807" w:rsidRDefault="00210807" w:rsidP="002108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sk-SK"/>
              </w:rPr>
              <w:t>Investícia 1: Výstavba nových zdrojov elektriny z</w:t>
            </w:r>
            <w:r w:rsidR="00712382"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sk-SK"/>
              </w:rPr>
              <w:t> </w:t>
            </w:r>
            <w:r w:rsidRPr="00210807"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sk-SK"/>
              </w:rPr>
              <w:t>OZE</w:t>
            </w:r>
          </w:p>
          <w:p w14:paraId="278C58C6" w14:textId="77777777" w:rsidR="00712382" w:rsidRDefault="00712382" w:rsidP="002108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sk-SK"/>
              </w:rPr>
            </w:pPr>
          </w:p>
          <w:p w14:paraId="4E367560" w14:textId="77777777" w:rsidR="00210807" w:rsidRDefault="00712382" w:rsidP="00712382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</w:pPr>
            <w:r w:rsidRPr="00712382"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  <w:t>Cieľová hodnota: 120</w:t>
            </w:r>
          </w:p>
          <w:p w14:paraId="1A41CEBA" w14:textId="77777777" w:rsidR="00712382" w:rsidRPr="00712382" w:rsidRDefault="00712382" w:rsidP="00712382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</w:pPr>
          </w:p>
          <w:p w14:paraId="69A469CB" w14:textId="77777777" w:rsidR="00210807" w:rsidRPr="00210807" w:rsidRDefault="00210807" w:rsidP="002108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sk-SK"/>
              </w:rPr>
            </w:pPr>
          </w:p>
        </w:tc>
      </w:tr>
      <w:tr w:rsidR="00210807" w:rsidRPr="00210807" w14:paraId="3BEA3ED2" w14:textId="77777777" w:rsidTr="00382AAE">
        <w:trPr>
          <w:cantSplit/>
          <w:trHeight w:val="330"/>
        </w:trPr>
        <w:tc>
          <w:tcPr>
            <w:tcW w:w="28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2D0635" w14:textId="77777777" w:rsidR="00210807" w:rsidRPr="003349F1" w:rsidRDefault="00210807" w:rsidP="004B6E8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color w:val="000000"/>
                <w:lang w:eastAsia="sk-SK"/>
              </w:rPr>
            </w:pPr>
            <w:r w:rsidRPr="003349F1">
              <w:rPr>
                <w:rFonts w:ascii="Arial Narrow" w:eastAsia="Times New Roman" w:hAnsi="Arial Narrow" w:cs="Times New Roman"/>
                <w:b/>
                <w:bCs/>
                <w:i/>
                <w:color w:val="000000"/>
                <w:sz w:val="20"/>
                <w:lang w:eastAsia="sk-SK"/>
              </w:rPr>
              <w:t>Projekty typ 1</w:t>
            </w:r>
          </w:p>
        </w:tc>
        <w:tc>
          <w:tcPr>
            <w:tcW w:w="1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53CADD" w14:textId="77777777" w:rsidR="00210807" w:rsidRPr="00210807" w:rsidRDefault="00210807" w:rsidP="002108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</w:pPr>
          </w:p>
        </w:tc>
        <w:tc>
          <w:tcPr>
            <w:tcW w:w="1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9A4F30" w14:textId="77777777" w:rsidR="00210807" w:rsidRPr="00210807" w:rsidRDefault="00210807" w:rsidP="00210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DCA22E" w14:textId="77777777" w:rsidR="00210807" w:rsidRPr="00210807" w:rsidRDefault="00210807" w:rsidP="00210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468BF7" w14:textId="77777777" w:rsidR="00210807" w:rsidRPr="00210807" w:rsidRDefault="00210807" w:rsidP="00210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7440A0" w14:textId="77777777" w:rsidR="00210807" w:rsidRPr="00210807" w:rsidRDefault="00210807" w:rsidP="00210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DFEEF4" w14:textId="77777777" w:rsidR="00210807" w:rsidRPr="00210807" w:rsidRDefault="00210807" w:rsidP="00210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DEBC4A" w14:textId="77777777" w:rsidR="00210807" w:rsidRPr="00210807" w:rsidRDefault="00210807" w:rsidP="00210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F25E5" w:rsidRPr="00210807" w14:paraId="6D112F1C" w14:textId="77777777" w:rsidTr="00382AAE">
        <w:trPr>
          <w:cantSplit/>
          <w:trHeight w:val="1710"/>
        </w:trPr>
        <w:tc>
          <w:tcPr>
            <w:tcW w:w="7633" w:type="dxa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478D342" w14:textId="77777777" w:rsidR="005F25E5" w:rsidRPr="003349F1" w:rsidRDefault="005F25E5" w:rsidP="00BA3F25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i/>
                <w:color w:val="000000"/>
                <w:sz w:val="20"/>
                <w:szCs w:val="20"/>
                <w:lang w:eastAsia="sk-SK"/>
              </w:rPr>
            </w:pPr>
            <w:r w:rsidRPr="003349F1">
              <w:rPr>
                <w:rFonts w:ascii="Arial Narrow" w:eastAsia="Times New Roman" w:hAnsi="Arial Narrow" w:cs="Calibri"/>
                <w:b/>
                <w:i/>
                <w:color w:val="000000"/>
                <w:sz w:val="20"/>
                <w:szCs w:val="20"/>
                <w:lang w:eastAsia="sk-SK"/>
              </w:rPr>
              <w:t>Míľnik/cieľ</w:t>
            </w:r>
            <w:r w:rsidRPr="003349F1">
              <w:rPr>
                <w:rFonts w:ascii="Arial Narrow" w:eastAsia="Times New Roman" w:hAnsi="Arial Narrow" w:cs="Calibri"/>
                <w:i/>
                <w:color w:val="000000"/>
                <w:sz w:val="20"/>
                <w:szCs w:val="20"/>
                <w:lang w:eastAsia="sk-SK"/>
              </w:rPr>
              <w:t xml:space="preserve">: Nová kapacita OZE </w:t>
            </w:r>
          </w:p>
          <w:p w14:paraId="4A4D6411" w14:textId="77777777" w:rsidR="005F25E5" w:rsidRPr="003349F1" w:rsidRDefault="005F25E5" w:rsidP="00BA3F25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i/>
                <w:color w:val="000000"/>
                <w:sz w:val="20"/>
                <w:szCs w:val="20"/>
                <w:lang w:eastAsia="sk-SK"/>
              </w:rPr>
            </w:pPr>
          </w:p>
          <w:p w14:paraId="1604B8E5" w14:textId="77777777" w:rsidR="005F25E5" w:rsidRPr="003349F1" w:rsidRDefault="005F25E5" w:rsidP="0021080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</w:pPr>
            <w:r w:rsidRPr="003349F1">
              <w:rPr>
                <w:rFonts w:ascii="Arial Narrow" w:eastAsia="Times New Roman" w:hAnsi="Arial Narrow" w:cs="Times New Roman"/>
                <w:i/>
                <w:color w:val="000000"/>
                <w:sz w:val="20"/>
                <w:szCs w:val="20"/>
                <w:lang w:eastAsia="sk-SK"/>
              </w:rPr>
              <w:t>Zariadenie na výrobu elektriny z OZE, ktoré využíva slnečnú energiu na priamu výrobu elektriny, ktoré nie je umiestnené na strešnej konštrukcii alebo obvodovom plášti jednej alebo viacerých existujúcich budov spojených so zemou pevným základom.</w:t>
            </w:r>
          </w:p>
        </w:tc>
        <w:tc>
          <w:tcPr>
            <w:tcW w:w="1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35DF10" w14:textId="77777777" w:rsidR="005F25E5" w:rsidRPr="00210807" w:rsidRDefault="005F25E5" w:rsidP="00210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BB59A9" w14:textId="77777777" w:rsidR="005F25E5" w:rsidRPr="00210807" w:rsidRDefault="005F25E5" w:rsidP="00210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6B4AA3" w14:textId="77777777" w:rsidR="005F25E5" w:rsidRPr="00210807" w:rsidRDefault="005F25E5" w:rsidP="00210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1B296E" w14:textId="77777777" w:rsidR="005F25E5" w:rsidRPr="00210807" w:rsidRDefault="005F25E5" w:rsidP="00210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210807" w:rsidRPr="00210807" w14:paraId="7E12D189" w14:textId="77777777" w:rsidTr="00382AAE">
        <w:trPr>
          <w:cantSplit/>
          <w:trHeight w:val="780"/>
        </w:trPr>
        <w:tc>
          <w:tcPr>
            <w:tcW w:w="8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47493052" w14:textId="77777777" w:rsidR="00210807" w:rsidRPr="00210807" w:rsidRDefault="00210807" w:rsidP="002108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eastAsia="sk-SK"/>
              </w:rPr>
              <w:t>Poradové číslo riadku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5DCF8A09" w14:textId="77777777" w:rsidR="00210807" w:rsidRPr="00210807" w:rsidRDefault="00210807" w:rsidP="002108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eastAsia="sk-SK"/>
              </w:rPr>
              <w:t>Miesto realizácie (kraj)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7DEF69B6" w14:textId="77777777" w:rsidR="00210807" w:rsidRPr="00210807" w:rsidRDefault="00210807" w:rsidP="002108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eastAsia="sk-SK"/>
              </w:rPr>
              <w:t>Investičné náklady na projekt</w:t>
            </w:r>
          </w:p>
        </w:tc>
        <w:tc>
          <w:tcPr>
            <w:tcW w:w="160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64B76147" w14:textId="77777777" w:rsidR="00210807" w:rsidRPr="00210807" w:rsidRDefault="00210807" w:rsidP="002108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eastAsia="sk-SK"/>
              </w:rPr>
              <w:t xml:space="preserve"> Oprávnené náklady</w:t>
            </w:r>
          </w:p>
        </w:tc>
        <w:tc>
          <w:tcPr>
            <w:tcW w:w="160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6A1BCBDD" w14:textId="77777777" w:rsidR="00210807" w:rsidRPr="00210807" w:rsidRDefault="00210807" w:rsidP="002108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eastAsia="sk-SK"/>
              </w:rPr>
              <w:t>Nákladová efektívnosť projektu (EUR/MWh)</w:t>
            </w:r>
          </w:p>
        </w:tc>
        <w:tc>
          <w:tcPr>
            <w:tcW w:w="160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4768CCC7" w14:textId="77777777" w:rsidR="00210807" w:rsidRPr="00210807" w:rsidRDefault="00210807" w:rsidP="002108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eastAsia="sk-SK"/>
              </w:rPr>
              <w:t>Výška prostriedkov mechanizmu</w:t>
            </w:r>
          </w:p>
        </w:tc>
        <w:tc>
          <w:tcPr>
            <w:tcW w:w="160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1A84D2ED" w14:textId="77777777" w:rsidR="00210807" w:rsidRPr="00210807" w:rsidRDefault="00210807" w:rsidP="002108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eastAsia="sk-SK"/>
              </w:rPr>
            </w:pPr>
            <w:proofErr w:type="spellStart"/>
            <w:r w:rsidRPr="00210807"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eastAsia="sk-SK"/>
              </w:rPr>
              <w:t>Link</w:t>
            </w:r>
            <w:proofErr w:type="spellEnd"/>
            <w:r w:rsidRPr="00210807"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eastAsia="sk-SK"/>
              </w:rPr>
              <w:t xml:space="preserve"> (odkaz) na zmluvu v CRZ</w:t>
            </w:r>
          </w:p>
        </w:tc>
        <w:tc>
          <w:tcPr>
            <w:tcW w:w="20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749C7F66" w14:textId="77777777" w:rsidR="00210807" w:rsidRPr="00210807" w:rsidRDefault="00210807" w:rsidP="002108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eastAsia="sk-SK"/>
              </w:rPr>
              <w:t>Inštalovaný výkon zariadenia pripojeného do sústavy</w:t>
            </w:r>
          </w:p>
        </w:tc>
        <w:tc>
          <w:tcPr>
            <w:tcW w:w="202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32D059D3" w14:textId="77777777" w:rsidR="00210807" w:rsidRPr="00210807" w:rsidRDefault="00210807" w:rsidP="002108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eastAsia="sk-SK"/>
              </w:rPr>
              <w:t>Kolaudačné rozhodnutie alebo protokol o funkčnej skúške</w:t>
            </w:r>
          </w:p>
        </w:tc>
      </w:tr>
      <w:tr w:rsidR="00210807" w:rsidRPr="00210807" w14:paraId="0D7336D5" w14:textId="77777777" w:rsidTr="00382AAE">
        <w:trPr>
          <w:cantSplit/>
          <w:trHeight w:val="30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FD6576" w14:textId="77777777" w:rsidR="00210807" w:rsidRPr="00210807" w:rsidRDefault="00210807" w:rsidP="002108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2A40E6" w14:textId="77777777" w:rsidR="00210807" w:rsidRPr="00210807" w:rsidRDefault="00210807" w:rsidP="002108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089A02" w14:textId="77777777" w:rsidR="00210807" w:rsidRPr="00210807" w:rsidRDefault="00210807" w:rsidP="002108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09327E" w14:textId="77777777" w:rsidR="00210807" w:rsidRPr="00210807" w:rsidRDefault="00210807" w:rsidP="002108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E2D7AD" w14:textId="77777777" w:rsidR="00210807" w:rsidRPr="00210807" w:rsidRDefault="00210807" w:rsidP="002108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78E1C3" w14:textId="77777777" w:rsidR="00210807" w:rsidRPr="00210807" w:rsidRDefault="00210807" w:rsidP="002108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79CE7B" w14:textId="77777777" w:rsidR="00210807" w:rsidRPr="00210807" w:rsidRDefault="00210807" w:rsidP="002108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319F3" w14:textId="77777777" w:rsidR="00210807" w:rsidRPr="00210807" w:rsidRDefault="00210807" w:rsidP="002108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37743D" w14:textId="77777777" w:rsidR="00210807" w:rsidRPr="00210807" w:rsidRDefault="00210807" w:rsidP="002108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 </w:t>
            </w:r>
          </w:p>
        </w:tc>
      </w:tr>
      <w:tr w:rsidR="00210807" w:rsidRPr="00210807" w14:paraId="0FC670C4" w14:textId="77777777" w:rsidTr="00382AAE">
        <w:trPr>
          <w:cantSplit/>
          <w:trHeight w:val="300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0B47CC" w14:textId="77777777" w:rsidR="00210807" w:rsidRPr="00210807" w:rsidRDefault="00210807" w:rsidP="002108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CE1C5A" w14:textId="77777777" w:rsidR="00210807" w:rsidRPr="00210807" w:rsidRDefault="00210807" w:rsidP="002108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2267DD" w14:textId="77777777" w:rsidR="00210807" w:rsidRPr="00210807" w:rsidRDefault="00210807" w:rsidP="002108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F7417B" w14:textId="77777777" w:rsidR="00210807" w:rsidRPr="00210807" w:rsidRDefault="00210807" w:rsidP="002108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97EE5E" w14:textId="77777777" w:rsidR="00210807" w:rsidRPr="00210807" w:rsidRDefault="00210807" w:rsidP="002108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04818" w14:textId="77777777" w:rsidR="00210807" w:rsidRPr="00210807" w:rsidRDefault="00210807" w:rsidP="002108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FA802E" w14:textId="77777777" w:rsidR="00210807" w:rsidRPr="00210807" w:rsidRDefault="00210807" w:rsidP="002108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45F25" w14:textId="77777777" w:rsidR="00210807" w:rsidRPr="00210807" w:rsidRDefault="00210807" w:rsidP="002108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2E0CA" w14:textId="77777777" w:rsidR="00210807" w:rsidRPr="00210807" w:rsidRDefault="00210807" w:rsidP="002108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 </w:t>
            </w:r>
          </w:p>
        </w:tc>
      </w:tr>
      <w:tr w:rsidR="00210807" w:rsidRPr="00210807" w14:paraId="7AF27A07" w14:textId="77777777" w:rsidTr="00382AAE">
        <w:trPr>
          <w:cantSplit/>
          <w:trHeight w:val="300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E0B857" w14:textId="77777777" w:rsidR="00210807" w:rsidRPr="00210807" w:rsidRDefault="00210807" w:rsidP="002108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0CB0BB" w14:textId="77777777" w:rsidR="00210807" w:rsidRPr="00210807" w:rsidRDefault="00210807" w:rsidP="002108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E4C894" w14:textId="77777777" w:rsidR="00210807" w:rsidRPr="00210807" w:rsidRDefault="00210807" w:rsidP="002108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EFBD04" w14:textId="77777777" w:rsidR="00210807" w:rsidRPr="00210807" w:rsidRDefault="00210807" w:rsidP="002108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3327D5" w14:textId="77777777" w:rsidR="00210807" w:rsidRPr="00210807" w:rsidRDefault="00210807" w:rsidP="002108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BE701" w14:textId="77777777" w:rsidR="00210807" w:rsidRPr="00210807" w:rsidRDefault="00210807" w:rsidP="002108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29D5ED" w14:textId="77777777" w:rsidR="00210807" w:rsidRPr="00210807" w:rsidRDefault="00210807" w:rsidP="002108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0A04B" w14:textId="77777777" w:rsidR="00210807" w:rsidRPr="00210807" w:rsidRDefault="00210807" w:rsidP="002108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223C1" w14:textId="77777777" w:rsidR="00210807" w:rsidRPr="00210807" w:rsidRDefault="00210807" w:rsidP="002108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 </w:t>
            </w:r>
          </w:p>
        </w:tc>
      </w:tr>
      <w:tr w:rsidR="00210807" w:rsidRPr="00210807" w14:paraId="331E7D79" w14:textId="77777777" w:rsidTr="00382AAE">
        <w:trPr>
          <w:cantSplit/>
          <w:trHeight w:val="300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40535B" w14:textId="77777777" w:rsidR="00210807" w:rsidRPr="00210807" w:rsidRDefault="00210807" w:rsidP="002108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CAAACB" w14:textId="77777777" w:rsidR="00210807" w:rsidRPr="00210807" w:rsidRDefault="00210807" w:rsidP="002108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06F455" w14:textId="77777777" w:rsidR="00210807" w:rsidRPr="00210807" w:rsidRDefault="00210807" w:rsidP="002108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D81866" w14:textId="77777777" w:rsidR="00210807" w:rsidRPr="00210807" w:rsidRDefault="00210807" w:rsidP="002108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2CF1C0" w14:textId="77777777" w:rsidR="00210807" w:rsidRPr="00210807" w:rsidRDefault="00210807" w:rsidP="002108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30D6B" w14:textId="77777777" w:rsidR="00210807" w:rsidRPr="00210807" w:rsidRDefault="00210807" w:rsidP="002108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66A454" w14:textId="77777777" w:rsidR="00210807" w:rsidRPr="00210807" w:rsidRDefault="00210807" w:rsidP="002108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AF7EB" w14:textId="77777777" w:rsidR="00210807" w:rsidRPr="00210807" w:rsidRDefault="00210807" w:rsidP="002108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5BE32" w14:textId="77777777" w:rsidR="00210807" w:rsidRPr="00210807" w:rsidRDefault="00210807" w:rsidP="002108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 </w:t>
            </w:r>
          </w:p>
        </w:tc>
      </w:tr>
      <w:tr w:rsidR="00210807" w:rsidRPr="00210807" w14:paraId="667FA25C" w14:textId="77777777" w:rsidTr="00382AAE">
        <w:trPr>
          <w:cantSplit/>
          <w:trHeight w:val="300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C067CB" w14:textId="77777777" w:rsidR="00210807" w:rsidRPr="00210807" w:rsidRDefault="00210807" w:rsidP="002108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5AB29B" w14:textId="77777777" w:rsidR="00210807" w:rsidRPr="00210807" w:rsidRDefault="00210807" w:rsidP="002108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82D8AB" w14:textId="77777777" w:rsidR="00210807" w:rsidRPr="00210807" w:rsidRDefault="00210807" w:rsidP="002108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BF1BC5" w14:textId="77777777" w:rsidR="00210807" w:rsidRPr="00210807" w:rsidRDefault="00210807" w:rsidP="002108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9933F3" w14:textId="77777777" w:rsidR="00210807" w:rsidRPr="00210807" w:rsidRDefault="00210807" w:rsidP="002108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AD3E3" w14:textId="77777777" w:rsidR="00210807" w:rsidRPr="00210807" w:rsidRDefault="00210807" w:rsidP="002108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4F6071" w14:textId="77777777" w:rsidR="00210807" w:rsidRPr="00210807" w:rsidRDefault="00210807" w:rsidP="002108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392A3" w14:textId="77777777" w:rsidR="00210807" w:rsidRPr="00210807" w:rsidRDefault="00210807" w:rsidP="002108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D4AE9" w14:textId="77777777" w:rsidR="00210807" w:rsidRPr="00210807" w:rsidRDefault="00210807" w:rsidP="002108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 </w:t>
            </w:r>
          </w:p>
        </w:tc>
      </w:tr>
      <w:tr w:rsidR="00210807" w:rsidRPr="00210807" w14:paraId="1EB2E884" w14:textId="77777777" w:rsidTr="00382AAE">
        <w:trPr>
          <w:cantSplit/>
          <w:trHeight w:val="300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849BD5" w14:textId="77777777" w:rsidR="00210807" w:rsidRPr="00210807" w:rsidRDefault="00210807" w:rsidP="002108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5B103E" w14:textId="77777777" w:rsidR="00210807" w:rsidRPr="00210807" w:rsidRDefault="00210807" w:rsidP="002108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8B20DE" w14:textId="77777777" w:rsidR="00210807" w:rsidRPr="00210807" w:rsidRDefault="00210807" w:rsidP="002108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78D8B6" w14:textId="77777777" w:rsidR="00210807" w:rsidRPr="00210807" w:rsidRDefault="00210807" w:rsidP="002108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1EA5D2" w14:textId="77777777" w:rsidR="00210807" w:rsidRPr="00210807" w:rsidRDefault="00210807" w:rsidP="002108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C2BC0" w14:textId="77777777" w:rsidR="00210807" w:rsidRPr="00210807" w:rsidRDefault="00210807" w:rsidP="002108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B74303" w14:textId="77777777" w:rsidR="00210807" w:rsidRPr="00210807" w:rsidRDefault="00210807" w:rsidP="002108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290E6" w14:textId="77777777" w:rsidR="00210807" w:rsidRPr="00210807" w:rsidRDefault="00210807" w:rsidP="002108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CD93FB" w14:textId="77777777" w:rsidR="00210807" w:rsidRPr="00210807" w:rsidRDefault="00210807" w:rsidP="002108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 </w:t>
            </w:r>
          </w:p>
        </w:tc>
      </w:tr>
      <w:tr w:rsidR="00210807" w:rsidRPr="00210807" w14:paraId="4A64BA28" w14:textId="77777777" w:rsidTr="00382AAE">
        <w:trPr>
          <w:cantSplit/>
          <w:trHeight w:val="300"/>
        </w:trPr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8ECBBF" w14:textId="77777777" w:rsidR="00210807" w:rsidRPr="00210807" w:rsidRDefault="00210807" w:rsidP="002108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2B3648" w14:textId="77777777" w:rsidR="00210807" w:rsidRPr="00210807" w:rsidRDefault="00210807" w:rsidP="00210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CE1E1B" w14:textId="77777777" w:rsidR="00210807" w:rsidRPr="00210807" w:rsidRDefault="00210807" w:rsidP="00210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65C342" w14:textId="77777777" w:rsidR="00210807" w:rsidRPr="00210807" w:rsidRDefault="00210807" w:rsidP="00210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007F76" w14:textId="77777777" w:rsidR="00210807" w:rsidRPr="00210807" w:rsidRDefault="00210807" w:rsidP="00210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26AC74" w14:textId="77777777" w:rsidR="00210807" w:rsidRPr="00210807" w:rsidRDefault="00210807" w:rsidP="00210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B2CF23" w14:textId="77777777" w:rsidR="00210807" w:rsidRPr="00210807" w:rsidRDefault="00210807" w:rsidP="00210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C121E4" w14:textId="77777777" w:rsidR="00210807" w:rsidRPr="00210807" w:rsidRDefault="00210807" w:rsidP="00210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3E2029" w14:textId="77777777" w:rsidR="00210807" w:rsidRPr="00210807" w:rsidRDefault="00210807" w:rsidP="00210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</w:tbl>
    <w:p w14:paraId="154674A3" w14:textId="77777777" w:rsidR="00210807" w:rsidRDefault="00210807">
      <w:r>
        <w:br w:type="page"/>
      </w:r>
    </w:p>
    <w:tbl>
      <w:tblPr>
        <w:tblW w:w="1488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37"/>
        <w:gridCol w:w="1689"/>
        <w:gridCol w:w="1507"/>
        <w:gridCol w:w="1508"/>
        <w:gridCol w:w="1508"/>
        <w:gridCol w:w="1508"/>
        <w:gridCol w:w="1508"/>
        <w:gridCol w:w="2309"/>
        <w:gridCol w:w="2410"/>
      </w:tblGrid>
      <w:tr w:rsidR="009E7AB8" w:rsidRPr="00210807" w14:paraId="27CB733D" w14:textId="77777777" w:rsidTr="00382AAE">
        <w:trPr>
          <w:cantSplit/>
          <w:trHeight w:val="330"/>
        </w:trPr>
        <w:tc>
          <w:tcPr>
            <w:tcW w:w="1488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AF55E77" w14:textId="77777777" w:rsidR="00C707CC" w:rsidRDefault="009E7AB8" w:rsidP="00C707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sk-SK"/>
              </w:rPr>
              <w:lastRenderedPageBreak/>
              <w:t>Komponent 1: Obnoviteľné zdroje energie a energetická infraštruktúra</w:t>
            </w:r>
          </w:p>
          <w:p w14:paraId="4235DF7C" w14:textId="77777777" w:rsidR="00FD678E" w:rsidRPr="00210807" w:rsidRDefault="00FD678E" w:rsidP="009E7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9E7AB8" w:rsidRPr="00210807" w14:paraId="4B9670AF" w14:textId="77777777" w:rsidTr="00382AAE">
        <w:trPr>
          <w:cantSplit/>
          <w:trHeight w:val="330"/>
        </w:trPr>
        <w:tc>
          <w:tcPr>
            <w:tcW w:w="1488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310A0CF" w14:textId="77777777" w:rsidR="009E7AB8" w:rsidRDefault="009E7AB8" w:rsidP="00AF58C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sk-SK"/>
              </w:rPr>
              <w:t>Investícia 1: Výstavba nových zdrojov elektriny z</w:t>
            </w:r>
            <w:r w:rsidR="00AF58C0"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sk-SK"/>
              </w:rPr>
              <w:t> </w:t>
            </w:r>
            <w:r w:rsidRPr="00210807"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sk-SK"/>
              </w:rPr>
              <w:t>OZE</w:t>
            </w:r>
          </w:p>
          <w:p w14:paraId="6FF60122" w14:textId="77777777" w:rsidR="00AF58C0" w:rsidRPr="00AF58C0" w:rsidRDefault="00AF58C0" w:rsidP="00AF58C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sk-SK"/>
              </w:rPr>
            </w:pPr>
          </w:p>
        </w:tc>
      </w:tr>
      <w:tr w:rsidR="00210807" w:rsidRPr="00210807" w14:paraId="4979A5CD" w14:textId="77777777" w:rsidTr="00382AAE">
        <w:trPr>
          <w:cantSplit/>
          <w:trHeight w:val="330"/>
        </w:trPr>
        <w:tc>
          <w:tcPr>
            <w:tcW w:w="26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753C24" w14:textId="77777777" w:rsidR="00210807" w:rsidRDefault="00210807" w:rsidP="004B6E8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color w:val="000000"/>
                <w:sz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b/>
                <w:bCs/>
                <w:i/>
                <w:color w:val="000000"/>
                <w:sz w:val="20"/>
                <w:lang w:eastAsia="sk-SK"/>
              </w:rPr>
              <w:t>Projekty typ 2</w:t>
            </w:r>
          </w:p>
          <w:p w14:paraId="656DC2D0" w14:textId="1250A922" w:rsidR="00382AAE" w:rsidRPr="00210807" w:rsidRDefault="00382AAE" w:rsidP="004B6E8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color w:val="000000"/>
                <w:lang w:eastAsia="sk-SK"/>
              </w:rPr>
            </w:pP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D78C37" w14:textId="77777777" w:rsidR="00210807" w:rsidRPr="00210807" w:rsidRDefault="00210807" w:rsidP="002108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2AEDF9" w14:textId="77777777" w:rsidR="00210807" w:rsidRPr="00210807" w:rsidRDefault="00210807" w:rsidP="00210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F85B0B" w14:textId="77777777" w:rsidR="00210807" w:rsidRPr="00210807" w:rsidRDefault="00210807" w:rsidP="00210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C9C348" w14:textId="77777777" w:rsidR="00210807" w:rsidRPr="00210807" w:rsidRDefault="00210807" w:rsidP="00210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559EF6" w14:textId="77777777" w:rsidR="00210807" w:rsidRPr="00210807" w:rsidRDefault="00210807" w:rsidP="00210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C01C4E" w14:textId="77777777" w:rsidR="00210807" w:rsidRPr="00210807" w:rsidRDefault="00210807" w:rsidP="00210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0ACD7A" w14:textId="77777777" w:rsidR="00210807" w:rsidRPr="00210807" w:rsidRDefault="00210807" w:rsidP="00210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F25E5" w:rsidRPr="00210807" w14:paraId="2A386881" w14:textId="77777777" w:rsidTr="00382AAE">
        <w:trPr>
          <w:cantSplit/>
          <w:trHeight w:val="1163"/>
        </w:trPr>
        <w:tc>
          <w:tcPr>
            <w:tcW w:w="7149" w:type="dxa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ADA7333" w14:textId="77777777" w:rsidR="005F25E5" w:rsidRDefault="005F25E5" w:rsidP="006943C6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B97CEC">
              <w:rPr>
                <w:rFonts w:ascii="Arial Narrow" w:eastAsia="Times New Roman" w:hAnsi="Arial Narrow" w:cs="Calibri"/>
                <w:b/>
                <w:i/>
                <w:color w:val="000000"/>
                <w:sz w:val="20"/>
                <w:szCs w:val="20"/>
                <w:lang w:eastAsia="sk-SK"/>
              </w:rPr>
              <w:t>Míľnik/</w:t>
            </w:r>
            <w:r w:rsidRPr="003349F1">
              <w:rPr>
                <w:rFonts w:ascii="Arial Narrow" w:eastAsia="Times New Roman" w:hAnsi="Arial Narrow" w:cs="Calibri"/>
                <w:b/>
                <w:i/>
                <w:color w:val="000000"/>
                <w:sz w:val="20"/>
                <w:szCs w:val="20"/>
                <w:lang w:eastAsia="sk-SK"/>
              </w:rPr>
              <w:t>cieľ</w:t>
            </w:r>
            <w:r w:rsidRPr="003349F1">
              <w:rPr>
                <w:rFonts w:ascii="Arial Narrow" w:eastAsia="Times New Roman" w:hAnsi="Arial Narrow" w:cs="Calibri"/>
                <w:i/>
                <w:color w:val="000000"/>
                <w:sz w:val="20"/>
                <w:szCs w:val="20"/>
                <w:lang w:eastAsia="sk-SK"/>
              </w:rPr>
              <w:t>: Nová kapacita OZE</w:t>
            </w: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 xml:space="preserve"> </w:t>
            </w:r>
          </w:p>
          <w:p w14:paraId="0982618B" w14:textId="77777777" w:rsidR="005F25E5" w:rsidRPr="003349F1" w:rsidRDefault="005F25E5" w:rsidP="00BA3F25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i/>
                <w:color w:val="000000"/>
                <w:sz w:val="20"/>
                <w:szCs w:val="20"/>
                <w:lang w:eastAsia="sk-SK"/>
              </w:rPr>
            </w:pPr>
          </w:p>
          <w:p w14:paraId="69E4C831" w14:textId="77777777" w:rsidR="005F25E5" w:rsidRPr="00210807" w:rsidRDefault="005F25E5" w:rsidP="00210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3349F1">
              <w:rPr>
                <w:rFonts w:ascii="Arial Narrow" w:eastAsia="Times New Roman" w:hAnsi="Arial Narrow" w:cs="Times New Roman"/>
                <w:i/>
                <w:color w:val="000000"/>
                <w:sz w:val="20"/>
                <w:szCs w:val="20"/>
                <w:lang w:eastAsia="sk-SK"/>
              </w:rPr>
              <w:t>Zariadenie na výrobu elektriny z OZE, ktoré využíva slnečnú energiu na priamu výrobu elektriny, ktoré je umiestnené na strešnej konštrukcii alebo obvodovom plášti jednej alebo viacerých existujúcich budov spojených so zemou pevným základom.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E0F092" w14:textId="77777777" w:rsidR="005F25E5" w:rsidRPr="00210807" w:rsidRDefault="005F25E5" w:rsidP="00210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79D2AD" w14:textId="77777777" w:rsidR="005F25E5" w:rsidRPr="00210807" w:rsidRDefault="005F25E5" w:rsidP="00210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94152F" w14:textId="77777777" w:rsidR="005F25E5" w:rsidRPr="00210807" w:rsidRDefault="005F25E5" w:rsidP="00210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FD79DA" w14:textId="77777777" w:rsidR="005F25E5" w:rsidRPr="00210807" w:rsidRDefault="005F25E5" w:rsidP="00210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210807" w:rsidRPr="00210807" w14:paraId="5C58D84B" w14:textId="77777777" w:rsidTr="00382AAE">
        <w:trPr>
          <w:cantSplit/>
          <w:trHeight w:val="780"/>
        </w:trPr>
        <w:tc>
          <w:tcPr>
            <w:tcW w:w="9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510DDB34" w14:textId="77777777" w:rsidR="00210807" w:rsidRPr="00210807" w:rsidRDefault="00210807" w:rsidP="002108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eastAsia="sk-SK"/>
              </w:rPr>
              <w:t>Poradové číslo riadku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1B9F3887" w14:textId="77777777" w:rsidR="00210807" w:rsidRPr="00210807" w:rsidRDefault="00210807" w:rsidP="002108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eastAsia="sk-SK"/>
              </w:rPr>
              <w:t>Miesto realizácie (kraj)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46485654" w14:textId="77777777" w:rsidR="00210807" w:rsidRPr="00210807" w:rsidRDefault="00210807" w:rsidP="002108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eastAsia="sk-SK"/>
              </w:rPr>
              <w:t>Investičné náklady na projekt</w:t>
            </w:r>
          </w:p>
        </w:tc>
        <w:tc>
          <w:tcPr>
            <w:tcW w:w="15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6024B2B3" w14:textId="77777777" w:rsidR="00210807" w:rsidRPr="00210807" w:rsidRDefault="00210807" w:rsidP="002108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eastAsia="sk-SK"/>
              </w:rPr>
              <w:t xml:space="preserve"> Oprávnené náklady</w:t>
            </w:r>
          </w:p>
        </w:tc>
        <w:tc>
          <w:tcPr>
            <w:tcW w:w="15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7AE8633A" w14:textId="77777777" w:rsidR="00210807" w:rsidRPr="00210807" w:rsidRDefault="00210807" w:rsidP="002108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eastAsia="sk-SK"/>
              </w:rPr>
              <w:t>Nákladová efektívnosť projektu (EUR/MWh)</w:t>
            </w:r>
          </w:p>
        </w:tc>
        <w:tc>
          <w:tcPr>
            <w:tcW w:w="15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40339EFB" w14:textId="77777777" w:rsidR="00210807" w:rsidRPr="00210807" w:rsidRDefault="00210807" w:rsidP="002108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eastAsia="sk-SK"/>
              </w:rPr>
              <w:t>Výška prostriedkov mechanizmu</w:t>
            </w:r>
          </w:p>
        </w:tc>
        <w:tc>
          <w:tcPr>
            <w:tcW w:w="15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1766E737" w14:textId="77777777" w:rsidR="00210807" w:rsidRPr="00210807" w:rsidRDefault="00210807" w:rsidP="002108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eastAsia="sk-SK"/>
              </w:rPr>
            </w:pPr>
            <w:proofErr w:type="spellStart"/>
            <w:r w:rsidRPr="00210807"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eastAsia="sk-SK"/>
              </w:rPr>
              <w:t>Link</w:t>
            </w:r>
            <w:proofErr w:type="spellEnd"/>
            <w:r w:rsidRPr="00210807"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eastAsia="sk-SK"/>
              </w:rPr>
              <w:t xml:space="preserve"> (odkaz) na zmluvu v CRZ</w:t>
            </w:r>
          </w:p>
        </w:tc>
        <w:tc>
          <w:tcPr>
            <w:tcW w:w="23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61C0EF43" w14:textId="77777777" w:rsidR="00210807" w:rsidRPr="00210807" w:rsidRDefault="00210807" w:rsidP="002108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eastAsia="sk-SK"/>
              </w:rPr>
              <w:t>Inštalovaný výkon zariadenia pripojeného do sústavy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41A7C5B7" w14:textId="77777777" w:rsidR="00210807" w:rsidRPr="00210807" w:rsidRDefault="00210807" w:rsidP="002108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eastAsia="sk-SK"/>
              </w:rPr>
              <w:t>Kolaudačné rozhodnutie alebo protokol o funkčnej skúške</w:t>
            </w:r>
          </w:p>
        </w:tc>
      </w:tr>
      <w:tr w:rsidR="00210807" w:rsidRPr="00210807" w14:paraId="0C6056C6" w14:textId="77777777" w:rsidTr="00382AAE">
        <w:trPr>
          <w:cantSplit/>
          <w:trHeight w:val="300"/>
        </w:trPr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6E94C7" w14:textId="77777777" w:rsidR="00210807" w:rsidRPr="00210807" w:rsidRDefault="00210807" w:rsidP="002108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4E86D6" w14:textId="77777777" w:rsidR="00210807" w:rsidRPr="00210807" w:rsidRDefault="00210807" w:rsidP="002108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9792D7" w14:textId="77777777" w:rsidR="00210807" w:rsidRPr="00210807" w:rsidRDefault="00210807" w:rsidP="002108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E90670" w14:textId="77777777" w:rsidR="00210807" w:rsidRPr="00210807" w:rsidRDefault="00210807" w:rsidP="002108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A8E9B3" w14:textId="77777777" w:rsidR="00210807" w:rsidRPr="00210807" w:rsidRDefault="00210807" w:rsidP="002108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1A7143" w14:textId="77777777" w:rsidR="00210807" w:rsidRPr="00210807" w:rsidRDefault="00210807" w:rsidP="002108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77ED48" w14:textId="77777777" w:rsidR="00210807" w:rsidRPr="00210807" w:rsidRDefault="00210807" w:rsidP="002108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6CA1B" w14:textId="77777777" w:rsidR="00210807" w:rsidRPr="00210807" w:rsidRDefault="00210807" w:rsidP="002108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145DD4" w14:textId="77777777" w:rsidR="00210807" w:rsidRPr="00210807" w:rsidRDefault="00210807" w:rsidP="002108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 </w:t>
            </w:r>
          </w:p>
        </w:tc>
      </w:tr>
      <w:tr w:rsidR="00210807" w:rsidRPr="00210807" w14:paraId="400F7F69" w14:textId="77777777" w:rsidTr="00382AAE">
        <w:trPr>
          <w:cantSplit/>
          <w:trHeight w:val="300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EDABB7" w14:textId="77777777" w:rsidR="00210807" w:rsidRPr="00210807" w:rsidRDefault="00210807" w:rsidP="002108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E177C0" w14:textId="77777777" w:rsidR="00210807" w:rsidRPr="00210807" w:rsidRDefault="00210807" w:rsidP="002108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BBECA5" w14:textId="77777777" w:rsidR="00210807" w:rsidRPr="00210807" w:rsidRDefault="00210807" w:rsidP="002108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72655D" w14:textId="77777777" w:rsidR="00210807" w:rsidRPr="00210807" w:rsidRDefault="00210807" w:rsidP="002108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A75815" w14:textId="77777777" w:rsidR="00210807" w:rsidRPr="00210807" w:rsidRDefault="00210807" w:rsidP="002108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EAF96B" w14:textId="77777777" w:rsidR="00210807" w:rsidRPr="00210807" w:rsidRDefault="00210807" w:rsidP="002108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6F44E7" w14:textId="77777777" w:rsidR="00210807" w:rsidRPr="00210807" w:rsidRDefault="00210807" w:rsidP="002108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B3333F" w14:textId="77777777" w:rsidR="00210807" w:rsidRPr="00210807" w:rsidRDefault="00210807" w:rsidP="002108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C1F638" w14:textId="77777777" w:rsidR="00210807" w:rsidRPr="00210807" w:rsidRDefault="00210807" w:rsidP="002108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 </w:t>
            </w:r>
          </w:p>
        </w:tc>
      </w:tr>
      <w:tr w:rsidR="00210807" w:rsidRPr="00210807" w14:paraId="7C30549F" w14:textId="77777777" w:rsidTr="00382AAE">
        <w:trPr>
          <w:cantSplit/>
          <w:trHeight w:val="300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97BA69" w14:textId="77777777" w:rsidR="00210807" w:rsidRPr="00210807" w:rsidRDefault="00210807" w:rsidP="002108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D70AC3" w14:textId="77777777" w:rsidR="00210807" w:rsidRPr="00210807" w:rsidRDefault="00210807" w:rsidP="002108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C4B2A8" w14:textId="77777777" w:rsidR="00210807" w:rsidRPr="00210807" w:rsidRDefault="00210807" w:rsidP="002108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06AC60" w14:textId="77777777" w:rsidR="00210807" w:rsidRPr="00210807" w:rsidRDefault="00210807" w:rsidP="002108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0FB472" w14:textId="77777777" w:rsidR="00210807" w:rsidRPr="00210807" w:rsidRDefault="00210807" w:rsidP="002108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A3D87" w14:textId="77777777" w:rsidR="00210807" w:rsidRPr="00210807" w:rsidRDefault="00210807" w:rsidP="002108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671BC9" w14:textId="77777777" w:rsidR="00210807" w:rsidRPr="00210807" w:rsidRDefault="00210807" w:rsidP="002108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1F39E" w14:textId="77777777" w:rsidR="00210807" w:rsidRPr="00210807" w:rsidRDefault="00210807" w:rsidP="002108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BC925" w14:textId="77777777" w:rsidR="00210807" w:rsidRPr="00210807" w:rsidRDefault="00210807" w:rsidP="002108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 </w:t>
            </w:r>
          </w:p>
        </w:tc>
      </w:tr>
      <w:tr w:rsidR="00210807" w:rsidRPr="00210807" w14:paraId="2B86A564" w14:textId="77777777" w:rsidTr="00382AAE">
        <w:trPr>
          <w:cantSplit/>
          <w:trHeight w:val="300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2B6334" w14:textId="77777777" w:rsidR="00210807" w:rsidRPr="00210807" w:rsidRDefault="00210807" w:rsidP="002108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899D14" w14:textId="77777777" w:rsidR="00210807" w:rsidRPr="00210807" w:rsidRDefault="00210807" w:rsidP="002108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5BE447" w14:textId="77777777" w:rsidR="00210807" w:rsidRPr="00210807" w:rsidRDefault="00210807" w:rsidP="002108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5153BB" w14:textId="77777777" w:rsidR="00210807" w:rsidRPr="00210807" w:rsidRDefault="00210807" w:rsidP="002108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0601E7" w14:textId="77777777" w:rsidR="00210807" w:rsidRPr="00210807" w:rsidRDefault="00210807" w:rsidP="002108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3D402" w14:textId="77777777" w:rsidR="00210807" w:rsidRPr="00210807" w:rsidRDefault="00210807" w:rsidP="002108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692971" w14:textId="77777777" w:rsidR="00210807" w:rsidRPr="00210807" w:rsidRDefault="00210807" w:rsidP="002108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7B04B" w14:textId="77777777" w:rsidR="00210807" w:rsidRPr="00210807" w:rsidRDefault="00210807" w:rsidP="002108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E2D15D" w14:textId="77777777" w:rsidR="00210807" w:rsidRPr="00210807" w:rsidRDefault="00210807" w:rsidP="002108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 </w:t>
            </w:r>
          </w:p>
        </w:tc>
      </w:tr>
      <w:tr w:rsidR="00210807" w:rsidRPr="00210807" w14:paraId="75881DC5" w14:textId="77777777" w:rsidTr="00382AAE">
        <w:trPr>
          <w:cantSplit/>
          <w:trHeight w:val="300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83C78A" w14:textId="77777777" w:rsidR="00210807" w:rsidRPr="00210807" w:rsidRDefault="00210807" w:rsidP="002108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8AEDA5" w14:textId="77777777" w:rsidR="00210807" w:rsidRPr="00210807" w:rsidRDefault="00210807" w:rsidP="002108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CBBE16" w14:textId="77777777" w:rsidR="00210807" w:rsidRPr="00210807" w:rsidRDefault="00210807" w:rsidP="002108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484875" w14:textId="77777777" w:rsidR="00210807" w:rsidRPr="00210807" w:rsidRDefault="00210807" w:rsidP="002108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106AB9" w14:textId="77777777" w:rsidR="00210807" w:rsidRPr="00210807" w:rsidRDefault="00210807" w:rsidP="002108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DB1A38" w14:textId="77777777" w:rsidR="00210807" w:rsidRPr="00210807" w:rsidRDefault="00210807" w:rsidP="002108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89961B" w14:textId="77777777" w:rsidR="00210807" w:rsidRPr="00210807" w:rsidRDefault="00210807" w:rsidP="002108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5079C0" w14:textId="77777777" w:rsidR="00210807" w:rsidRPr="00210807" w:rsidRDefault="00210807" w:rsidP="002108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BA2FA" w14:textId="77777777" w:rsidR="00210807" w:rsidRPr="00210807" w:rsidRDefault="00210807" w:rsidP="002108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 </w:t>
            </w:r>
          </w:p>
        </w:tc>
      </w:tr>
      <w:tr w:rsidR="00210807" w:rsidRPr="00210807" w14:paraId="700E0341" w14:textId="77777777" w:rsidTr="00382AAE">
        <w:trPr>
          <w:cantSplit/>
          <w:trHeight w:val="300"/>
        </w:trPr>
        <w:tc>
          <w:tcPr>
            <w:tcW w:w="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EAFD51" w14:textId="77777777" w:rsidR="00210807" w:rsidRPr="00210807" w:rsidRDefault="00210807" w:rsidP="002108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04AB86" w14:textId="77777777" w:rsidR="00210807" w:rsidRPr="00210807" w:rsidRDefault="00210807" w:rsidP="002108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34F5C4" w14:textId="77777777" w:rsidR="00210807" w:rsidRPr="00210807" w:rsidRDefault="00210807" w:rsidP="002108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C558FD" w14:textId="77777777" w:rsidR="00210807" w:rsidRPr="00210807" w:rsidRDefault="00210807" w:rsidP="002108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F3B441" w14:textId="77777777" w:rsidR="00210807" w:rsidRPr="00210807" w:rsidRDefault="00210807" w:rsidP="002108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7135B" w14:textId="77777777" w:rsidR="00210807" w:rsidRPr="00210807" w:rsidRDefault="00210807" w:rsidP="002108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8E59B4" w14:textId="77777777" w:rsidR="00210807" w:rsidRPr="00210807" w:rsidRDefault="00210807" w:rsidP="002108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451D1" w14:textId="77777777" w:rsidR="00210807" w:rsidRPr="00210807" w:rsidRDefault="00210807" w:rsidP="002108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93897C" w14:textId="77777777" w:rsidR="00210807" w:rsidRPr="00210807" w:rsidRDefault="00210807" w:rsidP="002108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 </w:t>
            </w:r>
          </w:p>
        </w:tc>
      </w:tr>
      <w:tr w:rsidR="00210807" w:rsidRPr="00210807" w14:paraId="18AF4CC2" w14:textId="77777777" w:rsidTr="00382AAE">
        <w:trPr>
          <w:cantSplit/>
          <w:trHeight w:val="300"/>
        </w:trPr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9FD111" w14:textId="77777777" w:rsidR="00210807" w:rsidRPr="00210807" w:rsidRDefault="00210807" w:rsidP="002108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246E23" w14:textId="77777777" w:rsidR="00210807" w:rsidRPr="00210807" w:rsidRDefault="00210807" w:rsidP="00210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A22350" w14:textId="77777777" w:rsidR="00210807" w:rsidRPr="00210807" w:rsidRDefault="00210807" w:rsidP="00210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316B70" w14:textId="77777777" w:rsidR="00210807" w:rsidRPr="00210807" w:rsidRDefault="00210807" w:rsidP="00210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36414" w14:textId="77777777" w:rsidR="00210807" w:rsidRPr="00210807" w:rsidRDefault="00210807" w:rsidP="00210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533C89" w14:textId="77777777" w:rsidR="00210807" w:rsidRPr="00210807" w:rsidRDefault="00210807" w:rsidP="00210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465BD7" w14:textId="77777777" w:rsidR="00210807" w:rsidRPr="00210807" w:rsidRDefault="00210807" w:rsidP="00210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3E1B8D" w14:textId="77777777" w:rsidR="00210807" w:rsidRPr="00210807" w:rsidRDefault="00210807" w:rsidP="00210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B3BEE5" w14:textId="77777777" w:rsidR="00210807" w:rsidRPr="00210807" w:rsidRDefault="00210807" w:rsidP="00210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</w:tbl>
    <w:p w14:paraId="182061BB" w14:textId="77777777" w:rsidR="00210807" w:rsidRDefault="00210807">
      <w:r>
        <w:br w:type="page"/>
      </w:r>
    </w:p>
    <w:tbl>
      <w:tblPr>
        <w:tblW w:w="1488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3"/>
        <w:gridCol w:w="1797"/>
        <w:gridCol w:w="1602"/>
        <w:gridCol w:w="1602"/>
        <w:gridCol w:w="1602"/>
        <w:gridCol w:w="1602"/>
        <w:gridCol w:w="1602"/>
        <w:gridCol w:w="1958"/>
        <w:gridCol w:w="2126"/>
      </w:tblGrid>
      <w:tr w:rsidR="00AF58C0" w:rsidRPr="00210807" w14:paraId="3D8CD4C2" w14:textId="77777777" w:rsidTr="00382AAE">
        <w:trPr>
          <w:cantSplit/>
          <w:trHeight w:val="330"/>
        </w:trPr>
        <w:tc>
          <w:tcPr>
            <w:tcW w:w="1488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51FFB4" w14:textId="77777777" w:rsidR="00AF58C0" w:rsidRDefault="00AF58C0" w:rsidP="00AF58C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sk-SK"/>
              </w:rPr>
              <w:lastRenderedPageBreak/>
              <w:t>Komponent 1: Obnoviteľné zdroje energie a energetická infraštruktúra</w:t>
            </w:r>
          </w:p>
          <w:p w14:paraId="3DCB5BC8" w14:textId="77777777" w:rsidR="00FD678E" w:rsidRPr="00210807" w:rsidRDefault="00FD678E" w:rsidP="00AF5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F58C0" w:rsidRPr="00210807" w14:paraId="3918989C" w14:textId="77777777" w:rsidTr="00382AAE">
        <w:trPr>
          <w:cantSplit/>
          <w:trHeight w:val="330"/>
        </w:trPr>
        <w:tc>
          <w:tcPr>
            <w:tcW w:w="1488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ECAECCB" w14:textId="77777777" w:rsidR="00AF58C0" w:rsidRDefault="00AF58C0" w:rsidP="00AF58C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sk-SK"/>
              </w:rPr>
              <w:t>Investícia 1: Výstavba nových zdrojov elektriny z</w:t>
            </w:r>
            <w:r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sk-SK"/>
              </w:rPr>
              <w:t> </w:t>
            </w:r>
            <w:r w:rsidRPr="00210807"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sk-SK"/>
              </w:rPr>
              <w:t>OZE</w:t>
            </w:r>
          </w:p>
          <w:p w14:paraId="29EB0B2D" w14:textId="77777777" w:rsidR="00AF58C0" w:rsidRPr="00AF58C0" w:rsidRDefault="00AF58C0" w:rsidP="00AF58C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sk-SK"/>
              </w:rPr>
            </w:pPr>
          </w:p>
        </w:tc>
      </w:tr>
      <w:tr w:rsidR="00210807" w:rsidRPr="00210807" w14:paraId="1C913862" w14:textId="77777777" w:rsidTr="00382AAE">
        <w:trPr>
          <w:cantSplit/>
          <w:trHeight w:val="330"/>
        </w:trPr>
        <w:tc>
          <w:tcPr>
            <w:tcW w:w="27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A37BA6" w14:textId="77777777" w:rsidR="00210807" w:rsidRDefault="00210807" w:rsidP="004B6E8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color w:val="000000"/>
                <w:sz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b/>
                <w:bCs/>
                <w:i/>
                <w:color w:val="000000"/>
                <w:sz w:val="20"/>
                <w:lang w:eastAsia="sk-SK"/>
              </w:rPr>
              <w:t>Projekty typ 3</w:t>
            </w:r>
          </w:p>
          <w:p w14:paraId="3DCB8D7C" w14:textId="77777777" w:rsidR="000E509E" w:rsidRPr="00210807" w:rsidRDefault="000E509E" w:rsidP="004B6E8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color w:val="000000"/>
                <w:lang w:eastAsia="sk-SK"/>
              </w:rPr>
            </w:pPr>
          </w:p>
        </w:tc>
        <w:tc>
          <w:tcPr>
            <w:tcW w:w="1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FFA364" w14:textId="77777777" w:rsidR="00210807" w:rsidRPr="00210807" w:rsidRDefault="00210807" w:rsidP="002108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</w:pPr>
          </w:p>
        </w:tc>
        <w:tc>
          <w:tcPr>
            <w:tcW w:w="1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2C08E6" w14:textId="77777777" w:rsidR="00210807" w:rsidRPr="00210807" w:rsidRDefault="00210807" w:rsidP="00210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5E23AB" w14:textId="77777777" w:rsidR="00210807" w:rsidRPr="00210807" w:rsidRDefault="00210807" w:rsidP="00210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8B0EDF" w14:textId="77777777" w:rsidR="00210807" w:rsidRPr="00210807" w:rsidRDefault="00210807" w:rsidP="00210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C639E1" w14:textId="77777777" w:rsidR="00210807" w:rsidRPr="00210807" w:rsidRDefault="00210807" w:rsidP="00210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A767C5" w14:textId="77777777" w:rsidR="00210807" w:rsidRPr="00210807" w:rsidRDefault="00210807" w:rsidP="00210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44D44B" w14:textId="77777777" w:rsidR="00210807" w:rsidRPr="00210807" w:rsidRDefault="00210807" w:rsidP="00210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F25E5" w:rsidRPr="00210807" w14:paraId="01E0E33D" w14:textId="77777777" w:rsidTr="00382AAE">
        <w:trPr>
          <w:cantSplit/>
          <w:trHeight w:val="725"/>
        </w:trPr>
        <w:tc>
          <w:tcPr>
            <w:tcW w:w="7596" w:type="dxa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A2CDA1A" w14:textId="77777777" w:rsidR="005F25E5" w:rsidRPr="003349F1" w:rsidRDefault="005F25E5" w:rsidP="006943C6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i/>
                <w:color w:val="000000"/>
                <w:sz w:val="20"/>
                <w:szCs w:val="20"/>
                <w:lang w:eastAsia="sk-SK"/>
              </w:rPr>
            </w:pPr>
            <w:r w:rsidRPr="003349F1">
              <w:rPr>
                <w:rFonts w:ascii="Arial Narrow" w:eastAsia="Times New Roman" w:hAnsi="Arial Narrow" w:cs="Calibri"/>
                <w:b/>
                <w:i/>
                <w:color w:val="000000"/>
                <w:sz w:val="20"/>
                <w:szCs w:val="20"/>
                <w:lang w:eastAsia="sk-SK"/>
              </w:rPr>
              <w:t>Míľnik/cieľ</w:t>
            </w:r>
            <w:r w:rsidRPr="003349F1">
              <w:rPr>
                <w:rFonts w:ascii="Arial Narrow" w:eastAsia="Times New Roman" w:hAnsi="Arial Narrow" w:cs="Calibri"/>
                <w:i/>
                <w:color w:val="000000"/>
                <w:sz w:val="20"/>
                <w:szCs w:val="20"/>
                <w:lang w:eastAsia="sk-SK"/>
              </w:rPr>
              <w:t xml:space="preserve">: Nová kapacita OZE </w:t>
            </w:r>
          </w:p>
          <w:p w14:paraId="75B7CA65" w14:textId="77777777" w:rsidR="005F25E5" w:rsidRPr="003349F1" w:rsidRDefault="005F25E5" w:rsidP="00BA3F25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i/>
                <w:color w:val="000000"/>
                <w:sz w:val="20"/>
                <w:szCs w:val="20"/>
                <w:lang w:eastAsia="sk-SK"/>
              </w:rPr>
            </w:pPr>
          </w:p>
          <w:p w14:paraId="26DC7250" w14:textId="77777777" w:rsidR="005F25E5" w:rsidRPr="003349F1" w:rsidRDefault="005F25E5" w:rsidP="0021080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</w:pPr>
            <w:r w:rsidRPr="003349F1">
              <w:rPr>
                <w:rFonts w:ascii="Arial Narrow" w:eastAsia="Times New Roman" w:hAnsi="Arial Narrow" w:cs="Times New Roman"/>
                <w:i/>
                <w:color w:val="000000"/>
                <w:sz w:val="20"/>
                <w:szCs w:val="20"/>
                <w:lang w:eastAsia="sk-SK"/>
              </w:rPr>
              <w:t>Zariadenie na výrobu elektriny z OZE, ktoré využíva veternú energiu na priamu výrobu elektriny.</w:t>
            </w:r>
          </w:p>
        </w:tc>
        <w:tc>
          <w:tcPr>
            <w:tcW w:w="1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1A3702" w14:textId="77777777" w:rsidR="005F25E5" w:rsidRPr="00210807" w:rsidRDefault="005F25E5" w:rsidP="00210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40A8" w14:textId="77777777" w:rsidR="005F25E5" w:rsidRPr="00210807" w:rsidRDefault="005F25E5" w:rsidP="00210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6673D3" w14:textId="77777777" w:rsidR="005F25E5" w:rsidRPr="00210807" w:rsidRDefault="005F25E5" w:rsidP="00210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765D2A" w14:textId="77777777" w:rsidR="005F25E5" w:rsidRPr="00210807" w:rsidRDefault="005F25E5" w:rsidP="00210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210807" w:rsidRPr="00210807" w14:paraId="0E027761" w14:textId="77777777" w:rsidTr="00382AAE">
        <w:trPr>
          <w:cantSplit/>
          <w:trHeight w:val="78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2B7A3982" w14:textId="77777777" w:rsidR="00210807" w:rsidRPr="00210807" w:rsidRDefault="00210807" w:rsidP="002108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eastAsia="sk-SK"/>
              </w:rPr>
              <w:t>Poradové číslo riadku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0AFCF95D" w14:textId="77777777" w:rsidR="00210807" w:rsidRPr="00210807" w:rsidRDefault="00210807" w:rsidP="002108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eastAsia="sk-SK"/>
              </w:rPr>
              <w:t>Miesto realizácie (kraj)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25F713B1" w14:textId="77777777" w:rsidR="00210807" w:rsidRPr="00210807" w:rsidRDefault="00210807" w:rsidP="002108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eastAsia="sk-SK"/>
              </w:rPr>
              <w:t>Investičné náklady na projekt</w:t>
            </w:r>
          </w:p>
        </w:tc>
        <w:tc>
          <w:tcPr>
            <w:tcW w:w="160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12BB3BE7" w14:textId="77777777" w:rsidR="00210807" w:rsidRPr="00210807" w:rsidRDefault="00210807" w:rsidP="002108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eastAsia="sk-SK"/>
              </w:rPr>
              <w:t xml:space="preserve"> Oprávnené náklady</w:t>
            </w:r>
          </w:p>
        </w:tc>
        <w:tc>
          <w:tcPr>
            <w:tcW w:w="160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33F5D526" w14:textId="77777777" w:rsidR="00210807" w:rsidRPr="00210807" w:rsidRDefault="00210807" w:rsidP="002108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eastAsia="sk-SK"/>
              </w:rPr>
              <w:t>Nákladová efektívnosť projektu (EUR/MWh)</w:t>
            </w:r>
          </w:p>
        </w:tc>
        <w:tc>
          <w:tcPr>
            <w:tcW w:w="160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78FEF089" w14:textId="77777777" w:rsidR="00210807" w:rsidRPr="00210807" w:rsidRDefault="00210807" w:rsidP="002108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eastAsia="sk-SK"/>
              </w:rPr>
              <w:t>Výška prostriedkov mechanizmu</w:t>
            </w:r>
          </w:p>
        </w:tc>
        <w:tc>
          <w:tcPr>
            <w:tcW w:w="160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675EC0E3" w14:textId="77777777" w:rsidR="00210807" w:rsidRPr="00210807" w:rsidRDefault="00210807" w:rsidP="002108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eastAsia="sk-SK"/>
              </w:rPr>
            </w:pPr>
            <w:proofErr w:type="spellStart"/>
            <w:r w:rsidRPr="00210807"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eastAsia="sk-SK"/>
              </w:rPr>
              <w:t>Link</w:t>
            </w:r>
            <w:proofErr w:type="spellEnd"/>
            <w:r w:rsidRPr="00210807"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eastAsia="sk-SK"/>
              </w:rPr>
              <w:t xml:space="preserve"> (odkaz) na zmluvu v CRZ</w:t>
            </w:r>
          </w:p>
        </w:tc>
        <w:tc>
          <w:tcPr>
            <w:tcW w:w="19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391AADE4" w14:textId="77777777" w:rsidR="00210807" w:rsidRPr="00210807" w:rsidRDefault="00210807" w:rsidP="002108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eastAsia="sk-SK"/>
              </w:rPr>
              <w:t>Inštalovaný výkon zariadenia pripojeného do sústavy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4F8DCD1B" w14:textId="77777777" w:rsidR="00210807" w:rsidRPr="00210807" w:rsidRDefault="00210807" w:rsidP="002108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eastAsia="sk-SK"/>
              </w:rPr>
              <w:t>Kolaudačné rozhodnutie alebo protokol o funkčnej skúške</w:t>
            </w:r>
          </w:p>
        </w:tc>
      </w:tr>
      <w:tr w:rsidR="00210807" w:rsidRPr="00210807" w14:paraId="36552268" w14:textId="77777777" w:rsidTr="00382AAE">
        <w:trPr>
          <w:cantSplit/>
          <w:trHeight w:val="30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AA6D4D" w14:textId="77777777" w:rsidR="00210807" w:rsidRPr="00210807" w:rsidRDefault="00210807" w:rsidP="002108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2FEB22" w14:textId="77777777" w:rsidR="00210807" w:rsidRPr="00210807" w:rsidRDefault="00210807" w:rsidP="002108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5C27C2" w14:textId="77777777" w:rsidR="00210807" w:rsidRPr="00210807" w:rsidRDefault="00210807" w:rsidP="002108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6DFDFD" w14:textId="77777777" w:rsidR="00210807" w:rsidRPr="00210807" w:rsidRDefault="00210807" w:rsidP="002108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B5BBCF" w14:textId="77777777" w:rsidR="00210807" w:rsidRPr="00210807" w:rsidRDefault="00210807" w:rsidP="002108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2E4E5" w14:textId="77777777" w:rsidR="00210807" w:rsidRPr="00210807" w:rsidRDefault="00210807" w:rsidP="002108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43DFDC" w14:textId="77777777" w:rsidR="00210807" w:rsidRPr="00210807" w:rsidRDefault="00210807" w:rsidP="002108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FDD62" w14:textId="77777777" w:rsidR="00210807" w:rsidRPr="00210807" w:rsidRDefault="00210807" w:rsidP="002108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0C9FA4" w14:textId="77777777" w:rsidR="00210807" w:rsidRPr="00210807" w:rsidRDefault="00210807" w:rsidP="002108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 </w:t>
            </w:r>
          </w:p>
        </w:tc>
      </w:tr>
      <w:tr w:rsidR="00210807" w:rsidRPr="00210807" w14:paraId="437B933C" w14:textId="77777777" w:rsidTr="00382AAE">
        <w:trPr>
          <w:cantSplit/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15C2B9" w14:textId="77777777" w:rsidR="00210807" w:rsidRPr="00210807" w:rsidRDefault="00210807" w:rsidP="002108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DC3656" w14:textId="77777777" w:rsidR="00210807" w:rsidRPr="00210807" w:rsidRDefault="00210807" w:rsidP="002108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1D2FEB" w14:textId="77777777" w:rsidR="00210807" w:rsidRPr="00210807" w:rsidRDefault="00210807" w:rsidP="002108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C450CB" w14:textId="77777777" w:rsidR="00210807" w:rsidRPr="00210807" w:rsidRDefault="00210807" w:rsidP="002108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5C507D" w14:textId="77777777" w:rsidR="00210807" w:rsidRPr="00210807" w:rsidRDefault="00210807" w:rsidP="002108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88B5F5" w14:textId="77777777" w:rsidR="00210807" w:rsidRPr="00210807" w:rsidRDefault="00210807" w:rsidP="002108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B95D16" w14:textId="77777777" w:rsidR="00210807" w:rsidRPr="00210807" w:rsidRDefault="00210807" w:rsidP="002108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34C9BF" w14:textId="77777777" w:rsidR="00210807" w:rsidRPr="00210807" w:rsidRDefault="00210807" w:rsidP="002108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C5311" w14:textId="77777777" w:rsidR="00210807" w:rsidRPr="00210807" w:rsidRDefault="00210807" w:rsidP="002108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 </w:t>
            </w:r>
          </w:p>
        </w:tc>
      </w:tr>
      <w:tr w:rsidR="00210807" w:rsidRPr="00210807" w14:paraId="1F58B029" w14:textId="77777777" w:rsidTr="00382AAE">
        <w:trPr>
          <w:cantSplit/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CC3963" w14:textId="77777777" w:rsidR="00210807" w:rsidRPr="00210807" w:rsidRDefault="00210807" w:rsidP="002108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C28DF1" w14:textId="77777777" w:rsidR="00210807" w:rsidRPr="00210807" w:rsidRDefault="00210807" w:rsidP="002108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CC1D82" w14:textId="77777777" w:rsidR="00210807" w:rsidRPr="00210807" w:rsidRDefault="00210807" w:rsidP="002108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94DE98" w14:textId="77777777" w:rsidR="00210807" w:rsidRPr="00210807" w:rsidRDefault="00210807" w:rsidP="002108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2C22F1" w14:textId="77777777" w:rsidR="00210807" w:rsidRPr="00210807" w:rsidRDefault="00210807" w:rsidP="002108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455A76" w14:textId="77777777" w:rsidR="00210807" w:rsidRPr="00210807" w:rsidRDefault="00210807" w:rsidP="002108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AC0B59" w14:textId="77777777" w:rsidR="00210807" w:rsidRPr="00210807" w:rsidRDefault="00210807" w:rsidP="002108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C552A" w14:textId="77777777" w:rsidR="00210807" w:rsidRPr="00210807" w:rsidRDefault="00210807" w:rsidP="002108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9BE979" w14:textId="77777777" w:rsidR="00210807" w:rsidRPr="00210807" w:rsidRDefault="00210807" w:rsidP="002108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 </w:t>
            </w:r>
          </w:p>
        </w:tc>
      </w:tr>
      <w:tr w:rsidR="00210807" w:rsidRPr="00210807" w14:paraId="09DD28C5" w14:textId="77777777" w:rsidTr="00382AAE">
        <w:trPr>
          <w:cantSplit/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6AC945" w14:textId="77777777" w:rsidR="00210807" w:rsidRPr="00210807" w:rsidRDefault="00210807" w:rsidP="002108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B834A2" w14:textId="77777777" w:rsidR="00210807" w:rsidRPr="00210807" w:rsidRDefault="00210807" w:rsidP="002108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C7F926" w14:textId="77777777" w:rsidR="00210807" w:rsidRPr="00210807" w:rsidRDefault="00210807" w:rsidP="002108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AE1FE3" w14:textId="77777777" w:rsidR="00210807" w:rsidRPr="00210807" w:rsidRDefault="00210807" w:rsidP="002108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0A35B0" w14:textId="77777777" w:rsidR="00210807" w:rsidRPr="00210807" w:rsidRDefault="00210807" w:rsidP="002108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A5BD4" w14:textId="77777777" w:rsidR="00210807" w:rsidRPr="00210807" w:rsidRDefault="00210807" w:rsidP="002108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61CB60" w14:textId="77777777" w:rsidR="00210807" w:rsidRPr="00210807" w:rsidRDefault="00210807" w:rsidP="002108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C40948" w14:textId="77777777" w:rsidR="00210807" w:rsidRPr="00210807" w:rsidRDefault="00210807" w:rsidP="002108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A4B5BF" w14:textId="77777777" w:rsidR="00210807" w:rsidRPr="00210807" w:rsidRDefault="00210807" w:rsidP="002108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 </w:t>
            </w:r>
          </w:p>
        </w:tc>
      </w:tr>
      <w:tr w:rsidR="00210807" w:rsidRPr="00210807" w14:paraId="47FA0F90" w14:textId="77777777" w:rsidTr="00382AAE">
        <w:trPr>
          <w:cantSplit/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71D2E1" w14:textId="77777777" w:rsidR="00210807" w:rsidRPr="00210807" w:rsidRDefault="00210807" w:rsidP="002108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B3B5E4" w14:textId="77777777" w:rsidR="00210807" w:rsidRPr="00210807" w:rsidRDefault="00210807" w:rsidP="002108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55AF7E" w14:textId="77777777" w:rsidR="00210807" w:rsidRPr="00210807" w:rsidRDefault="00210807" w:rsidP="002108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3A2912" w14:textId="77777777" w:rsidR="00210807" w:rsidRPr="00210807" w:rsidRDefault="00210807" w:rsidP="002108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468F7F" w14:textId="77777777" w:rsidR="00210807" w:rsidRPr="00210807" w:rsidRDefault="00210807" w:rsidP="002108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BF3FF" w14:textId="77777777" w:rsidR="00210807" w:rsidRPr="00210807" w:rsidRDefault="00210807" w:rsidP="002108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CC56F5" w14:textId="77777777" w:rsidR="00210807" w:rsidRPr="00210807" w:rsidRDefault="00210807" w:rsidP="002108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095E6" w14:textId="77777777" w:rsidR="00210807" w:rsidRPr="00210807" w:rsidRDefault="00210807" w:rsidP="002108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3686D" w14:textId="77777777" w:rsidR="00210807" w:rsidRPr="00210807" w:rsidRDefault="00210807" w:rsidP="002108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 </w:t>
            </w:r>
          </w:p>
        </w:tc>
      </w:tr>
      <w:tr w:rsidR="00210807" w:rsidRPr="00210807" w14:paraId="7121EB9F" w14:textId="77777777" w:rsidTr="00382AAE">
        <w:trPr>
          <w:cantSplit/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33EBB7" w14:textId="77777777" w:rsidR="00210807" w:rsidRPr="00210807" w:rsidRDefault="00210807" w:rsidP="002108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E6B49A" w14:textId="77777777" w:rsidR="00210807" w:rsidRPr="00210807" w:rsidRDefault="00210807" w:rsidP="002108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AB7214" w14:textId="77777777" w:rsidR="00210807" w:rsidRPr="00210807" w:rsidRDefault="00210807" w:rsidP="002108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4445F3" w14:textId="77777777" w:rsidR="00210807" w:rsidRPr="00210807" w:rsidRDefault="00210807" w:rsidP="002108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3C6F91" w14:textId="77777777" w:rsidR="00210807" w:rsidRPr="00210807" w:rsidRDefault="00210807" w:rsidP="002108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0E3EB" w14:textId="77777777" w:rsidR="00210807" w:rsidRPr="00210807" w:rsidRDefault="00210807" w:rsidP="002108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848AD4" w14:textId="77777777" w:rsidR="00210807" w:rsidRPr="00210807" w:rsidRDefault="00210807" w:rsidP="002108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CEECC3" w14:textId="77777777" w:rsidR="00210807" w:rsidRPr="00210807" w:rsidRDefault="00210807" w:rsidP="002108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5DD784" w14:textId="77777777" w:rsidR="00210807" w:rsidRPr="00210807" w:rsidRDefault="00210807" w:rsidP="002108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 </w:t>
            </w:r>
          </w:p>
        </w:tc>
      </w:tr>
      <w:tr w:rsidR="00210807" w:rsidRPr="00210807" w14:paraId="78A9E3ED" w14:textId="77777777" w:rsidTr="00382AAE">
        <w:trPr>
          <w:cantSplit/>
          <w:trHeight w:val="30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591897" w14:textId="77777777" w:rsidR="00210807" w:rsidRPr="00210807" w:rsidRDefault="00210807" w:rsidP="0021080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112D01" w14:textId="77777777" w:rsidR="00210807" w:rsidRPr="00210807" w:rsidRDefault="00210807" w:rsidP="00210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F8322B" w14:textId="77777777" w:rsidR="00210807" w:rsidRPr="00210807" w:rsidRDefault="00210807" w:rsidP="00210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A954F1" w14:textId="77777777" w:rsidR="00210807" w:rsidRPr="00210807" w:rsidRDefault="00210807" w:rsidP="00210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2C79AC" w14:textId="77777777" w:rsidR="00210807" w:rsidRPr="00210807" w:rsidRDefault="00210807" w:rsidP="00210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445FF9" w14:textId="77777777" w:rsidR="00210807" w:rsidRPr="00210807" w:rsidRDefault="00210807" w:rsidP="00210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22BEE7" w14:textId="77777777" w:rsidR="00210807" w:rsidRPr="00210807" w:rsidRDefault="00210807" w:rsidP="00210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02A6F8" w14:textId="77777777" w:rsidR="00210807" w:rsidRPr="00210807" w:rsidRDefault="00210807" w:rsidP="00210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CC4618" w14:textId="77777777" w:rsidR="00210807" w:rsidRPr="00210807" w:rsidRDefault="00210807" w:rsidP="00210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210807" w:rsidRPr="00210807" w14:paraId="0CD8F6D7" w14:textId="77777777" w:rsidTr="00382AAE">
        <w:trPr>
          <w:cantSplit/>
          <w:trHeight w:val="30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99F9CE" w14:textId="77777777" w:rsidR="00210807" w:rsidRPr="00210807" w:rsidRDefault="00210807" w:rsidP="00210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110D4F" w14:textId="77777777" w:rsidR="00210807" w:rsidRPr="00210807" w:rsidRDefault="00210807" w:rsidP="00210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384F63" w14:textId="77777777" w:rsidR="00210807" w:rsidRPr="00210807" w:rsidRDefault="00210807" w:rsidP="00210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4A71F0" w14:textId="77777777" w:rsidR="00210807" w:rsidRPr="00210807" w:rsidRDefault="00210807" w:rsidP="00210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01F063" w14:textId="77777777" w:rsidR="00210807" w:rsidRPr="00210807" w:rsidRDefault="00210807" w:rsidP="00210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6FC488" w14:textId="77777777" w:rsidR="00210807" w:rsidRPr="00210807" w:rsidRDefault="00210807" w:rsidP="00210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D36295" w14:textId="77777777" w:rsidR="00210807" w:rsidRPr="00210807" w:rsidRDefault="00210807" w:rsidP="00210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79D6E1" w14:textId="77777777" w:rsidR="00210807" w:rsidRPr="00210807" w:rsidRDefault="00210807" w:rsidP="00210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354D07" w14:textId="77777777" w:rsidR="00210807" w:rsidRPr="00210807" w:rsidRDefault="00210807" w:rsidP="00210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210807" w:rsidRPr="00210807" w14:paraId="2CCCDCF5" w14:textId="77777777" w:rsidTr="00382AAE">
        <w:trPr>
          <w:cantSplit/>
          <w:trHeight w:val="30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823BCB" w14:textId="77777777" w:rsidR="00210807" w:rsidRPr="00210807" w:rsidRDefault="00210807" w:rsidP="00210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3CC298" w14:textId="77777777" w:rsidR="00210807" w:rsidRPr="00210807" w:rsidRDefault="00210807" w:rsidP="00210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023821" w14:textId="77777777" w:rsidR="00210807" w:rsidRPr="00210807" w:rsidRDefault="00210807" w:rsidP="00210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302E04" w14:textId="77777777" w:rsidR="00210807" w:rsidRPr="00210807" w:rsidRDefault="00210807" w:rsidP="00210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623C1A" w14:textId="77777777" w:rsidR="00210807" w:rsidRPr="00210807" w:rsidRDefault="00210807" w:rsidP="00210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A87375" w14:textId="77777777" w:rsidR="00210807" w:rsidRPr="00210807" w:rsidRDefault="00210807" w:rsidP="00210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622A52" w14:textId="77777777" w:rsidR="00210807" w:rsidRPr="00210807" w:rsidRDefault="00210807" w:rsidP="00210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FE44F5" w14:textId="77777777" w:rsidR="00210807" w:rsidRPr="00210807" w:rsidRDefault="00210807" w:rsidP="00210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A85B8C" w14:textId="77777777" w:rsidR="00210807" w:rsidRPr="00210807" w:rsidRDefault="00210807" w:rsidP="00210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210807" w:rsidRPr="00210807" w14:paraId="180A4DB4" w14:textId="77777777" w:rsidTr="00382AAE">
        <w:trPr>
          <w:cantSplit/>
          <w:trHeight w:val="30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456757" w14:textId="77777777" w:rsidR="00210807" w:rsidRPr="00210807" w:rsidRDefault="00210807" w:rsidP="00210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9A4141" w14:textId="77777777" w:rsidR="00210807" w:rsidRPr="00210807" w:rsidRDefault="00210807" w:rsidP="00210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C653D9" w14:textId="77777777" w:rsidR="00210807" w:rsidRPr="00210807" w:rsidRDefault="00210807" w:rsidP="00210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8B819F" w14:textId="77777777" w:rsidR="00210807" w:rsidRPr="00210807" w:rsidRDefault="00210807" w:rsidP="00210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F8B025" w14:textId="77777777" w:rsidR="00210807" w:rsidRPr="00210807" w:rsidRDefault="00210807" w:rsidP="00210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8A26D4" w14:textId="77777777" w:rsidR="00210807" w:rsidRPr="00210807" w:rsidRDefault="00210807" w:rsidP="00210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004D02" w14:textId="77777777" w:rsidR="00210807" w:rsidRPr="00210807" w:rsidRDefault="00210807" w:rsidP="00210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973632" w14:textId="77777777" w:rsidR="00210807" w:rsidRPr="00210807" w:rsidRDefault="00210807" w:rsidP="00210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06E84C" w14:textId="77777777" w:rsidR="00210807" w:rsidRPr="00210807" w:rsidRDefault="00210807" w:rsidP="002108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</w:tbl>
    <w:p w14:paraId="5E53BEAB" w14:textId="77777777" w:rsidR="00097CC5" w:rsidRDefault="00097CC5">
      <w:r>
        <w:br w:type="page"/>
      </w:r>
    </w:p>
    <w:tbl>
      <w:tblPr>
        <w:tblW w:w="1488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3"/>
        <w:gridCol w:w="1659"/>
        <w:gridCol w:w="1522"/>
        <w:gridCol w:w="1522"/>
        <w:gridCol w:w="1522"/>
        <w:gridCol w:w="1522"/>
        <w:gridCol w:w="1522"/>
        <w:gridCol w:w="1929"/>
        <w:gridCol w:w="2693"/>
      </w:tblGrid>
      <w:tr w:rsidR="00AF58C0" w:rsidRPr="00210807" w14:paraId="690A9C0D" w14:textId="77777777" w:rsidTr="00382AAE">
        <w:trPr>
          <w:cantSplit/>
          <w:trHeight w:val="330"/>
        </w:trPr>
        <w:tc>
          <w:tcPr>
            <w:tcW w:w="1488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DC67C83" w14:textId="77777777" w:rsidR="00AF58C0" w:rsidRDefault="00AF58C0" w:rsidP="00AF58C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sk-SK"/>
              </w:rPr>
              <w:lastRenderedPageBreak/>
              <w:t>Komponent 1: Obnoviteľné zdroje energie a energetická infraštruktúra</w:t>
            </w:r>
          </w:p>
          <w:p w14:paraId="52A397FD" w14:textId="77777777" w:rsidR="00FD678E" w:rsidRPr="00210807" w:rsidRDefault="00FD678E" w:rsidP="00AF5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F58C0" w:rsidRPr="00210807" w14:paraId="10ED0E0E" w14:textId="77777777" w:rsidTr="00382AAE">
        <w:trPr>
          <w:cantSplit/>
          <w:trHeight w:val="330"/>
        </w:trPr>
        <w:tc>
          <w:tcPr>
            <w:tcW w:w="1488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7118214" w14:textId="77777777" w:rsidR="00AF58C0" w:rsidRDefault="00AF58C0" w:rsidP="00AF58C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sk-SK"/>
              </w:rPr>
              <w:t>Investícia 1: Výstavba nových zdrojov elektriny z</w:t>
            </w:r>
            <w:r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sk-SK"/>
              </w:rPr>
              <w:t> </w:t>
            </w:r>
            <w:r w:rsidRPr="00210807"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sk-SK"/>
              </w:rPr>
              <w:t>OZE</w:t>
            </w:r>
          </w:p>
          <w:p w14:paraId="55B80D8F" w14:textId="77777777" w:rsidR="00AF58C0" w:rsidRPr="00AF58C0" w:rsidRDefault="00AF58C0" w:rsidP="00AF58C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sk-SK"/>
              </w:rPr>
            </w:pPr>
          </w:p>
        </w:tc>
      </w:tr>
      <w:tr w:rsidR="00AF58C0" w:rsidRPr="00210807" w14:paraId="54283F9F" w14:textId="77777777" w:rsidTr="00382AAE">
        <w:trPr>
          <w:cantSplit/>
          <w:trHeight w:val="330"/>
        </w:trPr>
        <w:tc>
          <w:tcPr>
            <w:tcW w:w="26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40E029" w14:textId="77777777" w:rsidR="00AF58C0" w:rsidRDefault="00AF58C0" w:rsidP="00AF58C0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color w:val="000000"/>
                <w:sz w:val="20"/>
                <w:lang w:eastAsia="sk-SK"/>
              </w:rPr>
            </w:pPr>
            <w:r w:rsidRPr="003349F1">
              <w:rPr>
                <w:rFonts w:ascii="Arial Narrow" w:eastAsia="Times New Roman" w:hAnsi="Arial Narrow" w:cs="Times New Roman"/>
                <w:b/>
                <w:bCs/>
                <w:i/>
                <w:color w:val="000000"/>
                <w:sz w:val="20"/>
                <w:lang w:eastAsia="sk-SK"/>
              </w:rPr>
              <w:t>Projekty typ 4</w:t>
            </w:r>
          </w:p>
          <w:p w14:paraId="60E4841F" w14:textId="77777777" w:rsidR="000E509E" w:rsidRPr="003349F1" w:rsidRDefault="000E509E" w:rsidP="00AF58C0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color w:val="000000"/>
                <w:lang w:eastAsia="sk-SK"/>
              </w:rPr>
            </w:pPr>
          </w:p>
        </w:tc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AD8396" w14:textId="77777777" w:rsidR="00AF58C0" w:rsidRPr="00210807" w:rsidRDefault="00AF58C0" w:rsidP="00AF58C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</w:pPr>
          </w:p>
        </w:tc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9DE1AA" w14:textId="77777777" w:rsidR="00AF58C0" w:rsidRPr="00210807" w:rsidRDefault="00AF58C0" w:rsidP="00AF58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E71E3C" w14:textId="77777777" w:rsidR="00AF58C0" w:rsidRPr="00210807" w:rsidRDefault="00AF58C0" w:rsidP="00AF58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7FB7B7" w14:textId="77777777" w:rsidR="00AF58C0" w:rsidRPr="00210807" w:rsidRDefault="00AF58C0" w:rsidP="00AF58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B7D21B" w14:textId="77777777" w:rsidR="00AF58C0" w:rsidRPr="00210807" w:rsidRDefault="00AF58C0" w:rsidP="00AF58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041B7E" w14:textId="77777777" w:rsidR="00AF58C0" w:rsidRPr="00210807" w:rsidRDefault="00AF58C0" w:rsidP="00AF58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9F87C5" w14:textId="77777777" w:rsidR="00AF58C0" w:rsidRPr="00210807" w:rsidRDefault="00AF58C0" w:rsidP="00AF58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F25E5" w:rsidRPr="00210807" w14:paraId="3430E145" w14:textId="77777777" w:rsidTr="00382AAE">
        <w:trPr>
          <w:cantSplit/>
          <w:trHeight w:val="726"/>
        </w:trPr>
        <w:tc>
          <w:tcPr>
            <w:tcW w:w="7218" w:type="dxa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71D934D" w14:textId="77777777" w:rsidR="005F25E5" w:rsidRPr="003349F1" w:rsidRDefault="005F25E5" w:rsidP="006943C6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i/>
                <w:color w:val="000000"/>
                <w:sz w:val="20"/>
                <w:szCs w:val="20"/>
                <w:lang w:eastAsia="sk-SK"/>
              </w:rPr>
            </w:pPr>
            <w:r w:rsidRPr="003349F1">
              <w:rPr>
                <w:rFonts w:ascii="Arial Narrow" w:eastAsia="Times New Roman" w:hAnsi="Arial Narrow" w:cs="Calibri"/>
                <w:b/>
                <w:i/>
                <w:color w:val="000000"/>
                <w:sz w:val="20"/>
                <w:szCs w:val="20"/>
                <w:lang w:eastAsia="sk-SK"/>
              </w:rPr>
              <w:t>Míľnik/cieľ</w:t>
            </w:r>
            <w:r w:rsidRPr="003349F1">
              <w:rPr>
                <w:rFonts w:ascii="Arial Narrow" w:eastAsia="Times New Roman" w:hAnsi="Arial Narrow" w:cs="Calibri"/>
                <w:i/>
                <w:color w:val="000000"/>
                <w:sz w:val="20"/>
                <w:szCs w:val="20"/>
                <w:lang w:eastAsia="sk-SK"/>
              </w:rPr>
              <w:t xml:space="preserve">: Nová kapacita OZE </w:t>
            </w:r>
          </w:p>
          <w:p w14:paraId="34A8B0F6" w14:textId="77777777" w:rsidR="005F25E5" w:rsidRPr="003349F1" w:rsidRDefault="005F25E5" w:rsidP="00AF58C0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i/>
                <w:color w:val="000000"/>
                <w:sz w:val="20"/>
                <w:szCs w:val="20"/>
                <w:lang w:eastAsia="sk-SK"/>
              </w:rPr>
            </w:pPr>
          </w:p>
          <w:p w14:paraId="4699ABDA" w14:textId="77777777" w:rsidR="005F25E5" w:rsidRPr="003349F1" w:rsidRDefault="005F25E5" w:rsidP="00AF58C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</w:pPr>
            <w:r w:rsidRPr="003349F1">
              <w:rPr>
                <w:rFonts w:ascii="Arial Narrow" w:eastAsia="Times New Roman" w:hAnsi="Arial Narrow" w:cs="Times New Roman"/>
                <w:i/>
                <w:color w:val="000000"/>
                <w:sz w:val="20"/>
                <w:szCs w:val="20"/>
                <w:lang w:eastAsia="sk-SK"/>
              </w:rPr>
              <w:t>Zariadenie na výrobu elektriny z OZE, ktoré využíva geotermálnu energiu.</w:t>
            </w:r>
          </w:p>
        </w:tc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62A5E9" w14:textId="77777777" w:rsidR="005F25E5" w:rsidRPr="00210807" w:rsidRDefault="005F25E5" w:rsidP="00AF58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839BB6" w14:textId="77777777" w:rsidR="005F25E5" w:rsidRPr="00210807" w:rsidRDefault="005F25E5" w:rsidP="00AF58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F95435" w14:textId="77777777" w:rsidR="005F25E5" w:rsidRPr="00210807" w:rsidRDefault="005F25E5" w:rsidP="00AF58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204CD9" w14:textId="77777777" w:rsidR="005F25E5" w:rsidRPr="00210807" w:rsidRDefault="005F25E5" w:rsidP="00AF58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F58C0" w:rsidRPr="00210807" w14:paraId="2A6D59AC" w14:textId="77777777" w:rsidTr="00382AAE">
        <w:trPr>
          <w:cantSplit/>
          <w:trHeight w:val="78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523EF5FF" w14:textId="77777777" w:rsidR="00AF58C0" w:rsidRPr="00210807" w:rsidRDefault="00AF58C0" w:rsidP="00AF58C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eastAsia="sk-SK"/>
              </w:rPr>
              <w:t>Poradové číslo riadku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547020FC" w14:textId="77777777" w:rsidR="00AF58C0" w:rsidRPr="00210807" w:rsidRDefault="00AF58C0" w:rsidP="00AF58C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eastAsia="sk-SK"/>
              </w:rPr>
              <w:t>Miesto realizácie (kraj)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6CAE4C38" w14:textId="77777777" w:rsidR="00AF58C0" w:rsidRPr="00210807" w:rsidRDefault="00AF58C0" w:rsidP="00AF58C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eastAsia="sk-SK"/>
              </w:rPr>
              <w:t>Investičné náklady na projekt</w:t>
            </w:r>
          </w:p>
        </w:tc>
        <w:tc>
          <w:tcPr>
            <w:tcW w:w="15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75AEF707" w14:textId="77777777" w:rsidR="00AF58C0" w:rsidRPr="00210807" w:rsidRDefault="00AF58C0" w:rsidP="00AF58C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eastAsia="sk-SK"/>
              </w:rPr>
              <w:t xml:space="preserve"> Oprávnené náklady</w:t>
            </w:r>
          </w:p>
        </w:tc>
        <w:tc>
          <w:tcPr>
            <w:tcW w:w="15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5447BCF4" w14:textId="77777777" w:rsidR="00AF58C0" w:rsidRPr="00210807" w:rsidRDefault="00AF58C0" w:rsidP="00AF58C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eastAsia="sk-SK"/>
              </w:rPr>
              <w:t>Nákladová efektívnosť projektu (EUR/MWh)</w:t>
            </w:r>
          </w:p>
        </w:tc>
        <w:tc>
          <w:tcPr>
            <w:tcW w:w="15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5F28CEC1" w14:textId="77777777" w:rsidR="00AF58C0" w:rsidRPr="00210807" w:rsidRDefault="00AF58C0" w:rsidP="00AF58C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eastAsia="sk-SK"/>
              </w:rPr>
              <w:t>Výška prostriedkov mechanizmu</w:t>
            </w:r>
          </w:p>
        </w:tc>
        <w:tc>
          <w:tcPr>
            <w:tcW w:w="15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3B90B474" w14:textId="77777777" w:rsidR="00AF58C0" w:rsidRPr="00210807" w:rsidRDefault="00AF58C0" w:rsidP="00AF58C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eastAsia="sk-SK"/>
              </w:rPr>
            </w:pPr>
            <w:proofErr w:type="spellStart"/>
            <w:r w:rsidRPr="00210807"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eastAsia="sk-SK"/>
              </w:rPr>
              <w:t>Link</w:t>
            </w:r>
            <w:proofErr w:type="spellEnd"/>
            <w:r w:rsidRPr="00210807"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eastAsia="sk-SK"/>
              </w:rPr>
              <w:t xml:space="preserve"> (odkaz) na zmluvu v CRZ</w:t>
            </w:r>
          </w:p>
        </w:tc>
        <w:tc>
          <w:tcPr>
            <w:tcW w:w="192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3967A706" w14:textId="77777777" w:rsidR="00AF58C0" w:rsidRPr="00210807" w:rsidRDefault="00AF58C0" w:rsidP="00AF58C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eastAsia="sk-SK"/>
              </w:rPr>
              <w:t>Inštalovaný výkon zariadenia pripojeného do sústavy</w:t>
            </w:r>
          </w:p>
        </w:tc>
        <w:tc>
          <w:tcPr>
            <w:tcW w:w="26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587F65B3" w14:textId="77777777" w:rsidR="00AF58C0" w:rsidRPr="00210807" w:rsidRDefault="00AF58C0" w:rsidP="00AF58C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eastAsia="sk-SK"/>
              </w:rPr>
              <w:t>Kolaudačné rozhodnutie alebo protokol o funkčnej skúške</w:t>
            </w:r>
          </w:p>
        </w:tc>
      </w:tr>
      <w:tr w:rsidR="00AF58C0" w:rsidRPr="00210807" w14:paraId="6E2D0C8B" w14:textId="77777777" w:rsidTr="00382AAE">
        <w:trPr>
          <w:cantSplit/>
          <w:trHeight w:val="30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15E690" w14:textId="77777777" w:rsidR="00AF58C0" w:rsidRPr="00210807" w:rsidRDefault="00AF58C0" w:rsidP="00AF58C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3AFC4E" w14:textId="77777777" w:rsidR="00AF58C0" w:rsidRPr="00210807" w:rsidRDefault="00AF58C0" w:rsidP="00AF58C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EDF595" w14:textId="77777777" w:rsidR="00AF58C0" w:rsidRPr="00210807" w:rsidRDefault="00AF58C0" w:rsidP="00AF58C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F32647" w14:textId="77777777" w:rsidR="00AF58C0" w:rsidRPr="00210807" w:rsidRDefault="00AF58C0" w:rsidP="00AF58C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1040C4" w14:textId="77777777" w:rsidR="00AF58C0" w:rsidRPr="00210807" w:rsidRDefault="00AF58C0" w:rsidP="00AF58C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18A46" w14:textId="77777777" w:rsidR="00AF58C0" w:rsidRPr="00210807" w:rsidRDefault="00AF58C0" w:rsidP="00AF58C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728EED" w14:textId="77777777" w:rsidR="00AF58C0" w:rsidRPr="00210807" w:rsidRDefault="00AF58C0" w:rsidP="00AF58C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E1D85E" w14:textId="77777777" w:rsidR="00AF58C0" w:rsidRPr="00210807" w:rsidRDefault="00AF58C0" w:rsidP="00AF58C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63F73" w14:textId="77777777" w:rsidR="00AF58C0" w:rsidRPr="00210807" w:rsidRDefault="00AF58C0" w:rsidP="00AF58C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 </w:t>
            </w:r>
          </w:p>
        </w:tc>
      </w:tr>
      <w:tr w:rsidR="00AF58C0" w:rsidRPr="00210807" w14:paraId="64CA8D0E" w14:textId="77777777" w:rsidTr="00382AAE">
        <w:trPr>
          <w:cantSplit/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4734AB" w14:textId="77777777" w:rsidR="00AF58C0" w:rsidRPr="00210807" w:rsidRDefault="00AF58C0" w:rsidP="00AF58C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BC6DD9" w14:textId="77777777" w:rsidR="00AF58C0" w:rsidRPr="00210807" w:rsidRDefault="00AF58C0" w:rsidP="00AF58C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EDC9F" w14:textId="77777777" w:rsidR="00AF58C0" w:rsidRPr="00210807" w:rsidRDefault="00AF58C0" w:rsidP="00AF58C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F2A1D8" w14:textId="77777777" w:rsidR="00AF58C0" w:rsidRPr="00210807" w:rsidRDefault="00AF58C0" w:rsidP="00AF58C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37AC64" w14:textId="77777777" w:rsidR="00AF58C0" w:rsidRPr="00210807" w:rsidRDefault="00AF58C0" w:rsidP="00AF58C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D58C2" w14:textId="77777777" w:rsidR="00AF58C0" w:rsidRPr="00210807" w:rsidRDefault="00AF58C0" w:rsidP="00AF58C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A301E9" w14:textId="77777777" w:rsidR="00AF58C0" w:rsidRPr="00210807" w:rsidRDefault="00AF58C0" w:rsidP="00AF58C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8D362B" w14:textId="77777777" w:rsidR="00AF58C0" w:rsidRPr="00210807" w:rsidRDefault="00AF58C0" w:rsidP="00AF58C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3C006" w14:textId="77777777" w:rsidR="00AF58C0" w:rsidRPr="00210807" w:rsidRDefault="00AF58C0" w:rsidP="00AF58C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 </w:t>
            </w:r>
          </w:p>
        </w:tc>
      </w:tr>
      <w:tr w:rsidR="00AF58C0" w:rsidRPr="00210807" w14:paraId="1EB971AD" w14:textId="77777777" w:rsidTr="00382AAE">
        <w:trPr>
          <w:cantSplit/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923AFC" w14:textId="77777777" w:rsidR="00AF58C0" w:rsidRPr="00210807" w:rsidRDefault="00AF58C0" w:rsidP="00AF58C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EDBAC7" w14:textId="77777777" w:rsidR="00AF58C0" w:rsidRPr="00210807" w:rsidRDefault="00AF58C0" w:rsidP="00AF58C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2326FC" w14:textId="77777777" w:rsidR="00AF58C0" w:rsidRPr="00210807" w:rsidRDefault="00AF58C0" w:rsidP="00AF58C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9B37FC" w14:textId="77777777" w:rsidR="00AF58C0" w:rsidRPr="00210807" w:rsidRDefault="00AF58C0" w:rsidP="00AF58C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BF9F5B" w14:textId="77777777" w:rsidR="00AF58C0" w:rsidRPr="00210807" w:rsidRDefault="00AF58C0" w:rsidP="00AF58C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141FF" w14:textId="77777777" w:rsidR="00AF58C0" w:rsidRPr="00210807" w:rsidRDefault="00AF58C0" w:rsidP="00AF58C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5DA89A" w14:textId="77777777" w:rsidR="00AF58C0" w:rsidRPr="00210807" w:rsidRDefault="00AF58C0" w:rsidP="00AF58C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1A1B67" w14:textId="77777777" w:rsidR="00AF58C0" w:rsidRPr="00210807" w:rsidRDefault="00AF58C0" w:rsidP="00AF58C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9F0D9" w14:textId="77777777" w:rsidR="00AF58C0" w:rsidRPr="00210807" w:rsidRDefault="00AF58C0" w:rsidP="00AF58C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 </w:t>
            </w:r>
          </w:p>
        </w:tc>
      </w:tr>
      <w:tr w:rsidR="00AF58C0" w:rsidRPr="00210807" w14:paraId="00AC8603" w14:textId="77777777" w:rsidTr="00382AAE">
        <w:trPr>
          <w:cantSplit/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4AC034" w14:textId="77777777" w:rsidR="00AF58C0" w:rsidRPr="00210807" w:rsidRDefault="00AF58C0" w:rsidP="00AF58C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BC7A3D" w14:textId="77777777" w:rsidR="00AF58C0" w:rsidRPr="00210807" w:rsidRDefault="00AF58C0" w:rsidP="00AF58C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AA267E" w14:textId="77777777" w:rsidR="00AF58C0" w:rsidRPr="00210807" w:rsidRDefault="00AF58C0" w:rsidP="00AF58C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936952" w14:textId="77777777" w:rsidR="00AF58C0" w:rsidRPr="00210807" w:rsidRDefault="00AF58C0" w:rsidP="00AF58C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3C3572" w14:textId="77777777" w:rsidR="00AF58C0" w:rsidRPr="00210807" w:rsidRDefault="00AF58C0" w:rsidP="00AF58C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B3B45" w14:textId="77777777" w:rsidR="00AF58C0" w:rsidRPr="00210807" w:rsidRDefault="00AF58C0" w:rsidP="00AF58C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7D8C47" w14:textId="77777777" w:rsidR="00AF58C0" w:rsidRPr="00210807" w:rsidRDefault="00AF58C0" w:rsidP="00AF58C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B3AD6" w14:textId="77777777" w:rsidR="00AF58C0" w:rsidRPr="00210807" w:rsidRDefault="00AF58C0" w:rsidP="00AF58C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8D02AE" w14:textId="77777777" w:rsidR="00AF58C0" w:rsidRPr="00210807" w:rsidRDefault="00AF58C0" w:rsidP="00AF58C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 </w:t>
            </w:r>
          </w:p>
        </w:tc>
      </w:tr>
      <w:tr w:rsidR="00AF58C0" w:rsidRPr="00210807" w14:paraId="20B6D89F" w14:textId="77777777" w:rsidTr="00382AAE">
        <w:trPr>
          <w:cantSplit/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9DC86D" w14:textId="77777777" w:rsidR="00AF58C0" w:rsidRPr="00210807" w:rsidRDefault="00AF58C0" w:rsidP="00AF58C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1EE54D" w14:textId="77777777" w:rsidR="00AF58C0" w:rsidRPr="00210807" w:rsidRDefault="00AF58C0" w:rsidP="00AF58C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4F88F9" w14:textId="77777777" w:rsidR="00AF58C0" w:rsidRPr="00210807" w:rsidRDefault="00AF58C0" w:rsidP="00AF58C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4695AB" w14:textId="77777777" w:rsidR="00AF58C0" w:rsidRPr="00210807" w:rsidRDefault="00AF58C0" w:rsidP="00AF58C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E89976" w14:textId="77777777" w:rsidR="00AF58C0" w:rsidRPr="00210807" w:rsidRDefault="00AF58C0" w:rsidP="00AF58C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423A1" w14:textId="77777777" w:rsidR="00AF58C0" w:rsidRPr="00210807" w:rsidRDefault="00AF58C0" w:rsidP="00AF58C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E79035" w14:textId="77777777" w:rsidR="00AF58C0" w:rsidRPr="00210807" w:rsidRDefault="00AF58C0" w:rsidP="00AF58C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942E59" w14:textId="77777777" w:rsidR="00AF58C0" w:rsidRPr="00210807" w:rsidRDefault="00AF58C0" w:rsidP="00AF58C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C2F828" w14:textId="77777777" w:rsidR="00AF58C0" w:rsidRPr="00210807" w:rsidRDefault="00AF58C0" w:rsidP="00AF58C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 </w:t>
            </w:r>
          </w:p>
        </w:tc>
      </w:tr>
      <w:tr w:rsidR="00AF58C0" w:rsidRPr="00210807" w14:paraId="04AE979A" w14:textId="77777777" w:rsidTr="00382AAE">
        <w:trPr>
          <w:cantSplit/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A1072F" w14:textId="77777777" w:rsidR="00AF58C0" w:rsidRPr="00210807" w:rsidRDefault="00AF58C0" w:rsidP="00AF58C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9D4B20" w14:textId="77777777" w:rsidR="00AF58C0" w:rsidRPr="00210807" w:rsidRDefault="00AF58C0" w:rsidP="00AF58C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57D52D" w14:textId="77777777" w:rsidR="00AF58C0" w:rsidRPr="00210807" w:rsidRDefault="00AF58C0" w:rsidP="00AF58C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9A1549" w14:textId="77777777" w:rsidR="00AF58C0" w:rsidRPr="00210807" w:rsidRDefault="00AF58C0" w:rsidP="00AF58C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2F679C" w14:textId="77777777" w:rsidR="00AF58C0" w:rsidRPr="00210807" w:rsidRDefault="00AF58C0" w:rsidP="00AF58C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6C090" w14:textId="77777777" w:rsidR="00AF58C0" w:rsidRPr="00210807" w:rsidRDefault="00AF58C0" w:rsidP="00AF58C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361593" w14:textId="77777777" w:rsidR="00AF58C0" w:rsidRPr="00210807" w:rsidRDefault="00AF58C0" w:rsidP="00AF58C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E68A42" w14:textId="77777777" w:rsidR="00AF58C0" w:rsidRPr="00210807" w:rsidRDefault="00AF58C0" w:rsidP="00AF58C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2E882" w14:textId="77777777" w:rsidR="00AF58C0" w:rsidRPr="00210807" w:rsidRDefault="00AF58C0" w:rsidP="00AF58C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 </w:t>
            </w:r>
          </w:p>
        </w:tc>
      </w:tr>
      <w:tr w:rsidR="00AF58C0" w:rsidRPr="00210807" w14:paraId="3DE41876" w14:textId="77777777" w:rsidTr="00382AAE">
        <w:trPr>
          <w:cantSplit/>
          <w:trHeight w:val="30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FA904A" w14:textId="77777777" w:rsidR="00AF58C0" w:rsidRPr="00210807" w:rsidRDefault="00AF58C0" w:rsidP="00AF58C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7E3A33" w14:textId="77777777" w:rsidR="00AF58C0" w:rsidRPr="00210807" w:rsidRDefault="00AF58C0" w:rsidP="00AF58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8BB622" w14:textId="77777777" w:rsidR="00AF58C0" w:rsidRPr="00210807" w:rsidRDefault="00AF58C0" w:rsidP="00AF58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D6F6B8" w14:textId="77777777" w:rsidR="00AF58C0" w:rsidRPr="00210807" w:rsidRDefault="00AF58C0" w:rsidP="00AF58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C3A571" w14:textId="77777777" w:rsidR="00AF58C0" w:rsidRPr="00210807" w:rsidRDefault="00AF58C0" w:rsidP="00AF58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AECD85" w14:textId="77777777" w:rsidR="00AF58C0" w:rsidRPr="00210807" w:rsidRDefault="00AF58C0" w:rsidP="00AF58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0F4F9D" w14:textId="77777777" w:rsidR="00AF58C0" w:rsidRPr="00210807" w:rsidRDefault="00AF58C0" w:rsidP="00AF58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6E343E" w14:textId="77777777" w:rsidR="00AF58C0" w:rsidRPr="00210807" w:rsidRDefault="00AF58C0" w:rsidP="00AF58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D71242" w14:textId="77777777" w:rsidR="00AF58C0" w:rsidRPr="00210807" w:rsidRDefault="00AF58C0" w:rsidP="00AF58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F58C0" w:rsidRPr="00210807" w14:paraId="7ED41399" w14:textId="77777777" w:rsidTr="00382AAE">
        <w:trPr>
          <w:cantSplit/>
          <w:trHeight w:val="30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8B4054" w14:textId="77777777" w:rsidR="00AF58C0" w:rsidRPr="00210807" w:rsidRDefault="00AF58C0" w:rsidP="00AF58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2FD212" w14:textId="77777777" w:rsidR="00AF58C0" w:rsidRPr="00210807" w:rsidRDefault="00AF58C0" w:rsidP="00AF58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9AEA9C" w14:textId="77777777" w:rsidR="00AF58C0" w:rsidRPr="00210807" w:rsidRDefault="00AF58C0" w:rsidP="00AF58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2735FF" w14:textId="77777777" w:rsidR="00AF58C0" w:rsidRPr="00210807" w:rsidRDefault="00AF58C0" w:rsidP="00AF58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4F2A83" w14:textId="77777777" w:rsidR="00AF58C0" w:rsidRPr="00210807" w:rsidRDefault="00AF58C0" w:rsidP="00AF58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1ECA3E" w14:textId="77777777" w:rsidR="00AF58C0" w:rsidRPr="00210807" w:rsidRDefault="00AF58C0" w:rsidP="00AF58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418084" w14:textId="77777777" w:rsidR="00AF58C0" w:rsidRPr="00210807" w:rsidRDefault="00AF58C0" w:rsidP="00AF58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EC398B" w14:textId="77777777" w:rsidR="00AF58C0" w:rsidRPr="00210807" w:rsidRDefault="00AF58C0" w:rsidP="00AF58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68716B" w14:textId="77777777" w:rsidR="00AF58C0" w:rsidRPr="00210807" w:rsidRDefault="00AF58C0" w:rsidP="00AF58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F58C0" w:rsidRPr="00210807" w14:paraId="6D9ACE5F" w14:textId="77777777" w:rsidTr="00382AAE">
        <w:trPr>
          <w:cantSplit/>
          <w:trHeight w:val="30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00CCD8" w14:textId="77777777" w:rsidR="00AF58C0" w:rsidRPr="00210807" w:rsidRDefault="00AF58C0" w:rsidP="00AF58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BF427A" w14:textId="77777777" w:rsidR="00AF58C0" w:rsidRPr="00210807" w:rsidRDefault="00AF58C0" w:rsidP="00AF58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60B27" w14:textId="77777777" w:rsidR="00AF58C0" w:rsidRPr="00210807" w:rsidRDefault="00AF58C0" w:rsidP="00AF58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C69FED" w14:textId="77777777" w:rsidR="00AF58C0" w:rsidRPr="00210807" w:rsidRDefault="00AF58C0" w:rsidP="00AF58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F208E3" w14:textId="77777777" w:rsidR="00AF58C0" w:rsidRPr="00210807" w:rsidRDefault="00AF58C0" w:rsidP="00AF58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4BB260" w14:textId="77777777" w:rsidR="00AF58C0" w:rsidRPr="00210807" w:rsidRDefault="00AF58C0" w:rsidP="00AF58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06D268" w14:textId="77777777" w:rsidR="00AF58C0" w:rsidRPr="00210807" w:rsidRDefault="00AF58C0" w:rsidP="00AF58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C2CF32" w14:textId="77777777" w:rsidR="00AF58C0" w:rsidRPr="00210807" w:rsidRDefault="00AF58C0" w:rsidP="00AF58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93B52F" w14:textId="77777777" w:rsidR="00AF58C0" w:rsidRPr="00210807" w:rsidRDefault="00AF58C0" w:rsidP="00AF58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F58C0" w:rsidRPr="00210807" w14:paraId="5206E767" w14:textId="77777777" w:rsidTr="00382AAE">
        <w:trPr>
          <w:cantSplit/>
          <w:trHeight w:val="30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EC0DEB" w14:textId="77777777" w:rsidR="00AF58C0" w:rsidRPr="00210807" w:rsidRDefault="00AF58C0" w:rsidP="00AF58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DED082" w14:textId="77777777" w:rsidR="00AF58C0" w:rsidRPr="00210807" w:rsidRDefault="00AF58C0" w:rsidP="00AF58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F1C06C" w14:textId="77777777" w:rsidR="00AF58C0" w:rsidRPr="00210807" w:rsidRDefault="00AF58C0" w:rsidP="00AF58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6FEE16" w14:textId="77777777" w:rsidR="00AF58C0" w:rsidRPr="00210807" w:rsidRDefault="00AF58C0" w:rsidP="00AF58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0DAFB0" w14:textId="77777777" w:rsidR="00AF58C0" w:rsidRPr="00210807" w:rsidRDefault="00AF58C0" w:rsidP="00AF58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19C9C8" w14:textId="77777777" w:rsidR="00AF58C0" w:rsidRPr="00210807" w:rsidRDefault="00AF58C0" w:rsidP="00AF58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5EC524" w14:textId="77777777" w:rsidR="00AF58C0" w:rsidRPr="00210807" w:rsidRDefault="00AF58C0" w:rsidP="00AF58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BDB47F" w14:textId="77777777" w:rsidR="00AF58C0" w:rsidRPr="00210807" w:rsidRDefault="00AF58C0" w:rsidP="00AF58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C22B61" w14:textId="77777777" w:rsidR="00AF58C0" w:rsidRPr="00210807" w:rsidRDefault="00AF58C0" w:rsidP="00AF58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</w:tbl>
    <w:p w14:paraId="6DE838FA" w14:textId="77777777" w:rsidR="00097CC5" w:rsidRDefault="00097CC5">
      <w:r>
        <w:br w:type="page"/>
      </w:r>
    </w:p>
    <w:tbl>
      <w:tblPr>
        <w:tblW w:w="1488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3"/>
        <w:gridCol w:w="1797"/>
        <w:gridCol w:w="1602"/>
        <w:gridCol w:w="1602"/>
        <w:gridCol w:w="1602"/>
        <w:gridCol w:w="1602"/>
        <w:gridCol w:w="1602"/>
        <w:gridCol w:w="1958"/>
        <w:gridCol w:w="2126"/>
      </w:tblGrid>
      <w:tr w:rsidR="00AF58C0" w:rsidRPr="00210807" w14:paraId="5EBA6D89" w14:textId="77777777" w:rsidTr="00382AAE">
        <w:trPr>
          <w:cantSplit/>
          <w:trHeight w:val="563"/>
        </w:trPr>
        <w:tc>
          <w:tcPr>
            <w:tcW w:w="1488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0DEB181" w14:textId="77777777" w:rsidR="00C707CC" w:rsidRDefault="00AF58C0" w:rsidP="00C707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sk-SK"/>
              </w:rPr>
              <w:lastRenderedPageBreak/>
              <w:t>Komponent 1: Obnoviteľné zdroje energie a energetická infraštruktúra</w:t>
            </w:r>
          </w:p>
          <w:p w14:paraId="7A4C5DE1" w14:textId="77777777" w:rsidR="00C707CC" w:rsidRPr="00C707CC" w:rsidRDefault="00C707CC" w:rsidP="00C707C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sk-SK"/>
              </w:rPr>
            </w:pPr>
          </w:p>
        </w:tc>
      </w:tr>
      <w:tr w:rsidR="00AF58C0" w:rsidRPr="00210807" w14:paraId="775796F3" w14:textId="77777777" w:rsidTr="00382AAE">
        <w:trPr>
          <w:cantSplit/>
          <w:trHeight w:val="330"/>
        </w:trPr>
        <w:tc>
          <w:tcPr>
            <w:tcW w:w="1488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108FC42" w14:textId="77777777" w:rsidR="00AF58C0" w:rsidRDefault="00AF58C0" w:rsidP="00AF58C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sk-SK"/>
              </w:rPr>
              <w:t>Investícia 1: Výstavba nových zdrojov elektriny z</w:t>
            </w:r>
            <w:r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sk-SK"/>
              </w:rPr>
              <w:t> </w:t>
            </w:r>
            <w:r w:rsidRPr="00210807"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sk-SK"/>
              </w:rPr>
              <w:t>OZE</w:t>
            </w:r>
          </w:p>
          <w:p w14:paraId="40C24180" w14:textId="77777777" w:rsidR="00AF58C0" w:rsidRPr="00210807" w:rsidRDefault="00AF58C0" w:rsidP="00AF58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F58C0" w:rsidRPr="00210807" w14:paraId="737667EF" w14:textId="77777777" w:rsidTr="00382AAE">
        <w:trPr>
          <w:cantSplit/>
          <w:trHeight w:val="330"/>
        </w:trPr>
        <w:tc>
          <w:tcPr>
            <w:tcW w:w="27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46E51B" w14:textId="77777777" w:rsidR="00AF58C0" w:rsidRDefault="00AF58C0" w:rsidP="00AF58C0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color w:val="000000"/>
                <w:sz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b/>
                <w:bCs/>
                <w:i/>
                <w:color w:val="000000"/>
                <w:sz w:val="20"/>
                <w:lang w:eastAsia="sk-SK"/>
              </w:rPr>
              <w:t>Projekty typ 5</w:t>
            </w:r>
          </w:p>
          <w:p w14:paraId="18D02E54" w14:textId="77777777" w:rsidR="000E509E" w:rsidRPr="00210807" w:rsidRDefault="000E509E" w:rsidP="00AF58C0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color w:val="000000"/>
                <w:lang w:eastAsia="sk-SK"/>
              </w:rPr>
            </w:pPr>
          </w:p>
        </w:tc>
        <w:tc>
          <w:tcPr>
            <w:tcW w:w="1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8E0730" w14:textId="77777777" w:rsidR="00AF58C0" w:rsidRPr="00210807" w:rsidRDefault="00AF58C0" w:rsidP="00AF58C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</w:pPr>
          </w:p>
        </w:tc>
        <w:tc>
          <w:tcPr>
            <w:tcW w:w="1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B67888" w14:textId="77777777" w:rsidR="00AF58C0" w:rsidRPr="00210807" w:rsidRDefault="00AF58C0" w:rsidP="00AF58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3AC6CE" w14:textId="77777777" w:rsidR="00AF58C0" w:rsidRPr="00210807" w:rsidRDefault="00AF58C0" w:rsidP="00AF58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E9BF08" w14:textId="77777777" w:rsidR="00AF58C0" w:rsidRPr="00210807" w:rsidRDefault="00AF58C0" w:rsidP="00AF58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52427E" w14:textId="77777777" w:rsidR="00AF58C0" w:rsidRPr="00210807" w:rsidRDefault="00AF58C0" w:rsidP="00AF58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CD922B" w14:textId="77777777" w:rsidR="00AF58C0" w:rsidRPr="00210807" w:rsidRDefault="00AF58C0" w:rsidP="00AF58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6D76E1" w14:textId="77777777" w:rsidR="00AF58C0" w:rsidRPr="00210807" w:rsidRDefault="00AF58C0" w:rsidP="00AF58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F25E5" w:rsidRPr="00210807" w14:paraId="7E8EB96B" w14:textId="77777777" w:rsidTr="00382AAE">
        <w:trPr>
          <w:cantSplit/>
          <w:trHeight w:val="1290"/>
        </w:trPr>
        <w:tc>
          <w:tcPr>
            <w:tcW w:w="7596" w:type="dxa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07E1FA2" w14:textId="77777777" w:rsidR="005F25E5" w:rsidRPr="003349F1" w:rsidRDefault="005F25E5" w:rsidP="006943C6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i/>
                <w:color w:val="000000"/>
                <w:sz w:val="20"/>
                <w:szCs w:val="20"/>
                <w:lang w:eastAsia="sk-SK"/>
              </w:rPr>
            </w:pPr>
            <w:r w:rsidRPr="003349F1">
              <w:rPr>
                <w:rFonts w:ascii="Arial Narrow" w:eastAsia="Times New Roman" w:hAnsi="Arial Narrow" w:cs="Calibri"/>
                <w:b/>
                <w:i/>
                <w:color w:val="000000"/>
                <w:sz w:val="20"/>
                <w:szCs w:val="20"/>
                <w:lang w:eastAsia="sk-SK"/>
              </w:rPr>
              <w:t>Míľnik/cieľ</w:t>
            </w:r>
            <w:r w:rsidRPr="003349F1">
              <w:rPr>
                <w:rFonts w:ascii="Arial Narrow" w:eastAsia="Times New Roman" w:hAnsi="Arial Narrow" w:cs="Calibri"/>
                <w:i/>
                <w:color w:val="000000"/>
                <w:sz w:val="20"/>
                <w:szCs w:val="20"/>
                <w:lang w:eastAsia="sk-SK"/>
              </w:rPr>
              <w:t xml:space="preserve">: Nová kapacita OZE </w:t>
            </w:r>
          </w:p>
          <w:p w14:paraId="21903B3B" w14:textId="77777777" w:rsidR="005F25E5" w:rsidRPr="003349F1" w:rsidRDefault="005F25E5" w:rsidP="00AF58C0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i/>
                <w:color w:val="000000"/>
                <w:sz w:val="20"/>
                <w:szCs w:val="20"/>
                <w:lang w:eastAsia="sk-SK"/>
              </w:rPr>
            </w:pPr>
          </w:p>
          <w:p w14:paraId="353D14CF" w14:textId="77777777" w:rsidR="005F25E5" w:rsidRPr="00210807" w:rsidRDefault="005F25E5" w:rsidP="00AF58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3349F1">
              <w:rPr>
                <w:rFonts w:ascii="Arial Narrow" w:eastAsia="Times New Roman" w:hAnsi="Arial Narrow" w:cs="Times New Roman"/>
                <w:i/>
                <w:color w:val="000000"/>
                <w:sz w:val="20"/>
                <w:szCs w:val="20"/>
                <w:lang w:eastAsia="sk-SK"/>
              </w:rPr>
              <w:t>Zariadenie na výrobu elektriny z OZE, ktoré využíva biomasu, bioplyn, skládkový plyn alebo plyn z čistiarní odpadových vôd na výrobu elektriny pomocou kombinovanej výroby elektriny a tepla.</w:t>
            </w:r>
          </w:p>
        </w:tc>
        <w:tc>
          <w:tcPr>
            <w:tcW w:w="1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5422E4" w14:textId="77777777" w:rsidR="005F25E5" w:rsidRPr="00210807" w:rsidRDefault="005F25E5" w:rsidP="00AF58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CB4890" w14:textId="77777777" w:rsidR="005F25E5" w:rsidRPr="00210807" w:rsidRDefault="005F25E5" w:rsidP="00AF58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AB9DF3" w14:textId="77777777" w:rsidR="005F25E5" w:rsidRPr="00210807" w:rsidRDefault="005F25E5" w:rsidP="00AF58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D73164" w14:textId="77777777" w:rsidR="005F25E5" w:rsidRPr="00210807" w:rsidRDefault="005F25E5" w:rsidP="00AF58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F58C0" w:rsidRPr="00210807" w14:paraId="5B7D3118" w14:textId="77777777" w:rsidTr="00382AAE">
        <w:trPr>
          <w:cantSplit/>
          <w:trHeight w:val="78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446C33E2" w14:textId="77777777" w:rsidR="00AF58C0" w:rsidRPr="00210807" w:rsidRDefault="00AF58C0" w:rsidP="00AF58C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eastAsia="sk-SK"/>
              </w:rPr>
              <w:t>Poradové číslo riadku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060F423E" w14:textId="77777777" w:rsidR="00AF58C0" w:rsidRPr="00210807" w:rsidRDefault="00AF58C0" w:rsidP="00AF58C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eastAsia="sk-SK"/>
              </w:rPr>
              <w:t>Miesto realizácie (kraj)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126CEF89" w14:textId="77777777" w:rsidR="00AF58C0" w:rsidRPr="00210807" w:rsidRDefault="00AF58C0" w:rsidP="00AF58C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eastAsia="sk-SK"/>
              </w:rPr>
              <w:t>Investičné náklady na projekt</w:t>
            </w:r>
          </w:p>
        </w:tc>
        <w:tc>
          <w:tcPr>
            <w:tcW w:w="160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782E1848" w14:textId="77777777" w:rsidR="00AF58C0" w:rsidRPr="00210807" w:rsidRDefault="00AF58C0" w:rsidP="00AF58C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eastAsia="sk-SK"/>
              </w:rPr>
              <w:t xml:space="preserve"> Oprávnené náklady</w:t>
            </w:r>
          </w:p>
        </w:tc>
        <w:tc>
          <w:tcPr>
            <w:tcW w:w="160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1B66873B" w14:textId="77777777" w:rsidR="00AF58C0" w:rsidRPr="00210807" w:rsidRDefault="00AF58C0" w:rsidP="00AF58C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eastAsia="sk-SK"/>
              </w:rPr>
              <w:t>Nákladová efektívnosť projektu (EUR/MWh)</w:t>
            </w:r>
          </w:p>
        </w:tc>
        <w:tc>
          <w:tcPr>
            <w:tcW w:w="160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475EACB0" w14:textId="77777777" w:rsidR="00AF58C0" w:rsidRPr="00210807" w:rsidRDefault="00AF58C0" w:rsidP="00AF58C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eastAsia="sk-SK"/>
              </w:rPr>
              <w:t>Výška prostriedkov mechanizmu</w:t>
            </w:r>
          </w:p>
        </w:tc>
        <w:tc>
          <w:tcPr>
            <w:tcW w:w="160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1613B601" w14:textId="77777777" w:rsidR="00AF58C0" w:rsidRPr="00210807" w:rsidRDefault="00AF58C0" w:rsidP="00AF58C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eastAsia="sk-SK"/>
              </w:rPr>
            </w:pPr>
            <w:proofErr w:type="spellStart"/>
            <w:r w:rsidRPr="00210807"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eastAsia="sk-SK"/>
              </w:rPr>
              <w:t>Link</w:t>
            </w:r>
            <w:proofErr w:type="spellEnd"/>
            <w:r w:rsidRPr="00210807"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eastAsia="sk-SK"/>
              </w:rPr>
              <w:t xml:space="preserve"> (odkaz) na zmluvu v CRZ</w:t>
            </w:r>
          </w:p>
        </w:tc>
        <w:tc>
          <w:tcPr>
            <w:tcW w:w="19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0D3A0495" w14:textId="77777777" w:rsidR="00AF58C0" w:rsidRPr="00210807" w:rsidRDefault="00AF58C0" w:rsidP="00AF58C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eastAsia="sk-SK"/>
              </w:rPr>
              <w:t>Inštalovaný výkon zariadenia pripojeného do sústavy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05CE6ECC" w14:textId="77777777" w:rsidR="00AF58C0" w:rsidRPr="00210807" w:rsidRDefault="00AF58C0" w:rsidP="00AF58C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eastAsia="sk-SK"/>
              </w:rPr>
              <w:t>Kolaudačné rozhodnutie alebo protokol o funkčnej skúške</w:t>
            </w:r>
          </w:p>
        </w:tc>
      </w:tr>
      <w:tr w:rsidR="00AF58C0" w:rsidRPr="00210807" w14:paraId="3F33BDE7" w14:textId="77777777" w:rsidTr="00382AAE">
        <w:trPr>
          <w:cantSplit/>
          <w:trHeight w:val="30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D14D44" w14:textId="77777777" w:rsidR="00AF58C0" w:rsidRPr="00210807" w:rsidRDefault="00AF58C0" w:rsidP="00AF58C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8E2AF5" w14:textId="77777777" w:rsidR="00AF58C0" w:rsidRPr="00210807" w:rsidRDefault="00AF58C0" w:rsidP="00AF58C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12B938" w14:textId="77777777" w:rsidR="00AF58C0" w:rsidRPr="00210807" w:rsidRDefault="00AF58C0" w:rsidP="00AF58C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58665E" w14:textId="77777777" w:rsidR="00AF58C0" w:rsidRPr="00210807" w:rsidRDefault="00AF58C0" w:rsidP="00AF58C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5C19DC" w14:textId="77777777" w:rsidR="00AF58C0" w:rsidRPr="00210807" w:rsidRDefault="00AF58C0" w:rsidP="00AF58C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8F47A" w14:textId="77777777" w:rsidR="00AF58C0" w:rsidRPr="00210807" w:rsidRDefault="00AF58C0" w:rsidP="00AF58C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A7A0FF" w14:textId="77777777" w:rsidR="00AF58C0" w:rsidRPr="00210807" w:rsidRDefault="00AF58C0" w:rsidP="00AF58C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D824B5" w14:textId="77777777" w:rsidR="00AF58C0" w:rsidRPr="00210807" w:rsidRDefault="00AF58C0" w:rsidP="00AF58C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053E4D" w14:textId="77777777" w:rsidR="00AF58C0" w:rsidRPr="00210807" w:rsidRDefault="00AF58C0" w:rsidP="00AF58C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 </w:t>
            </w:r>
          </w:p>
        </w:tc>
      </w:tr>
      <w:tr w:rsidR="00AF58C0" w:rsidRPr="00210807" w14:paraId="739C5967" w14:textId="77777777" w:rsidTr="00382AAE">
        <w:trPr>
          <w:cantSplit/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092E05" w14:textId="77777777" w:rsidR="00AF58C0" w:rsidRPr="00210807" w:rsidRDefault="00AF58C0" w:rsidP="00AF58C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374D42" w14:textId="77777777" w:rsidR="00AF58C0" w:rsidRPr="00210807" w:rsidRDefault="00AF58C0" w:rsidP="00AF58C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9BB5D8" w14:textId="77777777" w:rsidR="00AF58C0" w:rsidRPr="00210807" w:rsidRDefault="00AF58C0" w:rsidP="00AF58C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9BE348" w14:textId="77777777" w:rsidR="00AF58C0" w:rsidRPr="00210807" w:rsidRDefault="00AF58C0" w:rsidP="00AF58C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6B0366" w14:textId="77777777" w:rsidR="00AF58C0" w:rsidRPr="00210807" w:rsidRDefault="00AF58C0" w:rsidP="00AF58C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E030D" w14:textId="77777777" w:rsidR="00AF58C0" w:rsidRPr="00210807" w:rsidRDefault="00AF58C0" w:rsidP="00AF58C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77B687" w14:textId="77777777" w:rsidR="00AF58C0" w:rsidRPr="00210807" w:rsidRDefault="00AF58C0" w:rsidP="00AF58C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A25636" w14:textId="77777777" w:rsidR="00AF58C0" w:rsidRPr="00210807" w:rsidRDefault="00AF58C0" w:rsidP="00AF58C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D215D6" w14:textId="77777777" w:rsidR="00AF58C0" w:rsidRPr="00210807" w:rsidRDefault="00AF58C0" w:rsidP="00AF58C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 </w:t>
            </w:r>
          </w:p>
        </w:tc>
      </w:tr>
      <w:tr w:rsidR="00AF58C0" w:rsidRPr="00210807" w14:paraId="48B9A9C4" w14:textId="77777777" w:rsidTr="00382AAE">
        <w:trPr>
          <w:cantSplit/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1EBA22" w14:textId="77777777" w:rsidR="00AF58C0" w:rsidRPr="00210807" w:rsidRDefault="00AF58C0" w:rsidP="00AF58C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D7828B" w14:textId="77777777" w:rsidR="00AF58C0" w:rsidRPr="00210807" w:rsidRDefault="00AF58C0" w:rsidP="00AF58C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7E051" w14:textId="77777777" w:rsidR="00AF58C0" w:rsidRPr="00210807" w:rsidRDefault="00AF58C0" w:rsidP="00AF58C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256AC0" w14:textId="77777777" w:rsidR="00AF58C0" w:rsidRPr="00210807" w:rsidRDefault="00AF58C0" w:rsidP="00AF58C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7D342D" w14:textId="77777777" w:rsidR="00AF58C0" w:rsidRPr="00210807" w:rsidRDefault="00AF58C0" w:rsidP="00AF58C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474F75" w14:textId="77777777" w:rsidR="00AF58C0" w:rsidRPr="00210807" w:rsidRDefault="00AF58C0" w:rsidP="00AF58C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BFFC51" w14:textId="77777777" w:rsidR="00AF58C0" w:rsidRPr="00210807" w:rsidRDefault="00AF58C0" w:rsidP="00AF58C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F8DD6" w14:textId="77777777" w:rsidR="00AF58C0" w:rsidRPr="00210807" w:rsidRDefault="00AF58C0" w:rsidP="00AF58C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12DE0" w14:textId="77777777" w:rsidR="00AF58C0" w:rsidRPr="00210807" w:rsidRDefault="00AF58C0" w:rsidP="00AF58C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 </w:t>
            </w:r>
          </w:p>
        </w:tc>
      </w:tr>
      <w:tr w:rsidR="00AF58C0" w:rsidRPr="00210807" w14:paraId="4503FF62" w14:textId="77777777" w:rsidTr="00382AAE">
        <w:trPr>
          <w:cantSplit/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B2914F" w14:textId="77777777" w:rsidR="00AF58C0" w:rsidRPr="00210807" w:rsidRDefault="00AF58C0" w:rsidP="00AF58C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7D33A6" w14:textId="77777777" w:rsidR="00AF58C0" w:rsidRPr="00210807" w:rsidRDefault="00AF58C0" w:rsidP="00AF58C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33711A" w14:textId="77777777" w:rsidR="00AF58C0" w:rsidRPr="00210807" w:rsidRDefault="00AF58C0" w:rsidP="00AF58C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86A76B" w14:textId="77777777" w:rsidR="00AF58C0" w:rsidRPr="00210807" w:rsidRDefault="00AF58C0" w:rsidP="00AF58C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D19DD2" w14:textId="77777777" w:rsidR="00AF58C0" w:rsidRPr="00210807" w:rsidRDefault="00AF58C0" w:rsidP="00AF58C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054FC" w14:textId="77777777" w:rsidR="00AF58C0" w:rsidRPr="00210807" w:rsidRDefault="00AF58C0" w:rsidP="00AF58C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E91D45" w14:textId="77777777" w:rsidR="00AF58C0" w:rsidRPr="00210807" w:rsidRDefault="00AF58C0" w:rsidP="00AF58C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48BC0" w14:textId="77777777" w:rsidR="00AF58C0" w:rsidRPr="00210807" w:rsidRDefault="00AF58C0" w:rsidP="00AF58C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421A9F" w14:textId="77777777" w:rsidR="00AF58C0" w:rsidRPr="00210807" w:rsidRDefault="00AF58C0" w:rsidP="00AF58C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 </w:t>
            </w:r>
          </w:p>
        </w:tc>
      </w:tr>
      <w:tr w:rsidR="00AF58C0" w:rsidRPr="00210807" w14:paraId="0CAD6EAC" w14:textId="77777777" w:rsidTr="00382AAE">
        <w:trPr>
          <w:cantSplit/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69203A" w14:textId="77777777" w:rsidR="00AF58C0" w:rsidRPr="00210807" w:rsidRDefault="00AF58C0" w:rsidP="00AF58C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0631CD" w14:textId="77777777" w:rsidR="00AF58C0" w:rsidRPr="00210807" w:rsidRDefault="00AF58C0" w:rsidP="00AF58C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B1726C" w14:textId="77777777" w:rsidR="00AF58C0" w:rsidRPr="00210807" w:rsidRDefault="00AF58C0" w:rsidP="00AF58C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7F50E8" w14:textId="77777777" w:rsidR="00AF58C0" w:rsidRPr="00210807" w:rsidRDefault="00AF58C0" w:rsidP="00AF58C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4FAC8C" w14:textId="77777777" w:rsidR="00AF58C0" w:rsidRPr="00210807" w:rsidRDefault="00AF58C0" w:rsidP="00AF58C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B4FA7" w14:textId="77777777" w:rsidR="00AF58C0" w:rsidRPr="00210807" w:rsidRDefault="00AF58C0" w:rsidP="00AF58C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4B7683" w14:textId="77777777" w:rsidR="00AF58C0" w:rsidRPr="00210807" w:rsidRDefault="00AF58C0" w:rsidP="00AF58C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0E45F3" w14:textId="77777777" w:rsidR="00AF58C0" w:rsidRPr="00210807" w:rsidRDefault="00AF58C0" w:rsidP="00AF58C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E4443" w14:textId="77777777" w:rsidR="00AF58C0" w:rsidRPr="00210807" w:rsidRDefault="00AF58C0" w:rsidP="00AF58C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 </w:t>
            </w:r>
          </w:p>
        </w:tc>
      </w:tr>
      <w:tr w:rsidR="00AF58C0" w:rsidRPr="00210807" w14:paraId="6C179C66" w14:textId="77777777" w:rsidTr="00382AAE">
        <w:trPr>
          <w:cantSplit/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7B7607" w14:textId="77777777" w:rsidR="00AF58C0" w:rsidRPr="00210807" w:rsidRDefault="00AF58C0" w:rsidP="00AF58C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6BEE8F" w14:textId="77777777" w:rsidR="00AF58C0" w:rsidRPr="00210807" w:rsidRDefault="00AF58C0" w:rsidP="00AF58C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ABB09A" w14:textId="77777777" w:rsidR="00AF58C0" w:rsidRPr="00210807" w:rsidRDefault="00AF58C0" w:rsidP="00AF58C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A2D6D2" w14:textId="77777777" w:rsidR="00AF58C0" w:rsidRPr="00210807" w:rsidRDefault="00AF58C0" w:rsidP="00AF58C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17E5B8" w14:textId="77777777" w:rsidR="00AF58C0" w:rsidRPr="00210807" w:rsidRDefault="00AF58C0" w:rsidP="00AF58C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D49CDB" w14:textId="77777777" w:rsidR="00AF58C0" w:rsidRPr="00210807" w:rsidRDefault="00AF58C0" w:rsidP="00AF58C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9275AC" w14:textId="77777777" w:rsidR="00AF58C0" w:rsidRPr="00210807" w:rsidRDefault="00AF58C0" w:rsidP="00AF58C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9018F" w14:textId="77777777" w:rsidR="00AF58C0" w:rsidRPr="00210807" w:rsidRDefault="00AF58C0" w:rsidP="00AF58C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D75A8" w14:textId="77777777" w:rsidR="00AF58C0" w:rsidRPr="00210807" w:rsidRDefault="00AF58C0" w:rsidP="00AF58C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210807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 </w:t>
            </w:r>
          </w:p>
        </w:tc>
      </w:tr>
      <w:tr w:rsidR="00AF58C0" w:rsidRPr="00210807" w14:paraId="195A10AC" w14:textId="77777777" w:rsidTr="00382AAE">
        <w:trPr>
          <w:cantSplit/>
          <w:trHeight w:val="30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D7EFB6" w14:textId="77777777" w:rsidR="00AF58C0" w:rsidRPr="00210807" w:rsidRDefault="00AF58C0" w:rsidP="00AF58C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14004B" w14:textId="77777777" w:rsidR="00AF58C0" w:rsidRPr="00210807" w:rsidRDefault="00AF58C0" w:rsidP="00AF58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5C1BA8" w14:textId="77777777" w:rsidR="00AF58C0" w:rsidRPr="00210807" w:rsidRDefault="00AF58C0" w:rsidP="00AF58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9DD0C7" w14:textId="77777777" w:rsidR="00AF58C0" w:rsidRPr="00210807" w:rsidRDefault="00AF58C0" w:rsidP="00AF58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5F267B" w14:textId="77777777" w:rsidR="00AF58C0" w:rsidRPr="00210807" w:rsidRDefault="00AF58C0" w:rsidP="00AF58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53FB66" w14:textId="77777777" w:rsidR="00AF58C0" w:rsidRPr="00210807" w:rsidRDefault="00AF58C0" w:rsidP="00AF58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E0532B" w14:textId="77777777" w:rsidR="00AF58C0" w:rsidRPr="00210807" w:rsidRDefault="00AF58C0" w:rsidP="00AF58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E36DAA" w14:textId="77777777" w:rsidR="00AF58C0" w:rsidRPr="00210807" w:rsidRDefault="00AF58C0" w:rsidP="00AF58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F2F2D2" w14:textId="77777777" w:rsidR="00AF58C0" w:rsidRPr="00210807" w:rsidRDefault="00AF58C0" w:rsidP="00AF58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F58C0" w:rsidRPr="00210807" w14:paraId="0D537242" w14:textId="77777777" w:rsidTr="00382AAE">
        <w:trPr>
          <w:cantSplit/>
          <w:trHeight w:val="30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3E5AAC" w14:textId="77777777" w:rsidR="00AF58C0" w:rsidRPr="00210807" w:rsidRDefault="00AF58C0" w:rsidP="00AF58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293734" w14:textId="77777777" w:rsidR="00AF58C0" w:rsidRDefault="00AF58C0" w:rsidP="00AF58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  <w:p w14:paraId="76377AA3" w14:textId="77777777" w:rsidR="00AF58C0" w:rsidRDefault="00AF58C0" w:rsidP="00AF58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  <w:p w14:paraId="4968BA9F" w14:textId="77777777" w:rsidR="00AF58C0" w:rsidRDefault="00AF58C0" w:rsidP="00AF58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  <w:p w14:paraId="51CC45E5" w14:textId="77777777" w:rsidR="00AF58C0" w:rsidRDefault="00AF58C0" w:rsidP="00AF58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  <w:p w14:paraId="24A23DC1" w14:textId="77777777" w:rsidR="00AF58C0" w:rsidRDefault="00AF58C0" w:rsidP="00AF58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  <w:p w14:paraId="7F27ED9A" w14:textId="77777777" w:rsidR="00AF58C0" w:rsidRPr="00210807" w:rsidRDefault="00AF58C0" w:rsidP="00AF58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D31AA4" w14:textId="77777777" w:rsidR="00AF58C0" w:rsidRPr="00210807" w:rsidRDefault="00AF58C0" w:rsidP="00AF58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1DC6B" w14:textId="77777777" w:rsidR="00AF58C0" w:rsidRPr="00210807" w:rsidRDefault="00AF58C0" w:rsidP="00AF58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61E2B8" w14:textId="77777777" w:rsidR="00AF58C0" w:rsidRPr="00210807" w:rsidRDefault="00AF58C0" w:rsidP="00AF58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436B69" w14:textId="77777777" w:rsidR="00AF58C0" w:rsidRPr="00210807" w:rsidRDefault="00AF58C0" w:rsidP="00AF58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7C6852" w14:textId="77777777" w:rsidR="00AF58C0" w:rsidRPr="00210807" w:rsidRDefault="00AF58C0" w:rsidP="00AF58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BAEF13" w14:textId="77777777" w:rsidR="00AF58C0" w:rsidRPr="00210807" w:rsidRDefault="00AF58C0" w:rsidP="00AF58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728B36" w14:textId="77777777" w:rsidR="00AF58C0" w:rsidRPr="00210807" w:rsidRDefault="00AF58C0" w:rsidP="00AF58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F58C0" w:rsidRPr="00210807" w14:paraId="44405AC0" w14:textId="77777777" w:rsidTr="00382AAE">
        <w:trPr>
          <w:cantSplit/>
          <w:trHeight w:val="300"/>
        </w:trPr>
        <w:tc>
          <w:tcPr>
            <w:tcW w:w="1275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5530712" w14:textId="77777777" w:rsidR="00AF58C0" w:rsidRPr="00210807" w:rsidRDefault="00AF58C0" w:rsidP="00AF58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D43271C" w14:textId="77777777" w:rsidR="00AF58C0" w:rsidRPr="00210807" w:rsidRDefault="00AF58C0" w:rsidP="00AF58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</w:tbl>
    <w:p w14:paraId="73E66212" w14:textId="77777777" w:rsidR="005941AD" w:rsidRDefault="005941AD" w:rsidP="00833CDA">
      <w:pPr>
        <w:rPr>
          <w:rFonts w:ascii="Arial Narrow" w:hAnsi="Arial Narrow" w:cs="Arial"/>
        </w:rPr>
      </w:pPr>
    </w:p>
    <w:p w14:paraId="684D4313" w14:textId="77777777" w:rsidR="005941AD" w:rsidRDefault="005941AD">
      <w:pPr>
        <w:rPr>
          <w:rFonts w:ascii="Arial Narrow" w:hAnsi="Arial Narrow" w:cs="Arial"/>
        </w:rPr>
      </w:pPr>
      <w:r>
        <w:rPr>
          <w:rFonts w:ascii="Arial Narrow" w:hAnsi="Arial Narrow" w:cs="Arial"/>
        </w:rPr>
        <w:br w:type="page"/>
      </w:r>
    </w:p>
    <w:tbl>
      <w:tblPr>
        <w:tblW w:w="1488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3"/>
        <w:gridCol w:w="1492"/>
        <w:gridCol w:w="1426"/>
        <w:gridCol w:w="1425"/>
        <w:gridCol w:w="1425"/>
        <w:gridCol w:w="1425"/>
        <w:gridCol w:w="1425"/>
        <w:gridCol w:w="1425"/>
        <w:gridCol w:w="1425"/>
        <w:gridCol w:w="2423"/>
      </w:tblGrid>
      <w:tr w:rsidR="005941AD" w:rsidRPr="001A38DD" w14:paraId="327A77E7" w14:textId="77777777" w:rsidTr="00382AAE">
        <w:trPr>
          <w:trHeight w:val="137"/>
        </w:trPr>
        <w:tc>
          <w:tcPr>
            <w:tcW w:w="1488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7131786" w14:textId="77777777" w:rsidR="00FD678E" w:rsidRPr="001A38DD" w:rsidRDefault="005941AD" w:rsidP="00C707C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  <w:r w:rsidRPr="001A38DD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lastRenderedPageBreak/>
              <w:t>Komponent 1: Obnoviteľné zdroje energie a energetická infraštruktúra</w:t>
            </w:r>
          </w:p>
        </w:tc>
      </w:tr>
      <w:tr w:rsidR="005941AD" w:rsidRPr="001A38DD" w14:paraId="4F926BA8" w14:textId="77777777" w:rsidTr="00382AAE">
        <w:trPr>
          <w:trHeight w:val="315"/>
        </w:trPr>
        <w:tc>
          <w:tcPr>
            <w:tcW w:w="1488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F569516" w14:textId="77777777" w:rsidR="00C707CC" w:rsidRDefault="00C707CC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  <w:p w14:paraId="57A2415C" w14:textId="77777777" w:rsidR="005941AD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  <w:r w:rsidRPr="001A38DD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t>Investícia 2: Modernizácia existujúcich zdrojov elektriny z OZE („</w:t>
            </w:r>
            <w:proofErr w:type="spellStart"/>
            <w:r w:rsidRPr="001A38DD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t>repowering</w:t>
            </w:r>
            <w:proofErr w:type="spellEnd"/>
            <w:r w:rsidRPr="001A38DD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t>“)</w:t>
            </w:r>
          </w:p>
          <w:p w14:paraId="06B2547F" w14:textId="77777777" w:rsidR="005941AD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  <w:p w14:paraId="02603919" w14:textId="77777777" w:rsidR="004B6E81" w:rsidRDefault="004B6E81" w:rsidP="004B6E8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  <w:t>Cieľová hodnota: 100</w:t>
            </w:r>
          </w:p>
          <w:p w14:paraId="407B26F5" w14:textId="77777777" w:rsidR="004B6E81" w:rsidRPr="001A38DD" w:rsidRDefault="004B6E81" w:rsidP="004B6E81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</w:tc>
      </w:tr>
      <w:tr w:rsidR="005941AD" w:rsidRPr="001A38DD" w14:paraId="3E979EDD" w14:textId="77777777" w:rsidTr="00382AAE">
        <w:trPr>
          <w:trHeight w:val="330"/>
        </w:trPr>
        <w:tc>
          <w:tcPr>
            <w:tcW w:w="2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38F707" w14:textId="77777777" w:rsidR="005941AD" w:rsidRDefault="005941AD" w:rsidP="004B6E81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i/>
                <w:color w:val="000000"/>
                <w:sz w:val="20"/>
                <w:lang w:eastAsia="sk-SK"/>
              </w:rPr>
            </w:pPr>
            <w:r w:rsidRPr="003349F1">
              <w:rPr>
                <w:rFonts w:ascii="Arial Narrow" w:eastAsia="Times New Roman" w:hAnsi="Arial Narrow" w:cs="Calibri"/>
                <w:b/>
                <w:bCs/>
                <w:i/>
                <w:color w:val="000000"/>
                <w:sz w:val="20"/>
                <w:lang w:eastAsia="sk-SK"/>
              </w:rPr>
              <w:t>Projekty typ 1</w:t>
            </w:r>
          </w:p>
          <w:p w14:paraId="0769B012" w14:textId="77777777" w:rsidR="000E509E" w:rsidRPr="003349F1" w:rsidRDefault="000E509E" w:rsidP="004B6E81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i/>
                <w:color w:val="000000"/>
                <w:lang w:eastAsia="sk-SK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9464EC" w14:textId="77777777" w:rsidR="005941AD" w:rsidRPr="001A38DD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lang w:eastAsia="sk-SK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F0AF63" w14:textId="77777777" w:rsidR="005941AD" w:rsidRPr="001A38DD" w:rsidRDefault="005941AD" w:rsidP="00EE09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855A55" w14:textId="77777777" w:rsidR="005941AD" w:rsidRPr="001A38DD" w:rsidRDefault="005941AD" w:rsidP="00EE09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E741E6" w14:textId="77777777" w:rsidR="005941AD" w:rsidRPr="001A38DD" w:rsidRDefault="005941AD" w:rsidP="00EE09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D7F849" w14:textId="77777777" w:rsidR="005941AD" w:rsidRPr="001A38DD" w:rsidRDefault="005941AD" w:rsidP="00EE09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5CD94A" w14:textId="77777777" w:rsidR="005941AD" w:rsidRPr="001A38DD" w:rsidRDefault="005941AD" w:rsidP="00EE09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08E4BD" w14:textId="77777777" w:rsidR="005941AD" w:rsidRPr="001A38DD" w:rsidRDefault="005941AD" w:rsidP="00EE09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3C2657" w14:textId="77777777" w:rsidR="005941AD" w:rsidRPr="001A38DD" w:rsidRDefault="005941AD" w:rsidP="00EE09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F25E5" w:rsidRPr="001A38DD" w14:paraId="33F0BB16" w14:textId="77777777" w:rsidTr="00382AAE">
        <w:trPr>
          <w:trHeight w:val="733"/>
        </w:trPr>
        <w:tc>
          <w:tcPr>
            <w:tcW w:w="6761" w:type="dxa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9B65428" w14:textId="77777777" w:rsidR="005F25E5" w:rsidRPr="003349F1" w:rsidRDefault="005F25E5" w:rsidP="006943C6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i/>
                <w:color w:val="000000"/>
                <w:sz w:val="20"/>
                <w:szCs w:val="20"/>
                <w:lang w:eastAsia="sk-SK"/>
              </w:rPr>
            </w:pPr>
            <w:r w:rsidRPr="003349F1">
              <w:rPr>
                <w:rFonts w:ascii="Arial Narrow" w:eastAsia="Times New Roman" w:hAnsi="Arial Narrow" w:cs="Calibri"/>
                <w:b/>
                <w:i/>
                <w:color w:val="000000"/>
                <w:sz w:val="20"/>
                <w:szCs w:val="20"/>
                <w:lang w:eastAsia="sk-SK"/>
              </w:rPr>
              <w:t>Míľnik/cieľ</w:t>
            </w:r>
            <w:r w:rsidRPr="003349F1">
              <w:rPr>
                <w:rFonts w:ascii="Arial Narrow" w:eastAsia="Times New Roman" w:hAnsi="Arial Narrow" w:cs="Calibri"/>
                <w:i/>
                <w:color w:val="000000"/>
                <w:sz w:val="20"/>
                <w:szCs w:val="20"/>
                <w:lang w:eastAsia="sk-SK"/>
              </w:rPr>
              <w:t xml:space="preserve">: Rekonštruovaná kapacita OZE </w:t>
            </w:r>
          </w:p>
          <w:p w14:paraId="42C7747F" w14:textId="77777777" w:rsidR="005F25E5" w:rsidRPr="003349F1" w:rsidRDefault="005F25E5" w:rsidP="00EE0901">
            <w:pPr>
              <w:spacing w:after="0" w:line="240" w:lineRule="auto"/>
              <w:rPr>
                <w:rFonts w:ascii="Arial Narrow" w:eastAsia="Times New Roman" w:hAnsi="Arial Narrow" w:cs="Calibri"/>
                <w:i/>
                <w:color w:val="000000"/>
                <w:sz w:val="20"/>
                <w:szCs w:val="20"/>
                <w:lang w:eastAsia="sk-SK"/>
              </w:rPr>
            </w:pPr>
          </w:p>
          <w:p w14:paraId="78CD108A" w14:textId="77777777" w:rsidR="005F25E5" w:rsidRPr="003349F1" w:rsidRDefault="005F25E5" w:rsidP="00EE090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</w:pPr>
            <w:r w:rsidRPr="003349F1">
              <w:rPr>
                <w:rFonts w:ascii="Arial Narrow" w:eastAsia="Times New Roman" w:hAnsi="Arial Narrow" w:cs="Calibri"/>
                <w:i/>
                <w:color w:val="000000"/>
                <w:sz w:val="20"/>
                <w:szCs w:val="20"/>
                <w:lang w:eastAsia="sk-SK"/>
              </w:rPr>
              <w:t>Vodné elektrárne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006741" w14:textId="77777777" w:rsidR="005F25E5" w:rsidRPr="001A38DD" w:rsidRDefault="005F25E5" w:rsidP="00EE09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8622D3" w14:textId="77777777" w:rsidR="005F25E5" w:rsidRPr="001A38DD" w:rsidRDefault="005F25E5" w:rsidP="00EE09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F2B605" w14:textId="77777777" w:rsidR="005F25E5" w:rsidRPr="001A38DD" w:rsidRDefault="005F25E5" w:rsidP="00EE09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3DAE96" w14:textId="77777777" w:rsidR="005F25E5" w:rsidRPr="001A38DD" w:rsidRDefault="005F25E5" w:rsidP="00EE09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5FA95B" w14:textId="77777777" w:rsidR="005F25E5" w:rsidRPr="001A38DD" w:rsidRDefault="005F25E5" w:rsidP="00EE09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941AD" w:rsidRPr="001A38DD" w14:paraId="21892140" w14:textId="77777777" w:rsidTr="00382AAE">
        <w:trPr>
          <w:trHeight w:val="129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35460938" w14:textId="77777777" w:rsidR="005941AD" w:rsidRPr="001A38DD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1A38DD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Poradové číslo riadku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5ADC7518" w14:textId="77777777" w:rsidR="005941AD" w:rsidRPr="001A38DD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1A38DD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Miesto realizácie (kraj)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56850C0F" w14:textId="77777777" w:rsidR="005941AD" w:rsidRPr="001A38DD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1A38DD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Investičné náklady na projekt</w:t>
            </w:r>
          </w:p>
        </w:tc>
        <w:tc>
          <w:tcPr>
            <w:tcW w:w="14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492C7C55" w14:textId="77777777" w:rsidR="005941AD" w:rsidRPr="001A38DD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1A38DD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 xml:space="preserve"> Oprávnené náklady</w:t>
            </w:r>
          </w:p>
        </w:tc>
        <w:tc>
          <w:tcPr>
            <w:tcW w:w="14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4AAA9D66" w14:textId="77777777" w:rsidR="005941AD" w:rsidRPr="001A38DD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1A38DD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Nákladová efektívnosť projektu (EUR/MWh)</w:t>
            </w:r>
          </w:p>
        </w:tc>
        <w:tc>
          <w:tcPr>
            <w:tcW w:w="14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0E6527B3" w14:textId="77777777" w:rsidR="005941AD" w:rsidRPr="001A38DD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1A38DD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Výška prostriedkov mechanizmu</w:t>
            </w:r>
          </w:p>
        </w:tc>
        <w:tc>
          <w:tcPr>
            <w:tcW w:w="14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59B0C91B" w14:textId="77777777" w:rsidR="005941AD" w:rsidRPr="001A38DD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proofErr w:type="spellStart"/>
            <w:r w:rsidRPr="001A38DD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Link</w:t>
            </w:r>
            <w:proofErr w:type="spellEnd"/>
            <w:r w:rsidRPr="001A38DD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 xml:space="preserve"> (odkaz) na zmluvu v CRZ</w:t>
            </w:r>
          </w:p>
        </w:tc>
        <w:tc>
          <w:tcPr>
            <w:tcW w:w="14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6E1FEACC" w14:textId="77777777" w:rsidR="005941AD" w:rsidRPr="001A38DD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1A38DD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Modernizovaný inštalovaný výkon zariadenia</w:t>
            </w:r>
          </w:p>
        </w:tc>
        <w:tc>
          <w:tcPr>
            <w:tcW w:w="14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597F73B7" w14:textId="77777777" w:rsidR="005941AD" w:rsidRPr="001A38DD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1A38DD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Predĺženie životnosti zariadenia</w:t>
            </w:r>
          </w:p>
        </w:tc>
        <w:tc>
          <w:tcPr>
            <w:tcW w:w="242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09872AFF" w14:textId="77777777" w:rsidR="005941AD" w:rsidRPr="001A38DD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1A38DD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Protokol o funkčnej skúške alebo potvrdenie znalca o funkčnosti modernizovaného zariadenia</w:t>
            </w:r>
          </w:p>
        </w:tc>
      </w:tr>
      <w:tr w:rsidR="005941AD" w:rsidRPr="001A38DD" w14:paraId="322F24BD" w14:textId="77777777" w:rsidTr="00382AAE">
        <w:trPr>
          <w:trHeight w:val="30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CD58F6" w14:textId="77777777" w:rsidR="005941AD" w:rsidRPr="001A38DD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1A38D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DA9E7F" w14:textId="77777777" w:rsidR="005941AD" w:rsidRPr="001A38DD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1A38D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FF52C5" w14:textId="77777777" w:rsidR="005941AD" w:rsidRPr="001A38DD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1A38D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1700F2" w14:textId="77777777" w:rsidR="005941AD" w:rsidRPr="001A38DD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38DD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8C124A" w14:textId="77777777" w:rsidR="005941AD" w:rsidRPr="001A38DD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38DD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69194" w14:textId="77777777" w:rsidR="005941AD" w:rsidRPr="001A38DD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38DD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2B9570" w14:textId="77777777" w:rsidR="005941AD" w:rsidRPr="001A38DD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38DD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0A5C8" w14:textId="77777777" w:rsidR="005941AD" w:rsidRPr="001A38DD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38DD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B4B70E" w14:textId="77777777" w:rsidR="005941AD" w:rsidRPr="001A38DD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38DD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DF8646" w14:textId="77777777" w:rsidR="005941AD" w:rsidRPr="001A38DD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38DD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5941AD" w:rsidRPr="001A38DD" w14:paraId="78062794" w14:textId="77777777" w:rsidTr="00382AAE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A1437F" w14:textId="77777777" w:rsidR="005941AD" w:rsidRPr="001A38DD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1A38D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A73B00" w14:textId="77777777" w:rsidR="005941AD" w:rsidRPr="001A38DD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1A38D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8F3CFF" w14:textId="77777777" w:rsidR="005941AD" w:rsidRPr="001A38DD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1A38D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240636" w14:textId="77777777" w:rsidR="005941AD" w:rsidRPr="001A38DD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38DD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0F1DF5" w14:textId="77777777" w:rsidR="005941AD" w:rsidRPr="001A38DD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38DD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FD1FC3" w14:textId="77777777" w:rsidR="005941AD" w:rsidRPr="001A38DD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38DD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B85AEC" w14:textId="77777777" w:rsidR="005941AD" w:rsidRPr="001A38DD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38DD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84FCD5" w14:textId="77777777" w:rsidR="005941AD" w:rsidRPr="001A38DD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38DD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43CD7" w14:textId="77777777" w:rsidR="005941AD" w:rsidRPr="001A38DD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38DD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EC630" w14:textId="77777777" w:rsidR="005941AD" w:rsidRPr="001A38DD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38DD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5941AD" w:rsidRPr="001A38DD" w14:paraId="0191A32C" w14:textId="77777777" w:rsidTr="00382AAE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295A9E" w14:textId="77777777" w:rsidR="005941AD" w:rsidRPr="001A38DD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1A38D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863100" w14:textId="77777777" w:rsidR="005941AD" w:rsidRPr="001A38DD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1A38D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127910" w14:textId="77777777" w:rsidR="005941AD" w:rsidRPr="001A38DD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1A38D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BB06CB" w14:textId="77777777" w:rsidR="005941AD" w:rsidRPr="001A38DD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38DD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008B7D" w14:textId="77777777" w:rsidR="005941AD" w:rsidRPr="001A38DD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38DD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409E9" w14:textId="77777777" w:rsidR="005941AD" w:rsidRPr="001A38DD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38DD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2CFEC6" w14:textId="77777777" w:rsidR="005941AD" w:rsidRPr="001A38DD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38DD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69E36" w14:textId="77777777" w:rsidR="005941AD" w:rsidRPr="001A38DD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38DD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064DE" w14:textId="77777777" w:rsidR="005941AD" w:rsidRPr="001A38DD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38DD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0A7E06" w14:textId="77777777" w:rsidR="005941AD" w:rsidRPr="001A38DD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38DD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5941AD" w:rsidRPr="001A38DD" w14:paraId="4E633FED" w14:textId="77777777" w:rsidTr="00382AAE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2D6D2E" w14:textId="77777777" w:rsidR="005941AD" w:rsidRPr="001A38DD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1A38D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C25F45" w14:textId="77777777" w:rsidR="005941AD" w:rsidRPr="001A38DD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1A38D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CDAC0A" w14:textId="77777777" w:rsidR="005941AD" w:rsidRPr="001A38DD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1A38D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4DCA88" w14:textId="77777777" w:rsidR="005941AD" w:rsidRPr="001A38DD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38DD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5FA782" w14:textId="77777777" w:rsidR="005941AD" w:rsidRPr="001A38DD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38DD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AA19D8" w14:textId="77777777" w:rsidR="005941AD" w:rsidRPr="001A38DD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38DD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AE316F" w14:textId="77777777" w:rsidR="005941AD" w:rsidRPr="001A38DD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38DD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B517B" w14:textId="77777777" w:rsidR="005941AD" w:rsidRPr="001A38DD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38DD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1B393" w14:textId="77777777" w:rsidR="005941AD" w:rsidRPr="001A38DD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38DD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2EAB7" w14:textId="77777777" w:rsidR="005941AD" w:rsidRPr="001A38DD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38DD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5941AD" w:rsidRPr="001A38DD" w14:paraId="4CD949B1" w14:textId="77777777" w:rsidTr="00382AAE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9851F2" w14:textId="77777777" w:rsidR="005941AD" w:rsidRPr="001A38DD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1A38D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8C8B80" w14:textId="77777777" w:rsidR="005941AD" w:rsidRPr="001A38DD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1A38D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D09E7D" w14:textId="77777777" w:rsidR="005941AD" w:rsidRPr="001A38DD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1A38D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5D1E52" w14:textId="77777777" w:rsidR="005941AD" w:rsidRPr="001A38DD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38DD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60DB79" w14:textId="77777777" w:rsidR="005941AD" w:rsidRPr="001A38DD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38DD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D086D4" w14:textId="77777777" w:rsidR="005941AD" w:rsidRPr="001A38DD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38DD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D12CA3" w14:textId="77777777" w:rsidR="005941AD" w:rsidRPr="001A38DD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38DD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AA36D7" w14:textId="77777777" w:rsidR="005941AD" w:rsidRPr="001A38DD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38DD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6B6D6" w14:textId="77777777" w:rsidR="005941AD" w:rsidRPr="001A38DD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38DD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11CC3" w14:textId="77777777" w:rsidR="005941AD" w:rsidRPr="001A38DD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38DD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5941AD" w:rsidRPr="001A38DD" w14:paraId="1B0B728B" w14:textId="77777777" w:rsidTr="00382AAE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ECF806" w14:textId="77777777" w:rsidR="005941AD" w:rsidRPr="001A38DD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1A38D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F3C72A" w14:textId="77777777" w:rsidR="005941AD" w:rsidRPr="001A38DD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1A38D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2C4697" w14:textId="77777777" w:rsidR="005941AD" w:rsidRPr="001A38DD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1A38D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9CC867" w14:textId="77777777" w:rsidR="005941AD" w:rsidRPr="001A38DD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38DD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C0DE13" w14:textId="77777777" w:rsidR="005941AD" w:rsidRPr="001A38DD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38DD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1463C2" w14:textId="77777777" w:rsidR="005941AD" w:rsidRPr="001A38DD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38DD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43CFD5" w14:textId="77777777" w:rsidR="005941AD" w:rsidRPr="001A38DD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38DD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90DB8" w14:textId="77777777" w:rsidR="005941AD" w:rsidRPr="001A38DD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38DD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0490C" w14:textId="77777777" w:rsidR="005941AD" w:rsidRPr="001A38DD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38DD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F3F49" w14:textId="77777777" w:rsidR="005941AD" w:rsidRPr="001A38DD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38DD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</w:tbl>
    <w:p w14:paraId="2135F99E" w14:textId="77777777" w:rsidR="005941AD" w:rsidRDefault="005941AD" w:rsidP="005941AD">
      <w:r>
        <w:br w:type="page"/>
      </w:r>
    </w:p>
    <w:tbl>
      <w:tblPr>
        <w:tblW w:w="1488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3"/>
        <w:gridCol w:w="1510"/>
        <w:gridCol w:w="1436"/>
        <w:gridCol w:w="1436"/>
        <w:gridCol w:w="1436"/>
        <w:gridCol w:w="1436"/>
        <w:gridCol w:w="1436"/>
        <w:gridCol w:w="1436"/>
        <w:gridCol w:w="1436"/>
        <w:gridCol w:w="2329"/>
      </w:tblGrid>
      <w:tr w:rsidR="004E5D56" w:rsidRPr="001A38DD" w14:paraId="161C0786" w14:textId="77777777" w:rsidTr="00382AAE">
        <w:trPr>
          <w:trHeight w:val="562"/>
        </w:trPr>
        <w:tc>
          <w:tcPr>
            <w:tcW w:w="1488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EB5F8F1" w14:textId="77777777" w:rsidR="004E5D56" w:rsidRPr="001A38DD" w:rsidRDefault="004E5D56" w:rsidP="004E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1A38DD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lastRenderedPageBreak/>
              <w:t>Komponent 1: Obnoviteľné zdroje energie a energetická infraštruktúra</w:t>
            </w:r>
          </w:p>
        </w:tc>
      </w:tr>
      <w:tr w:rsidR="004E5D56" w:rsidRPr="001A38DD" w14:paraId="3DF5C598" w14:textId="77777777" w:rsidTr="00382AAE">
        <w:trPr>
          <w:trHeight w:val="330"/>
        </w:trPr>
        <w:tc>
          <w:tcPr>
            <w:tcW w:w="1488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C596E94" w14:textId="77777777" w:rsidR="00C707CC" w:rsidRDefault="00C707CC" w:rsidP="004E5D5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  <w:p w14:paraId="1DF407DF" w14:textId="77777777" w:rsidR="004E5D56" w:rsidRDefault="004E5D56" w:rsidP="004E5D5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  <w:r w:rsidRPr="001A38DD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t>Investícia 2: Modernizácia existujúcich zdrojov elektriny z OZE („</w:t>
            </w:r>
            <w:proofErr w:type="spellStart"/>
            <w:r w:rsidRPr="001A38DD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t>repowering</w:t>
            </w:r>
            <w:proofErr w:type="spellEnd"/>
            <w:r w:rsidRPr="001A38DD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t>“)</w:t>
            </w:r>
          </w:p>
          <w:p w14:paraId="35DEC344" w14:textId="77777777" w:rsidR="004E5D56" w:rsidRPr="001A38DD" w:rsidRDefault="004E5D56" w:rsidP="00EE09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941AD" w:rsidRPr="001A38DD" w14:paraId="7226FF0B" w14:textId="77777777" w:rsidTr="00382AAE">
        <w:trPr>
          <w:trHeight w:val="330"/>
        </w:trPr>
        <w:tc>
          <w:tcPr>
            <w:tcW w:w="25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A3369" w14:textId="77777777" w:rsidR="005941AD" w:rsidRDefault="005941AD" w:rsidP="004B6E81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i/>
                <w:color w:val="000000"/>
                <w:sz w:val="20"/>
                <w:lang w:eastAsia="sk-SK"/>
              </w:rPr>
            </w:pPr>
            <w:r w:rsidRPr="001A38DD">
              <w:rPr>
                <w:rFonts w:ascii="Arial Narrow" w:eastAsia="Times New Roman" w:hAnsi="Arial Narrow" w:cs="Calibri"/>
                <w:b/>
                <w:bCs/>
                <w:i/>
                <w:color w:val="000000"/>
                <w:sz w:val="20"/>
                <w:lang w:eastAsia="sk-SK"/>
              </w:rPr>
              <w:t>Projekty typ 2</w:t>
            </w:r>
          </w:p>
          <w:p w14:paraId="5482F8CB" w14:textId="77777777" w:rsidR="000E509E" w:rsidRPr="001A38DD" w:rsidRDefault="000E509E" w:rsidP="004B6E81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i/>
                <w:color w:val="000000"/>
                <w:lang w:eastAsia="sk-SK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8F5FAF" w14:textId="77777777" w:rsidR="005941AD" w:rsidRPr="001A38DD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lang w:eastAsia="sk-SK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56918A" w14:textId="77777777" w:rsidR="005941AD" w:rsidRPr="001A38DD" w:rsidRDefault="005941AD" w:rsidP="00EE09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1A5A95" w14:textId="77777777" w:rsidR="005941AD" w:rsidRPr="001A38DD" w:rsidRDefault="005941AD" w:rsidP="00EE09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120549" w14:textId="77777777" w:rsidR="005941AD" w:rsidRPr="001A38DD" w:rsidRDefault="005941AD" w:rsidP="00EE09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617E5C" w14:textId="77777777" w:rsidR="005941AD" w:rsidRPr="001A38DD" w:rsidRDefault="005941AD" w:rsidP="00EE09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397C26" w14:textId="77777777" w:rsidR="005941AD" w:rsidRPr="001A38DD" w:rsidRDefault="005941AD" w:rsidP="00EE09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5C607E" w14:textId="77777777" w:rsidR="005941AD" w:rsidRPr="001A38DD" w:rsidRDefault="005941AD" w:rsidP="00EE09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EEC5CC" w14:textId="77777777" w:rsidR="005941AD" w:rsidRPr="001A38DD" w:rsidRDefault="005941AD" w:rsidP="00EE09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F25E5" w:rsidRPr="001A38DD" w14:paraId="4332D67C" w14:textId="77777777" w:rsidTr="00382AAE">
        <w:trPr>
          <w:trHeight w:val="715"/>
        </w:trPr>
        <w:tc>
          <w:tcPr>
            <w:tcW w:w="6811" w:type="dxa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D134454" w14:textId="77777777" w:rsidR="005F25E5" w:rsidRPr="003349F1" w:rsidRDefault="005F25E5" w:rsidP="00FB16DC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i/>
                <w:color w:val="000000"/>
                <w:sz w:val="20"/>
                <w:szCs w:val="20"/>
                <w:lang w:eastAsia="sk-SK"/>
              </w:rPr>
            </w:pPr>
            <w:r w:rsidRPr="003349F1">
              <w:rPr>
                <w:rFonts w:ascii="Arial Narrow" w:eastAsia="Times New Roman" w:hAnsi="Arial Narrow" w:cs="Calibri"/>
                <w:b/>
                <w:i/>
                <w:color w:val="000000"/>
                <w:sz w:val="20"/>
                <w:szCs w:val="20"/>
                <w:lang w:eastAsia="sk-SK"/>
              </w:rPr>
              <w:t>Míľnik/cieľ</w:t>
            </w:r>
            <w:r w:rsidRPr="003349F1">
              <w:rPr>
                <w:rFonts w:ascii="Arial Narrow" w:eastAsia="Times New Roman" w:hAnsi="Arial Narrow" w:cs="Calibri"/>
                <w:i/>
                <w:color w:val="000000"/>
                <w:sz w:val="20"/>
                <w:szCs w:val="20"/>
                <w:lang w:eastAsia="sk-SK"/>
              </w:rPr>
              <w:t xml:space="preserve">: Rekonštruovaná kapacita OZE </w:t>
            </w:r>
          </w:p>
          <w:p w14:paraId="473123C1" w14:textId="77777777" w:rsidR="005F25E5" w:rsidRPr="003349F1" w:rsidRDefault="005F25E5" w:rsidP="00EE0901">
            <w:pPr>
              <w:spacing w:after="0" w:line="240" w:lineRule="auto"/>
              <w:rPr>
                <w:rFonts w:ascii="Arial Narrow" w:eastAsia="Times New Roman" w:hAnsi="Arial Narrow" w:cs="Calibri"/>
                <w:i/>
                <w:color w:val="000000"/>
                <w:sz w:val="20"/>
                <w:szCs w:val="20"/>
                <w:lang w:eastAsia="sk-SK"/>
              </w:rPr>
            </w:pPr>
          </w:p>
          <w:p w14:paraId="433589C4" w14:textId="77777777" w:rsidR="005F25E5" w:rsidRPr="001A38DD" w:rsidRDefault="005F25E5" w:rsidP="00EE09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3349F1">
              <w:rPr>
                <w:rFonts w:ascii="Arial Narrow" w:eastAsia="Times New Roman" w:hAnsi="Arial Narrow" w:cs="Calibri"/>
                <w:i/>
                <w:color w:val="000000"/>
                <w:sz w:val="20"/>
                <w:szCs w:val="20"/>
                <w:lang w:eastAsia="sk-SK"/>
              </w:rPr>
              <w:t xml:space="preserve">Bioplynové stanice – transformácia na </w:t>
            </w:r>
            <w:proofErr w:type="spellStart"/>
            <w:r w:rsidRPr="003349F1">
              <w:rPr>
                <w:rFonts w:ascii="Arial Narrow" w:eastAsia="Times New Roman" w:hAnsi="Arial Narrow" w:cs="Calibri"/>
                <w:i/>
                <w:color w:val="000000"/>
                <w:sz w:val="20"/>
                <w:szCs w:val="20"/>
                <w:lang w:eastAsia="sk-SK"/>
              </w:rPr>
              <w:t>biometánové</w:t>
            </w:r>
            <w:proofErr w:type="spellEnd"/>
            <w:r w:rsidRPr="003349F1">
              <w:rPr>
                <w:rFonts w:ascii="Arial Narrow" w:eastAsia="Times New Roman" w:hAnsi="Arial Narrow" w:cs="Calibri"/>
                <w:i/>
                <w:color w:val="000000"/>
                <w:sz w:val="20"/>
                <w:szCs w:val="20"/>
                <w:lang w:eastAsia="sk-SK"/>
              </w:rPr>
              <w:t xml:space="preserve"> stanice</w:t>
            </w: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F2F832" w14:textId="77777777" w:rsidR="005F25E5" w:rsidRPr="001A38DD" w:rsidRDefault="005F25E5" w:rsidP="00EE09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2887C1" w14:textId="77777777" w:rsidR="005F25E5" w:rsidRPr="001A38DD" w:rsidRDefault="005F25E5" w:rsidP="00EE09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ECDF0B" w14:textId="77777777" w:rsidR="005F25E5" w:rsidRPr="001A38DD" w:rsidRDefault="005F25E5" w:rsidP="00EE09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3559FF" w14:textId="77777777" w:rsidR="005F25E5" w:rsidRPr="001A38DD" w:rsidRDefault="005F25E5" w:rsidP="00EE09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CA83E6" w14:textId="77777777" w:rsidR="005F25E5" w:rsidRPr="001A38DD" w:rsidRDefault="005F25E5" w:rsidP="00EE09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941AD" w:rsidRPr="001A38DD" w14:paraId="3EF60866" w14:textId="77777777" w:rsidTr="00382AAE">
        <w:trPr>
          <w:trHeight w:val="1035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105B3B46" w14:textId="77777777" w:rsidR="005941AD" w:rsidRPr="001A38DD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1A38DD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Poradové číslo riadku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16FDB94F" w14:textId="77777777" w:rsidR="005941AD" w:rsidRPr="001A38DD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1A38DD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Miesto realizácie (kraj)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1EBACD1D" w14:textId="77777777" w:rsidR="005941AD" w:rsidRPr="001A38DD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1A38DD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Investičné náklady na projekt</w:t>
            </w:r>
          </w:p>
        </w:tc>
        <w:tc>
          <w:tcPr>
            <w:tcW w:w="14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7F5B9AF6" w14:textId="77777777" w:rsidR="005941AD" w:rsidRPr="001A38DD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1A38DD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 xml:space="preserve"> Oprávnené náklady</w:t>
            </w:r>
          </w:p>
        </w:tc>
        <w:tc>
          <w:tcPr>
            <w:tcW w:w="14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7854CFDE" w14:textId="77777777" w:rsidR="005941AD" w:rsidRPr="001A38DD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1A38DD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Nákladová efektívnosť projektu (EUR/MWh)</w:t>
            </w:r>
          </w:p>
        </w:tc>
        <w:tc>
          <w:tcPr>
            <w:tcW w:w="14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68B76544" w14:textId="77777777" w:rsidR="005941AD" w:rsidRPr="001A38DD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1A38DD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Výška prostriedkov mechanizmu</w:t>
            </w:r>
          </w:p>
        </w:tc>
        <w:tc>
          <w:tcPr>
            <w:tcW w:w="14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5EB4D803" w14:textId="77777777" w:rsidR="005941AD" w:rsidRPr="001A38DD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proofErr w:type="spellStart"/>
            <w:r w:rsidRPr="001A38DD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Link</w:t>
            </w:r>
            <w:proofErr w:type="spellEnd"/>
            <w:r w:rsidRPr="001A38DD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 xml:space="preserve"> (odkaz) na zmluvu v CRZ</w:t>
            </w:r>
          </w:p>
        </w:tc>
        <w:tc>
          <w:tcPr>
            <w:tcW w:w="14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5ACFE406" w14:textId="77777777" w:rsidR="005941AD" w:rsidRPr="001A38DD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1A38DD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Inštalovaný výkon zariadenia pripojeného do sústavy</w:t>
            </w:r>
          </w:p>
        </w:tc>
        <w:tc>
          <w:tcPr>
            <w:tcW w:w="14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746B9A76" w14:textId="77777777" w:rsidR="005941AD" w:rsidRPr="001A38DD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1A38DD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Životnosť zariadenia</w:t>
            </w:r>
          </w:p>
        </w:tc>
        <w:tc>
          <w:tcPr>
            <w:tcW w:w="232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5F118A5D" w14:textId="77777777" w:rsidR="005941AD" w:rsidRPr="001A38DD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1A38DD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Protokol o funkčnej skúške alebo kolaudačné rozhodnutie, resp. iný obdobný dokument</w:t>
            </w:r>
          </w:p>
        </w:tc>
      </w:tr>
      <w:tr w:rsidR="005941AD" w:rsidRPr="001A38DD" w14:paraId="74BFA11A" w14:textId="77777777" w:rsidTr="00382AAE">
        <w:trPr>
          <w:trHeight w:val="30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ACF922" w14:textId="77777777" w:rsidR="005941AD" w:rsidRPr="001A38DD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1A38D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DE8384" w14:textId="77777777" w:rsidR="005941AD" w:rsidRPr="001A38DD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1A38D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6823A9" w14:textId="77777777" w:rsidR="005941AD" w:rsidRPr="001A38DD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1A38D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2CF9E4" w14:textId="77777777" w:rsidR="005941AD" w:rsidRPr="001A38DD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38DD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7B5E19" w14:textId="77777777" w:rsidR="005941AD" w:rsidRPr="001A38DD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38DD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59663" w14:textId="77777777" w:rsidR="005941AD" w:rsidRPr="001A38DD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38DD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F71B5E" w14:textId="77777777" w:rsidR="005941AD" w:rsidRPr="001A38DD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38DD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1E953" w14:textId="77777777" w:rsidR="005941AD" w:rsidRPr="001A38DD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38DD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0D884" w14:textId="77777777" w:rsidR="005941AD" w:rsidRPr="001A38DD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38DD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EFEBD" w14:textId="77777777" w:rsidR="005941AD" w:rsidRPr="001A38DD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38DD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5941AD" w:rsidRPr="001A38DD" w14:paraId="14881AD2" w14:textId="77777777" w:rsidTr="00382AAE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9459CE" w14:textId="77777777" w:rsidR="005941AD" w:rsidRPr="001A38DD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1A38D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461B50" w14:textId="77777777" w:rsidR="005941AD" w:rsidRPr="001A38DD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1A38D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92A010" w14:textId="77777777" w:rsidR="005941AD" w:rsidRPr="001A38DD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1A38D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132AAE" w14:textId="77777777" w:rsidR="005941AD" w:rsidRPr="001A38DD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38DD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5916C6" w14:textId="77777777" w:rsidR="005941AD" w:rsidRPr="001A38DD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38DD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B8CCB" w14:textId="77777777" w:rsidR="005941AD" w:rsidRPr="001A38DD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38DD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E54E9D" w14:textId="77777777" w:rsidR="005941AD" w:rsidRPr="001A38DD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38DD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05DB71" w14:textId="77777777" w:rsidR="005941AD" w:rsidRPr="001A38DD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38DD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04203" w14:textId="77777777" w:rsidR="005941AD" w:rsidRPr="001A38DD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38DD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13D43" w14:textId="77777777" w:rsidR="005941AD" w:rsidRPr="001A38DD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38DD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5941AD" w:rsidRPr="001A38DD" w14:paraId="7871EA2E" w14:textId="77777777" w:rsidTr="00382AAE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7997EC" w14:textId="77777777" w:rsidR="005941AD" w:rsidRPr="001A38DD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1A38D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C603F7" w14:textId="77777777" w:rsidR="005941AD" w:rsidRPr="001A38DD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1A38D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92DC4B" w14:textId="77777777" w:rsidR="005941AD" w:rsidRPr="001A38DD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1A38D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1A009C" w14:textId="77777777" w:rsidR="005941AD" w:rsidRPr="001A38DD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38DD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9658EE" w14:textId="77777777" w:rsidR="005941AD" w:rsidRPr="001A38DD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38DD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DE90C2" w14:textId="77777777" w:rsidR="005941AD" w:rsidRPr="001A38DD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38DD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642456" w14:textId="77777777" w:rsidR="005941AD" w:rsidRPr="001A38DD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38DD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2EA7B" w14:textId="77777777" w:rsidR="005941AD" w:rsidRPr="001A38DD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38DD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7A6F76" w14:textId="77777777" w:rsidR="005941AD" w:rsidRPr="001A38DD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38DD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2E898" w14:textId="77777777" w:rsidR="005941AD" w:rsidRPr="001A38DD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38DD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5941AD" w:rsidRPr="001A38DD" w14:paraId="5F92D71F" w14:textId="77777777" w:rsidTr="00382AAE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31D42E" w14:textId="77777777" w:rsidR="005941AD" w:rsidRPr="001A38DD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1A38D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A5D117" w14:textId="77777777" w:rsidR="005941AD" w:rsidRPr="001A38DD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1A38D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5313CF" w14:textId="77777777" w:rsidR="005941AD" w:rsidRPr="001A38DD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1A38D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2BA55F" w14:textId="77777777" w:rsidR="005941AD" w:rsidRPr="001A38DD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38DD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73F7B0" w14:textId="77777777" w:rsidR="005941AD" w:rsidRPr="001A38DD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38DD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21465" w14:textId="77777777" w:rsidR="005941AD" w:rsidRPr="001A38DD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38DD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055176" w14:textId="77777777" w:rsidR="005941AD" w:rsidRPr="001A38DD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38DD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1315DB" w14:textId="77777777" w:rsidR="005941AD" w:rsidRPr="001A38DD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38DD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A1AF3" w14:textId="77777777" w:rsidR="005941AD" w:rsidRPr="001A38DD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38DD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288C14" w14:textId="77777777" w:rsidR="005941AD" w:rsidRPr="001A38DD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38DD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5941AD" w:rsidRPr="001A38DD" w14:paraId="4AB1B271" w14:textId="77777777" w:rsidTr="00382AAE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53A3C5" w14:textId="77777777" w:rsidR="005941AD" w:rsidRPr="001A38DD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1A38D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BE786F" w14:textId="77777777" w:rsidR="005941AD" w:rsidRPr="001A38DD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1A38D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1F192F" w14:textId="77777777" w:rsidR="005941AD" w:rsidRPr="001A38DD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1A38D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15F844" w14:textId="77777777" w:rsidR="005941AD" w:rsidRPr="001A38DD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38DD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E21A86" w14:textId="77777777" w:rsidR="005941AD" w:rsidRPr="001A38DD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38DD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06E02" w14:textId="77777777" w:rsidR="005941AD" w:rsidRPr="001A38DD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38DD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2908C8" w14:textId="77777777" w:rsidR="005941AD" w:rsidRPr="001A38DD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38DD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2DA7D" w14:textId="77777777" w:rsidR="005941AD" w:rsidRPr="001A38DD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38DD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4D4BD" w14:textId="77777777" w:rsidR="005941AD" w:rsidRPr="001A38DD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38DD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21CA5" w14:textId="77777777" w:rsidR="005941AD" w:rsidRPr="001A38DD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38DD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5941AD" w:rsidRPr="001A38DD" w14:paraId="576BD8C8" w14:textId="77777777" w:rsidTr="00382AAE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17845A" w14:textId="77777777" w:rsidR="005941AD" w:rsidRPr="001A38DD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1A38D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3D285F" w14:textId="77777777" w:rsidR="005941AD" w:rsidRPr="001A38DD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1A38D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42766A" w14:textId="77777777" w:rsidR="005941AD" w:rsidRPr="001A38DD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1A38D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C5994D" w14:textId="77777777" w:rsidR="005941AD" w:rsidRPr="001A38DD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38DD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96DBD0" w14:textId="77777777" w:rsidR="005941AD" w:rsidRPr="001A38DD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38DD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BA748" w14:textId="77777777" w:rsidR="005941AD" w:rsidRPr="001A38DD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38DD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CD6481" w14:textId="77777777" w:rsidR="005941AD" w:rsidRPr="001A38DD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38DD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55931" w14:textId="77777777" w:rsidR="005941AD" w:rsidRPr="001A38DD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38DD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B8CB5" w14:textId="77777777" w:rsidR="005941AD" w:rsidRPr="001A38DD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38DD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A1E8C6" w14:textId="77777777" w:rsidR="005941AD" w:rsidRPr="001A38DD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38DD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</w:tbl>
    <w:p w14:paraId="5F685D3A" w14:textId="77777777" w:rsidR="005941AD" w:rsidRDefault="005941AD" w:rsidP="005941AD">
      <w:r>
        <w:br w:type="page"/>
      </w:r>
    </w:p>
    <w:tbl>
      <w:tblPr>
        <w:tblW w:w="1488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3"/>
        <w:gridCol w:w="1510"/>
        <w:gridCol w:w="1436"/>
        <w:gridCol w:w="1436"/>
        <w:gridCol w:w="1436"/>
        <w:gridCol w:w="1436"/>
        <w:gridCol w:w="1436"/>
        <w:gridCol w:w="1436"/>
        <w:gridCol w:w="1436"/>
        <w:gridCol w:w="2329"/>
      </w:tblGrid>
      <w:tr w:rsidR="004E5D56" w:rsidRPr="001A38DD" w14:paraId="7E3B3640" w14:textId="77777777" w:rsidTr="00E45A73">
        <w:trPr>
          <w:trHeight w:val="562"/>
        </w:trPr>
        <w:tc>
          <w:tcPr>
            <w:tcW w:w="1488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1CD5B7A" w14:textId="77777777" w:rsidR="004E5D56" w:rsidRPr="001A38DD" w:rsidRDefault="004E5D56" w:rsidP="004E5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1A38DD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lastRenderedPageBreak/>
              <w:t>Komponent 1: Obnoviteľné zdroje energie a energetická infraštruktúra</w:t>
            </w:r>
          </w:p>
        </w:tc>
      </w:tr>
      <w:tr w:rsidR="004E5D56" w:rsidRPr="001A38DD" w14:paraId="3054F932" w14:textId="77777777" w:rsidTr="00E45A73">
        <w:trPr>
          <w:trHeight w:val="330"/>
        </w:trPr>
        <w:tc>
          <w:tcPr>
            <w:tcW w:w="1488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09D3AC6" w14:textId="77777777" w:rsidR="00C707CC" w:rsidRDefault="00C707CC" w:rsidP="004E5D5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  <w:p w14:paraId="6AE48BC7" w14:textId="77777777" w:rsidR="004E5D56" w:rsidRDefault="004E5D56" w:rsidP="004E5D5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  <w:r w:rsidRPr="001A38DD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t>Investícia 2: Modernizácia existujúcich zdrojov elektriny z OZE („</w:t>
            </w:r>
            <w:proofErr w:type="spellStart"/>
            <w:r w:rsidRPr="001A38DD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t>repowering</w:t>
            </w:r>
            <w:proofErr w:type="spellEnd"/>
            <w:r w:rsidRPr="001A38DD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t>“)</w:t>
            </w:r>
          </w:p>
          <w:p w14:paraId="5CD346EE" w14:textId="77777777" w:rsidR="004E5D56" w:rsidRPr="001A38DD" w:rsidRDefault="004E5D56" w:rsidP="004E5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E5D56" w:rsidRPr="001A38DD" w14:paraId="7009628E" w14:textId="77777777" w:rsidTr="00E45A73">
        <w:trPr>
          <w:trHeight w:val="330"/>
        </w:trPr>
        <w:tc>
          <w:tcPr>
            <w:tcW w:w="25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E8B9BF" w14:textId="77777777" w:rsidR="004E5D56" w:rsidRDefault="004E5D56" w:rsidP="004E5D56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i/>
                <w:color w:val="000000"/>
                <w:sz w:val="20"/>
                <w:lang w:eastAsia="sk-SK"/>
              </w:rPr>
            </w:pPr>
            <w:r w:rsidRPr="001A38DD">
              <w:rPr>
                <w:rFonts w:ascii="Arial Narrow" w:eastAsia="Times New Roman" w:hAnsi="Arial Narrow" w:cs="Calibri"/>
                <w:b/>
                <w:bCs/>
                <w:i/>
                <w:color w:val="000000"/>
                <w:sz w:val="20"/>
                <w:lang w:eastAsia="sk-SK"/>
              </w:rPr>
              <w:t>Projekty typ 3</w:t>
            </w:r>
          </w:p>
          <w:p w14:paraId="692AB245" w14:textId="77777777" w:rsidR="000E509E" w:rsidRPr="001A38DD" w:rsidRDefault="000E509E" w:rsidP="004E5D56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i/>
                <w:color w:val="000000"/>
                <w:lang w:eastAsia="sk-SK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5F1C3" w14:textId="77777777" w:rsidR="004E5D56" w:rsidRPr="001A38DD" w:rsidRDefault="004E5D56" w:rsidP="004E5D5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lang w:eastAsia="sk-SK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188082" w14:textId="77777777" w:rsidR="004E5D56" w:rsidRPr="001A38DD" w:rsidRDefault="004E5D56" w:rsidP="004E5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06DDAF" w14:textId="77777777" w:rsidR="004E5D56" w:rsidRPr="001A38DD" w:rsidRDefault="004E5D56" w:rsidP="004E5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734FF9" w14:textId="77777777" w:rsidR="004E5D56" w:rsidRPr="001A38DD" w:rsidRDefault="004E5D56" w:rsidP="004E5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CFF5A5" w14:textId="77777777" w:rsidR="004E5D56" w:rsidRPr="001A38DD" w:rsidRDefault="004E5D56" w:rsidP="004E5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0FB440" w14:textId="77777777" w:rsidR="004E5D56" w:rsidRPr="001A38DD" w:rsidRDefault="004E5D56" w:rsidP="004E5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82D816" w14:textId="77777777" w:rsidR="004E5D56" w:rsidRPr="001A38DD" w:rsidRDefault="004E5D56" w:rsidP="004E5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A89FDB" w14:textId="77777777" w:rsidR="004E5D56" w:rsidRPr="001A38DD" w:rsidRDefault="004E5D56" w:rsidP="004E5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F25E5" w:rsidRPr="001A38DD" w14:paraId="1B85591C" w14:textId="77777777" w:rsidTr="00382AAE">
        <w:trPr>
          <w:trHeight w:val="715"/>
        </w:trPr>
        <w:tc>
          <w:tcPr>
            <w:tcW w:w="6811" w:type="dxa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3316E529" w14:textId="77777777" w:rsidR="005F25E5" w:rsidRPr="003349F1" w:rsidRDefault="005F25E5" w:rsidP="00FB16DC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i/>
                <w:color w:val="000000"/>
                <w:sz w:val="20"/>
                <w:szCs w:val="20"/>
                <w:lang w:eastAsia="sk-SK"/>
              </w:rPr>
            </w:pPr>
            <w:r w:rsidRPr="003349F1">
              <w:rPr>
                <w:rFonts w:ascii="Arial Narrow" w:eastAsia="Times New Roman" w:hAnsi="Arial Narrow" w:cs="Calibri"/>
                <w:b/>
                <w:i/>
                <w:color w:val="000000"/>
                <w:sz w:val="20"/>
                <w:szCs w:val="20"/>
                <w:lang w:eastAsia="sk-SK"/>
              </w:rPr>
              <w:t>Míľnik/cieľ</w:t>
            </w:r>
            <w:r w:rsidRPr="003349F1">
              <w:rPr>
                <w:rFonts w:ascii="Arial Narrow" w:eastAsia="Times New Roman" w:hAnsi="Arial Narrow" w:cs="Calibri"/>
                <w:i/>
                <w:color w:val="000000"/>
                <w:sz w:val="20"/>
                <w:szCs w:val="20"/>
                <w:lang w:eastAsia="sk-SK"/>
              </w:rPr>
              <w:t xml:space="preserve">: Rekonštruovaná kapacita OZE </w:t>
            </w:r>
          </w:p>
          <w:p w14:paraId="10622E3D" w14:textId="77777777" w:rsidR="005F25E5" w:rsidRPr="003349F1" w:rsidRDefault="005F25E5" w:rsidP="004E5D56">
            <w:pPr>
              <w:spacing w:after="0" w:line="240" w:lineRule="auto"/>
              <w:rPr>
                <w:rFonts w:ascii="Arial Narrow" w:eastAsia="Times New Roman" w:hAnsi="Arial Narrow" w:cs="Calibri"/>
                <w:i/>
                <w:color w:val="000000"/>
                <w:sz w:val="20"/>
                <w:szCs w:val="20"/>
                <w:lang w:eastAsia="sk-SK"/>
              </w:rPr>
            </w:pPr>
          </w:p>
          <w:p w14:paraId="2194938F" w14:textId="77777777" w:rsidR="005F25E5" w:rsidRPr="001A38DD" w:rsidRDefault="005F25E5" w:rsidP="004E5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3349F1">
              <w:rPr>
                <w:rFonts w:ascii="Arial Narrow" w:eastAsia="Times New Roman" w:hAnsi="Arial Narrow" w:cs="Calibri"/>
                <w:i/>
                <w:color w:val="000000"/>
                <w:sz w:val="20"/>
                <w:szCs w:val="20"/>
                <w:lang w:eastAsia="sk-SK"/>
              </w:rPr>
              <w:t>Bioplynové stanice – výroba elektrickej energie</w:t>
            </w: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ED8DAB" w14:textId="77777777" w:rsidR="005F25E5" w:rsidRPr="001A38DD" w:rsidRDefault="005F25E5" w:rsidP="004E5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60C638" w14:textId="77777777" w:rsidR="005F25E5" w:rsidRPr="001A38DD" w:rsidRDefault="005F25E5" w:rsidP="004E5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A117CD" w14:textId="77777777" w:rsidR="005F25E5" w:rsidRPr="001A38DD" w:rsidRDefault="005F25E5" w:rsidP="004E5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1AFBED" w14:textId="77777777" w:rsidR="005F25E5" w:rsidRPr="001A38DD" w:rsidRDefault="005F25E5" w:rsidP="004E5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3F6EAB" w14:textId="77777777" w:rsidR="005F25E5" w:rsidRPr="001A38DD" w:rsidRDefault="005F25E5" w:rsidP="004E5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E5D56" w:rsidRPr="001A38DD" w14:paraId="191044A4" w14:textId="77777777" w:rsidTr="00382AAE">
        <w:trPr>
          <w:trHeight w:val="78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65B8497B" w14:textId="77777777" w:rsidR="004E5D56" w:rsidRPr="001A38DD" w:rsidRDefault="004E5D56" w:rsidP="004E5D5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1A38DD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Poradové číslo riadku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69E7EA5E" w14:textId="77777777" w:rsidR="004E5D56" w:rsidRPr="001A38DD" w:rsidRDefault="004E5D56" w:rsidP="004E5D5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1A38DD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Miesto realizácie (kraj)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01170D91" w14:textId="77777777" w:rsidR="004E5D56" w:rsidRPr="001A38DD" w:rsidRDefault="004E5D56" w:rsidP="004E5D5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1A38DD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Investičné náklady na projekt</w:t>
            </w:r>
          </w:p>
        </w:tc>
        <w:tc>
          <w:tcPr>
            <w:tcW w:w="14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6C7018FD" w14:textId="77777777" w:rsidR="004E5D56" w:rsidRPr="001A38DD" w:rsidRDefault="004E5D56" w:rsidP="004E5D5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1A38DD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 xml:space="preserve"> Oprávnené náklady</w:t>
            </w:r>
          </w:p>
        </w:tc>
        <w:tc>
          <w:tcPr>
            <w:tcW w:w="14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237B8D49" w14:textId="77777777" w:rsidR="004E5D56" w:rsidRPr="001A38DD" w:rsidRDefault="004E5D56" w:rsidP="004E5D5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1A38DD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Nákladová efektívnosť projektu (EUR/MWh)</w:t>
            </w:r>
          </w:p>
        </w:tc>
        <w:tc>
          <w:tcPr>
            <w:tcW w:w="14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55E7F3C6" w14:textId="77777777" w:rsidR="004E5D56" w:rsidRPr="001A38DD" w:rsidRDefault="004E5D56" w:rsidP="004E5D5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1A38DD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Výška prostriedkov mechanizmu</w:t>
            </w:r>
          </w:p>
        </w:tc>
        <w:tc>
          <w:tcPr>
            <w:tcW w:w="14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3E7FCCFE" w14:textId="77777777" w:rsidR="004E5D56" w:rsidRPr="001A38DD" w:rsidRDefault="004E5D56" w:rsidP="004E5D5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proofErr w:type="spellStart"/>
            <w:r w:rsidRPr="001A38DD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Link</w:t>
            </w:r>
            <w:proofErr w:type="spellEnd"/>
            <w:r w:rsidRPr="001A38DD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 xml:space="preserve"> (odkaz) na zmluvu v CRZ</w:t>
            </w:r>
          </w:p>
        </w:tc>
        <w:tc>
          <w:tcPr>
            <w:tcW w:w="14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47E812DA" w14:textId="77777777" w:rsidR="004E5D56" w:rsidRPr="001A38DD" w:rsidRDefault="004E5D56" w:rsidP="004E5D5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1A38DD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Modernizovaný inštalovaný výkon zariadenia</w:t>
            </w:r>
          </w:p>
        </w:tc>
        <w:tc>
          <w:tcPr>
            <w:tcW w:w="14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2D280239" w14:textId="77777777" w:rsidR="004E5D56" w:rsidRPr="001A38DD" w:rsidRDefault="004E5D56" w:rsidP="004E5D5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1A38DD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Predĺženie životnosti zariadenia</w:t>
            </w:r>
          </w:p>
        </w:tc>
        <w:tc>
          <w:tcPr>
            <w:tcW w:w="232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72EA140E" w14:textId="77777777" w:rsidR="004E5D56" w:rsidRPr="001A38DD" w:rsidRDefault="004E5D56" w:rsidP="004E5D5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1A38DD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 xml:space="preserve">Protokol o funkčnej skúške </w:t>
            </w:r>
          </w:p>
        </w:tc>
      </w:tr>
      <w:tr w:rsidR="004E5D56" w:rsidRPr="001A38DD" w14:paraId="5861347D" w14:textId="77777777" w:rsidTr="00382AAE">
        <w:trPr>
          <w:trHeight w:val="30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25FC41" w14:textId="77777777" w:rsidR="004E5D56" w:rsidRPr="001A38DD" w:rsidRDefault="004E5D56" w:rsidP="004E5D5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1A38D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4B17B0" w14:textId="77777777" w:rsidR="004E5D56" w:rsidRPr="001A38DD" w:rsidRDefault="004E5D56" w:rsidP="004E5D5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1A38D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D89F1F" w14:textId="77777777" w:rsidR="004E5D56" w:rsidRPr="001A38DD" w:rsidRDefault="004E5D56" w:rsidP="004E5D5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1A38D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5D1631" w14:textId="77777777" w:rsidR="004E5D56" w:rsidRPr="001A38DD" w:rsidRDefault="004E5D56" w:rsidP="004E5D5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38DD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293CE7" w14:textId="77777777" w:rsidR="004E5D56" w:rsidRPr="001A38DD" w:rsidRDefault="004E5D56" w:rsidP="004E5D5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38DD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12415C" w14:textId="77777777" w:rsidR="004E5D56" w:rsidRPr="001A38DD" w:rsidRDefault="004E5D56" w:rsidP="004E5D5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38DD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623F49" w14:textId="77777777" w:rsidR="004E5D56" w:rsidRPr="001A38DD" w:rsidRDefault="004E5D56" w:rsidP="004E5D5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38DD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22BDB2" w14:textId="77777777" w:rsidR="004E5D56" w:rsidRPr="001A38DD" w:rsidRDefault="004E5D56" w:rsidP="004E5D5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38DD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417F9" w14:textId="77777777" w:rsidR="004E5D56" w:rsidRPr="001A38DD" w:rsidRDefault="004E5D56" w:rsidP="004E5D5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38DD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A8A224" w14:textId="77777777" w:rsidR="004E5D56" w:rsidRPr="001A38DD" w:rsidRDefault="004E5D56" w:rsidP="004E5D5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38DD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4E5D56" w:rsidRPr="001A38DD" w14:paraId="6D8198E1" w14:textId="77777777" w:rsidTr="00382AAE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279174" w14:textId="77777777" w:rsidR="004E5D56" w:rsidRPr="001A38DD" w:rsidRDefault="004E5D56" w:rsidP="004E5D5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1A38D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03D427" w14:textId="77777777" w:rsidR="004E5D56" w:rsidRPr="001A38DD" w:rsidRDefault="004E5D56" w:rsidP="004E5D5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1A38D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EE9ACF" w14:textId="77777777" w:rsidR="004E5D56" w:rsidRPr="001A38DD" w:rsidRDefault="004E5D56" w:rsidP="004E5D5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1A38D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B5CB57" w14:textId="77777777" w:rsidR="004E5D56" w:rsidRPr="001A38DD" w:rsidRDefault="004E5D56" w:rsidP="004E5D5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38DD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46C823" w14:textId="77777777" w:rsidR="004E5D56" w:rsidRPr="001A38DD" w:rsidRDefault="004E5D56" w:rsidP="004E5D5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38DD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8A02F" w14:textId="77777777" w:rsidR="004E5D56" w:rsidRPr="001A38DD" w:rsidRDefault="004E5D56" w:rsidP="004E5D5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38DD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A61121" w14:textId="77777777" w:rsidR="004E5D56" w:rsidRPr="001A38DD" w:rsidRDefault="004E5D56" w:rsidP="004E5D5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38DD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EBE199" w14:textId="77777777" w:rsidR="004E5D56" w:rsidRPr="001A38DD" w:rsidRDefault="004E5D56" w:rsidP="004E5D5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38DD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A96C8" w14:textId="77777777" w:rsidR="004E5D56" w:rsidRPr="001A38DD" w:rsidRDefault="004E5D56" w:rsidP="004E5D5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38DD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B73538" w14:textId="77777777" w:rsidR="004E5D56" w:rsidRPr="001A38DD" w:rsidRDefault="004E5D56" w:rsidP="004E5D5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38DD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4E5D56" w:rsidRPr="001A38DD" w14:paraId="73FE5EBB" w14:textId="77777777" w:rsidTr="00382AAE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D2F38A" w14:textId="77777777" w:rsidR="004E5D56" w:rsidRPr="001A38DD" w:rsidRDefault="004E5D56" w:rsidP="004E5D5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1A38D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D5BC16" w14:textId="77777777" w:rsidR="004E5D56" w:rsidRPr="001A38DD" w:rsidRDefault="004E5D56" w:rsidP="004E5D5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1A38D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9D98B7" w14:textId="77777777" w:rsidR="004E5D56" w:rsidRPr="001A38DD" w:rsidRDefault="004E5D56" w:rsidP="004E5D5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1A38D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F8A714" w14:textId="77777777" w:rsidR="004E5D56" w:rsidRPr="001A38DD" w:rsidRDefault="004E5D56" w:rsidP="004E5D5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38DD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2E9B2F" w14:textId="77777777" w:rsidR="004E5D56" w:rsidRPr="001A38DD" w:rsidRDefault="004E5D56" w:rsidP="004E5D5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38DD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429A5" w14:textId="77777777" w:rsidR="004E5D56" w:rsidRPr="001A38DD" w:rsidRDefault="004E5D56" w:rsidP="004E5D5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38DD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BE9B66" w14:textId="77777777" w:rsidR="004E5D56" w:rsidRPr="001A38DD" w:rsidRDefault="004E5D56" w:rsidP="004E5D5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38DD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5C66A8" w14:textId="77777777" w:rsidR="004E5D56" w:rsidRPr="001A38DD" w:rsidRDefault="004E5D56" w:rsidP="004E5D5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38DD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B0342" w14:textId="77777777" w:rsidR="004E5D56" w:rsidRPr="001A38DD" w:rsidRDefault="004E5D56" w:rsidP="004E5D5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38DD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18FF13" w14:textId="77777777" w:rsidR="004E5D56" w:rsidRPr="001A38DD" w:rsidRDefault="004E5D56" w:rsidP="004E5D5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38DD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4E5D56" w:rsidRPr="001A38DD" w14:paraId="5DBFC90A" w14:textId="77777777" w:rsidTr="00382AAE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851C2E" w14:textId="77777777" w:rsidR="004E5D56" w:rsidRPr="001A38DD" w:rsidRDefault="004E5D56" w:rsidP="004E5D5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1A38D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96C816" w14:textId="77777777" w:rsidR="004E5D56" w:rsidRPr="001A38DD" w:rsidRDefault="004E5D56" w:rsidP="004E5D5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1A38D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86B062" w14:textId="77777777" w:rsidR="004E5D56" w:rsidRPr="001A38DD" w:rsidRDefault="004E5D56" w:rsidP="004E5D5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1A38D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299462" w14:textId="77777777" w:rsidR="004E5D56" w:rsidRPr="001A38DD" w:rsidRDefault="004E5D56" w:rsidP="004E5D5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38DD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2E1759" w14:textId="77777777" w:rsidR="004E5D56" w:rsidRPr="001A38DD" w:rsidRDefault="004E5D56" w:rsidP="004E5D5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38DD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25718" w14:textId="77777777" w:rsidR="004E5D56" w:rsidRPr="001A38DD" w:rsidRDefault="004E5D56" w:rsidP="004E5D5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38DD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14228A" w14:textId="77777777" w:rsidR="004E5D56" w:rsidRPr="001A38DD" w:rsidRDefault="004E5D56" w:rsidP="004E5D5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38DD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DD47C" w14:textId="77777777" w:rsidR="004E5D56" w:rsidRPr="001A38DD" w:rsidRDefault="004E5D56" w:rsidP="004E5D5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38DD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4D7668" w14:textId="77777777" w:rsidR="004E5D56" w:rsidRPr="001A38DD" w:rsidRDefault="004E5D56" w:rsidP="004E5D5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38DD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C45A0F" w14:textId="77777777" w:rsidR="004E5D56" w:rsidRPr="001A38DD" w:rsidRDefault="004E5D56" w:rsidP="004E5D5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38DD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4E5D56" w:rsidRPr="001A38DD" w14:paraId="2242968D" w14:textId="77777777" w:rsidTr="00382AAE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906B70" w14:textId="77777777" w:rsidR="004E5D56" w:rsidRPr="001A38DD" w:rsidRDefault="004E5D56" w:rsidP="004E5D5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1A38D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766342" w14:textId="77777777" w:rsidR="004E5D56" w:rsidRPr="001A38DD" w:rsidRDefault="004E5D56" w:rsidP="004E5D5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1A38D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CA9DF7" w14:textId="77777777" w:rsidR="004E5D56" w:rsidRPr="001A38DD" w:rsidRDefault="004E5D56" w:rsidP="004E5D5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1A38D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1ACF0C" w14:textId="77777777" w:rsidR="004E5D56" w:rsidRPr="001A38DD" w:rsidRDefault="004E5D56" w:rsidP="004E5D5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38DD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85A951" w14:textId="77777777" w:rsidR="004E5D56" w:rsidRPr="001A38DD" w:rsidRDefault="004E5D56" w:rsidP="004E5D5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38DD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D7DD6" w14:textId="77777777" w:rsidR="004E5D56" w:rsidRPr="001A38DD" w:rsidRDefault="004E5D56" w:rsidP="004E5D5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38DD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916CDB" w14:textId="77777777" w:rsidR="004E5D56" w:rsidRPr="001A38DD" w:rsidRDefault="004E5D56" w:rsidP="004E5D5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38DD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9FFE5" w14:textId="77777777" w:rsidR="004E5D56" w:rsidRPr="001A38DD" w:rsidRDefault="004E5D56" w:rsidP="004E5D5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38DD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AFB96" w14:textId="77777777" w:rsidR="004E5D56" w:rsidRPr="001A38DD" w:rsidRDefault="004E5D56" w:rsidP="004E5D5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38DD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828C05" w14:textId="77777777" w:rsidR="004E5D56" w:rsidRPr="001A38DD" w:rsidRDefault="004E5D56" w:rsidP="004E5D5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38DD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4E5D56" w:rsidRPr="001A38DD" w14:paraId="0636AB56" w14:textId="77777777" w:rsidTr="00382AAE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9666ED" w14:textId="77777777" w:rsidR="004E5D56" w:rsidRPr="001A38DD" w:rsidRDefault="004E5D56" w:rsidP="004E5D5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1A38D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F78BC7" w14:textId="77777777" w:rsidR="004E5D56" w:rsidRPr="001A38DD" w:rsidRDefault="004E5D56" w:rsidP="004E5D5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1A38D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BA50E5" w14:textId="77777777" w:rsidR="004E5D56" w:rsidRPr="001A38DD" w:rsidRDefault="004E5D56" w:rsidP="004E5D5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1A38D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BE47EA" w14:textId="77777777" w:rsidR="004E5D56" w:rsidRPr="001A38DD" w:rsidRDefault="004E5D56" w:rsidP="004E5D5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38DD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D9DD69" w14:textId="77777777" w:rsidR="004E5D56" w:rsidRPr="001A38DD" w:rsidRDefault="004E5D56" w:rsidP="004E5D5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38DD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FD34C" w14:textId="77777777" w:rsidR="004E5D56" w:rsidRPr="001A38DD" w:rsidRDefault="004E5D56" w:rsidP="004E5D5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38DD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29CF66" w14:textId="77777777" w:rsidR="004E5D56" w:rsidRPr="001A38DD" w:rsidRDefault="004E5D56" w:rsidP="004E5D5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38DD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0625CC" w14:textId="77777777" w:rsidR="004E5D56" w:rsidRPr="001A38DD" w:rsidRDefault="004E5D56" w:rsidP="004E5D5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38DD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E4ADE4" w14:textId="77777777" w:rsidR="004E5D56" w:rsidRPr="001A38DD" w:rsidRDefault="004E5D56" w:rsidP="004E5D5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38DD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EFF92A" w14:textId="77777777" w:rsidR="004E5D56" w:rsidRPr="001A38DD" w:rsidRDefault="004E5D56" w:rsidP="004E5D5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A38DD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</w:tbl>
    <w:p w14:paraId="7A57A515" w14:textId="77777777" w:rsidR="005941AD" w:rsidRDefault="005941AD" w:rsidP="005941AD"/>
    <w:p w14:paraId="0F65023B" w14:textId="77777777" w:rsidR="005941AD" w:rsidRDefault="005941AD">
      <w:pPr>
        <w:rPr>
          <w:rFonts w:ascii="Arial Narrow" w:hAnsi="Arial Narrow" w:cs="Arial"/>
        </w:rPr>
      </w:pPr>
      <w:r>
        <w:rPr>
          <w:rFonts w:ascii="Arial Narrow" w:hAnsi="Arial Narrow" w:cs="Arial"/>
        </w:rPr>
        <w:br w:type="page"/>
      </w:r>
    </w:p>
    <w:tbl>
      <w:tblPr>
        <w:tblW w:w="1488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3"/>
        <w:gridCol w:w="1510"/>
        <w:gridCol w:w="1436"/>
        <w:gridCol w:w="1436"/>
        <w:gridCol w:w="1436"/>
        <w:gridCol w:w="1436"/>
        <w:gridCol w:w="1436"/>
        <w:gridCol w:w="1436"/>
        <w:gridCol w:w="1436"/>
        <w:gridCol w:w="2329"/>
      </w:tblGrid>
      <w:tr w:rsidR="005941AD" w:rsidRPr="00842592" w14:paraId="5F91EDFF" w14:textId="77777777" w:rsidTr="00E45A73">
        <w:trPr>
          <w:trHeight w:val="421"/>
        </w:trPr>
        <w:tc>
          <w:tcPr>
            <w:tcW w:w="1488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1133E9E" w14:textId="36CF9470" w:rsidR="005941AD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lastRenderedPageBreak/>
              <w:t>Komponent 1: Obnoviteľné zdroje energie a energetická infraštruktúra</w:t>
            </w:r>
          </w:p>
          <w:p w14:paraId="547E57FD" w14:textId="77777777" w:rsidR="00DF7F6B" w:rsidRDefault="00DF7F6B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  <w:p w14:paraId="4A55FB2E" w14:textId="77777777" w:rsidR="00FD678E" w:rsidRPr="00842592" w:rsidRDefault="00FD678E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</w:tc>
      </w:tr>
      <w:tr w:rsidR="005941AD" w:rsidRPr="00842592" w14:paraId="656A67DE" w14:textId="77777777" w:rsidTr="00E45A73">
        <w:trPr>
          <w:trHeight w:val="315"/>
        </w:trPr>
        <w:tc>
          <w:tcPr>
            <w:tcW w:w="1488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C644B1D" w14:textId="77777777" w:rsidR="005941AD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t>Investícia 3: Zvýšenie flexibility elektroenergetických sústav pre vyššiu integráciu OZE</w:t>
            </w:r>
          </w:p>
          <w:p w14:paraId="2EA2A4ED" w14:textId="77777777" w:rsidR="005941AD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  <w:p w14:paraId="309DE8A6" w14:textId="77777777" w:rsidR="004B6E81" w:rsidRDefault="004B6E81" w:rsidP="004B6E8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  <w:t>Cieľová hodnota: 68</w:t>
            </w:r>
          </w:p>
          <w:p w14:paraId="34F2E5E6" w14:textId="77777777" w:rsidR="004B6E81" w:rsidRPr="00842592" w:rsidRDefault="004B6E81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</w:tc>
      </w:tr>
      <w:tr w:rsidR="005941AD" w:rsidRPr="00842592" w14:paraId="653DE8A2" w14:textId="77777777" w:rsidTr="00E45A73">
        <w:trPr>
          <w:trHeight w:val="330"/>
        </w:trPr>
        <w:tc>
          <w:tcPr>
            <w:tcW w:w="25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1F9C25" w14:textId="77777777" w:rsidR="005941AD" w:rsidRDefault="005941AD" w:rsidP="004B6E81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i/>
                <w:color w:val="000000"/>
                <w:sz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b/>
                <w:bCs/>
                <w:i/>
                <w:color w:val="000000"/>
                <w:sz w:val="20"/>
                <w:lang w:eastAsia="sk-SK"/>
              </w:rPr>
              <w:t>Projekty typ 1</w:t>
            </w:r>
          </w:p>
          <w:p w14:paraId="5DB611E1" w14:textId="77777777" w:rsidR="000E509E" w:rsidRPr="00842592" w:rsidRDefault="000E509E" w:rsidP="004B6E81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i/>
                <w:color w:val="000000"/>
                <w:lang w:eastAsia="sk-SK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D8C7CC" w14:textId="77777777" w:rsidR="005941AD" w:rsidRPr="00842592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lang w:eastAsia="sk-SK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759589" w14:textId="77777777" w:rsidR="005941AD" w:rsidRPr="00842592" w:rsidRDefault="005941AD" w:rsidP="00EE09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F653A1" w14:textId="77777777" w:rsidR="005941AD" w:rsidRPr="00842592" w:rsidRDefault="005941AD" w:rsidP="00EE09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F31D6F" w14:textId="77777777" w:rsidR="005941AD" w:rsidRPr="00842592" w:rsidRDefault="005941AD" w:rsidP="00EE09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BCEBEA" w14:textId="77777777" w:rsidR="005941AD" w:rsidRPr="00842592" w:rsidRDefault="005941AD" w:rsidP="00EE09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B33982" w14:textId="77777777" w:rsidR="005941AD" w:rsidRPr="00842592" w:rsidRDefault="005941AD" w:rsidP="00EE09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B237B3" w14:textId="77777777" w:rsidR="005941AD" w:rsidRPr="00842592" w:rsidRDefault="005941AD" w:rsidP="00EE09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0F9116" w14:textId="77777777" w:rsidR="005941AD" w:rsidRPr="00842592" w:rsidRDefault="005941AD" w:rsidP="00EE09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F25E5" w:rsidRPr="00842592" w14:paraId="654348D2" w14:textId="77777777" w:rsidTr="00E45A73">
        <w:trPr>
          <w:trHeight w:val="825"/>
        </w:trPr>
        <w:tc>
          <w:tcPr>
            <w:tcW w:w="6811" w:type="dxa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3128192" w14:textId="77777777" w:rsidR="005F25E5" w:rsidRPr="003349F1" w:rsidRDefault="005F25E5" w:rsidP="00FB16DC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i/>
                <w:color w:val="000000"/>
                <w:sz w:val="20"/>
                <w:szCs w:val="20"/>
                <w:lang w:eastAsia="sk-SK"/>
              </w:rPr>
            </w:pPr>
            <w:r w:rsidRPr="003349F1">
              <w:rPr>
                <w:rFonts w:ascii="Arial Narrow" w:eastAsia="Times New Roman" w:hAnsi="Arial Narrow" w:cs="Calibri"/>
                <w:b/>
                <w:i/>
                <w:color w:val="000000"/>
                <w:sz w:val="20"/>
                <w:szCs w:val="20"/>
                <w:lang w:eastAsia="sk-SK"/>
              </w:rPr>
              <w:t>Míľnik/cieľ</w:t>
            </w:r>
            <w:r w:rsidRPr="003349F1">
              <w:rPr>
                <w:rFonts w:ascii="Arial Narrow" w:eastAsia="Times New Roman" w:hAnsi="Arial Narrow" w:cs="Calibri"/>
                <w:i/>
                <w:color w:val="000000"/>
                <w:sz w:val="20"/>
                <w:szCs w:val="20"/>
                <w:lang w:eastAsia="sk-SK"/>
              </w:rPr>
              <w:t xml:space="preserve">: Kumulatívne zvýšenie výkonu zariadení zvyšujúcich flexibilitu energetických sústav </w:t>
            </w:r>
          </w:p>
          <w:p w14:paraId="48017509" w14:textId="77777777" w:rsidR="005F25E5" w:rsidRPr="003349F1" w:rsidRDefault="005F25E5" w:rsidP="00EE0901">
            <w:pPr>
              <w:spacing w:after="0" w:line="240" w:lineRule="auto"/>
              <w:rPr>
                <w:rFonts w:ascii="Arial Narrow" w:eastAsia="Times New Roman" w:hAnsi="Arial Narrow" w:cs="Calibri"/>
                <w:i/>
                <w:color w:val="000000"/>
                <w:sz w:val="20"/>
                <w:szCs w:val="20"/>
                <w:lang w:eastAsia="sk-SK"/>
              </w:rPr>
            </w:pPr>
          </w:p>
          <w:p w14:paraId="7AF3C08B" w14:textId="77777777" w:rsidR="005F25E5" w:rsidRPr="00842592" w:rsidRDefault="005F25E5" w:rsidP="00EE09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3349F1">
              <w:rPr>
                <w:rFonts w:ascii="Arial Narrow" w:eastAsia="Times New Roman" w:hAnsi="Arial Narrow" w:cs="Calibri"/>
                <w:i/>
                <w:color w:val="000000"/>
                <w:sz w:val="20"/>
                <w:szCs w:val="20"/>
                <w:lang w:eastAsia="sk-SK"/>
              </w:rPr>
              <w:t>Batériové úložiská (BTM)</w:t>
            </w: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2E925F" w14:textId="77777777" w:rsidR="005F25E5" w:rsidRPr="00842592" w:rsidRDefault="005F25E5" w:rsidP="00EE09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B24CB6" w14:textId="77777777" w:rsidR="005F25E5" w:rsidRPr="00842592" w:rsidRDefault="005F25E5" w:rsidP="00EE09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35A1E3" w14:textId="77777777" w:rsidR="005F25E5" w:rsidRPr="00842592" w:rsidRDefault="005F25E5" w:rsidP="00EE09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9024AF" w14:textId="77777777" w:rsidR="005F25E5" w:rsidRPr="00842592" w:rsidRDefault="005F25E5" w:rsidP="00EE09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DC0F4A" w14:textId="77777777" w:rsidR="005F25E5" w:rsidRPr="00842592" w:rsidRDefault="005F25E5" w:rsidP="00EE09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941AD" w:rsidRPr="00842592" w14:paraId="095E4C1E" w14:textId="77777777" w:rsidTr="00E45A73">
        <w:trPr>
          <w:trHeight w:val="78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614D904E" w14:textId="77777777" w:rsidR="005941AD" w:rsidRPr="00842592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Poradové číslo riadku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77A5EF60" w14:textId="77777777" w:rsidR="005941AD" w:rsidRPr="00842592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Miesto realizácie (kraj)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33DD3D6C" w14:textId="77777777" w:rsidR="005941AD" w:rsidRPr="00842592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Investičné náklady na projekt</w:t>
            </w:r>
          </w:p>
        </w:tc>
        <w:tc>
          <w:tcPr>
            <w:tcW w:w="14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498A2257" w14:textId="77777777" w:rsidR="005941AD" w:rsidRPr="00842592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 xml:space="preserve"> Oprávnené náklady</w:t>
            </w:r>
          </w:p>
        </w:tc>
        <w:tc>
          <w:tcPr>
            <w:tcW w:w="14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53542FBB" w14:textId="77777777" w:rsidR="005941AD" w:rsidRPr="00842592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Nákladová efektívnosť projektu (EUR/MWh)</w:t>
            </w:r>
          </w:p>
        </w:tc>
        <w:tc>
          <w:tcPr>
            <w:tcW w:w="14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5FB807C0" w14:textId="77777777" w:rsidR="005941AD" w:rsidRPr="00842592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Výška prostriedkov mechanizmu</w:t>
            </w:r>
          </w:p>
        </w:tc>
        <w:tc>
          <w:tcPr>
            <w:tcW w:w="14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320E4364" w14:textId="77777777" w:rsidR="005941AD" w:rsidRPr="00842592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proofErr w:type="spellStart"/>
            <w:r w:rsidRPr="00842592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Link</w:t>
            </w:r>
            <w:proofErr w:type="spellEnd"/>
            <w:r w:rsidRPr="00842592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 xml:space="preserve"> (odkaz) na zmluvu v CRZ</w:t>
            </w:r>
          </w:p>
        </w:tc>
        <w:tc>
          <w:tcPr>
            <w:tcW w:w="14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683C29B8" w14:textId="77777777" w:rsidR="005941AD" w:rsidRPr="00842592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 xml:space="preserve">Inštalovaný výkon zariadenia </w:t>
            </w:r>
          </w:p>
        </w:tc>
        <w:tc>
          <w:tcPr>
            <w:tcW w:w="14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6719623D" w14:textId="77777777" w:rsidR="005941AD" w:rsidRPr="00842592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Kapacita zariadenia (MWh)</w:t>
            </w:r>
          </w:p>
        </w:tc>
        <w:tc>
          <w:tcPr>
            <w:tcW w:w="232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53DABBAA" w14:textId="77777777" w:rsidR="005941AD" w:rsidRPr="00842592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Kolaudačné rozhodnutie alebo protokol o funkčnej skúške</w:t>
            </w:r>
          </w:p>
        </w:tc>
      </w:tr>
      <w:tr w:rsidR="005941AD" w:rsidRPr="00842592" w14:paraId="4F8B2560" w14:textId="77777777" w:rsidTr="00E45A73">
        <w:trPr>
          <w:trHeight w:val="30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9AC8D5" w14:textId="77777777" w:rsidR="005941AD" w:rsidRPr="00842592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17541E" w14:textId="77777777" w:rsidR="005941AD" w:rsidRPr="00842592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02DA57" w14:textId="77777777" w:rsidR="005941AD" w:rsidRPr="00842592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7F1FF8" w14:textId="77777777" w:rsidR="005941AD" w:rsidRPr="00842592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FA65E1" w14:textId="77777777" w:rsidR="005941AD" w:rsidRPr="00842592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233B15" w14:textId="77777777" w:rsidR="005941AD" w:rsidRPr="00842592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9E865F" w14:textId="77777777" w:rsidR="005941AD" w:rsidRPr="00842592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5BA02" w14:textId="77777777" w:rsidR="005941AD" w:rsidRPr="00842592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DD437" w14:textId="77777777" w:rsidR="005941AD" w:rsidRPr="00842592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314A1" w14:textId="77777777" w:rsidR="005941AD" w:rsidRPr="00842592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5941AD" w:rsidRPr="00842592" w14:paraId="2287CAD8" w14:textId="77777777" w:rsidTr="00E45A73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25B941" w14:textId="77777777" w:rsidR="005941AD" w:rsidRPr="00842592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40C33C" w14:textId="77777777" w:rsidR="005941AD" w:rsidRPr="00842592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8EBFB9" w14:textId="77777777" w:rsidR="005941AD" w:rsidRPr="00842592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5DD766" w14:textId="77777777" w:rsidR="005941AD" w:rsidRPr="00842592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1D50ED" w14:textId="77777777" w:rsidR="005941AD" w:rsidRPr="00842592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66B04" w14:textId="77777777" w:rsidR="005941AD" w:rsidRPr="00842592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3446E7" w14:textId="77777777" w:rsidR="005941AD" w:rsidRPr="00842592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0EC94" w14:textId="77777777" w:rsidR="005941AD" w:rsidRPr="00842592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0A962" w14:textId="77777777" w:rsidR="005941AD" w:rsidRPr="00842592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ED03F" w14:textId="77777777" w:rsidR="005941AD" w:rsidRPr="00842592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5941AD" w:rsidRPr="00842592" w14:paraId="5E8546F9" w14:textId="77777777" w:rsidTr="00E45A73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7D7EA9" w14:textId="77777777" w:rsidR="005941AD" w:rsidRPr="00842592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70EA18" w14:textId="77777777" w:rsidR="005941AD" w:rsidRPr="00842592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D1663F" w14:textId="77777777" w:rsidR="005941AD" w:rsidRPr="00842592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4C5C53" w14:textId="77777777" w:rsidR="005941AD" w:rsidRPr="00842592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7EA30A" w14:textId="77777777" w:rsidR="005941AD" w:rsidRPr="00842592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163AA" w14:textId="77777777" w:rsidR="005941AD" w:rsidRPr="00842592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9950F8" w14:textId="77777777" w:rsidR="005941AD" w:rsidRPr="00842592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3F643" w14:textId="77777777" w:rsidR="005941AD" w:rsidRPr="00842592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B3CB5" w14:textId="77777777" w:rsidR="005941AD" w:rsidRPr="00842592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E4D9D3" w14:textId="77777777" w:rsidR="005941AD" w:rsidRPr="00842592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5941AD" w:rsidRPr="00842592" w14:paraId="075D60DF" w14:textId="77777777" w:rsidTr="00E45A73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0097B3" w14:textId="77777777" w:rsidR="005941AD" w:rsidRPr="00842592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C86E51" w14:textId="77777777" w:rsidR="005941AD" w:rsidRPr="00842592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3CED6B" w14:textId="77777777" w:rsidR="005941AD" w:rsidRPr="00842592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6D1376" w14:textId="77777777" w:rsidR="005941AD" w:rsidRPr="00842592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907DCB" w14:textId="77777777" w:rsidR="005941AD" w:rsidRPr="00842592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6AC31" w14:textId="77777777" w:rsidR="005941AD" w:rsidRPr="00842592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78864E" w14:textId="77777777" w:rsidR="005941AD" w:rsidRPr="00842592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C52226" w14:textId="77777777" w:rsidR="005941AD" w:rsidRPr="00842592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BBCE0A" w14:textId="77777777" w:rsidR="005941AD" w:rsidRPr="00842592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C4559" w14:textId="77777777" w:rsidR="005941AD" w:rsidRPr="00842592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5941AD" w:rsidRPr="00842592" w14:paraId="0938E057" w14:textId="77777777" w:rsidTr="00E45A73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59F01A" w14:textId="77777777" w:rsidR="005941AD" w:rsidRPr="00842592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5CEBEA" w14:textId="77777777" w:rsidR="005941AD" w:rsidRPr="00842592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D33B02" w14:textId="77777777" w:rsidR="005941AD" w:rsidRPr="00842592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8BB51B" w14:textId="77777777" w:rsidR="005941AD" w:rsidRPr="00842592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AFD6E7" w14:textId="77777777" w:rsidR="005941AD" w:rsidRPr="00842592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42CC5" w14:textId="77777777" w:rsidR="005941AD" w:rsidRPr="00842592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C634AB" w14:textId="77777777" w:rsidR="005941AD" w:rsidRPr="00842592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DF5952" w14:textId="77777777" w:rsidR="005941AD" w:rsidRPr="00842592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72400F" w14:textId="77777777" w:rsidR="005941AD" w:rsidRPr="00842592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04BCE" w14:textId="77777777" w:rsidR="005941AD" w:rsidRPr="00842592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5941AD" w:rsidRPr="00842592" w14:paraId="20E247DD" w14:textId="77777777" w:rsidTr="00E45A73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0311CD" w14:textId="77777777" w:rsidR="005941AD" w:rsidRPr="00842592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CEE3C4" w14:textId="77777777" w:rsidR="005941AD" w:rsidRPr="00842592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04A2C9" w14:textId="77777777" w:rsidR="005941AD" w:rsidRPr="00842592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E59E90" w14:textId="77777777" w:rsidR="005941AD" w:rsidRPr="00842592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00ADDE" w14:textId="77777777" w:rsidR="005941AD" w:rsidRPr="00842592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AE6EB" w14:textId="77777777" w:rsidR="005941AD" w:rsidRPr="00842592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19A8B1" w14:textId="77777777" w:rsidR="005941AD" w:rsidRPr="00842592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94BE4" w14:textId="77777777" w:rsidR="005941AD" w:rsidRPr="00842592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14F81" w14:textId="77777777" w:rsidR="005941AD" w:rsidRPr="00842592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3F45D" w14:textId="77777777" w:rsidR="005941AD" w:rsidRPr="00842592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</w:tbl>
    <w:p w14:paraId="23EBA5FB" w14:textId="77777777" w:rsidR="005941AD" w:rsidRDefault="005941AD" w:rsidP="005941AD">
      <w:r>
        <w:br w:type="page"/>
      </w:r>
    </w:p>
    <w:tbl>
      <w:tblPr>
        <w:tblW w:w="1488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3"/>
        <w:gridCol w:w="1510"/>
        <w:gridCol w:w="1436"/>
        <w:gridCol w:w="1436"/>
        <w:gridCol w:w="1436"/>
        <w:gridCol w:w="1436"/>
        <w:gridCol w:w="1436"/>
        <w:gridCol w:w="1436"/>
        <w:gridCol w:w="1922"/>
        <w:gridCol w:w="1843"/>
      </w:tblGrid>
      <w:tr w:rsidR="00EE0901" w:rsidRPr="00842592" w14:paraId="3CE07988" w14:textId="77777777" w:rsidTr="00E45A73">
        <w:trPr>
          <w:trHeight w:val="563"/>
        </w:trPr>
        <w:tc>
          <w:tcPr>
            <w:tcW w:w="1488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24B469B" w14:textId="77777777" w:rsidR="00EE0901" w:rsidRPr="00842592" w:rsidRDefault="00EE0901" w:rsidP="00EE0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lastRenderedPageBreak/>
              <w:t>Komponent 1: Obnoviteľné zdroje energie a energetická infraštruktúra</w:t>
            </w:r>
          </w:p>
        </w:tc>
      </w:tr>
      <w:tr w:rsidR="00EE0901" w:rsidRPr="00842592" w14:paraId="157B1A4A" w14:textId="77777777" w:rsidTr="00E45A73">
        <w:trPr>
          <w:trHeight w:val="330"/>
        </w:trPr>
        <w:tc>
          <w:tcPr>
            <w:tcW w:w="1488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AA32C5A" w14:textId="77777777" w:rsidR="00C707CC" w:rsidRDefault="00C707CC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  <w:p w14:paraId="30E93949" w14:textId="77777777" w:rsidR="00EE0901" w:rsidRDefault="00EE0901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t>Investícia 3: Zvýšenie flexibility elektroenergetických sústav pre vyššiu integráciu OZE</w:t>
            </w:r>
          </w:p>
          <w:p w14:paraId="7E476F05" w14:textId="77777777" w:rsidR="00EE0901" w:rsidRPr="00842592" w:rsidRDefault="00EE0901" w:rsidP="00EE0901">
            <w:pPr>
              <w:tabs>
                <w:tab w:val="left" w:pos="65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941AD" w:rsidRPr="00842592" w14:paraId="72EBB1D8" w14:textId="77777777" w:rsidTr="00E45A73">
        <w:trPr>
          <w:trHeight w:val="330"/>
        </w:trPr>
        <w:tc>
          <w:tcPr>
            <w:tcW w:w="25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C4BF2" w14:textId="77777777" w:rsidR="005941AD" w:rsidRDefault="005941AD" w:rsidP="00856105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i/>
                <w:color w:val="000000"/>
                <w:sz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b/>
                <w:bCs/>
                <w:i/>
                <w:color w:val="000000"/>
                <w:sz w:val="20"/>
                <w:lang w:eastAsia="sk-SK"/>
              </w:rPr>
              <w:t>Projekty typ 2</w:t>
            </w:r>
          </w:p>
          <w:p w14:paraId="22EA4C32" w14:textId="77777777" w:rsidR="000E509E" w:rsidRPr="00842592" w:rsidRDefault="000E509E" w:rsidP="00856105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i/>
                <w:color w:val="000000"/>
                <w:lang w:eastAsia="sk-SK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79E65F" w14:textId="77777777" w:rsidR="005941AD" w:rsidRPr="00842592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lang w:eastAsia="sk-SK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877393" w14:textId="77777777" w:rsidR="005941AD" w:rsidRPr="00842592" w:rsidRDefault="005941AD" w:rsidP="00EE09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69968F" w14:textId="77777777" w:rsidR="005941AD" w:rsidRPr="00842592" w:rsidRDefault="005941AD" w:rsidP="00EE09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C1C2B7" w14:textId="77777777" w:rsidR="005941AD" w:rsidRPr="00842592" w:rsidRDefault="005941AD" w:rsidP="00EE09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57CD5B" w14:textId="77777777" w:rsidR="005941AD" w:rsidRPr="00842592" w:rsidRDefault="005941AD" w:rsidP="00EE09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6E04F5" w14:textId="77777777" w:rsidR="005941AD" w:rsidRPr="00842592" w:rsidRDefault="005941AD" w:rsidP="00EE09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C1103C" w14:textId="77777777" w:rsidR="005941AD" w:rsidRPr="00842592" w:rsidRDefault="005941AD" w:rsidP="00EE09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98907C" w14:textId="77777777" w:rsidR="005941AD" w:rsidRPr="00842592" w:rsidRDefault="005941AD" w:rsidP="00EE09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F25E5" w:rsidRPr="00842592" w14:paraId="54CE2E2A" w14:textId="77777777" w:rsidTr="00E45A73">
        <w:trPr>
          <w:trHeight w:val="915"/>
        </w:trPr>
        <w:tc>
          <w:tcPr>
            <w:tcW w:w="6811" w:type="dxa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712B2A3" w14:textId="77777777" w:rsidR="005F25E5" w:rsidRPr="003349F1" w:rsidRDefault="005F25E5" w:rsidP="00FB16DC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i/>
                <w:color w:val="000000"/>
                <w:sz w:val="20"/>
                <w:szCs w:val="20"/>
                <w:lang w:eastAsia="sk-SK"/>
              </w:rPr>
            </w:pPr>
            <w:r w:rsidRPr="003349F1">
              <w:rPr>
                <w:rFonts w:ascii="Arial Narrow" w:eastAsia="Times New Roman" w:hAnsi="Arial Narrow" w:cs="Calibri"/>
                <w:b/>
                <w:i/>
                <w:color w:val="000000"/>
                <w:sz w:val="20"/>
                <w:szCs w:val="20"/>
                <w:lang w:eastAsia="sk-SK"/>
              </w:rPr>
              <w:t>Míľnik/cieľ</w:t>
            </w:r>
            <w:r w:rsidRPr="003349F1">
              <w:rPr>
                <w:rFonts w:ascii="Arial Narrow" w:eastAsia="Times New Roman" w:hAnsi="Arial Narrow" w:cs="Calibri"/>
                <w:i/>
                <w:color w:val="000000"/>
                <w:sz w:val="20"/>
                <w:szCs w:val="20"/>
                <w:lang w:eastAsia="sk-SK"/>
              </w:rPr>
              <w:t xml:space="preserve">: Kumulatívne zvýšenie výkonu zariadení zvyšujúcich flexibilitu energetických sústav </w:t>
            </w:r>
          </w:p>
          <w:p w14:paraId="035C0B22" w14:textId="77777777" w:rsidR="005F25E5" w:rsidRPr="003349F1" w:rsidRDefault="005F25E5" w:rsidP="00EE0901">
            <w:pPr>
              <w:spacing w:after="0" w:line="240" w:lineRule="auto"/>
              <w:rPr>
                <w:rFonts w:ascii="Arial Narrow" w:eastAsia="Times New Roman" w:hAnsi="Arial Narrow" w:cs="Calibri"/>
                <w:i/>
                <w:color w:val="000000"/>
                <w:sz w:val="20"/>
                <w:szCs w:val="20"/>
                <w:lang w:eastAsia="sk-SK"/>
              </w:rPr>
            </w:pPr>
          </w:p>
          <w:p w14:paraId="7D23CAC0" w14:textId="77777777" w:rsidR="005F25E5" w:rsidRPr="00842592" w:rsidRDefault="005F25E5" w:rsidP="00EE09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3349F1">
              <w:rPr>
                <w:rFonts w:ascii="Arial Narrow" w:eastAsia="Times New Roman" w:hAnsi="Arial Narrow" w:cs="Calibri"/>
                <w:i/>
                <w:color w:val="000000"/>
                <w:sz w:val="20"/>
                <w:szCs w:val="20"/>
                <w:lang w:eastAsia="sk-SK"/>
              </w:rPr>
              <w:t>Batériové úložiská – samostatne stojace</w:t>
            </w: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2618D1" w14:textId="77777777" w:rsidR="005F25E5" w:rsidRPr="00842592" w:rsidRDefault="005F25E5" w:rsidP="00EE09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92E784" w14:textId="77777777" w:rsidR="005F25E5" w:rsidRPr="00842592" w:rsidRDefault="005F25E5" w:rsidP="00EE09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C86168" w14:textId="77777777" w:rsidR="005F25E5" w:rsidRPr="00842592" w:rsidRDefault="005F25E5" w:rsidP="00EE09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4DC44C" w14:textId="77777777" w:rsidR="005F25E5" w:rsidRPr="00842592" w:rsidRDefault="005F25E5" w:rsidP="00EE09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707890" w14:textId="77777777" w:rsidR="005F25E5" w:rsidRPr="00842592" w:rsidRDefault="005F25E5" w:rsidP="00EE09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941AD" w:rsidRPr="00842592" w14:paraId="59D2A46A" w14:textId="77777777" w:rsidTr="00E45A73">
        <w:trPr>
          <w:trHeight w:val="78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04CDD2DC" w14:textId="77777777" w:rsidR="005941AD" w:rsidRPr="00842592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Poradové číslo riadku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671EEDFA" w14:textId="77777777" w:rsidR="005941AD" w:rsidRPr="00842592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Miesto realizácie (kraj)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289C8888" w14:textId="77777777" w:rsidR="005941AD" w:rsidRPr="00842592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Investičné náklady na projekt</w:t>
            </w:r>
          </w:p>
        </w:tc>
        <w:tc>
          <w:tcPr>
            <w:tcW w:w="14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182E94C9" w14:textId="77777777" w:rsidR="005941AD" w:rsidRPr="00842592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 xml:space="preserve"> Oprávnené náklady</w:t>
            </w:r>
          </w:p>
        </w:tc>
        <w:tc>
          <w:tcPr>
            <w:tcW w:w="14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4E0EB285" w14:textId="77777777" w:rsidR="005941AD" w:rsidRPr="00842592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Nákladová efektívnosť projektu (EUR/MWh)</w:t>
            </w:r>
          </w:p>
        </w:tc>
        <w:tc>
          <w:tcPr>
            <w:tcW w:w="14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24E36771" w14:textId="77777777" w:rsidR="005941AD" w:rsidRPr="00842592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Výška prostriedkov mechanizmu</w:t>
            </w:r>
          </w:p>
        </w:tc>
        <w:tc>
          <w:tcPr>
            <w:tcW w:w="14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43042CB2" w14:textId="77777777" w:rsidR="005941AD" w:rsidRPr="00842592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proofErr w:type="spellStart"/>
            <w:r w:rsidRPr="00842592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Link</w:t>
            </w:r>
            <w:proofErr w:type="spellEnd"/>
            <w:r w:rsidRPr="00842592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 xml:space="preserve"> (odkaz) na zmluvu v CRZ</w:t>
            </w:r>
          </w:p>
        </w:tc>
        <w:tc>
          <w:tcPr>
            <w:tcW w:w="14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12338FEB" w14:textId="77777777" w:rsidR="005941AD" w:rsidRPr="00842592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Inštalovaný výkon zariadenia</w:t>
            </w:r>
          </w:p>
        </w:tc>
        <w:tc>
          <w:tcPr>
            <w:tcW w:w="19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5F24E962" w14:textId="77777777" w:rsidR="005941AD" w:rsidRPr="00842592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Kapacita zariadenia (MWh)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261A4B97" w14:textId="77777777" w:rsidR="005941AD" w:rsidRPr="00842592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Kolaudačné rozhodnutie alebo protokol o funkčnej skúške</w:t>
            </w:r>
          </w:p>
        </w:tc>
      </w:tr>
      <w:tr w:rsidR="005941AD" w:rsidRPr="00842592" w14:paraId="7198D9E6" w14:textId="77777777" w:rsidTr="00E45A73">
        <w:trPr>
          <w:trHeight w:val="30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FA5812" w14:textId="77777777" w:rsidR="005941AD" w:rsidRPr="00842592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114AB0" w14:textId="77777777" w:rsidR="005941AD" w:rsidRPr="00842592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6AF27D" w14:textId="77777777" w:rsidR="005941AD" w:rsidRPr="00842592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E5A5BA" w14:textId="77777777" w:rsidR="005941AD" w:rsidRPr="00842592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1399A0" w14:textId="77777777" w:rsidR="005941AD" w:rsidRPr="00842592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96CCA" w14:textId="77777777" w:rsidR="005941AD" w:rsidRPr="00842592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CF36CF" w14:textId="77777777" w:rsidR="005941AD" w:rsidRPr="00842592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66A3C" w14:textId="77777777" w:rsidR="005941AD" w:rsidRPr="00842592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D63AC4" w14:textId="77777777" w:rsidR="005941AD" w:rsidRPr="00842592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99492A" w14:textId="77777777" w:rsidR="005941AD" w:rsidRPr="00842592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5941AD" w:rsidRPr="00842592" w14:paraId="2B2B01F0" w14:textId="77777777" w:rsidTr="00E45A73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EC4052" w14:textId="77777777" w:rsidR="005941AD" w:rsidRPr="00842592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6C55B0" w14:textId="77777777" w:rsidR="005941AD" w:rsidRPr="00842592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204137" w14:textId="77777777" w:rsidR="005941AD" w:rsidRPr="00842592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72B39E" w14:textId="77777777" w:rsidR="005941AD" w:rsidRPr="00842592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61B008" w14:textId="77777777" w:rsidR="005941AD" w:rsidRPr="00842592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AF182" w14:textId="77777777" w:rsidR="005941AD" w:rsidRPr="00842592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FFD076" w14:textId="77777777" w:rsidR="005941AD" w:rsidRPr="00842592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CF63D" w14:textId="77777777" w:rsidR="005941AD" w:rsidRPr="00842592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AF64EA" w14:textId="77777777" w:rsidR="005941AD" w:rsidRPr="00842592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BF4E49" w14:textId="77777777" w:rsidR="005941AD" w:rsidRPr="00842592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5941AD" w:rsidRPr="00842592" w14:paraId="1EAB1DD7" w14:textId="77777777" w:rsidTr="00E45A73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F62F9A" w14:textId="77777777" w:rsidR="005941AD" w:rsidRPr="00842592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8CF180" w14:textId="77777777" w:rsidR="005941AD" w:rsidRPr="00842592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198B13" w14:textId="77777777" w:rsidR="005941AD" w:rsidRPr="00842592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F92E00" w14:textId="77777777" w:rsidR="005941AD" w:rsidRPr="00842592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665E2A" w14:textId="77777777" w:rsidR="005941AD" w:rsidRPr="00842592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73285" w14:textId="77777777" w:rsidR="005941AD" w:rsidRPr="00842592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99FA2D" w14:textId="77777777" w:rsidR="005941AD" w:rsidRPr="00842592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F4C5E" w14:textId="77777777" w:rsidR="005941AD" w:rsidRPr="00842592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17895" w14:textId="77777777" w:rsidR="005941AD" w:rsidRPr="00842592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BBC14" w14:textId="77777777" w:rsidR="005941AD" w:rsidRPr="00842592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5941AD" w:rsidRPr="00842592" w14:paraId="4E78717A" w14:textId="77777777" w:rsidTr="00E45A73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A47B07" w14:textId="77777777" w:rsidR="005941AD" w:rsidRPr="00842592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107EAE" w14:textId="77777777" w:rsidR="005941AD" w:rsidRPr="00842592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8A976" w14:textId="77777777" w:rsidR="005941AD" w:rsidRPr="00842592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E9DBF3" w14:textId="77777777" w:rsidR="005941AD" w:rsidRPr="00842592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A7C914" w14:textId="77777777" w:rsidR="005941AD" w:rsidRPr="00842592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D9C8E6" w14:textId="77777777" w:rsidR="005941AD" w:rsidRPr="00842592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FD0815" w14:textId="77777777" w:rsidR="005941AD" w:rsidRPr="00842592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BD005" w14:textId="77777777" w:rsidR="005941AD" w:rsidRPr="00842592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D800BF" w14:textId="77777777" w:rsidR="005941AD" w:rsidRPr="00842592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A16A50" w14:textId="77777777" w:rsidR="005941AD" w:rsidRPr="00842592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5941AD" w:rsidRPr="00842592" w14:paraId="79D72485" w14:textId="77777777" w:rsidTr="00E45A73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A63D2B" w14:textId="77777777" w:rsidR="005941AD" w:rsidRPr="00842592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859161" w14:textId="77777777" w:rsidR="005941AD" w:rsidRPr="00842592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2732B2" w14:textId="77777777" w:rsidR="005941AD" w:rsidRPr="00842592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D0A543" w14:textId="77777777" w:rsidR="005941AD" w:rsidRPr="00842592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60E9F0" w14:textId="77777777" w:rsidR="005941AD" w:rsidRPr="00842592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B5390" w14:textId="77777777" w:rsidR="005941AD" w:rsidRPr="00842592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C177B5" w14:textId="77777777" w:rsidR="005941AD" w:rsidRPr="00842592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1A1DAA" w14:textId="77777777" w:rsidR="005941AD" w:rsidRPr="00842592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0E478" w14:textId="77777777" w:rsidR="005941AD" w:rsidRPr="00842592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97DAD" w14:textId="77777777" w:rsidR="005941AD" w:rsidRPr="00842592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5941AD" w:rsidRPr="00842592" w14:paraId="7B7EC024" w14:textId="77777777" w:rsidTr="00E45A73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A0F7E1" w14:textId="77777777" w:rsidR="005941AD" w:rsidRPr="00842592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524C6E" w14:textId="77777777" w:rsidR="005941AD" w:rsidRPr="00842592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4ADBB1" w14:textId="77777777" w:rsidR="005941AD" w:rsidRPr="00842592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DB1D4D" w14:textId="77777777" w:rsidR="005941AD" w:rsidRPr="00842592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FFBA29" w14:textId="77777777" w:rsidR="005941AD" w:rsidRPr="00842592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590A8" w14:textId="77777777" w:rsidR="005941AD" w:rsidRPr="00842592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DB6E19" w14:textId="77777777" w:rsidR="005941AD" w:rsidRPr="00842592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1B9297" w14:textId="77777777" w:rsidR="005941AD" w:rsidRPr="00842592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39F11" w14:textId="77777777" w:rsidR="005941AD" w:rsidRPr="00842592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8A44D0" w14:textId="77777777" w:rsidR="005941AD" w:rsidRPr="00842592" w:rsidRDefault="005941AD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</w:tbl>
    <w:p w14:paraId="489E2A73" w14:textId="77777777" w:rsidR="005941AD" w:rsidRDefault="005941AD" w:rsidP="005941AD">
      <w:r>
        <w:br w:type="page"/>
      </w:r>
    </w:p>
    <w:tbl>
      <w:tblPr>
        <w:tblW w:w="1532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3"/>
        <w:gridCol w:w="1751"/>
        <w:gridCol w:w="1571"/>
        <w:gridCol w:w="1570"/>
        <w:gridCol w:w="1573"/>
        <w:gridCol w:w="1570"/>
        <w:gridCol w:w="1570"/>
        <w:gridCol w:w="2431"/>
        <w:gridCol w:w="1855"/>
        <w:gridCol w:w="442"/>
      </w:tblGrid>
      <w:tr w:rsidR="00EE0901" w:rsidRPr="00842592" w14:paraId="0D3884DD" w14:textId="77777777" w:rsidTr="00E45A73">
        <w:trPr>
          <w:trHeight w:val="589"/>
        </w:trPr>
        <w:tc>
          <w:tcPr>
            <w:tcW w:w="1532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6CF63E7" w14:textId="77777777" w:rsidR="00EE0901" w:rsidRPr="00842592" w:rsidRDefault="00EE0901" w:rsidP="00EE0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lastRenderedPageBreak/>
              <w:t>Komponent 1: Obnoviteľné zdroje energie a energetická infraštruktúra</w:t>
            </w:r>
          </w:p>
        </w:tc>
      </w:tr>
      <w:tr w:rsidR="00EE0901" w:rsidRPr="00842592" w14:paraId="33279757" w14:textId="77777777" w:rsidTr="00E45A73">
        <w:trPr>
          <w:trHeight w:val="345"/>
        </w:trPr>
        <w:tc>
          <w:tcPr>
            <w:tcW w:w="1532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C4DD426" w14:textId="77777777" w:rsidR="00C707CC" w:rsidRDefault="00C707CC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  <w:p w14:paraId="60D082AE" w14:textId="77777777" w:rsidR="00EE0901" w:rsidRDefault="00EE0901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t>Investícia 3: Zvýšenie flexibility elektroenergetických sústav pre vyššiu integráciu OZE</w:t>
            </w:r>
          </w:p>
          <w:p w14:paraId="3A3234FD" w14:textId="77777777" w:rsidR="00EE0901" w:rsidRPr="00842592" w:rsidRDefault="00EE0901" w:rsidP="00EE0901">
            <w:pPr>
              <w:tabs>
                <w:tab w:val="left" w:pos="65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EE0901" w:rsidRPr="00842592" w14:paraId="0D22019F" w14:textId="77777777" w:rsidTr="00E45A73">
        <w:trPr>
          <w:trHeight w:val="345"/>
        </w:trPr>
        <w:tc>
          <w:tcPr>
            <w:tcW w:w="27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E5BEBF" w14:textId="77777777" w:rsidR="00EE0901" w:rsidRDefault="00EE0901" w:rsidP="00EE0901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i/>
                <w:color w:val="000000"/>
                <w:sz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b/>
                <w:bCs/>
                <w:i/>
                <w:color w:val="000000"/>
                <w:sz w:val="20"/>
                <w:lang w:eastAsia="sk-SK"/>
              </w:rPr>
              <w:t>Projekty typ 3</w:t>
            </w:r>
          </w:p>
          <w:p w14:paraId="58D36C91" w14:textId="77777777" w:rsidR="000E509E" w:rsidRPr="00842592" w:rsidRDefault="000E509E" w:rsidP="00EE0901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i/>
                <w:color w:val="000000"/>
                <w:lang w:eastAsia="sk-SK"/>
              </w:rPr>
            </w:pPr>
          </w:p>
        </w:tc>
        <w:tc>
          <w:tcPr>
            <w:tcW w:w="1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F8E5F2" w14:textId="77777777" w:rsidR="00EE0901" w:rsidRPr="00842592" w:rsidRDefault="00EE0901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lang w:eastAsia="sk-SK"/>
              </w:rPr>
            </w:pP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9A44A4" w14:textId="77777777" w:rsidR="00EE0901" w:rsidRPr="00842592" w:rsidRDefault="00EE0901" w:rsidP="00EE09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48053F" w14:textId="77777777" w:rsidR="00EE0901" w:rsidRPr="00842592" w:rsidRDefault="00EE0901" w:rsidP="00EE09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FE082B" w14:textId="77777777" w:rsidR="00EE0901" w:rsidRPr="00842592" w:rsidRDefault="00EE0901" w:rsidP="00EE09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8C41FF" w14:textId="77777777" w:rsidR="00EE0901" w:rsidRPr="00842592" w:rsidRDefault="00EE0901" w:rsidP="00EE09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CAE73" w14:textId="77777777" w:rsidR="00EE0901" w:rsidRPr="00842592" w:rsidRDefault="00EE0901" w:rsidP="00EE09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4D514F" w14:textId="77777777" w:rsidR="00EE0901" w:rsidRPr="00842592" w:rsidRDefault="00EE0901" w:rsidP="00EE09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35343E" w14:textId="77777777" w:rsidR="00EE0901" w:rsidRPr="00842592" w:rsidRDefault="00EE0901" w:rsidP="00EE09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F25E5" w:rsidRPr="00842592" w14:paraId="03417F75" w14:textId="77777777" w:rsidTr="00E45A73">
        <w:trPr>
          <w:trHeight w:val="942"/>
        </w:trPr>
        <w:tc>
          <w:tcPr>
            <w:tcW w:w="7458" w:type="dxa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6CA4F518" w14:textId="77777777" w:rsidR="005F25E5" w:rsidRPr="003349F1" w:rsidRDefault="005F25E5" w:rsidP="00FB16DC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i/>
                <w:color w:val="000000"/>
                <w:sz w:val="20"/>
                <w:szCs w:val="20"/>
                <w:lang w:eastAsia="sk-SK"/>
              </w:rPr>
            </w:pPr>
            <w:r w:rsidRPr="00B97CEC">
              <w:rPr>
                <w:rFonts w:ascii="Arial Narrow" w:eastAsia="Times New Roman" w:hAnsi="Arial Narrow" w:cs="Calibri"/>
                <w:b/>
                <w:i/>
                <w:color w:val="000000"/>
                <w:sz w:val="20"/>
                <w:szCs w:val="20"/>
                <w:lang w:eastAsia="sk-SK"/>
              </w:rPr>
              <w:t>Míľnik/</w:t>
            </w:r>
            <w:r w:rsidRPr="003349F1">
              <w:rPr>
                <w:rFonts w:ascii="Arial Narrow" w:eastAsia="Times New Roman" w:hAnsi="Arial Narrow" w:cs="Calibri"/>
                <w:b/>
                <w:i/>
                <w:color w:val="000000"/>
                <w:sz w:val="20"/>
                <w:szCs w:val="20"/>
                <w:lang w:eastAsia="sk-SK"/>
              </w:rPr>
              <w:t>cieľ</w:t>
            </w: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 xml:space="preserve">: </w:t>
            </w:r>
            <w:r w:rsidRPr="003349F1">
              <w:rPr>
                <w:rFonts w:ascii="Arial Narrow" w:eastAsia="Times New Roman" w:hAnsi="Arial Narrow" w:cs="Calibri"/>
                <w:i/>
                <w:color w:val="000000"/>
                <w:sz w:val="20"/>
                <w:szCs w:val="20"/>
                <w:lang w:eastAsia="sk-SK"/>
              </w:rPr>
              <w:t xml:space="preserve">Kumulatívne zvýšenie výkonu zariadení zvyšujúcich flexibilitu energetických sústav </w:t>
            </w:r>
          </w:p>
          <w:p w14:paraId="0F5B8CBD" w14:textId="77777777" w:rsidR="005F25E5" w:rsidRPr="003349F1" w:rsidRDefault="005F25E5" w:rsidP="00EE0901">
            <w:pPr>
              <w:spacing w:after="0" w:line="240" w:lineRule="auto"/>
              <w:rPr>
                <w:rFonts w:ascii="Arial Narrow" w:eastAsia="Times New Roman" w:hAnsi="Arial Narrow" w:cs="Calibri"/>
                <w:i/>
                <w:color w:val="000000"/>
                <w:sz w:val="20"/>
                <w:szCs w:val="20"/>
                <w:lang w:eastAsia="sk-SK"/>
              </w:rPr>
            </w:pPr>
          </w:p>
          <w:p w14:paraId="4632DB3E" w14:textId="77777777" w:rsidR="005F25E5" w:rsidRPr="00842592" w:rsidRDefault="005F25E5" w:rsidP="00EE09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3349F1">
              <w:rPr>
                <w:rFonts w:ascii="Arial Narrow" w:eastAsia="Times New Roman" w:hAnsi="Arial Narrow" w:cs="Calibri"/>
                <w:i/>
                <w:color w:val="000000"/>
                <w:sz w:val="20"/>
                <w:szCs w:val="20"/>
                <w:lang w:eastAsia="sk-SK"/>
              </w:rPr>
              <w:t>Zariadenia na výrobu vodíka elektrolýzou</w:t>
            </w: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11B649" w14:textId="77777777" w:rsidR="005F25E5" w:rsidRPr="00842592" w:rsidRDefault="005F25E5" w:rsidP="00EE09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8AE36A" w14:textId="77777777" w:rsidR="005F25E5" w:rsidRPr="00842592" w:rsidRDefault="005F25E5" w:rsidP="00EE09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432BA1" w14:textId="77777777" w:rsidR="005F25E5" w:rsidRPr="00842592" w:rsidRDefault="005F25E5" w:rsidP="00EE09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ED9C54" w14:textId="77777777" w:rsidR="005F25E5" w:rsidRPr="00842592" w:rsidRDefault="005F25E5" w:rsidP="00EE09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92F804" w14:textId="77777777" w:rsidR="005F25E5" w:rsidRPr="00842592" w:rsidRDefault="005F25E5" w:rsidP="00EE09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E45A73" w:rsidRPr="00842592" w14:paraId="57CAFB35" w14:textId="77777777" w:rsidTr="00E45A73">
        <w:trPr>
          <w:trHeight w:val="817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02C3625B" w14:textId="77777777" w:rsidR="00EE0901" w:rsidRPr="00842592" w:rsidRDefault="00EE0901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Poradové číslo riadku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1CA0EF0A" w14:textId="77777777" w:rsidR="00EE0901" w:rsidRPr="00842592" w:rsidRDefault="00EE0901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Miesto realizácie (kraj)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64FF2306" w14:textId="77777777" w:rsidR="00EE0901" w:rsidRPr="00842592" w:rsidRDefault="00EE0901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Investičné náklady na projekt</w:t>
            </w:r>
          </w:p>
        </w:tc>
        <w:tc>
          <w:tcPr>
            <w:tcW w:w="157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2AEF91EB" w14:textId="77777777" w:rsidR="00EE0901" w:rsidRPr="00842592" w:rsidRDefault="00EE0901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 xml:space="preserve"> Oprávnené náklady</w:t>
            </w:r>
          </w:p>
        </w:tc>
        <w:tc>
          <w:tcPr>
            <w:tcW w:w="157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43BDBE0F" w14:textId="77777777" w:rsidR="00EE0901" w:rsidRPr="00842592" w:rsidRDefault="00EE0901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Nákladová efektívnosť projektu (EUR/MWh)</w:t>
            </w:r>
          </w:p>
        </w:tc>
        <w:tc>
          <w:tcPr>
            <w:tcW w:w="157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61312F8C" w14:textId="77777777" w:rsidR="00EE0901" w:rsidRPr="00842592" w:rsidRDefault="00EE0901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Výška prostriedkov mechanizmu</w:t>
            </w:r>
          </w:p>
        </w:tc>
        <w:tc>
          <w:tcPr>
            <w:tcW w:w="157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36F9EF7E" w14:textId="77777777" w:rsidR="00EE0901" w:rsidRPr="00842592" w:rsidRDefault="00EE0901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proofErr w:type="spellStart"/>
            <w:r w:rsidRPr="00842592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Link</w:t>
            </w:r>
            <w:proofErr w:type="spellEnd"/>
            <w:r w:rsidRPr="00842592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 xml:space="preserve"> (odkaz) na zmluvu v CRZ</w:t>
            </w:r>
          </w:p>
        </w:tc>
        <w:tc>
          <w:tcPr>
            <w:tcW w:w="24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2D658240" w14:textId="77777777" w:rsidR="00EE0901" w:rsidRPr="00842592" w:rsidRDefault="00EE0901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Inštalovaný výkon zariadenia</w:t>
            </w:r>
          </w:p>
        </w:tc>
        <w:tc>
          <w:tcPr>
            <w:tcW w:w="185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2A42A40C" w14:textId="77777777" w:rsidR="00EE0901" w:rsidRPr="00842592" w:rsidRDefault="00EE0901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Kolaudačné rozhodnutie alebo protokol o funkčnej skúške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9C2F2F" w14:textId="77777777" w:rsidR="00EE0901" w:rsidRPr="00842592" w:rsidRDefault="00EE0901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</w:p>
        </w:tc>
      </w:tr>
      <w:tr w:rsidR="00E45A73" w:rsidRPr="00842592" w14:paraId="5542CD15" w14:textId="77777777" w:rsidTr="00E45A73">
        <w:trPr>
          <w:trHeight w:val="31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1417FE" w14:textId="77777777" w:rsidR="00EE0901" w:rsidRPr="00842592" w:rsidRDefault="00EE0901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E928CB" w14:textId="77777777" w:rsidR="00EE0901" w:rsidRPr="00842592" w:rsidRDefault="00EE0901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CEAC17" w14:textId="77777777" w:rsidR="00EE0901" w:rsidRPr="00842592" w:rsidRDefault="00EE0901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ACDEF8" w14:textId="77777777" w:rsidR="00EE0901" w:rsidRPr="00842592" w:rsidRDefault="00EE0901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F2D099" w14:textId="77777777" w:rsidR="00EE0901" w:rsidRPr="00842592" w:rsidRDefault="00EE0901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3944D8" w14:textId="77777777" w:rsidR="00EE0901" w:rsidRPr="00842592" w:rsidRDefault="00EE0901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12BBFA" w14:textId="77777777" w:rsidR="00EE0901" w:rsidRPr="00842592" w:rsidRDefault="00EE0901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257CA" w14:textId="77777777" w:rsidR="00EE0901" w:rsidRPr="00842592" w:rsidRDefault="00EE0901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E9E7F" w14:textId="77777777" w:rsidR="00EE0901" w:rsidRPr="00842592" w:rsidRDefault="00EE0901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035E3C" w14:textId="77777777" w:rsidR="00EE0901" w:rsidRPr="00842592" w:rsidRDefault="00EE0901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</w:p>
        </w:tc>
      </w:tr>
      <w:tr w:rsidR="00E45A73" w:rsidRPr="00842592" w14:paraId="59CBF7A3" w14:textId="77777777" w:rsidTr="00E45A73">
        <w:trPr>
          <w:trHeight w:val="314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C27BB0" w14:textId="77777777" w:rsidR="00EE0901" w:rsidRPr="00842592" w:rsidRDefault="00EE0901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0FFFB5" w14:textId="77777777" w:rsidR="00EE0901" w:rsidRPr="00842592" w:rsidRDefault="00EE0901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D18478" w14:textId="77777777" w:rsidR="00EE0901" w:rsidRPr="00842592" w:rsidRDefault="00EE0901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D3AE89" w14:textId="77777777" w:rsidR="00EE0901" w:rsidRPr="00842592" w:rsidRDefault="00EE0901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DB876C" w14:textId="77777777" w:rsidR="00EE0901" w:rsidRPr="00842592" w:rsidRDefault="00EE0901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E72948" w14:textId="77777777" w:rsidR="00EE0901" w:rsidRPr="00842592" w:rsidRDefault="00EE0901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276A1F" w14:textId="77777777" w:rsidR="00EE0901" w:rsidRPr="00842592" w:rsidRDefault="00EE0901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1F2598" w14:textId="77777777" w:rsidR="00EE0901" w:rsidRPr="00842592" w:rsidRDefault="00EE0901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1F54A" w14:textId="77777777" w:rsidR="00EE0901" w:rsidRPr="00842592" w:rsidRDefault="00EE0901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5BCCC9" w14:textId="77777777" w:rsidR="00EE0901" w:rsidRPr="00842592" w:rsidRDefault="00EE0901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</w:p>
        </w:tc>
      </w:tr>
      <w:tr w:rsidR="00E45A73" w:rsidRPr="00842592" w14:paraId="2AEC08D1" w14:textId="77777777" w:rsidTr="00E45A73">
        <w:trPr>
          <w:trHeight w:val="314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E80009" w14:textId="77777777" w:rsidR="00EE0901" w:rsidRPr="00842592" w:rsidRDefault="00EE0901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56083F" w14:textId="77777777" w:rsidR="00EE0901" w:rsidRPr="00842592" w:rsidRDefault="00EE0901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8754D3" w14:textId="77777777" w:rsidR="00EE0901" w:rsidRPr="00842592" w:rsidRDefault="00EE0901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CDCBDE" w14:textId="77777777" w:rsidR="00EE0901" w:rsidRPr="00842592" w:rsidRDefault="00EE0901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12B362" w14:textId="77777777" w:rsidR="00EE0901" w:rsidRPr="00842592" w:rsidRDefault="00EE0901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875C4" w14:textId="77777777" w:rsidR="00EE0901" w:rsidRPr="00842592" w:rsidRDefault="00EE0901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4ABEC2" w14:textId="77777777" w:rsidR="00EE0901" w:rsidRPr="00842592" w:rsidRDefault="00EE0901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852186" w14:textId="77777777" w:rsidR="00EE0901" w:rsidRPr="00842592" w:rsidRDefault="00EE0901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63CDB2" w14:textId="77777777" w:rsidR="00EE0901" w:rsidRPr="00842592" w:rsidRDefault="00EE0901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D71275" w14:textId="77777777" w:rsidR="00EE0901" w:rsidRPr="00842592" w:rsidRDefault="00EE0901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</w:p>
        </w:tc>
      </w:tr>
      <w:tr w:rsidR="00E45A73" w:rsidRPr="00842592" w14:paraId="35727873" w14:textId="77777777" w:rsidTr="00E45A73">
        <w:trPr>
          <w:trHeight w:val="314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1B0C7F" w14:textId="77777777" w:rsidR="00EE0901" w:rsidRPr="00842592" w:rsidRDefault="00EE0901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BB446B" w14:textId="77777777" w:rsidR="00EE0901" w:rsidRPr="00842592" w:rsidRDefault="00EE0901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3CA65F" w14:textId="77777777" w:rsidR="00EE0901" w:rsidRPr="00842592" w:rsidRDefault="00EE0901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C75AC2" w14:textId="77777777" w:rsidR="00EE0901" w:rsidRPr="00842592" w:rsidRDefault="00EE0901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F1B2EC" w14:textId="77777777" w:rsidR="00EE0901" w:rsidRPr="00842592" w:rsidRDefault="00EE0901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9D789" w14:textId="77777777" w:rsidR="00EE0901" w:rsidRPr="00842592" w:rsidRDefault="00EE0901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7E6767" w14:textId="77777777" w:rsidR="00EE0901" w:rsidRPr="00842592" w:rsidRDefault="00EE0901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1C2F1" w14:textId="77777777" w:rsidR="00EE0901" w:rsidRPr="00842592" w:rsidRDefault="00EE0901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B0804C" w14:textId="77777777" w:rsidR="00EE0901" w:rsidRPr="00842592" w:rsidRDefault="00EE0901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6E16A" w14:textId="77777777" w:rsidR="00EE0901" w:rsidRPr="00842592" w:rsidRDefault="00EE0901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</w:p>
        </w:tc>
      </w:tr>
      <w:tr w:rsidR="00E45A73" w:rsidRPr="00842592" w14:paraId="7A3AE22A" w14:textId="77777777" w:rsidTr="00E45A73">
        <w:trPr>
          <w:trHeight w:val="314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839E8F" w14:textId="77777777" w:rsidR="00EE0901" w:rsidRPr="00842592" w:rsidRDefault="00EE0901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669210" w14:textId="77777777" w:rsidR="00EE0901" w:rsidRPr="00842592" w:rsidRDefault="00EE0901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FE5FE7" w14:textId="77777777" w:rsidR="00EE0901" w:rsidRPr="00842592" w:rsidRDefault="00EE0901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B216EE" w14:textId="77777777" w:rsidR="00EE0901" w:rsidRPr="00842592" w:rsidRDefault="00EE0901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268586" w14:textId="77777777" w:rsidR="00EE0901" w:rsidRPr="00842592" w:rsidRDefault="00EE0901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D3016" w14:textId="77777777" w:rsidR="00EE0901" w:rsidRPr="00842592" w:rsidRDefault="00EE0901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8A7DA0" w14:textId="77777777" w:rsidR="00EE0901" w:rsidRPr="00842592" w:rsidRDefault="00EE0901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267D2" w14:textId="77777777" w:rsidR="00EE0901" w:rsidRPr="00842592" w:rsidRDefault="00EE0901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5D781" w14:textId="77777777" w:rsidR="00EE0901" w:rsidRPr="00842592" w:rsidRDefault="00EE0901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393F36" w14:textId="77777777" w:rsidR="00EE0901" w:rsidRPr="00842592" w:rsidRDefault="00EE0901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</w:p>
        </w:tc>
      </w:tr>
      <w:tr w:rsidR="00E45A73" w:rsidRPr="00842592" w14:paraId="0780AF03" w14:textId="77777777" w:rsidTr="00E45A73">
        <w:trPr>
          <w:trHeight w:val="314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036682" w14:textId="77777777" w:rsidR="00EE0901" w:rsidRPr="00842592" w:rsidRDefault="00EE0901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806FCD" w14:textId="77777777" w:rsidR="00EE0901" w:rsidRPr="00842592" w:rsidRDefault="00EE0901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4DFEDD" w14:textId="77777777" w:rsidR="00EE0901" w:rsidRPr="00842592" w:rsidRDefault="00EE0901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3733A3" w14:textId="77777777" w:rsidR="00EE0901" w:rsidRPr="00842592" w:rsidRDefault="00EE0901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C4B568" w14:textId="77777777" w:rsidR="00EE0901" w:rsidRPr="00842592" w:rsidRDefault="00EE0901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700B50" w14:textId="77777777" w:rsidR="00EE0901" w:rsidRPr="00842592" w:rsidRDefault="00EE0901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6EACD7" w14:textId="77777777" w:rsidR="00EE0901" w:rsidRPr="00842592" w:rsidRDefault="00EE0901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99775" w14:textId="77777777" w:rsidR="00EE0901" w:rsidRPr="00842592" w:rsidRDefault="00EE0901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45E4F" w14:textId="77777777" w:rsidR="00EE0901" w:rsidRPr="00842592" w:rsidRDefault="00EE0901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82F1BD" w14:textId="77777777" w:rsidR="00EE0901" w:rsidRPr="00842592" w:rsidRDefault="00EE0901" w:rsidP="00EE090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</w:p>
        </w:tc>
      </w:tr>
    </w:tbl>
    <w:p w14:paraId="6EC6C746" w14:textId="77777777" w:rsidR="005941AD" w:rsidRDefault="005941AD" w:rsidP="005941AD">
      <w:r>
        <w:br w:type="page"/>
      </w:r>
    </w:p>
    <w:tbl>
      <w:tblPr>
        <w:tblW w:w="1529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3"/>
        <w:gridCol w:w="1742"/>
        <w:gridCol w:w="1566"/>
        <w:gridCol w:w="1566"/>
        <w:gridCol w:w="1571"/>
        <w:gridCol w:w="1566"/>
        <w:gridCol w:w="1566"/>
        <w:gridCol w:w="1566"/>
        <w:gridCol w:w="2890"/>
        <w:gridCol w:w="262"/>
        <w:gridCol w:w="6"/>
      </w:tblGrid>
      <w:tr w:rsidR="008D358B" w:rsidRPr="00842592" w14:paraId="2360FECA" w14:textId="77777777" w:rsidTr="00E45A73">
        <w:trPr>
          <w:trHeight w:val="646"/>
        </w:trPr>
        <w:tc>
          <w:tcPr>
            <w:tcW w:w="1529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D7C9AE" w14:textId="77777777" w:rsidR="008D358B" w:rsidRPr="00842592" w:rsidRDefault="008D358B" w:rsidP="008D35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lastRenderedPageBreak/>
              <w:t>Komponent 1: Obnoviteľné zdroje energie a energetická infraštruktúra</w:t>
            </w:r>
          </w:p>
        </w:tc>
      </w:tr>
      <w:tr w:rsidR="008D358B" w:rsidRPr="00842592" w14:paraId="6ACC2B0A" w14:textId="77777777" w:rsidTr="00E45A73">
        <w:trPr>
          <w:trHeight w:val="377"/>
        </w:trPr>
        <w:tc>
          <w:tcPr>
            <w:tcW w:w="1529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B1B5868" w14:textId="77777777" w:rsidR="00C707CC" w:rsidRDefault="00C707CC" w:rsidP="008D358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  <w:p w14:paraId="431B837E" w14:textId="77777777" w:rsidR="008D358B" w:rsidRDefault="008D358B" w:rsidP="008D358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t>Investícia 3: Zvýšenie flexibility elektroenergetických sústav pre vyššiu integráciu OZE</w:t>
            </w:r>
          </w:p>
          <w:p w14:paraId="11906054" w14:textId="77777777" w:rsidR="008D358B" w:rsidRPr="00842592" w:rsidRDefault="008D358B" w:rsidP="008D358B">
            <w:pPr>
              <w:tabs>
                <w:tab w:val="left" w:pos="65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D211F" w:rsidRPr="00842592" w14:paraId="54CD71E8" w14:textId="77777777" w:rsidTr="00E45A73">
        <w:trPr>
          <w:gridAfter w:val="1"/>
          <w:wAfter w:w="6" w:type="dxa"/>
          <w:trHeight w:val="377"/>
        </w:trPr>
        <w:tc>
          <w:tcPr>
            <w:tcW w:w="27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9C0523" w14:textId="77777777" w:rsidR="008D358B" w:rsidRDefault="008D358B" w:rsidP="008D358B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i/>
                <w:color w:val="000000"/>
                <w:sz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b/>
                <w:bCs/>
                <w:i/>
                <w:color w:val="000000"/>
                <w:sz w:val="20"/>
                <w:lang w:eastAsia="sk-SK"/>
              </w:rPr>
              <w:t>Projekty typ 4</w:t>
            </w:r>
          </w:p>
          <w:p w14:paraId="3D7DD5C6" w14:textId="77777777" w:rsidR="000E509E" w:rsidRPr="00842592" w:rsidRDefault="000E509E" w:rsidP="008D358B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i/>
                <w:color w:val="000000"/>
                <w:lang w:eastAsia="sk-SK"/>
              </w:rPr>
            </w:pPr>
          </w:p>
        </w:tc>
        <w:tc>
          <w:tcPr>
            <w:tcW w:w="1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7EE067" w14:textId="77777777" w:rsidR="008D358B" w:rsidRPr="00842592" w:rsidRDefault="008D358B" w:rsidP="008D358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lang w:eastAsia="sk-SK"/>
              </w:rPr>
            </w:pPr>
          </w:p>
        </w:tc>
        <w:tc>
          <w:tcPr>
            <w:tcW w:w="1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73903B" w14:textId="77777777" w:rsidR="008D358B" w:rsidRPr="00842592" w:rsidRDefault="008D358B" w:rsidP="008D3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7105D8" w14:textId="77777777" w:rsidR="008D358B" w:rsidRPr="00842592" w:rsidRDefault="008D358B" w:rsidP="008D3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FA0436" w14:textId="77777777" w:rsidR="008D358B" w:rsidRPr="00842592" w:rsidRDefault="008D358B" w:rsidP="008D3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80762A" w14:textId="77777777" w:rsidR="008D358B" w:rsidRPr="00842592" w:rsidRDefault="008D358B" w:rsidP="008D3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420E7D" w14:textId="77777777" w:rsidR="008D358B" w:rsidRPr="00842592" w:rsidRDefault="008D358B" w:rsidP="008D3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329418" w14:textId="77777777" w:rsidR="008D358B" w:rsidRPr="00842592" w:rsidRDefault="008D358B" w:rsidP="008D3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684FE1" w14:textId="77777777" w:rsidR="008D358B" w:rsidRPr="00842592" w:rsidRDefault="008D358B" w:rsidP="008D3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E45A73" w:rsidRPr="00842592" w14:paraId="0ADEEC91" w14:textId="77777777" w:rsidTr="00E45A73">
        <w:trPr>
          <w:gridAfter w:val="1"/>
          <w:wAfter w:w="6" w:type="dxa"/>
          <w:trHeight w:val="946"/>
        </w:trPr>
        <w:tc>
          <w:tcPr>
            <w:tcW w:w="7438" w:type="dxa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6897C531" w14:textId="77777777" w:rsidR="005F25E5" w:rsidRPr="008A3458" w:rsidRDefault="005F25E5" w:rsidP="00FB16DC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i/>
                <w:color w:val="000000"/>
                <w:sz w:val="20"/>
                <w:szCs w:val="20"/>
                <w:lang w:eastAsia="sk-SK"/>
              </w:rPr>
            </w:pPr>
            <w:r w:rsidRPr="00B97CEC">
              <w:rPr>
                <w:rFonts w:ascii="Arial Narrow" w:eastAsia="Times New Roman" w:hAnsi="Arial Narrow" w:cs="Calibri"/>
                <w:b/>
                <w:i/>
                <w:color w:val="000000"/>
                <w:sz w:val="20"/>
                <w:szCs w:val="20"/>
                <w:lang w:eastAsia="sk-SK"/>
              </w:rPr>
              <w:t>Míľnik/cieľ</w:t>
            </w: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 xml:space="preserve">: </w:t>
            </w:r>
            <w:r w:rsidRPr="008A3458">
              <w:rPr>
                <w:rFonts w:ascii="Arial Narrow" w:eastAsia="Times New Roman" w:hAnsi="Arial Narrow" w:cs="Calibri"/>
                <w:i/>
                <w:color w:val="000000"/>
                <w:sz w:val="20"/>
                <w:szCs w:val="20"/>
                <w:lang w:eastAsia="sk-SK"/>
              </w:rPr>
              <w:t xml:space="preserve">Kumulatívne zvýšenie výkonu zariadení zvyšujúcich flexibilitu energetických sústav </w:t>
            </w:r>
          </w:p>
          <w:p w14:paraId="2174E8EE" w14:textId="77777777" w:rsidR="005F25E5" w:rsidRPr="008A3458" w:rsidRDefault="005F25E5" w:rsidP="008D358B">
            <w:pPr>
              <w:spacing w:after="0" w:line="240" w:lineRule="auto"/>
              <w:rPr>
                <w:rFonts w:ascii="Arial Narrow" w:eastAsia="Times New Roman" w:hAnsi="Arial Narrow" w:cs="Calibri"/>
                <w:i/>
                <w:color w:val="000000"/>
                <w:sz w:val="20"/>
                <w:szCs w:val="20"/>
                <w:lang w:eastAsia="sk-SK"/>
              </w:rPr>
            </w:pPr>
          </w:p>
          <w:p w14:paraId="1D18BD2B" w14:textId="77777777" w:rsidR="005F25E5" w:rsidRPr="00842592" w:rsidRDefault="005F25E5" w:rsidP="008D3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8A3458">
              <w:rPr>
                <w:rFonts w:ascii="Arial Narrow" w:eastAsia="Times New Roman" w:hAnsi="Arial Narrow" w:cs="Calibri"/>
                <w:i/>
                <w:color w:val="000000"/>
                <w:sz w:val="20"/>
                <w:szCs w:val="20"/>
                <w:lang w:eastAsia="sk-SK"/>
              </w:rPr>
              <w:t>Prečerpávacie vodné elektrárne</w:t>
            </w:r>
          </w:p>
        </w:tc>
        <w:tc>
          <w:tcPr>
            <w:tcW w:w="1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1DD1C4" w14:textId="77777777" w:rsidR="005F25E5" w:rsidRPr="00842592" w:rsidRDefault="005F25E5" w:rsidP="008D3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05406A" w14:textId="77777777" w:rsidR="005F25E5" w:rsidRPr="00842592" w:rsidRDefault="005F25E5" w:rsidP="008D3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851826" w14:textId="77777777" w:rsidR="005F25E5" w:rsidRPr="00842592" w:rsidRDefault="005F25E5" w:rsidP="008D3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FC2407" w14:textId="77777777" w:rsidR="005F25E5" w:rsidRPr="00842592" w:rsidRDefault="005F25E5" w:rsidP="008D3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FED930" w14:textId="77777777" w:rsidR="005F25E5" w:rsidRPr="00842592" w:rsidRDefault="005F25E5" w:rsidP="008D35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D211F" w:rsidRPr="00842592" w14:paraId="6FF7B08A" w14:textId="77777777" w:rsidTr="00E45A73">
        <w:trPr>
          <w:gridAfter w:val="1"/>
          <w:wAfter w:w="6" w:type="dxa"/>
          <w:trHeight w:val="602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25264042" w14:textId="77777777" w:rsidR="008D358B" w:rsidRPr="00842592" w:rsidRDefault="008D358B" w:rsidP="008D358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Poradové číslo riadku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477BE5B0" w14:textId="77777777" w:rsidR="008D358B" w:rsidRPr="00842592" w:rsidRDefault="008D358B" w:rsidP="008D358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Miesto realizácie (kraj)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7727763D" w14:textId="77777777" w:rsidR="008D358B" w:rsidRPr="00842592" w:rsidRDefault="008D358B" w:rsidP="008D358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Investičné náklady na projekt</w:t>
            </w:r>
          </w:p>
        </w:tc>
        <w:tc>
          <w:tcPr>
            <w:tcW w:w="156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3FEFF22E" w14:textId="77777777" w:rsidR="008D358B" w:rsidRPr="00842592" w:rsidRDefault="008D358B" w:rsidP="008D358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 xml:space="preserve"> Oprávnené náklady</w:t>
            </w:r>
          </w:p>
        </w:tc>
        <w:tc>
          <w:tcPr>
            <w:tcW w:w="15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732A9777" w14:textId="77777777" w:rsidR="008D358B" w:rsidRPr="00842592" w:rsidRDefault="008D358B" w:rsidP="008D358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Nákladová efektívnosť projektu (EUR/MWh)</w:t>
            </w:r>
          </w:p>
        </w:tc>
        <w:tc>
          <w:tcPr>
            <w:tcW w:w="156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44019862" w14:textId="77777777" w:rsidR="008D358B" w:rsidRPr="00842592" w:rsidRDefault="008D358B" w:rsidP="008D358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Výška prostriedkov mechanizmu</w:t>
            </w:r>
          </w:p>
        </w:tc>
        <w:tc>
          <w:tcPr>
            <w:tcW w:w="156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0C3FADAA" w14:textId="77777777" w:rsidR="008D358B" w:rsidRPr="00842592" w:rsidRDefault="008D358B" w:rsidP="008D358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proofErr w:type="spellStart"/>
            <w:r w:rsidRPr="00842592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Link</w:t>
            </w:r>
            <w:proofErr w:type="spellEnd"/>
            <w:r w:rsidRPr="00842592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 xml:space="preserve"> (odkaz) na zmluvu v CRZ</w:t>
            </w:r>
          </w:p>
        </w:tc>
        <w:tc>
          <w:tcPr>
            <w:tcW w:w="156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01F5FFDE" w14:textId="77777777" w:rsidR="008D358B" w:rsidRPr="00842592" w:rsidRDefault="008D358B" w:rsidP="008D358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 xml:space="preserve"> Zvýšenie regulačného výkonu vodnej elektrárne</w:t>
            </w:r>
          </w:p>
        </w:tc>
        <w:tc>
          <w:tcPr>
            <w:tcW w:w="28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5565A876" w14:textId="77777777" w:rsidR="008D358B" w:rsidRPr="00842592" w:rsidRDefault="008D358B" w:rsidP="008D358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Protokol o funkčnej skúške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FC9548" w14:textId="77777777" w:rsidR="008D358B" w:rsidRPr="00842592" w:rsidRDefault="008D358B" w:rsidP="008D358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</w:p>
        </w:tc>
      </w:tr>
      <w:tr w:rsidR="00AD211F" w:rsidRPr="00842592" w14:paraId="4B1BF596" w14:textId="77777777" w:rsidTr="00E45A73">
        <w:trPr>
          <w:gridAfter w:val="1"/>
          <w:wAfter w:w="6" w:type="dxa"/>
          <w:trHeight w:val="34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3C7F9E" w14:textId="77777777" w:rsidR="008D358B" w:rsidRPr="00842592" w:rsidRDefault="008D358B" w:rsidP="008D358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F89004" w14:textId="77777777" w:rsidR="008D358B" w:rsidRPr="00842592" w:rsidRDefault="008D358B" w:rsidP="008D358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B9A518" w14:textId="77777777" w:rsidR="008D358B" w:rsidRPr="00842592" w:rsidRDefault="008D358B" w:rsidP="008D358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FF7A0A" w14:textId="77777777" w:rsidR="008D358B" w:rsidRPr="00842592" w:rsidRDefault="008D358B" w:rsidP="008D358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F98FD2" w14:textId="77777777" w:rsidR="008D358B" w:rsidRPr="00842592" w:rsidRDefault="008D358B" w:rsidP="008D358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0F625A" w14:textId="77777777" w:rsidR="008D358B" w:rsidRPr="00842592" w:rsidRDefault="008D358B" w:rsidP="008D358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3CE24D" w14:textId="77777777" w:rsidR="008D358B" w:rsidRPr="00842592" w:rsidRDefault="008D358B" w:rsidP="008D358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C26203" w14:textId="77777777" w:rsidR="008D358B" w:rsidRPr="00842592" w:rsidRDefault="008D358B" w:rsidP="008D358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6F636" w14:textId="77777777" w:rsidR="008D358B" w:rsidRPr="00842592" w:rsidRDefault="008D358B" w:rsidP="008D358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906FC1" w14:textId="77777777" w:rsidR="008D358B" w:rsidRPr="00842592" w:rsidRDefault="008D358B" w:rsidP="008D358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</w:p>
        </w:tc>
      </w:tr>
      <w:tr w:rsidR="00AD211F" w:rsidRPr="00842592" w14:paraId="073BBB16" w14:textId="77777777" w:rsidTr="00E45A73">
        <w:trPr>
          <w:gridAfter w:val="1"/>
          <w:wAfter w:w="6" w:type="dxa"/>
          <w:trHeight w:val="343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A9575C" w14:textId="77777777" w:rsidR="008D358B" w:rsidRPr="00842592" w:rsidRDefault="008D358B" w:rsidP="008D358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890C10" w14:textId="77777777" w:rsidR="008D358B" w:rsidRPr="00842592" w:rsidRDefault="008D358B" w:rsidP="008D358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A078A9" w14:textId="77777777" w:rsidR="008D358B" w:rsidRPr="00842592" w:rsidRDefault="008D358B" w:rsidP="008D358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41C3BD" w14:textId="77777777" w:rsidR="008D358B" w:rsidRPr="00842592" w:rsidRDefault="008D358B" w:rsidP="008D358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FEE30D" w14:textId="77777777" w:rsidR="008D358B" w:rsidRPr="00842592" w:rsidRDefault="008D358B" w:rsidP="008D358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96F2C" w14:textId="77777777" w:rsidR="008D358B" w:rsidRPr="00842592" w:rsidRDefault="008D358B" w:rsidP="008D358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0AC02D" w14:textId="77777777" w:rsidR="008D358B" w:rsidRPr="00842592" w:rsidRDefault="008D358B" w:rsidP="008D358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7B6C58" w14:textId="77777777" w:rsidR="008D358B" w:rsidRPr="00842592" w:rsidRDefault="008D358B" w:rsidP="008D358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83852" w14:textId="77777777" w:rsidR="008D358B" w:rsidRPr="00842592" w:rsidRDefault="008D358B" w:rsidP="008D358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957F26" w14:textId="77777777" w:rsidR="008D358B" w:rsidRPr="00842592" w:rsidRDefault="008D358B" w:rsidP="008D358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</w:p>
        </w:tc>
      </w:tr>
      <w:tr w:rsidR="00AD211F" w:rsidRPr="00842592" w14:paraId="6CA9154B" w14:textId="77777777" w:rsidTr="00E45A73">
        <w:trPr>
          <w:gridAfter w:val="1"/>
          <w:wAfter w:w="6" w:type="dxa"/>
          <w:trHeight w:val="343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84EC26" w14:textId="77777777" w:rsidR="008D358B" w:rsidRPr="00842592" w:rsidRDefault="008D358B" w:rsidP="008D358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642747" w14:textId="77777777" w:rsidR="008D358B" w:rsidRPr="00842592" w:rsidRDefault="008D358B" w:rsidP="008D358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438E7B" w14:textId="77777777" w:rsidR="008D358B" w:rsidRPr="00842592" w:rsidRDefault="008D358B" w:rsidP="008D358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BDEDA8" w14:textId="77777777" w:rsidR="008D358B" w:rsidRPr="00842592" w:rsidRDefault="008D358B" w:rsidP="008D358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53324D" w14:textId="77777777" w:rsidR="008D358B" w:rsidRPr="00842592" w:rsidRDefault="008D358B" w:rsidP="008D358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BD9FF1" w14:textId="77777777" w:rsidR="008D358B" w:rsidRPr="00842592" w:rsidRDefault="008D358B" w:rsidP="008D358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ADD703" w14:textId="77777777" w:rsidR="008D358B" w:rsidRPr="00842592" w:rsidRDefault="008D358B" w:rsidP="008D358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1E6E99" w14:textId="77777777" w:rsidR="008D358B" w:rsidRPr="00842592" w:rsidRDefault="008D358B" w:rsidP="008D358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5BBA0" w14:textId="77777777" w:rsidR="008D358B" w:rsidRPr="00842592" w:rsidRDefault="008D358B" w:rsidP="008D358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7BAD02" w14:textId="77777777" w:rsidR="008D358B" w:rsidRPr="00842592" w:rsidRDefault="008D358B" w:rsidP="008D358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</w:p>
        </w:tc>
      </w:tr>
      <w:tr w:rsidR="00AD211F" w:rsidRPr="00842592" w14:paraId="48FD7E35" w14:textId="77777777" w:rsidTr="00E45A73">
        <w:trPr>
          <w:gridAfter w:val="1"/>
          <w:wAfter w:w="6" w:type="dxa"/>
          <w:trHeight w:val="343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A2C9D8" w14:textId="77777777" w:rsidR="008D358B" w:rsidRPr="00842592" w:rsidRDefault="008D358B" w:rsidP="008D358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263703" w14:textId="77777777" w:rsidR="008D358B" w:rsidRPr="00842592" w:rsidRDefault="008D358B" w:rsidP="008D358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195C3C" w14:textId="77777777" w:rsidR="008D358B" w:rsidRPr="00842592" w:rsidRDefault="008D358B" w:rsidP="008D358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F44416" w14:textId="77777777" w:rsidR="008D358B" w:rsidRPr="00842592" w:rsidRDefault="008D358B" w:rsidP="008D358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E4D51D" w14:textId="77777777" w:rsidR="008D358B" w:rsidRPr="00842592" w:rsidRDefault="008D358B" w:rsidP="008D358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07A32" w14:textId="77777777" w:rsidR="008D358B" w:rsidRPr="00842592" w:rsidRDefault="008D358B" w:rsidP="008D358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ECC6FF" w14:textId="77777777" w:rsidR="008D358B" w:rsidRPr="00842592" w:rsidRDefault="008D358B" w:rsidP="008D358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B27FC" w14:textId="77777777" w:rsidR="008D358B" w:rsidRPr="00842592" w:rsidRDefault="008D358B" w:rsidP="008D358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59D86C" w14:textId="77777777" w:rsidR="008D358B" w:rsidRPr="00842592" w:rsidRDefault="008D358B" w:rsidP="008D358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D073F6" w14:textId="77777777" w:rsidR="008D358B" w:rsidRPr="00842592" w:rsidRDefault="008D358B" w:rsidP="008D358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</w:p>
        </w:tc>
      </w:tr>
      <w:tr w:rsidR="00AD211F" w:rsidRPr="00842592" w14:paraId="6372B002" w14:textId="77777777" w:rsidTr="00E45A73">
        <w:trPr>
          <w:gridAfter w:val="1"/>
          <w:wAfter w:w="6" w:type="dxa"/>
          <w:trHeight w:val="343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DF88ED" w14:textId="77777777" w:rsidR="008D358B" w:rsidRPr="00842592" w:rsidRDefault="008D358B" w:rsidP="008D358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94C57C" w14:textId="77777777" w:rsidR="008D358B" w:rsidRPr="00842592" w:rsidRDefault="008D358B" w:rsidP="008D358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691AA2" w14:textId="77777777" w:rsidR="008D358B" w:rsidRPr="00842592" w:rsidRDefault="008D358B" w:rsidP="008D358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2FAAF9" w14:textId="77777777" w:rsidR="008D358B" w:rsidRPr="00842592" w:rsidRDefault="008D358B" w:rsidP="008D358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BEB812" w14:textId="77777777" w:rsidR="008D358B" w:rsidRPr="00842592" w:rsidRDefault="008D358B" w:rsidP="008D358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86B6D" w14:textId="77777777" w:rsidR="008D358B" w:rsidRPr="00842592" w:rsidRDefault="008D358B" w:rsidP="008D358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2DE2C1" w14:textId="77777777" w:rsidR="008D358B" w:rsidRPr="00842592" w:rsidRDefault="008D358B" w:rsidP="008D358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0DBC3" w14:textId="77777777" w:rsidR="008D358B" w:rsidRPr="00842592" w:rsidRDefault="008D358B" w:rsidP="008D358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DB6C8E" w14:textId="77777777" w:rsidR="008D358B" w:rsidRPr="00842592" w:rsidRDefault="008D358B" w:rsidP="008D358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E05D93" w14:textId="77777777" w:rsidR="008D358B" w:rsidRPr="00842592" w:rsidRDefault="008D358B" w:rsidP="008D358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</w:p>
        </w:tc>
      </w:tr>
      <w:tr w:rsidR="00AD211F" w:rsidRPr="00842592" w14:paraId="03DC8AAB" w14:textId="77777777" w:rsidTr="00E45A73">
        <w:trPr>
          <w:gridAfter w:val="1"/>
          <w:wAfter w:w="6" w:type="dxa"/>
          <w:trHeight w:val="343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D7343D" w14:textId="77777777" w:rsidR="008D358B" w:rsidRPr="00842592" w:rsidRDefault="008D358B" w:rsidP="008D358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FBD722" w14:textId="77777777" w:rsidR="008D358B" w:rsidRPr="00842592" w:rsidRDefault="008D358B" w:rsidP="008D358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791E6D" w14:textId="77777777" w:rsidR="008D358B" w:rsidRPr="00842592" w:rsidRDefault="008D358B" w:rsidP="008D358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9104CE" w14:textId="77777777" w:rsidR="008D358B" w:rsidRPr="00842592" w:rsidRDefault="008D358B" w:rsidP="008D358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721811" w14:textId="77777777" w:rsidR="008D358B" w:rsidRPr="00842592" w:rsidRDefault="008D358B" w:rsidP="008D358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23E15" w14:textId="77777777" w:rsidR="008D358B" w:rsidRPr="00842592" w:rsidRDefault="008D358B" w:rsidP="008D358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E499C7" w14:textId="77777777" w:rsidR="008D358B" w:rsidRPr="00842592" w:rsidRDefault="008D358B" w:rsidP="008D358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C1B38" w14:textId="77777777" w:rsidR="008D358B" w:rsidRPr="00842592" w:rsidRDefault="008D358B" w:rsidP="008D358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DD0877" w14:textId="77777777" w:rsidR="008D358B" w:rsidRPr="00842592" w:rsidRDefault="008D358B" w:rsidP="008D358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4259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9A7DE5" w14:textId="77777777" w:rsidR="008D358B" w:rsidRPr="00842592" w:rsidRDefault="008D358B" w:rsidP="008D358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</w:p>
        </w:tc>
      </w:tr>
    </w:tbl>
    <w:p w14:paraId="3EC078BF" w14:textId="77777777" w:rsidR="005941AD" w:rsidRDefault="005941AD" w:rsidP="005941AD"/>
    <w:p w14:paraId="5E27787D" w14:textId="77777777" w:rsidR="00AB59F2" w:rsidRDefault="005941AD">
      <w:pPr>
        <w:rPr>
          <w:rFonts w:ascii="Arial Narrow" w:hAnsi="Arial Narrow" w:cs="Arial"/>
        </w:rPr>
      </w:pPr>
      <w:r>
        <w:rPr>
          <w:rFonts w:ascii="Arial Narrow" w:hAnsi="Arial Narrow" w:cs="Arial"/>
        </w:rPr>
        <w:br w:type="page"/>
      </w:r>
    </w:p>
    <w:tbl>
      <w:tblPr>
        <w:tblW w:w="1502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3"/>
        <w:gridCol w:w="1134"/>
        <w:gridCol w:w="992"/>
        <w:gridCol w:w="992"/>
        <w:gridCol w:w="992"/>
        <w:gridCol w:w="993"/>
        <w:gridCol w:w="850"/>
        <w:gridCol w:w="1134"/>
        <w:gridCol w:w="992"/>
        <w:gridCol w:w="993"/>
        <w:gridCol w:w="850"/>
        <w:gridCol w:w="992"/>
        <w:gridCol w:w="851"/>
        <w:gridCol w:w="850"/>
        <w:gridCol w:w="567"/>
        <w:gridCol w:w="851"/>
      </w:tblGrid>
      <w:tr w:rsidR="00AB59F2" w:rsidRPr="00AB59F2" w14:paraId="3DD2A6F7" w14:textId="77777777" w:rsidTr="00AB59F2">
        <w:trPr>
          <w:trHeight w:val="315"/>
        </w:trPr>
        <w:tc>
          <w:tcPr>
            <w:tcW w:w="15026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B462A54" w14:textId="77777777" w:rsidR="00AB59F2" w:rsidRPr="00AB59F2" w:rsidRDefault="00AB59F2" w:rsidP="00AB59F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  <w:r w:rsidRPr="00AB59F2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lastRenderedPageBreak/>
              <w:t>Komponent 2: Obnova budov</w:t>
            </w:r>
          </w:p>
        </w:tc>
      </w:tr>
      <w:tr w:rsidR="00AB59F2" w:rsidRPr="00AB59F2" w14:paraId="4D05E5F1" w14:textId="77777777" w:rsidTr="00AB59F2">
        <w:trPr>
          <w:trHeight w:val="315"/>
        </w:trPr>
        <w:tc>
          <w:tcPr>
            <w:tcW w:w="15026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002FB26" w14:textId="77777777" w:rsidR="00AB59F2" w:rsidRDefault="00AB59F2" w:rsidP="00AB59F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  <w:p w14:paraId="21D89C40" w14:textId="77777777" w:rsidR="00AB59F2" w:rsidRDefault="00AB59F2" w:rsidP="00AB59F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  <w:r w:rsidRPr="00AB59F2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t>Investícia 1: Zlepšenie energetickej hospodárnosti rodinných domov</w:t>
            </w:r>
          </w:p>
          <w:p w14:paraId="555C3263" w14:textId="3D69E08F" w:rsidR="00AB59F2" w:rsidRPr="00AB59F2" w:rsidRDefault="00AB59F2" w:rsidP="00AB59F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</w:tc>
      </w:tr>
      <w:tr w:rsidR="00AB59F2" w:rsidRPr="00AB59F2" w14:paraId="63AAA52E" w14:textId="77777777" w:rsidTr="00AB59F2">
        <w:trPr>
          <w:trHeight w:val="315"/>
        </w:trPr>
        <w:tc>
          <w:tcPr>
            <w:tcW w:w="31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E4872B" w14:textId="77777777" w:rsidR="00AB59F2" w:rsidRPr="00AB59F2" w:rsidRDefault="00AB59F2" w:rsidP="00AB59F2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i/>
                <w:color w:val="000000"/>
                <w:sz w:val="20"/>
                <w:lang w:eastAsia="sk-SK"/>
              </w:rPr>
            </w:pPr>
            <w:r w:rsidRPr="00AB59F2">
              <w:rPr>
                <w:rFonts w:ascii="Arial Narrow" w:eastAsia="Times New Roman" w:hAnsi="Arial Narrow" w:cs="Calibri"/>
                <w:b/>
                <w:bCs/>
                <w:i/>
                <w:color w:val="000000"/>
                <w:sz w:val="20"/>
                <w:lang w:eastAsia="sk-SK"/>
              </w:rPr>
              <w:t>Cieľová hodnota: 18000</w:t>
            </w:r>
          </w:p>
          <w:p w14:paraId="7653308E" w14:textId="70577305" w:rsidR="00AB59F2" w:rsidRPr="00AB59F2" w:rsidRDefault="00AB59F2" w:rsidP="00AB59F2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i/>
                <w:iCs/>
                <w:color w:val="000000"/>
                <w:lang w:eastAsia="sk-SK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7AA7E7" w14:textId="77777777" w:rsidR="00AB59F2" w:rsidRPr="00AB59F2" w:rsidRDefault="00AB59F2" w:rsidP="00AB59F2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i/>
                <w:iCs/>
                <w:color w:val="000000"/>
                <w:lang w:eastAsia="sk-SK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882D8C" w14:textId="77777777" w:rsidR="00AB59F2" w:rsidRPr="00AB59F2" w:rsidRDefault="00AB59F2" w:rsidP="00AB5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482B99" w14:textId="77777777" w:rsidR="00AB59F2" w:rsidRPr="00AB59F2" w:rsidRDefault="00AB59F2" w:rsidP="00AB5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BD8153" w14:textId="77777777" w:rsidR="00AB59F2" w:rsidRPr="00AB59F2" w:rsidRDefault="00AB59F2" w:rsidP="00AB5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1700A2" w14:textId="77777777" w:rsidR="00AB59F2" w:rsidRPr="00AB59F2" w:rsidRDefault="00AB59F2" w:rsidP="00AB5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7FF228" w14:textId="77777777" w:rsidR="00AB59F2" w:rsidRPr="00AB59F2" w:rsidRDefault="00AB59F2" w:rsidP="00AB5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79E84A" w14:textId="77777777" w:rsidR="00AB59F2" w:rsidRPr="00AB59F2" w:rsidRDefault="00AB59F2" w:rsidP="00AB5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D106BE" w14:textId="77777777" w:rsidR="00AB59F2" w:rsidRPr="00AB59F2" w:rsidRDefault="00AB59F2" w:rsidP="00AB5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FC9924" w14:textId="77777777" w:rsidR="00AB59F2" w:rsidRPr="00AB59F2" w:rsidRDefault="00AB59F2" w:rsidP="00AB5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8BC60E" w14:textId="77777777" w:rsidR="00AB59F2" w:rsidRPr="00AB59F2" w:rsidRDefault="00AB59F2" w:rsidP="00AB5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39E7F8" w14:textId="77777777" w:rsidR="00AB59F2" w:rsidRPr="00AB59F2" w:rsidRDefault="00AB59F2" w:rsidP="00AB5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84E9AF" w14:textId="77777777" w:rsidR="00AB59F2" w:rsidRPr="00AB59F2" w:rsidRDefault="00AB59F2" w:rsidP="00AB5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05E18D" w14:textId="77777777" w:rsidR="00AB59F2" w:rsidRPr="00AB59F2" w:rsidRDefault="00AB59F2" w:rsidP="00AB5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B59F2" w:rsidRPr="00AB59F2" w14:paraId="5F03DC2D" w14:textId="77777777" w:rsidTr="00AB59F2">
        <w:trPr>
          <w:trHeight w:val="477"/>
        </w:trPr>
        <w:tc>
          <w:tcPr>
            <w:tcW w:w="5103" w:type="dxa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E6060D0" w14:textId="43C2E960" w:rsidR="00AB59F2" w:rsidRPr="00AB59F2" w:rsidRDefault="00AB59F2" w:rsidP="00AB59F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AB59F2">
              <w:rPr>
                <w:rFonts w:ascii="Arial Narrow" w:eastAsia="Times New Roman" w:hAnsi="Arial Narrow" w:cs="Calibri"/>
                <w:b/>
                <w:bCs/>
                <w:i/>
                <w:color w:val="000000"/>
                <w:sz w:val="20"/>
                <w:lang w:eastAsia="sk-SK"/>
              </w:rPr>
              <w:t>Míľnik/cieľ:</w:t>
            </w:r>
            <w:r w:rsidRPr="00AB59F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 xml:space="preserve"> </w:t>
            </w:r>
            <w:r w:rsidRPr="00AB59F2">
              <w:rPr>
                <w:rFonts w:ascii="Arial Narrow" w:eastAsia="Times New Roman" w:hAnsi="Arial Narrow" w:cs="Calibri"/>
                <w:i/>
                <w:color w:val="000000"/>
                <w:sz w:val="20"/>
                <w:szCs w:val="20"/>
                <w:lang w:eastAsia="sk-SK"/>
              </w:rPr>
              <w:t>Počet obnovených rodinných domov, ktoré dosahujú úspory primárnej energie v priemere aspoň 30 %.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6F02C6" w14:textId="77777777" w:rsidR="00AB59F2" w:rsidRPr="00AB59F2" w:rsidRDefault="00AB59F2" w:rsidP="00AB59F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CA3F64" w14:textId="77777777" w:rsidR="00AB59F2" w:rsidRPr="00AB59F2" w:rsidRDefault="00AB59F2" w:rsidP="00AB5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EEDAE2" w14:textId="77777777" w:rsidR="00AB59F2" w:rsidRPr="00AB59F2" w:rsidRDefault="00AB59F2" w:rsidP="00AB5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4FFE18" w14:textId="77777777" w:rsidR="00AB59F2" w:rsidRPr="00AB59F2" w:rsidRDefault="00AB59F2" w:rsidP="00AB5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D3D170" w14:textId="77777777" w:rsidR="00AB59F2" w:rsidRPr="00AB59F2" w:rsidRDefault="00AB59F2" w:rsidP="00AB5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166CAF" w14:textId="77777777" w:rsidR="00AB59F2" w:rsidRPr="00AB59F2" w:rsidRDefault="00AB59F2" w:rsidP="00AB5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545BD9" w14:textId="77777777" w:rsidR="00AB59F2" w:rsidRPr="00AB59F2" w:rsidRDefault="00AB59F2" w:rsidP="00AB5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5491C9" w14:textId="77777777" w:rsidR="00AB59F2" w:rsidRPr="00AB59F2" w:rsidRDefault="00AB59F2" w:rsidP="00AB5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69B2E5" w14:textId="77777777" w:rsidR="00AB59F2" w:rsidRPr="00AB59F2" w:rsidRDefault="00AB59F2" w:rsidP="00AB5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00E417" w14:textId="77777777" w:rsidR="00AB59F2" w:rsidRPr="00AB59F2" w:rsidRDefault="00AB59F2" w:rsidP="00AB5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3B2B96" w14:textId="77777777" w:rsidR="00AB59F2" w:rsidRPr="00AB59F2" w:rsidRDefault="00AB59F2" w:rsidP="00AB59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B59F2" w:rsidRPr="00AB59F2" w14:paraId="2D205A60" w14:textId="77777777" w:rsidTr="00AB59F2">
        <w:trPr>
          <w:cantSplit/>
          <w:trHeight w:val="229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32229D83" w14:textId="77777777" w:rsidR="00AB59F2" w:rsidRPr="00AB59F2" w:rsidRDefault="00AB59F2" w:rsidP="00AB59F2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AB59F2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Poradové číslo riadku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75018B65" w14:textId="77777777" w:rsidR="00AB59F2" w:rsidRPr="00AB59F2" w:rsidRDefault="00AB59F2" w:rsidP="00AB59F2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AB59F2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Identifikátor budovy – číslo projektu (podľa zmluvy/IT systému)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574D959B" w14:textId="77777777" w:rsidR="00AB59F2" w:rsidRPr="00AB59F2" w:rsidRDefault="00AB59F2" w:rsidP="00AB59F2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AB59F2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Adresa budovy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56713526" w14:textId="77777777" w:rsidR="00AB59F2" w:rsidRPr="00AB59F2" w:rsidRDefault="00AB59F2" w:rsidP="00AB59F2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AB59F2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Veľkosť obnovenej podlahovej plochy v m² ex </w:t>
            </w:r>
            <w:proofErr w:type="spellStart"/>
            <w:r w:rsidRPr="00AB59F2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ante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5010C47A" w14:textId="77777777" w:rsidR="00AB59F2" w:rsidRPr="00AB59F2" w:rsidRDefault="00AB59F2" w:rsidP="00AB59F2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AB59F2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Veľkosť obnovenej podlahovej plochy v m² ex post 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2E4E55B6" w14:textId="77777777" w:rsidR="00AB59F2" w:rsidRPr="00AB59F2" w:rsidRDefault="00AB59F2" w:rsidP="00AB59F2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AB59F2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Realizované opatrenia (výber podľa oprávnených aktivít)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0E3AF558" w14:textId="77777777" w:rsidR="00AB59F2" w:rsidRPr="00AB59F2" w:rsidRDefault="00AB59F2" w:rsidP="00AB59F2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AB59F2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Typ dokumentu preukazujúceho ukončenie projektu 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06E2FCBA" w14:textId="77777777" w:rsidR="00AB59F2" w:rsidRPr="00AB59F2" w:rsidRDefault="00AB59F2" w:rsidP="00AB59F2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AB59F2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Typ dokumentu preukazujúci hodnotu primárnej energie ex </w:t>
            </w:r>
            <w:proofErr w:type="spellStart"/>
            <w:r w:rsidRPr="00AB59F2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ante</w:t>
            </w:r>
            <w:proofErr w:type="spellEnd"/>
            <w:r w:rsidRPr="00AB59F2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4D06112F" w14:textId="77777777" w:rsidR="00AB59F2" w:rsidRPr="00AB59F2" w:rsidRDefault="00AB59F2" w:rsidP="00AB59F2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AB59F2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Identifikačné číslo energetického certifikátu ex-</w:t>
            </w:r>
            <w:proofErr w:type="spellStart"/>
            <w:r w:rsidRPr="00AB59F2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ante</w:t>
            </w:r>
            <w:proofErr w:type="spellEnd"/>
            <w:r w:rsidRPr="00AB59F2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7CCE18F4" w14:textId="77777777" w:rsidR="00AB59F2" w:rsidRPr="00AB59F2" w:rsidRDefault="00AB59F2" w:rsidP="00AB59F2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AB59F2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Hodnota primárnej energie ex </w:t>
            </w:r>
            <w:proofErr w:type="spellStart"/>
            <w:r w:rsidRPr="00AB59F2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ante</w:t>
            </w:r>
            <w:proofErr w:type="spellEnd"/>
            <w:r w:rsidRPr="00AB59F2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 (kWh/a.m2)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09A04387" w14:textId="77777777" w:rsidR="00AB59F2" w:rsidRPr="00AB59F2" w:rsidRDefault="00AB59F2" w:rsidP="00AB59F2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AB59F2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Identifikačné číslo energetického certifikátu ex-post 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644B4152" w14:textId="77777777" w:rsidR="00AB59F2" w:rsidRPr="00AB59F2" w:rsidRDefault="00AB59F2" w:rsidP="00AB59F2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AB59F2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Hodnota primárnej energie ex post (kWh/a.m2)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3615D83B" w14:textId="77777777" w:rsidR="00AB59F2" w:rsidRPr="00AB59F2" w:rsidRDefault="00AB59F2" w:rsidP="00AB59F2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AB59F2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Realizovaná úspora (MWh/a) (pre vykazovanie spoločného ukazovateľa)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7F15296B" w14:textId="77777777" w:rsidR="00AB59F2" w:rsidRPr="00AB59F2" w:rsidRDefault="00AB59F2" w:rsidP="00AB59F2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AB59F2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Indikácia dosiahnutia úspory aspoň 30% 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69E2F3D7" w14:textId="77777777" w:rsidR="00AB59F2" w:rsidRPr="00AB59F2" w:rsidRDefault="00AB59F2" w:rsidP="00AB59F2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AB59F2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Spôsob výpočtu úspory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42B1769E" w14:textId="77777777" w:rsidR="00AB59F2" w:rsidRPr="00AB59F2" w:rsidRDefault="00AB59F2" w:rsidP="00AB59F2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AB59F2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Zabezpečenie súladu s DNSH (požiadavky a preukazovanie)</w:t>
            </w:r>
          </w:p>
        </w:tc>
      </w:tr>
      <w:tr w:rsidR="00AB59F2" w:rsidRPr="00AB59F2" w14:paraId="322230A8" w14:textId="77777777" w:rsidTr="00AB59F2">
        <w:trPr>
          <w:trHeight w:val="30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37D995" w14:textId="77777777" w:rsidR="00AB59F2" w:rsidRPr="00AB59F2" w:rsidRDefault="00AB59F2" w:rsidP="00AB59F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AB59F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A3189F" w14:textId="77777777" w:rsidR="00AB59F2" w:rsidRPr="00AB59F2" w:rsidRDefault="00AB59F2" w:rsidP="00AB59F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AB59F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F47063" w14:textId="77777777" w:rsidR="00AB59F2" w:rsidRPr="00AB59F2" w:rsidRDefault="00AB59F2" w:rsidP="00AB59F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B59F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888412" w14:textId="77777777" w:rsidR="00AB59F2" w:rsidRPr="00AB59F2" w:rsidRDefault="00AB59F2" w:rsidP="00AB59F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B59F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F74FD" w14:textId="77777777" w:rsidR="00AB59F2" w:rsidRPr="00AB59F2" w:rsidRDefault="00AB59F2" w:rsidP="00AB59F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B59F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7EE91" w14:textId="77777777" w:rsidR="00AB59F2" w:rsidRPr="00AB59F2" w:rsidRDefault="00AB59F2" w:rsidP="00AB59F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B59F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816A7" w14:textId="77777777" w:rsidR="00AB59F2" w:rsidRPr="00AB59F2" w:rsidRDefault="00AB59F2" w:rsidP="00AB59F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B59F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9E6AC" w14:textId="77777777" w:rsidR="00AB59F2" w:rsidRPr="00AB59F2" w:rsidRDefault="00AB59F2" w:rsidP="00AB59F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B59F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F344CD" w14:textId="77777777" w:rsidR="00AB59F2" w:rsidRPr="00AB59F2" w:rsidRDefault="00AB59F2" w:rsidP="00AB59F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B59F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A35119" w14:textId="77777777" w:rsidR="00AB59F2" w:rsidRPr="00AB59F2" w:rsidRDefault="00AB59F2" w:rsidP="00AB59F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B59F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B2A1D" w14:textId="77777777" w:rsidR="00AB59F2" w:rsidRPr="00AB59F2" w:rsidRDefault="00AB59F2" w:rsidP="00AB59F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B59F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B61F1" w14:textId="77777777" w:rsidR="00AB59F2" w:rsidRPr="00AB59F2" w:rsidRDefault="00AB59F2" w:rsidP="00AB59F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B59F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9385C" w14:textId="77777777" w:rsidR="00AB59F2" w:rsidRPr="00AB59F2" w:rsidRDefault="00AB59F2" w:rsidP="00AB59F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B59F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40B25" w14:textId="77777777" w:rsidR="00AB59F2" w:rsidRPr="00AB59F2" w:rsidRDefault="00AB59F2" w:rsidP="00AB59F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B59F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C6FAC" w14:textId="77777777" w:rsidR="00AB59F2" w:rsidRPr="00AB59F2" w:rsidRDefault="00AB59F2" w:rsidP="00AB59F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B59F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24DC3F" w14:textId="77777777" w:rsidR="00AB59F2" w:rsidRPr="00AB59F2" w:rsidRDefault="00AB59F2" w:rsidP="00AB59F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B59F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AB59F2" w:rsidRPr="00AB59F2" w14:paraId="3C188E9A" w14:textId="77777777" w:rsidTr="00AB59F2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B179B7" w14:textId="77777777" w:rsidR="00AB59F2" w:rsidRPr="00AB59F2" w:rsidRDefault="00AB59F2" w:rsidP="00AB59F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AB59F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9755C6" w14:textId="77777777" w:rsidR="00AB59F2" w:rsidRPr="00AB59F2" w:rsidRDefault="00AB59F2" w:rsidP="00AB59F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AB59F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C23CCF" w14:textId="77777777" w:rsidR="00AB59F2" w:rsidRPr="00AB59F2" w:rsidRDefault="00AB59F2" w:rsidP="00AB59F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B59F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A3ADA9" w14:textId="77777777" w:rsidR="00AB59F2" w:rsidRPr="00AB59F2" w:rsidRDefault="00AB59F2" w:rsidP="00AB59F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B59F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4A0BC7" w14:textId="77777777" w:rsidR="00AB59F2" w:rsidRPr="00AB59F2" w:rsidRDefault="00AB59F2" w:rsidP="00AB59F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B59F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2B3E7" w14:textId="77777777" w:rsidR="00AB59F2" w:rsidRPr="00AB59F2" w:rsidRDefault="00AB59F2" w:rsidP="00AB59F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B59F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AC59E4" w14:textId="77777777" w:rsidR="00AB59F2" w:rsidRPr="00AB59F2" w:rsidRDefault="00AB59F2" w:rsidP="00AB59F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B59F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169C7" w14:textId="77777777" w:rsidR="00AB59F2" w:rsidRPr="00AB59F2" w:rsidRDefault="00AB59F2" w:rsidP="00AB59F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B59F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43CB23" w14:textId="77777777" w:rsidR="00AB59F2" w:rsidRPr="00AB59F2" w:rsidRDefault="00AB59F2" w:rsidP="00AB59F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B59F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4E15E" w14:textId="77777777" w:rsidR="00AB59F2" w:rsidRPr="00AB59F2" w:rsidRDefault="00AB59F2" w:rsidP="00AB59F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B59F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6C377" w14:textId="77777777" w:rsidR="00AB59F2" w:rsidRPr="00AB59F2" w:rsidRDefault="00AB59F2" w:rsidP="00AB59F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B59F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590DB" w14:textId="77777777" w:rsidR="00AB59F2" w:rsidRPr="00AB59F2" w:rsidRDefault="00AB59F2" w:rsidP="00AB59F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B59F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31F97" w14:textId="77777777" w:rsidR="00AB59F2" w:rsidRPr="00AB59F2" w:rsidRDefault="00AB59F2" w:rsidP="00AB59F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B59F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FAB6A" w14:textId="77777777" w:rsidR="00AB59F2" w:rsidRPr="00AB59F2" w:rsidRDefault="00AB59F2" w:rsidP="00AB59F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B59F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1FC6E5" w14:textId="77777777" w:rsidR="00AB59F2" w:rsidRPr="00AB59F2" w:rsidRDefault="00AB59F2" w:rsidP="00AB59F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B59F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1DFA4E" w14:textId="77777777" w:rsidR="00AB59F2" w:rsidRPr="00AB59F2" w:rsidRDefault="00AB59F2" w:rsidP="00AB59F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B59F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AB59F2" w:rsidRPr="00AB59F2" w14:paraId="184721AE" w14:textId="77777777" w:rsidTr="00AB59F2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2384FC" w14:textId="77777777" w:rsidR="00AB59F2" w:rsidRPr="00AB59F2" w:rsidRDefault="00AB59F2" w:rsidP="00AB59F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AB59F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B185A0" w14:textId="77777777" w:rsidR="00AB59F2" w:rsidRPr="00AB59F2" w:rsidRDefault="00AB59F2" w:rsidP="00AB59F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AB59F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6008F1" w14:textId="77777777" w:rsidR="00AB59F2" w:rsidRPr="00AB59F2" w:rsidRDefault="00AB59F2" w:rsidP="00AB59F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B59F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43D9C5" w14:textId="77777777" w:rsidR="00AB59F2" w:rsidRPr="00AB59F2" w:rsidRDefault="00AB59F2" w:rsidP="00AB59F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B59F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063AB3" w14:textId="77777777" w:rsidR="00AB59F2" w:rsidRPr="00AB59F2" w:rsidRDefault="00AB59F2" w:rsidP="00AB59F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B59F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6C097" w14:textId="77777777" w:rsidR="00AB59F2" w:rsidRPr="00AB59F2" w:rsidRDefault="00AB59F2" w:rsidP="00AB59F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B59F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73958" w14:textId="77777777" w:rsidR="00AB59F2" w:rsidRPr="00AB59F2" w:rsidRDefault="00AB59F2" w:rsidP="00AB59F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B59F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FD2AA" w14:textId="77777777" w:rsidR="00AB59F2" w:rsidRPr="00AB59F2" w:rsidRDefault="00AB59F2" w:rsidP="00AB59F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B59F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419A99" w14:textId="77777777" w:rsidR="00AB59F2" w:rsidRPr="00AB59F2" w:rsidRDefault="00AB59F2" w:rsidP="00AB59F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B59F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D4CD6E" w14:textId="77777777" w:rsidR="00AB59F2" w:rsidRPr="00AB59F2" w:rsidRDefault="00AB59F2" w:rsidP="00AB59F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B59F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9B361" w14:textId="77777777" w:rsidR="00AB59F2" w:rsidRPr="00AB59F2" w:rsidRDefault="00AB59F2" w:rsidP="00AB59F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B59F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34F79" w14:textId="77777777" w:rsidR="00AB59F2" w:rsidRPr="00AB59F2" w:rsidRDefault="00AB59F2" w:rsidP="00AB59F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B59F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CE0D9" w14:textId="77777777" w:rsidR="00AB59F2" w:rsidRPr="00AB59F2" w:rsidRDefault="00AB59F2" w:rsidP="00AB59F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B59F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AC377" w14:textId="77777777" w:rsidR="00AB59F2" w:rsidRPr="00AB59F2" w:rsidRDefault="00AB59F2" w:rsidP="00AB59F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B59F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995E1" w14:textId="77777777" w:rsidR="00AB59F2" w:rsidRPr="00AB59F2" w:rsidRDefault="00AB59F2" w:rsidP="00AB59F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B59F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7B712" w14:textId="77777777" w:rsidR="00AB59F2" w:rsidRPr="00AB59F2" w:rsidRDefault="00AB59F2" w:rsidP="00AB59F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B59F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AB59F2" w:rsidRPr="00AB59F2" w14:paraId="1B6DFC54" w14:textId="77777777" w:rsidTr="00AB59F2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E3D883" w14:textId="77777777" w:rsidR="00AB59F2" w:rsidRPr="00AB59F2" w:rsidRDefault="00AB59F2" w:rsidP="00AB59F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AB59F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F624A7" w14:textId="77777777" w:rsidR="00AB59F2" w:rsidRPr="00AB59F2" w:rsidRDefault="00AB59F2" w:rsidP="00AB59F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AB59F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E91FAA" w14:textId="77777777" w:rsidR="00AB59F2" w:rsidRPr="00AB59F2" w:rsidRDefault="00AB59F2" w:rsidP="00AB59F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B59F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70A67B" w14:textId="77777777" w:rsidR="00AB59F2" w:rsidRPr="00AB59F2" w:rsidRDefault="00AB59F2" w:rsidP="00AB59F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B59F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AFA1E9" w14:textId="77777777" w:rsidR="00AB59F2" w:rsidRPr="00AB59F2" w:rsidRDefault="00AB59F2" w:rsidP="00AB59F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B59F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350B2" w14:textId="77777777" w:rsidR="00AB59F2" w:rsidRPr="00AB59F2" w:rsidRDefault="00AB59F2" w:rsidP="00AB59F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B59F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B8977" w14:textId="77777777" w:rsidR="00AB59F2" w:rsidRPr="00AB59F2" w:rsidRDefault="00AB59F2" w:rsidP="00AB59F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B59F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57B09" w14:textId="77777777" w:rsidR="00AB59F2" w:rsidRPr="00AB59F2" w:rsidRDefault="00AB59F2" w:rsidP="00AB59F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B59F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DFC30" w14:textId="77777777" w:rsidR="00AB59F2" w:rsidRPr="00AB59F2" w:rsidRDefault="00AB59F2" w:rsidP="00AB59F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B59F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4070D6" w14:textId="77777777" w:rsidR="00AB59F2" w:rsidRPr="00AB59F2" w:rsidRDefault="00AB59F2" w:rsidP="00AB59F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B59F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35B2CF" w14:textId="77777777" w:rsidR="00AB59F2" w:rsidRPr="00AB59F2" w:rsidRDefault="00AB59F2" w:rsidP="00AB59F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B59F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198CC8" w14:textId="77777777" w:rsidR="00AB59F2" w:rsidRPr="00AB59F2" w:rsidRDefault="00AB59F2" w:rsidP="00AB59F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B59F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ACFD7" w14:textId="77777777" w:rsidR="00AB59F2" w:rsidRPr="00AB59F2" w:rsidRDefault="00AB59F2" w:rsidP="00AB59F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B59F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43641" w14:textId="77777777" w:rsidR="00AB59F2" w:rsidRPr="00AB59F2" w:rsidRDefault="00AB59F2" w:rsidP="00AB59F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B59F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E262EF" w14:textId="77777777" w:rsidR="00AB59F2" w:rsidRPr="00AB59F2" w:rsidRDefault="00AB59F2" w:rsidP="00AB59F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B59F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A4677" w14:textId="77777777" w:rsidR="00AB59F2" w:rsidRPr="00AB59F2" w:rsidRDefault="00AB59F2" w:rsidP="00AB59F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B59F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AB59F2" w:rsidRPr="00AB59F2" w14:paraId="160FAE07" w14:textId="77777777" w:rsidTr="00AB59F2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75E5B9" w14:textId="77777777" w:rsidR="00AB59F2" w:rsidRPr="00AB59F2" w:rsidRDefault="00AB59F2" w:rsidP="00AB59F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AB59F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FAE7C9" w14:textId="77777777" w:rsidR="00AB59F2" w:rsidRPr="00AB59F2" w:rsidRDefault="00AB59F2" w:rsidP="00AB59F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AB59F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9AF459" w14:textId="77777777" w:rsidR="00AB59F2" w:rsidRPr="00AB59F2" w:rsidRDefault="00AB59F2" w:rsidP="00AB59F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B59F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9CA437" w14:textId="77777777" w:rsidR="00AB59F2" w:rsidRPr="00AB59F2" w:rsidRDefault="00AB59F2" w:rsidP="00AB59F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B59F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54C06C" w14:textId="77777777" w:rsidR="00AB59F2" w:rsidRPr="00AB59F2" w:rsidRDefault="00AB59F2" w:rsidP="00AB59F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B59F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66E566" w14:textId="77777777" w:rsidR="00AB59F2" w:rsidRPr="00AB59F2" w:rsidRDefault="00AB59F2" w:rsidP="00AB59F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B59F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B3EB0" w14:textId="77777777" w:rsidR="00AB59F2" w:rsidRPr="00AB59F2" w:rsidRDefault="00AB59F2" w:rsidP="00AB59F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B59F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0CE76" w14:textId="77777777" w:rsidR="00AB59F2" w:rsidRPr="00AB59F2" w:rsidRDefault="00AB59F2" w:rsidP="00AB59F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B59F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9D6D9F" w14:textId="77777777" w:rsidR="00AB59F2" w:rsidRPr="00AB59F2" w:rsidRDefault="00AB59F2" w:rsidP="00AB59F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B59F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31DB0" w14:textId="77777777" w:rsidR="00AB59F2" w:rsidRPr="00AB59F2" w:rsidRDefault="00AB59F2" w:rsidP="00AB59F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B59F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16DA3A" w14:textId="77777777" w:rsidR="00AB59F2" w:rsidRPr="00AB59F2" w:rsidRDefault="00AB59F2" w:rsidP="00AB59F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B59F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BED57C" w14:textId="77777777" w:rsidR="00AB59F2" w:rsidRPr="00AB59F2" w:rsidRDefault="00AB59F2" w:rsidP="00AB59F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B59F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0DDE5" w14:textId="77777777" w:rsidR="00AB59F2" w:rsidRPr="00AB59F2" w:rsidRDefault="00AB59F2" w:rsidP="00AB59F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B59F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D90F5" w14:textId="77777777" w:rsidR="00AB59F2" w:rsidRPr="00AB59F2" w:rsidRDefault="00AB59F2" w:rsidP="00AB59F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B59F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EB6A9" w14:textId="77777777" w:rsidR="00AB59F2" w:rsidRPr="00AB59F2" w:rsidRDefault="00AB59F2" w:rsidP="00AB59F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B59F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238F3" w14:textId="77777777" w:rsidR="00AB59F2" w:rsidRPr="00AB59F2" w:rsidRDefault="00AB59F2" w:rsidP="00AB59F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B59F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AB59F2" w:rsidRPr="00AB59F2" w14:paraId="3D98ABE2" w14:textId="77777777" w:rsidTr="00AB59F2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93FDA9" w14:textId="77777777" w:rsidR="00AB59F2" w:rsidRPr="00AB59F2" w:rsidRDefault="00AB59F2" w:rsidP="00AB59F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AB59F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77224C" w14:textId="77777777" w:rsidR="00AB59F2" w:rsidRPr="00AB59F2" w:rsidRDefault="00AB59F2" w:rsidP="00AB59F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AB59F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6B98A6" w14:textId="77777777" w:rsidR="00AB59F2" w:rsidRPr="00AB59F2" w:rsidRDefault="00AB59F2" w:rsidP="00AB59F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B59F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CBE660" w14:textId="77777777" w:rsidR="00AB59F2" w:rsidRPr="00AB59F2" w:rsidRDefault="00AB59F2" w:rsidP="00AB59F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B59F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51FB6C" w14:textId="77777777" w:rsidR="00AB59F2" w:rsidRPr="00AB59F2" w:rsidRDefault="00AB59F2" w:rsidP="00AB59F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B59F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270C2A" w14:textId="77777777" w:rsidR="00AB59F2" w:rsidRPr="00AB59F2" w:rsidRDefault="00AB59F2" w:rsidP="00AB59F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B59F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0A8E5B" w14:textId="77777777" w:rsidR="00AB59F2" w:rsidRPr="00AB59F2" w:rsidRDefault="00AB59F2" w:rsidP="00AB59F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B59F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0436DE" w14:textId="77777777" w:rsidR="00AB59F2" w:rsidRPr="00AB59F2" w:rsidRDefault="00AB59F2" w:rsidP="00AB59F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B59F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9953A" w14:textId="77777777" w:rsidR="00AB59F2" w:rsidRPr="00AB59F2" w:rsidRDefault="00AB59F2" w:rsidP="00AB59F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B59F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9E9CD8" w14:textId="77777777" w:rsidR="00AB59F2" w:rsidRPr="00AB59F2" w:rsidRDefault="00AB59F2" w:rsidP="00AB59F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B59F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41550" w14:textId="77777777" w:rsidR="00AB59F2" w:rsidRPr="00AB59F2" w:rsidRDefault="00AB59F2" w:rsidP="00AB59F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B59F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267DE" w14:textId="77777777" w:rsidR="00AB59F2" w:rsidRPr="00AB59F2" w:rsidRDefault="00AB59F2" w:rsidP="00AB59F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B59F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B78644" w14:textId="77777777" w:rsidR="00AB59F2" w:rsidRPr="00AB59F2" w:rsidRDefault="00AB59F2" w:rsidP="00AB59F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B59F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A6B7A6" w14:textId="77777777" w:rsidR="00AB59F2" w:rsidRPr="00AB59F2" w:rsidRDefault="00AB59F2" w:rsidP="00AB59F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B59F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DFFFB8" w14:textId="77777777" w:rsidR="00AB59F2" w:rsidRPr="00AB59F2" w:rsidRDefault="00AB59F2" w:rsidP="00AB59F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B59F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21A53" w14:textId="77777777" w:rsidR="00AB59F2" w:rsidRPr="00AB59F2" w:rsidRDefault="00AB59F2" w:rsidP="00AB59F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B59F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</w:tbl>
    <w:p w14:paraId="2370D8E1" w14:textId="77777777" w:rsidR="00D92F84" w:rsidRDefault="00AB59F2">
      <w:pPr>
        <w:rPr>
          <w:rFonts w:ascii="Arial Narrow" w:hAnsi="Arial Narrow" w:cs="Arial"/>
        </w:rPr>
      </w:pPr>
      <w:r>
        <w:rPr>
          <w:rFonts w:ascii="Arial Narrow" w:hAnsi="Arial Narrow" w:cs="Arial"/>
        </w:rPr>
        <w:br w:type="page"/>
      </w:r>
    </w:p>
    <w:tbl>
      <w:tblPr>
        <w:tblW w:w="1502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3"/>
        <w:gridCol w:w="1134"/>
        <w:gridCol w:w="992"/>
        <w:gridCol w:w="992"/>
        <w:gridCol w:w="992"/>
        <w:gridCol w:w="993"/>
        <w:gridCol w:w="850"/>
        <w:gridCol w:w="1134"/>
        <w:gridCol w:w="992"/>
        <w:gridCol w:w="993"/>
        <w:gridCol w:w="850"/>
        <w:gridCol w:w="992"/>
        <w:gridCol w:w="851"/>
        <w:gridCol w:w="850"/>
        <w:gridCol w:w="567"/>
        <w:gridCol w:w="851"/>
      </w:tblGrid>
      <w:tr w:rsidR="00D92F84" w:rsidRPr="00D92F84" w14:paraId="2CDC6483" w14:textId="77777777" w:rsidTr="00D92F84">
        <w:trPr>
          <w:trHeight w:val="315"/>
        </w:trPr>
        <w:tc>
          <w:tcPr>
            <w:tcW w:w="15026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B3CF6FF" w14:textId="77777777" w:rsidR="00D92F84" w:rsidRPr="00D92F84" w:rsidRDefault="00D92F84" w:rsidP="00D92F8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  <w:r w:rsidRPr="00D92F84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lastRenderedPageBreak/>
              <w:t>Komponent 2: Obnova budov</w:t>
            </w:r>
          </w:p>
        </w:tc>
      </w:tr>
      <w:tr w:rsidR="00D92F84" w:rsidRPr="00D92F84" w14:paraId="50E85934" w14:textId="77777777" w:rsidTr="00D92F84">
        <w:trPr>
          <w:trHeight w:val="315"/>
        </w:trPr>
        <w:tc>
          <w:tcPr>
            <w:tcW w:w="15026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48D765B" w14:textId="77777777" w:rsidR="00D92F84" w:rsidRDefault="00D92F84" w:rsidP="00D92F8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  <w:p w14:paraId="62401A73" w14:textId="77777777" w:rsidR="00D92F84" w:rsidRDefault="00D92F84" w:rsidP="00D92F8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  <w:r w:rsidRPr="00D92F84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t>Investícia 1: Zlepšenie energetickej hospodárnosti rodinných domov</w:t>
            </w:r>
          </w:p>
          <w:p w14:paraId="1E08C132" w14:textId="72026DED" w:rsidR="00D92F84" w:rsidRPr="00D92F84" w:rsidRDefault="00D92F84" w:rsidP="00D92F8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</w:tc>
      </w:tr>
      <w:tr w:rsidR="00D92F84" w:rsidRPr="00D92F84" w14:paraId="20014509" w14:textId="77777777" w:rsidTr="00D92F84">
        <w:trPr>
          <w:trHeight w:val="330"/>
        </w:trPr>
        <w:tc>
          <w:tcPr>
            <w:tcW w:w="31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CF8F5B" w14:textId="77777777" w:rsidR="00D92F84" w:rsidRPr="00D92F84" w:rsidRDefault="00D92F84" w:rsidP="00D92F84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i/>
                <w:color w:val="000000"/>
                <w:sz w:val="20"/>
                <w:lang w:eastAsia="sk-SK"/>
              </w:rPr>
            </w:pPr>
            <w:r w:rsidRPr="00D92F84">
              <w:rPr>
                <w:rFonts w:ascii="Arial Narrow" w:eastAsia="Times New Roman" w:hAnsi="Arial Narrow" w:cs="Calibri"/>
                <w:b/>
                <w:bCs/>
                <w:i/>
                <w:color w:val="000000"/>
                <w:sz w:val="20"/>
                <w:lang w:eastAsia="sk-SK"/>
              </w:rPr>
              <w:t>Cieľová hodnota: 30000</w:t>
            </w:r>
          </w:p>
          <w:p w14:paraId="7CB30903" w14:textId="5043A9A2" w:rsidR="00D92F84" w:rsidRPr="00D92F84" w:rsidRDefault="00D92F84" w:rsidP="00D92F84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i/>
                <w:color w:val="000000"/>
                <w:sz w:val="20"/>
                <w:lang w:eastAsia="sk-SK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DB238" w14:textId="77777777" w:rsidR="00D92F84" w:rsidRPr="00D92F84" w:rsidRDefault="00D92F84" w:rsidP="00D92F84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i/>
                <w:iCs/>
                <w:color w:val="000000"/>
                <w:lang w:eastAsia="sk-SK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5B118B" w14:textId="77777777" w:rsidR="00D92F84" w:rsidRPr="00D92F84" w:rsidRDefault="00D92F84" w:rsidP="00D92F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BCDD6F" w14:textId="77777777" w:rsidR="00D92F84" w:rsidRPr="00D92F84" w:rsidRDefault="00D92F84" w:rsidP="00D92F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87C04B" w14:textId="77777777" w:rsidR="00D92F84" w:rsidRPr="00D92F84" w:rsidRDefault="00D92F84" w:rsidP="00D92F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E8D657" w14:textId="77777777" w:rsidR="00D92F84" w:rsidRPr="00D92F84" w:rsidRDefault="00D92F84" w:rsidP="00D92F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7379F5" w14:textId="77777777" w:rsidR="00D92F84" w:rsidRPr="00D92F84" w:rsidRDefault="00D92F84" w:rsidP="00D92F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1A883F" w14:textId="77777777" w:rsidR="00D92F84" w:rsidRPr="00D92F84" w:rsidRDefault="00D92F84" w:rsidP="00D92F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E97D00" w14:textId="77777777" w:rsidR="00D92F84" w:rsidRPr="00D92F84" w:rsidRDefault="00D92F84" w:rsidP="00D92F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6D57F9" w14:textId="77777777" w:rsidR="00D92F84" w:rsidRPr="00D92F84" w:rsidRDefault="00D92F84" w:rsidP="00D92F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D49F63" w14:textId="77777777" w:rsidR="00D92F84" w:rsidRPr="00D92F84" w:rsidRDefault="00D92F84" w:rsidP="00D92F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F347B9" w14:textId="77777777" w:rsidR="00D92F84" w:rsidRPr="00D92F84" w:rsidRDefault="00D92F84" w:rsidP="00D92F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1344DF" w14:textId="77777777" w:rsidR="00D92F84" w:rsidRPr="00D92F84" w:rsidRDefault="00D92F84" w:rsidP="00D92F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45EF7D" w14:textId="77777777" w:rsidR="00D92F84" w:rsidRPr="00D92F84" w:rsidRDefault="00D92F84" w:rsidP="00D92F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D92F84" w:rsidRPr="00D92F84" w14:paraId="28885667" w14:textId="77777777" w:rsidTr="00684C0C">
        <w:trPr>
          <w:trHeight w:val="315"/>
        </w:trPr>
        <w:tc>
          <w:tcPr>
            <w:tcW w:w="5103" w:type="dxa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6E4B059F" w14:textId="472EC109" w:rsidR="00D92F84" w:rsidRPr="00D92F84" w:rsidRDefault="00D92F84" w:rsidP="00D92F8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D92F84">
              <w:rPr>
                <w:rFonts w:ascii="Arial Narrow" w:eastAsia="Times New Roman" w:hAnsi="Arial Narrow" w:cs="Calibri"/>
                <w:b/>
                <w:bCs/>
                <w:i/>
                <w:color w:val="000000"/>
                <w:sz w:val="20"/>
                <w:lang w:eastAsia="sk-SK"/>
              </w:rPr>
              <w:t>Míľnik/cieľ:</w:t>
            </w:r>
            <w:r w:rsidRPr="00D92F84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 xml:space="preserve"> </w:t>
            </w:r>
            <w:r w:rsidRPr="00D92F84">
              <w:rPr>
                <w:rFonts w:ascii="Arial Narrow" w:eastAsia="Times New Roman" w:hAnsi="Arial Narrow" w:cs="Calibri"/>
                <w:i/>
                <w:color w:val="000000"/>
                <w:sz w:val="20"/>
                <w:szCs w:val="20"/>
                <w:lang w:eastAsia="sk-SK"/>
              </w:rPr>
              <w:t>Počet obnovených rodinných domov, ktoré dosahujú úspory primárnej energie v priemere aspoň 30 %.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3A364" w14:textId="77777777" w:rsidR="00D92F84" w:rsidRPr="00D92F84" w:rsidRDefault="00D92F84" w:rsidP="00D92F8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400C45" w14:textId="77777777" w:rsidR="00D92F84" w:rsidRPr="00D92F84" w:rsidRDefault="00D92F84" w:rsidP="00D92F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237DD9" w14:textId="77777777" w:rsidR="00D92F84" w:rsidRPr="00D92F84" w:rsidRDefault="00D92F84" w:rsidP="00D92F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9FABF2" w14:textId="77777777" w:rsidR="00D92F84" w:rsidRPr="00D92F84" w:rsidRDefault="00D92F84" w:rsidP="00D92F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945302" w14:textId="77777777" w:rsidR="00D92F84" w:rsidRPr="00D92F84" w:rsidRDefault="00D92F84" w:rsidP="00D92F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414360" w14:textId="77777777" w:rsidR="00D92F84" w:rsidRPr="00D92F84" w:rsidRDefault="00D92F84" w:rsidP="00D92F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C296EF" w14:textId="77777777" w:rsidR="00D92F84" w:rsidRPr="00D92F84" w:rsidRDefault="00D92F84" w:rsidP="00D92F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253F98" w14:textId="77777777" w:rsidR="00D92F84" w:rsidRPr="00D92F84" w:rsidRDefault="00D92F84" w:rsidP="00D92F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056BDC" w14:textId="77777777" w:rsidR="00D92F84" w:rsidRPr="00D92F84" w:rsidRDefault="00D92F84" w:rsidP="00D92F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078EE6" w14:textId="77777777" w:rsidR="00D92F84" w:rsidRPr="00D92F84" w:rsidRDefault="00D92F84" w:rsidP="00D92F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01B4F8" w14:textId="77777777" w:rsidR="00D92F84" w:rsidRPr="00D92F84" w:rsidRDefault="00D92F84" w:rsidP="00D92F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D92F84" w:rsidRPr="00D92F84" w14:paraId="6579EE41" w14:textId="77777777" w:rsidTr="00D92F84">
        <w:trPr>
          <w:cantSplit/>
          <w:trHeight w:val="229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11676BC3" w14:textId="77777777" w:rsidR="00D92F84" w:rsidRPr="00D92F84" w:rsidRDefault="00D92F84" w:rsidP="00D92F84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D92F84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Poradové číslo riadku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479DD01C" w14:textId="77777777" w:rsidR="00D92F84" w:rsidRPr="00D92F84" w:rsidRDefault="00D92F84" w:rsidP="00D92F84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D92F84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Identifikátor budovy – číslo projektu (podľa zmluvy/IT systému)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0C45ABD3" w14:textId="77777777" w:rsidR="00D92F84" w:rsidRPr="00D92F84" w:rsidRDefault="00D92F84" w:rsidP="00D92F84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D92F84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Adresa budovy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67DD7579" w14:textId="77777777" w:rsidR="00D92F84" w:rsidRPr="00D92F84" w:rsidRDefault="00D92F84" w:rsidP="00D92F84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D92F84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Veľkosť obnovenej podlahovej plochy v m² ex </w:t>
            </w:r>
            <w:proofErr w:type="spellStart"/>
            <w:r w:rsidRPr="00D92F84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ante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35F08929" w14:textId="77777777" w:rsidR="00D92F84" w:rsidRPr="00D92F84" w:rsidRDefault="00D92F84" w:rsidP="00D92F84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D92F84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Veľkosť obnovenej podlahovej plochy v m² ex post 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67CABA71" w14:textId="77777777" w:rsidR="00D92F84" w:rsidRPr="00D92F84" w:rsidRDefault="00D92F84" w:rsidP="00D92F84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D92F84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Realizované opatrenia (výber podľa oprávnených aktivít)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675F6501" w14:textId="77777777" w:rsidR="00D92F84" w:rsidRPr="00D92F84" w:rsidRDefault="00D92F84" w:rsidP="00D92F84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D92F84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Typ dokumentu preukazujúceho ukončenie projektu 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51B2BD0A" w14:textId="77777777" w:rsidR="00D92F84" w:rsidRPr="00D92F84" w:rsidRDefault="00D92F84" w:rsidP="00D92F84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D92F84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Typ dokumentu preukazujúci hodnotu primárnej energie ex </w:t>
            </w:r>
            <w:proofErr w:type="spellStart"/>
            <w:r w:rsidRPr="00D92F84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ante</w:t>
            </w:r>
            <w:proofErr w:type="spellEnd"/>
            <w:r w:rsidRPr="00D92F84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510B1521" w14:textId="77777777" w:rsidR="00D92F84" w:rsidRPr="00D92F84" w:rsidRDefault="00D92F84" w:rsidP="00D92F84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D92F84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Identifikačné číslo energetického certifikátu ex-</w:t>
            </w:r>
            <w:proofErr w:type="spellStart"/>
            <w:r w:rsidRPr="00D92F84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ante</w:t>
            </w:r>
            <w:proofErr w:type="spellEnd"/>
            <w:r w:rsidRPr="00D92F84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31366D6E" w14:textId="77777777" w:rsidR="00D92F84" w:rsidRPr="00D92F84" w:rsidRDefault="00D92F84" w:rsidP="00D92F84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D92F84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Hodnota primárnej energie ex </w:t>
            </w:r>
            <w:proofErr w:type="spellStart"/>
            <w:r w:rsidRPr="00D92F84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ante</w:t>
            </w:r>
            <w:proofErr w:type="spellEnd"/>
            <w:r w:rsidRPr="00D92F84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 (kWh/a.m2)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1010D1A8" w14:textId="77777777" w:rsidR="00D92F84" w:rsidRPr="00D92F84" w:rsidRDefault="00D92F84" w:rsidP="00D92F84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D92F84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Identifikačné číslo energetického certifikátu ex-post 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7047D273" w14:textId="77777777" w:rsidR="00D92F84" w:rsidRPr="00D92F84" w:rsidRDefault="00D92F84" w:rsidP="00D92F84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D92F84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Hodnota primárnej energie ex post (kWh/a.m2)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0E617D5E" w14:textId="77777777" w:rsidR="00D92F84" w:rsidRPr="00D92F84" w:rsidRDefault="00D92F84" w:rsidP="00D92F84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D92F84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Realizovaná úspora (MWh/a) (pre vykazovanie spoločného ukazovateľa)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4D132EBA" w14:textId="77777777" w:rsidR="00D92F84" w:rsidRPr="00D92F84" w:rsidRDefault="00D92F84" w:rsidP="00D92F84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D92F84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Indikácia dosiahnutia úspory aspoň 30% 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73F47C85" w14:textId="77777777" w:rsidR="00D92F84" w:rsidRPr="00D92F84" w:rsidRDefault="00D92F84" w:rsidP="00D92F84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D92F84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Spôsob výpočtu úspory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0559EA30" w14:textId="77777777" w:rsidR="00D92F84" w:rsidRPr="00D92F84" w:rsidRDefault="00D92F84" w:rsidP="00D92F84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D92F84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Zabezpečenie súladu s DNSH (požiadavky a preukazovanie)</w:t>
            </w:r>
          </w:p>
        </w:tc>
      </w:tr>
      <w:tr w:rsidR="00D92F84" w:rsidRPr="00D92F84" w14:paraId="041F4A52" w14:textId="77777777" w:rsidTr="00D92F84">
        <w:trPr>
          <w:trHeight w:val="30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B62402" w14:textId="77777777" w:rsidR="00D92F84" w:rsidRPr="00D92F84" w:rsidRDefault="00D92F84" w:rsidP="00D92F8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D92F84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9025E3" w14:textId="77777777" w:rsidR="00D92F84" w:rsidRPr="00D92F84" w:rsidRDefault="00D92F84" w:rsidP="00D92F8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D92F84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0A420B" w14:textId="77777777" w:rsidR="00D92F84" w:rsidRPr="00D92F84" w:rsidRDefault="00D92F84" w:rsidP="00D92F8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92F84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946BE6" w14:textId="77777777" w:rsidR="00D92F84" w:rsidRPr="00D92F84" w:rsidRDefault="00D92F84" w:rsidP="00D92F8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92F84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FC3077" w14:textId="77777777" w:rsidR="00D92F84" w:rsidRPr="00D92F84" w:rsidRDefault="00D92F84" w:rsidP="00D92F8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92F84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C443C" w14:textId="77777777" w:rsidR="00D92F84" w:rsidRPr="00D92F84" w:rsidRDefault="00D92F84" w:rsidP="00D92F8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92F84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28710" w14:textId="77777777" w:rsidR="00D92F84" w:rsidRPr="00D92F84" w:rsidRDefault="00D92F84" w:rsidP="00D92F8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92F84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465C7" w14:textId="77777777" w:rsidR="00D92F84" w:rsidRPr="00D92F84" w:rsidRDefault="00D92F84" w:rsidP="00D92F8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92F84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14B9A" w14:textId="77777777" w:rsidR="00D92F84" w:rsidRPr="00D92F84" w:rsidRDefault="00D92F84" w:rsidP="00D92F8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92F84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E114A" w14:textId="77777777" w:rsidR="00D92F84" w:rsidRPr="00D92F84" w:rsidRDefault="00D92F84" w:rsidP="00D92F8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92F84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9FC27" w14:textId="77777777" w:rsidR="00D92F84" w:rsidRPr="00D92F84" w:rsidRDefault="00D92F84" w:rsidP="00D92F8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92F84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6B4DD0" w14:textId="77777777" w:rsidR="00D92F84" w:rsidRPr="00D92F84" w:rsidRDefault="00D92F84" w:rsidP="00D92F8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92F84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5291C" w14:textId="77777777" w:rsidR="00D92F84" w:rsidRPr="00D92F84" w:rsidRDefault="00D92F84" w:rsidP="00D92F8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92F84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6FD72" w14:textId="77777777" w:rsidR="00D92F84" w:rsidRPr="00D92F84" w:rsidRDefault="00D92F84" w:rsidP="00D92F8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92F84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5FC4B" w14:textId="77777777" w:rsidR="00D92F84" w:rsidRPr="00D92F84" w:rsidRDefault="00D92F84" w:rsidP="00D92F8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92F84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CA915" w14:textId="77777777" w:rsidR="00D92F84" w:rsidRPr="00D92F84" w:rsidRDefault="00D92F84" w:rsidP="00D92F8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92F84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D92F84" w:rsidRPr="00D92F84" w14:paraId="07CB2714" w14:textId="77777777" w:rsidTr="00D92F84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72EE67" w14:textId="77777777" w:rsidR="00D92F84" w:rsidRPr="00D92F84" w:rsidRDefault="00D92F84" w:rsidP="00D92F8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D92F84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30AB41" w14:textId="77777777" w:rsidR="00D92F84" w:rsidRPr="00D92F84" w:rsidRDefault="00D92F84" w:rsidP="00D92F8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D92F84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269B2D" w14:textId="77777777" w:rsidR="00D92F84" w:rsidRPr="00D92F84" w:rsidRDefault="00D92F84" w:rsidP="00D92F8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92F84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1C00E4" w14:textId="77777777" w:rsidR="00D92F84" w:rsidRPr="00D92F84" w:rsidRDefault="00D92F84" w:rsidP="00D92F8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92F84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AE1C0" w14:textId="77777777" w:rsidR="00D92F84" w:rsidRPr="00D92F84" w:rsidRDefault="00D92F84" w:rsidP="00D92F8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92F84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36210" w14:textId="77777777" w:rsidR="00D92F84" w:rsidRPr="00D92F84" w:rsidRDefault="00D92F84" w:rsidP="00D92F8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92F84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5B517" w14:textId="77777777" w:rsidR="00D92F84" w:rsidRPr="00D92F84" w:rsidRDefault="00D92F84" w:rsidP="00D92F8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92F84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0EC73" w14:textId="77777777" w:rsidR="00D92F84" w:rsidRPr="00D92F84" w:rsidRDefault="00D92F84" w:rsidP="00D92F8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92F84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BE15A" w14:textId="77777777" w:rsidR="00D92F84" w:rsidRPr="00D92F84" w:rsidRDefault="00D92F84" w:rsidP="00D92F8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92F84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11F4C" w14:textId="77777777" w:rsidR="00D92F84" w:rsidRPr="00D92F84" w:rsidRDefault="00D92F84" w:rsidP="00D92F8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92F84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A8C24" w14:textId="77777777" w:rsidR="00D92F84" w:rsidRPr="00D92F84" w:rsidRDefault="00D92F84" w:rsidP="00D92F8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92F84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9EF946" w14:textId="77777777" w:rsidR="00D92F84" w:rsidRPr="00D92F84" w:rsidRDefault="00D92F84" w:rsidP="00D92F8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92F84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CDD51C" w14:textId="77777777" w:rsidR="00D92F84" w:rsidRPr="00D92F84" w:rsidRDefault="00D92F84" w:rsidP="00D92F8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92F84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75757B" w14:textId="77777777" w:rsidR="00D92F84" w:rsidRPr="00D92F84" w:rsidRDefault="00D92F84" w:rsidP="00D92F8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92F84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8AF26" w14:textId="77777777" w:rsidR="00D92F84" w:rsidRPr="00D92F84" w:rsidRDefault="00D92F84" w:rsidP="00D92F8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92F84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418DF" w14:textId="77777777" w:rsidR="00D92F84" w:rsidRPr="00D92F84" w:rsidRDefault="00D92F84" w:rsidP="00D92F8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92F84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D92F84" w:rsidRPr="00D92F84" w14:paraId="7D8E3926" w14:textId="77777777" w:rsidTr="00D92F84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A6D01B" w14:textId="77777777" w:rsidR="00D92F84" w:rsidRPr="00D92F84" w:rsidRDefault="00D92F84" w:rsidP="00D92F8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D92F84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8A6B3B" w14:textId="77777777" w:rsidR="00D92F84" w:rsidRPr="00D92F84" w:rsidRDefault="00D92F84" w:rsidP="00D92F8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D92F84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40A4F4" w14:textId="77777777" w:rsidR="00D92F84" w:rsidRPr="00D92F84" w:rsidRDefault="00D92F84" w:rsidP="00D92F8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92F84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04FB7B" w14:textId="77777777" w:rsidR="00D92F84" w:rsidRPr="00D92F84" w:rsidRDefault="00D92F84" w:rsidP="00D92F8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92F84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308B87" w14:textId="77777777" w:rsidR="00D92F84" w:rsidRPr="00D92F84" w:rsidRDefault="00D92F84" w:rsidP="00D92F8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92F84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659EF9" w14:textId="77777777" w:rsidR="00D92F84" w:rsidRPr="00D92F84" w:rsidRDefault="00D92F84" w:rsidP="00D92F8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92F84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083A2" w14:textId="77777777" w:rsidR="00D92F84" w:rsidRPr="00D92F84" w:rsidRDefault="00D92F84" w:rsidP="00D92F8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92F84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16BB24" w14:textId="77777777" w:rsidR="00D92F84" w:rsidRPr="00D92F84" w:rsidRDefault="00D92F84" w:rsidP="00D92F8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92F84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160D06" w14:textId="77777777" w:rsidR="00D92F84" w:rsidRPr="00D92F84" w:rsidRDefault="00D92F84" w:rsidP="00D92F8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92F84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E7AD0" w14:textId="77777777" w:rsidR="00D92F84" w:rsidRPr="00D92F84" w:rsidRDefault="00D92F84" w:rsidP="00D92F8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92F84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BA8362" w14:textId="77777777" w:rsidR="00D92F84" w:rsidRPr="00D92F84" w:rsidRDefault="00D92F84" w:rsidP="00D92F8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92F84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F3053" w14:textId="77777777" w:rsidR="00D92F84" w:rsidRPr="00D92F84" w:rsidRDefault="00D92F84" w:rsidP="00D92F8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92F84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DC561" w14:textId="77777777" w:rsidR="00D92F84" w:rsidRPr="00D92F84" w:rsidRDefault="00D92F84" w:rsidP="00D92F8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92F84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A0349" w14:textId="77777777" w:rsidR="00D92F84" w:rsidRPr="00D92F84" w:rsidRDefault="00D92F84" w:rsidP="00D92F8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92F84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ACFAAF" w14:textId="77777777" w:rsidR="00D92F84" w:rsidRPr="00D92F84" w:rsidRDefault="00D92F84" w:rsidP="00D92F8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92F84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9EC63" w14:textId="77777777" w:rsidR="00D92F84" w:rsidRPr="00D92F84" w:rsidRDefault="00D92F84" w:rsidP="00D92F8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92F84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D92F84" w:rsidRPr="00D92F84" w14:paraId="00080916" w14:textId="77777777" w:rsidTr="00D92F84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3366EF" w14:textId="77777777" w:rsidR="00D92F84" w:rsidRPr="00D92F84" w:rsidRDefault="00D92F84" w:rsidP="00D92F8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D92F84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00B750" w14:textId="77777777" w:rsidR="00D92F84" w:rsidRPr="00D92F84" w:rsidRDefault="00D92F84" w:rsidP="00D92F8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D92F84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8565C2" w14:textId="77777777" w:rsidR="00D92F84" w:rsidRPr="00D92F84" w:rsidRDefault="00D92F84" w:rsidP="00D92F8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92F84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9D9A51" w14:textId="77777777" w:rsidR="00D92F84" w:rsidRPr="00D92F84" w:rsidRDefault="00D92F84" w:rsidP="00D92F8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92F84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60345" w14:textId="77777777" w:rsidR="00D92F84" w:rsidRPr="00D92F84" w:rsidRDefault="00D92F84" w:rsidP="00D92F8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92F84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2852D9" w14:textId="77777777" w:rsidR="00D92F84" w:rsidRPr="00D92F84" w:rsidRDefault="00D92F84" w:rsidP="00D92F8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92F84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F0E25" w14:textId="77777777" w:rsidR="00D92F84" w:rsidRPr="00D92F84" w:rsidRDefault="00D92F84" w:rsidP="00D92F8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92F84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CE8DF1" w14:textId="77777777" w:rsidR="00D92F84" w:rsidRPr="00D92F84" w:rsidRDefault="00D92F84" w:rsidP="00D92F8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92F84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280AA1" w14:textId="77777777" w:rsidR="00D92F84" w:rsidRPr="00D92F84" w:rsidRDefault="00D92F84" w:rsidP="00D92F8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92F84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C7F2E" w14:textId="77777777" w:rsidR="00D92F84" w:rsidRPr="00D92F84" w:rsidRDefault="00D92F84" w:rsidP="00D92F8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92F84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7E67E" w14:textId="77777777" w:rsidR="00D92F84" w:rsidRPr="00D92F84" w:rsidRDefault="00D92F84" w:rsidP="00D92F8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92F84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2675C" w14:textId="77777777" w:rsidR="00D92F84" w:rsidRPr="00D92F84" w:rsidRDefault="00D92F84" w:rsidP="00D92F8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92F84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740A5E" w14:textId="77777777" w:rsidR="00D92F84" w:rsidRPr="00D92F84" w:rsidRDefault="00D92F84" w:rsidP="00D92F8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92F84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BE78BC" w14:textId="77777777" w:rsidR="00D92F84" w:rsidRPr="00D92F84" w:rsidRDefault="00D92F84" w:rsidP="00D92F8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92F84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2AB42A" w14:textId="77777777" w:rsidR="00D92F84" w:rsidRPr="00D92F84" w:rsidRDefault="00D92F84" w:rsidP="00D92F8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92F84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4E9071" w14:textId="77777777" w:rsidR="00D92F84" w:rsidRPr="00D92F84" w:rsidRDefault="00D92F84" w:rsidP="00D92F8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92F84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D92F84" w:rsidRPr="00D92F84" w14:paraId="5C936358" w14:textId="77777777" w:rsidTr="00D92F84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512FCA" w14:textId="77777777" w:rsidR="00D92F84" w:rsidRPr="00D92F84" w:rsidRDefault="00D92F84" w:rsidP="00D92F8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D92F84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A324F5" w14:textId="77777777" w:rsidR="00D92F84" w:rsidRPr="00D92F84" w:rsidRDefault="00D92F84" w:rsidP="00D92F8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D92F84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CDCAE9" w14:textId="77777777" w:rsidR="00D92F84" w:rsidRPr="00D92F84" w:rsidRDefault="00D92F84" w:rsidP="00D92F8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92F84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EE0284" w14:textId="77777777" w:rsidR="00D92F84" w:rsidRPr="00D92F84" w:rsidRDefault="00D92F84" w:rsidP="00D92F8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92F84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372CB" w14:textId="77777777" w:rsidR="00D92F84" w:rsidRPr="00D92F84" w:rsidRDefault="00D92F84" w:rsidP="00D92F8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92F84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B7C4B7" w14:textId="77777777" w:rsidR="00D92F84" w:rsidRPr="00D92F84" w:rsidRDefault="00D92F84" w:rsidP="00D92F8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92F84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027AB2" w14:textId="77777777" w:rsidR="00D92F84" w:rsidRPr="00D92F84" w:rsidRDefault="00D92F84" w:rsidP="00D92F8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92F84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29CCD0" w14:textId="77777777" w:rsidR="00D92F84" w:rsidRPr="00D92F84" w:rsidRDefault="00D92F84" w:rsidP="00D92F8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92F84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332B6" w14:textId="77777777" w:rsidR="00D92F84" w:rsidRPr="00D92F84" w:rsidRDefault="00D92F84" w:rsidP="00D92F8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92F84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DD405D" w14:textId="77777777" w:rsidR="00D92F84" w:rsidRPr="00D92F84" w:rsidRDefault="00D92F84" w:rsidP="00D92F8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92F84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B1E3B" w14:textId="77777777" w:rsidR="00D92F84" w:rsidRPr="00D92F84" w:rsidRDefault="00D92F84" w:rsidP="00D92F8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92F84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38D3C" w14:textId="77777777" w:rsidR="00D92F84" w:rsidRPr="00D92F84" w:rsidRDefault="00D92F84" w:rsidP="00D92F8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92F84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DFB6E" w14:textId="77777777" w:rsidR="00D92F84" w:rsidRPr="00D92F84" w:rsidRDefault="00D92F84" w:rsidP="00D92F8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92F84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73937D" w14:textId="77777777" w:rsidR="00D92F84" w:rsidRPr="00D92F84" w:rsidRDefault="00D92F84" w:rsidP="00D92F8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92F84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DE4CC" w14:textId="77777777" w:rsidR="00D92F84" w:rsidRPr="00D92F84" w:rsidRDefault="00D92F84" w:rsidP="00D92F8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92F84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F3D67" w14:textId="77777777" w:rsidR="00D92F84" w:rsidRPr="00D92F84" w:rsidRDefault="00D92F84" w:rsidP="00D92F8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92F84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D92F84" w:rsidRPr="00D92F84" w14:paraId="34211CFA" w14:textId="77777777" w:rsidTr="00D92F84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571963" w14:textId="77777777" w:rsidR="00D92F84" w:rsidRPr="00D92F84" w:rsidRDefault="00D92F84" w:rsidP="00D92F8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D92F84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75AC74" w14:textId="77777777" w:rsidR="00D92F84" w:rsidRPr="00D92F84" w:rsidRDefault="00D92F84" w:rsidP="00D92F8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D92F84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65AE8B" w14:textId="77777777" w:rsidR="00D92F84" w:rsidRPr="00D92F84" w:rsidRDefault="00D92F84" w:rsidP="00D92F8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92F84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E5BA26" w14:textId="77777777" w:rsidR="00D92F84" w:rsidRPr="00D92F84" w:rsidRDefault="00D92F84" w:rsidP="00D92F8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92F84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331B9" w14:textId="77777777" w:rsidR="00D92F84" w:rsidRPr="00D92F84" w:rsidRDefault="00D92F84" w:rsidP="00D92F8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92F84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77207" w14:textId="77777777" w:rsidR="00D92F84" w:rsidRPr="00D92F84" w:rsidRDefault="00D92F84" w:rsidP="00D92F8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92F84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E5F11" w14:textId="77777777" w:rsidR="00D92F84" w:rsidRPr="00D92F84" w:rsidRDefault="00D92F84" w:rsidP="00D92F8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92F84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1F7ED" w14:textId="77777777" w:rsidR="00D92F84" w:rsidRPr="00D92F84" w:rsidRDefault="00D92F84" w:rsidP="00D92F8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92F84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011664" w14:textId="77777777" w:rsidR="00D92F84" w:rsidRPr="00D92F84" w:rsidRDefault="00D92F84" w:rsidP="00D92F8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92F84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4C541" w14:textId="77777777" w:rsidR="00D92F84" w:rsidRPr="00D92F84" w:rsidRDefault="00D92F84" w:rsidP="00D92F8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92F84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D04107" w14:textId="77777777" w:rsidR="00D92F84" w:rsidRPr="00D92F84" w:rsidRDefault="00D92F84" w:rsidP="00D92F8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92F84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B9166" w14:textId="77777777" w:rsidR="00D92F84" w:rsidRPr="00D92F84" w:rsidRDefault="00D92F84" w:rsidP="00D92F8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92F84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5A03D" w14:textId="77777777" w:rsidR="00D92F84" w:rsidRPr="00D92F84" w:rsidRDefault="00D92F84" w:rsidP="00D92F8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92F84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41281D" w14:textId="77777777" w:rsidR="00D92F84" w:rsidRPr="00D92F84" w:rsidRDefault="00D92F84" w:rsidP="00D92F8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92F84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ACC637" w14:textId="77777777" w:rsidR="00D92F84" w:rsidRPr="00D92F84" w:rsidRDefault="00D92F84" w:rsidP="00D92F8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92F84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CF21D" w14:textId="77777777" w:rsidR="00D92F84" w:rsidRPr="00D92F84" w:rsidRDefault="00D92F84" w:rsidP="00D92F8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92F84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</w:tbl>
    <w:p w14:paraId="37F140B4" w14:textId="77777777" w:rsidR="00162061" w:rsidRDefault="00D92F84">
      <w:pPr>
        <w:rPr>
          <w:rFonts w:ascii="Arial Narrow" w:hAnsi="Arial Narrow" w:cs="Arial"/>
        </w:rPr>
      </w:pPr>
      <w:r>
        <w:rPr>
          <w:rFonts w:ascii="Arial Narrow" w:hAnsi="Arial Narrow" w:cs="Arial"/>
        </w:rPr>
        <w:br w:type="page"/>
      </w:r>
    </w:p>
    <w:tbl>
      <w:tblPr>
        <w:tblW w:w="1502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3"/>
        <w:gridCol w:w="1559"/>
        <w:gridCol w:w="992"/>
        <w:gridCol w:w="709"/>
        <w:gridCol w:w="709"/>
        <w:gridCol w:w="850"/>
        <w:gridCol w:w="1276"/>
        <w:gridCol w:w="992"/>
        <w:gridCol w:w="992"/>
        <w:gridCol w:w="993"/>
        <w:gridCol w:w="1417"/>
        <w:gridCol w:w="992"/>
        <w:gridCol w:w="851"/>
        <w:gridCol w:w="1701"/>
      </w:tblGrid>
      <w:tr w:rsidR="00162061" w:rsidRPr="00162061" w14:paraId="26E73A02" w14:textId="77777777" w:rsidTr="00361069">
        <w:trPr>
          <w:trHeight w:val="315"/>
        </w:trPr>
        <w:tc>
          <w:tcPr>
            <w:tcW w:w="15026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D4BFAF4" w14:textId="77777777" w:rsidR="00162061" w:rsidRPr="00162061" w:rsidRDefault="00162061" w:rsidP="0016206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  <w:r w:rsidRPr="00162061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lastRenderedPageBreak/>
              <w:t>Komponent 2: Obnova budov</w:t>
            </w:r>
          </w:p>
        </w:tc>
      </w:tr>
      <w:tr w:rsidR="00162061" w:rsidRPr="00162061" w14:paraId="68BB320E" w14:textId="77777777" w:rsidTr="00162061">
        <w:trPr>
          <w:trHeight w:val="315"/>
        </w:trPr>
        <w:tc>
          <w:tcPr>
            <w:tcW w:w="15026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C723478" w14:textId="77777777" w:rsidR="00162061" w:rsidRDefault="00162061" w:rsidP="0016206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  <w:p w14:paraId="5D50AE60" w14:textId="77777777" w:rsidR="00162061" w:rsidRDefault="00162061" w:rsidP="0016206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  <w:r w:rsidRPr="00162061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t>Reforma 2: Zvýšenie transparentnosti a zefektívnenia rozhodnutí Pamiatkového úradu SR</w:t>
            </w:r>
          </w:p>
          <w:p w14:paraId="0FA930A0" w14:textId="4453C8F1" w:rsidR="00162061" w:rsidRPr="00162061" w:rsidRDefault="00162061" w:rsidP="0016206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</w:tc>
      </w:tr>
      <w:tr w:rsidR="00162061" w:rsidRPr="00162061" w14:paraId="35941C1B" w14:textId="77777777" w:rsidTr="00162061">
        <w:trPr>
          <w:trHeight w:val="315"/>
        </w:trPr>
        <w:tc>
          <w:tcPr>
            <w:tcW w:w="25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6D4086" w14:textId="77777777" w:rsidR="00162061" w:rsidRPr="00162061" w:rsidRDefault="00162061" w:rsidP="00162061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i/>
                <w:color w:val="000000"/>
                <w:sz w:val="20"/>
                <w:lang w:eastAsia="sk-SK"/>
              </w:rPr>
            </w:pPr>
            <w:r w:rsidRPr="00162061">
              <w:rPr>
                <w:rFonts w:ascii="Arial Narrow" w:eastAsia="Times New Roman" w:hAnsi="Arial Narrow" w:cs="Calibri"/>
                <w:b/>
                <w:bCs/>
                <w:i/>
                <w:color w:val="000000"/>
                <w:sz w:val="20"/>
                <w:lang w:eastAsia="sk-SK"/>
              </w:rPr>
              <w:t>Cieľová hodnota: 3</w:t>
            </w:r>
          </w:p>
          <w:p w14:paraId="707C2B4F" w14:textId="7B3E7722" w:rsidR="00162061" w:rsidRPr="00162061" w:rsidRDefault="00162061" w:rsidP="00162061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i/>
                <w:iCs/>
                <w:color w:val="000000"/>
                <w:lang w:eastAsia="sk-SK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9668F0" w14:textId="77777777" w:rsidR="00162061" w:rsidRPr="00162061" w:rsidRDefault="00162061" w:rsidP="00162061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i/>
                <w:iCs/>
                <w:color w:val="000000"/>
                <w:lang w:eastAsia="sk-SK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44A71D" w14:textId="77777777" w:rsidR="00162061" w:rsidRPr="00162061" w:rsidRDefault="00162061" w:rsidP="001620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CBDAE6" w14:textId="77777777" w:rsidR="00162061" w:rsidRPr="00162061" w:rsidRDefault="00162061" w:rsidP="001620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99A1D2" w14:textId="77777777" w:rsidR="00162061" w:rsidRPr="00162061" w:rsidRDefault="00162061" w:rsidP="001620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E196EE" w14:textId="77777777" w:rsidR="00162061" w:rsidRPr="00162061" w:rsidRDefault="00162061" w:rsidP="001620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6817A8" w14:textId="77777777" w:rsidR="00162061" w:rsidRPr="00162061" w:rsidRDefault="00162061" w:rsidP="001620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6050CA" w14:textId="77777777" w:rsidR="00162061" w:rsidRPr="00162061" w:rsidRDefault="00162061" w:rsidP="001620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08172B" w14:textId="77777777" w:rsidR="00162061" w:rsidRPr="00162061" w:rsidRDefault="00162061" w:rsidP="001620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6DB8E6" w14:textId="77777777" w:rsidR="00162061" w:rsidRPr="00162061" w:rsidRDefault="00162061" w:rsidP="001620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5AEEBA" w14:textId="77777777" w:rsidR="00162061" w:rsidRPr="00162061" w:rsidRDefault="00162061" w:rsidP="001620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851EA1" w14:textId="77777777" w:rsidR="00162061" w:rsidRPr="00162061" w:rsidRDefault="00162061" w:rsidP="001620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F4D4C9" w14:textId="77777777" w:rsidR="00162061" w:rsidRPr="00162061" w:rsidRDefault="00162061" w:rsidP="001620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162061" w:rsidRPr="00162061" w14:paraId="37B6A873" w14:textId="77777777" w:rsidTr="00684C0C">
        <w:trPr>
          <w:trHeight w:val="315"/>
        </w:trPr>
        <w:tc>
          <w:tcPr>
            <w:tcW w:w="5812" w:type="dxa"/>
            <w:gridSpan w:val="6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3D8AFE04" w14:textId="6137EE07" w:rsidR="00162061" w:rsidRPr="00162061" w:rsidRDefault="00162061" w:rsidP="00162061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162061">
              <w:rPr>
                <w:rFonts w:ascii="Arial Narrow" w:eastAsia="Times New Roman" w:hAnsi="Arial Narrow" w:cs="Calibri"/>
                <w:b/>
                <w:bCs/>
                <w:i/>
                <w:color w:val="000000"/>
                <w:sz w:val="20"/>
                <w:lang w:eastAsia="sk-SK"/>
              </w:rPr>
              <w:t>Míľnik/cieľ:</w:t>
            </w:r>
            <w:r w:rsidRPr="0016206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 xml:space="preserve"> </w:t>
            </w:r>
            <w:r w:rsidRPr="00162061">
              <w:rPr>
                <w:rFonts w:ascii="Arial Narrow" w:eastAsia="Times New Roman" w:hAnsi="Arial Narrow" w:cs="Calibri"/>
                <w:i/>
                <w:color w:val="000000"/>
                <w:sz w:val="20"/>
                <w:szCs w:val="20"/>
                <w:lang w:eastAsia="sk-SK"/>
              </w:rPr>
              <w:t>Metodiky pre rozhodovací proces Pamiatkového úradu SR.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3FB074" w14:textId="77777777" w:rsidR="00162061" w:rsidRPr="00162061" w:rsidRDefault="00162061" w:rsidP="001620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61132D" w14:textId="77777777" w:rsidR="00162061" w:rsidRPr="00162061" w:rsidRDefault="00162061" w:rsidP="001620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2998A9" w14:textId="77777777" w:rsidR="00162061" w:rsidRPr="00162061" w:rsidRDefault="00162061" w:rsidP="001620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D27A23" w14:textId="77777777" w:rsidR="00162061" w:rsidRPr="00162061" w:rsidRDefault="00162061" w:rsidP="001620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A47C63" w14:textId="77777777" w:rsidR="00162061" w:rsidRPr="00162061" w:rsidRDefault="00162061" w:rsidP="001620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44BC7B" w14:textId="77777777" w:rsidR="00162061" w:rsidRPr="00162061" w:rsidRDefault="00162061" w:rsidP="001620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FF7E59" w14:textId="77777777" w:rsidR="00162061" w:rsidRPr="00162061" w:rsidRDefault="00162061" w:rsidP="001620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9ED0A3" w14:textId="77777777" w:rsidR="00162061" w:rsidRPr="00162061" w:rsidRDefault="00162061" w:rsidP="001620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162061" w:rsidRPr="00162061" w14:paraId="05AA2E9A" w14:textId="77777777" w:rsidTr="00162061">
        <w:trPr>
          <w:cantSplit/>
          <w:trHeight w:val="229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75691632" w14:textId="77777777" w:rsidR="00162061" w:rsidRPr="00162061" w:rsidRDefault="00162061" w:rsidP="00162061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162061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Poradové číslo riadku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5B8574DF" w14:textId="77777777" w:rsidR="00162061" w:rsidRPr="00162061" w:rsidRDefault="00162061" w:rsidP="00162061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162061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Vysvetlenie spôsobu, akým metodiky prispievajú k zvýšeniu transparentnosti, verejnej akceptácii a urýchleniu rozhodovacieho procesu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29E180D4" w14:textId="77777777" w:rsidR="00162061" w:rsidRPr="00162061" w:rsidRDefault="00162061" w:rsidP="00162061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162061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Link</w:t>
            </w:r>
            <w:proofErr w:type="spellEnd"/>
            <w:r w:rsidRPr="00162061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 prepojujúci na webové sídlo, kde sú metodiky zverejnené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4B181B7C" w14:textId="77777777" w:rsidR="00162061" w:rsidRPr="00162061" w:rsidRDefault="00162061" w:rsidP="00162061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162061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Opis štandardizovaného postupu pasportizácie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76E32F0C" w14:textId="77777777" w:rsidR="00162061" w:rsidRPr="00162061" w:rsidRDefault="00162061" w:rsidP="00162061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162061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Číslo ÚZPF PO (</w:t>
            </w:r>
            <w:proofErr w:type="spellStart"/>
            <w:r w:rsidRPr="00162061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c_uzpf</w:t>
            </w:r>
            <w:proofErr w:type="spellEnd"/>
            <w:r w:rsidRPr="00162061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) 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0490D8BF" w14:textId="77777777" w:rsidR="00162061" w:rsidRPr="00162061" w:rsidRDefault="00162061" w:rsidP="00162061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162061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Index ÚZPF PO (</w:t>
            </w:r>
            <w:proofErr w:type="spellStart"/>
            <w:r w:rsidRPr="00162061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index_objektu</w:t>
            </w:r>
            <w:proofErr w:type="spellEnd"/>
            <w:r w:rsidRPr="00162061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)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43D7D4C1" w14:textId="77777777" w:rsidR="00162061" w:rsidRPr="00162061" w:rsidRDefault="00162061" w:rsidP="00162061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162061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Názov pamiatkového objektu (</w:t>
            </w:r>
            <w:proofErr w:type="spellStart"/>
            <w:r w:rsidRPr="00162061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nazov_pamiatkoveho_objektu</w:t>
            </w:r>
            <w:proofErr w:type="spellEnd"/>
            <w:r w:rsidRPr="00162061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)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4A09C0E3" w14:textId="77777777" w:rsidR="00162061" w:rsidRPr="00162061" w:rsidRDefault="00162061" w:rsidP="00162061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162061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Kraj 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733996F5" w14:textId="77777777" w:rsidR="00162061" w:rsidRPr="00162061" w:rsidRDefault="00162061" w:rsidP="00162061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162061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Okres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036134B0" w14:textId="77777777" w:rsidR="00162061" w:rsidRPr="00162061" w:rsidRDefault="00162061" w:rsidP="00162061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162061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Obec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432EE4D5" w14:textId="77777777" w:rsidR="00162061" w:rsidRPr="00162061" w:rsidRDefault="00162061" w:rsidP="00162061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162061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Popis stavebno-technického stavu PO (</w:t>
            </w:r>
            <w:proofErr w:type="spellStart"/>
            <w:r w:rsidRPr="00162061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popis_stavebno_technickeho_stavu</w:t>
            </w:r>
            <w:proofErr w:type="spellEnd"/>
            <w:r w:rsidRPr="00162061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)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790D8F40" w14:textId="77777777" w:rsidR="00162061" w:rsidRPr="00162061" w:rsidRDefault="00162061" w:rsidP="00162061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162061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Zastavaná plocha (</w:t>
            </w:r>
            <w:proofErr w:type="spellStart"/>
            <w:r w:rsidRPr="00162061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zastavana_plocha</w:t>
            </w:r>
            <w:proofErr w:type="spellEnd"/>
            <w:r w:rsidRPr="00162061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)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183D7C38" w14:textId="77777777" w:rsidR="00162061" w:rsidRPr="00162061" w:rsidRDefault="00162061" w:rsidP="00162061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162061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Podlažnosť</w:t>
            </w:r>
            <w:proofErr w:type="spellEnd"/>
            <w:r w:rsidRPr="00162061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 (</w:t>
            </w:r>
            <w:proofErr w:type="spellStart"/>
            <w:r w:rsidRPr="00162061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podlaznost</w:t>
            </w:r>
            <w:proofErr w:type="spellEnd"/>
            <w:r w:rsidRPr="00162061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)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09D32E77" w14:textId="77777777" w:rsidR="00162061" w:rsidRPr="00162061" w:rsidRDefault="00162061" w:rsidP="00162061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162061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Energetické aspekty (spracovaný energetický audit A/N, spracovaný energetický certifikát A/N, realizované </w:t>
            </w:r>
            <w:proofErr w:type="spellStart"/>
            <w:r w:rsidRPr="00162061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opratrenia</w:t>
            </w:r>
            <w:proofErr w:type="spellEnd"/>
            <w:r w:rsidRPr="00162061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)</w:t>
            </w:r>
          </w:p>
        </w:tc>
      </w:tr>
      <w:tr w:rsidR="00162061" w:rsidRPr="00162061" w14:paraId="71C793FE" w14:textId="77777777" w:rsidTr="00162061">
        <w:trPr>
          <w:trHeight w:val="30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CA733A" w14:textId="77777777" w:rsidR="00162061" w:rsidRPr="00162061" w:rsidRDefault="00162061" w:rsidP="0016206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16206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B37B7F" w14:textId="77777777" w:rsidR="00162061" w:rsidRPr="00162061" w:rsidRDefault="00162061" w:rsidP="0016206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16206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9581B0" w14:textId="77777777" w:rsidR="00162061" w:rsidRPr="00162061" w:rsidRDefault="00162061" w:rsidP="0016206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62061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9D32E0" w14:textId="77777777" w:rsidR="00162061" w:rsidRPr="00162061" w:rsidRDefault="00162061" w:rsidP="0016206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62061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B59178" w14:textId="77777777" w:rsidR="00162061" w:rsidRPr="00162061" w:rsidRDefault="00162061" w:rsidP="0016206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62061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A771F" w14:textId="77777777" w:rsidR="00162061" w:rsidRPr="00162061" w:rsidRDefault="00162061" w:rsidP="0016206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62061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8A186" w14:textId="77777777" w:rsidR="00162061" w:rsidRPr="00162061" w:rsidRDefault="00162061" w:rsidP="0016206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62061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97388" w14:textId="77777777" w:rsidR="00162061" w:rsidRPr="00162061" w:rsidRDefault="00162061" w:rsidP="0016206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62061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923126" w14:textId="77777777" w:rsidR="00162061" w:rsidRPr="00162061" w:rsidRDefault="00162061" w:rsidP="0016206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62061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46BAE" w14:textId="77777777" w:rsidR="00162061" w:rsidRPr="00162061" w:rsidRDefault="00162061" w:rsidP="0016206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62061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3A2C4" w14:textId="77777777" w:rsidR="00162061" w:rsidRPr="00162061" w:rsidRDefault="00162061" w:rsidP="0016206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62061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807A7" w14:textId="77777777" w:rsidR="00162061" w:rsidRPr="00162061" w:rsidRDefault="00162061" w:rsidP="0016206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62061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A7254" w14:textId="77777777" w:rsidR="00162061" w:rsidRPr="00162061" w:rsidRDefault="00162061" w:rsidP="0016206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62061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0C022" w14:textId="77777777" w:rsidR="00162061" w:rsidRPr="00162061" w:rsidRDefault="00162061" w:rsidP="0016206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62061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162061" w:rsidRPr="00162061" w14:paraId="1BAD43C4" w14:textId="77777777" w:rsidTr="00162061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856798" w14:textId="77777777" w:rsidR="00162061" w:rsidRPr="00162061" w:rsidRDefault="00162061" w:rsidP="0016206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16206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E3F07B" w14:textId="77777777" w:rsidR="00162061" w:rsidRPr="00162061" w:rsidRDefault="00162061" w:rsidP="0016206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16206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8D9CB7" w14:textId="77777777" w:rsidR="00162061" w:rsidRPr="00162061" w:rsidRDefault="00162061" w:rsidP="0016206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62061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C1DFE3" w14:textId="77777777" w:rsidR="00162061" w:rsidRPr="00162061" w:rsidRDefault="00162061" w:rsidP="0016206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62061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6E546" w14:textId="77777777" w:rsidR="00162061" w:rsidRPr="00162061" w:rsidRDefault="00162061" w:rsidP="0016206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62061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69827" w14:textId="77777777" w:rsidR="00162061" w:rsidRPr="00162061" w:rsidRDefault="00162061" w:rsidP="0016206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62061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7F565" w14:textId="77777777" w:rsidR="00162061" w:rsidRPr="00162061" w:rsidRDefault="00162061" w:rsidP="0016206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62061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E0CD0" w14:textId="77777777" w:rsidR="00162061" w:rsidRPr="00162061" w:rsidRDefault="00162061" w:rsidP="0016206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62061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9E81B2" w14:textId="77777777" w:rsidR="00162061" w:rsidRPr="00162061" w:rsidRDefault="00162061" w:rsidP="0016206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62061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26680" w14:textId="77777777" w:rsidR="00162061" w:rsidRPr="00162061" w:rsidRDefault="00162061" w:rsidP="0016206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62061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83185D" w14:textId="77777777" w:rsidR="00162061" w:rsidRPr="00162061" w:rsidRDefault="00162061" w:rsidP="0016206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62061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A75CA" w14:textId="77777777" w:rsidR="00162061" w:rsidRPr="00162061" w:rsidRDefault="00162061" w:rsidP="0016206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62061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57D3A" w14:textId="77777777" w:rsidR="00162061" w:rsidRPr="00162061" w:rsidRDefault="00162061" w:rsidP="0016206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62061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218C7" w14:textId="77777777" w:rsidR="00162061" w:rsidRPr="00162061" w:rsidRDefault="00162061" w:rsidP="0016206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62061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162061" w:rsidRPr="00162061" w14:paraId="6054ADD0" w14:textId="77777777" w:rsidTr="00162061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0D75E4" w14:textId="77777777" w:rsidR="00162061" w:rsidRPr="00162061" w:rsidRDefault="00162061" w:rsidP="0016206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16206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7094CD" w14:textId="77777777" w:rsidR="00162061" w:rsidRPr="00162061" w:rsidRDefault="00162061" w:rsidP="0016206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16206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0968AB" w14:textId="77777777" w:rsidR="00162061" w:rsidRPr="00162061" w:rsidRDefault="00162061" w:rsidP="0016206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62061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014D0D" w14:textId="77777777" w:rsidR="00162061" w:rsidRPr="00162061" w:rsidRDefault="00162061" w:rsidP="0016206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62061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F5B8E6" w14:textId="77777777" w:rsidR="00162061" w:rsidRPr="00162061" w:rsidRDefault="00162061" w:rsidP="0016206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62061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C32CD8" w14:textId="77777777" w:rsidR="00162061" w:rsidRPr="00162061" w:rsidRDefault="00162061" w:rsidP="0016206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62061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C1369" w14:textId="77777777" w:rsidR="00162061" w:rsidRPr="00162061" w:rsidRDefault="00162061" w:rsidP="0016206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62061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1A524" w14:textId="77777777" w:rsidR="00162061" w:rsidRPr="00162061" w:rsidRDefault="00162061" w:rsidP="0016206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62061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95BFA" w14:textId="77777777" w:rsidR="00162061" w:rsidRPr="00162061" w:rsidRDefault="00162061" w:rsidP="0016206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62061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A5012" w14:textId="77777777" w:rsidR="00162061" w:rsidRPr="00162061" w:rsidRDefault="00162061" w:rsidP="0016206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62061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EC2F7" w14:textId="77777777" w:rsidR="00162061" w:rsidRPr="00162061" w:rsidRDefault="00162061" w:rsidP="0016206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62061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A644F" w14:textId="77777777" w:rsidR="00162061" w:rsidRPr="00162061" w:rsidRDefault="00162061" w:rsidP="0016206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62061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6F7CE" w14:textId="77777777" w:rsidR="00162061" w:rsidRPr="00162061" w:rsidRDefault="00162061" w:rsidP="0016206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62061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D49CA" w14:textId="77777777" w:rsidR="00162061" w:rsidRPr="00162061" w:rsidRDefault="00162061" w:rsidP="0016206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62061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162061" w:rsidRPr="00162061" w14:paraId="5FB9153F" w14:textId="77777777" w:rsidTr="00162061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9CDFE7" w14:textId="77777777" w:rsidR="00162061" w:rsidRPr="00162061" w:rsidRDefault="00162061" w:rsidP="0016206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16206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466481" w14:textId="77777777" w:rsidR="00162061" w:rsidRPr="00162061" w:rsidRDefault="00162061" w:rsidP="0016206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16206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8A7C8E" w14:textId="77777777" w:rsidR="00162061" w:rsidRPr="00162061" w:rsidRDefault="00162061" w:rsidP="0016206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62061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D94FAB" w14:textId="77777777" w:rsidR="00162061" w:rsidRPr="00162061" w:rsidRDefault="00162061" w:rsidP="0016206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62061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2252C" w14:textId="77777777" w:rsidR="00162061" w:rsidRPr="00162061" w:rsidRDefault="00162061" w:rsidP="0016206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62061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8B87D" w14:textId="77777777" w:rsidR="00162061" w:rsidRPr="00162061" w:rsidRDefault="00162061" w:rsidP="0016206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62061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FA7365" w14:textId="77777777" w:rsidR="00162061" w:rsidRPr="00162061" w:rsidRDefault="00162061" w:rsidP="0016206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62061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9B751" w14:textId="77777777" w:rsidR="00162061" w:rsidRPr="00162061" w:rsidRDefault="00162061" w:rsidP="0016206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62061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A7F28" w14:textId="77777777" w:rsidR="00162061" w:rsidRPr="00162061" w:rsidRDefault="00162061" w:rsidP="0016206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62061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D0E7A" w14:textId="77777777" w:rsidR="00162061" w:rsidRPr="00162061" w:rsidRDefault="00162061" w:rsidP="0016206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62061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13C34" w14:textId="77777777" w:rsidR="00162061" w:rsidRPr="00162061" w:rsidRDefault="00162061" w:rsidP="0016206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62061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F8796" w14:textId="77777777" w:rsidR="00162061" w:rsidRPr="00162061" w:rsidRDefault="00162061" w:rsidP="0016206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62061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14029" w14:textId="77777777" w:rsidR="00162061" w:rsidRPr="00162061" w:rsidRDefault="00162061" w:rsidP="0016206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62061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7475A" w14:textId="77777777" w:rsidR="00162061" w:rsidRPr="00162061" w:rsidRDefault="00162061" w:rsidP="0016206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62061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162061" w:rsidRPr="00162061" w14:paraId="549B749C" w14:textId="77777777" w:rsidTr="00162061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70EBA6" w14:textId="77777777" w:rsidR="00162061" w:rsidRPr="00162061" w:rsidRDefault="00162061" w:rsidP="0016206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16206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0D305F" w14:textId="77777777" w:rsidR="00162061" w:rsidRPr="00162061" w:rsidRDefault="00162061" w:rsidP="0016206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16206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058A06" w14:textId="77777777" w:rsidR="00162061" w:rsidRPr="00162061" w:rsidRDefault="00162061" w:rsidP="0016206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62061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8CD608" w14:textId="77777777" w:rsidR="00162061" w:rsidRPr="00162061" w:rsidRDefault="00162061" w:rsidP="0016206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62061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BC02F" w14:textId="77777777" w:rsidR="00162061" w:rsidRPr="00162061" w:rsidRDefault="00162061" w:rsidP="0016206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62061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08854B" w14:textId="77777777" w:rsidR="00162061" w:rsidRPr="00162061" w:rsidRDefault="00162061" w:rsidP="0016206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62061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E6D41" w14:textId="77777777" w:rsidR="00162061" w:rsidRPr="00162061" w:rsidRDefault="00162061" w:rsidP="0016206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62061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23CBD" w14:textId="77777777" w:rsidR="00162061" w:rsidRPr="00162061" w:rsidRDefault="00162061" w:rsidP="0016206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62061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10EAD" w14:textId="77777777" w:rsidR="00162061" w:rsidRPr="00162061" w:rsidRDefault="00162061" w:rsidP="0016206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62061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DCF1F8" w14:textId="77777777" w:rsidR="00162061" w:rsidRPr="00162061" w:rsidRDefault="00162061" w:rsidP="0016206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62061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B78F4" w14:textId="77777777" w:rsidR="00162061" w:rsidRPr="00162061" w:rsidRDefault="00162061" w:rsidP="0016206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62061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C1BE1" w14:textId="77777777" w:rsidR="00162061" w:rsidRPr="00162061" w:rsidRDefault="00162061" w:rsidP="0016206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62061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66E84" w14:textId="77777777" w:rsidR="00162061" w:rsidRPr="00162061" w:rsidRDefault="00162061" w:rsidP="0016206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62061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A8776" w14:textId="77777777" w:rsidR="00162061" w:rsidRPr="00162061" w:rsidRDefault="00162061" w:rsidP="0016206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62061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162061" w:rsidRPr="00162061" w14:paraId="068E19CA" w14:textId="77777777" w:rsidTr="00162061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D56E18" w14:textId="77777777" w:rsidR="00162061" w:rsidRPr="00162061" w:rsidRDefault="00162061" w:rsidP="0016206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16206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ED7E5D" w14:textId="77777777" w:rsidR="00162061" w:rsidRPr="00162061" w:rsidRDefault="00162061" w:rsidP="0016206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16206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158223" w14:textId="77777777" w:rsidR="00162061" w:rsidRPr="00162061" w:rsidRDefault="00162061" w:rsidP="0016206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62061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2E5613" w14:textId="77777777" w:rsidR="00162061" w:rsidRPr="00162061" w:rsidRDefault="00162061" w:rsidP="0016206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62061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A8FD2E" w14:textId="77777777" w:rsidR="00162061" w:rsidRPr="00162061" w:rsidRDefault="00162061" w:rsidP="0016206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62061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05A53A" w14:textId="77777777" w:rsidR="00162061" w:rsidRPr="00162061" w:rsidRDefault="00162061" w:rsidP="0016206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62061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081E8" w14:textId="77777777" w:rsidR="00162061" w:rsidRPr="00162061" w:rsidRDefault="00162061" w:rsidP="0016206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62061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460F8" w14:textId="77777777" w:rsidR="00162061" w:rsidRPr="00162061" w:rsidRDefault="00162061" w:rsidP="0016206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62061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28F312" w14:textId="77777777" w:rsidR="00162061" w:rsidRPr="00162061" w:rsidRDefault="00162061" w:rsidP="0016206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62061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1BF5F" w14:textId="77777777" w:rsidR="00162061" w:rsidRPr="00162061" w:rsidRDefault="00162061" w:rsidP="0016206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62061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78472" w14:textId="77777777" w:rsidR="00162061" w:rsidRPr="00162061" w:rsidRDefault="00162061" w:rsidP="0016206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62061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0B03B" w14:textId="77777777" w:rsidR="00162061" w:rsidRPr="00162061" w:rsidRDefault="00162061" w:rsidP="0016206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62061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57E5B" w14:textId="77777777" w:rsidR="00162061" w:rsidRPr="00162061" w:rsidRDefault="00162061" w:rsidP="0016206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62061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D485E" w14:textId="77777777" w:rsidR="00162061" w:rsidRPr="00162061" w:rsidRDefault="00162061" w:rsidP="0016206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62061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</w:tbl>
    <w:p w14:paraId="04166250" w14:textId="77777777" w:rsidR="00684C0C" w:rsidRDefault="00162061">
      <w:pPr>
        <w:rPr>
          <w:rFonts w:ascii="Arial Narrow" w:hAnsi="Arial Narrow" w:cs="Arial"/>
        </w:rPr>
      </w:pPr>
      <w:r>
        <w:rPr>
          <w:rFonts w:ascii="Arial Narrow" w:hAnsi="Arial Narrow" w:cs="Arial"/>
        </w:rPr>
        <w:br w:type="page"/>
      </w:r>
    </w:p>
    <w:tbl>
      <w:tblPr>
        <w:tblW w:w="1502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6"/>
        <w:gridCol w:w="425"/>
        <w:gridCol w:w="567"/>
        <w:gridCol w:w="425"/>
        <w:gridCol w:w="425"/>
        <w:gridCol w:w="567"/>
        <w:gridCol w:w="567"/>
        <w:gridCol w:w="567"/>
        <w:gridCol w:w="567"/>
        <w:gridCol w:w="567"/>
        <w:gridCol w:w="567"/>
        <w:gridCol w:w="567"/>
        <w:gridCol w:w="1134"/>
        <w:gridCol w:w="376"/>
        <w:gridCol w:w="559"/>
        <w:gridCol w:w="849"/>
        <w:gridCol w:w="567"/>
        <w:gridCol w:w="425"/>
        <w:gridCol w:w="376"/>
        <w:gridCol w:w="771"/>
        <w:gridCol w:w="567"/>
        <w:gridCol w:w="567"/>
        <w:gridCol w:w="709"/>
        <w:gridCol w:w="613"/>
        <w:gridCol w:w="1276"/>
      </w:tblGrid>
      <w:tr w:rsidR="00684C0C" w:rsidRPr="00684C0C" w14:paraId="7526B8D2" w14:textId="77777777" w:rsidTr="00296803">
        <w:trPr>
          <w:trHeight w:val="315"/>
        </w:trPr>
        <w:tc>
          <w:tcPr>
            <w:tcW w:w="15026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9C63D33" w14:textId="77777777" w:rsidR="00684C0C" w:rsidRPr="00684C0C" w:rsidRDefault="00684C0C" w:rsidP="00684C0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  <w:r w:rsidRPr="00684C0C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lastRenderedPageBreak/>
              <w:t>Komponent 2: Obnova budov</w:t>
            </w:r>
          </w:p>
        </w:tc>
      </w:tr>
      <w:tr w:rsidR="00684C0C" w:rsidRPr="00684C0C" w14:paraId="6DF6BC47" w14:textId="77777777" w:rsidTr="00296803">
        <w:trPr>
          <w:trHeight w:val="315"/>
        </w:trPr>
        <w:tc>
          <w:tcPr>
            <w:tcW w:w="15026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7924E4" w14:textId="77777777" w:rsidR="00684C0C" w:rsidRDefault="00684C0C" w:rsidP="00684C0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  <w:p w14:paraId="1A90CEC6" w14:textId="40594A03" w:rsidR="00684C0C" w:rsidRDefault="00684C0C" w:rsidP="00684C0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  <w:r w:rsidRPr="00684C0C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t>Investícia 2: Obnova verejných historických a pamiatkovo chránených budov</w:t>
            </w:r>
          </w:p>
          <w:p w14:paraId="698D54AF" w14:textId="21D2443E" w:rsidR="00684C0C" w:rsidRPr="00684C0C" w:rsidRDefault="00684C0C" w:rsidP="00684C0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</w:tc>
      </w:tr>
      <w:tr w:rsidR="00CB295F" w:rsidRPr="00684C0C" w14:paraId="03F3BC84" w14:textId="77777777" w:rsidTr="00296803">
        <w:trPr>
          <w:trHeight w:val="330"/>
        </w:trPr>
        <w:tc>
          <w:tcPr>
            <w:tcW w:w="28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6AE65" w14:textId="77777777" w:rsidR="00684C0C" w:rsidRPr="00684C0C" w:rsidRDefault="00684C0C" w:rsidP="00684C0C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i/>
                <w:color w:val="000000"/>
                <w:sz w:val="20"/>
                <w:lang w:eastAsia="sk-SK"/>
              </w:rPr>
            </w:pPr>
            <w:r w:rsidRPr="00684C0C">
              <w:rPr>
                <w:rFonts w:ascii="Arial Narrow" w:eastAsia="Times New Roman" w:hAnsi="Arial Narrow" w:cs="Calibri"/>
                <w:b/>
                <w:bCs/>
                <w:i/>
                <w:color w:val="000000"/>
                <w:sz w:val="20"/>
                <w:lang w:eastAsia="sk-SK"/>
              </w:rPr>
              <w:t>Cieľová hodnota: 60000</w:t>
            </w:r>
          </w:p>
          <w:p w14:paraId="41053083" w14:textId="0E890377" w:rsidR="00684C0C" w:rsidRPr="00684C0C" w:rsidRDefault="00684C0C" w:rsidP="00684C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22EC53" w14:textId="77777777" w:rsidR="00684C0C" w:rsidRPr="00684C0C" w:rsidRDefault="00684C0C" w:rsidP="00684C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D12B14" w14:textId="77777777" w:rsidR="00684C0C" w:rsidRPr="00684C0C" w:rsidRDefault="00684C0C" w:rsidP="00684C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6E9314" w14:textId="77777777" w:rsidR="00684C0C" w:rsidRPr="00684C0C" w:rsidRDefault="00684C0C" w:rsidP="00684C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0D46FF" w14:textId="77777777" w:rsidR="00684C0C" w:rsidRPr="00684C0C" w:rsidRDefault="00684C0C" w:rsidP="00684C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699196" w14:textId="77777777" w:rsidR="00684C0C" w:rsidRPr="00684C0C" w:rsidRDefault="00684C0C" w:rsidP="00684C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02DF2B" w14:textId="77777777" w:rsidR="00684C0C" w:rsidRPr="00684C0C" w:rsidRDefault="00684C0C" w:rsidP="00684C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382686" w14:textId="77777777" w:rsidR="00684C0C" w:rsidRPr="00684C0C" w:rsidRDefault="00684C0C" w:rsidP="00684C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2ABB78" w14:textId="77777777" w:rsidR="00684C0C" w:rsidRPr="00684C0C" w:rsidRDefault="00684C0C" w:rsidP="00684C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66E4CD" w14:textId="77777777" w:rsidR="00684C0C" w:rsidRPr="00684C0C" w:rsidRDefault="00684C0C" w:rsidP="00684C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647020" w14:textId="77777777" w:rsidR="00684C0C" w:rsidRPr="00684C0C" w:rsidRDefault="00684C0C" w:rsidP="00684C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2E6BF2" w14:textId="77777777" w:rsidR="00684C0C" w:rsidRPr="00684C0C" w:rsidRDefault="00684C0C" w:rsidP="00684C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EFE12D" w14:textId="77777777" w:rsidR="00684C0C" w:rsidRPr="00684C0C" w:rsidRDefault="00684C0C" w:rsidP="00684C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9E7960" w14:textId="77777777" w:rsidR="00684C0C" w:rsidRPr="00684C0C" w:rsidRDefault="00684C0C" w:rsidP="00684C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A345CB" w14:textId="77777777" w:rsidR="00684C0C" w:rsidRPr="00684C0C" w:rsidRDefault="00684C0C" w:rsidP="00684C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B9687E" w14:textId="77777777" w:rsidR="00684C0C" w:rsidRPr="00684C0C" w:rsidRDefault="00684C0C" w:rsidP="00684C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EA8B41" w14:textId="77777777" w:rsidR="00684C0C" w:rsidRPr="00684C0C" w:rsidRDefault="00684C0C" w:rsidP="00684C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ED2284" w14:textId="77777777" w:rsidR="00684C0C" w:rsidRPr="00684C0C" w:rsidRDefault="00684C0C" w:rsidP="00684C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51FCFE" w14:textId="77777777" w:rsidR="00684C0C" w:rsidRPr="00684C0C" w:rsidRDefault="00684C0C" w:rsidP="00684C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36A59" w14:textId="77777777" w:rsidR="00684C0C" w:rsidRPr="00684C0C" w:rsidRDefault="00684C0C" w:rsidP="00684C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684C0C" w:rsidRPr="00684C0C" w14:paraId="60328D63" w14:textId="77777777" w:rsidTr="00296803">
        <w:trPr>
          <w:trHeight w:val="600"/>
        </w:trPr>
        <w:tc>
          <w:tcPr>
            <w:tcW w:w="7747" w:type="dxa"/>
            <w:gridSpan w:val="14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7C8C3801" w14:textId="68C6148B" w:rsidR="00684C0C" w:rsidRPr="00684C0C" w:rsidRDefault="00684C0C" w:rsidP="00684C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684C0C">
              <w:rPr>
                <w:rFonts w:ascii="Arial Narrow" w:eastAsia="Times New Roman" w:hAnsi="Arial Narrow" w:cs="Calibri"/>
                <w:b/>
                <w:bCs/>
                <w:i/>
                <w:color w:val="000000"/>
                <w:sz w:val="20"/>
                <w:lang w:eastAsia="sk-SK"/>
              </w:rPr>
              <w:t>Míľnik/cieľ:</w:t>
            </w:r>
            <w:r w:rsidRPr="00684C0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 xml:space="preserve"> </w:t>
            </w:r>
            <w:r w:rsidRPr="00684C0C">
              <w:rPr>
                <w:rFonts w:ascii="Arial Narrow" w:eastAsia="Times New Roman" w:hAnsi="Arial Narrow" w:cs="Calibri"/>
                <w:i/>
                <w:color w:val="000000"/>
                <w:sz w:val="20"/>
                <w:szCs w:val="20"/>
                <w:lang w:eastAsia="sk-SK"/>
              </w:rPr>
              <w:t>Celková plocha (m²) obnovených verejných historických a pamiatkovo chránených budov, v prípade ktorých sa dosiahla úspora primárnej energie aspoň na úrovni 30 %.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4D708E" w14:textId="77777777" w:rsidR="00684C0C" w:rsidRPr="00684C0C" w:rsidRDefault="00684C0C" w:rsidP="00684C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E3CA87" w14:textId="77777777" w:rsidR="00684C0C" w:rsidRPr="00684C0C" w:rsidRDefault="00684C0C" w:rsidP="00684C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DDA02A" w14:textId="77777777" w:rsidR="00684C0C" w:rsidRPr="00684C0C" w:rsidRDefault="00684C0C" w:rsidP="00684C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5666AA" w14:textId="77777777" w:rsidR="00684C0C" w:rsidRPr="00684C0C" w:rsidRDefault="00684C0C" w:rsidP="00684C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D67E4" w14:textId="77777777" w:rsidR="00684C0C" w:rsidRPr="00684C0C" w:rsidRDefault="00684C0C" w:rsidP="00684C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777164" w14:textId="77777777" w:rsidR="00684C0C" w:rsidRPr="00684C0C" w:rsidRDefault="00684C0C" w:rsidP="00684C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45E1D2" w14:textId="77777777" w:rsidR="00684C0C" w:rsidRPr="00684C0C" w:rsidRDefault="00684C0C" w:rsidP="00684C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F4FC9E" w14:textId="77777777" w:rsidR="00684C0C" w:rsidRPr="00684C0C" w:rsidRDefault="00684C0C" w:rsidP="00684C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8C369B" w14:textId="77777777" w:rsidR="00684C0C" w:rsidRPr="00684C0C" w:rsidRDefault="00684C0C" w:rsidP="00684C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179FDE" w14:textId="77777777" w:rsidR="00684C0C" w:rsidRPr="00684C0C" w:rsidRDefault="00684C0C" w:rsidP="00684C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5CCD09" w14:textId="77777777" w:rsidR="00684C0C" w:rsidRPr="00684C0C" w:rsidRDefault="00684C0C" w:rsidP="00684C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CB295F" w:rsidRPr="00684C0C" w14:paraId="261F0D98" w14:textId="77777777" w:rsidTr="00296803">
        <w:trPr>
          <w:cantSplit/>
          <w:trHeight w:val="4017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0E66F4DF" w14:textId="77777777" w:rsidR="00684C0C" w:rsidRPr="00684C0C" w:rsidRDefault="00684C0C" w:rsidP="00684C0C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684C0C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Poradové číslo riadku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1ECCCF27" w14:textId="77777777" w:rsidR="00684C0C" w:rsidRPr="00684C0C" w:rsidRDefault="00684C0C" w:rsidP="00684C0C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684C0C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Identifikátor budovy / projektu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3233D13A" w14:textId="77777777" w:rsidR="00684C0C" w:rsidRPr="00684C0C" w:rsidRDefault="00684C0C" w:rsidP="00684C0C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684C0C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Názov prijímateľa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08EE718B" w14:textId="77777777" w:rsidR="00684C0C" w:rsidRPr="00684C0C" w:rsidRDefault="00684C0C" w:rsidP="00684C0C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684C0C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 Adresa budovy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3E86A24F" w14:textId="77777777" w:rsidR="00684C0C" w:rsidRPr="00684C0C" w:rsidRDefault="00684C0C" w:rsidP="00684C0C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684C0C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 Kategória budovy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4E0D8F1C" w14:textId="77777777" w:rsidR="00684C0C" w:rsidRPr="00684C0C" w:rsidRDefault="00684C0C" w:rsidP="00684C0C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684C0C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Veľkosť obnovenej podlahovej plochy v m² ex </w:t>
            </w:r>
            <w:proofErr w:type="spellStart"/>
            <w:r w:rsidRPr="00684C0C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ante</w:t>
            </w:r>
            <w:proofErr w:type="spellEnd"/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7937F9EA" w14:textId="77777777" w:rsidR="00684C0C" w:rsidRPr="00684C0C" w:rsidRDefault="00684C0C" w:rsidP="00684C0C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684C0C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Veľkosť obnovenej podlahovej plochy v m² ex post 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737B708E" w14:textId="77777777" w:rsidR="00684C0C" w:rsidRPr="00684C0C" w:rsidRDefault="00684C0C" w:rsidP="00684C0C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684C0C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Realizované opatrenia (výber podľa oprávnených aktivít)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6199DCD0" w14:textId="77777777" w:rsidR="00684C0C" w:rsidRPr="00684C0C" w:rsidRDefault="00684C0C" w:rsidP="00684C0C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684C0C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Typ dokumentu preukazujúceho ukončenie projektu 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66B900AF" w14:textId="77777777" w:rsidR="00684C0C" w:rsidRPr="00684C0C" w:rsidRDefault="00684C0C" w:rsidP="00684C0C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684C0C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Link</w:t>
            </w:r>
            <w:proofErr w:type="spellEnd"/>
            <w:r w:rsidRPr="00684C0C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 na dokument alebo súbor .</w:t>
            </w:r>
            <w:proofErr w:type="spellStart"/>
            <w:r w:rsidRPr="00684C0C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pdf</w:t>
            </w:r>
            <w:proofErr w:type="spellEnd"/>
            <w:r w:rsidRPr="00684C0C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 vnorený do </w:t>
            </w:r>
            <w:proofErr w:type="spellStart"/>
            <w:r w:rsidRPr="00684C0C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excel</w:t>
            </w:r>
            <w:proofErr w:type="spellEnd"/>
            <w:r w:rsidRPr="00684C0C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 preukazujúci ukončenie projektu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625C33B5" w14:textId="77777777" w:rsidR="00684C0C" w:rsidRPr="00684C0C" w:rsidRDefault="00684C0C" w:rsidP="00684C0C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684C0C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Typ dokumentu preukazujúci hodnotu primárnej energie ex </w:t>
            </w:r>
            <w:proofErr w:type="spellStart"/>
            <w:r w:rsidRPr="00684C0C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ante</w:t>
            </w:r>
            <w:proofErr w:type="spellEnd"/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06388372" w14:textId="77777777" w:rsidR="00684C0C" w:rsidRPr="00684C0C" w:rsidRDefault="00684C0C" w:rsidP="00684C0C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684C0C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Identifikačné číslo energetického certifikátu ex-</w:t>
            </w:r>
            <w:proofErr w:type="spellStart"/>
            <w:r w:rsidRPr="00684C0C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ante</w:t>
            </w:r>
            <w:proofErr w:type="spellEnd"/>
            <w:r w:rsidRPr="00684C0C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411753FA" w14:textId="77777777" w:rsidR="00684C0C" w:rsidRPr="00684C0C" w:rsidRDefault="00684C0C" w:rsidP="00684C0C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684C0C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Link</w:t>
            </w:r>
            <w:proofErr w:type="spellEnd"/>
            <w:r w:rsidRPr="00684C0C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 na dokument alebo súbor .</w:t>
            </w:r>
            <w:proofErr w:type="spellStart"/>
            <w:r w:rsidRPr="00684C0C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pdf</w:t>
            </w:r>
            <w:proofErr w:type="spellEnd"/>
            <w:r w:rsidRPr="00684C0C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 vnorený do </w:t>
            </w:r>
            <w:proofErr w:type="spellStart"/>
            <w:r w:rsidRPr="00684C0C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excel</w:t>
            </w:r>
            <w:proofErr w:type="spellEnd"/>
            <w:r w:rsidRPr="00684C0C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 preukazujúci hodnotu ex </w:t>
            </w:r>
            <w:proofErr w:type="spellStart"/>
            <w:r w:rsidRPr="00684C0C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ante</w:t>
            </w:r>
            <w:proofErr w:type="spellEnd"/>
            <w:r w:rsidRPr="00684C0C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 (projektové energetické hodnotenie alebo energetický certifikát)</w:t>
            </w:r>
          </w:p>
        </w:tc>
        <w:tc>
          <w:tcPr>
            <w:tcW w:w="3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36FD7410" w14:textId="77777777" w:rsidR="00684C0C" w:rsidRPr="00684C0C" w:rsidRDefault="00684C0C" w:rsidP="00684C0C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684C0C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Hodnota primárnej energie ex </w:t>
            </w:r>
            <w:proofErr w:type="spellStart"/>
            <w:r w:rsidRPr="00684C0C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ante</w:t>
            </w:r>
            <w:proofErr w:type="spellEnd"/>
            <w:r w:rsidRPr="00684C0C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 (kWh/a.m2)</w:t>
            </w:r>
          </w:p>
        </w:tc>
        <w:tc>
          <w:tcPr>
            <w:tcW w:w="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345A6646" w14:textId="77777777" w:rsidR="00684C0C" w:rsidRPr="00684C0C" w:rsidRDefault="00684C0C" w:rsidP="00684C0C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684C0C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Typ dokumentu preukazujúci hodnotu primárnej energie ex post</w:t>
            </w:r>
          </w:p>
        </w:tc>
        <w:tc>
          <w:tcPr>
            <w:tcW w:w="84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0B126AD1" w14:textId="77777777" w:rsidR="00684C0C" w:rsidRPr="00684C0C" w:rsidRDefault="00684C0C" w:rsidP="00684C0C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684C0C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Link</w:t>
            </w:r>
            <w:proofErr w:type="spellEnd"/>
            <w:r w:rsidRPr="00684C0C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 na dokument alebo súbor .</w:t>
            </w:r>
            <w:proofErr w:type="spellStart"/>
            <w:r w:rsidRPr="00684C0C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pdf</w:t>
            </w:r>
            <w:proofErr w:type="spellEnd"/>
            <w:r w:rsidRPr="00684C0C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 vnorený do </w:t>
            </w:r>
            <w:proofErr w:type="spellStart"/>
            <w:r w:rsidRPr="00684C0C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excel</w:t>
            </w:r>
            <w:proofErr w:type="spellEnd"/>
            <w:r w:rsidRPr="00684C0C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 preukazujúci ex post hodnotu primárnej energie (energetický certifikát)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5C98902B" w14:textId="77777777" w:rsidR="00684C0C" w:rsidRPr="00684C0C" w:rsidRDefault="00684C0C" w:rsidP="00684C0C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684C0C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Identifikačné číslo energetického certifikátu ex-post </w:t>
            </w:r>
          </w:p>
        </w:tc>
        <w:tc>
          <w:tcPr>
            <w:tcW w:w="4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63DF9CF5" w14:textId="77777777" w:rsidR="00684C0C" w:rsidRPr="00684C0C" w:rsidRDefault="00684C0C" w:rsidP="00684C0C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684C0C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Hodnota primárnej energie ex post (kWh/a.m2)</w:t>
            </w:r>
          </w:p>
        </w:tc>
        <w:tc>
          <w:tcPr>
            <w:tcW w:w="3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14954CF5" w14:textId="77777777" w:rsidR="00684C0C" w:rsidRPr="00684C0C" w:rsidRDefault="00684C0C" w:rsidP="00684C0C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684C0C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Realizovaná úspora v % (na úrovni projektu)</w:t>
            </w:r>
          </w:p>
        </w:tc>
        <w:tc>
          <w:tcPr>
            <w:tcW w:w="7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3EB60056" w14:textId="77777777" w:rsidR="00684C0C" w:rsidRPr="00684C0C" w:rsidRDefault="00684C0C" w:rsidP="00684C0C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684C0C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Realizovaná úspora (MWh/a) (pre vykazovanie spoločného ukazovateľa)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6737B8F5" w14:textId="77777777" w:rsidR="00684C0C" w:rsidRPr="00684C0C" w:rsidRDefault="00684C0C" w:rsidP="00684C0C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684C0C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Indikácia dosiahnutia úspory aspoň 30% (priemer z reportovaných projektov)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5FBF8769" w14:textId="77777777" w:rsidR="00684C0C" w:rsidRPr="00684C0C" w:rsidRDefault="00684C0C" w:rsidP="00684C0C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684C0C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Spôsob výpočtu úspory a zdroj údajov na jej výpočet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51BAC360" w14:textId="77777777" w:rsidR="00684C0C" w:rsidRPr="00684C0C" w:rsidRDefault="00684C0C" w:rsidP="00684C0C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684C0C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Opis stimulačných efektov výzvy na realizáciu doplnkových opatrení</w:t>
            </w:r>
          </w:p>
        </w:tc>
        <w:tc>
          <w:tcPr>
            <w:tcW w:w="61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04E619DD" w14:textId="77777777" w:rsidR="00684C0C" w:rsidRPr="00684C0C" w:rsidRDefault="00684C0C" w:rsidP="00684C0C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684C0C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Zabezpečenie súladu s DNSH (požiadavky a ich preukazovanie)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0A7ADA8D" w14:textId="77777777" w:rsidR="00684C0C" w:rsidRPr="00684C0C" w:rsidRDefault="00684C0C" w:rsidP="00684C0C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684C0C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Základné štatistiky o obnovených budovách (priemerná </w:t>
            </w:r>
            <w:proofErr w:type="spellStart"/>
            <w:r w:rsidRPr="00684C0C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rozloha,podiely</w:t>
            </w:r>
            <w:proofErr w:type="spellEnd"/>
            <w:r w:rsidRPr="00684C0C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 rôznych typov </w:t>
            </w:r>
            <w:proofErr w:type="spellStart"/>
            <w:r w:rsidRPr="00684C0C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využitia,geografické</w:t>
            </w:r>
            <w:proofErr w:type="spellEnd"/>
            <w:r w:rsidRPr="00684C0C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684C0C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umiestnenie,dosiahnutá</w:t>
            </w:r>
            <w:proofErr w:type="spellEnd"/>
            <w:r w:rsidRPr="00684C0C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 energetická </w:t>
            </w:r>
            <w:proofErr w:type="spellStart"/>
            <w:r w:rsidRPr="00684C0C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trieda,využitie</w:t>
            </w:r>
            <w:proofErr w:type="spellEnd"/>
            <w:r w:rsidRPr="00684C0C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 OZE)</w:t>
            </w:r>
          </w:p>
        </w:tc>
      </w:tr>
      <w:tr w:rsidR="00CB295F" w:rsidRPr="00684C0C" w14:paraId="36958266" w14:textId="77777777" w:rsidTr="00296803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5946CE" w14:textId="77777777" w:rsidR="00684C0C" w:rsidRPr="00684C0C" w:rsidRDefault="00684C0C" w:rsidP="00684C0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684C0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FE045B" w14:textId="77777777" w:rsidR="00684C0C" w:rsidRPr="00684C0C" w:rsidRDefault="00684C0C" w:rsidP="00684C0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684C0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FA07C0" w14:textId="77777777" w:rsidR="00684C0C" w:rsidRPr="00684C0C" w:rsidRDefault="00684C0C" w:rsidP="00684C0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84C0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0831C9" w14:textId="77777777" w:rsidR="00684C0C" w:rsidRPr="00684C0C" w:rsidRDefault="00684C0C" w:rsidP="00684C0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84C0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AA82F" w14:textId="77777777" w:rsidR="00684C0C" w:rsidRPr="00684C0C" w:rsidRDefault="00684C0C" w:rsidP="00684C0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84C0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30DCE" w14:textId="77777777" w:rsidR="00684C0C" w:rsidRPr="00684C0C" w:rsidRDefault="00684C0C" w:rsidP="00684C0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84C0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5860D" w14:textId="77777777" w:rsidR="00684C0C" w:rsidRPr="00684C0C" w:rsidRDefault="00684C0C" w:rsidP="00684C0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84C0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24A86B" w14:textId="77777777" w:rsidR="00684C0C" w:rsidRPr="00684C0C" w:rsidRDefault="00684C0C" w:rsidP="00684C0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84C0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DE8EA" w14:textId="77777777" w:rsidR="00684C0C" w:rsidRPr="00684C0C" w:rsidRDefault="00684C0C" w:rsidP="00684C0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84C0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D1CE5" w14:textId="77777777" w:rsidR="00684C0C" w:rsidRPr="00684C0C" w:rsidRDefault="00684C0C" w:rsidP="00684C0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84C0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A4666" w14:textId="77777777" w:rsidR="00684C0C" w:rsidRPr="00684C0C" w:rsidRDefault="00684C0C" w:rsidP="00684C0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84C0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B7C4A" w14:textId="77777777" w:rsidR="00684C0C" w:rsidRPr="00684C0C" w:rsidRDefault="00684C0C" w:rsidP="00684C0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84C0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1BF66F" w14:textId="77777777" w:rsidR="00684C0C" w:rsidRPr="00684C0C" w:rsidRDefault="00684C0C" w:rsidP="00684C0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84C0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9A1BE" w14:textId="77777777" w:rsidR="00684C0C" w:rsidRPr="00684C0C" w:rsidRDefault="00684C0C" w:rsidP="00684C0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84C0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ED050" w14:textId="77777777" w:rsidR="00684C0C" w:rsidRPr="00684C0C" w:rsidRDefault="00684C0C" w:rsidP="00684C0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84C0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9A6DAF" w14:textId="77777777" w:rsidR="00684C0C" w:rsidRPr="00684C0C" w:rsidRDefault="00684C0C" w:rsidP="00684C0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84C0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EA1D9" w14:textId="77777777" w:rsidR="00684C0C" w:rsidRPr="00684C0C" w:rsidRDefault="00684C0C" w:rsidP="00684C0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84C0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3E26B" w14:textId="77777777" w:rsidR="00684C0C" w:rsidRPr="00684C0C" w:rsidRDefault="00684C0C" w:rsidP="00684C0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84C0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51DB97" w14:textId="77777777" w:rsidR="00684C0C" w:rsidRPr="00684C0C" w:rsidRDefault="00684C0C" w:rsidP="00684C0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84C0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21CF4" w14:textId="77777777" w:rsidR="00684C0C" w:rsidRPr="00684C0C" w:rsidRDefault="00684C0C" w:rsidP="00684C0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84C0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FD8219" w14:textId="77777777" w:rsidR="00684C0C" w:rsidRPr="00684C0C" w:rsidRDefault="00684C0C" w:rsidP="00684C0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84C0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74E188" w14:textId="77777777" w:rsidR="00684C0C" w:rsidRPr="00684C0C" w:rsidRDefault="00684C0C" w:rsidP="00684C0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84C0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FD0030" w14:textId="77777777" w:rsidR="00684C0C" w:rsidRPr="00684C0C" w:rsidRDefault="00684C0C" w:rsidP="00684C0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84C0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FD0CD9" w14:textId="77777777" w:rsidR="00684C0C" w:rsidRPr="00684C0C" w:rsidRDefault="00684C0C" w:rsidP="00684C0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84C0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2D1C0" w14:textId="77777777" w:rsidR="00684C0C" w:rsidRPr="00684C0C" w:rsidRDefault="00684C0C" w:rsidP="00684C0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84C0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CB295F" w:rsidRPr="00684C0C" w14:paraId="52EC1D8A" w14:textId="77777777" w:rsidTr="00296803"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B8601E" w14:textId="77777777" w:rsidR="00684C0C" w:rsidRPr="00684C0C" w:rsidRDefault="00684C0C" w:rsidP="00684C0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684C0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4C294D" w14:textId="77777777" w:rsidR="00684C0C" w:rsidRPr="00684C0C" w:rsidRDefault="00684C0C" w:rsidP="00684C0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684C0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D956F8" w14:textId="77777777" w:rsidR="00684C0C" w:rsidRPr="00684C0C" w:rsidRDefault="00684C0C" w:rsidP="00684C0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84C0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EA6CCA" w14:textId="77777777" w:rsidR="00684C0C" w:rsidRPr="00684C0C" w:rsidRDefault="00684C0C" w:rsidP="00684C0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84C0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C7599" w14:textId="77777777" w:rsidR="00684C0C" w:rsidRPr="00684C0C" w:rsidRDefault="00684C0C" w:rsidP="00684C0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84C0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83DDA" w14:textId="77777777" w:rsidR="00684C0C" w:rsidRPr="00684C0C" w:rsidRDefault="00684C0C" w:rsidP="00684C0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84C0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9DB25" w14:textId="77777777" w:rsidR="00684C0C" w:rsidRPr="00684C0C" w:rsidRDefault="00684C0C" w:rsidP="00684C0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84C0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28D32A" w14:textId="77777777" w:rsidR="00684C0C" w:rsidRPr="00684C0C" w:rsidRDefault="00684C0C" w:rsidP="00684C0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84C0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39B8FE" w14:textId="77777777" w:rsidR="00684C0C" w:rsidRPr="00684C0C" w:rsidRDefault="00684C0C" w:rsidP="00684C0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84C0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AC4BD" w14:textId="77777777" w:rsidR="00684C0C" w:rsidRPr="00684C0C" w:rsidRDefault="00684C0C" w:rsidP="00684C0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84C0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DA3FAE" w14:textId="77777777" w:rsidR="00684C0C" w:rsidRPr="00684C0C" w:rsidRDefault="00684C0C" w:rsidP="00684C0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84C0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9D8D1" w14:textId="77777777" w:rsidR="00684C0C" w:rsidRPr="00684C0C" w:rsidRDefault="00684C0C" w:rsidP="00684C0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84C0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FBC45" w14:textId="77777777" w:rsidR="00684C0C" w:rsidRPr="00684C0C" w:rsidRDefault="00684C0C" w:rsidP="00684C0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84C0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65D97" w14:textId="77777777" w:rsidR="00684C0C" w:rsidRPr="00684C0C" w:rsidRDefault="00684C0C" w:rsidP="00684C0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84C0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11803" w14:textId="77777777" w:rsidR="00684C0C" w:rsidRPr="00684C0C" w:rsidRDefault="00684C0C" w:rsidP="00684C0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84C0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300BB" w14:textId="77777777" w:rsidR="00684C0C" w:rsidRPr="00684C0C" w:rsidRDefault="00684C0C" w:rsidP="00684C0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84C0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005C3" w14:textId="77777777" w:rsidR="00684C0C" w:rsidRPr="00684C0C" w:rsidRDefault="00684C0C" w:rsidP="00684C0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84C0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9DF09" w14:textId="77777777" w:rsidR="00684C0C" w:rsidRPr="00684C0C" w:rsidRDefault="00684C0C" w:rsidP="00684C0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84C0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0E23E6" w14:textId="77777777" w:rsidR="00684C0C" w:rsidRPr="00684C0C" w:rsidRDefault="00684C0C" w:rsidP="00684C0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84C0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42145" w14:textId="77777777" w:rsidR="00684C0C" w:rsidRPr="00684C0C" w:rsidRDefault="00684C0C" w:rsidP="00684C0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84C0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FD316E" w14:textId="77777777" w:rsidR="00684C0C" w:rsidRPr="00684C0C" w:rsidRDefault="00684C0C" w:rsidP="00684C0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84C0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5E08E1" w14:textId="77777777" w:rsidR="00684C0C" w:rsidRPr="00684C0C" w:rsidRDefault="00684C0C" w:rsidP="00684C0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84C0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8750E5" w14:textId="77777777" w:rsidR="00684C0C" w:rsidRPr="00684C0C" w:rsidRDefault="00684C0C" w:rsidP="00684C0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84C0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371AA9" w14:textId="77777777" w:rsidR="00684C0C" w:rsidRPr="00684C0C" w:rsidRDefault="00684C0C" w:rsidP="00684C0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84C0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6AB73" w14:textId="77777777" w:rsidR="00684C0C" w:rsidRPr="00684C0C" w:rsidRDefault="00684C0C" w:rsidP="00684C0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84C0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CB295F" w:rsidRPr="00684C0C" w14:paraId="0DD3691B" w14:textId="77777777" w:rsidTr="00296803"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360AE7" w14:textId="77777777" w:rsidR="00684C0C" w:rsidRPr="00684C0C" w:rsidRDefault="00684C0C" w:rsidP="00684C0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684C0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4D1C9A" w14:textId="77777777" w:rsidR="00684C0C" w:rsidRPr="00684C0C" w:rsidRDefault="00684C0C" w:rsidP="00684C0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684C0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4F343C" w14:textId="77777777" w:rsidR="00684C0C" w:rsidRPr="00684C0C" w:rsidRDefault="00684C0C" w:rsidP="00684C0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84C0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93B80B" w14:textId="77777777" w:rsidR="00684C0C" w:rsidRPr="00684C0C" w:rsidRDefault="00684C0C" w:rsidP="00684C0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84C0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083418" w14:textId="77777777" w:rsidR="00684C0C" w:rsidRPr="00684C0C" w:rsidRDefault="00684C0C" w:rsidP="00684C0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84C0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35C1A" w14:textId="77777777" w:rsidR="00684C0C" w:rsidRPr="00684C0C" w:rsidRDefault="00684C0C" w:rsidP="00684C0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84C0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B1340D" w14:textId="77777777" w:rsidR="00684C0C" w:rsidRPr="00684C0C" w:rsidRDefault="00684C0C" w:rsidP="00684C0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84C0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26B20F" w14:textId="77777777" w:rsidR="00684C0C" w:rsidRPr="00684C0C" w:rsidRDefault="00684C0C" w:rsidP="00684C0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84C0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9D366" w14:textId="77777777" w:rsidR="00684C0C" w:rsidRPr="00684C0C" w:rsidRDefault="00684C0C" w:rsidP="00684C0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84C0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FC3E7" w14:textId="77777777" w:rsidR="00684C0C" w:rsidRPr="00684C0C" w:rsidRDefault="00684C0C" w:rsidP="00684C0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84C0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B3236" w14:textId="77777777" w:rsidR="00684C0C" w:rsidRPr="00684C0C" w:rsidRDefault="00684C0C" w:rsidP="00684C0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84C0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120B6B" w14:textId="77777777" w:rsidR="00684C0C" w:rsidRPr="00684C0C" w:rsidRDefault="00684C0C" w:rsidP="00684C0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84C0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4D04DA" w14:textId="77777777" w:rsidR="00684C0C" w:rsidRPr="00684C0C" w:rsidRDefault="00684C0C" w:rsidP="00684C0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84C0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FF823" w14:textId="77777777" w:rsidR="00684C0C" w:rsidRPr="00684C0C" w:rsidRDefault="00684C0C" w:rsidP="00684C0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84C0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F217E" w14:textId="77777777" w:rsidR="00684C0C" w:rsidRPr="00684C0C" w:rsidRDefault="00684C0C" w:rsidP="00684C0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84C0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4C341" w14:textId="77777777" w:rsidR="00684C0C" w:rsidRPr="00684C0C" w:rsidRDefault="00684C0C" w:rsidP="00684C0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84C0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35E58" w14:textId="77777777" w:rsidR="00684C0C" w:rsidRPr="00684C0C" w:rsidRDefault="00684C0C" w:rsidP="00684C0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84C0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57259E" w14:textId="77777777" w:rsidR="00684C0C" w:rsidRPr="00684C0C" w:rsidRDefault="00684C0C" w:rsidP="00684C0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84C0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AFB75" w14:textId="77777777" w:rsidR="00684C0C" w:rsidRPr="00684C0C" w:rsidRDefault="00684C0C" w:rsidP="00684C0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84C0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9DA845" w14:textId="77777777" w:rsidR="00684C0C" w:rsidRPr="00684C0C" w:rsidRDefault="00684C0C" w:rsidP="00684C0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84C0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D4712" w14:textId="77777777" w:rsidR="00684C0C" w:rsidRPr="00684C0C" w:rsidRDefault="00684C0C" w:rsidP="00684C0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84C0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C3583" w14:textId="77777777" w:rsidR="00684C0C" w:rsidRPr="00684C0C" w:rsidRDefault="00684C0C" w:rsidP="00684C0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84C0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8DB05E" w14:textId="77777777" w:rsidR="00684C0C" w:rsidRPr="00684C0C" w:rsidRDefault="00684C0C" w:rsidP="00684C0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84C0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3CE74" w14:textId="77777777" w:rsidR="00684C0C" w:rsidRPr="00684C0C" w:rsidRDefault="00684C0C" w:rsidP="00684C0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84C0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41CD8" w14:textId="77777777" w:rsidR="00684C0C" w:rsidRPr="00684C0C" w:rsidRDefault="00684C0C" w:rsidP="00684C0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84C0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CB295F" w:rsidRPr="00684C0C" w14:paraId="3DBE6151" w14:textId="77777777" w:rsidTr="00296803"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73F419" w14:textId="77777777" w:rsidR="00684C0C" w:rsidRPr="00684C0C" w:rsidRDefault="00684C0C" w:rsidP="00684C0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684C0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681AE8" w14:textId="77777777" w:rsidR="00684C0C" w:rsidRPr="00684C0C" w:rsidRDefault="00684C0C" w:rsidP="00684C0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684C0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DCF61F" w14:textId="77777777" w:rsidR="00684C0C" w:rsidRPr="00684C0C" w:rsidRDefault="00684C0C" w:rsidP="00684C0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84C0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DAEAD0" w14:textId="77777777" w:rsidR="00684C0C" w:rsidRPr="00684C0C" w:rsidRDefault="00684C0C" w:rsidP="00684C0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84C0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F089A" w14:textId="77777777" w:rsidR="00684C0C" w:rsidRPr="00684C0C" w:rsidRDefault="00684C0C" w:rsidP="00684C0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84C0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9CA05" w14:textId="77777777" w:rsidR="00684C0C" w:rsidRPr="00684C0C" w:rsidRDefault="00684C0C" w:rsidP="00684C0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84C0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80600" w14:textId="77777777" w:rsidR="00684C0C" w:rsidRPr="00684C0C" w:rsidRDefault="00684C0C" w:rsidP="00684C0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84C0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ADBDA" w14:textId="77777777" w:rsidR="00684C0C" w:rsidRPr="00684C0C" w:rsidRDefault="00684C0C" w:rsidP="00684C0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84C0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140B0" w14:textId="77777777" w:rsidR="00684C0C" w:rsidRPr="00684C0C" w:rsidRDefault="00684C0C" w:rsidP="00684C0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84C0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FBA1F0" w14:textId="77777777" w:rsidR="00684C0C" w:rsidRPr="00684C0C" w:rsidRDefault="00684C0C" w:rsidP="00684C0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84C0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8053A5" w14:textId="77777777" w:rsidR="00684C0C" w:rsidRPr="00684C0C" w:rsidRDefault="00684C0C" w:rsidP="00684C0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84C0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15CA84" w14:textId="77777777" w:rsidR="00684C0C" w:rsidRPr="00684C0C" w:rsidRDefault="00684C0C" w:rsidP="00684C0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84C0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07012B" w14:textId="77777777" w:rsidR="00684C0C" w:rsidRPr="00684C0C" w:rsidRDefault="00684C0C" w:rsidP="00684C0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84C0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4B8F2" w14:textId="77777777" w:rsidR="00684C0C" w:rsidRPr="00684C0C" w:rsidRDefault="00684C0C" w:rsidP="00684C0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84C0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7EC16" w14:textId="77777777" w:rsidR="00684C0C" w:rsidRPr="00684C0C" w:rsidRDefault="00684C0C" w:rsidP="00684C0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84C0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8EF78" w14:textId="77777777" w:rsidR="00684C0C" w:rsidRPr="00684C0C" w:rsidRDefault="00684C0C" w:rsidP="00684C0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84C0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7A283" w14:textId="77777777" w:rsidR="00684C0C" w:rsidRPr="00684C0C" w:rsidRDefault="00684C0C" w:rsidP="00684C0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84C0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A26637" w14:textId="77777777" w:rsidR="00684C0C" w:rsidRPr="00684C0C" w:rsidRDefault="00684C0C" w:rsidP="00684C0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84C0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811AA" w14:textId="77777777" w:rsidR="00684C0C" w:rsidRPr="00684C0C" w:rsidRDefault="00684C0C" w:rsidP="00684C0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84C0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A7DBF" w14:textId="77777777" w:rsidR="00684C0C" w:rsidRPr="00684C0C" w:rsidRDefault="00684C0C" w:rsidP="00684C0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84C0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87042B" w14:textId="77777777" w:rsidR="00684C0C" w:rsidRPr="00684C0C" w:rsidRDefault="00684C0C" w:rsidP="00684C0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84C0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B7C229" w14:textId="77777777" w:rsidR="00684C0C" w:rsidRPr="00684C0C" w:rsidRDefault="00684C0C" w:rsidP="00684C0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84C0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05EE3" w14:textId="77777777" w:rsidR="00684C0C" w:rsidRPr="00684C0C" w:rsidRDefault="00684C0C" w:rsidP="00684C0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84C0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4E297" w14:textId="77777777" w:rsidR="00684C0C" w:rsidRPr="00684C0C" w:rsidRDefault="00684C0C" w:rsidP="00684C0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84C0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57034" w14:textId="77777777" w:rsidR="00684C0C" w:rsidRPr="00684C0C" w:rsidRDefault="00684C0C" w:rsidP="00684C0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84C0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CB295F" w:rsidRPr="00684C0C" w14:paraId="6BD45B4B" w14:textId="77777777" w:rsidTr="00296803"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A845E1" w14:textId="77777777" w:rsidR="00684C0C" w:rsidRPr="00684C0C" w:rsidRDefault="00684C0C" w:rsidP="00684C0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684C0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8DA055" w14:textId="77777777" w:rsidR="00684C0C" w:rsidRPr="00684C0C" w:rsidRDefault="00684C0C" w:rsidP="00684C0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684C0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4C9D52" w14:textId="77777777" w:rsidR="00684C0C" w:rsidRPr="00684C0C" w:rsidRDefault="00684C0C" w:rsidP="00684C0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84C0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3C0E5B" w14:textId="77777777" w:rsidR="00684C0C" w:rsidRPr="00684C0C" w:rsidRDefault="00684C0C" w:rsidP="00684C0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84C0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FA268" w14:textId="77777777" w:rsidR="00684C0C" w:rsidRPr="00684C0C" w:rsidRDefault="00684C0C" w:rsidP="00684C0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84C0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0663FF" w14:textId="77777777" w:rsidR="00684C0C" w:rsidRPr="00684C0C" w:rsidRDefault="00684C0C" w:rsidP="00684C0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84C0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6FCE9" w14:textId="77777777" w:rsidR="00684C0C" w:rsidRPr="00684C0C" w:rsidRDefault="00684C0C" w:rsidP="00684C0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84C0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91573A" w14:textId="77777777" w:rsidR="00684C0C" w:rsidRPr="00684C0C" w:rsidRDefault="00684C0C" w:rsidP="00684C0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84C0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CC2B15" w14:textId="77777777" w:rsidR="00684C0C" w:rsidRPr="00684C0C" w:rsidRDefault="00684C0C" w:rsidP="00684C0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84C0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D8465" w14:textId="77777777" w:rsidR="00684C0C" w:rsidRPr="00684C0C" w:rsidRDefault="00684C0C" w:rsidP="00684C0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84C0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CE046" w14:textId="77777777" w:rsidR="00684C0C" w:rsidRPr="00684C0C" w:rsidRDefault="00684C0C" w:rsidP="00684C0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84C0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49F24" w14:textId="77777777" w:rsidR="00684C0C" w:rsidRPr="00684C0C" w:rsidRDefault="00684C0C" w:rsidP="00684C0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84C0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A0D61" w14:textId="77777777" w:rsidR="00684C0C" w:rsidRPr="00684C0C" w:rsidRDefault="00684C0C" w:rsidP="00684C0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84C0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203242" w14:textId="77777777" w:rsidR="00684C0C" w:rsidRPr="00684C0C" w:rsidRDefault="00684C0C" w:rsidP="00684C0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84C0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34D6BC" w14:textId="77777777" w:rsidR="00684C0C" w:rsidRPr="00684C0C" w:rsidRDefault="00684C0C" w:rsidP="00684C0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84C0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1EAC16" w14:textId="77777777" w:rsidR="00684C0C" w:rsidRPr="00684C0C" w:rsidRDefault="00684C0C" w:rsidP="00684C0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84C0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BC8DE6" w14:textId="77777777" w:rsidR="00684C0C" w:rsidRPr="00684C0C" w:rsidRDefault="00684C0C" w:rsidP="00684C0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84C0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C9C73" w14:textId="77777777" w:rsidR="00684C0C" w:rsidRPr="00684C0C" w:rsidRDefault="00684C0C" w:rsidP="00684C0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84C0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AD733" w14:textId="77777777" w:rsidR="00684C0C" w:rsidRPr="00684C0C" w:rsidRDefault="00684C0C" w:rsidP="00684C0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84C0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E76D4" w14:textId="77777777" w:rsidR="00684C0C" w:rsidRPr="00684C0C" w:rsidRDefault="00684C0C" w:rsidP="00684C0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84C0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15870" w14:textId="77777777" w:rsidR="00684C0C" w:rsidRPr="00684C0C" w:rsidRDefault="00684C0C" w:rsidP="00684C0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84C0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5AAE15" w14:textId="77777777" w:rsidR="00684C0C" w:rsidRPr="00684C0C" w:rsidRDefault="00684C0C" w:rsidP="00684C0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84C0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53CF6" w14:textId="77777777" w:rsidR="00684C0C" w:rsidRPr="00684C0C" w:rsidRDefault="00684C0C" w:rsidP="00684C0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84C0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908155" w14:textId="77777777" w:rsidR="00684C0C" w:rsidRPr="00684C0C" w:rsidRDefault="00684C0C" w:rsidP="00684C0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84C0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E7D2A" w14:textId="77777777" w:rsidR="00684C0C" w:rsidRPr="00684C0C" w:rsidRDefault="00684C0C" w:rsidP="00684C0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84C0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CB295F" w:rsidRPr="00684C0C" w14:paraId="772868D0" w14:textId="77777777" w:rsidTr="00296803"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F3E70" w14:textId="77777777" w:rsidR="00684C0C" w:rsidRPr="00684C0C" w:rsidRDefault="00684C0C" w:rsidP="00684C0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684C0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CB21A2" w14:textId="77777777" w:rsidR="00684C0C" w:rsidRPr="00684C0C" w:rsidRDefault="00684C0C" w:rsidP="00684C0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684C0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D6209E" w14:textId="77777777" w:rsidR="00684C0C" w:rsidRPr="00684C0C" w:rsidRDefault="00684C0C" w:rsidP="00684C0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84C0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ADFBEE" w14:textId="77777777" w:rsidR="00684C0C" w:rsidRPr="00684C0C" w:rsidRDefault="00684C0C" w:rsidP="00684C0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84C0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6AB94" w14:textId="77777777" w:rsidR="00684C0C" w:rsidRPr="00684C0C" w:rsidRDefault="00684C0C" w:rsidP="00684C0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84C0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14FF7" w14:textId="77777777" w:rsidR="00684C0C" w:rsidRPr="00684C0C" w:rsidRDefault="00684C0C" w:rsidP="00684C0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84C0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592AC" w14:textId="77777777" w:rsidR="00684C0C" w:rsidRPr="00684C0C" w:rsidRDefault="00684C0C" w:rsidP="00684C0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84C0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87F16" w14:textId="77777777" w:rsidR="00684C0C" w:rsidRPr="00684C0C" w:rsidRDefault="00684C0C" w:rsidP="00684C0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84C0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406E72" w14:textId="77777777" w:rsidR="00684C0C" w:rsidRPr="00684C0C" w:rsidRDefault="00684C0C" w:rsidP="00684C0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84C0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9E434" w14:textId="77777777" w:rsidR="00684C0C" w:rsidRPr="00684C0C" w:rsidRDefault="00684C0C" w:rsidP="00684C0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84C0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148218" w14:textId="77777777" w:rsidR="00684C0C" w:rsidRPr="00684C0C" w:rsidRDefault="00684C0C" w:rsidP="00684C0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84C0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FBF71" w14:textId="77777777" w:rsidR="00684C0C" w:rsidRPr="00684C0C" w:rsidRDefault="00684C0C" w:rsidP="00684C0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84C0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01B08" w14:textId="77777777" w:rsidR="00684C0C" w:rsidRPr="00684C0C" w:rsidRDefault="00684C0C" w:rsidP="00684C0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84C0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49D899" w14:textId="77777777" w:rsidR="00684C0C" w:rsidRPr="00684C0C" w:rsidRDefault="00684C0C" w:rsidP="00684C0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84C0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7457E" w14:textId="77777777" w:rsidR="00684C0C" w:rsidRPr="00684C0C" w:rsidRDefault="00684C0C" w:rsidP="00684C0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84C0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1B96D" w14:textId="77777777" w:rsidR="00684C0C" w:rsidRPr="00684C0C" w:rsidRDefault="00684C0C" w:rsidP="00684C0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84C0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395D2" w14:textId="77777777" w:rsidR="00684C0C" w:rsidRPr="00684C0C" w:rsidRDefault="00684C0C" w:rsidP="00684C0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84C0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073948" w14:textId="77777777" w:rsidR="00684C0C" w:rsidRPr="00684C0C" w:rsidRDefault="00684C0C" w:rsidP="00684C0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84C0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2D6E80" w14:textId="77777777" w:rsidR="00684C0C" w:rsidRPr="00684C0C" w:rsidRDefault="00684C0C" w:rsidP="00684C0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84C0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50994" w14:textId="77777777" w:rsidR="00684C0C" w:rsidRPr="00684C0C" w:rsidRDefault="00684C0C" w:rsidP="00684C0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84C0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7D4DF4" w14:textId="77777777" w:rsidR="00684C0C" w:rsidRPr="00684C0C" w:rsidRDefault="00684C0C" w:rsidP="00684C0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84C0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2465A8" w14:textId="77777777" w:rsidR="00684C0C" w:rsidRPr="00684C0C" w:rsidRDefault="00684C0C" w:rsidP="00684C0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84C0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5C939B" w14:textId="77777777" w:rsidR="00684C0C" w:rsidRPr="00684C0C" w:rsidRDefault="00684C0C" w:rsidP="00684C0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84C0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977648" w14:textId="77777777" w:rsidR="00684C0C" w:rsidRPr="00684C0C" w:rsidRDefault="00684C0C" w:rsidP="00684C0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84C0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15AE3" w14:textId="77777777" w:rsidR="00684C0C" w:rsidRPr="00684C0C" w:rsidRDefault="00684C0C" w:rsidP="00684C0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84C0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</w:tbl>
    <w:p w14:paraId="207AB4F9" w14:textId="44312175" w:rsidR="00334BFB" w:rsidRDefault="00684C0C">
      <w:pPr>
        <w:rPr>
          <w:rFonts w:ascii="Arial Narrow" w:hAnsi="Arial Narrow" w:cs="Arial"/>
        </w:rPr>
      </w:pPr>
      <w:r>
        <w:rPr>
          <w:rFonts w:ascii="Arial Narrow" w:hAnsi="Arial Narrow" w:cs="Arial"/>
        </w:rPr>
        <w:br w:type="page"/>
      </w:r>
    </w:p>
    <w:tbl>
      <w:tblPr>
        <w:tblW w:w="1502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6"/>
        <w:gridCol w:w="425"/>
        <w:gridCol w:w="567"/>
        <w:gridCol w:w="425"/>
        <w:gridCol w:w="425"/>
        <w:gridCol w:w="567"/>
        <w:gridCol w:w="567"/>
        <w:gridCol w:w="567"/>
        <w:gridCol w:w="567"/>
        <w:gridCol w:w="567"/>
        <w:gridCol w:w="567"/>
        <w:gridCol w:w="567"/>
        <w:gridCol w:w="1134"/>
        <w:gridCol w:w="426"/>
        <w:gridCol w:w="567"/>
        <w:gridCol w:w="856"/>
        <w:gridCol w:w="587"/>
        <w:gridCol w:w="399"/>
        <w:gridCol w:w="382"/>
        <w:gridCol w:w="758"/>
        <w:gridCol w:w="567"/>
        <w:gridCol w:w="567"/>
        <w:gridCol w:w="567"/>
        <w:gridCol w:w="709"/>
        <w:gridCol w:w="1276"/>
      </w:tblGrid>
      <w:tr w:rsidR="00334BFB" w:rsidRPr="00334BFB" w14:paraId="16917901" w14:textId="77777777" w:rsidTr="00A6236E">
        <w:trPr>
          <w:trHeight w:val="345"/>
        </w:trPr>
        <w:tc>
          <w:tcPr>
            <w:tcW w:w="15026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AAB3EB4" w14:textId="77777777" w:rsidR="00334BFB" w:rsidRPr="00334BFB" w:rsidRDefault="00334BFB" w:rsidP="00334BF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  <w:r w:rsidRPr="00334BFB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lastRenderedPageBreak/>
              <w:t>Komponent 2: Obnova budov</w:t>
            </w:r>
          </w:p>
        </w:tc>
      </w:tr>
      <w:tr w:rsidR="00334BFB" w:rsidRPr="00334BFB" w14:paraId="4F7E65AA" w14:textId="77777777" w:rsidTr="00A6236E">
        <w:trPr>
          <w:trHeight w:val="345"/>
        </w:trPr>
        <w:tc>
          <w:tcPr>
            <w:tcW w:w="15026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B7B6CB6" w14:textId="77777777" w:rsidR="00334BFB" w:rsidRDefault="00334BFB" w:rsidP="00334BF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  <w:p w14:paraId="5275E986" w14:textId="77777777" w:rsidR="00334BFB" w:rsidRDefault="00334BFB" w:rsidP="00334BF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  <w:r w:rsidRPr="00334BFB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t>Investícia 2: Obnova verejných historických a pamiatkovo chránených budov</w:t>
            </w:r>
          </w:p>
          <w:p w14:paraId="1E7D7F03" w14:textId="0906519F" w:rsidR="00334BFB" w:rsidRPr="00334BFB" w:rsidRDefault="00334BFB" w:rsidP="00334BF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</w:tc>
      </w:tr>
      <w:tr w:rsidR="00A6236E" w:rsidRPr="00334BFB" w14:paraId="025744F1" w14:textId="77777777" w:rsidTr="00A6236E">
        <w:trPr>
          <w:trHeight w:val="362"/>
        </w:trPr>
        <w:tc>
          <w:tcPr>
            <w:tcW w:w="226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DE2B4C" w14:textId="77777777" w:rsidR="00334BFB" w:rsidRDefault="00334BFB" w:rsidP="00334BFB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i/>
                <w:color w:val="000000"/>
                <w:sz w:val="20"/>
                <w:lang w:eastAsia="sk-SK"/>
              </w:rPr>
            </w:pPr>
            <w:r w:rsidRPr="00334BFB">
              <w:rPr>
                <w:rFonts w:ascii="Arial Narrow" w:eastAsia="Times New Roman" w:hAnsi="Arial Narrow" w:cs="Calibri"/>
                <w:b/>
                <w:bCs/>
                <w:i/>
                <w:color w:val="000000"/>
                <w:sz w:val="20"/>
                <w:lang w:eastAsia="sk-SK"/>
              </w:rPr>
              <w:t>Cieľová hodnota: 117000</w:t>
            </w:r>
          </w:p>
          <w:p w14:paraId="1E433074" w14:textId="0560991A" w:rsidR="00334BFB" w:rsidRPr="00334BFB" w:rsidRDefault="00334BFB" w:rsidP="0033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A68E29" w14:textId="77777777" w:rsidR="00334BFB" w:rsidRPr="00334BFB" w:rsidRDefault="00334BFB" w:rsidP="0033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A88154" w14:textId="77777777" w:rsidR="00334BFB" w:rsidRPr="00334BFB" w:rsidRDefault="00334BFB" w:rsidP="0033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764377" w14:textId="77777777" w:rsidR="00334BFB" w:rsidRPr="00334BFB" w:rsidRDefault="00334BFB" w:rsidP="0033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06FECD" w14:textId="77777777" w:rsidR="00334BFB" w:rsidRPr="00334BFB" w:rsidRDefault="00334BFB" w:rsidP="0033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69DEC2" w14:textId="77777777" w:rsidR="00334BFB" w:rsidRPr="00334BFB" w:rsidRDefault="00334BFB" w:rsidP="0033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937B9D" w14:textId="77777777" w:rsidR="00334BFB" w:rsidRPr="00334BFB" w:rsidRDefault="00334BFB" w:rsidP="0033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FA0648" w14:textId="77777777" w:rsidR="00334BFB" w:rsidRPr="00334BFB" w:rsidRDefault="00334BFB" w:rsidP="0033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CFE69A" w14:textId="77777777" w:rsidR="00334BFB" w:rsidRPr="00334BFB" w:rsidRDefault="00334BFB" w:rsidP="0033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CE71E6" w14:textId="77777777" w:rsidR="00334BFB" w:rsidRPr="00334BFB" w:rsidRDefault="00334BFB" w:rsidP="0033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F430C3" w14:textId="77777777" w:rsidR="00334BFB" w:rsidRPr="00334BFB" w:rsidRDefault="00334BFB" w:rsidP="0033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FF8920" w14:textId="77777777" w:rsidR="00334BFB" w:rsidRPr="00334BFB" w:rsidRDefault="00334BFB" w:rsidP="0033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3C53C2" w14:textId="77777777" w:rsidR="00334BFB" w:rsidRPr="00334BFB" w:rsidRDefault="00334BFB" w:rsidP="0033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663017" w14:textId="77777777" w:rsidR="00334BFB" w:rsidRPr="00334BFB" w:rsidRDefault="00334BFB" w:rsidP="0033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4FAA70" w14:textId="77777777" w:rsidR="00334BFB" w:rsidRPr="00334BFB" w:rsidRDefault="00334BFB" w:rsidP="0033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4A5A7C" w14:textId="77777777" w:rsidR="00334BFB" w:rsidRPr="00334BFB" w:rsidRDefault="00334BFB" w:rsidP="0033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7E320B" w14:textId="77777777" w:rsidR="00334BFB" w:rsidRPr="00334BFB" w:rsidRDefault="00334BFB" w:rsidP="0033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52B886" w14:textId="77777777" w:rsidR="00334BFB" w:rsidRPr="00334BFB" w:rsidRDefault="00334BFB" w:rsidP="0033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7DAF24" w14:textId="77777777" w:rsidR="00334BFB" w:rsidRPr="00334BFB" w:rsidRDefault="00334BFB" w:rsidP="0033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B4D658" w14:textId="77777777" w:rsidR="00334BFB" w:rsidRPr="00334BFB" w:rsidRDefault="00334BFB" w:rsidP="0033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8F8E6A" w14:textId="77777777" w:rsidR="00334BFB" w:rsidRPr="00334BFB" w:rsidRDefault="00334BFB" w:rsidP="0033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334BFB" w:rsidRPr="00334BFB" w14:paraId="17CA2EAC" w14:textId="77777777" w:rsidTr="00A6236E">
        <w:trPr>
          <w:trHeight w:val="345"/>
        </w:trPr>
        <w:tc>
          <w:tcPr>
            <w:tcW w:w="7371" w:type="dxa"/>
            <w:gridSpan w:val="1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E954258" w14:textId="00B28E6B" w:rsidR="00334BFB" w:rsidRPr="00334BFB" w:rsidRDefault="00334BFB" w:rsidP="0033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334BFB">
              <w:rPr>
                <w:rFonts w:ascii="Arial Narrow" w:eastAsia="Times New Roman" w:hAnsi="Arial Narrow" w:cs="Calibri"/>
                <w:b/>
                <w:bCs/>
                <w:i/>
                <w:color w:val="000000"/>
                <w:sz w:val="20"/>
                <w:lang w:eastAsia="sk-SK"/>
              </w:rPr>
              <w:t>Míľnik/cieľ</w:t>
            </w:r>
            <w:r w:rsidRPr="00334BF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 xml:space="preserve">: </w:t>
            </w:r>
            <w:r w:rsidRPr="00334BFB">
              <w:rPr>
                <w:rFonts w:ascii="Arial Narrow" w:eastAsia="Times New Roman" w:hAnsi="Arial Narrow" w:cs="Calibri"/>
                <w:i/>
                <w:color w:val="000000"/>
                <w:sz w:val="20"/>
                <w:szCs w:val="20"/>
                <w:lang w:eastAsia="sk-SK"/>
              </w:rPr>
              <w:t>Celková plocha (m²) obnovených verejných historických a pamiatkovo chránených budov, v prípade ktorých sa dosiahla úspora primárnej energie aspoň na úrovni 30 %.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1EF426" w14:textId="77777777" w:rsidR="00334BFB" w:rsidRPr="00334BFB" w:rsidRDefault="00334BFB" w:rsidP="0033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8928E6" w14:textId="77777777" w:rsidR="00334BFB" w:rsidRPr="00334BFB" w:rsidRDefault="00334BFB" w:rsidP="0033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F2EA41" w14:textId="77777777" w:rsidR="00334BFB" w:rsidRPr="00334BFB" w:rsidRDefault="00334BFB" w:rsidP="0033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118C44" w14:textId="77777777" w:rsidR="00334BFB" w:rsidRPr="00334BFB" w:rsidRDefault="00334BFB" w:rsidP="0033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EDF92" w14:textId="77777777" w:rsidR="00334BFB" w:rsidRPr="00334BFB" w:rsidRDefault="00334BFB" w:rsidP="0033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13E032" w14:textId="77777777" w:rsidR="00334BFB" w:rsidRPr="00334BFB" w:rsidRDefault="00334BFB" w:rsidP="0033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8CB740" w14:textId="77777777" w:rsidR="00334BFB" w:rsidRPr="00334BFB" w:rsidRDefault="00334BFB" w:rsidP="0033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5F1155" w14:textId="77777777" w:rsidR="00334BFB" w:rsidRPr="00334BFB" w:rsidRDefault="00334BFB" w:rsidP="0033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289FC1" w14:textId="77777777" w:rsidR="00334BFB" w:rsidRPr="00334BFB" w:rsidRDefault="00334BFB" w:rsidP="0033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857997" w14:textId="77777777" w:rsidR="00334BFB" w:rsidRPr="00334BFB" w:rsidRDefault="00334BFB" w:rsidP="0033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9684D3" w14:textId="77777777" w:rsidR="00334BFB" w:rsidRPr="00334BFB" w:rsidRDefault="00334BFB" w:rsidP="0033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726CF1" w14:textId="77777777" w:rsidR="00334BFB" w:rsidRPr="00334BFB" w:rsidRDefault="00334BFB" w:rsidP="00334B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6236E" w:rsidRPr="00334BFB" w14:paraId="245D7669" w14:textId="77777777" w:rsidTr="00A6236E">
        <w:trPr>
          <w:cantSplit/>
          <w:trHeight w:val="4020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426D3D26" w14:textId="77777777" w:rsidR="00334BFB" w:rsidRPr="00334BFB" w:rsidRDefault="00334BFB" w:rsidP="00334BFB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334BFB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Poradové číslo riadku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73CFAB46" w14:textId="77777777" w:rsidR="00334BFB" w:rsidRPr="00334BFB" w:rsidRDefault="00334BFB" w:rsidP="00334BFB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334BFB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Identifikátor budovy / projektu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00EA9FC8" w14:textId="77777777" w:rsidR="00334BFB" w:rsidRPr="00334BFB" w:rsidRDefault="00334BFB" w:rsidP="00334BFB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334BFB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Názov prijímateľa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44007F2B" w14:textId="77777777" w:rsidR="00334BFB" w:rsidRPr="00334BFB" w:rsidRDefault="00334BFB" w:rsidP="00334BFB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334BFB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 Adresa budovy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621B6159" w14:textId="77777777" w:rsidR="00334BFB" w:rsidRPr="00334BFB" w:rsidRDefault="00334BFB" w:rsidP="00334BFB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334BFB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 Kategória budovy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4F7278A2" w14:textId="77777777" w:rsidR="00334BFB" w:rsidRPr="00334BFB" w:rsidRDefault="00334BFB" w:rsidP="00334BFB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334BFB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Veľkosť obnovenej podlahovej plochy v m² ex </w:t>
            </w:r>
            <w:proofErr w:type="spellStart"/>
            <w:r w:rsidRPr="00334BFB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ante</w:t>
            </w:r>
            <w:proofErr w:type="spellEnd"/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758ACEDE" w14:textId="77777777" w:rsidR="00334BFB" w:rsidRPr="00334BFB" w:rsidRDefault="00334BFB" w:rsidP="00334BFB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334BFB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Veľkosť obnovenej podlahovej plochy v m² ex post 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692F09B1" w14:textId="77777777" w:rsidR="00334BFB" w:rsidRPr="00334BFB" w:rsidRDefault="00334BFB" w:rsidP="00334BFB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334BFB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Realizované opatrenia (výber podľa oprávnených aktivít)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4C93ACA2" w14:textId="77777777" w:rsidR="00334BFB" w:rsidRPr="00334BFB" w:rsidRDefault="00334BFB" w:rsidP="00334BFB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334BFB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Typ dokumentu preukazujúceho ukončenie projektu 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58529AD1" w14:textId="77777777" w:rsidR="00334BFB" w:rsidRPr="00334BFB" w:rsidRDefault="00334BFB" w:rsidP="00334BFB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334BFB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Link</w:t>
            </w:r>
            <w:proofErr w:type="spellEnd"/>
            <w:r w:rsidRPr="00334BFB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 na dokument alebo súbor .</w:t>
            </w:r>
            <w:proofErr w:type="spellStart"/>
            <w:r w:rsidRPr="00334BFB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pdf</w:t>
            </w:r>
            <w:proofErr w:type="spellEnd"/>
            <w:r w:rsidRPr="00334BFB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 vnorený do </w:t>
            </w:r>
            <w:proofErr w:type="spellStart"/>
            <w:r w:rsidRPr="00334BFB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excel</w:t>
            </w:r>
            <w:proofErr w:type="spellEnd"/>
            <w:r w:rsidRPr="00334BFB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 preukazujúci ukončenie projektu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740A2734" w14:textId="77777777" w:rsidR="00334BFB" w:rsidRPr="00334BFB" w:rsidRDefault="00334BFB" w:rsidP="00334BFB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334BFB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Typ dokumentu preukazujúci hodnotu primárnej energie ex </w:t>
            </w:r>
            <w:proofErr w:type="spellStart"/>
            <w:r w:rsidRPr="00334BFB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ante</w:t>
            </w:r>
            <w:proofErr w:type="spellEnd"/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448EE994" w14:textId="77777777" w:rsidR="00334BFB" w:rsidRPr="00334BFB" w:rsidRDefault="00334BFB" w:rsidP="00334BFB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334BFB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Identifikačné číslo energetického certifikátu ex-</w:t>
            </w:r>
            <w:proofErr w:type="spellStart"/>
            <w:r w:rsidRPr="00334BFB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ante</w:t>
            </w:r>
            <w:proofErr w:type="spellEnd"/>
            <w:r w:rsidRPr="00334BFB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39A3BDFD" w14:textId="77777777" w:rsidR="00334BFB" w:rsidRPr="00334BFB" w:rsidRDefault="00334BFB" w:rsidP="00334BFB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334BFB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Link</w:t>
            </w:r>
            <w:proofErr w:type="spellEnd"/>
            <w:r w:rsidRPr="00334BFB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 na dokument alebo súbor .</w:t>
            </w:r>
            <w:proofErr w:type="spellStart"/>
            <w:r w:rsidRPr="00334BFB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pdf</w:t>
            </w:r>
            <w:proofErr w:type="spellEnd"/>
            <w:r w:rsidRPr="00334BFB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 vnorený do </w:t>
            </w:r>
            <w:proofErr w:type="spellStart"/>
            <w:r w:rsidRPr="00334BFB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excel</w:t>
            </w:r>
            <w:proofErr w:type="spellEnd"/>
            <w:r w:rsidRPr="00334BFB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 preukazujúci hodnotu ex </w:t>
            </w:r>
            <w:proofErr w:type="spellStart"/>
            <w:r w:rsidRPr="00334BFB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ante</w:t>
            </w:r>
            <w:proofErr w:type="spellEnd"/>
            <w:r w:rsidRPr="00334BFB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 (projektové energetické hodnotenie alebo energetický certifikát)</w:t>
            </w:r>
          </w:p>
        </w:tc>
        <w:tc>
          <w:tcPr>
            <w:tcW w:w="4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59BC69FA" w14:textId="77777777" w:rsidR="00334BFB" w:rsidRPr="00334BFB" w:rsidRDefault="00334BFB" w:rsidP="00334BFB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334BFB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Hodnota primárnej energie ex </w:t>
            </w:r>
            <w:proofErr w:type="spellStart"/>
            <w:r w:rsidRPr="00334BFB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ante</w:t>
            </w:r>
            <w:proofErr w:type="spellEnd"/>
            <w:r w:rsidRPr="00334BFB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 (kWh/a.m2)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2C3A7835" w14:textId="77777777" w:rsidR="00334BFB" w:rsidRPr="00334BFB" w:rsidRDefault="00334BFB" w:rsidP="00334BFB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334BFB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Typ dokumentu preukazujúci hodnotu primárnej energie ex post</w:t>
            </w:r>
          </w:p>
        </w:tc>
        <w:tc>
          <w:tcPr>
            <w:tcW w:w="8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5A2261AB" w14:textId="77777777" w:rsidR="00334BFB" w:rsidRPr="00334BFB" w:rsidRDefault="00334BFB" w:rsidP="00334BFB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334BFB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Link</w:t>
            </w:r>
            <w:proofErr w:type="spellEnd"/>
            <w:r w:rsidRPr="00334BFB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 na dokument alebo súbor .</w:t>
            </w:r>
            <w:proofErr w:type="spellStart"/>
            <w:r w:rsidRPr="00334BFB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pdf</w:t>
            </w:r>
            <w:proofErr w:type="spellEnd"/>
            <w:r w:rsidRPr="00334BFB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 vnorený do </w:t>
            </w:r>
            <w:proofErr w:type="spellStart"/>
            <w:r w:rsidRPr="00334BFB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excel</w:t>
            </w:r>
            <w:proofErr w:type="spellEnd"/>
            <w:r w:rsidRPr="00334BFB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 preukazujúci ex post hodnotu primárnej energie (energetický certifikát)</w:t>
            </w:r>
          </w:p>
        </w:tc>
        <w:tc>
          <w:tcPr>
            <w:tcW w:w="58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7409C3D8" w14:textId="77777777" w:rsidR="00334BFB" w:rsidRPr="00334BFB" w:rsidRDefault="00334BFB" w:rsidP="00334BFB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334BFB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Identifikačné číslo energetického certifikátu ex-post </w:t>
            </w:r>
          </w:p>
        </w:tc>
        <w:tc>
          <w:tcPr>
            <w:tcW w:w="3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35AB36CC" w14:textId="77777777" w:rsidR="00334BFB" w:rsidRPr="00334BFB" w:rsidRDefault="00334BFB" w:rsidP="00334BFB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334BFB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Hodnota primárnej energie ex post (kWh/a.m2)</w:t>
            </w:r>
          </w:p>
        </w:tc>
        <w:tc>
          <w:tcPr>
            <w:tcW w:w="3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0461F75F" w14:textId="77777777" w:rsidR="00334BFB" w:rsidRPr="00334BFB" w:rsidRDefault="00334BFB" w:rsidP="00334BFB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334BFB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Realizovaná úspora v % (na úrovni projektu)</w:t>
            </w:r>
          </w:p>
        </w:tc>
        <w:tc>
          <w:tcPr>
            <w:tcW w:w="7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3D5BA106" w14:textId="77777777" w:rsidR="00334BFB" w:rsidRPr="00334BFB" w:rsidRDefault="00334BFB" w:rsidP="00334BFB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334BFB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Realizovaná úspora (MWh/a) (pre vykazovanie spoločného ukazovateľa)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7F3D2EC7" w14:textId="77777777" w:rsidR="00334BFB" w:rsidRPr="00334BFB" w:rsidRDefault="00334BFB" w:rsidP="00334BFB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334BFB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Indikácia dosiahnutia úspory aspoň 30% (priemer z reportovaných projektov)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6938930F" w14:textId="77777777" w:rsidR="00334BFB" w:rsidRPr="00334BFB" w:rsidRDefault="00334BFB" w:rsidP="00334BFB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334BFB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Spôsob výpočtu úspory a zdroj údajov na jej výpočet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3A6E8F93" w14:textId="77777777" w:rsidR="00334BFB" w:rsidRPr="00334BFB" w:rsidRDefault="00334BFB" w:rsidP="00334BFB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334BFB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Opis stimulačných efektov výzvy na realizáciu doplnkových opatrení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3E86CE2C" w14:textId="77777777" w:rsidR="00334BFB" w:rsidRPr="00334BFB" w:rsidRDefault="00334BFB" w:rsidP="00334BFB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334BFB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Zabezpečenie súladu s DNSH (požiadavky a ich preukazovanie)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54A04AAB" w14:textId="77777777" w:rsidR="00334BFB" w:rsidRPr="00334BFB" w:rsidRDefault="00334BFB" w:rsidP="00334BFB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334BFB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Základné štatistiky o obnovených budovách (priemerná </w:t>
            </w:r>
            <w:proofErr w:type="spellStart"/>
            <w:r w:rsidRPr="00334BFB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rozloha,podiely</w:t>
            </w:r>
            <w:proofErr w:type="spellEnd"/>
            <w:r w:rsidRPr="00334BFB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 rôznych typov </w:t>
            </w:r>
            <w:proofErr w:type="spellStart"/>
            <w:r w:rsidRPr="00334BFB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využitia,geografické</w:t>
            </w:r>
            <w:proofErr w:type="spellEnd"/>
            <w:r w:rsidRPr="00334BFB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334BFB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umiestnenie,dosiahnutá</w:t>
            </w:r>
            <w:proofErr w:type="spellEnd"/>
            <w:r w:rsidRPr="00334BFB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 energetická </w:t>
            </w:r>
            <w:proofErr w:type="spellStart"/>
            <w:r w:rsidRPr="00334BFB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trieda,využitie</w:t>
            </w:r>
            <w:proofErr w:type="spellEnd"/>
            <w:r w:rsidRPr="00334BFB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 OZE)</w:t>
            </w:r>
          </w:p>
        </w:tc>
      </w:tr>
      <w:tr w:rsidR="00A6236E" w:rsidRPr="00334BFB" w14:paraId="3B4515D7" w14:textId="77777777" w:rsidTr="00A6236E">
        <w:trPr>
          <w:trHeight w:val="32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947063" w14:textId="77777777" w:rsidR="00334BFB" w:rsidRPr="00334BFB" w:rsidRDefault="00334BFB" w:rsidP="00334BF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334BF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A8626D" w14:textId="77777777" w:rsidR="00334BFB" w:rsidRPr="00334BFB" w:rsidRDefault="00334BFB" w:rsidP="00334BF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334BF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D4CEFB" w14:textId="77777777" w:rsidR="00334BFB" w:rsidRPr="00334BFB" w:rsidRDefault="00334BFB" w:rsidP="00334BF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34BF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1555CB" w14:textId="77777777" w:rsidR="00334BFB" w:rsidRPr="00334BFB" w:rsidRDefault="00334BFB" w:rsidP="00334BF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34BF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8901B8" w14:textId="77777777" w:rsidR="00334BFB" w:rsidRPr="00334BFB" w:rsidRDefault="00334BFB" w:rsidP="00334BF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34BF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3D9CC" w14:textId="77777777" w:rsidR="00334BFB" w:rsidRPr="00334BFB" w:rsidRDefault="00334BFB" w:rsidP="00334BF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34BF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71472" w14:textId="77777777" w:rsidR="00334BFB" w:rsidRPr="00334BFB" w:rsidRDefault="00334BFB" w:rsidP="00334BF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34BF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808C4" w14:textId="77777777" w:rsidR="00334BFB" w:rsidRPr="00334BFB" w:rsidRDefault="00334BFB" w:rsidP="00334BF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34BF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53F9E" w14:textId="77777777" w:rsidR="00334BFB" w:rsidRPr="00334BFB" w:rsidRDefault="00334BFB" w:rsidP="00334BF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34BF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63FFA" w14:textId="77777777" w:rsidR="00334BFB" w:rsidRPr="00334BFB" w:rsidRDefault="00334BFB" w:rsidP="00334BF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34BF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140C6" w14:textId="77777777" w:rsidR="00334BFB" w:rsidRPr="00334BFB" w:rsidRDefault="00334BFB" w:rsidP="00334BF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34BF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ECC70" w14:textId="77777777" w:rsidR="00334BFB" w:rsidRPr="00334BFB" w:rsidRDefault="00334BFB" w:rsidP="00334BF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34BF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5BCBB" w14:textId="77777777" w:rsidR="00334BFB" w:rsidRPr="00334BFB" w:rsidRDefault="00334BFB" w:rsidP="00334BF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34BF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615D2" w14:textId="77777777" w:rsidR="00334BFB" w:rsidRPr="00334BFB" w:rsidRDefault="00334BFB" w:rsidP="00334BF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34BF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FE27E" w14:textId="77777777" w:rsidR="00334BFB" w:rsidRPr="00334BFB" w:rsidRDefault="00334BFB" w:rsidP="00334BF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34BF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0E760" w14:textId="77777777" w:rsidR="00334BFB" w:rsidRPr="00334BFB" w:rsidRDefault="00334BFB" w:rsidP="00334BF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34BF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28FB0F" w14:textId="77777777" w:rsidR="00334BFB" w:rsidRPr="00334BFB" w:rsidRDefault="00334BFB" w:rsidP="00334BF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34BF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34363A" w14:textId="77777777" w:rsidR="00334BFB" w:rsidRPr="00334BFB" w:rsidRDefault="00334BFB" w:rsidP="00334BF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34BF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14FB9" w14:textId="77777777" w:rsidR="00334BFB" w:rsidRPr="00334BFB" w:rsidRDefault="00334BFB" w:rsidP="00334BF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34BF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C4166" w14:textId="77777777" w:rsidR="00334BFB" w:rsidRPr="00334BFB" w:rsidRDefault="00334BFB" w:rsidP="00334BF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34BF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5D40D" w14:textId="77777777" w:rsidR="00334BFB" w:rsidRPr="00334BFB" w:rsidRDefault="00334BFB" w:rsidP="00334BF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34BF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4C313" w14:textId="77777777" w:rsidR="00334BFB" w:rsidRPr="00334BFB" w:rsidRDefault="00334BFB" w:rsidP="00334BF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34BF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2C8D44" w14:textId="77777777" w:rsidR="00334BFB" w:rsidRPr="00334BFB" w:rsidRDefault="00334BFB" w:rsidP="00334BF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34BF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4299D" w14:textId="77777777" w:rsidR="00334BFB" w:rsidRPr="00334BFB" w:rsidRDefault="00334BFB" w:rsidP="00334BF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34BF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D69E9" w14:textId="77777777" w:rsidR="00334BFB" w:rsidRPr="00334BFB" w:rsidRDefault="00334BFB" w:rsidP="00334BF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34BF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A6236E" w:rsidRPr="00334BFB" w14:paraId="50A10BCD" w14:textId="77777777" w:rsidTr="00A6236E">
        <w:trPr>
          <w:trHeight w:val="32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63BF3B" w14:textId="77777777" w:rsidR="00334BFB" w:rsidRPr="00334BFB" w:rsidRDefault="00334BFB" w:rsidP="00334BF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334BF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AC2A60" w14:textId="77777777" w:rsidR="00334BFB" w:rsidRPr="00334BFB" w:rsidRDefault="00334BFB" w:rsidP="00334BF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334BF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E28CF4" w14:textId="77777777" w:rsidR="00334BFB" w:rsidRPr="00334BFB" w:rsidRDefault="00334BFB" w:rsidP="00334BF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34BF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462B95" w14:textId="77777777" w:rsidR="00334BFB" w:rsidRPr="00334BFB" w:rsidRDefault="00334BFB" w:rsidP="00334BF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34BF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2BCC8" w14:textId="77777777" w:rsidR="00334BFB" w:rsidRPr="00334BFB" w:rsidRDefault="00334BFB" w:rsidP="00334BF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34BF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1133B2" w14:textId="77777777" w:rsidR="00334BFB" w:rsidRPr="00334BFB" w:rsidRDefault="00334BFB" w:rsidP="00334BF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34BF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F93B5C" w14:textId="77777777" w:rsidR="00334BFB" w:rsidRPr="00334BFB" w:rsidRDefault="00334BFB" w:rsidP="00334BF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34BF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71077" w14:textId="77777777" w:rsidR="00334BFB" w:rsidRPr="00334BFB" w:rsidRDefault="00334BFB" w:rsidP="00334BF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34BF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F691E" w14:textId="77777777" w:rsidR="00334BFB" w:rsidRPr="00334BFB" w:rsidRDefault="00334BFB" w:rsidP="00334BF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34BF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06D1B" w14:textId="77777777" w:rsidR="00334BFB" w:rsidRPr="00334BFB" w:rsidRDefault="00334BFB" w:rsidP="00334BF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34BF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66A0C" w14:textId="77777777" w:rsidR="00334BFB" w:rsidRPr="00334BFB" w:rsidRDefault="00334BFB" w:rsidP="00334BF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34BF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EFB8B" w14:textId="77777777" w:rsidR="00334BFB" w:rsidRPr="00334BFB" w:rsidRDefault="00334BFB" w:rsidP="00334BF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34BF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24CB47" w14:textId="77777777" w:rsidR="00334BFB" w:rsidRPr="00334BFB" w:rsidRDefault="00334BFB" w:rsidP="00334BF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34BF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973D14" w14:textId="77777777" w:rsidR="00334BFB" w:rsidRPr="00334BFB" w:rsidRDefault="00334BFB" w:rsidP="00334BF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34BF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F23C0" w14:textId="77777777" w:rsidR="00334BFB" w:rsidRPr="00334BFB" w:rsidRDefault="00334BFB" w:rsidP="00334BF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34BF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B3D69" w14:textId="77777777" w:rsidR="00334BFB" w:rsidRPr="00334BFB" w:rsidRDefault="00334BFB" w:rsidP="00334BF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34BF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FDBFC" w14:textId="77777777" w:rsidR="00334BFB" w:rsidRPr="00334BFB" w:rsidRDefault="00334BFB" w:rsidP="00334BF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34BF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37092C" w14:textId="77777777" w:rsidR="00334BFB" w:rsidRPr="00334BFB" w:rsidRDefault="00334BFB" w:rsidP="00334BF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34BF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7A06C" w14:textId="77777777" w:rsidR="00334BFB" w:rsidRPr="00334BFB" w:rsidRDefault="00334BFB" w:rsidP="00334BF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34BF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214FE" w14:textId="77777777" w:rsidR="00334BFB" w:rsidRPr="00334BFB" w:rsidRDefault="00334BFB" w:rsidP="00334BF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34BF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6C323B" w14:textId="77777777" w:rsidR="00334BFB" w:rsidRPr="00334BFB" w:rsidRDefault="00334BFB" w:rsidP="00334BF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34BF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FF917" w14:textId="77777777" w:rsidR="00334BFB" w:rsidRPr="00334BFB" w:rsidRDefault="00334BFB" w:rsidP="00334BF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34BF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93EAB4" w14:textId="77777777" w:rsidR="00334BFB" w:rsidRPr="00334BFB" w:rsidRDefault="00334BFB" w:rsidP="00334BF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34BF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FE544" w14:textId="77777777" w:rsidR="00334BFB" w:rsidRPr="00334BFB" w:rsidRDefault="00334BFB" w:rsidP="00334BF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34BF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B2E6E" w14:textId="77777777" w:rsidR="00334BFB" w:rsidRPr="00334BFB" w:rsidRDefault="00334BFB" w:rsidP="00334BF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34BF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A6236E" w:rsidRPr="00334BFB" w14:paraId="49955A60" w14:textId="77777777" w:rsidTr="00A6236E">
        <w:trPr>
          <w:trHeight w:val="32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4E8925" w14:textId="77777777" w:rsidR="00334BFB" w:rsidRPr="00334BFB" w:rsidRDefault="00334BFB" w:rsidP="00334BF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334BF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F029D4" w14:textId="77777777" w:rsidR="00334BFB" w:rsidRPr="00334BFB" w:rsidRDefault="00334BFB" w:rsidP="00334BF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334BF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819E9B" w14:textId="77777777" w:rsidR="00334BFB" w:rsidRPr="00334BFB" w:rsidRDefault="00334BFB" w:rsidP="00334BF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34BF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AE6C0F" w14:textId="77777777" w:rsidR="00334BFB" w:rsidRPr="00334BFB" w:rsidRDefault="00334BFB" w:rsidP="00334BF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34BF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46DCA" w14:textId="77777777" w:rsidR="00334BFB" w:rsidRPr="00334BFB" w:rsidRDefault="00334BFB" w:rsidP="00334BF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34BF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A4BF43" w14:textId="77777777" w:rsidR="00334BFB" w:rsidRPr="00334BFB" w:rsidRDefault="00334BFB" w:rsidP="00334BF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34BF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A6838" w14:textId="77777777" w:rsidR="00334BFB" w:rsidRPr="00334BFB" w:rsidRDefault="00334BFB" w:rsidP="00334BF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34BF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8D2859" w14:textId="77777777" w:rsidR="00334BFB" w:rsidRPr="00334BFB" w:rsidRDefault="00334BFB" w:rsidP="00334BF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34BF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51CFC6" w14:textId="77777777" w:rsidR="00334BFB" w:rsidRPr="00334BFB" w:rsidRDefault="00334BFB" w:rsidP="00334BF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34BF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9CB911" w14:textId="77777777" w:rsidR="00334BFB" w:rsidRPr="00334BFB" w:rsidRDefault="00334BFB" w:rsidP="00334BF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34BF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74AEB8" w14:textId="77777777" w:rsidR="00334BFB" w:rsidRPr="00334BFB" w:rsidRDefault="00334BFB" w:rsidP="00334BF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34BF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5FB81D" w14:textId="77777777" w:rsidR="00334BFB" w:rsidRPr="00334BFB" w:rsidRDefault="00334BFB" w:rsidP="00334BF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34BF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70056" w14:textId="77777777" w:rsidR="00334BFB" w:rsidRPr="00334BFB" w:rsidRDefault="00334BFB" w:rsidP="00334BF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34BF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4A7E0" w14:textId="77777777" w:rsidR="00334BFB" w:rsidRPr="00334BFB" w:rsidRDefault="00334BFB" w:rsidP="00334BF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34BF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E924E7" w14:textId="77777777" w:rsidR="00334BFB" w:rsidRPr="00334BFB" w:rsidRDefault="00334BFB" w:rsidP="00334BF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34BF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9744E" w14:textId="77777777" w:rsidR="00334BFB" w:rsidRPr="00334BFB" w:rsidRDefault="00334BFB" w:rsidP="00334BF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34BF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FABA1" w14:textId="77777777" w:rsidR="00334BFB" w:rsidRPr="00334BFB" w:rsidRDefault="00334BFB" w:rsidP="00334BF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34BF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80A6B" w14:textId="77777777" w:rsidR="00334BFB" w:rsidRPr="00334BFB" w:rsidRDefault="00334BFB" w:rsidP="00334BF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34BF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476EC" w14:textId="77777777" w:rsidR="00334BFB" w:rsidRPr="00334BFB" w:rsidRDefault="00334BFB" w:rsidP="00334BF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34BF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32396" w14:textId="77777777" w:rsidR="00334BFB" w:rsidRPr="00334BFB" w:rsidRDefault="00334BFB" w:rsidP="00334BF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34BF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901E4" w14:textId="77777777" w:rsidR="00334BFB" w:rsidRPr="00334BFB" w:rsidRDefault="00334BFB" w:rsidP="00334BF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34BF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A5DD8" w14:textId="77777777" w:rsidR="00334BFB" w:rsidRPr="00334BFB" w:rsidRDefault="00334BFB" w:rsidP="00334BF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34BF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F1563" w14:textId="77777777" w:rsidR="00334BFB" w:rsidRPr="00334BFB" w:rsidRDefault="00334BFB" w:rsidP="00334BF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34BF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0462CA" w14:textId="77777777" w:rsidR="00334BFB" w:rsidRPr="00334BFB" w:rsidRDefault="00334BFB" w:rsidP="00334BF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34BF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EA179" w14:textId="77777777" w:rsidR="00334BFB" w:rsidRPr="00334BFB" w:rsidRDefault="00334BFB" w:rsidP="00334BF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34BF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A6236E" w:rsidRPr="00334BFB" w14:paraId="6746917C" w14:textId="77777777" w:rsidTr="00A6236E">
        <w:trPr>
          <w:trHeight w:val="32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B8F04B" w14:textId="77777777" w:rsidR="00334BFB" w:rsidRPr="00334BFB" w:rsidRDefault="00334BFB" w:rsidP="00334BF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334BF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E71170" w14:textId="77777777" w:rsidR="00334BFB" w:rsidRPr="00334BFB" w:rsidRDefault="00334BFB" w:rsidP="00334BF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334BF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94C543" w14:textId="77777777" w:rsidR="00334BFB" w:rsidRPr="00334BFB" w:rsidRDefault="00334BFB" w:rsidP="00334BF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34BF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60886F" w14:textId="77777777" w:rsidR="00334BFB" w:rsidRPr="00334BFB" w:rsidRDefault="00334BFB" w:rsidP="00334BF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34BF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EF625" w14:textId="77777777" w:rsidR="00334BFB" w:rsidRPr="00334BFB" w:rsidRDefault="00334BFB" w:rsidP="00334BF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34BF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15D1F8" w14:textId="77777777" w:rsidR="00334BFB" w:rsidRPr="00334BFB" w:rsidRDefault="00334BFB" w:rsidP="00334BF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34BF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4D97A" w14:textId="77777777" w:rsidR="00334BFB" w:rsidRPr="00334BFB" w:rsidRDefault="00334BFB" w:rsidP="00334BF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34BF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81AFA" w14:textId="77777777" w:rsidR="00334BFB" w:rsidRPr="00334BFB" w:rsidRDefault="00334BFB" w:rsidP="00334BF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34BF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EFB3D4" w14:textId="77777777" w:rsidR="00334BFB" w:rsidRPr="00334BFB" w:rsidRDefault="00334BFB" w:rsidP="00334BF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34BF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D278AC" w14:textId="77777777" w:rsidR="00334BFB" w:rsidRPr="00334BFB" w:rsidRDefault="00334BFB" w:rsidP="00334BF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34BF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C4237" w14:textId="77777777" w:rsidR="00334BFB" w:rsidRPr="00334BFB" w:rsidRDefault="00334BFB" w:rsidP="00334BF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34BF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3508D5" w14:textId="77777777" w:rsidR="00334BFB" w:rsidRPr="00334BFB" w:rsidRDefault="00334BFB" w:rsidP="00334BF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34BF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0867B" w14:textId="77777777" w:rsidR="00334BFB" w:rsidRPr="00334BFB" w:rsidRDefault="00334BFB" w:rsidP="00334BF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34BF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53F1E0" w14:textId="77777777" w:rsidR="00334BFB" w:rsidRPr="00334BFB" w:rsidRDefault="00334BFB" w:rsidP="00334BF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34BF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30C5E" w14:textId="77777777" w:rsidR="00334BFB" w:rsidRPr="00334BFB" w:rsidRDefault="00334BFB" w:rsidP="00334BF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34BF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E64DC" w14:textId="77777777" w:rsidR="00334BFB" w:rsidRPr="00334BFB" w:rsidRDefault="00334BFB" w:rsidP="00334BF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34BF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604FB8" w14:textId="77777777" w:rsidR="00334BFB" w:rsidRPr="00334BFB" w:rsidRDefault="00334BFB" w:rsidP="00334BF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34BF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DF332B" w14:textId="77777777" w:rsidR="00334BFB" w:rsidRPr="00334BFB" w:rsidRDefault="00334BFB" w:rsidP="00334BF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34BF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AACB2" w14:textId="77777777" w:rsidR="00334BFB" w:rsidRPr="00334BFB" w:rsidRDefault="00334BFB" w:rsidP="00334BF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34BF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00BB7" w14:textId="77777777" w:rsidR="00334BFB" w:rsidRPr="00334BFB" w:rsidRDefault="00334BFB" w:rsidP="00334BF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34BF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4E70A0" w14:textId="77777777" w:rsidR="00334BFB" w:rsidRPr="00334BFB" w:rsidRDefault="00334BFB" w:rsidP="00334BF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34BF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3A1C9" w14:textId="77777777" w:rsidR="00334BFB" w:rsidRPr="00334BFB" w:rsidRDefault="00334BFB" w:rsidP="00334BF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34BF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27902" w14:textId="77777777" w:rsidR="00334BFB" w:rsidRPr="00334BFB" w:rsidRDefault="00334BFB" w:rsidP="00334BF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34BF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90529" w14:textId="77777777" w:rsidR="00334BFB" w:rsidRPr="00334BFB" w:rsidRDefault="00334BFB" w:rsidP="00334BF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34BF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7E205" w14:textId="77777777" w:rsidR="00334BFB" w:rsidRPr="00334BFB" w:rsidRDefault="00334BFB" w:rsidP="00334BF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34BF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A6236E" w:rsidRPr="00334BFB" w14:paraId="7B835256" w14:textId="77777777" w:rsidTr="00A6236E">
        <w:trPr>
          <w:trHeight w:val="32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4840AE" w14:textId="77777777" w:rsidR="00334BFB" w:rsidRPr="00334BFB" w:rsidRDefault="00334BFB" w:rsidP="00334BF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334BF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E605A4" w14:textId="77777777" w:rsidR="00334BFB" w:rsidRPr="00334BFB" w:rsidRDefault="00334BFB" w:rsidP="00334BF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334BF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73216C" w14:textId="77777777" w:rsidR="00334BFB" w:rsidRPr="00334BFB" w:rsidRDefault="00334BFB" w:rsidP="00334BF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34BF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D5F298" w14:textId="77777777" w:rsidR="00334BFB" w:rsidRPr="00334BFB" w:rsidRDefault="00334BFB" w:rsidP="00334BF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34BF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87A33" w14:textId="77777777" w:rsidR="00334BFB" w:rsidRPr="00334BFB" w:rsidRDefault="00334BFB" w:rsidP="00334BF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34BF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04CD39" w14:textId="77777777" w:rsidR="00334BFB" w:rsidRPr="00334BFB" w:rsidRDefault="00334BFB" w:rsidP="00334BF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34BF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1BD41" w14:textId="77777777" w:rsidR="00334BFB" w:rsidRPr="00334BFB" w:rsidRDefault="00334BFB" w:rsidP="00334BF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34BF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062D45" w14:textId="77777777" w:rsidR="00334BFB" w:rsidRPr="00334BFB" w:rsidRDefault="00334BFB" w:rsidP="00334BF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34BF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0394EC" w14:textId="77777777" w:rsidR="00334BFB" w:rsidRPr="00334BFB" w:rsidRDefault="00334BFB" w:rsidP="00334BF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34BF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4E818" w14:textId="77777777" w:rsidR="00334BFB" w:rsidRPr="00334BFB" w:rsidRDefault="00334BFB" w:rsidP="00334BF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34BF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8A9B3" w14:textId="77777777" w:rsidR="00334BFB" w:rsidRPr="00334BFB" w:rsidRDefault="00334BFB" w:rsidP="00334BF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34BF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30EB8" w14:textId="77777777" w:rsidR="00334BFB" w:rsidRPr="00334BFB" w:rsidRDefault="00334BFB" w:rsidP="00334BF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34BF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A888C0" w14:textId="77777777" w:rsidR="00334BFB" w:rsidRPr="00334BFB" w:rsidRDefault="00334BFB" w:rsidP="00334BF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34BF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31AC6" w14:textId="77777777" w:rsidR="00334BFB" w:rsidRPr="00334BFB" w:rsidRDefault="00334BFB" w:rsidP="00334BF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34BF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6DC7E" w14:textId="77777777" w:rsidR="00334BFB" w:rsidRPr="00334BFB" w:rsidRDefault="00334BFB" w:rsidP="00334BF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34BF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F5C150" w14:textId="77777777" w:rsidR="00334BFB" w:rsidRPr="00334BFB" w:rsidRDefault="00334BFB" w:rsidP="00334BF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34BF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05F75A" w14:textId="77777777" w:rsidR="00334BFB" w:rsidRPr="00334BFB" w:rsidRDefault="00334BFB" w:rsidP="00334BF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34BF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EEF0A4" w14:textId="77777777" w:rsidR="00334BFB" w:rsidRPr="00334BFB" w:rsidRDefault="00334BFB" w:rsidP="00334BF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34BF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29F37" w14:textId="77777777" w:rsidR="00334BFB" w:rsidRPr="00334BFB" w:rsidRDefault="00334BFB" w:rsidP="00334BF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34BF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2E070" w14:textId="77777777" w:rsidR="00334BFB" w:rsidRPr="00334BFB" w:rsidRDefault="00334BFB" w:rsidP="00334BF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34BF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91244" w14:textId="77777777" w:rsidR="00334BFB" w:rsidRPr="00334BFB" w:rsidRDefault="00334BFB" w:rsidP="00334BF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34BF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E6B8E" w14:textId="77777777" w:rsidR="00334BFB" w:rsidRPr="00334BFB" w:rsidRDefault="00334BFB" w:rsidP="00334BF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34BF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110E9" w14:textId="77777777" w:rsidR="00334BFB" w:rsidRPr="00334BFB" w:rsidRDefault="00334BFB" w:rsidP="00334BF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34BF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028AD1" w14:textId="77777777" w:rsidR="00334BFB" w:rsidRPr="00334BFB" w:rsidRDefault="00334BFB" w:rsidP="00334BF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34BF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45B66" w14:textId="77777777" w:rsidR="00334BFB" w:rsidRPr="00334BFB" w:rsidRDefault="00334BFB" w:rsidP="00334BF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34BF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A6236E" w:rsidRPr="00334BFB" w14:paraId="0E5930A1" w14:textId="77777777" w:rsidTr="00A6236E">
        <w:trPr>
          <w:trHeight w:val="32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FA97DD" w14:textId="77777777" w:rsidR="00334BFB" w:rsidRPr="00334BFB" w:rsidRDefault="00334BFB" w:rsidP="00334BF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334BF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A0E568" w14:textId="77777777" w:rsidR="00334BFB" w:rsidRPr="00334BFB" w:rsidRDefault="00334BFB" w:rsidP="00334BF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334BF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8DA4D1" w14:textId="77777777" w:rsidR="00334BFB" w:rsidRPr="00334BFB" w:rsidRDefault="00334BFB" w:rsidP="00334BF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34BF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F8BE32" w14:textId="77777777" w:rsidR="00334BFB" w:rsidRPr="00334BFB" w:rsidRDefault="00334BFB" w:rsidP="00334BF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34BF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53698" w14:textId="77777777" w:rsidR="00334BFB" w:rsidRPr="00334BFB" w:rsidRDefault="00334BFB" w:rsidP="00334BF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34BF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C220F" w14:textId="77777777" w:rsidR="00334BFB" w:rsidRPr="00334BFB" w:rsidRDefault="00334BFB" w:rsidP="00334BF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34BF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3862B" w14:textId="77777777" w:rsidR="00334BFB" w:rsidRPr="00334BFB" w:rsidRDefault="00334BFB" w:rsidP="00334BF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34BF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F0F0A" w14:textId="77777777" w:rsidR="00334BFB" w:rsidRPr="00334BFB" w:rsidRDefault="00334BFB" w:rsidP="00334BF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34BF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50D04B" w14:textId="77777777" w:rsidR="00334BFB" w:rsidRPr="00334BFB" w:rsidRDefault="00334BFB" w:rsidP="00334BF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34BF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3A90A" w14:textId="77777777" w:rsidR="00334BFB" w:rsidRPr="00334BFB" w:rsidRDefault="00334BFB" w:rsidP="00334BF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34BF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88854E" w14:textId="77777777" w:rsidR="00334BFB" w:rsidRPr="00334BFB" w:rsidRDefault="00334BFB" w:rsidP="00334BF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34BF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EBC4F" w14:textId="77777777" w:rsidR="00334BFB" w:rsidRPr="00334BFB" w:rsidRDefault="00334BFB" w:rsidP="00334BF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34BF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AE2B0" w14:textId="77777777" w:rsidR="00334BFB" w:rsidRPr="00334BFB" w:rsidRDefault="00334BFB" w:rsidP="00334BF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34BF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7586C" w14:textId="77777777" w:rsidR="00334BFB" w:rsidRPr="00334BFB" w:rsidRDefault="00334BFB" w:rsidP="00334BF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34BF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A802F2" w14:textId="77777777" w:rsidR="00334BFB" w:rsidRPr="00334BFB" w:rsidRDefault="00334BFB" w:rsidP="00334BF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34BF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5E456" w14:textId="77777777" w:rsidR="00334BFB" w:rsidRPr="00334BFB" w:rsidRDefault="00334BFB" w:rsidP="00334BF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34BF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5C30F" w14:textId="77777777" w:rsidR="00334BFB" w:rsidRPr="00334BFB" w:rsidRDefault="00334BFB" w:rsidP="00334BF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34BF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68EE31" w14:textId="77777777" w:rsidR="00334BFB" w:rsidRPr="00334BFB" w:rsidRDefault="00334BFB" w:rsidP="00334BF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34BF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69C2D" w14:textId="77777777" w:rsidR="00334BFB" w:rsidRPr="00334BFB" w:rsidRDefault="00334BFB" w:rsidP="00334BF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34BF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24409" w14:textId="77777777" w:rsidR="00334BFB" w:rsidRPr="00334BFB" w:rsidRDefault="00334BFB" w:rsidP="00334BF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34BF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8F75E" w14:textId="77777777" w:rsidR="00334BFB" w:rsidRPr="00334BFB" w:rsidRDefault="00334BFB" w:rsidP="00334BF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34BF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56B2C8" w14:textId="77777777" w:rsidR="00334BFB" w:rsidRPr="00334BFB" w:rsidRDefault="00334BFB" w:rsidP="00334BF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34BF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57021" w14:textId="77777777" w:rsidR="00334BFB" w:rsidRPr="00334BFB" w:rsidRDefault="00334BFB" w:rsidP="00334BF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34BF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7B9B25" w14:textId="77777777" w:rsidR="00334BFB" w:rsidRPr="00334BFB" w:rsidRDefault="00334BFB" w:rsidP="00334BF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34BF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FBCFA2" w14:textId="77777777" w:rsidR="00334BFB" w:rsidRPr="00334BFB" w:rsidRDefault="00334BFB" w:rsidP="00334BF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34BF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</w:tbl>
    <w:p w14:paraId="3282FB7A" w14:textId="77777777" w:rsidR="00A23485" w:rsidRDefault="00325990">
      <w:pPr>
        <w:rPr>
          <w:rFonts w:ascii="Arial Narrow" w:hAnsi="Arial Narrow" w:cs="Arial"/>
        </w:rPr>
      </w:pPr>
      <w:r>
        <w:rPr>
          <w:rFonts w:ascii="Arial Narrow" w:hAnsi="Arial Narrow" w:cs="Arial"/>
        </w:rPr>
        <w:br w:type="page"/>
      </w:r>
    </w:p>
    <w:tbl>
      <w:tblPr>
        <w:tblW w:w="1502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3"/>
        <w:gridCol w:w="2574"/>
        <w:gridCol w:w="2275"/>
        <w:gridCol w:w="2274"/>
        <w:gridCol w:w="2274"/>
        <w:gridCol w:w="2274"/>
        <w:gridCol w:w="2362"/>
      </w:tblGrid>
      <w:tr w:rsidR="00A23485" w:rsidRPr="00A23485" w14:paraId="330DA0AA" w14:textId="77777777" w:rsidTr="00361069">
        <w:trPr>
          <w:trHeight w:val="324"/>
        </w:trPr>
        <w:tc>
          <w:tcPr>
            <w:tcW w:w="1502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5F6404C" w14:textId="77777777" w:rsidR="00A23485" w:rsidRPr="00A23485" w:rsidRDefault="00A23485" w:rsidP="00A2348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  <w:r w:rsidRPr="00A23485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lastRenderedPageBreak/>
              <w:t>Komponent 2: Obnova budov</w:t>
            </w:r>
          </w:p>
        </w:tc>
      </w:tr>
      <w:tr w:rsidR="00A23485" w:rsidRPr="00A23485" w14:paraId="2E1D5BC8" w14:textId="77777777" w:rsidTr="00A23485">
        <w:trPr>
          <w:trHeight w:val="324"/>
        </w:trPr>
        <w:tc>
          <w:tcPr>
            <w:tcW w:w="1502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C1423DF" w14:textId="77777777" w:rsidR="00A23485" w:rsidRDefault="00A23485" w:rsidP="00A2348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  <w:p w14:paraId="4B651DC9" w14:textId="59018897" w:rsidR="00A23485" w:rsidRDefault="00A23485" w:rsidP="00A2348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  <w:r w:rsidRPr="00A23485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t>Reforma 3: Nakladanie so stavebným odpadom a odpadom z</w:t>
            </w:r>
            <w:r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t> </w:t>
            </w:r>
            <w:r w:rsidRPr="00A23485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t>demolácie</w:t>
            </w:r>
          </w:p>
          <w:p w14:paraId="2CD979AB" w14:textId="7BB0DEED" w:rsidR="00A23485" w:rsidRPr="00A23485" w:rsidRDefault="00A23485" w:rsidP="00A2348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</w:tc>
      </w:tr>
      <w:tr w:rsidR="00A23485" w:rsidRPr="00A23485" w14:paraId="7731AF29" w14:textId="77777777" w:rsidTr="00A23485">
        <w:trPr>
          <w:trHeight w:val="324"/>
        </w:trPr>
        <w:tc>
          <w:tcPr>
            <w:tcW w:w="3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053B07" w14:textId="77777777" w:rsidR="00A23485" w:rsidRDefault="00A23485" w:rsidP="00A23485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i/>
                <w:color w:val="000000"/>
                <w:sz w:val="20"/>
                <w:lang w:eastAsia="sk-SK"/>
              </w:rPr>
            </w:pPr>
            <w:r w:rsidRPr="00A23485">
              <w:rPr>
                <w:rFonts w:ascii="Arial Narrow" w:eastAsia="Times New Roman" w:hAnsi="Arial Narrow" w:cs="Calibri"/>
                <w:b/>
                <w:bCs/>
                <w:i/>
                <w:color w:val="000000"/>
                <w:sz w:val="20"/>
                <w:lang w:eastAsia="sk-SK"/>
              </w:rPr>
              <w:t>Cieľová hodnota: 1</w:t>
            </w:r>
          </w:p>
          <w:p w14:paraId="3756C626" w14:textId="66093A0F" w:rsidR="00361069" w:rsidRPr="00A23485" w:rsidRDefault="00361069" w:rsidP="00A23485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i/>
                <w:iCs/>
                <w:color w:val="000000"/>
                <w:lang w:eastAsia="sk-SK"/>
              </w:rPr>
            </w:pPr>
          </w:p>
        </w:tc>
        <w:tc>
          <w:tcPr>
            <w:tcW w:w="2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FC6604" w14:textId="77777777" w:rsidR="00A23485" w:rsidRPr="00A23485" w:rsidRDefault="00A23485" w:rsidP="00A23485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i/>
                <w:iCs/>
                <w:color w:val="000000"/>
                <w:lang w:eastAsia="sk-SK"/>
              </w:rPr>
            </w:pPr>
          </w:p>
        </w:tc>
        <w:tc>
          <w:tcPr>
            <w:tcW w:w="2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E2627F" w14:textId="77777777" w:rsidR="00A23485" w:rsidRPr="00A23485" w:rsidRDefault="00A23485" w:rsidP="00A234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E98112" w14:textId="77777777" w:rsidR="00A23485" w:rsidRPr="00A23485" w:rsidRDefault="00A23485" w:rsidP="00A234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096EC6" w14:textId="77777777" w:rsidR="00A23485" w:rsidRPr="00A23485" w:rsidRDefault="00A23485" w:rsidP="00A234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EB769A" w14:textId="77777777" w:rsidR="00A23485" w:rsidRPr="00A23485" w:rsidRDefault="00A23485" w:rsidP="00A234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23485" w:rsidRPr="00A23485" w14:paraId="27B983E0" w14:textId="77777777" w:rsidTr="00A23485">
        <w:trPr>
          <w:trHeight w:val="324"/>
        </w:trPr>
        <w:tc>
          <w:tcPr>
            <w:tcW w:w="5842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4819A118" w14:textId="77777777" w:rsidR="00A23485" w:rsidRPr="00A23485" w:rsidRDefault="00A23485" w:rsidP="00A23485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A23485">
              <w:rPr>
                <w:rFonts w:ascii="Arial Narrow" w:eastAsia="Times New Roman" w:hAnsi="Arial Narrow" w:cs="Calibri"/>
                <w:b/>
                <w:bCs/>
                <w:i/>
                <w:color w:val="000000"/>
                <w:sz w:val="20"/>
                <w:lang w:eastAsia="sk-SK"/>
              </w:rPr>
              <w:t>Míľnik/cieľ:</w:t>
            </w:r>
            <w:r w:rsidRPr="00A23485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 xml:space="preserve"> </w:t>
            </w:r>
            <w:r w:rsidRPr="00A23485">
              <w:rPr>
                <w:rFonts w:ascii="Arial Narrow" w:eastAsia="Times New Roman" w:hAnsi="Arial Narrow" w:cs="Calibri"/>
                <w:i/>
                <w:color w:val="000000"/>
                <w:sz w:val="20"/>
                <w:szCs w:val="20"/>
                <w:lang w:eastAsia="sk-SK"/>
              </w:rPr>
              <w:t>Novela zákona o odpadoch.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A45F076" w14:textId="77777777" w:rsidR="00A23485" w:rsidRPr="00A23485" w:rsidRDefault="00A23485" w:rsidP="00A23485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A23485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8269113" w14:textId="77777777" w:rsidR="00A23485" w:rsidRPr="00A23485" w:rsidRDefault="00A23485" w:rsidP="00A23485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A23485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982DD7" w14:textId="77777777" w:rsidR="00A23485" w:rsidRPr="00A23485" w:rsidRDefault="00A23485" w:rsidP="00A23485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2363D3" w14:textId="77777777" w:rsidR="00A23485" w:rsidRPr="00A23485" w:rsidRDefault="00A23485" w:rsidP="00A234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23485" w:rsidRPr="00A23485" w14:paraId="473E5BAD" w14:textId="77777777" w:rsidTr="00A23485">
        <w:trPr>
          <w:trHeight w:val="803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1304E346" w14:textId="77777777" w:rsidR="00A23485" w:rsidRPr="00A23485" w:rsidRDefault="00A23485" w:rsidP="00A2348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A23485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Poradové číslo riadku</w:t>
            </w:r>
          </w:p>
        </w:tc>
        <w:tc>
          <w:tcPr>
            <w:tcW w:w="25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3D8F9F10" w14:textId="77777777" w:rsidR="00A23485" w:rsidRPr="00A23485" w:rsidRDefault="00A23485" w:rsidP="00A2348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A23485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Link</w:t>
            </w:r>
            <w:proofErr w:type="spellEnd"/>
            <w:r w:rsidRPr="00A23485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 na novelu v úradnom vestníku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49D61037" w14:textId="77777777" w:rsidR="00A23485" w:rsidRPr="00A23485" w:rsidRDefault="00A23485" w:rsidP="00A2348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A23485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Link</w:t>
            </w:r>
            <w:proofErr w:type="spellEnd"/>
            <w:r w:rsidRPr="00A23485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 na nariadenie v úradnom vestníku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3438DAEF" w14:textId="77777777" w:rsidR="00A23485" w:rsidRPr="00A23485" w:rsidRDefault="00A23485" w:rsidP="00A2348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A23485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Link</w:t>
            </w:r>
            <w:proofErr w:type="spellEnd"/>
            <w:r w:rsidRPr="00A23485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 na vykonávací predpis v úradnom vestníku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0433CB35" w14:textId="77777777" w:rsidR="00A23485" w:rsidRPr="00A23485" w:rsidRDefault="00A23485" w:rsidP="00A2348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A23485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Link</w:t>
            </w:r>
            <w:proofErr w:type="spellEnd"/>
            <w:r w:rsidRPr="00A23485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 na uznesenie vlády v úradnom vestníku</w:t>
            </w:r>
          </w:p>
        </w:tc>
        <w:tc>
          <w:tcPr>
            <w:tcW w:w="227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52077590" w14:textId="77777777" w:rsidR="00A23485" w:rsidRPr="00A23485" w:rsidRDefault="00A23485" w:rsidP="00A2348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A23485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Link</w:t>
            </w:r>
            <w:proofErr w:type="spellEnd"/>
            <w:r w:rsidRPr="00A23485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 na spustený IT systém (ak je verejne dostupný)</w:t>
            </w:r>
          </w:p>
        </w:tc>
        <w:tc>
          <w:tcPr>
            <w:tcW w:w="236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0335EFD4" w14:textId="77777777" w:rsidR="00A23485" w:rsidRPr="00A23485" w:rsidRDefault="00A23485" w:rsidP="00A2348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A23485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 Opisný dokument preukazujúci uspokojivé splnenie míľnika </w:t>
            </w:r>
          </w:p>
        </w:tc>
      </w:tr>
      <w:tr w:rsidR="00A23485" w:rsidRPr="00A23485" w14:paraId="74FCE26A" w14:textId="77777777" w:rsidTr="00A23485">
        <w:trPr>
          <w:trHeight w:val="30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4FD683" w14:textId="77777777" w:rsidR="00A23485" w:rsidRPr="00A23485" w:rsidRDefault="00A23485" w:rsidP="00A2348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A23485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E54831" w14:textId="77777777" w:rsidR="00A23485" w:rsidRPr="00A23485" w:rsidRDefault="00A23485" w:rsidP="00A2348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A23485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0F4928" w14:textId="77777777" w:rsidR="00A23485" w:rsidRPr="00A23485" w:rsidRDefault="00A23485" w:rsidP="00A2348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2348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7656B4" w14:textId="77777777" w:rsidR="00A23485" w:rsidRPr="00A23485" w:rsidRDefault="00A23485" w:rsidP="00A2348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2348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902B1" w14:textId="77777777" w:rsidR="00A23485" w:rsidRPr="00A23485" w:rsidRDefault="00A23485" w:rsidP="00A2348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2348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192F32" w14:textId="77777777" w:rsidR="00A23485" w:rsidRPr="00A23485" w:rsidRDefault="00A23485" w:rsidP="00A2348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2348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4646A" w14:textId="77777777" w:rsidR="00A23485" w:rsidRPr="00A23485" w:rsidRDefault="00A23485" w:rsidP="00A2348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2348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A23485" w:rsidRPr="00A23485" w14:paraId="7120C023" w14:textId="77777777" w:rsidTr="00A23485">
        <w:trPr>
          <w:trHeight w:val="324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86E749" w14:textId="77777777" w:rsidR="00A23485" w:rsidRPr="00A23485" w:rsidRDefault="00A23485" w:rsidP="00A2348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A23485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63973C" w14:textId="77777777" w:rsidR="00A23485" w:rsidRPr="00A23485" w:rsidRDefault="00A23485" w:rsidP="00A2348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A23485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ADD016" w14:textId="77777777" w:rsidR="00A23485" w:rsidRPr="00A23485" w:rsidRDefault="00A23485" w:rsidP="00A2348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2348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149610" w14:textId="77777777" w:rsidR="00A23485" w:rsidRPr="00A23485" w:rsidRDefault="00A23485" w:rsidP="00A2348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2348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DB4E2" w14:textId="77777777" w:rsidR="00A23485" w:rsidRPr="00A23485" w:rsidRDefault="00A23485" w:rsidP="00A2348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2348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A13078" w14:textId="77777777" w:rsidR="00A23485" w:rsidRPr="00A23485" w:rsidRDefault="00A23485" w:rsidP="00A2348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2348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CD5AC9" w14:textId="77777777" w:rsidR="00A23485" w:rsidRPr="00A23485" w:rsidRDefault="00A23485" w:rsidP="00A2348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2348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A23485" w:rsidRPr="00A23485" w14:paraId="2B7727A0" w14:textId="77777777" w:rsidTr="00A23485">
        <w:trPr>
          <w:trHeight w:val="309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77E6DE" w14:textId="77777777" w:rsidR="00A23485" w:rsidRPr="00A23485" w:rsidRDefault="00A23485" w:rsidP="00A2348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A23485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E098B4" w14:textId="77777777" w:rsidR="00A23485" w:rsidRPr="00A23485" w:rsidRDefault="00A23485" w:rsidP="00A2348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A23485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4F2B39" w14:textId="77777777" w:rsidR="00A23485" w:rsidRPr="00A23485" w:rsidRDefault="00A23485" w:rsidP="00A2348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2348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3A10E2" w14:textId="77777777" w:rsidR="00A23485" w:rsidRPr="00A23485" w:rsidRDefault="00A23485" w:rsidP="00A2348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2348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A68C82" w14:textId="77777777" w:rsidR="00A23485" w:rsidRPr="00A23485" w:rsidRDefault="00A23485" w:rsidP="00A2348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2348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95255" w14:textId="77777777" w:rsidR="00A23485" w:rsidRPr="00A23485" w:rsidRDefault="00A23485" w:rsidP="00A2348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2348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87181" w14:textId="77777777" w:rsidR="00A23485" w:rsidRPr="00A23485" w:rsidRDefault="00A23485" w:rsidP="00A2348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2348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A23485" w:rsidRPr="00A23485" w14:paraId="6ABA9ECF" w14:textId="77777777" w:rsidTr="00A23485">
        <w:trPr>
          <w:trHeight w:val="309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37DCBA" w14:textId="77777777" w:rsidR="00A23485" w:rsidRPr="00A23485" w:rsidRDefault="00A23485" w:rsidP="00A2348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A23485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1B7682" w14:textId="77777777" w:rsidR="00A23485" w:rsidRPr="00A23485" w:rsidRDefault="00A23485" w:rsidP="00A2348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A23485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9E0FC7" w14:textId="77777777" w:rsidR="00A23485" w:rsidRPr="00A23485" w:rsidRDefault="00A23485" w:rsidP="00A2348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2348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D001C2" w14:textId="77777777" w:rsidR="00A23485" w:rsidRPr="00A23485" w:rsidRDefault="00A23485" w:rsidP="00A2348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2348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05FB9" w14:textId="77777777" w:rsidR="00A23485" w:rsidRPr="00A23485" w:rsidRDefault="00A23485" w:rsidP="00A2348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2348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4F36D" w14:textId="77777777" w:rsidR="00A23485" w:rsidRPr="00A23485" w:rsidRDefault="00A23485" w:rsidP="00A2348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2348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BB97C7" w14:textId="77777777" w:rsidR="00A23485" w:rsidRPr="00A23485" w:rsidRDefault="00A23485" w:rsidP="00A2348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2348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A23485" w:rsidRPr="00A23485" w14:paraId="1ADC2463" w14:textId="77777777" w:rsidTr="00A23485">
        <w:trPr>
          <w:trHeight w:val="309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6B4C29" w14:textId="77777777" w:rsidR="00A23485" w:rsidRPr="00A23485" w:rsidRDefault="00A23485" w:rsidP="00A2348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A23485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557604" w14:textId="77777777" w:rsidR="00A23485" w:rsidRPr="00A23485" w:rsidRDefault="00A23485" w:rsidP="00A2348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A23485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9D6F57" w14:textId="77777777" w:rsidR="00A23485" w:rsidRPr="00A23485" w:rsidRDefault="00A23485" w:rsidP="00A2348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2348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C5280F" w14:textId="77777777" w:rsidR="00A23485" w:rsidRPr="00A23485" w:rsidRDefault="00A23485" w:rsidP="00A2348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2348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E9DEC" w14:textId="77777777" w:rsidR="00A23485" w:rsidRPr="00A23485" w:rsidRDefault="00A23485" w:rsidP="00A2348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2348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D0B5F" w14:textId="77777777" w:rsidR="00A23485" w:rsidRPr="00A23485" w:rsidRDefault="00A23485" w:rsidP="00A2348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2348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A34E5" w14:textId="77777777" w:rsidR="00A23485" w:rsidRPr="00A23485" w:rsidRDefault="00A23485" w:rsidP="00A2348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2348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A23485" w:rsidRPr="00A23485" w14:paraId="5052CCD6" w14:textId="77777777" w:rsidTr="00A23485">
        <w:trPr>
          <w:trHeight w:val="309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6CB2B9" w14:textId="77777777" w:rsidR="00A23485" w:rsidRPr="00A23485" w:rsidRDefault="00A23485" w:rsidP="00A2348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A23485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1124FF" w14:textId="77777777" w:rsidR="00A23485" w:rsidRPr="00A23485" w:rsidRDefault="00A23485" w:rsidP="00A2348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A23485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C5108C" w14:textId="77777777" w:rsidR="00A23485" w:rsidRPr="00A23485" w:rsidRDefault="00A23485" w:rsidP="00A2348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2348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189065" w14:textId="77777777" w:rsidR="00A23485" w:rsidRPr="00A23485" w:rsidRDefault="00A23485" w:rsidP="00A2348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2348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683BBF" w14:textId="77777777" w:rsidR="00A23485" w:rsidRPr="00A23485" w:rsidRDefault="00A23485" w:rsidP="00A2348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2348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8EC0C" w14:textId="77777777" w:rsidR="00A23485" w:rsidRPr="00A23485" w:rsidRDefault="00A23485" w:rsidP="00A2348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2348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146425" w14:textId="77777777" w:rsidR="00A23485" w:rsidRPr="00A23485" w:rsidRDefault="00A23485" w:rsidP="00A2348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2348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</w:tbl>
    <w:p w14:paraId="2060748F" w14:textId="77777777" w:rsidR="009076B2" w:rsidRDefault="009076B2">
      <w:pPr>
        <w:rPr>
          <w:rFonts w:ascii="Arial Narrow" w:eastAsia="Times New Roman" w:hAnsi="Arial Narrow" w:cs="Calibri"/>
          <w:b/>
          <w:bCs/>
          <w:i/>
          <w:iCs/>
          <w:color w:val="000000"/>
          <w:lang w:eastAsia="sk-SK"/>
        </w:rPr>
      </w:pPr>
    </w:p>
    <w:p w14:paraId="375A91A8" w14:textId="77777777" w:rsidR="009076B2" w:rsidRDefault="009076B2">
      <w:pPr>
        <w:rPr>
          <w:rFonts w:ascii="Arial Narrow" w:eastAsia="Times New Roman" w:hAnsi="Arial Narrow" w:cs="Calibri"/>
          <w:b/>
          <w:bCs/>
          <w:i/>
          <w:iCs/>
          <w:color w:val="000000"/>
          <w:lang w:eastAsia="sk-SK"/>
        </w:rPr>
      </w:pPr>
      <w:r>
        <w:rPr>
          <w:rFonts w:ascii="Arial Narrow" w:eastAsia="Times New Roman" w:hAnsi="Arial Narrow" w:cs="Calibri"/>
          <w:b/>
          <w:bCs/>
          <w:i/>
          <w:iCs/>
          <w:color w:val="000000"/>
          <w:lang w:eastAsia="sk-SK"/>
        </w:rPr>
        <w:br w:type="page"/>
      </w:r>
    </w:p>
    <w:p w14:paraId="3234140A" w14:textId="0B2AF8F6" w:rsidR="009076B2" w:rsidRDefault="009076B2">
      <w:r>
        <w:rPr>
          <w:lang w:eastAsia="sk-SK"/>
        </w:rPr>
        <w:lastRenderedPageBreak/>
        <w:fldChar w:fldCharType="begin"/>
      </w:r>
      <w:r>
        <w:rPr>
          <w:lang w:eastAsia="sk-SK"/>
        </w:rPr>
        <w:instrText xml:space="preserve"> LINK </w:instrText>
      </w:r>
      <w:r w:rsidR="00763489">
        <w:rPr>
          <w:lang w:eastAsia="sk-SK"/>
        </w:rPr>
        <w:instrText xml:space="preserve">Excel.Sheet.12 "C:\\Users\\malast\\Desktop\\K3 - verifikačný mechanizmus.xlsx" Kristián!R1C1:R12C15 </w:instrText>
      </w:r>
      <w:r>
        <w:rPr>
          <w:lang w:eastAsia="sk-SK"/>
        </w:rPr>
        <w:instrText xml:space="preserve">\a \f 4 \h  \* MERGEFORMAT </w:instrText>
      </w:r>
      <w:r>
        <w:rPr>
          <w:lang w:eastAsia="sk-SK"/>
        </w:rPr>
        <w:fldChar w:fldCharType="separate"/>
      </w:r>
    </w:p>
    <w:tbl>
      <w:tblPr>
        <w:tblW w:w="5365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45"/>
        <w:gridCol w:w="965"/>
        <w:gridCol w:w="670"/>
        <w:gridCol w:w="923"/>
        <w:gridCol w:w="1274"/>
        <w:gridCol w:w="712"/>
        <w:gridCol w:w="850"/>
        <w:gridCol w:w="1418"/>
        <w:gridCol w:w="709"/>
        <w:gridCol w:w="1274"/>
        <w:gridCol w:w="992"/>
        <w:gridCol w:w="1133"/>
        <w:gridCol w:w="995"/>
        <w:gridCol w:w="1136"/>
        <w:gridCol w:w="1130"/>
      </w:tblGrid>
      <w:tr w:rsidR="009076B2" w:rsidRPr="009076B2" w14:paraId="33CD8978" w14:textId="77777777" w:rsidTr="009076B2">
        <w:trPr>
          <w:trHeight w:val="315"/>
        </w:trPr>
        <w:tc>
          <w:tcPr>
            <w:tcW w:w="5000" w:type="pct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1894641" w14:textId="1EACB327" w:rsidR="009076B2" w:rsidRDefault="009076B2" w:rsidP="009076B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  <w:r w:rsidRPr="009076B2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t>Komponent 3: Udržateľná doprava</w:t>
            </w:r>
          </w:p>
          <w:p w14:paraId="6261AE37" w14:textId="77777777" w:rsidR="00235366" w:rsidRDefault="00235366" w:rsidP="009076B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  <w:p w14:paraId="2474E6F8" w14:textId="2069AFC8" w:rsidR="005823E4" w:rsidRPr="009076B2" w:rsidRDefault="005823E4" w:rsidP="009076B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</w:tc>
      </w:tr>
      <w:tr w:rsidR="009076B2" w:rsidRPr="009076B2" w14:paraId="2635D6E2" w14:textId="77777777" w:rsidTr="009076B2">
        <w:trPr>
          <w:trHeight w:val="315"/>
        </w:trPr>
        <w:tc>
          <w:tcPr>
            <w:tcW w:w="5000" w:type="pct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F1F7E1B" w14:textId="77777777" w:rsidR="009076B2" w:rsidRPr="009076B2" w:rsidRDefault="009076B2" w:rsidP="009076B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  <w:r w:rsidRPr="009076B2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t xml:space="preserve">Investícia 1: Rozvoj infraštruktúry </w:t>
            </w:r>
            <w:proofErr w:type="spellStart"/>
            <w:r w:rsidRPr="009076B2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t>nízkouhlíkovej</w:t>
            </w:r>
            <w:proofErr w:type="spellEnd"/>
            <w:r w:rsidRPr="009076B2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t xml:space="preserve"> dopravy</w:t>
            </w:r>
          </w:p>
        </w:tc>
      </w:tr>
      <w:tr w:rsidR="009076B2" w:rsidRPr="009076B2" w14:paraId="0182AB55" w14:textId="77777777" w:rsidTr="009076B2">
        <w:trPr>
          <w:trHeight w:val="315"/>
        </w:trPr>
        <w:tc>
          <w:tcPr>
            <w:tcW w:w="60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81665A" w14:textId="77777777" w:rsidR="009076B2" w:rsidRPr="009076B2" w:rsidRDefault="009076B2" w:rsidP="009076B2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i/>
                <w:iCs/>
                <w:color w:val="000000"/>
                <w:sz w:val="20"/>
                <w:szCs w:val="20"/>
                <w:lang w:eastAsia="sk-SK"/>
              </w:rPr>
            </w:pPr>
            <w:r w:rsidRPr="009076B2">
              <w:rPr>
                <w:rFonts w:ascii="Arial Narrow" w:eastAsia="Times New Roman" w:hAnsi="Arial Narrow" w:cs="Calibri"/>
                <w:b/>
                <w:bCs/>
                <w:i/>
                <w:iCs/>
                <w:color w:val="000000"/>
                <w:sz w:val="20"/>
                <w:szCs w:val="20"/>
                <w:lang w:eastAsia="sk-SK"/>
              </w:rPr>
              <w:t>Cieľová hodnota: 200</w:t>
            </w:r>
          </w:p>
        </w:tc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408B1F" w14:textId="77777777" w:rsidR="009076B2" w:rsidRPr="009076B2" w:rsidRDefault="009076B2" w:rsidP="009076B2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i/>
                <w:iCs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3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4260AFD" w14:textId="77777777" w:rsidR="009076B2" w:rsidRPr="009076B2" w:rsidRDefault="009076B2" w:rsidP="009076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28066E0" w14:textId="77777777" w:rsidR="009076B2" w:rsidRPr="009076B2" w:rsidRDefault="009076B2" w:rsidP="00907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2F7667C" w14:textId="77777777" w:rsidR="009076B2" w:rsidRPr="009076B2" w:rsidRDefault="009076B2" w:rsidP="00907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82364FB" w14:textId="77777777" w:rsidR="009076B2" w:rsidRPr="009076B2" w:rsidRDefault="009076B2" w:rsidP="00907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0E5EB65" w14:textId="77777777" w:rsidR="009076B2" w:rsidRPr="009076B2" w:rsidRDefault="009076B2" w:rsidP="00907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F8455FB" w14:textId="77777777" w:rsidR="009076B2" w:rsidRPr="009076B2" w:rsidRDefault="009076B2" w:rsidP="00907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E38BA7" w14:textId="77777777" w:rsidR="009076B2" w:rsidRPr="009076B2" w:rsidRDefault="009076B2" w:rsidP="009076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7136BF" w14:textId="77777777" w:rsidR="009076B2" w:rsidRPr="009076B2" w:rsidRDefault="009076B2" w:rsidP="009076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4E1641" w14:textId="77777777" w:rsidR="009076B2" w:rsidRPr="009076B2" w:rsidRDefault="009076B2" w:rsidP="009076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B87F6D" w14:textId="77777777" w:rsidR="009076B2" w:rsidRPr="009076B2" w:rsidRDefault="009076B2" w:rsidP="009076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FD3AD5" w14:textId="77777777" w:rsidR="009076B2" w:rsidRPr="009076B2" w:rsidRDefault="009076B2" w:rsidP="009076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ED1A" w14:textId="77777777" w:rsidR="009076B2" w:rsidRPr="009076B2" w:rsidRDefault="009076B2" w:rsidP="009076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9076B2" w:rsidRPr="009076B2" w14:paraId="3162621A" w14:textId="77777777" w:rsidTr="009076B2">
        <w:trPr>
          <w:trHeight w:val="600"/>
        </w:trPr>
        <w:tc>
          <w:tcPr>
            <w:tcW w:w="1793" w:type="pct"/>
            <w:gridSpan w:val="6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60E07F68" w14:textId="233B5D12" w:rsidR="009076B2" w:rsidRPr="009076B2" w:rsidRDefault="009076B2" w:rsidP="009076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9076B2">
              <w:rPr>
                <w:rFonts w:ascii="Arial Narrow" w:eastAsia="Times New Roman" w:hAnsi="Arial Narrow" w:cs="Calibri"/>
                <w:b/>
                <w:bCs/>
                <w:i/>
                <w:iCs/>
                <w:color w:val="000000"/>
                <w:sz w:val="20"/>
                <w:szCs w:val="20"/>
                <w:lang w:eastAsia="sk-SK"/>
              </w:rPr>
              <w:t>Míľnik/cieľ</w:t>
            </w:r>
            <w:r w:rsidRPr="009076B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 xml:space="preserve">: </w:t>
            </w:r>
            <w:r w:rsidRPr="009076B2">
              <w:rPr>
                <w:rFonts w:ascii="Arial Narrow" w:eastAsia="Times New Roman" w:hAnsi="Arial Narrow" w:cs="Calibri"/>
                <w:i/>
                <w:color w:val="000000"/>
                <w:sz w:val="20"/>
                <w:szCs w:val="20"/>
                <w:lang w:eastAsia="sk-SK"/>
              </w:rPr>
              <w:t>Ukončenie realizácie a uvedenie do prevádzky aspoň 200 km cyklistickej infraštruktúry</w:t>
            </w:r>
            <w:r>
              <w:rPr>
                <w:rFonts w:ascii="Arial Narrow" w:eastAsia="Times New Roman" w:hAnsi="Arial Narrow" w:cs="Calibri"/>
                <w:i/>
                <w:color w:val="000000"/>
                <w:sz w:val="20"/>
                <w:szCs w:val="20"/>
                <w:lang w:eastAsia="sk-SK"/>
              </w:rPr>
              <w:t>.</w:t>
            </w:r>
          </w:p>
        </w:tc>
        <w:tc>
          <w:tcPr>
            <w:tcW w:w="2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84A714" w14:textId="77777777" w:rsidR="009076B2" w:rsidRPr="009076B2" w:rsidRDefault="009076B2" w:rsidP="009076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0A6C21" w14:textId="77777777" w:rsidR="009076B2" w:rsidRPr="009076B2" w:rsidRDefault="009076B2" w:rsidP="009076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2FADE" w14:textId="77777777" w:rsidR="009076B2" w:rsidRPr="009076B2" w:rsidRDefault="009076B2" w:rsidP="009076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BED80F" w14:textId="77777777" w:rsidR="009076B2" w:rsidRPr="009076B2" w:rsidRDefault="009076B2" w:rsidP="009076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73A73E" w14:textId="77777777" w:rsidR="009076B2" w:rsidRPr="009076B2" w:rsidRDefault="009076B2" w:rsidP="009076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E3CFAA" w14:textId="77777777" w:rsidR="009076B2" w:rsidRPr="009076B2" w:rsidRDefault="009076B2" w:rsidP="009076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273F1" w14:textId="77777777" w:rsidR="009076B2" w:rsidRPr="009076B2" w:rsidRDefault="009076B2" w:rsidP="009076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46AD75" w14:textId="77777777" w:rsidR="009076B2" w:rsidRPr="009076B2" w:rsidRDefault="009076B2" w:rsidP="009076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79313A" w14:textId="77777777" w:rsidR="009076B2" w:rsidRPr="009076B2" w:rsidRDefault="009076B2" w:rsidP="009076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9076B2" w:rsidRPr="009076B2" w14:paraId="13794009" w14:textId="77777777" w:rsidTr="009076B2">
        <w:trPr>
          <w:cantSplit/>
          <w:trHeight w:val="2296"/>
        </w:trPr>
        <w:tc>
          <w:tcPr>
            <w:tcW w:w="28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EEAF6" w:themeFill="accent1" w:themeFillTint="33"/>
            <w:textDirection w:val="btLr"/>
            <w:vAlign w:val="center"/>
            <w:hideMark/>
          </w:tcPr>
          <w:p w14:paraId="265A45BB" w14:textId="77777777" w:rsidR="009076B2" w:rsidRPr="009076B2" w:rsidRDefault="009076B2" w:rsidP="009076B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9076B2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Poradové číslo riadku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EEAF6" w:themeFill="accent1" w:themeFillTint="33"/>
            <w:textDirection w:val="btLr"/>
            <w:vAlign w:val="center"/>
            <w:hideMark/>
          </w:tcPr>
          <w:p w14:paraId="7031D8F1" w14:textId="0F8A9789" w:rsidR="009076B2" w:rsidRPr="009076B2" w:rsidRDefault="009076B2" w:rsidP="009076B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9076B2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Názov projekt</w:t>
            </w:r>
            <w:r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u</w:t>
            </w:r>
            <w:r w:rsidRPr="009076B2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 xml:space="preserve"> (kód projektu)</w:t>
            </w:r>
          </w:p>
        </w:tc>
        <w:tc>
          <w:tcPr>
            <w:tcW w:w="2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EEAF6" w:themeFill="accent1" w:themeFillTint="33"/>
            <w:textDirection w:val="btLr"/>
            <w:vAlign w:val="center"/>
            <w:hideMark/>
          </w:tcPr>
          <w:p w14:paraId="435C96BA" w14:textId="77777777" w:rsidR="009076B2" w:rsidRPr="009076B2" w:rsidRDefault="009076B2" w:rsidP="009076B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9076B2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Miesto realizácie projektu</w:t>
            </w:r>
          </w:p>
        </w:tc>
        <w:tc>
          <w:tcPr>
            <w:tcW w:w="3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EEAF6" w:themeFill="accent1" w:themeFillTint="33"/>
            <w:textDirection w:val="btLr"/>
            <w:vAlign w:val="center"/>
            <w:hideMark/>
          </w:tcPr>
          <w:p w14:paraId="520F3D1A" w14:textId="77777777" w:rsidR="009076B2" w:rsidRPr="009076B2" w:rsidRDefault="009076B2" w:rsidP="009076B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9076B2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Súradnice začiatku a konca realizovanej infraštruktúry</w:t>
            </w:r>
          </w:p>
        </w:tc>
        <w:tc>
          <w:tcPr>
            <w:tcW w:w="42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EEAF6" w:themeFill="accent1" w:themeFillTint="33"/>
            <w:textDirection w:val="btLr"/>
            <w:vAlign w:val="center"/>
            <w:hideMark/>
          </w:tcPr>
          <w:p w14:paraId="2DA7FEFD" w14:textId="77777777" w:rsidR="009076B2" w:rsidRPr="009076B2" w:rsidRDefault="009076B2" w:rsidP="009076B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9076B2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Prijímateľ prostriedkov mechanizmu (základné kontaktné údaje)</w:t>
            </w:r>
          </w:p>
        </w:tc>
        <w:tc>
          <w:tcPr>
            <w:tcW w:w="23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EEAF6" w:themeFill="accent1" w:themeFillTint="33"/>
            <w:textDirection w:val="btLr"/>
            <w:vAlign w:val="center"/>
            <w:hideMark/>
          </w:tcPr>
          <w:p w14:paraId="20EE0302" w14:textId="77777777" w:rsidR="009076B2" w:rsidRPr="009076B2" w:rsidRDefault="009076B2" w:rsidP="009076B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9076B2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Dĺžka realizovanej cyklotrasy</w:t>
            </w:r>
          </w:p>
        </w:tc>
        <w:tc>
          <w:tcPr>
            <w:tcW w:w="28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EEAF6" w:themeFill="accent1" w:themeFillTint="33"/>
            <w:textDirection w:val="btLr"/>
            <w:vAlign w:val="center"/>
            <w:hideMark/>
          </w:tcPr>
          <w:p w14:paraId="65F6280F" w14:textId="77777777" w:rsidR="009076B2" w:rsidRPr="009076B2" w:rsidRDefault="009076B2" w:rsidP="009076B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9076B2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 xml:space="preserve">Kapacita realizovaných </w:t>
            </w:r>
            <w:proofErr w:type="spellStart"/>
            <w:r w:rsidRPr="009076B2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cyklostojísk</w:t>
            </w:r>
            <w:proofErr w:type="spellEnd"/>
          </w:p>
        </w:tc>
        <w:tc>
          <w:tcPr>
            <w:tcW w:w="47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EEAF6" w:themeFill="accent1" w:themeFillTint="33"/>
            <w:textDirection w:val="btLr"/>
            <w:vAlign w:val="center"/>
            <w:hideMark/>
          </w:tcPr>
          <w:p w14:paraId="2F6BBA77" w14:textId="77777777" w:rsidR="009076B2" w:rsidRPr="009076B2" w:rsidRDefault="009076B2" w:rsidP="009076B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9076B2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Vážená dĺžka infraštruktúry (príspevok projektu k plneniu merateľného cieľa)</w:t>
            </w:r>
          </w:p>
        </w:tc>
        <w:tc>
          <w:tcPr>
            <w:tcW w:w="23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EEAF6" w:themeFill="accent1" w:themeFillTint="33"/>
            <w:textDirection w:val="btLr"/>
            <w:vAlign w:val="center"/>
            <w:hideMark/>
          </w:tcPr>
          <w:p w14:paraId="52DD3A1A" w14:textId="221D9059" w:rsidR="009076B2" w:rsidRPr="009076B2" w:rsidRDefault="009076B2" w:rsidP="009076B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9076B2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Dátum začatia realizácie</w:t>
            </w:r>
          </w:p>
        </w:tc>
        <w:tc>
          <w:tcPr>
            <w:tcW w:w="42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EEAF6" w:themeFill="accent1" w:themeFillTint="33"/>
            <w:textDirection w:val="btLr"/>
            <w:vAlign w:val="center"/>
            <w:hideMark/>
          </w:tcPr>
          <w:p w14:paraId="0C0ACD3E" w14:textId="77777777" w:rsidR="009076B2" w:rsidRPr="009076B2" w:rsidRDefault="009076B2" w:rsidP="009076B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9076B2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Dátum uvedenia cyklistickej infraštruktúry do prevádzky</w:t>
            </w:r>
          </w:p>
        </w:tc>
        <w:tc>
          <w:tcPr>
            <w:tcW w:w="33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EEAF6" w:themeFill="accent1" w:themeFillTint="33"/>
            <w:textDirection w:val="btLr"/>
            <w:vAlign w:val="center"/>
            <w:hideMark/>
          </w:tcPr>
          <w:p w14:paraId="1570762E" w14:textId="77777777" w:rsidR="009076B2" w:rsidRPr="009076B2" w:rsidRDefault="009076B2" w:rsidP="009076B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9076B2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Investičné náklady na projekt</w:t>
            </w:r>
          </w:p>
        </w:tc>
        <w:tc>
          <w:tcPr>
            <w:tcW w:w="37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EEAF6" w:themeFill="accent1" w:themeFillTint="33"/>
            <w:textDirection w:val="btLr"/>
            <w:vAlign w:val="center"/>
            <w:hideMark/>
          </w:tcPr>
          <w:p w14:paraId="16726E19" w14:textId="2E827220" w:rsidR="009076B2" w:rsidRPr="009076B2" w:rsidRDefault="009076B2" w:rsidP="009076B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9076B2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Oprávnené výdavky (celkový príspevok z mechanizmu)</w:t>
            </w:r>
          </w:p>
        </w:tc>
        <w:tc>
          <w:tcPr>
            <w:tcW w:w="33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EEAF6" w:themeFill="accent1" w:themeFillTint="33"/>
            <w:textDirection w:val="btLr"/>
            <w:vAlign w:val="center"/>
            <w:hideMark/>
          </w:tcPr>
          <w:p w14:paraId="3EF66F14" w14:textId="77777777" w:rsidR="009076B2" w:rsidRPr="009076B2" w:rsidRDefault="009076B2" w:rsidP="009076B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proofErr w:type="spellStart"/>
            <w:r w:rsidRPr="009076B2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Link</w:t>
            </w:r>
            <w:proofErr w:type="spellEnd"/>
            <w:r w:rsidRPr="009076B2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 xml:space="preserve"> na zmluvu v CRZ</w:t>
            </w:r>
          </w:p>
        </w:tc>
        <w:tc>
          <w:tcPr>
            <w:tcW w:w="37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EEAF6" w:themeFill="accent1" w:themeFillTint="33"/>
            <w:textDirection w:val="btLr"/>
            <w:vAlign w:val="center"/>
            <w:hideMark/>
          </w:tcPr>
          <w:p w14:paraId="0F101C5F" w14:textId="77777777" w:rsidR="009076B2" w:rsidRPr="009076B2" w:rsidRDefault="009076B2" w:rsidP="009076B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9076B2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Osvedčenie o dokončení výstavby (napr. kolaudačné rozhodnutie)</w:t>
            </w:r>
          </w:p>
        </w:tc>
        <w:tc>
          <w:tcPr>
            <w:tcW w:w="37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EEAF6" w:themeFill="accent1" w:themeFillTint="33"/>
            <w:textDirection w:val="btLr"/>
            <w:vAlign w:val="center"/>
            <w:hideMark/>
          </w:tcPr>
          <w:p w14:paraId="781D34A3" w14:textId="77777777" w:rsidR="009076B2" w:rsidRPr="009076B2" w:rsidRDefault="009076B2" w:rsidP="009076B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9076B2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Stručný popis (charakter / typ infraštruktúry)</w:t>
            </w:r>
          </w:p>
        </w:tc>
      </w:tr>
      <w:tr w:rsidR="009076B2" w:rsidRPr="009076B2" w14:paraId="24C05F15" w14:textId="77777777" w:rsidTr="009076B2">
        <w:trPr>
          <w:trHeight w:val="300"/>
        </w:trPr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9A659F" w14:textId="77777777" w:rsidR="009076B2" w:rsidRPr="009076B2" w:rsidRDefault="009076B2" w:rsidP="009076B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9076B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396220" w14:textId="77777777" w:rsidR="009076B2" w:rsidRPr="009076B2" w:rsidRDefault="009076B2" w:rsidP="009076B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9076B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76258B" w14:textId="77777777" w:rsidR="009076B2" w:rsidRPr="009076B2" w:rsidRDefault="009076B2" w:rsidP="009076B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9076B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8AF6A6" w14:textId="77777777" w:rsidR="009076B2" w:rsidRPr="009076B2" w:rsidRDefault="009076B2" w:rsidP="009076B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076B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251E23" w14:textId="77777777" w:rsidR="009076B2" w:rsidRPr="009076B2" w:rsidRDefault="009076B2" w:rsidP="009076B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076B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020AC4" w14:textId="77777777" w:rsidR="009076B2" w:rsidRPr="009076B2" w:rsidRDefault="009076B2" w:rsidP="009076B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076B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63EA2E" w14:textId="77777777" w:rsidR="009076B2" w:rsidRPr="009076B2" w:rsidRDefault="009076B2" w:rsidP="009076B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076B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BAC9F" w14:textId="77777777" w:rsidR="009076B2" w:rsidRPr="009076B2" w:rsidRDefault="009076B2" w:rsidP="009076B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076B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BA154C" w14:textId="77777777" w:rsidR="009076B2" w:rsidRPr="009076B2" w:rsidRDefault="009076B2" w:rsidP="009076B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076B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FCDAA" w14:textId="77777777" w:rsidR="009076B2" w:rsidRPr="009076B2" w:rsidRDefault="009076B2" w:rsidP="009076B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076B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1D06A" w14:textId="77777777" w:rsidR="009076B2" w:rsidRPr="009076B2" w:rsidRDefault="009076B2" w:rsidP="009076B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076B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574A8" w14:textId="77777777" w:rsidR="009076B2" w:rsidRPr="009076B2" w:rsidRDefault="009076B2" w:rsidP="009076B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076B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93E7F" w14:textId="77777777" w:rsidR="009076B2" w:rsidRPr="009076B2" w:rsidRDefault="009076B2" w:rsidP="009076B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076B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F9CCD" w14:textId="77777777" w:rsidR="009076B2" w:rsidRPr="009076B2" w:rsidRDefault="009076B2" w:rsidP="009076B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076B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1F3852" w14:textId="77777777" w:rsidR="009076B2" w:rsidRPr="009076B2" w:rsidRDefault="009076B2" w:rsidP="009076B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076B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9076B2" w:rsidRPr="009076B2" w14:paraId="22DE5988" w14:textId="77777777" w:rsidTr="009076B2">
        <w:trPr>
          <w:trHeight w:val="300"/>
        </w:trPr>
        <w:tc>
          <w:tcPr>
            <w:tcW w:w="2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0C7270" w14:textId="77777777" w:rsidR="009076B2" w:rsidRPr="009076B2" w:rsidRDefault="009076B2" w:rsidP="009076B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9076B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8EE2F2" w14:textId="77777777" w:rsidR="009076B2" w:rsidRPr="009076B2" w:rsidRDefault="009076B2" w:rsidP="009076B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9076B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A5107D" w14:textId="77777777" w:rsidR="009076B2" w:rsidRPr="009076B2" w:rsidRDefault="009076B2" w:rsidP="009076B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9076B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76938F" w14:textId="77777777" w:rsidR="009076B2" w:rsidRPr="009076B2" w:rsidRDefault="009076B2" w:rsidP="009076B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076B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078A12" w14:textId="77777777" w:rsidR="009076B2" w:rsidRPr="009076B2" w:rsidRDefault="009076B2" w:rsidP="009076B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076B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48CC6D" w14:textId="77777777" w:rsidR="009076B2" w:rsidRPr="009076B2" w:rsidRDefault="009076B2" w:rsidP="009076B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076B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D73D0E" w14:textId="77777777" w:rsidR="009076B2" w:rsidRPr="009076B2" w:rsidRDefault="009076B2" w:rsidP="009076B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076B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4DF231" w14:textId="77777777" w:rsidR="009076B2" w:rsidRPr="009076B2" w:rsidRDefault="009076B2" w:rsidP="009076B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076B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510CCE" w14:textId="77777777" w:rsidR="009076B2" w:rsidRPr="009076B2" w:rsidRDefault="009076B2" w:rsidP="009076B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076B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50DDC" w14:textId="77777777" w:rsidR="009076B2" w:rsidRPr="009076B2" w:rsidRDefault="009076B2" w:rsidP="009076B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076B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D16E49" w14:textId="77777777" w:rsidR="009076B2" w:rsidRPr="009076B2" w:rsidRDefault="009076B2" w:rsidP="009076B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076B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0DDA7" w14:textId="77777777" w:rsidR="009076B2" w:rsidRPr="009076B2" w:rsidRDefault="009076B2" w:rsidP="009076B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076B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448AE" w14:textId="77777777" w:rsidR="009076B2" w:rsidRPr="009076B2" w:rsidRDefault="009076B2" w:rsidP="009076B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076B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4FC2C" w14:textId="77777777" w:rsidR="009076B2" w:rsidRPr="009076B2" w:rsidRDefault="009076B2" w:rsidP="009076B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076B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B1055" w14:textId="77777777" w:rsidR="009076B2" w:rsidRPr="009076B2" w:rsidRDefault="009076B2" w:rsidP="009076B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076B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9076B2" w:rsidRPr="009076B2" w14:paraId="65FB7A19" w14:textId="77777777" w:rsidTr="009076B2">
        <w:trPr>
          <w:trHeight w:val="300"/>
        </w:trPr>
        <w:tc>
          <w:tcPr>
            <w:tcW w:w="2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1D8947" w14:textId="77777777" w:rsidR="009076B2" w:rsidRPr="009076B2" w:rsidRDefault="009076B2" w:rsidP="009076B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9076B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283E96" w14:textId="77777777" w:rsidR="009076B2" w:rsidRPr="009076B2" w:rsidRDefault="009076B2" w:rsidP="009076B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9076B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F5D982" w14:textId="77777777" w:rsidR="009076B2" w:rsidRPr="009076B2" w:rsidRDefault="009076B2" w:rsidP="009076B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9076B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A621F8" w14:textId="77777777" w:rsidR="009076B2" w:rsidRPr="009076B2" w:rsidRDefault="009076B2" w:rsidP="009076B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076B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722DD1" w14:textId="77777777" w:rsidR="009076B2" w:rsidRPr="009076B2" w:rsidRDefault="009076B2" w:rsidP="009076B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076B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4752E" w14:textId="77777777" w:rsidR="009076B2" w:rsidRPr="009076B2" w:rsidRDefault="009076B2" w:rsidP="009076B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076B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203FC7" w14:textId="77777777" w:rsidR="009076B2" w:rsidRPr="009076B2" w:rsidRDefault="009076B2" w:rsidP="009076B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076B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B7582" w14:textId="77777777" w:rsidR="009076B2" w:rsidRPr="009076B2" w:rsidRDefault="009076B2" w:rsidP="009076B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076B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7C942" w14:textId="77777777" w:rsidR="009076B2" w:rsidRPr="009076B2" w:rsidRDefault="009076B2" w:rsidP="009076B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076B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091F6" w14:textId="77777777" w:rsidR="009076B2" w:rsidRPr="009076B2" w:rsidRDefault="009076B2" w:rsidP="009076B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076B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C71EC" w14:textId="77777777" w:rsidR="009076B2" w:rsidRPr="009076B2" w:rsidRDefault="009076B2" w:rsidP="009076B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076B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B1F42" w14:textId="77777777" w:rsidR="009076B2" w:rsidRPr="009076B2" w:rsidRDefault="009076B2" w:rsidP="009076B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076B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B0D7A" w14:textId="77777777" w:rsidR="009076B2" w:rsidRPr="009076B2" w:rsidRDefault="009076B2" w:rsidP="009076B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076B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E0EDBD" w14:textId="77777777" w:rsidR="009076B2" w:rsidRPr="009076B2" w:rsidRDefault="009076B2" w:rsidP="009076B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076B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D657E" w14:textId="77777777" w:rsidR="009076B2" w:rsidRPr="009076B2" w:rsidRDefault="009076B2" w:rsidP="009076B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076B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9076B2" w:rsidRPr="009076B2" w14:paraId="24628AF2" w14:textId="77777777" w:rsidTr="009076B2">
        <w:trPr>
          <w:trHeight w:val="300"/>
        </w:trPr>
        <w:tc>
          <w:tcPr>
            <w:tcW w:w="2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87FD6D" w14:textId="77777777" w:rsidR="009076B2" w:rsidRPr="009076B2" w:rsidRDefault="009076B2" w:rsidP="009076B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9076B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123177" w14:textId="77777777" w:rsidR="009076B2" w:rsidRPr="009076B2" w:rsidRDefault="009076B2" w:rsidP="009076B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9076B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00673D" w14:textId="77777777" w:rsidR="009076B2" w:rsidRPr="009076B2" w:rsidRDefault="009076B2" w:rsidP="009076B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9076B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85742A" w14:textId="77777777" w:rsidR="009076B2" w:rsidRPr="009076B2" w:rsidRDefault="009076B2" w:rsidP="009076B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076B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C64366" w14:textId="77777777" w:rsidR="009076B2" w:rsidRPr="009076B2" w:rsidRDefault="009076B2" w:rsidP="009076B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076B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149F96" w14:textId="77777777" w:rsidR="009076B2" w:rsidRPr="009076B2" w:rsidRDefault="009076B2" w:rsidP="009076B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076B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3AF6F7" w14:textId="77777777" w:rsidR="009076B2" w:rsidRPr="009076B2" w:rsidRDefault="009076B2" w:rsidP="009076B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076B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1216B" w14:textId="77777777" w:rsidR="009076B2" w:rsidRPr="009076B2" w:rsidRDefault="009076B2" w:rsidP="009076B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076B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BFA58" w14:textId="77777777" w:rsidR="009076B2" w:rsidRPr="009076B2" w:rsidRDefault="009076B2" w:rsidP="009076B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076B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8FFCD9" w14:textId="77777777" w:rsidR="009076B2" w:rsidRPr="009076B2" w:rsidRDefault="009076B2" w:rsidP="009076B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076B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40CD6" w14:textId="77777777" w:rsidR="009076B2" w:rsidRPr="009076B2" w:rsidRDefault="009076B2" w:rsidP="009076B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076B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CD5F43" w14:textId="77777777" w:rsidR="009076B2" w:rsidRPr="009076B2" w:rsidRDefault="009076B2" w:rsidP="009076B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076B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C47F0" w14:textId="77777777" w:rsidR="009076B2" w:rsidRPr="009076B2" w:rsidRDefault="009076B2" w:rsidP="009076B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076B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07750" w14:textId="77777777" w:rsidR="009076B2" w:rsidRPr="009076B2" w:rsidRDefault="009076B2" w:rsidP="009076B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076B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E0996" w14:textId="77777777" w:rsidR="009076B2" w:rsidRPr="009076B2" w:rsidRDefault="009076B2" w:rsidP="009076B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076B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9076B2" w:rsidRPr="009076B2" w14:paraId="6271C3B9" w14:textId="77777777" w:rsidTr="009076B2">
        <w:trPr>
          <w:trHeight w:val="300"/>
        </w:trPr>
        <w:tc>
          <w:tcPr>
            <w:tcW w:w="2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793C61" w14:textId="77777777" w:rsidR="009076B2" w:rsidRPr="009076B2" w:rsidRDefault="009076B2" w:rsidP="009076B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9076B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0E469C" w14:textId="77777777" w:rsidR="009076B2" w:rsidRPr="009076B2" w:rsidRDefault="009076B2" w:rsidP="009076B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9076B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77B67" w14:textId="77777777" w:rsidR="009076B2" w:rsidRPr="009076B2" w:rsidRDefault="009076B2" w:rsidP="009076B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9076B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06091D" w14:textId="77777777" w:rsidR="009076B2" w:rsidRPr="009076B2" w:rsidRDefault="009076B2" w:rsidP="009076B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076B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98908C" w14:textId="77777777" w:rsidR="009076B2" w:rsidRPr="009076B2" w:rsidRDefault="009076B2" w:rsidP="009076B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076B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E4417" w14:textId="77777777" w:rsidR="009076B2" w:rsidRPr="009076B2" w:rsidRDefault="009076B2" w:rsidP="009076B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076B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B72283" w14:textId="77777777" w:rsidR="009076B2" w:rsidRPr="009076B2" w:rsidRDefault="009076B2" w:rsidP="009076B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076B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B3D4AF" w14:textId="77777777" w:rsidR="009076B2" w:rsidRPr="009076B2" w:rsidRDefault="009076B2" w:rsidP="009076B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076B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2EFEE" w14:textId="77777777" w:rsidR="009076B2" w:rsidRPr="009076B2" w:rsidRDefault="009076B2" w:rsidP="009076B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076B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EB3357" w14:textId="77777777" w:rsidR="009076B2" w:rsidRPr="009076B2" w:rsidRDefault="009076B2" w:rsidP="009076B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076B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D34B8" w14:textId="77777777" w:rsidR="009076B2" w:rsidRPr="009076B2" w:rsidRDefault="009076B2" w:rsidP="009076B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076B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C65D1" w14:textId="77777777" w:rsidR="009076B2" w:rsidRPr="009076B2" w:rsidRDefault="009076B2" w:rsidP="009076B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076B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AC23E" w14:textId="77777777" w:rsidR="009076B2" w:rsidRPr="009076B2" w:rsidRDefault="009076B2" w:rsidP="009076B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076B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A8AA7" w14:textId="77777777" w:rsidR="009076B2" w:rsidRPr="009076B2" w:rsidRDefault="009076B2" w:rsidP="009076B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076B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062979" w14:textId="77777777" w:rsidR="009076B2" w:rsidRPr="009076B2" w:rsidRDefault="009076B2" w:rsidP="009076B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076B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9076B2" w:rsidRPr="009076B2" w14:paraId="712D1650" w14:textId="77777777" w:rsidTr="009076B2">
        <w:trPr>
          <w:trHeight w:val="300"/>
        </w:trPr>
        <w:tc>
          <w:tcPr>
            <w:tcW w:w="2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6E75F6" w14:textId="77777777" w:rsidR="009076B2" w:rsidRPr="009076B2" w:rsidRDefault="009076B2" w:rsidP="009076B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9076B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B02B78" w14:textId="77777777" w:rsidR="009076B2" w:rsidRPr="009076B2" w:rsidRDefault="009076B2" w:rsidP="009076B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9076B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8070EA" w14:textId="77777777" w:rsidR="009076B2" w:rsidRPr="009076B2" w:rsidRDefault="009076B2" w:rsidP="009076B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9076B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787E13" w14:textId="77777777" w:rsidR="009076B2" w:rsidRPr="009076B2" w:rsidRDefault="009076B2" w:rsidP="009076B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076B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897A29" w14:textId="77777777" w:rsidR="009076B2" w:rsidRPr="009076B2" w:rsidRDefault="009076B2" w:rsidP="009076B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076B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0803E" w14:textId="77777777" w:rsidR="009076B2" w:rsidRPr="009076B2" w:rsidRDefault="009076B2" w:rsidP="009076B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076B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E47C0D" w14:textId="77777777" w:rsidR="009076B2" w:rsidRPr="009076B2" w:rsidRDefault="009076B2" w:rsidP="009076B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076B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7DB08" w14:textId="77777777" w:rsidR="009076B2" w:rsidRPr="009076B2" w:rsidRDefault="009076B2" w:rsidP="009076B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076B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1AB9B8" w14:textId="77777777" w:rsidR="009076B2" w:rsidRPr="009076B2" w:rsidRDefault="009076B2" w:rsidP="009076B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076B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538C54" w14:textId="77777777" w:rsidR="009076B2" w:rsidRPr="009076B2" w:rsidRDefault="009076B2" w:rsidP="009076B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076B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3B4D1A" w14:textId="77777777" w:rsidR="009076B2" w:rsidRPr="009076B2" w:rsidRDefault="009076B2" w:rsidP="009076B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076B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9CF70" w14:textId="77777777" w:rsidR="009076B2" w:rsidRPr="009076B2" w:rsidRDefault="009076B2" w:rsidP="009076B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076B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67D23B" w14:textId="77777777" w:rsidR="009076B2" w:rsidRPr="009076B2" w:rsidRDefault="009076B2" w:rsidP="009076B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076B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8F368" w14:textId="77777777" w:rsidR="009076B2" w:rsidRPr="009076B2" w:rsidRDefault="009076B2" w:rsidP="009076B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076B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9EABAE" w14:textId="77777777" w:rsidR="009076B2" w:rsidRPr="009076B2" w:rsidRDefault="009076B2" w:rsidP="009076B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076B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</w:tbl>
    <w:p w14:paraId="6446E628" w14:textId="77777777" w:rsidR="006774E1" w:rsidRDefault="009076B2">
      <w:pPr>
        <w:rPr>
          <w:rFonts w:ascii="Arial Narrow" w:eastAsia="Times New Roman" w:hAnsi="Arial Narrow" w:cs="Calibri"/>
          <w:b/>
          <w:bCs/>
          <w:i/>
          <w:iCs/>
          <w:color w:val="000000"/>
          <w:lang w:eastAsia="sk-SK"/>
        </w:rPr>
      </w:pPr>
      <w:r>
        <w:rPr>
          <w:rFonts w:ascii="Arial Narrow" w:eastAsia="Times New Roman" w:hAnsi="Arial Narrow" w:cs="Calibri"/>
          <w:b/>
          <w:bCs/>
          <w:i/>
          <w:iCs/>
          <w:color w:val="000000"/>
          <w:lang w:eastAsia="sk-SK"/>
        </w:rPr>
        <w:fldChar w:fldCharType="end"/>
      </w:r>
    </w:p>
    <w:p w14:paraId="6C5C2695" w14:textId="068A786A" w:rsidR="00763489" w:rsidRDefault="006774E1">
      <w:pPr>
        <w:rPr>
          <w:rFonts w:ascii="Arial Narrow" w:eastAsia="Times New Roman" w:hAnsi="Arial Narrow" w:cs="Calibri"/>
          <w:b/>
          <w:bCs/>
          <w:i/>
          <w:iCs/>
          <w:color w:val="000000"/>
          <w:lang w:eastAsia="sk-SK"/>
        </w:rPr>
      </w:pPr>
      <w:r>
        <w:rPr>
          <w:rFonts w:ascii="Arial Narrow" w:eastAsia="Times New Roman" w:hAnsi="Arial Narrow" w:cs="Calibri"/>
          <w:b/>
          <w:bCs/>
          <w:i/>
          <w:iCs/>
          <w:color w:val="000000"/>
          <w:lang w:eastAsia="sk-SK"/>
        </w:rPr>
        <w:br w:type="page"/>
      </w:r>
    </w:p>
    <w:tbl>
      <w:tblPr>
        <w:tblW w:w="6274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80"/>
        <w:gridCol w:w="1230"/>
        <w:gridCol w:w="1560"/>
        <w:gridCol w:w="1982"/>
        <w:gridCol w:w="1420"/>
        <w:gridCol w:w="2267"/>
        <w:gridCol w:w="1560"/>
        <w:gridCol w:w="1842"/>
        <w:gridCol w:w="1982"/>
        <w:gridCol w:w="162"/>
        <w:gridCol w:w="285"/>
        <w:gridCol w:w="489"/>
        <w:gridCol w:w="467"/>
        <w:gridCol w:w="373"/>
        <w:gridCol w:w="330"/>
        <w:gridCol w:w="443"/>
      </w:tblGrid>
      <w:tr w:rsidR="00760BB3" w:rsidRPr="00AB59F2" w14:paraId="3B3535C6" w14:textId="77777777" w:rsidTr="00760BB3">
        <w:trPr>
          <w:gridAfter w:val="7"/>
          <w:wAfter w:w="725" w:type="pct"/>
          <w:trHeight w:val="330"/>
        </w:trPr>
        <w:tc>
          <w:tcPr>
            <w:tcW w:w="4275" w:type="pct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2E317A7F" w14:textId="77777777" w:rsidR="00760BB3" w:rsidRPr="00AB59F2" w:rsidRDefault="00760BB3" w:rsidP="00C31C76">
            <w:pPr>
              <w:spacing w:after="0" w:line="240" w:lineRule="auto"/>
              <w:ind w:right="2142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  <w:r w:rsidRPr="00AB59F2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lastRenderedPageBreak/>
              <w:t xml:space="preserve">Komponent </w:t>
            </w:r>
            <w:r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t>3</w:t>
            </w:r>
            <w:r w:rsidRPr="00AB59F2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t xml:space="preserve">: </w:t>
            </w:r>
            <w:r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t>Udržateľná doprava</w:t>
            </w:r>
          </w:p>
        </w:tc>
      </w:tr>
      <w:tr w:rsidR="00760BB3" w:rsidRPr="00AB59F2" w14:paraId="574AF147" w14:textId="77777777" w:rsidTr="00760BB3">
        <w:trPr>
          <w:gridAfter w:val="7"/>
          <w:wAfter w:w="725" w:type="pct"/>
          <w:trHeight w:val="330"/>
        </w:trPr>
        <w:tc>
          <w:tcPr>
            <w:tcW w:w="4275" w:type="pct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1A19DB8B" w14:textId="77777777" w:rsidR="00760BB3" w:rsidRDefault="00760BB3" w:rsidP="00C31C76">
            <w:pPr>
              <w:spacing w:after="0" w:line="240" w:lineRule="auto"/>
              <w:ind w:right="2142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  <w:p w14:paraId="6D081459" w14:textId="77777777" w:rsidR="00760BB3" w:rsidRDefault="00760BB3" w:rsidP="00C31C76">
            <w:pPr>
              <w:spacing w:after="0" w:line="240" w:lineRule="auto"/>
              <w:ind w:right="2142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  <w:r w:rsidRPr="00AB59F2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t xml:space="preserve">Investícia </w:t>
            </w:r>
            <w:r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t>1</w:t>
            </w:r>
            <w:r w:rsidRPr="00AB59F2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t xml:space="preserve">: </w:t>
            </w:r>
            <w:r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t xml:space="preserve">Rozvoj infraštruktúry </w:t>
            </w:r>
            <w:proofErr w:type="spellStart"/>
            <w:r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t>nízkouhlíkovej</w:t>
            </w:r>
            <w:proofErr w:type="spellEnd"/>
            <w:r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t xml:space="preserve"> dopravy</w:t>
            </w:r>
          </w:p>
          <w:p w14:paraId="6A0184A7" w14:textId="77777777" w:rsidR="00760BB3" w:rsidRPr="00AB59F2" w:rsidRDefault="00760BB3" w:rsidP="00C31C76">
            <w:pPr>
              <w:spacing w:after="0" w:line="240" w:lineRule="auto"/>
              <w:ind w:right="2142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</w:tc>
      </w:tr>
      <w:tr w:rsidR="00763489" w:rsidRPr="00AB59F2" w14:paraId="07C716BC" w14:textId="77777777" w:rsidTr="00763489">
        <w:trPr>
          <w:trHeight w:val="330"/>
        </w:trPr>
        <w:tc>
          <w:tcPr>
            <w:tcW w:w="113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171F3C" w14:textId="77777777" w:rsidR="00763489" w:rsidRDefault="00763489" w:rsidP="00C31C76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i/>
                <w:color w:val="000000"/>
                <w:sz w:val="20"/>
                <w:lang w:eastAsia="sk-SK"/>
              </w:rPr>
            </w:pPr>
          </w:p>
          <w:p w14:paraId="1F1636F6" w14:textId="77777777" w:rsidR="00763489" w:rsidRDefault="00763489" w:rsidP="00C31C76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i/>
                <w:color w:val="000000"/>
                <w:sz w:val="20"/>
                <w:lang w:eastAsia="sk-SK"/>
              </w:rPr>
            </w:pPr>
          </w:p>
          <w:p w14:paraId="32474014" w14:textId="77777777" w:rsidR="00763489" w:rsidRPr="00AB59F2" w:rsidRDefault="00763489" w:rsidP="00C31C76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i/>
                <w:color w:val="000000"/>
                <w:sz w:val="20"/>
                <w:lang w:eastAsia="sk-SK"/>
              </w:rPr>
            </w:pPr>
            <w:r w:rsidRPr="00AB59F2">
              <w:rPr>
                <w:rFonts w:ascii="Arial Narrow" w:eastAsia="Times New Roman" w:hAnsi="Arial Narrow" w:cs="Calibri"/>
                <w:b/>
                <w:bCs/>
                <w:i/>
                <w:color w:val="000000"/>
                <w:sz w:val="20"/>
                <w:lang w:eastAsia="sk-SK"/>
              </w:rPr>
              <w:t xml:space="preserve">Cieľová hodnota: </w:t>
            </w:r>
            <w:r>
              <w:rPr>
                <w:rFonts w:ascii="Arial Narrow" w:eastAsia="Times New Roman" w:hAnsi="Arial Narrow" w:cs="Calibri"/>
                <w:b/>
                <w:bCs/>
                <w:i/>
                <w:color w:val="000000"/>
                <w:sz w:val="20"/>
                <w:lang w:eastAsia="sk-SK"/>
              </w:rPr>
              <w:t>69</w:t>
            </w:r>
          </w:p>
          <w:p w14:paraId="72720865" w14:textId="77777777" w:rsidR="00763489" w:rsidRPr="00AB59F2" w:rsidRDefault="00763489" w:rsidP="00C31C76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i/>
                <w:iCs/>
                <w:color w:val="000000"/>
                <w:lang w:eastAsia="sk-SK"/>
              </w:rPr>
            </w:pPr>
          </w:p>
        </w:tc>
        <w:tc>
          <w:tcPr>
            <w:tcW w:w="5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B8EF53" w14:textId="77777777" w:rsidR="00763489" w:rsidRPr="00AB59F2" w:rsidRDefault="00763489" w:rsidP="00C31C76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i/>
                <w:iCs/>
                <w:color w:val="000000"/>
                <w:lang w:eastAsia="sk-SK"/>
              </w:rPr>
            </w:pPr>
          </w:p>
        </w:tc>
        <w:tc>
          <w:tcPr>
            <w:tcW w:w="4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C1F488" w14:textId="77777777" w:rsidR="00763489" w:rsidRPr="00AB59F2" w:rsidRDefault="00763489" w:rsidP="00C31C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6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CED3C8" w14:textId="77777777" w:rsidR="00763489" w:rsidRPr="00AB59F2" w:rsidRDefault="00763489" w:rsidP="00C31C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9F7958" w14:textId="77777777" w:rsidR="00763489" w:rsidRPr="00AB59F2" w:rsidRDefault="00763489" w:rsidP="00C31C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FF0F10" w14:textId="77777777" w:rsidR="00763489" w:rsidRPr="00AB59F2" w:rsidRDefault="00763489" w:rsidP="00C31C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64" w:type="pct"/>
            <w:tcBorders>
              <w:top w:val="nil"/>
              <w:left w:val="nil"/>
              <w:bottom w:val="nil"/>
              <w:right w:val="nil"/>
            </w:tcBorders>
          </w:tcPr>
          <w:p w14:paraId="6BF1E0CE" w14:textId="77777777" w:rsidR="00763489" w:rsidRPr="00AB59F2" w:rsidRDefault="00763489" w:rsidP="00C31C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4A32C0" w14:textId="77777777" w:rsidR="00763489" w:rsidRPr="00AB59F2" w:rsidRDefault="00763489" w:rsidP="00C31C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89C996" w14:textId="77777777" w:rsidR="00763489" w:rsidRPr="00AB59F2" w:rsidRDefault="00763489" w:rsidP="00C31C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077787" w14:textId="77777777" w:rsidR="00763489" w:rsidRPr="00AB59F2" w:rsidRDefault="00763489" w:rsidP="00C31C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814F95" w14:textId="77777777" w:rsidR="00763489" w:rsidRPr="00AB59F2" w:rsidRDefault="00763489" w:rsidP="00C31C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D6E34A" w14:textId="77777777" w:rsidR="00763489" w:rsidRPr="00AB59F2" w:rsidRDefault="00763489" w:rsidP="00C31C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DA77C1" w14:textId="77777777" w:rsidR="00763489" w:rsidRPr="00AB59F2" w:rsidRDefault="00763489" w:rsidP="00C31C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311A34" w14:textId="77777777" w:rsidR="00763489" w:rsidRPr="00AB59F2" w:rsidRDefault="00763489" w:rsidP="00C31C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63489" w:rsidRPr="00AB59F2" w14:paraId="23167991" w14:textId="77777777" w:rsidTr="00763489">
        <w:trPr>
          <w:trHeight w:val="501"/>
        </w:trPr>
        <w:tc>
          <w:tcPr>
            <w:tcW w:w="2098" w:type="pct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97274B4" w14:textId="2661E23A" w:rsidR="00763489" w:rsidRDefault="00763489" w:rsidP="00763489">
            <w:pPr>
              <w:spacing w:after="120" w:line="240" w:lineRule="auto"/>
              <w:rPr>
                <w:rFonts w:ascii="Arial Narrow" w:eastAsia="Times New Roman" w:hAnsi="Arial Narrow" w:cs="Calibri"/>
                <w:i/>
                <w:color w:val="000000"/>
                <w:sz w:val="20"/>
                <w:szCs w:val="20"/>
                <w:lang w:eastAsia="sk-SK"/>
              </w:rPr>
            </w:pPr>
            <w:r w:rsidRPr="00AB59F2">
              <w:rPr>
                <w:rFonts w:ascii="Arial Narrow" w:eastAsia="Times New Roman" w:hAnsi="Arial Narrow" w:cs="Calibri"/>
                <w:b/>
                <w:bCs/>
                <w:i/>
                <w:color w:val="000000"/>
                <w:sz w:val="20"/>
                <w:lang w:eastAsia="sk-SK"/>
              </w:rPr>
              <w:t>Míľnik/cieľ:</w:t>
            </w:r>
            <w:r w:rsidRPr="00AB59F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 xml:space="preserve"> </w:t>
            </w:r>
            <w:r w:rsidRPr="00F51677">
              <w:rPr>
                <w:rFonts w:ascii="Arial Narrow" w:eastAsia="Times New Roman" w:hAnsi="Arial Narrow" w:cs="Calibri"/>
                <w:i/>
                <w:color w:val="000000"/>
                <w:sz w:val="20"/>
                <w:szCs w:val="20"/>
                <w:lang w:eastAsia="sk-SK"/>
              </w:rPr>
              <w:t xml:space="preserve">Dĺžka zrekonštruovanej alebo zmodernizovanej </w:t>
            </w:r>
            <w:r>
              <w:rPr>
                <w:rFonts w:ascii="Arial Narrow" w:eastAsia="Times New Roman" w:hAnsi="Arial Narrow" w:cs="Calibri"/>
                <w:i/>
                <w:color w:val="000000"/>
                <w:sz w:val="20"/>
                <w:szCs w:val="20"/>
                <w:lang w:eastAsia="sk-SK"/>
              </w:rPr>
              <w:t>i</w:t>
            </w:r>
            <w:r w:rsidRPr="00F51677">
              <w:rPr>
                <w:rFonts w:ascii="Arial Narrow" w:eastAsia="Times New Roman" w:hAnsi="Arial Narrow" w:cs="Calibri"/>
                <w:i/>
                <w:color w:val="000000"/>
                <w:sz w:val="20"/>
                <w:szCs w:val="20"/>
                <w:lang w:eastAsia="sk-SK"/>
              </w:rPr>
              <w:t>nfraštruktúry ekologickej osobnej železničnej dopravy (vo vážených km).</w:t>
            </w:r>
          </w:p>
          <w:p w14:paraId="06F3C555" w14:textId="77777777" w:rsidR="00763489" w:rsidRPr="00AB59F2" w:rsidRDefault="00763489" w:rsidP="00C31C7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6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E5FA3C" w14:textId="77777777" w:rsidR="00763489" w:rsidRPr="00AB59F2" w:rsidRDefault="00763489" w:rsidP="00C31C7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BDBE05" w14:textId="77777777" w:rsidR="00763489" w:rsidRPr="00AB59F2" w:rsidRDefault="00763489" w:rsidP="00C31C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2F80B7" w14:textId="77777777" w:rsidR="00763489" w:rsidRPr="00AB59F2" w:rsidRDefault="00763489" w:rsidP="00C31C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64" w:type="pct"/>
            <w:tcBorders>
              <w:top w:val="nil"/>
              <w:left w:val="nil"/>
              <w:bottom w:val="nil"/>
              <w:right w:val="nil"/>
            </w:tcBorders>
          </w:tcPr>
          <w:p w14:paraId="4469971D" w14:textId="77777777" w:rsidR="00763489" w:rsidRPr="00AB59F2" w:rsidRDefault="00763489" w:rsidP="00C31C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71AF0" w14:textId="77777777" w:rsidR="00763489" w:rsidRPr="00AB59F2" w:rsidRDefault="00763489" w:rsidP="00C31C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313623" w14:textId="77777777" w:rsidR="00763489" w:rsidRPr="00AB59F2" w:rsidRDefault="00763489" w:rsidP="00C31C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F6CB75" w14:textId="77777777" w:rsidR="00763489" w:rsidRPr="00AB59F2" w:rsidRDefault="00763489" w:rsidP="00C31C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E8332D" w14:textId="77777777" w:rsidR="00763489" w:rsidRPr="00AB59F2" w:rsidRDefault="00763489" w:rsidP="00C31C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001FEF" w14:textId="77777777" w:rsidR="00763489" w:rsidRPr="00AB59F2" w:rsidRDefault="00763489" w:rsidP="00C31C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D604D1" w14:textId="77777777" w:rsidR="00763489" w:rsidRPr="00AB59F2" w:rsidRDefault="00763489" w:rsidP="00C31C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839C78" w14:textId="77777777" w:rsidR="00763489" w:rsidRPr="00AB59F2" w:rsidRDefault="00763489" w:rsidP="00C31C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63489" w:rsidRPr="00AB59F2" w14:paraId="0F357900" w14:textId="77777777" w:rsidTr="00763489">
        <w:trPr>
          <w:gridAfter w:val="7"/>
          <w:wAfter w:w="725" w:type="pct"/>
          <w:cantSplit/>
          <w:trHeight w:val="904"/>
        </w:trPr>
        <w:tc>
          <w:tcPr>
            <w:tcW w:w="33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30427E94" w14:textId="77777777" w:rsidR="00763489" w:rsidRPr="00AB59F2" w:rsidRDefault="00763489" w:rsidP="00763489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>
              <w:rPr>
                <w:rFonts w:ascii="Arial Narrow" w:hAnsi="Arial Narrow" w:cs="Calibri"/>
                <w:b/>
                <w:bCs/>
                <w:sz w:val="20"/>
                <w:szCs w:val="20"/>
              </w:rPr>
              <w:t>Poradové číslo riadku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01FEB183" w14:textId="77777777" w:rsidR="00763489" w:rsidRPr="00AB59F2" w:rsidRDefault="00763489" w:rsidP="00763489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 Narrow" w:hAnsi="Arial Narrow" w:cs="Calibri"/>
                <w:b/>
                <w:bCs/>
                <w:sz w:val="20"/>
                <w:szCs w:val="20"/>
              </w:rPr>
              <w:t>Názov projektu</w:t>
            </w:r>
          </w:p>
        </w:tc>
        <w:tc>
          <w:tcPr>
            <w:tcW w:w="4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22EC957B" w14:textId="77777777" w:rsidR="00763489" w:rsidRPr="00AB59F2" w:rsidRDefault="00763489" w:rsidP="00763489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 Narrow" w:hAnsi="Arial Narrow" w:cs="Calibri"/>
                <w:b/>
                <w:bCs/>
                <w:sz w:val="20"/>
                <w:szCs w:val="20"/>
              </w:rPr>
              <w:t>Typ projektu (druh intervencie)</w:t>
            </w:r>
          </w:p>
        </w:tc>
        <w:tc>
          <w:tcPr>
            <w:tcW w:w="5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692F4D93" w14:textId="77777777" w:rsidR="00763489" w:rsidRPr="00AB59F2" w:rsidRDefault="00763489" w:rsidP="00763489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3B6FE3">
              <w:rPr>
                <w:rFonts w:ascii="Arial Narrow" w:hAnsi="Arial Narrow" w:cs="Calibri"/>
                <w:b/>
                <w:bCs/>
                <w:sz w:val="20"/>
                <w:szCs w:val="20"/>
              </w:rPr>
              <w:t>Staničenie začiatku a konca zrealizovanej infraštruktúry</w:t>
            </w:r>
          </w:p>
        </w:tc>
        <w:tc>
          <w:tcPr>
            <w:tcW w:w="4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56BFF298" w14:textId="77777777" w:rsidR="00763489" w:rsidRPr="00AB59F2" w:rsidRDefault="00763489" w:rsidP="00763489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 Narrow" w:hAnsi="Arial Narrow" w:cs="Calibri"/>
                <w:b/>
                <w:bCs/>
                <w:sz w:val="20"/>
                <w:szCs w:val="20"/>
              </w:rPr>
              <w:t>Dĺžka projektom riešenej trate</w:t>
            </w:r>
          </w:p>
        </w:tc>
        <w:tc>
          <w:tcPr>
            <w:tcW w:w="6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1CCA842B" w14:textId="77777777" w:rsidR="00763489" w:rsidRPr="00AB59F2" w:rsidRDefault="00763489" w:rsidP="00763489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 Narrow" w:hAnsi="Arial Narrow" w:cs="Calibri"/>
                <w:b/>
                <w:bCs/>
                <w:sz w:val="20"/>
                <w:szCs w:val="20"/>
              </w:rPr>
              <w:t>Vážená dĺžka (príspevok k plneniu merateľného cieľa)</w:t>
            </w:r>
          </w:p>
        </w:tc>
        <w:tc>
          <w:tcPr>
            <w:tcW w:w="4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203D1C05" w14:textId="77777777" w:rsidR="00763489" w:rsidRPr="00AB59F2" w:rsidRDefault="00763489" w:rsidP="00763489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proofErr w:type="spellStart"/>
            <w:r>
              <w:rPr>
                <w:rFonts w:ascii="Arial Narrow" w:hAnsi="Arial Narrow" w:cs="Calibri"/>
                <w:b/>
                <w:bCs/>
                <w:sz w:val="20"/>
                <w:szCs w:val="20"/>
              </w:rPr>
              <w:t>Link</w:t>
            </w:r>
            <w:proofErr w:type="spellEnd"/>
            <w:r>
              <w:rPr>
                <w:rFonts w:ascii="Arial Narrow" w:hAnsi="Arial Narrow" w:cs="Calibri"/>
                <w:b/>
                <w:bCs/>
                <w:sz w:val="20"/>
                <w:szCs w:val="20"/>
              </w:rPr>
              <w:t xml:space="preserve"> na zmluvu v CRZ</w:t>
            </w:r>
          </w:p>
        </w:tc>
        <w:tc>
          <w:tcPr>
            <w:tcW w:w="52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6368C0B5" w14:textId="77777777" w:rsidR="00763489" w:rsidRPr="00AB59F2" w:rsidRDefault="00763489" w:rsidP="00763489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 Narrow" w:hAnsi="Arial Narrow" w:cs="Calibri"/>
                <w:b/>
                <w:bCs/>
                <w:sz w:val="20"/>
                <w:szCs w:val="20"/>
              </w:rPr>
              <w:t>Investičné náklady bez DPH (eur)</w:t>
            </w:r>
          </w:p>
        </w:tc>
        <w:tc>
          <w:tcPr>
            <w:tcW w:w="56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</w:tcPr>
          <w:p w14:paraId="44B5D83D" w14:textId="15FD2969" w:rsidR="00763489" w:rsidRDefault="00763489" w:rsidP="003B6FE3">
            <w:pPr>
              <w:spacing w:after="0" w:line="240" w:lineRule="auto"/>
              <w:ind w:left="113" w:right="113"/>
              <w:jc w:val="center"/>
              <w:rPr>
                <w:rFonts w:ascii="Arial Narrow" w:hAnsi="Arial Narrow" w:cs="Calibri"/>
                <w:b/>
                <w:bCs/>
                <w:sz w:val="20"/>
                <w:szCs w:val="20"/>
              </w:rPr>
            </w:pPr>
            <w:r w:rsidRPr="003B6FE3">
              <w:rPr>
                <w:rFonts w:ascii="Arial Narrow" w:hAnsi="Arial Narrow" w:cs="Calibri"/>
                <w:b/>
                <w:bCs/>
                <w:sz w:val="20"/>
                <w:szCs w:val="20"/>
              </w:rPr>
              <w:t>Výška prostriedkov mechanizmu (eur)</w:t>
            </w:r>
          </w:p>
        </w:tc>
      </w:tr>
      <w:tr w:rsidR="00763489" w:rsidRPr="00AB59F2" w14:paraId="0898993C" w14:textId="77777777" w:rsidTr="00763489">
        <w:trPr>
          <w:gridAfter w:val="7"/>
          <w:wAfter w:w="725" w:type="pct"/>
          <w:trHeight w:val="315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6FAA81" w14:textId="69ECF118" w:rsidR="00763489" w:rsidRPr="00AB59F2" w:rsidRDefault="00763489" w:rsidP="00C31C7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ECBE81" w14:textId="77777777" w:rsidR="00763489" w:rsidRPr="00AB59F2" w:rsidRDefault="00763489" w:rsidP="00C31C7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AB59F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5511B6" w14:textId="77777777" w:rsidR="00763489" w:rsidRPr="00AB59F2" w:rsidRDefault="00763489" w:rsidP="00C31C7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B59F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954B75" w14:textId="77777777" w:rsidR="00763489" w:rsidRPr="00AB59F2" w:rsidRDefault="00763489" w:rsidP="00C31C7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B59F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7CA743" w14:textId="77777777" w:rsidR="00763489" w:rsidRPr="00AB59F2" w:rsidRDefault="00763489" w:rsidP="00C31C7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B59F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9946D" w14:textId="77777777" w:rsidR="00763489" w:rsidRPr="00AB59F2" w:rsidRDefault="00763489" w:rsidP="00C31C7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B59F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FE054" w14:textId="77777777" w:rsidR="00763489" w:rsidRPr="00AB59F2" w:rsidRDefault="00763489" w:rsidP="00C31C7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B59F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DE256" w14:textId="77777777" w:rsidR="00763489" w:rsidRPr="00AB59F2" w:rsidRDefault="00763489" w:rsidP="00C31C7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B59F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5A0E5B2" w14:textId="77777777" w:rsidR="00763489" w:rsidRPr="00AB59F2" w:rsidRDefault="00763489" w:rsidP="00C31C7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</w:p>
        </w:tc>
      </w:tr>
      <w:tr w:rsidR="00763489" w:rsidRPr="00AB59F2" w14:paraId="28058B44" w14:textId="77777777" w:rsidTr="00763489">
        <w:trPr>
          <w:gridAfter w:val="7"/>
          <w:wAfter w:w="725" w:type="pct"/>
          <w:trHeight w:val="315"/>
        </w:trPr>
        <w:tc>
          <w:tcPr>
            <w:tcW w:w="3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3B55C8" w14:textId="41EA04A7" w:rsidR="00763489" w:rsidRPr="00AB59F2" w:rsidRDefault="00763489" w:rsidP="00C31C7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56C255" w14:textId="77777777" w:rsidR="00763489" w:rsidRPr="00AB59F2" w:rsidRDefault="00763489" w:rsidP="00C31C7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AB59F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6A0733" w14:textId="77777777" w:rsidR="00763489" w:rsidRPr="00AB59F2" w:rsidRDefault="00763489" w:rsidP="00C31C7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B59F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A324F0" w14:textId="77777777" w:rsidR="00763489" w:rsidRPr="00AB59F2" w:rsidRDefault="00763489" w:rsidP="00C31C7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B59F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CCFD3B" w14:textId="77777777" w:rsidR="00763489" w:rsidRPr="00AB59F2" w:rsidRDefault="00763489" w:rsidP="00C31C7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B59F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1B8570" w14:textId="77777777" w:rsidR="00763489" w:rsidRPr="00AB59F2" w:rsidRDefault="00763489" w:rsidP="00C31C7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B59F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B250E" w14:textId="77777777" w:rsidR="00763489" w:rsidRPr="00AB59F2" w:rsidRDefault="00763489" w:rsidP="00C31C7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B59F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95E3B" w14:textId="77777777" w:rsidR="00763489" w:rsidRPr="00AB59F2" w:rsidRDefault="00763489" w:rsidP="00C31C7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B59F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310D699" w14:textId="77777777" w:rsidR="00763489" w:rsidRPr="00AB59F2" w:rsidRDefault="00763489" w:rsidP="00C31C7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</w:p>
        </w:tc>
      </w:tr>
      <w:tr w:rsidR="00763489" w:rsidRPr="00AB59F2" w14:paraId="2C74433E" w14:textId="77777777" w:rsidTr="00763489">
        <w:trPr>
          <w:gridAfter w:val="7"/>
          <w:wAfter w:w="725" w:type="pct"/>
          <w:trHeight w:val="315"/>
        </w:trPr>
        <w:tc>
          <w:tcPr>
            <w:tcW w:w="3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BC87D1" w14:textId="49C159D4" w:rsidR="00763489" w:rsidRPr="00AB59F2" w:rsidRDefault="00763489" w:rsidP="00C31C7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B34E25" w14:textId="77777777" w:rsidR="00763489" w:rsidRPr="00AB59F2" w:rsidRDefault="00763489" w:rsidP="00C31C7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AB59F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C9A699" w14:textId="77777777" w:rsidR="00763489" w:rsidRPr="00AB59F2" w:rsidRDefault="00763489" w:rsidP="00C31C7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B59F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092E87" w14:textId="77777777" w:rsidR="00763489" w:rsidRPr="00AB59F2" w:rsidRDefault="00763489" w:rsidP="00C31C7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B59F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4A96BC" w14:textId="77777777" w:rsidR="00763489" w:rsidRPr="00AB59F2" w:rsidRDefault="00763489" w:rsidP="00C31C7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B59F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56BC8" w14:textId="77777777" w:rsidR="00763489" w:rsidRPr="00AB59F2" w:rsidRDefault="00763489" w:rsidP="00C31C7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B59F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4CE6C" w14:textId="77777777" w:rsidR="00763489" w:rsidRPr="00AB59F2" w:rsidRDefault="00763489" w:rsidP="00C31C7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B59F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EFB4F6" w14:textId="77777777" w:rsidR="00763489" w:rsidRPr="00AB59F2" w:rsidRDefault="00763489" w:rsidP="00C31C7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B59F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DFE3641" w14:textId="77777777" w:rsidR="00763489" w:rsidRPr="00AB59F2" w:rsidRDefault="00763489" w:rsidP="00C31C7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</w:p>
        </w:tc>
      </w:tr>
      <w:tr w:rsidR="00763489" w:rsidRPr="00AB59F2" w14:paraId="51C97C1E" w14:textId="77777777" w:rsidTr="00763489">
        <w:trPr>
          <w:gridAfter w:val="7"/>
          <w:wAfter w:w="725" w:type="pct"/>
          <w:trHeight w:val="315"/>
        </w:trPr>
        <w:tc>
          <w:tcPr>
            <w:tcW w:w="3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445D05" w14:textId="199FE7B8" w:rsidR="00763489" w:rsidRPr="00AB59F2" w:rsidRDefault="00763489" w:rsidP="00C31C7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B144D5" w14:textId="77777777" w:rsidR="00763489" w:rsidRPr="00AB59F2" w:rsidRDefault="00763489" w:rsidP="00C31C7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AB59F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AA8C2D" w14:textId="77777777" w:rsidR="00763489" w:rsidRPr="00AB59F2" w:rsidRDefault="00763489" w:rsidP="00C31C7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B59F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D08160" w14:textId="77777777" w:rsidR="00763489" w:rsidRPr="00AB59F2" w:rsidRDefault="00763489" w:rsidP="00C31C7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B59F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001059" w14:textId="77777777" w:rsidR="00763489" w:rsidRPr="00AB59F2" w:rsidRDefault="00763489" w:rsidP="00C31C7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B59F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800351" w14:textId="77777777" w:rsidR="00763489" w:rsidRPr="00AB59F2" w:rsidRDefault="00763489" w:rsidP="00C31C7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B59F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0C243A" w14:textId="77777777" w:rsidR="00763489" w:rsidRPr="00AB59F2" w:rsidRDefault="00763489" w:rsidP="00C31C7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B59F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68AD5" w14:textId="77777777" w:rsidR="00763489" w:rsidRPr="00AB59F2" w:rsidRDefault="00763489" w:rsidP="00C31C7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B59F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A98C4F9" w14:textId="77777777" w:rsidR="00763489" w:rsidRPr="00AB59F2" w:rsidRDefault="00763489" w:rsidP="00C31C7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</w:p>
        </w:tc>
      </w:tr>
      <w:tr w:rsidR="00763489" w:rsidRPr="00AB59F2" w14:paraId="71EE595C" w14:textId="77777777" w:rsidTr="00763489">
        <w:trPr>
          <w:gridAfter w:val="7"/>
          <w:wAfter w:w="725" w:type="pct"/>
          <w:trHeight w:val="315"/>
        </w:trPr>
        <w:tc>
          <w:tcPr>
            <w:tcW w:w="3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AB67E3" w14:textId="26893F2F" w:rsidR="00763489" w:rsidRPr="00AB59F2" w:rsidRDefault="00763489" w:rsidP="00C31C7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BD32E6" w14:textId="77777777" w:rsidR="00763489" w:rsidRPr="00AB59F2" w:rsidRDefault="00763489" w:rsidP="00C31C7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AB59F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568DAE" w14:textId="77777777" w:rsidR="00763489" w:rsidRPr="00AB59F2" w:rsidRDefault="00763489" w:rsidP="00C31C7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B59F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8603E2" w14:textId="77777777" w:rsidR="00763489" w:rsidRPr="00AB59F2" w:rsidRDefault="00763489" w:rsidP="00C31C7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B59F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FCD5D" w14:textId="77777777" w:rsidR="00763489" w:rsidRPr="00AB59F2" w:rsidRDefault="00763489" w:rsidP="00C31C7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B59F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8667F0" w14:textId="77777777" w:rsidR="00763489" w:rsidRPr="00AB59F2" w:rsidRDefault="00763489" w:rsidP="00C31C7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B59F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E4578" w14:textId="77777777" w:rsidR="00763489" w:rsidRPr="00AB59F2" w:rsidRDefault="00763489" w:rsidP="00C31C7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B59F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CBD9EB" w14:textId="77777777" w:rsidR="00763489" w:rsidRPr="00AB59F2" w:rsidRDefault="00763489" w:rsidP="00C31C7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B59F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E73F797" w14:textId="77777777" w:rsidR="00763489" w:rsidRPr="00AB59F2" w:rsidRDefault="00763489" w:rsidP="00C31C7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</w:p>
        </w:tc>
      </w:tr>
      <w:tr w:rsidR="00763489" w:rsidRPr="00AB59F2" w14:paraId="73B1780A" w14:textId="77777777" w:rsidTr="00763489">
        <w:trPr>
          <w:gridAfter w:val="7"/>
          <w:wAfter w:w="725" w:type="pct"/>
          <w:trHeight w:val="315"/>
        </w:trPr>
        <w:tc>
          <w:tcPr>
            <w:tcW w:w="3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E701DA" w14:textId="7A49B088" w:rsidR="00763489" w:rsidRDefault="00763489" w:rsidP="00C31C7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3EE389" w14:textId="77777777" w:rsidR="00763489" w:rsidRPr="00AB59F2" w:rsidRDefault="00763489" w:rsidP="00C31C7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ABC25B" w14:textId="77777777" w:rsidR="00763489" w:rsidRPr="00AB59F2" w:rsidRDefault="00763489" w:rsidP="00C31C7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4BF0C0" w14:textId="77777777" w:rsidR="00763489" w:rsidRPr="00AB59F2" w:rsidRDefault="00763489" w:rsidP="00C31C7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5FF1D5" w14:textId="77777777" w:rsidR="00763489" w:rsidRPr="00AB59F2" w:rsidRDefault="00763489" w:rsidP="00C31C7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CD4A6D" w14:textId="77777777" w:rsidR="00763489" w:rsidRPr="00AB59F2" w:rsidRDefault="00763489" w:rsidP="00C31C7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AD0D77" w14:textId="77777777" w:rsidR="00763489" w:rsidRPr="00AB59F2" w:rsidRDefault="00763489" w:rsidP="00C31C7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EA6E36" w14:textId="77777777" w:rsidR="00763489" w:rsidRPr="00AB59F2" w:rsidRDefault="00763489" w:rsidP="00C31C7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593019C" w14:textId="77777777" w:rsidR="00763489" w:rsidRPr="00AB59F2" w:rsidRDefault="00763489" w:rsidP="00C31C7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</w:p>
        </w:tc>
      </w:tr>
      <w:tr w:rsidR="00763489" w:rsidRPr="00AB59F2" w14:paraId="5047E8B8" w14:textId="77777777" w:rsidTr="00763489">
        <w:trPr>
          <w:gridAfter w:val="7"/>
          <w:wAfter w:w="725" w:type="pct"/>
          <w:trHeight w:val="315"/>
        </w:trPr>
        <w:tc>
          <w:tcPr>
            <w:tcW w:w="3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570493" w14:textId="78065607" w:rsidR="00763489" w:rsidRPr="00AB59F2" w:rsidRDefault="00763489" w:rsidP="00C31C7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577FCC" w14:textId="77777777" w:rsidR="00763489" w:rsidRPr="00AB59F2" w:rsidRDefault="00763489" w:rsidP="00C31C7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AB59F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CEB3CF" w14:textId="77777777" w:rsidR="00763489" w:rsidRPr="00AB59F2" w:rsidRDefault="00763489" w:rsidP="00C31C7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B59F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D51264" w14:textId="77777777" w:rsidR="00763489" w:rsidRPr="00AB59F2" w:rsidRDefault="00763489" w:rsidP="00C31C7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B59F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2F92D1" w14:textId="77777777" w:rsidR="00763489" w:rsidRPr="00AB59F2" w:rsidRDefault="00763489" w:rsidP="00C31C7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B59F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204BF1" w14:textId="77777777" w:rsidR="00763489" w:rsidRPr="00AB59F2" w:rsidRDefault="00763489" w:rsidP="00C31C7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B59F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0E4B98" w14:textId="77777777" w:rsidR="00763489" w:rsidRPr="00AB59F2" w:rsidRDefault="00763489" w:rsidP="00C31C7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B59F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6E78D" w14:textId="77777777" w:rsidR="00763489" w:rsidRPr="00AB59F2" w:rsidRDefault="00763489" w:rsidP="00C31C7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B59F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C9DE42F" w14:textId="77777777" w:rsidR="00763489" w:rsidRPr="00AB59F2" w:rsidRDefault="00763489" w:rsidP="00C31C7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</w:p>
        </w:tc>
      </w:tr>
    </w:tbl>
    <w:p w14:paraId="2032E486" w14:textId="77777777" w:rsidR="003B6FE3" w:rsidRDefault="003B6FE3" w:rsidP="003B6FE3">
      <w:pPr>
        <w:rPr>
          <w:rFonts w:ascii="Arial Narrow" w:hAnsi="Arial Narrow" w:cs="Arial"/>
        </w:rPr>
      </w:pPr>
      <w:r>
        <w:rPr>
          <w:rFonts w:ascii="Arial Narrow" w:hAnsi="Arial Narrow" w:cs="Arial"/>
        </w:rPr>
        <w:t>pokračovanie tabuľky:</w:t>
      </w:r>
    </w:p>
    <w:tbl>
      <w:tblPr>
        <w:tblW w:w="17337" w:type="dxa"/>
        <w:tblInd w:w="-1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"/>
        <w:gridCol w:w="1104"/>
        <w:gridCol w:w="10"/>
        <w:gridCol w:w="1275"/>
        <w:gridCol w:w="11"/>
        <w:gridCol w:w="1559"/>
        <w:gridCol w:w="1983"/>
        <w:gridCol w:w="1419"/>
        <w:gridCol w:w="2268"/>
        <w:gridCol w:w="1418"/>
        <w:gridCol w:w="142"/>
        <w:gridCol w:w="1845"/>
        <w:gridCol w:w="1982"/>
        <w:gridCol w:w="160"/>
        <w:gridCol w:w="146"/>
        <w:gridCol w:w="184"/>
        <w:gridCol w:w="430"/>
        <w:gridCol w:w="413"/>
        <w:gridCol w:w="316"/>
        <w:gridCol w:w="277"/>
        <w:gridCol w:w="385"/>
      </w:tblGrid>
      <w:tr w:rsidR="003B6FE3" w:rsidRPr="00AB59F2" w14:paraId="1C055F96" w14:textId="77777777" w:rsidTr="00760BB3">
        <w:trPr>
          <w:gridBefore w:val="1"/>
          <w:gridAfter w:val="8"/>
          <w:wBefore w:w="10" w:type="dxa"/>
          <w:wAfter w:w="2311" w:type="dxa"/>
          <w:cantSplit/>
          <w:trHeight w:val="668"/>
        </w:trPr>
        <w:tc>
          <w:tcPr>
            <w:tcW w:w="111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5B75BCF9" w14:textId="77777777" w:rsidR="003B6FE3" w:rsidRPr="00AB59F2" w:rsidRDefault="003B6FE3" w:rsidP="00C31C76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>
              <w:rPr>
                <w:rFonts w:ascii="Arial Narrow" w:hAnsi="Arial Narrow" w:cs="Calibri"/>
                <w:b/>
                <w:bCs/>
                <w:sz w:val="20"/>
                <w:szCs w:val="20"/>
              </w:rPr>
              <w:t>Poradové číslo riadku</w:t>
            </w:r>
          </w:p>
        </w:tc>
        <w:tc>
          <w:tcPr>
            <w:tcW w:w="128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4EDF838F" w14:textId="77777777" w:rsidR="003B6FE3" w:rsidRPr="00AB59F2" w:rsidRDefault="003B6FE3" w:rsidP="00C31C76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 Narrow" w:hAnsi="Arial Narrow" w:cs="Calibri"/>
                <w:b/>
                <w:bCs/>
                <w:sz w:val="20"/>
                <w:szCs w:val="20"/>
              </w:rPr>
              <w:t>Dátum začatia realizácie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</w:tcPr>
          <w:p w14:paraId="6FC6DC63" w14:textId="77777777" w:rsidR="003B6FE3" w:rsidRPr="00AB59F2" w:rsidRDefault="003B6FE3" w:rsidP="00C31C76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 Narrow" w:hAnsi="Arial Narrow" w:cs="Calibri"/>
                <w:b/>
                <w:bCs/>
                <w:sz w:val="20"/>
                <w:szCs w:val="20"/>
              </w:rPr>
              <w:t>Dátum uvedenia do prevádzky</w:t>
            </w:r>
          </w:p>
        </w:tc>
        <w:tc>
          <w:tcPr>
            <w:tcW w:w="340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</w:tcPr>
          <w:p w14:paraId="3B01C132" w14:textId="77777777" w:rsidR="003B6FE3" w:rsidRPr="00AB59F2" w:rsidRDefault="003B6FE3" w:rsidP="00C31C76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 Narrow" w:hAnsi="Arial Narrow" w:cs="Calibri"/>
                <w:b/>
                <w:bCs/>
                <w:sz w:val="20"/>
                <w:szCs w:val="20"/>
              </w:rPr>
              <w:t>Stručný popis predmetu intervencie – aké hlavné zlepšenia infraštruktúry projekt priniesol</w:t>
            </w:r>
          </w:p>
        </w:tc>
        <w:tc>
          <w:tcPr>
            <w:tcW w:w="3828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4D5D5F20" w14:textId="77777777" w:rsidR="003B6FE3" w:rsidRPr="00AB59F2" w:rsidRDefault="003B6FE3" w:rsidP="00C31C76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proofErr w:type="spellStart"/>
            <w:r>
              <w:rPr>
                <w:rFonts w:ascii="Arial Narrow" w:hAnsi="Arial Narrow" w:cs="Calibri"/>
                <w:b/>
                <w:bCs/>
                <w:sz w:val="20"/>
                <w:szCs w:val="20"/>
              </w:rPr>
              <w:t>Link</w:t>
            </w:r>
            <w:proofErr w:type="spellEnd"/>
            <w:r>
              <w:rPr>
                <w:rFonts w:ascii="Arial Narrow" w:hAnsi="Arial Narrow" w:cs="Calibri"/>
                <w:b/>
                <w:bCs/>
                <w:sz w:val="20"/>
                <w:szCs w:val="20"/>
              </w:rPr>
              <w:t xml:space="preserve"> na dokumenty preukazujúce dĺžku a druh intervencie</w:t>
            </w:r>
          </w:p>
        </w:tc>
        <w:tc>
          <w:tcPr>
            <w:tcW w:w="382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12171ECD" w14:textId="77777777" w:rsidR="003B6FE3" w:rsidRPr="00AB59F2" w:rsidRDefault="003B6FE3" w:rsidP="00C31C76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8A14F6">
              <w:rPr>
                <w:rFonts w:ascii="Arial Narrow" w:hAnsi="Arial Narrow" w:cs="Calibri"/>
                <w:b/>
                <w:bCs/>
                <w:sz w:val="20"/>
                <w:szCs w:val="20"/>
              </w:rPr>
              <w:t>Úradné dokumenty  preukazujúce ukončenie projektu (</w:t>
            </w:r>
            <w:proofErr w:type="spellStart"/>
            <w:r w:rsidRPr="008A14F6">
              <w:rPr>
                <w:rFonts w:ascii="Arial Narrow" w:hAnsi="Arial Narrow" w:cs="Calibri"/>
                <w:b/>
                <w:bCs/>
                <w:sz w:val="20"/>
                <w:szCs w:val="20"/>
              </w:rPr>
              <w:t>link</w:t>
            </w:r>
            <w:proofErr w:type="spellEnd"/>
            <w:r w:rsidRPr="008A14F6">
              <w:rPr>
                <w:rFonts w:ascii="Arial Narrow" w:hAnsi="Arial Narrow" w:cs="Calibri"/>
                <w:b/>
                <w:bCs/>
                <w:sz w:val="20"/>
                <w:szCs w:val="20"/>
              </w:rPr>
              <w:t xml:space="preserve"> alebo vnorený </w:t>
            </w:r>
            <w:proofErr w:type="spellStart"/>
            <w:r w:rsidRPr="008A14F6">
              <w:rPr>
                <w:rFonts w:ascii="Arial Narrow" w:hAnsi="Arial Narrow" w:cs="Calibri"/>
                <w:b/>
                <w:bCs/>
                <w:sz w:val="20"/>
                <w:szCs w:val="20"/>
              </w:rPr>
              <w:t>scan</w:t>
            </w:r>
            <w:proofErr w:type="spellEnd"/>
            <w:r w:rsidRPr="008A14F6">
              <w:rPr>
                <w:rFonts w:ascii="Arial Narrow" w:hAnsi="Arial Narrow" w:cs="Calibri"/>
                <w:b/>
                <w:bCs/>
                <w:sz w:val="20"/>
                <w:szCs w:val="20"/>
              </w:rPr>
              <w:t xml:space="preserve"> dokumentu)</w:t>
            </w:r>
          </w:p>
        </w:tc>
      </w:tr>
      <w:tr w:rsidR="003B6FE3" w:rsidRPr="00AB59F2" w14:paraId="0C4ED359" w14:textId="77777777" w:rsidTr="00760BB3">
        <w:trPr>
          <w:gridBefore w:val="1"/>
          <w:gridAfter w:val="8"/>
          <w:wBefore w:w="10" w:type="dxa"/>
          <w:wAfter w:w="2311" w:type="dxa"/>
          <w:trHeight w:val="300"/>
        </w:trPr>
        <w:tc>
          <w:tcPr>
            <w:tcW w:w="1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30D16A" w14:textId="4ACE381C" w:rsidR="003B6FE3" w:rsidRPr="00AB59F2" w:rsidRDefault="003B6FE3" w:rsidP="00C31C7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DE93C5" w14:textId="51DDF35E" w:rsidR="003B6FE3" w:rsidRPr="00AB59F2" w:rsidRDefault="003B6FE3" w:rsidP="00C31C7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7B240" w14:textId="77777777" w:rsidR="003B6FE3" w:rsidRPr="00AB59F2" w:rsidRDefault="003B6FE3" w:rsidP="00C31C7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B59F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DE183E" w14:textId="77777777" w:rsidR="003B6FE3" w:rsidRPr="00AB59F2" w:rsidRDefault="003B6FE3" w:rsidP="00C31C7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B59F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54D7F2" w14:textId="77777777" w:rsidR="003B6FE3" w:rsidRPr="00AB59F2" w:rsidRDefault="003B6FE3" w:rsidP="00C31C7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B59F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D1516" w14:textId="77777777" w:rsidR="003B6FE3" w:rsidRPr="00AB59F2" w:rsidRDefault="003B6FE3" w:rsidP="00C31C7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B59F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3B6FE3" w:rsidRPr="00AB59F2" w14:paraId="20A86638" w14:textId="77777777" w:rsidTr="00760BB3">
        <w:trPr>
          <w:gridBefore w:val="1"/>
          <w:gridAfter w:val="8"/>
          <w:wBefore w:w="10" w:type="dxa"/>
          <w:wAfter w:w="2311" w:type="dxa"/>
          <w:trHeight w:val="300"/>
        </w:trPr>
        <w:tc>
          <w:tcPr>
            <w:tcW w:w="11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0EB59A" w14:textId="3E39B6E1" w:rsidR="003B6FE3" w:rsidRPr="00AB59F2" w:rsidRDefault="003B6FE3" w:rsidP="00C31C7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59BE99" w14:textId="644B77A4" w:rsidR="003B6FE3" w:rsidRPr="00AB59F2" w:rsidRDefault="003B6FE3" w:rsidP="00C31C7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1AB66" w14:textId="77777777" w:rsidR="003B6FE3" w:rsidRPr="00AB59F2" w:rsidRDefault="003B6FE3" w:rsidP="00C31C7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B59F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9749E" w14:textId="77777777" w:rsidR="003B6FE3" w:rsidRPr="00AB59F2" w:rsidRDefault="003B6FE3" w:rsidP="00C31C7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B59F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0BC850" w14:textId="77777777" w:rsidR="003B6FE3" w:rsidRPr="00AB59F2" w:rsidRDefault="003B6FE3" w:rsidP="00C31C7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B59F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1062BA" w14:textId="77777777" w:rsidR="003B6FE3" w:rsidRPr="00AB59F2" w:rsidRDefault="003B6FE3" w:rsidP="00C31C7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B59F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3B6FE3" w:rsidRPr="00AB59F2" w14:paraId="175DD797" w14:textId="77777777" w:rsidTr="00760BB3">
        <w:trPr>
          <w:gridBefore w:val="1"/>
          <w:gridAfter w:val="8"/>
          <w:wBefore w:w="10" w:type="dxa"/>
          <w:wAfter w:w="2311" w:type="dxa"/>
          <w:trHeight w:val="300"/>
        </w:trPr>
        <w:tc>
          <w:tcPr>
            <w:tcW w:w="11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66345A" w14:textId="245B9CC9" w:rsidR="003B6FE3" w:rsidRPr="00AB59F2" w:rsidRDefault="003B6FE3" w:rsidP="00C31C7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F361E0" w14:textId="4729A995" w:rsidR="003B6FE3" w:rsidRPr="00AB59F2" w:rsidRDefault="003B6FE3" w:rsidP="00C31C7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E878B" w14:textId="77777777" w:rsidR="003B6FE3" w:rsidRPr="00AB59F2" w:rsidRDefault="003B6FE3" w:rsidP="00C31C7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B59F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2D009" w14:textId="77777777" w:rsidR="003B6FE3" w:rsidRPr="00AB59F2" w:rsidRDefault="003B6FE3" w:rsidP="00C31C7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B59F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3E2BB" w14:textId="77777777" w:rsidR="003B6FE3" w:rsidRPr="00AB59F2" w:rsidRDefault="003B6FE3" w:rsidP="00C31C7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B59F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DE458" w14:textId="77777777" w:rsidR="003B6FE3" w:rsidRPr="00AB59F2" w:rsidRDefault="003B6FE3" w:rsidP="00C31C7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B59F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3B6FE3" w:rsidRPr="00AB59F2" w14:paraId="74812FC4" w14:textId="77777777" w:rsidTr="00760BB3">
        <w:trPr>
          <w:gridBefore w:val="1"/>
          <w:gridAfter w:val="8"/>
          <w:wBefore w:w="10" w:type="dxa"/>
          <w:wAfter w:w="2311" w:type="dxa"/>
          <w:trHeight w:val="300"/>
        </w:trPr>
        <w:tc>
          <w:tcPr>
            <w:tcW w:w="11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248A9C" w14:textId="6A4C3944" w:rsidR="003B6FE3" w:rsidRPr="00AB59F2" w:rsidRDefault="003B6FE3" w:rsidP="00C31C7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E6327A" w14:textId="699A94D2" w:rsidR="003B6FE3" w:rsidRPr="00AB59F2" w:rsidRDefault="003B6FE3" w:rsidP="00C31C7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2B47D1" w14:textId="77777777" w:rsidR="003B6FE3" w:rsidRPr="00AB59F2" w:rsidRDefault="003B6FE3" w:rsidP="00C31C7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B59F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EDA11" w14:textId="77777777" w:rsidR="003B6FE3" w:rsidRPr="00AB59F2" w:rsidRDefault="003B6FE3" w:rsidP="00C31C7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B59F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B0A068" w14:textId="77777777" w:rsidR="003B6FE3" w:rsidRPr="00AB59F2" w:rsidRDefault="003B6FE3" w:rsidP="00C31C7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B59F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694A5" w14:textId="77777777" w:rsidR="003B6FE3" w:rsidRPr="00AB59F2" w:rsidRDefault="003B6FE3" w:rsidP="00C31C7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B59F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3B6FE3" w:rsidRPr="00AB59F2" w14:paraId="3974A378" w14:textId="77777777" w:rsidTr="00760BB3">
        <w:trPr>
          <w:gridBefore w:val="1"/>
          <w:gridAfter w:val="8"/>
          <w:wBefore w:w="10" w:type="dxa"/>
          <w:wAfter w:w="2311" w:type="dxa"/>
          <w:trHeight w:val="300"/>
        </w:trPr>
        <w:tc>
          <w:tcPr>
            <w:tcW w:w="11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126A64" w14:textId="26874882" w:rsidR="003B6FE3" w:rsidRPr="00AB59F2" w:rsidRDefault="003B6FE3" w:rsidP="00C31C7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884AD5" w14:textId="093DE503" w:rsidR="003B6FE3" w:rsidRPr="00AB59F2" w:rsidRDefault="003B6FE3" w:rsidP="00C31C7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B9251" w14:textId="77777777" w:rsidR="003B6FE3" w:rsidRPr="00AB59F2" w:rsidRDefault="003B6FE3" w:rsidP="00C31C7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B59F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18E518" w14:textId="77777777" w:rsidR="003B6FE3" w:rsidRPr="00AB59F2" w:rsidRDefault="003B6FE3" w:rsidP="00C31C7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B59F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9C85A" w14:textId="77777777" w:rsidR="003B6FE3" w:rsidRPr="00AB59F2" w:rsidRDefault="003B6FE3" w:rsidP="00C31C7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B59F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27D71F" w14:textId="77777777" w:rsidR="003B6FE3" w:rsidRPr="00AB59F2" w:rsidRDefault="003B6FE3" w:rsidP="00C31C7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B59F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3B6FE3" w:rsidRPr="00AB59F2" w14:paraId="69B926CC" w14:textId="77777777" w:rsidTr="00760BB3">
        <w:trPr>
          <w:gridBefore w:val="1"/>
          <w:gridAfter w:val="8"/>
          <w:wBefore w:w="10" w:type="dxa"/>
          <w:wAfter w:w="2311" w:type="dxa"/>
          <w:trHeight w:val="300"/>
        </w:trPr>
        <w:tc>
          <w:tcPr>
            <w:tcW w:w="11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AFF8F3" w14:textId="2EF56158" w:rsidR="003B6FE3" w:rsidRDefault="003B6FE3" w:rsidP="00C31C7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EE719F" w14:textId="77777777" w:rsidR="003B6FE3" w:rsidRPr="00AB59F2" w:rsidRDefault="003B6FE3" w:rsidP="00C31C7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89B774" w14:textId="77777777" w:rsidR="003B6FE3" w:rsidRPr="00AB59F2" w:rsidRDefault="003B6FE3" w:rsidP="00C31C7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4FBD0C" w14:textId="77777777" w:rsidR="003B6FE3" w:rsidRPr="00AB59F2" w:rsidRDefault="003B6FE3" w:rsidP="00C31C7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</w:p>
        </w:tc>
        <w:tc>
          <w:tcPr>
            <w:tcW w:w="3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146261" w14:textId="77777777" w:rsidR="003B6FE3" w:rsidRPr="00AB59F2" w:rsidRDefault="003B6FE3" w:rsidP="00C31C7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0F082A" w14:textId="77777777" w:rsidR="003B6FE3" w:rsidRPr="00AB59F2" w:rsidRDefault="003B6FE3" w:rsidP="00C31C7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</w:p>
        </w:tc>
      </w:tr>
      <w:tr w:rsidR="003B6FE3" w:rsidRPr="00AB59F2" w14:paraId="43F5F849" w14:textId="77777777" w:rsidTr="00760BB3">
        <w:trPr>
          <w:gridBefore w:val="1"/>
          <w:gridAfter w:val="8"/>
          <w:wBefore w:w="10" w:type="dxa"/>
          <w:wAfter w:w="2311" w:type="dxa"/>
          <w:trHeight w:val="300"/>
        </w:trPr>
        <w:tc>
          <w:tcPr>
            <w:tcW w:w="11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123D64" w14:textId="34D340AD" w:rsidR="003B6FE3" w:rsidRPr="00AB59F2" w:rsidRDefault="003B6FE3" w:rsidP="00C31C7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CA2AFF" w14:textId="16A436B3" w:rsidR="003B6FE3" w:rsidRPr="00AB59F2" w:rsidRDefault="003B6FE3" w:rsidP="00C31C7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E07AA3" w14:textId="77777777" w:rsidR="003B6FE3" w:rsidRPr="00AB59F2" w:rsidRDefault="003B6FE3" w:rsidP="00C31C7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B59F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D9EBF" w14:textId="77777777" w:rsidR="003B6FE3" w:rsidRPr="00AB59F2" w:rsidRDefault="003B6FE3" w:rsidP="00C31C7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B59F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8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FF5ED" w14:textId="77777777" w:rsidR="003B6FE3" w:rsidRPr="00AB59F2" w:rsidRDefault="003B6FE3" w:rsidP="00C31C7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B59F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A7E8E" w14:textId="77777777" w:rsidR="003B6FE3" w:rsidRPr="00AB59F2" w:rsidRDefault="003B6FE3" w:rsidP="00C31C7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B59F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760BB3" w:rsidRPr="00AB59F2" w14:paraId="2F633794" w14:textId="77777777" w:rsidTr="00760BB3">
        <w:trPr>
          <w:gridAfter w:val="8"/>
          <w:wAfter w:w="2311" w:type="dxa"/>
          <w:trHeight w:val="315"/>
        </w:trPr>
        <w:tc>
          <w:tcPr>
            <w:tcW w:w="15026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1819C33A" w14:textId="77777777" w:rsidR="00760BB3" w:rsidRPr="00AB59F2" w:rsidRDefault="00760BB3" w:rsidP="00C31C76">
            <w:pPr>
              <w:spacing w:after="0" w:line="240" w:lineRule="auto"/>
              <w:ind w:right="1431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  <w:r w:rsidRPr="00AB59F2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lastRenderedPageBreak/>
              <w:t xml:space="preserve">Komponent </w:t>
            </w:r>
            <w:r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t>3</w:t>
            </w:r>
            <w:r w:rsidRPr="00AB59F2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t xml:space="preserve">: </w:t>
            </w:r>
            <w:r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t>Udržateľná doprava</w:t>
            </w:r>
          </w:p>
        </w:tc>
      </w:tr>
      <w:tr w:rsidR="00760BB3" w:rsidRPr="00AB59F2" w14:paraId="23F10B93" w14:textId="77777777" w:rsidTr="00760BB3">
        <w:trPr>
          <w:gridAfter w:val="8"/>
          <w:wAfter w:w="2311" w:type="dxa"/>
          <w:trHeight w:val="315"/>
        </w:trPr>
        <w:tc>
          <w:tcPr>
            <w:tcW w:w="15026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2294BD98" w14:textId="77777777" w:rsidR="00760BB3" w:rsidRDefault="00760BB3" w:rsidP="00C31C7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  <w:p w14:paraId="3F3A2A97" w14:textId="77777777" w:rsidR="00760BB3" w:rsidRDefault="00760BB3" w:rsidP="00C31C76">
            <w:pPr>
              <w:spacing w:after="0" w:line="240" w:lineRule="auto"/>
              <w:ind w:right="1289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  <w:r w:rsidRPr="00AB59F2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t xml:space="preserve">Investícia </w:t>
            </w:r>
            <w:r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t>1</w:t>
            </w:r>
            <w:r w:rsidRPr="00AB59F2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t xml:space="preserve">: </w:t>
            </w:r>
            <w:r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t xml:space="preserve">Rozvoj infraštruktúry </w:t>
            </w:r>
            <w:proofErr w:type="spellStart"/>
            <w:r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t>nízkouhlíkovej</w:t>
            </w:r>
            <w:proofErr w:type="spellEnd"/>
            <w:r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t xml:space="preserve"> dopravy</w:t>
            </w:r>
          </w:p>
          <w:p w14:paraId="3580A970" w14:textId="77777777" w:rsidR="00760BB3" w:rsidRPr="00AB59F2" w:rsidRDefault="00760BB3" w:rsidP="00C31C7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</w:tc>
      </w:tr>
      <w:tr w:rsidR="000D1090" w:rsidRPr="00AB59F2" w14:paraId="0F5E652C" w14:textId="77777777" w:rsidTr="00760BB3">
        <w:trPr>
          <w:trHeight w:val="315"/>
        </w:trPr>
        <w:tc>
          <w:tcPr>
            <w:tcW w:w="396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55D0BB" w14:textId="77777777" w:rsidR="001A2E62" w:rsidRDefault="001A2E62" w:rsidP="00C31C76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i/>
                <w:color w:val="000000"/>
                <w:sz w:val="20"/>
                <w:lang w:eastAsia="sk-SK"/>
              </w:rPr>
            </w:pPr>
          </w:p>
          <w:p w14:paraId="1221C444" w14:textId="77777777" w:rsidR="001A2E62" w:rsidRPr="00AB59F2" w:rsidRDefault="001A2E62" w:rsidP="00C31C76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i/>
                <w:color w:val="000000"/>
                <w:sz w:val="20"/>
                <w:lang w:eastAsia="sk-SK"/>
              </w:rPr>
            </w:pPr>
            <w:r w:rsidRPr="00AB59F2">
              <w:rPr>
                <w:rFonts w:ascii="Arial Narrow" w:eastAsia="Times New Roman" w:hAnsi="Arial Narrow" w:cs="Calibri"/>
                <w:b/>
                <w:bCs/>
                <w:i/>
                <w:color w:val="000000"/>
                <w:sz w:val="20"/>
                <w:lang w:eastAsia="sk-SK"/>
              </w:rPr>
              <w:t xml:space="preserve">Cieľová hodnota: </w:t>
            </w:r>
            <w:r>
              <w:rPr>
                <w:rFonts w:ascii="Arial Narrow" w:eastAsia="Times New Roman" w:hAnsi="Arial Narrow" w:cs="Calibri"/>
                <w:b/>
                <w:bCs/>
                <w:i/>
                <w:color w:val="000000"/>
                <w:sz w:val="20"/>
                <w:lang w:eastAsia="sk-SK"/>
              </w:rPr>
              <w:t>100</w:t>
            </w:r>
          </w:p>
          <w:p w14:paraId="347312B6" w14:textId="77777777" w:rsidR="001A2E62" w:rsidRPr="00AB59F2" w:rsidRDefault="001A2E62" w:rsidP="00C31C76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i/>
                <w:iCs/>
                <w:color w:val="000000"/>
                <w:lang w:eastAsia="sk-SK"/>
              </w:rPr>
            </w:pP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A197D3" w14:textId="77777777" w:rsidR="001A2E62" w:rsidRPr="00AB59F2" w:rsidRDefault="001A2E62" w:rsidP="00C31C76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i/>
                <w:iCs/>
                <w:color w:val="000000"/>
                <w:lang w:eastAsia="sk-SK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4A4CF8" w14:textId="77777777" w:rsidR="001A2E62" w:rsidRPr="00AB59F2" w:rsidRDefault="001A2E62" w:rsidP="00C31C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7C5B2" w14:textId="77777777" w:rsidR="001A2E62" w:rsidRPr="00AB59F2" w:rsidRDefault="001A2E62" w:rsidP="00C31C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4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E82464" w14:textId="77777777" w:rsidR="001A2E62" w:rsidRPr="00AB59F2" w:rsidRDefault="001A2E62" w:rsidP="00C31C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</w:tcPr>
          <w:p w14:paraId="69C8EB5D" w14:textId="77777777" w:rsidR="001A2E62" w:rsidRPr="00AB59F2" w:rsidRDefault="001A2E62" w:rsidP="00C31C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FA4339" w14:textId="77777777" w:rsidR="001A2E62" w:rsidRPr="00AB59F2" w:rsidRDefault="001A2E62" w:rsidP="00C31C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F1C5E3" w14:textId="77777777" w:rsidR="001A2E62" w:rsidRPr="00AB59F2" w:rsidRDefault="001A2E62" w:rsidP="00C31C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4169B0" w14:textId="77777777" w:rsidR="001A2E62" w:rsidRPr="00AB59F2" w:rsidRDefault="001A2E62" w:rsidP="00C31C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803EB6" w14:textId="77777777" w:rsidR="001A2E62" w:rsidRPr="00AB59F2" w:rsidRDefault="001A2E62" w:rsidP="00C31C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F28150" w14:textId="77777777" w:rsidR="001A2E62" w:rsidRPr="00AB59F2" w:rsidRDefault="001A2E62" w:rsidP="00C31C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D8EA" w14:textId="77777777" w:rsidR="001A2E62" w:rsidRPr="00AB59F2" w:rsidRDefault="001A2E62" w:rsidP="00C31C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2976C7" w14:textId="77777777" w:rsidR="001A2E62" w:rsidRPr="00AB59F2" w:rsidRDefault="001A2E62" w:rsidP="00C31C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BE8E1B" w14:textId="77777777" w:rsidR="001A2E62" w:rsidRPr="00AB59F2" w:rsidRDefault="001A2E62" w:rsidP="00C31C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0D1090" w:rsidRPr="00AB59F2" w14:paraId="329B37FF" w14:textId="77777777" w:rsidTr="00760BB3">
        <w:trPr>
          <w:trHeight w:val="477"/>
        </w:trPr>
        <w:tc>
          <w:tcPr>
            <w:tcW w:w="7370" w:type="dxa"/>
            <w:gridSpan w:val="8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335C07C6" w14:textId="77777777" w:rsidR="001A2E62" w:rsidRDefault="001A2E62" w:rsidP="00C31C76">
            <w:pPr>
              <w:spacing w:after="0" w:line="240" w:lineRule="auto"/>
              <w:rPr>
                <w:rFonts w:ascii="Arial Narrow" w:eastAsia="Times New Roman" w:hAnsi="Arial Narrow" w:cs="Calibri"/>
                <w:i/>
                <w:color w:val="000000"/>
                <w:sz w:val="20"/>
                <w:szCs w:val="20"/>
                <w:lang w:eastAsia="sk-SK"/>
              </w:rPr>
            </w:pPr>
            <w:r w:rsidRPr="00AB59F2">
              <w:rPr>
                <w:rFonts w:ascii="Arial Narrow" w:eastAsia="Times New Roman" w:hAnsi="Arial Narrow" w:cs="Calibri"/>
                <w:b/>
                <w:bCs/>
                <w:i/>
                <w:color w:val="000000"/>
                <w:sz w:val="20"/>
                <w:lang w:eastAsia="sk-SK"/>
              </w:rPr>
              <w:t>Míľnik/cieľ:</w:t>
            </w:r>
            <w:r w:rsidRPr="00AB59F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 xml:space="preserve"> </w:t>
            </w:r>
            <w:r w:rsidRPr="00AE1C9C">
              <w:rPr>
                <w:rFonts w:ascii="Arial Narrow" w:eastAsia="Times New Roman" w:hAnsi="Arial Narrow" w:cs="Calibri"/>
                <w:i/>
                <w:color w:val="000000"/>
                <w:sz w:val="20"/>
                <w:szCs w:val="20"/>
                <w:lang w:eastAsia="sk-SK"/>
              </w:rPr>
              <w:t xml:space="preserve">Dĺžka nových </w:t>
            </w:r>
            <w:proofErr w:type="spellStart"/>
            <w:r w:rsidRPr="00AE1C9C">
              <w:rPr>
                <w:rFonts w:ascii="Arial Narrow" w:eastAsia="Times New Roman" w:hAnsi="Arial Narrow" w:cs="Calibri"/>
                <w:i/>
                <w:color w:val="000000"/>
                <w:sz w:val="20"/>
                <w:szCs w:val="20"/>
                <w:lang w:eastAsia="sk-SK"/>
              </w:rPr>
              <w:t>dispečerizovaných</w:t>
            </w:r>
            <w:proofErr w:type="spellEnd"/>
            <w:r w:rsidRPr="00AE1C9C">
              <w:rPr>
                <w:rFonts w:ascii="Arial Narrow" w:eastAsia="Times New Roman" w:hAnsi="Arial Narrow" w:cs="Calibri"/>
                <w:i/>
                <w:color w:val="000000"/>
                <w:sz w:val="20"/>
                <w:szCs w:val="20"/>
                <w:lang w:eastAsia="sk-SK"/>
              </w:rPr>
              <w:t xml:space="preserve"> železničných tratí (km).</w:t>
            </w:r>
          </w:p>
          <w:p w14:paraId="6CA31902" w14:textId="77777777" w:rsidR="001A2E62" w:rsidRPr="00AB59F2" w:rsidRDefault="001A2E62" w:rsidP="00C31C7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035903" w14:textId="77777777" w:rsidR="001A2E62" w:rsidRPr="00AB59F2" w:rsidRDefault="001A2E62" w:rsidP="00C31C7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34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7AA886" w14:textId="77777777" w:rsidR="001A2E62" w:rsidRPr="00AB59F2" w:rsidRDefault="001A2E62" w:rsidP="00C31C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</w:tcPr>
          <w:p w14:paraId="539FEDC0" w14:textId="77777777" w:rsidR="001A2E62" w:rsidRPr="00AB59F2" w:rsidRDefault="001A2E62" w:rsidP="00C31C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70CD1F" w14:textId="77777777" w:rsidR="001A2E62" w:rsidRPr="00AB59F2" w:rsidRDefault="001A2E62" w:rsidP="00C31C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79E718" w14:textId="77777777" w:rsidR="001A2E62" w:rsidRPr="00AB59F2" w:rsidRDefault="001A2E62" w:rsidP="00C31C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A34C79" w14:textId="77777777" w:rsidR="001A2E62" w:rsidRPr="00AB59F2" w:rsidRDefault="001A2E62" w:rsidP="00C31C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B9A61B" w14:textId="77777777" w:rsidR="001A2E62" w:rsidRPr="00AB59F2" w:rsidRDefault="001A2E62" w:rsidP="00C31C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264614" w14:textId="77777777" w:rsidR="001A2E62" w:rsidRPr="00AB59F2" w:rsidRDefault="001A2E62" w:rsidP="00C31C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5B592A" w14:textId="77777777" w:rsidR="001A2E62" w:rsidRPr="00AB59F2" w:rsidRDefault="001A2E62" w:rsidP="00C31C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786950" w14:textId="77777777" w:rsidR="001A2E62" w:rsidRPr="00AB59F2" w:rsidRDefault="001A2E62" w:rsidP="00C31C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CFFB9" w14:textId="77777777" w:rsidR="001A2E62" w:rsidRPr="00AB59F2" w:rsidRDefault="001A2E62" w:rsidP="00C31C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0D1090" w:rsidRPr="00AB59F2" w14:paraId="18F3C3DE" w14:textId="77777777" w:rsidTr="00760BB3">
        <w:trPr>
          <w:gridAfter w:val="8"/>
          <w:wAfter w:w="2311" w:type="dxa"/>
          <w:cantSplit/>
          <w:trHeight w:val="861"/>
        </w:trPr>
        <w:tc>
          <w:tcPr>
            <w:tcW w:w="111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07BFF8AC" w14:textId="77777777" w:rsidR="001A2E62" w:rsidRPr="00AB59F2" w:rsidRDefault="001A2E62" w:rsidP="000D1090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>
              <w:rPr>
                <w:rFonts w:ascii="Arial Narrow" w:hAnsi="Arial Narrow" w:cs="Calibri"/>
                <w:b/>
                <w:bCs/>
                <w:sz w:val="20"/>
                <w:szCs w:val="20"/>
              </w:rPr>
              <w:t>Poradové číslo riadku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6AB39973" w14:textId="77777777" w:rsidR="001A2E62" w:rsidRPr="00AB59F2" w:rsidRDefault="001A2E62" w:rsidP="000D1090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 Narrow" w:hAnsi="Arial Narrow" w:cs="Calibri"/>
                <w:b/>
                <w:bCs/>
                <w:sz w:val="20"/>
                <w:szCs w:val="20"/>
              </w:rPr>
              <w:t>Názov projektu</w:t>
            </w:r>
          </w:p>
        </w:tc>
        <w:tc>
          <w:tcPr>
            <w:tcW w:w="15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0712CF1C" w14:textId="77777777" w:rsidR="001A2E62" w:rsidRPr="00AB59F2" w:rsidRDefault="001A2E62" w:rsidP="000D1090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 Narrow" w:hAnsi="Arial Narrow" w:cs="Calibri"/>
                <w:b/>
                <w:bCs/>
                <w:sz w:val="20"/>
                <w:szCs w:val="20"/>
              </w:rPr>
              <w:t>Typ projektu (druh intervencie)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77A02216" w14:textId="6D49DF5F" w:rsidR="001A2E62" w:rsidRPr="00AB59F2" w:rsidRDefault="001A2E62" w:rsidP="000D1090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1A2E62">
              <w:rPr>
                <w:rFonts w:ascii="Arial Narrow" w:hAnsi="Arial Narrow" w:cs="Calibri"/>
                <w:b/>
                <w:bCs/>
                <w:sz w:val="20"/>
                <w:szCs w:val="20"/>
              </w:rPr>
              <w:t>Staničenie začiatku a konca zrealizovanej infraštruktúry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554899AE" w14:textId="77777777" w:rsidR="001A2E62" w:rsidRPr="00AB59F2" w:rsidRDefault="001A2E62" w:rsidP="000D1090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 Narrow" w:hAnsi="Arial Narrow" w:cs="Calibri"/>
                <w:b/>
                <w:bCs/>
                <w:sz w:val="20"/>
                <w:szCs w:val="20"/>
              </w:rPr>
              <w:t>Dĺžka projektom riešenej trate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5D3C936F" w14:textId="77777777" w:rsidR="001A2E62" w:rsidRPr="00AB59F2" w:rsidRDefault="001A2E62" w:rsidP="000D1090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 Narrow" w:hAnsi="Arial Narrow" w:cs="Calibri"/>
                <w:b/>
                <w:bCs/>
                <w:sz w:val="20"/>
                <w:szCs w:val="20"/>
              </w:rPr>
              <w:t>Vážená dĺžka (príspevok k plneniu merateľného cieľa)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77F0E063" w14:textId="77777777" w:rsidR="001A2E62" w:rsidRPr="00AB59F2" w:rsidRDefault="001A2E62" w:rsidP="000D1090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proofErr w:type="spellStart"/>
            <w:r>
              <w:rPr>
                <w:rFonts w:ascii="Arial Narrow" w:hAnsi="Arial Narrow" w:cs="Calibri"/>
                <w:b/>
                <w:bCs/>
                <w:sz w:val="20"/>
                <w:szCs w:val="20"/>
              </w:rPr>
              <w:t>Link</w:t>
            </w:r>
            <w:proofErr w:type="spellEnd"/>
            <w:r>
              <w:rPr>
                <w:rFonts w:ascii="Arial Narrow" w:hAnsi="Arial Narrow" w:cs="Calibri"/>
                <w:b/>
                <w:bCs/>
                <w:sz w:val="20"/>
                <w:szCs w:val="20"/>
              </w:rPr>
              <w:t xml:space="preserve"> na zmluvu v CRZ</w:t>
            </w:r>
          </w:p>
        </w:tc>
        <w:tc>
          <w:tcPr>
            <w:tcW w:w="198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6EDD38B6" w14:textId="77777777" w:rsidR="001A2E62" w:rsidRPr="00AB59F2" w:rsidRDefault="001A2E62" w:rsidP="000D1090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 Narrow" w:hAnsi="Arial Narrow" w:cs="Calibri"/>
                <w:b/>
                <w:bCs/>
                <w:sz w:val="20"/>
                <w:szCs w:val="20"/>
              </w:rPr>
              <w:t>Investičné náklady bez DPH (eur)</w:t>
            </w:r>
          </w:p>
        </w:tc>
        <w:tc>
          <w:tcPr>
            <w:tcW w:w="19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</w:tcPr>
          <w:p w14:paraId="37D59CF9" w14:textId="2C4EAA5B" w:rsidR="001A2E62" w:rsidRDefault="001A2E62" w:rsidP="000D1090">
            <w:pPr>
              <w:spacing w:after="0" w:line="240" w:lineRule="auto"/>
              <w:ind w:left="113" w:right="113"/>
              <w:jc w:val="center"/>
              <w:rPr>
                <w:rFonts w:ascii="Arial Narrow" w:hAnsi="Arial Narrow" w:cs="Calibri"/>
                <w:b/>
                <w:bCs/>
                <w:sz w:val="20"/>
                <w:szCs w:val="20"/>
              </w:rPr>
            </w:pPr>
            <w:r w:rsidRPr="001A2E62">
              <w:rPr>
                <w:rFonts w:ascii="Arial Narrow" w:hAnsi="Arial Narrow" w:cs="Calibri"/>
                <w:b/>
                <w:bCs/>
                <w:sz w:val="20"/>
                <w:szCs w:val="20"/>
              </w:rPr>
              <w:t>Výška prostriedkov mechanizmu (eur)</w:t>
            </w:r>
          </w:p>
        </w:tc>
      </w:tr>
      <w:tr w:rsidR="000D1090" w:rsidRPr="00AB59F2" w14:paraId="72D8CC7F" w14:textId="77777777" w:rsidTr="00760BB3">
        <w:trPr>
          <w:gridAfter w:val="8"/>
          <w:wAfter w:w="2311" w:type="dxa"/>
          <w:trHeight w:val="300"/>
        </w:trPr>
        <w:tc>
          <w:tcPr>
            <w:tcW w:w="1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ADD318" w14:textId="0A9205F2" w:rsidR="001A2E62" w:rsidRPr="00AB59F2" w:rsidRDefault="001A2E62" w:rsidP="00C31C7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882971" w14:textId="77777777" w:rsidR="001A2E62" w:rsidRPr="00AB59F2" w:rsidRDefault="001A2E62" w:rsidP="00C31C7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AB59F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AAB934" w14:textId="77777777" w:rsidR="001A2E62" w:rsidRPr="00AB59F2" w:rsidRDefault="001A2E62" w:rsidP="00C31C7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B59F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8FE1F9" w14:textId="77777777" w:rsidR="001A2E62" w:rsidRPr="00AB59F2" w:rsidRDefault="001A2E62" w:rsidP="00C31C7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CDE61" w14:textId="77777777" w:rsidR="001A2E62" w:rsidRPr="00AB59F2" w:rsidRDefault="001A2E62" w:rsidP="00C31C7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B59F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C0FAB" w14:textId="77777777" w:rsidR="001A2E62" w:rsidRPr="00AB59F2" w:rsidRDefault="001A2E62" w:rsidP="00C31C7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B59F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020A8E" w14:textId="77777777" w:rsidR="001A2E62" w:rsidRPr="00AB59F2" w:rsidRDefault="001A2E62" w:rsidP="00C31C7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B59F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5BD7F5" w14:textId="77777777" w:rsidR="001A2E62" w:rsidRPr="00AB59F2" w:rsidRDefault="001A2E62" w:rsidP="00C31C7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B59F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9789AD6" w14:textId="77777777" w:rsidR="001A2E62" w:rsidRPr="00AB59F2" w:rsidRDefault="001A2E62" w:rsidP="00C31C7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</w:p>
        </w:tc>
      </w:tr>
      <w:tr w:rsidR="000D1090" w:rsidRPr="00AB59F2" w14:paraId="4CDC320B" w14:textId="77777777" w:rsidTr="00760BB3">
        <w:trPr>
          <w:gridAfter w:val="8"/>
          <w:wAfter w:w="2311" w:type="dxa"/>
          <w:trHeight w:val="300"/>
        </w:trPr>
        <w:tc>
          <w:tcPr>
            <w:tcW w:w="11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2A0C4B" w14:textId="1EFAD13C" w:rsidR="001A2E62" w:rsidRPr="00AB59F2" w:rsidRDefault="001A2E62" w:rsidP="00C31C7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2638F1" w14:textId="77777777" w:rsidR="001A2E62" w:rsidRPr="00AB59F2" w:rsidRDefault="001A2E62" w:rsidP="00C31C7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AB59F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634906" w14:textId="77777777" w:rsidR="001A2E62" w:rsidRPr="00AB59F2" w:rsidRDefault="001A2E62" w:rsidP="00C31C7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B59F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F54300" w14:textId="77777777" w:rsidR="001A2E62" w:rsidRPr="00AB59F2" w:rsidRDefault="001A2E62" w:rsidP="00C31C7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B59F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805FA" w14:textId="77777777" w:rsidR="001A2E62" w:rsidRPr="00AB59F2" w:rsidRDefault="001A2E62" w:rsidP="00C31C7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B59F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AA43C1" w14:textId="77777777" w:rsidR="001A2E62" w:rsidRPr="00AB59F2" w:rsidRDefault="001A2E62" w:rsidP="00C31C7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B59F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60760" w14:textId="77777777" w:rsidR="001A2E62" w:rsidRPr="00AB59F2" w:rsidRDefault="001A2E62" w:rsidP="00C31C7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B59F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5B38E" w14:textId="77777777" w:rsidR="001A2E62" w:rsidRPr="00AB59F2" w:rsidRDefault="001A2E62" w:rsidP="00C31C7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B59F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D464BF1" w14:textId="77777777" w:rsidR="001A2E62" w:rsidRPr="00AB59F2" w:rsidRDefault="001A2E62" w:rsidP="00C31C7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</w:p>
        </w:tc>
      </w:tr>
      <w:tr w:rsidR="000D1090" w:rsidRPr="00AB59F2" w14:paraId="50545B7F" w14:textId="77777777" w:rsidTr="00760BB3">
        <w:trPr>
          <w:gridAfter w:val="8"/>
          <w:wAfter w:w="2311" w:type="dxa"/>
          <w:trHeight w:val="300"/>
        </w:trPr>
        <w:tc>
          <w:tcPr>
            <w:tcW w:w="11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78B380" w14:textId="1739A6BE" w:rsidR="001A2E62" w:rsidRPr="00AB59F2" w:rsidRDefault="001A2E62" w:rsidP="00C31C7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8B17BB" w14:textId="77777777" w:rsidR="001A2E62" w:rsidRPr="00AB59F2" w:rsidRDefault="001A2E62" w:rsidP="00C31C7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AB59F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1A3FCB" w14:textId="77777777" w:rsidR="001A2E62" w:rsidRPr="00AB59F2" w:rsidRDefault="001A2E62" w:rsidP="00C31C7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B59F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0E26F0" w14:textId="77777777" w:rsidR="001A2E62" w:rsidRPr="00AB59F2" w:rsidRDefault="001A2E62" w:rsidP="00C31C7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B59F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89703" w14:textId="77777777" w:rsidR="001A2E62" w:rsidRPr="00AB59F2" w:rsidRDefault="001A2E62" w:rsidP="00C31C7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B59F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60F0E" w14:textId="77777777" w:rsidR="001A2E62" w:rsidRPr="00AB59F2" w:rsidRDefault="001A2E62" w:rsidP="00C31C7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B59F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C5211" w14:textId="77777777" w:rsidR="001A2E62" w:rsidRPr="00AB59F2" w:rsidRDefault="001A2E62" w:rsidP="00C31C7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B59F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5490B" w14:textId="77777777" w:rsidR="001A2E62" w:rsidRPr="00AB59F2" w:rsidRDefault="001A2E62" w:rsidP="00C31C7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B59F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B6FEFEE" w14:textId="77777777" w:rsidR="001A2E62" w:rsidRPr="00AB59F2" w:rsidRDefault="001A2E62" w:rsidP="00C31C7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</w:p>
        </w:tc>
      </w:tr>
      <w:tr w:rsidR="000D1090" w:rsidRPr="00AB59F2" w14:paraId="520CA8C3" w14:textId="77777777" w:rsidTr="00760BB3">
        <w:trPr>
          <w:gridAfter w:val="8"/>
          <w:wAfter w:w="2311" w:type="dxa"/>
          <w:trHeight w:val="300"/>
        </w:trPr>
        <w:tc>
          <w:tcPr>
            <w:tcW w:w="11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46EF67" w14:textId="19BE867E" w:rsidR="001A2E62" w:rsidRPr="00AB59F2" w:rsidRDefault="001A2E62" w:rsidP="00C31C7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5B1B35" w14:textId="77777777" w:rsidR="001A2E62" w:rsidRPr="00AB59F2" w:rsidRDefault="001A2E62" w:rsidP="00C31C7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AB59F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2FA376" w14:textId="77777777" w:rsidR="001A2E62" w:rsidRPr="00AB59F2" w:rsidRDefault="001A2E62" w:rsidP="00C31C7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B59F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9EAC39" w14:textId="77777777" w:rsidR="001A2E62" w:rsidRPr="00AB59F2" w:rsidRDefault="001A2E62" w:rsidP="00C31C7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B59F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1F60C" w14:textId="77777777" w:rsidR="001A2E62" w:rsidRPr="00AB59F2" w:rsidRDefault="001A2E62" w:rsidP="00C31C7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B59F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9276B" w14:textId="77777777" w:rsidR="001A2E62" w:rsidRPr="00AB59F2" w:rsidRDefault="001A2E62" w:rsidP="00C31C7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B59F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9ED6A" w14:textId="77777777" w:rsidR="001A2E62" w:rsidRPr="00AB59F2" w:rsidRDefault="001A2E62" w:rsidP="00C31C7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B59F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5E888" w14:textId="77777777" w:rsidR="001A2E62" w:rsidRPr="00AB59F2" w:rsidRDefault="001A2E62" w:rsidP="00C31C7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B59F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24667E6" w14:textId="77777777" w:rsidR="001A2E62" w:rsidRPr="00AB59F2" w:rsidRDefault="001A2E62" w:rsidP="00C31C7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</w:p>
        </w:tc>
      </w:tr>
      <w:tr w:rsidR="000D1090" w:rsidRPr="00AB59F2" w14:paraId="67A82B6F" w14:textId="77777777" w:rsidTr="00760BB3">
        <w:trPr>
          <w:gridAfter w:val="8"/>
          <w:wAfter w:w="2311" w:type="dxa"/>
          <w:trHeight w:val="300"/>
        </w:trPr>
        <w:tc>
          <w:tcPr>
            <w:tcW w:w="11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B3223F" w14:textId="3D3A3D7B" w:rsidR="001A2E62" w:rsidRPr="00AB59F2" w:rsidRDefault="001A2E62" w:rsidP="00C31C7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35A9D2" w14:textId="77777777" w:rsidR="001A2E62" w:rsidRPr="00AB59F2" w:rsidRDefault="001A2E62" w:rsidP="00C31C7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AB59F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C0BC74" w14:textId="77777777" w:rsidR="001A2E62" w:rsidRPr="00AB59F2" w:rsidRDefault="001A2E62" w:rsidP="00C31C7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B59F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0A557B" w14:textId="77777777" w:rsidR="001A2E62" w:rsidRPr="00AB59F2" w:rsidRDefault="001A2E62" w:rsidP="00C31C7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B59F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E1105" w14:textId="77777777" w:rsidR="001A2E62" w:rsidRPr="00AB59F2" w:rsidRDefault="001A2E62" w:rsidP="00C31C7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B59F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FD5A3" w14:textId="77777777" w:rsidR="001A2E62" w:rsidRPr="00AB59F2" w:rsidRDefault="001A2E62" w:rsidP="00C31C7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B59F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3D2D7" w14:textId="77777777" w:rsidR="001A2E62" w:rsidRPr="00AB59F2" w:rsidRDefault="001A2E62" w:rsidP="00C31C7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B59F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C4911" w14:textId="77777777" w:rsidR="001A2E62" w:rsidRPr="00AB59F2" w:rsidRDefault="001A2E62" w:rsidP="00C31C7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B59F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C5BC52C" w14:textId="77777777" w:rsidR="001A2E62" w:rsidRPr="00AB59F2" w:rsidRDefault="001A2E62" w:rsidP="00C31C7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</w:p>
        </w:tc>
      </w:tr>
      <w:tr w:rsidR="000D1090" w:rsidRPr="00AB59F2" w14:paraId="086B6914" w14:textId="77777777" w:rsidTr="00760BB3">
        <w:trPr>
          <w:gridAfter w:val="8"/>
          <w:wAfter w:w="2311" w:type="dxa"/>
          <w:trHeight w:val="300"/>
        </w:trPr>
        <w:tc>
          <w:tcPr>
            <w:tcW w:w="11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97244E" w14:textId="7E5569E0" w:rsidR="001A2E62" w:rsidRDefault="001A2E62" w:rsidP="00C31C7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589C26" w14:textId="77777777" w:rsidR="001A2E62" w:rsidRPr="00AB59F2" w:rsidRDefault="001A2E62" w:rsidP="00C31C7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6B5983" w14:textId="77777777" w:rsidR="001A2E62" w:rsidRPr="00AB59F2" w:rsidRDefault="001A2E62" w:rsidP="00C31C7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55CC3B" w14:textId="77777777" w:rsidR="001A2E62" w:rsidRPr="00AB59F2" w:rsidRDefault="001A2E62" w:rsidP="00C31C7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88E4E1" w14:textId="77777777" w:rsidR="001A2E62" w:rsidRPr="00AB59F2" w:rsidRDefault="001A2E62" w:rsidP="00C31C7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C13F84" w14:textId="77777777" w:rsidR="001A2E62" w:rsidRPr="00AB59F2" w:rsidRDefault="001A2E62" w:rsidP="00C31C7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AE7222" w14:textId="77777777" w:rsidR="001A2E62" w:rsidRPr="00AB59F2" w:rsidRDefault="001A2E62" w:rsidP="00C31C7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</w:p>
        </w:tc>
        <w:tc>
          <w:tcPr>
            <w:tcW w:w="19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5D719F" w14:textId="77777777" w:rsidR="001A2E62" w:rsidRPr="00AB59F2" w:rsidRDefault="001A2E62" w:rsidP="00C31C7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7DCB07D" w14:textId="77777777" w:rsidR="001A2E62" w:rsidRPr="00AB59F2" w:rsidRDefault="001A2E62" w:rsidP="00C31C7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</w:p>
        </w:tc>
      </w:tr>
      <w:tr w:rsidR="000D1090" w:rsidRPr="00AB59F2" w14:paraId="73343AAE" w14:textId="77777777" w:rsidTr="00760BB3">
        <w:trPr>
          <w:gridAfter w:val="8"/>
          <w:wAfter w:w="2311" w:type="dxa"/>
          <w:trHeight w:val="300"/>
        </w:trPr>
        <w:tc>
          <w:tcPr>
            <w:tcW w:w="11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AAEA8D" w14:textId="2DCBC08B" w:rsidR="001A2E62" w:rsidRPr="00AB59F2" w:rsidRDefault="001A2E62" w:rsidP="00C31C7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F4E53D" w14:textId="77777777" w:rsidR="001A2E62" w:rsidRPr="00AB59F2" w:rsidRDefault="001A2E62" w:rsidP="00C31C7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AB59F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0B099B" w14:textId="77777777" w:rsidR="001A2E62" w:rsidRPr="00AB59F2" w:rsidRDefault="001A2E62" w:rsidP="00C31C7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B59F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7C8534" w14:textId="77777777" w:rsidR="001A2E62" w:rsidRPr="00AB59F2" w:rsidRDefault="001A2E62" w:rsidP="00C31C7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B59F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0F0C83" w14:textId="77777777" w:rsidR="001A2E62" w:rsidRPr="00AB59F2" w:rsidRDefault="001A2E62" w:rsidP="00C31C7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B59F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FB14A" w14:textId="77777777" w:rsidR="001A2E62" w:rsidRPr="00AB59F2" w:rsidRDefault="001A2E62" w:rsidP="00C31C7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B59F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14A76" w14:textId="77777777" w:rsidR="001A2E62" w:rsidRPr="00AB59F2" w:rsidRDefault="001A2E62" w:rsidP="00C31C7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B59F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25DE5" w14:textId="77777777" w:rsidR="001A2E62" w:rsidRPr="00AB59F2" w:rsidRDefault="001A2E62" w:rsidP="00C31C7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B59F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748E98A" w14:textId="77777777" w:rsidR="001A2E62" w:rsidRPr="00AB59F2" w:rsidRDefault="001A2E62" w:rsidP="00C31C7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</w:p>
        </w:tc>
      </w:tr>
    </w:tbl>
    <w:p w14:paraId="0E1C6373" w14:textId="77777777" w:rsidR="001A2E62" w:rsidRDefault="001A2E62" w:rsidP="001A2E62">
      <w:pPr>
        <w:rPr>
          <w:rFonts w:ascii="Arial Narrow" w:hAnsi="Arial Narrow" w:cs="Arial"/>
        </w:rPr>
      </w:pPr>
      <w:r>
        <w:rPr>
          <w:rFonts w:ascii="Arial Narrow" w:hAnsi="Arial Narrow" w:cs="Arial"/>
        </w:rPr>
        <w:t>pokračovanie tabuľky:</w:t>
      </w:r>
    </w:p>
    <w:tbl>
      <w:tblPr>
        <w:tblW w:w="150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14"/>
        <w:gridCol w:w="1286"/>
        <w:gridCol w:w="1559"/>
        <w:gridCol w:w="3402"/>
        <w:gridCol w:w="2835"/>
        <w:gridCol w:w="2268"/>
        <w:gridCol w:w="2552"/>
      </w:tblGrid>
      <w:tr w:rsidR="001A2E62" w:rsidRPr="00AB59F2" w14:paraId="3D09E0CB" w14:textId="77777777" w:rsidTr="000D1090">
        <w:trPr>
          <w:cantSplit/>
          <w:trHeight w:val="941"/>
        </w:trPr>
        <w:tc>
          <w:tcPr>
            <w:tcW w:w="111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721FD970" w14:textId="77777777" w:rsidR="001A2E62" w:rsidRPr="00AB59F2" w:rsidRDefault="001A2E62" w:rsidP="000D1090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>
              <w:rPr>
                <w:rFonts w:ascii="Arial Narrow" w:hAnsi="Arial Narrow" w:cs="Calibri"/>
                <w:b/>
                <w:bCs/>
                <w:sz w:val="20"/>
                <w:szCs w:val="20"/>
              </w:rPr>
              <w:t>Poradové číslo riadku</w:t>
            </w:r>
          </w:p>
        </w:tc>
        <w:tc>
          <w:tcPr>
            <w:tcW w:w="12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4AE59366" w14:textId="77777777" w:rsidR="001A2E62" w:rsidRPr="00AB59F2" w:rsidRDefault="001A2E62" w:rsidP="000D1090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 Narrow" w:hAnsi="Arial Narrow" w:cs="Calibri"/>
                <w:b/>
                <w:bCs/>
                <w:sz w:val="20"/>
                <w:szCs w:val="20"/>
              </w:rPr>
              <w:t>Dátum začatia realizácie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DEBF7"/>
            <w:vAlign w:val="center"/>
          </w:tcPr>
          <w:p w14:paraId="645497AE" w14:textId="77777777" w:rsidR="001A2E62" w:rsidRPr="00AB59F2" w:rsidRDefault="001A2E62" w:rsidP="000D1090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 Narrow" w:hAnsi="Arial Narrow" w:cs="Calibri"/>
                <w:b/>
                <w:bCs/>
                <w:sz w:val="20"/>
                <w:szCs w:val="20"/>
              </w:rPr>
              <w:t>Dátum uvedenia do prevádzky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</w:tcPr>
          <w:p w14:paraId="1C4BD012" w14:textId="460B28C9" w:rsidR="001A2E62" w:rsidRDefault="001A2E62" w:rsidP="000D1090">
            <w:pPr>
              <w:spacing w:before="240" w:after="0" w:line="240" w:lineRule="auto"/>
              <w:ind w:left="113" w:right="113"/>
              <w:jc w:val="center"/>
              <w:rPr>
                <w:rFonts w:ascii="Arial Narrow" w:hAnsi="Arial Narrow" w:cs="Calibri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Calibri"/>
                <w:b/>
                <w:bCs/>
                <w:sz w:val="20"/>
                <w:szCs w:val="20"/>
              </w:rPr>
              <w:t>Stručný popis predmetu intervencie – aké hlavné zlepšenia infraštruktúry projekt priniesol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</w:tcPr>
          <w:p w14:paraId="2379FE8F" w14:textId="77777777" w:rsidR="001A2E62" w:rsidRPr="00AB59F2" w:rsidRDefault="001A2E62" w:rsidP="000D1090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 Narrow" w:hAnsi="Arial Narrow" w:cs="Calibri"/>
                <w:b/>
                <w:bCs/>
                <w:sz w:val="20"/>
                <w:szCs w:val="20"/>
              </w:rPr>
              <w:t>Typy a počty použitých bezpečnostných zariadení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1A277A62" w14:textId="77777777" w:rsidR="001A2E62" w:rsidRPr="00AB59F2" w:rsidRDefault="001A2E62" w:rsidP="000D1090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proofErr w:type="spellStart"/>
            <w:r>
              <w:rPr>
                <w:rFonts w:ascii="Arial Narrow" w:hAnsi="Arial Narrow" w:cs="Calibri"/>
                <w:b/>
                <w:bCs/>
                <w:sz w:val="20"/>
                <w:szCs w:val="20"/>
              </w:rPr>
              <w:t>Link</w:t>
            </w:r>
            <w:proofErr w:type="spellEnd"/>
            <w:r>
              <w:rPr>
                <w:rFonts w:ascii="Arial Narrow" w:hAnsi="Arial Narrow" w:cs="Calibri"/>
                <w:b/>
                <w:bCs/>
                <w:sz w:val="20"/>
                <w:szCs w:val="20"/>
              </w:rPr>
              <w:t xml:space="preserve"> na dokumenty preukazujúce dĺžku a druh intervencie</w:t>
            </w:r>
          </w:p>
        </w:tc>
        <w:tc>
          <w:tcPr>
            <w:tcW w:w="25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778ED18C" w14:textId="77777777" w:rsidR="001A2E62" w:rsidRPr="00AB59F2" w:rsidRDefault="001A2E62" w:rsidP="000D1090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1A2E62">
              <w:rPr>
                <w:rFonts w:ascii="Arial Narrow" w:hAnsi="Arial Narrow" w:cs="Calibri"/>
                <w:b/>
                <w:bCs/>
                <w:sz w:val="20"/>
                <w:szCs w:val="20"/>
              </w:rPr>
              <w:t>Úradné dokumenty  preukazujúce ukončenie projektu (</w:t>
            </w:r>
            <w:proofErr w:type="spellStart"/>
            <w:r w:rsidRPr="001A2E62">
              <w:rPr>
                <w:rFonts w:ascii="Arial Narrow" w:hAnsi="Arial Narrow" w:cs="Calibri"/>
                <w:b/>
                <w:bCs/>
                <w:sz w:val="20"/>
                <w:szCs w:val="20"/>
              </w:rPr>
              <w:t>link</w:t>
            </w:r>
            <w:proofErr w:type="spellEnd"/>
            <w:r w:rsidRPr="001A2E62">
              <w:rPr>
                <w:rFonts w:ascii="Arial Narrow" w:hAnsi="Arial Narrow" w:cs="Calibri"/>
                <w:b/>
                <w:bCs/>
                <w:sz w:val="20"/>
                <w:szCs w:val="20"/>
              </w:rPr>
              <w:t xml:space="preserve"> alebo vnorený </w:t>
            </w:r>
            <w:proofErr w:type="spellStart"/>
            <w:r w:rsidRPr="001A2E62">
              <w:rPr>
                <w:rFonts w:ascii="Arial Narrow" w:hAnsi="Arial Narrow" w:cs="Calibri"/>
                <w:b/>
                <w:bCs/>
                <w:sz w:val="20"/>
                <w:szCs w:val="20"/>
              </w:rPr>
              <w:t>scan</w:t>
            </w:r>
            <w:proofErr w:type="spellEnd"/>
            <w:r w:rsidRPr="001A2E62">
              <w:rPr>
                <w:rFonts w:ascii="Arial Narrow" w:hAnsi="Arial Narrow" w:cs="Calibri"/>
                <w:b/>
                <w:bCs/>
                <w:sz w:val="20"/>
                <w:szCs w:val="20"/>
              </w:rPr>
              <w:t xml:space="preserve"> dokumentu)</w:t>
            </w:r>
          </w:p>
        </w:tc>
      </w:tr>
      <w:tr w:rsidR="001A2E62" w:rsidRPr="00AB59F2" w14:paraId="13D5E7FD" w14:textId="77777777" w:rsidTr="000D1090">
        <w:trPr>
          <w:trHeight w:val="300"/>
        </w:trPr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01AC2E" w14:textId="7CA66C3C" w:rsidR="001A2E62" w:rsidRPr="00AB59F2" w:rsidRDefault="001A2E62" w:rsidP="00C31C7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731C9" w14:textId="77777777" w:rsidR="001A2E62" w:rsidRPr="00AB59F2" w:rsidRDefault="001A2E62" w:rsidP="00C31C7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B59F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DB406" w14:textId="77777777" w:rsidR="001A2E62" w:rsidRPr="00AB59F2" w:rsidRDefault="001A2E62" w:rsidP="00C31C7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B59F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F70395F" w14:textId="77777777" w:rsidR="001A2E62" w:rsidRPr="00AB59F2" w:rsidRDefault="001A2E62" w:rsidP="00C31C7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55E0A2" w14:textId="77777777" w:rsidR="001A2E62" w:rsidRPr="00AB59F2" w:rsidRDefault="001A2E62" w:rsidP="00C31C7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B59F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768B6" w14:textId="77777777" w:rsidR="001A2E62" w:rsidRPr="00AB59F2" w:rsidRDefault="001A2E62" w:rsidP="00C31C7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B59F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9015C" w14:textId="77777777" w:rsidR="001A2E62" w:rsidRPr="00AB59F2" w:rsidRDefault="001A2E62" w:rsidP="00C31C7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B59F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1A2E62" w:rsidRPr="00AB59F2" w14:paraId="332153B8" w14:textId="77777777" w:rsidTr="000D1090">
        <w:trPr>
          <w:trHeight w:val="30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3185EB" w14:textId="17932E8A" w:rsidR="001A2E62" w:rsidRPr="00AB59F2" w:rsidRDefault="001A2E62" w:rsidP="00C31C7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B33E7" w14:textId="77777777" w:rsidR="001A2E62" w:rsidRPr="00AB59F2" w:rsidRDefault="001A2E62" w:rsidP="00C31C7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B59F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31337" w14:textId="77777777" w:rsidR="001A2E62" w:rsidRPr="00AB59F2" w:rsidRDefault="001A2E62" w:rsidP="00C31C7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B59F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A74E6D7" w14:textId="77777777" w:rsidR="001A2E62" w:rsidRPr="00AB59F2" w:rsidRDefault="001A2E62" w:rsidP="00C31C7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C8B958" w14:textId="77777777" w:rsidR="001A2E62" w:rsidRPr="00AB59F2" w:rsidRDefault="001A2E62" w:rsidP="00C31C7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B59F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B4CE5" w14:textId="77777777" w:rsidR="001A2E62" w:rsidRPr="00AB59F2" w:rsidRDefault="001A2E62" w:rsidP="00C31C7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B59F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1C4A2" w14:textId="77777777" w:rsidR="001A2E62" w:rsidRPr="00AB59F2" w:rsidRDefault="001A2E62" w:rsidP="00C31C7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B59F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1A2E62" w:rsidRPr="00AB59F2" w14:paraId="478E29C3" w14:textId="77777777" w:rsidTr="000D1090">
        <w:trPr>
          <w:trHeight w:val="30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957DA8" w14:textId="046D179D" w:rsidR="001A2E62" w:rsidRPr="00AB59F2" w:rsidRDefault="001A2E62" w:rsidP="00C31C7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25845" w14:textId="77777777" w:rsidR="001A2E62" w:rsidRPr="00AB59F2" w:rsidRDefault="001A2E62" w:rsidP="00C31C7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B59F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1186C" w14:textId="77777777" w:rsidR="001A2E62" w:rsidRPr="00AB59F2" w:rsidRDefault="001A2E62" w:rsidP="00C31C7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B59F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812BA67" w14:textId="77777777" w:rsidR="001A2E62" w:rsidRPr="00AB59F2" w:rsidRDefault="001A2E62" w:rsidP="00C31C7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5F317" w14:textId="77777777" w:rsidR="001A2E62" w:rsidRPr="00AB59F2" w:rsidRDefault="001A2E62" w:rsidP="00C31C7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B59F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CB5B9A" w14:textId="77777777" w:rsidR="001A2E62" w:rsidRPr="00AB59F2" w:rsidRDefault="001A2E62" w:rsidP="00C31C7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B59F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5D6CC" w14:textId="77777777" w:rsidR="001A2E62" w:rsidRPr="00AB59F2" w:rsidRDefault="001A2E62" w:rsidP="00C31C7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B59F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1A2E62" w:rsidRPr="00AB59F2" w14:paraId="697F99FF" w14:textId="77777777" w:rsidTr="000D1090">
        <w:trPr>
          <w:trHeight w:val="30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E4F150" w14:textId="682F8D57" w:rsidR="001A2E62" w:rsidRPr="00AB59F2" w:rsidRDefault="001A2E62" w:rsidP="00C31C7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0A4ADF" w14:textId="77777777" w:rsidR="001A2E62" w:rsidRPr="00AB59F2" w:rsidRDefault="001A2E62" w:rsidP="00C31C7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B59F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751C9" w14:textId="77777777" w:rsidR="001A2E62" w:rsidRPr="00AB59F2" w:rsidRDefault="001A2E62" w:rsidP="00C31C7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B59F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F3960C3" w14:textId="77777777" w:rsidR="001A2E62" w:rsidRPr="00AB59F2" w:rsidRDefault="001A2E62" w:rsidP="00C31C7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420364" w14:textId="77777777" w:rsidR="001A2E62" w:rsidRPr="00AB59F2" w:rsidRDefault="001A2E62" w:rsidP="00C31C7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B59F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88D232" w14:textId="77777777" w:rsidR="001A2E62" w:rsidRPr="00AB59F2" w:rsidRDefault="001A2E62" w:rsidP="00C31C7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B59F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F48ADA" w14:textId="77777777" w:rsidR="001A2E62" w:rsidRPr="00AB59F2" w:rsidRDefault="001A2E62" w:rsidP="00C31C7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B59F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1A2E62" w:rsidRPr="00AB59F2" w14:paraId="198B888B" w14:textId="77777777" w:rsidTr="000D1090">
        <w:trPr>
          <w:trHeight w:val="30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43AC71" w14:textId="034E425D" w:rsidR="001A2E62" w:rsidRPr="00AB59F2" w:rsidRDefault="001A2E62" w:rsidP="00C31C7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B5EF7" w14:textId="77777777" w:rsidR="001A2E62" w:rsidRPr="00AB59F2" w:rsidRDefault="001A2E62" w:rsidP="00C31C7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B59F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B7037E" w14:textId="77777777" w:rsidR="001A2E62" w:rsidRPr="00AB59F2" w:rsidRDefault="001A2E62" w:rsidP="00C31C7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B59F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A0DE9D7" w14:textId="77777777" w:rsidR="001A2E62" w:rsidRPr="00AB59F2" w:rsidRDefault="001A2E62" w:rsidP="00C31C7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D0BAB0" w14:textId="77777777" w:rsidR="001A2E62" w:rsidRPr="00AB59F2" w:rsidRDefault="001A2E62" w:rsidP="00C31C7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B59F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6ED1E" w14:textId="77777777" w:rsidR="001A2E62" w:rsidRPr="00AB59F2" w:rsidRDefault="001A2E62" w:rsidP="00C31C7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B59F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13896A" w14:textId="77777777" w:rsidR="001A2E62" w:rsidRPr="00AB59F2" w:rsidRDefault="001A2E62" w:rsidP="00C31C7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B59F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1A2E62" w:rsidRPr="00AB59F2" w14:paraId="15B161FE" w14:textId="77777777" w:rsidTr="001A2E62">
        <w:trPr>
          <w:trHeight w:val="30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01F897" w14:textId="6C5491A5" w:rsidR="001A2E62" w:rsidRDefault="001A2E62" w:rsidP="00C31C7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AA8641" w14:textId="77777777" w:rsidR="001A2E62" w:rsidRPr="00AB59F2" w:rsidRDefault="001A2E62" w:rsidP="00C31C7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ED5DCE" w14:textId="77777777" w:rsidR="001A2E62" w:rsidRPr="00AB59F2" w:rsidRDefault="001A2E62" w:rsidP="00C31C7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8347AC8" w14:textId="77777777" w:rsidR="001A2E62" w:rsidRPr="00AB59F2" w:rsidRDefault="001A2E62" w:rsidP="00C31C7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57276B" w14:textId="77777777" w:rsidR="001A2E62" w:rsidRPr="00AB59F2" w:rsidRDefault="001A2E62" w:rsidP="00C31C7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9008C4" w14:textId="77777777" w:rsidR="001A2E62" w:rsidRPr="00AB59F2" w:rsidRDefault="001A2E62" w:rsidP="00C31C7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AD1954" w14:textId="77777777" w:rsidR="001A2E62" w:rsidRPr="00AB59F2" w:rsidRDefault="001A2E62" w:rsidP="00C31C7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</w:p>
        </w:tc>
      </w:tr>
      <w:tr w:rsidR="001A2E62" w:rsidRPr="00AB59F2" w14:paraId="2E1C8DDD" w14:textId="77777777" w:rsidTr="000D1090">
        <w:trPr>
          <w:trHeight w:val="300"/>
        </w:trPr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0902C6" w14:textId="03645910" w:rsidR="001A2E62" w:rsidRPr="00AB59F2" w:rsidRDefault="001A2E62" w:rsidP="00C31C7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C33EE" w14:textId="77777777" w:rsidR="001A2E62" w:rsidRPr="00AB59F2" w:rsidRDefault="001A2E62" w:rsidP="00C31C7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B59F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10EAD" w14:textId="77777777" w:rsidR="001A2E62" w:rsidRPr="00AB59F2" w:rsidRDefault="001A2E62" w:rsidP="00C31C7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B59F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B3CB4D3" w14:textId="77777777" w:rsidR="001A2E62" w:rsidRPr="00AB59F2" w:rsidRDefault="001A2E62" w:rsidP="00C31C7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1E26A" w14:textId="77777777" w:rsidR="001A2E62" w:rsidRPr="00AB59F2" w:rsidRDefault="001A2E62" w:rsidP="00C31C7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B59F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7B560" w14:textId="77777777" w:rsidR="001A2E62" w:rsidRPr="00AB59F2" w:rsidRDefault="001A2E62" w:rsidP="00C31C7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B59F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61EE8" w14:textId="77777777" w:rsidR="001A2E62" w:rsidRPr="00AB59F2" w:rsidRDefault="001A2E62" w:rsidP="00C31C7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B59F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</w:tbl>
    <w:p w14:paraId="093A1F00" w14:textId="060552F1" w:rsidR="003B6FE3" w:rsidRDefault="00763489">
      <w:pPr>
        <w:rPr>
          <w:rFonts w:ascii="Arial Narrow" w:eastAsia="Times New Roman" w:hAnsi="Arial Narrow" w:cs="Calibri"/>
          <w:b/>
          <w:bCs/>
          <w:i/>
          <w:iCs/>
          <w:color w:val="000000"/>
          <w:lang w:eastAsia="sk-SK"/>
        </w:rPr>
      </w:pPr>
      <w:r>
        <w:rPr>
          <w:rFonts w:ascii="Arial Narrow" w:eastAsia="Times New Roman" w:hAnsi="Arial Narrow" w:cs="Calibri"/>
          <w:b/>
          <w:bCs/>
          <w:i/>
          <w:iCs/>
          <w:color w:val="000000"/>
          <w:lang w:eastAsia="sk-SK"/>
        </w:rPr>
        <w:br w:type="page"/>
      </w:r>
    </w:p>
    <w:tbl>
      <w:tblPr>
        <w:tblW w:w="5365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16"/>
        <w:gridCol w:w="1343"/>
        <w:gridCol w:w="1085"/>
        <w:gridCol w:w="1418"/>
        <w:gridCol w:w="1274"/>
        <w:gridCol w:w="1136"/>
        <w:gridCol w:w="1418"/>
        <w:gridCol w:w="1554"/>
        <w:gridCol w:w="995"/>
        <w:gridCol w:w="1418"/>
        <w:gridCol w:w="2269"/>
      </w:tblGrid>
      <w:tr w:rsidR="00760BB3" w:rsidRPr="00AB59F2" w14:paraId="59623A38" w14:textId="77777777" w:rsidTr="00760BB3">
        <w:trPr>
          <w:trHeight w:val="315"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306C1F88" w14:textId="77777777" w:rsidR="00760BB3" w:rsidRDefault="00760BB3" w:rsidP="00C31C7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  <w:p w14:paraId="3F026179" w14:textId="77777777" w:rsidR="00760BB3" w:rsidRPr="00AB59F2" w:rsidRDefault="00760BB3" w:rsidP="00C31C7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  <w:r w:rsidRPr="00AB59F2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t xml:space="preserve">Komponent </w:t>
            </w:r>
            <w:r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t>3</w:t>
            </w:r>
            <w:r w:rsidRPr="00AB59F2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t xml:space="preserve">: </w:t>
            </w:r>
            <w:r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t>Udržateľná doprava</w:t>
            </w:r>
          </w:p>
        </w:tc>
      </w:tr>
      <w:tr w:rsidR="00760BB3" w:rsidRPr="00AB59F2" w14:paraId="053F513D" w14:textId="77777777" w:rsidTr="00760BB3">
        <w:trPr>
          <w:trHeight w:val="315"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134F9CF9" w14:textId="77777777" w:rsidR="00760BB3" w:rsidRDefault="00760BB3" w:rsidP="00C31C7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  <w:p w14:paraId="7045AB6F" w14:textId="77777777" w:rsidR="00760BB3" w:rsidRDefault="00760BB3" w:rsidP="00C31C7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  <w:r w:rsidRPr="00AB59F2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t xml:space="preserve">Investícia </w:t>
            </w:r>
            <w:r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t>2</w:t>
            </w:r>
            <w:r w:rsidRPr="00AB59F2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t xml:space="preserve">: </w:t>
            </w:r>
            <w:r w:rsidRPr="00002C9F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t>Podpora ekologickej osobnej dopravy</w:t>
            </w:r>
          </w:p>
          <w:p w14:paraId="3BCEBD42" w14:textId="77777777" w:rsidR="00760BB3" w:rsidRPr="00AB59F2" w:rsidRDefault="00760BB3" w:rsidP="00C31C7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</w:tc>
      </w:tr>
      <w:tr w:rsidR="007026CE" w:rsidRPr="00AB59F2" w14:paraId="0CA547B7" w14:textId="77777777" w:rsidTr="007026CE">
        <w:trPr>
          <w:trHeight w:val="315"/>
        </w:trPr>
        <w:tc>
          <w:tcPr>
            <w:tcW w:w="117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1C56D7" w14:textId="77777777" w:rsidR="007026CE" w:rsidRDefault="007026CE" w:rsidP="00C31C76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i/>
                <w:color w:val="000000"/>
                <w:sz w:val="20"/>
                <w:lang w:eastAsia="sk-SK"/>
              </w:rPr>
            </w:pPr>
          </w:p>
          <w:p w14:paraId="7F3C7375" w14:textId="77777777" w:rsidR="007026CE" w:rsidRDefault="007026CE" w:rsidP="00C31C76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i/>
                <w:color w:val="000000"/>
                <w:sz w:val="20"/>
                <w:lang w:eastAsia="sk-SK"/>
              </w:rPr>
            </w:pPr>
          </w:p>
          <w:p w14:paraId="4D264B49" w14:textId="77777777" w:rsidR="007026CE" w:rsidRPr="00AB59F2" w:rsidRDefault="007026CE" w:rsidP="00C31C76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i/>
                <w:color w:val="000000"/>
                <w:sz w:val="20"/>
                <w:lang w:eastAsia="sk-SK"/>
              </w:rPr>
            </w:pPr>
            <w:r w:rsidRPr="00AB59F2">
              <w:rPr>
                <w:rFonts w:ascii="Arial Narrow" w:eastAsia="Times New Roman" w:hAnsi="Arial Narrow" w:cs="Calibri"/>
                <w:b/>
                <w:bCs/>
                <w:i/>
                <w:color w:val="000000"/>
                <w:sz w:val="20"/>
                <w:lang w:eastAsia="sk-SK"/>
              </w:rPr>
              <w:t xml:space="preserve">Cieľová hodnota: </w:t>
            </w:r>
            <w:r>
              <w:rPr>
                <w:rFonts w:ascii="Arial Narrow" w:eastAsia="Times New Roman" w:hAnsi="Arial Narrow" w:cs="Calibri"/>
                <w:b/>
                <w:bCs/>
                <w:i/>
                <w:color w:val="000000"/>
                <w:sz w:val="20"/>
                <w:lang w:eastAsia="sk-SK"/>
              </w:rPr>
              <w:t>5</w:t>
            </w:r>
          </w:p>
          <w:p w14:paraId="51230C0E" w14:textId="77777777" w:rsidR="007026CE" w:rsidRPr="00AB59F2" w:rsidRDefault="007026CE" w:rsidP="00C31C76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i/>
                <w:iCs/>
                <w:color w:val="000000"/>
                <w:lang w:eastAsia="sk-SK"/>
              </w:rPr>
            </w:pPr>
          </w:p>
        </w:tc>
        <w:tc>
          <w:tcPr>
            <w:tcW w:w="4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925B70" w14:textId="77777777" w:rsidR="007026CE" w:rsidRPr="00AB59F2" w:rsidRDefault="007026CE" w:rsidP="00C31C76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i/>
                <w:iCs/>
                <w:color w:val="000000"/>
                <w:lang w:eastAsia="sk-SK"/>
              </w:rPr>
            </w:pPr>
          </w:p>
        </w:tc>
        <w:tc>
          <w:tcPr>
            <w:tcW w:w="4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CAB62C" w14:textId="77777777" w:rsidR="007026CE" w:rsidRPr="00AB59F2" w:rsidRDefault="007026CE" w:rsidP="00C31C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BB91B2" w14:textId="77777777" w:rsidR="007026CE" w:rsidRPr="00AB59F2" w:rsidRDefault="007026CE" w:rsidP="00C31C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D14017" w14:textId="77777777" w:rsidR="007026CE" w:rsidRPr="00AB59F2" w:rsidRDefault="007026CE" w:rsidP="00C31C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17" w:type="pct"/>
            <w:tcBorders>
              <w:top w:val="nil"/>
              <w:left w:val="nil"/>
              <w:bottom w:val="nil"/>
              <w:right w:val="nil"/>
            </w:tcBorders>
          </w:tcPr>
          <w:p w14:paraId="1C9497D0" w14:textId="77777777" w:rsidR="007026CE" w:rsidRPr="00AB59F2" w:rsidRDefault="007026CE" w:rsidP="00C31C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90B7CB" w14:textId="77777777" w:rsidR="007026CE" w:rsidRPr="00AB59F2" w:rsidRDefault="007026CE" w:rsidP="00C31C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E7A72F" w14:textId="77777777" w:rsidR="007026CE" w:rsidRPr="00AB59F2" w:rsidRDefault="007026CE" w:rsidP="00C31C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7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059801" w14:textId="77777777" w:rsidR="007026CE" w:rsidRPr="00AB59F2" w:rsidRDefault="007026CE" w:rsidP="00C31C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026CE" w:rsidRPr="00AB59F2" w14:paraId="1E2B6C2E" w14:textId="77777777" w:rsidTr="007026CE">
        <w:trPr>
          <w:trHeight w:val="477"/>
        </w:trPr>
        <w:tc>
          <w:tcPr>
            <w:tcW w:w="2075" w:type="pct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BC7B111" w14:textId="16D71CFB" w:rsidR="007026CE" w:rsidRDefault="007026CE" w:rsidP="00C31C76">
            <w:pPr>
              <w:spacing w:after="0" w:line="240" w:lineRule="auto"/>
              <w:rPr>
                <w:rFonts w:ascii="Arial Narrow" w:eastAsia="Times New Roman" w:hAnsi="Arial Narrow" w:cs="Calibri"/>
                <w:i/>
                <w:color w:val="000000"/>
                <w:sz w:val="20"/>
                <w:szCs w:val="20"/>
                <w:lang w:eastAsia="sk-SK"/>
              </w:rPr>
            </w:pPr>
            <w:r w:rsidRPr="00AB59F2">
              <w:rPr>
                <w:rFonts w:ascii="Arial Narrow" w:eastAsia="Times New Roman" w:hAnsi="Arial Narrow" w:cs="Calibri"/>
                <w:b/>
                <w:bCs/>
                <w:i/>
                <w:color w:val="000000"/>
                <w:sz w:val="20"/>
                <w:lang w:eastAsia="sk-SK"/>
              </w:rPr>
              <w:t>Míľnik/cieľ:</w:t>
            </w:r>
            <w:r w:rsidRPr="00AB59F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 xml:space="preserve"> </w:t>
            </w:r>
            <w:r w:rsidRPr="00002C9F">
              <w:rPr>
                <w:rFonts w:ascii="Arial Narrow" w:eastAsia="Times New Roman" w:hAnsi="Arial Narrow" w:cs="Calibri"/>
                <w:i/>
                <w:color w:val="000000"/>
                <w:sz w:val="20"/>
                <w:szCs w:val="20"/>
                <w:lang w:eastAsia="sk-SK"/>
              </w:rPr>
              <w:t>Počet zaobstaraných ekologických koľajových vozidiel pre osobnú dopravu.</w:t>
            </w:r>
          </w:p>
          <w:p w14:paraId="16E0CE97" w14:textId="77777777" w:rsidR="007026CE" w:rsidRPr="00AB59F2" w:rsidRDefault="007026CE" w:rsidP="00C31C7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3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624288" w14:textId="77777777" w:rsidR="007026CE" w:rsidRPr="00AB59F2" w:rsidRDefault="007026CE" w:rsidP="00C31C7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4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9F46C7" w14:textId="77777777" w:rsidR="007026CE" w:rsidRPr="00AB59F2" w:rsidRDefault="007026CE" w:rsidP="00C31C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17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E6B254C" w14:textId="77777777" w:rsidR="007026CE" w:rsidRPr="00AB59F2" w:rsidRDefault="007026CE" w:rsidP="00C31C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82A8C0" w14:textId="77777777" w:rsidR="007026CE" w:rsidRPr="00AB59F2" w:rsidRDefault="007026CE" w:rsidP="00C31C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90CD47" w14:textId="77777777" w:rsidR="007026CE" w:rsidRPr="00AB59F2" w:rsidRDefault="007026CE" w:rsidP="00C31C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7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1FFCA1" w14:textId="77777777" w:rsidR="007026CE" w:rsidRPr="00AB59F2" w:rsidRDefault="007026CE" w:rsidP="00C31C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026CE" w:rsidRPr="00AB59F2" w14:paraId="6C06B751" w14:textId="77777777" w:rsidTr="007026CE">
        <w:trPr>
          <w:cantSplit/>
          <w:trHeight w:val="1221"/>
        </w:trPr>
        <w:tc>
          <w:tcPr>
            <w:tcW w:w="37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02E1E354" w14:textId="77777777" w:rsidR="007026CE" w:rsidRPr="00AB59F2" w:rsidRDefault="007026CE" w:rsidP="007026CE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002C9F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Poradové číslo riadku</w:t>
            </w:r>
          </w:p>
        </w:tc>
        <w:tc>
          <w:tcPr>
            <w:tcW w:w="4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2EDAACFD" w14:textId="77777777" w:rsidR="007026CE" w:rsidRPr="00AB59F2" w:rsidRDefault="007026CE" w:rsidP="007026CE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002C9F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Typ obstaraných koľajových vo</w:t>
            </w:r>
            <w:r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z</w:t>
            </w:r>
            <w:r w:rsidRPr="00002C9F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idiel</w:t>
            </w:r>
          </w:p>
        </w:tc>
        <w:tc>
          <w:tcPr>
            <w:tcW w:w="3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</w:tcPr>
          <w:p w14:paraId="162B247B" w14:textId="77777777" w:rsidR="007026CE" w:rsidRPr="00AB59F2" w:rsidRDefault="007026CE" w:rsidP="007026CE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002C9F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Počet vozidiel</w:t>
            </w:r>
          </w:p>
        </w:tc>
        <w:tc>
          <w:tcPr>
            <w:tcW w:w="4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</w:tcPr>
          <w:p w14:paraId="10234081" w14:textId="77777777" w:rsidR="007026CE" w:rsidRPr="00AB59F2" w:rsidRDefault="007026CE" w:rsidP="007026CE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002C9F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Súhrnná kapacita vozidiel (na sedenie/ celkom)</w:t>
            </w:r>
          </w:p>
        </w:tc>
        <w:tc>
          <w:tcPr>
            <w:tcW w:w="4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</w:tcPr>
          <w:p w14:paraId="336E42B8" w14:textId="77777777" w:rsidR="007026CE" w:rsidRPr="00AB59F2" w:rsidRDefault="007026CE" w:rsidP="007026CE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002C9F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Miesto nasadenia vozidiel (kraj, trate)</w:t>
            </w:r>
          </w:p>
        </w:tc>
        <w:tc>
          <w:tcPr>
            <w:tcW w:w="37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</w:tcPr>
          <w:p w14:paraId="28026CFB" w14:textId="77777777" w:rsidR="007026CE" w:rsidRPr="00AB59F2" w:rsidRDefault="007026CE" w:rsidP="007026CE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002C9F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Link</w:t>
            </w:r>
            <w:proofErr w:type="spellEnd"/>
            <w:r w:rsidRPr="00002C9F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 xml:space="preserve"> na zmluvu v CRZ</w:t>
            </w:r>
          </w:p>
        </w:tc>
        <w:tc>
          <w:tcPr>
            <w:tcW w:w="472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DEBF7"/>
            <w:vAlign w:val="center"/>
          </w:tcPr>
          <w:p w14:paraId="001B8E63" w14:textId="77777777" w:rsidR="007026CE" w:rsidRPr="00AB59F2" w:rsidRDefault="007026CE" w:rsidP="007026CE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002C9F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Investičné náklady</w:t>
            </w:r>
            <w:r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 xml:space="preserve"> bez DPH (eur)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</w:tcPr>
          <w:p w14:paraId="3C321E18" w14:textId="78FFE692" w:rsidR="007026CE" w:rsidRPr="007026CE" w:rsidRDefault="007026CE" w:rsidP="007026CE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7026CE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Výška prostriedkov mechanizmu (eur)</w:t>
            </w:r>
          </w:p>
        </w:tc>
        <w:tc>
          <w:tcPr>
            <w:tcW w:w="331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</w:tcPr>
          <w:p w14:paraId="69B9460D" w14:textId="77777777" w:rsidR="007026CE" w:rsidRPr="007026CE" w:rsidRDefault="007026CE" w:rsidP="007026CE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002C9F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 xml:space="preserve">Dátumy </w:t>
            </w:r>
            <w:r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dodania vozidiel</w:t>
            </w:r>
          </w:p>
        </w:tc>
        <w:tc>
          <w:tcPr>
            <w:tcW w:w="47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03C145F4" w14:textId="77777777" w:rsidR="007026CE" w:rsidRPr="007026CE" w:rsidRDefault="007026CE" w:rsidP="007026CE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002C9F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Dátumy uvedenia do prevádzky</w:t>
            </w:r>
          </w:p>
        </w:tc>
        <w:tc>
          <w:tcPr>
            <w:tcW w:w="75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28A56454" w14:textId="77777777" w:rsidR="007026CE" w:rsidRPr="007026CE" w:rsidRDefault="007026CE" w:rsidP="007026CE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7026CE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Úradné dokumenty preukazujúce typ vozidiel a dátumy uvedenia do prevádzky (</w:t>
            </w:r>
            <w:proofErr w:type="spellStart"/>
            <w:r w:rsidRPr="007026CE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link</w:t>
            </w:r>
            <w:proofErr w:type="spellEnd"/>
            <w:r w:rsidRPr="007026CE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 xml:space="preserve"> alebo </w:t>
            </w:r>
            <w:proofErr w:type="spellStart"/>
            <w:r w:rsidRPr="007026CE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scan</w:t>
            </w:r>
            <w:proofErr w:type="spellEnd"/>
            <w:r w:rsidRPr="007026CE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)</w:t>
            </w:r>
          </w:p>
        </w:tc>
      </w:tr>
      <w:tr w:rsidR="007026CE" w:rsidRPr="00AB59F2" w14:paraId="10539749" w14:textId="77777777" w:rsidTr="007026CE">
        <w:trPr>
          <w:trHeight w:val="300"/>
        </w:trPr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B37F3B" w14:textId="6C697805" w:rsidR="007026CE" w:rsidRPr="00AB59F2" w:rsidRDefault="007026CE" w:rsidP="00C31C7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4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24EE58" w14:textId="77777777" w:rsidR="007026CE" w:rsidRPr="00AB59F2" w:rsidRDefault="007026CE" w:rsidP="00C31C7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AB59F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D8A619" w14:textId="77777777" w:rsidR="007026CE" w:rsidRPr="00AB59F2" w:rsidRDefault="007026CE" w:rsidP="00C31C7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B59F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68D7EF" w14:textId="77777777" w:rsidR="007026CE" w:rsidRPr="00AB59F2" w:rsidRDefault="007026CE" w:rsidP="00C31C7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B59F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0D746" w14:textId="77777777" w:rsidR="007026CE" w:rsidRPr="00AB59F2" w:rsidRDefault="007026CE" w:rsidP="00C31C7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B59F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BF5E09" w14:textId="77777777" w:rsidR="007026CE" w:rsidRPr="00AB59F2" w:rsidRDefault="007026CE" w:rsidP="00C31C7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B59F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775A9" w14:textId="77777777" w:rsidR="007026CE" w:rsidRPr="00AB59F2" w:rsidRDefault="007026CE" w:rsidP="00C31C7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B59F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AB98792" w14:textId="77777777" w:rsidR="007026CE" w:rsidRPr="00AB59F2" w:rsidRDefault="007026CE" w:rsidP="00C31C7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2C834" w14:textId="77777777" w:rsidR="007026CE" w:rsidRPr="00AB59F2" w:rsidRDefault="007026CE" w:rsidP="00C31C7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B59F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173668" w14:textId="77777777" w:rsidR="007026CE" w:rsidRPr="00AB59F2" w:rsidRDefault="007026CE" w:rsidP="00C31C7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B59F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8EDA24" w14:textId="77777777" w:rsidR="007026CE" w:rsidRPr="00AB59F2" w:rsidRDefault="007026CE" w:rsidP="00C31C7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B59F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7026CE" w:rsidRPr="00AB59F2" w14:paraId="3191A742" w14:textId="77777777" w:rsidTr="007026CE">
        <w:trPr>
          <w:trHeight w:val="300"/>
        </w:trPr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DF76E6" w14:textId="252E3CD2" w:rsidR="007026CE" w:rsidRPr="00AB59F2" w:rsidRDefault="007026CE" w:rsidP="00C31C7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E15C47" w14:textId="77777777" w:rsidR="007026CE" w:rsidRPr="00AB59F2" w:rsidRDefault="007026CE" w:rsidP="00C31C7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AB59F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9DDA0B" w14:textId="77777777" w:rsidR="007026CE" w:rsidRPr="00AB59F2" w:rsidRDefault="007026CE" w:rsidP="00C31C7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B59F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C2D86C" w14:textId="77777777" w:rsidR="007026CE" w:rsidRPr="00AB59F2" w:rsidRDefault="007026CE" w:rsidP="00C31C7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B59F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58DF6" w14:textId="77777777" w:rsidR="007026CE" w:rsidRPr="00AB59F2" w:rsidRDefault="007026CE" w:rsidP="00C31C7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B59F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3F154" w14:textId="77777777" w:rsidR="007026CE" w:rsidRPr="00AB59F2" w:rsidRDefault="007026CE" w:rsidP="00C31C7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B59F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E10FD" w14:textId="77777777" w:rsidR="007026CE" w:rsidRPr="00AB59F2" w:rsidRDefault="007026CE" w:rsidP="00C31C7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B59F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CBE7BEB" w14:textId="77777777" w:rsidR="007026CE" w:rsidRPr="00AB59F2" w:rsidRDefault="007026CE" w:rsidP="00C31C7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</w:p>
        </w:tc>
        <w:tc>
          <w:tcPr>
            <w:tcW w:w="3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A4E78C" w14:textId="77777777" w:rsidR="007026CE" w:rsidRPr="00AB59F2" w:rsidRDefault="007026CE" w:rsidP="00C31C7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B59F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3C564" w14:textId="77777777" w:rsidR="007026CE" w:rsidRPr="00AB59F2" w:rsidRDefault="007026CE" w:rsidP="00C31C7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B59F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87DE0" w14:textId="77777777" w:rsidR="007026CE" w:rsidRPr="00AB59F2" w:rsidRDefault="007026CE" w:rsidP="00C31C7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B59F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7026CE" w:rsidRPr="00AB59F2" w14:paraId="40370E33" w14:textId="77777777" w:rsidTr="007026CE">
        <w:trPr>
          <w:trHeight w:val="300"/>
        </w:trPr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CA6140" w14:textId="79E0186E" w:rsidR="007026CE" w:rsidRPr="00AB59F2" w:rsidRDefault="007026CE" w:rsidP="00C31C7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0198A8" w14:textId="77777777" w:rsidR="007026CE" w:rsidRPr="00AB59F2" w:rsidRDefault="007026CE" w:rsidP="00C31C7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AB59F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4A5F03" w14:textId="77777777" w:rsidR="007026CE" w:rsidRPr="00AB59F2" w:rsidRDefault="007026CE" w:rsidP="00C31C7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B59F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2BEB35" w14:textId="77777777" w:rsidR="007026CE" w:rsidRPr="00AB59F2" w:rsidRDefault="007026CE" w:rsidP="00C31C7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B59F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B0022" w14:textId="77777777" w:rsidR="007026CE" w:rsidRPr="00AB59F2" w:rsidRDefault="007026CE" w:rsidP="00C31C7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B59F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0F4D1" w14:textId="77777777" w:rsidR="007026CE" w:rsidRPr="00AB59F2" w:rsidRDefault="007026CE" w:rsidP="00C31C7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B59F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6CAEF2" w14:textId="77777777" w:rsidR="007026CE" w:rsidRPr="00AB59F2" w:rsidRDefault="007026CE" w:rsidP="00C31C7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B59F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F805C84" w14:textId="77777777" w:rsidR="007026CE" w:rsidRPr="00AB59F2" w:rsidRDefault="007026CE" w:rsidP="00C31C7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</w:p>
        </w:tc>
        <w:tc>
          <w:tcPr>
            <w:tcW w:w="3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A35A7" w14:textId="77777777" w:rsidR="007026CE" w:rsidRPr="00AB59F2" w:rsidRDefault="007026CE" w:rsidP="00C31C7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B59F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9931B1" w14:textId="77777777" w:rsidR="007026CE" w:rsidRPr="00AB59F2" w:rsidRDefault="007026CE" w:rsidP="00C31C7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B59F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142E0A" w14:textId="77777777" w:rsidR="007026CE" w:rsidRPr="00AB59F2" w:rsidRDefault="007026CE" w:rsidP="00C31C7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B59F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7026CE" w:rsidRPr="00AB59F2" w14:paraId="3E84D9E0" w14:textId="77777777" w:rsidTr="007026CE">
        <w:trPr>
          <w:trHeight w:val="300"/>
        </w:trPr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2888D4" w14:textId="2516337E" w:rsidR="007026CE" w:rsidRPr="00AB59F2" w:rsidRDefault="007026CE" w:rsidP="00C31C7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15FFBC" w14:textId="77777777" w:rsidR="007026CE" w:rsidRPr="00AB59F2" w:rsidRDefault="007026CE" w:rsidP="00C31C7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AB59F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00BD84" w14:textId="77777777" w:rsidR="007026CE" w:rsidRPr="00AB59F2" w:rsidRDefault="007026CE" w:rsidP="00C31C7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B59F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735249" w14:textId="77777777" w:rsidR="007026CE" w:rsidRPr="00AB59F2" w:rsidRDefault="007026CE" w:rsidP="00C31C7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B59F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8927D" w14:textId="77777777" w:rsidR="007026CE" w:rsidRPr="00AB59F2" w:rsidRDefault="007026CE" w:rsidP="00C31C7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B59F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888253" w14:textId="77777777" w:rsidR="007026CE" w:rsidRPr="00AB59F2" w:rsidRDefault="007026CE" w:rsidP="00C31C7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B59F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C9DD8" w14:textId="77777777" w:rsidR="007026CE" w:rsidRPr="00AB59F2" w:rsidRDefault="007026CE" w:rsidP="00C31C7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B59F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6402C54" w14:textId="77777777" w:rsidR="007026CE" w:rsidRPr="00AB59F2" w:rsidRDefault="007026CE" w:rsidP="00C31C7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</w:p>
        </w:tc>
        <w:tc>
          <w:tcPr>
            <w:tcW w:w="3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F16995" w14:textId="77777777" w:rsidR="007026CE" w:rsidRPr="00AB59F2" w:rsidRDefault="007026CE" w:rsidP="00C31C7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B59F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6C5585" w14:textId="77777777" w:rsidR="007026CE" w:rsidRPr="00AB59F2" w:rsidRDefault="007026CE" w:rsidP="00C31C7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B59F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19815F" w14:textId="77777777" w:rsidR="007026CE" w:rsidRPr="00AB59F2" w:rsidRDefault="007026CE" w:rsidP="00C31C7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B59F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7026CE" w:rsidRPr="00AB59F2" w14:paraId="2AAB3E35" w14:textId="77777777" w:rsidTr="007026CE">
        <w:trPr>
          <w:trHeight w:val="300"/>
        </w:trPr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A74157" w14:textId="5FC2223E" w:rsidR="007026CE" w:rsidRPr="00AB59F2" w:rsidRDefault="007026CE" w:rsidP="00C31C7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826DB6" w14:textId="77777777" w:rsidR="007026CE" w:rsidRPr="00AB59F2" w:rsidRDefault="007026CE" w:rsidP="00C31C7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AB59F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B7C76B" w14:textId="77777777" w:rsidR="007026CE" w:rsidRPr="00AB59F2" w:rsidRDefault="007026CE" w:rsidP="00C31C7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B59F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6A27B7" w14:textId="77777777" w:rsidR="007026CE" w:rsidRPr="00AB59F2" w:rsidRDefault="007026CE" w:rsidP="00C31C7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B59F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827B22" w14:textId="77777777" w:rsidR="007026CE" w:rsidRPr="00AB59F2" w:rsidRDefault="007026CE" w:rsidP="00C31C7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B59F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BAB784" w14:textId="77777777" w:rsidR="007026CE" w:rsidRPr="00AB59F2" w:rsidRDefault="007026CE" w:rsidP="00C31C7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B59F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1F4002" w14:textId="77777777" w:rsidR="007026CE" w:rsidRPr="00AB59F2" w:rsidRDefault="007026CE" w:rsidP="00C31C7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B59F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1E76CB6" w14:textId="77777777" w:rsidR="007026CE" w:rsidRPr="00AB59F2" w:rsidRDefault="007026CE" w:rsidP="00C31C7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</w:p>
        </w:tc>
        <w:tc>
          <w:tcPr>
            <w:tcW w:w="3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24FBD" w14:textId="77777777" w:rsidR="007026CE" w:rsidRPr="00AB59F2" w:rsidRDefault="007026CE" w:rsidP="00C31C7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B59F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FA0CC1" w14:textId="77777777" w:rsidR="007026CE" w:rsidRPr="00AB59F2" w:rsidRDefault="007026CE" w:rsidP="00C31C7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B59F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83522" w14:textId="77777777" w:rsidR="007026CE" w:rsidRPr="00AB59F2" w:rsidRDefault="007026CE" w:rsidP="00C31C7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B59F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7026CE" w:rsidRPr="00AB59F2" w14:paraId="40E38496" w14:textId="77777777" w:rsidTr="007026CE">
        <w:trPr>
          <w:trHeight w:val="300"/>
        </w:trPr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7E3D77" w14:textId="35A88A94" w:rsidR="007026CE" w:rsidRPr="00AB59F2" w:rsidRDefault="007026CE" w:rsidP="00C31C7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08B946" w14:textId="77777777" w:rsidR="007026CE" w:rsidRPr="00AB59F2" w:rsidRDefault="007026CE" w:rsidP="00C31C7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AB59F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B8915D" w14:textId="77777777" w:rsidR="007026CE" w:rsidRPr="00AB59F2" w:rsidRDefault="007026CE" w:rsidP="00C31C7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B59F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AD7BF2" w14:textId="77777777" w:rsidR="007026CE" w:rsidRPr="00AB59F2" w:rsidRDefault="007026CE" w:rsidP="00C31C7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B59F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8C09D" w14:textId="77777777" w:rsidR="007026CE" w:rsidRPr="00AB59F2" w:rsidRDefault="007026CE" w:rsidP="00C31C7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B59F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22EBC" w14:textId="77777777" w:rsidR="007026CE" w:rsidRPr="00AB59F2" w:rsidRDefault="007026CE" w:rsidP="00C31C7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B59F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7CB1F" w14:textId="77777777" w:rsidR="007026CE" w:rsidRPr="00AB59F2" w:rsidRDefault="007026CE" w:rsidP="00C31C7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B59F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F484285" w14:textId="77777777" w:rsidR="007026CE" w:rsidRPr="00AB59F2" w:rsidRDefault="007026CE" w:rsidP="00C31C7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</w:p>
        </w:tc>
        <w:tc>
          <w:tcPr>
            <w:tcW w:w="3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2CD57D" w14:textId="77777777" w:rsidR="007026CE" w:rsidRPr="00AB59F2" w:rsidRDefault="007026CE" w:rsidP="00C31C7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B59F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6E8E9" w14:textId="77777777" w:rsidR="007026CE" w:rsidRPr="00AB59F2" w:rsidRDefault="007026CE" w:rsidP="00C31C7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B59F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221DF2" w14:textId="77777777" w:rsidR="007026CE" w:rsidRPr="00AB59F2" w:rsidRDefault="007026CE" w:rsidP="00C31C7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B59F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</w:tbl>
    <w:p w14:paraId="736246C1" w14:textId="77777777" w:rsidR="007026CE" w:rsidRDefault="007026CE" w:rsidP="007026CE"/>
    <w:p w14:paraId="154BA31F" w14:textId="77777777" w:rsidR="003B6FE3" w:rsidRDefault="003B6FE3">
      <w:pPr>
        <w:rPr>
          <w:rFonts w:ascii="Arial Narrow" w:eastAsia="Times New Roman" w:hAnsi="Arial Narrow" w:cs="Calibri"/>
          <w:b/>
          <w:bCs/>
          <w:i/>
          <w:iCs/>
          <w:color w:val="000000"/>
          <w:lang w:eastAsia="sk-SK"/>
        </w:rPr>
      </w:pPr>
      <w:r>
        <w:rPr>
          <w:rFonts w:ascii="Arial Narrow" w:eastAsia="Times New Roman" w:hAnsi="Arial Narrow" w:cs="Calibri"/>
          <w:b/>
          <w:bCs/>
          <w:i/>
          <w:iCs/>
          <w:color w:val="000000"/>
          <w:lang w:eastAsia="sk-SK"/>
        </w:rPr>
        <w:br w:type="page"/>
      </w:r>
    </w:p>
    <w:tbl>
      <w:tblPr>
        <w:tblW w:w="5365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3"/>
        <w:gridCol w:w="1986"/>
        <w:gridCol w:w="1701"/>
        <w:gridCol w:w="1136"/>
        <w:gridCol w:w="1560"/>
        <w:gridCol w:w="1280"/>
        <w:gridCol w:w="1704"/>
        <w:gridCol w:w="1421"/>
        <w:gridCol w:w="1986"/>
        <w:gridCol w:w="1259"/>
      </w:tblGrid>
      <w:tr w:rsidR="006774E1" w:rsidRPr="006774E1" w14:paraId="51049ACC" w14:textId="77777777" w:rsidTr="006774E1">
        <w:trPr>
          <w:trHeight w:val="315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BBF7547" w14:textId="664F4240" w:rsidR="006774E1" w:rsidRDefault="006774E1" w:rsidP="006774E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  <w:r w:rsidRPr="006774E1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lastRenderedPageBreak/>
              <w:t>Komponent 3: Udržateľná doprava</w:t>
            </w:r>
          </w:p>
          <w:p w14:paraId="09AD6D0A" w14:textId="77777777" w:rsidR="00563517" w:rsidRDefault="00563517" w:rsidP="006774E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  <w:p w14:paraId="273C57E4" w14:textId="0E401703" w:rsidR="006774E1" w:rsidRPr="006774E1" w:rsidRDefault="006774E1" w:rsidP="006774E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</w:tc>
      </w:tr>
      <w:tr w:rsidR="006774E1" w:rsidRPr="006774E1" w14:paraId="540B463E" w14:textId="77777777" w:rsidTr="006774E1">
        <w:trPr>
          <w:trHeight w:val="315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8B35D33" w14:textId="77777777" w:rsidR="006774E1" w:rsidRPr="006774E1" w:rsidRDefault="006774E1" w:rsidP="006774E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  <w:r w:rsidRPr="006774E1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t xml:space="preserve">Investícia  3: Rozvoj </w:t>
            </w:r>
            <w:proofErr w:type="spellStart"/>
            <w:r w:rsidRPr="006774E1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t>intermodálnej</w:t>
            </w:r>
            <w:proofErr w:type="spellEnd"/>
            <w:r w:rsidRPr="006774E1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t xml:space="preserve"> nákladnej dopravy</w:t>
            </w:r>
          </w:p>
        </w:tc>
      </w:tr>
      <w:tr w:rsidR="006774E1" w:rsidRPr="006774E1" w14:paraId="4FCF934C" w14:textId="77777777" w:rsidTr="006774E1">
        <w:trPr>
          <w:trHeight w:val="315"/>
        </w:trPr>
        <w:tc>
          <w:tcPr>
            <w:tcW w:w="99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A7F9E0" w14:textId="77777777" w:rsidR="006774E1" w:rsidRDefault="006774E1" w:rsidP="006774E1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i/>
                <w:iCs/>
                <w:color w:val="000000"/>
                <w:sz w:val="20"/>
                <w:szCs w:val="20"/>
                <w:lang w:eastAsia="sk-SK"/>
              </w:rPr>
            </w:pPr>
          </w:p>
          <w:p w14:paraId="4F9294C2" w14:textId="5932CB24" w:rsidR="006774E1" w:rsidRPr="006774E1" w:rsidRDefault="006774E1" w:rsidP="006774E1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i/>
                <w:iCs/>
                <w:color w:val="000000"/>
                <w:sz w:val="20"/>
                <w:szCs w:val="20"/>
                <w:lang w:eastAsia="sk-SK"/>
              </w:rPr>
            </w:pPr>
            <w:r w:rsidRPr="006774E1">
              <w:rPr>
                <w:rFonts w:ascii="Arial Narrow" w:eastAsia="Times New Roman" w:hAnsi="Arial Narrow" w:cs="Calibri"/>
                <w:b/>
                <w:bCs/>
                <w:i/>
                <w:iCs/>
                <w:color w:val="000000"/>
                <w:sz w:val="20"/>
                <w:szCs w:val="20"/>
                <w:lang w:eastAsia="sk-SK"/>
              </w:rPr>
              <w:t>Cieľová hodnota: 1000</w:t>
            </w:r>
          </w:p>
        </w:tc>
        <w:tc>
          <w:tcPr>
            <w:tcW w:w="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61C752" w14:textId="77777777" w:rsidR="006774E1" w:rsidRPr="006774E1" w:rsidRDefault="006774E1" w:rsidP="006774E1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i/>
                <w:iCs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3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3285D65" w14:textId="77777777" w:rsidR="006774E1" w:rsidRPr="006774E1" w:rsidRDefault="006774E1" w:rsidP="006774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E93C5E8" w14:textId="77777777" w:rsidR="006774E1" w:rsidRPr="006774E1" w:rsidRDefault="006774E1" w:rsidP="00677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61C236F" w14:textId="77777777" w:rsidR="006774E1" w:rsidRPr="006774E1" w:rsidRDefault="006774E1" w:rsidP="00677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0881E1C" w14:textId="77777777" w:rsidR="006774E1" w:rsidRPr="006774E1" w:rsidRDefault="006774E1" w:rsidP="00677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0F7E846" w14:textId="77777777" w:rsidR="006774E1" w:rsidRPr="006774E1" w:rsidRDefault="006774E1" w:rsidP="00677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1967F94" w14:textId="77777777" w:rsidR="006774E1" w:rsidRPr="006774E1" w:rsidRDefault="006774E1" w:rsidP="00677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A90271" w14:textId="77777777" w:rsidR="006774E1" w:rsidRPr="006774E1" w:rsidRDefault="006774E1" w:rsidP="00677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6774E1" w:rsidRPr="006774E1" w14:paraId="2F18600B" w14:textId="77777777" w:rsidTr="006774E1">
        <w:trPr>
          <w:trHeight w:val="690"/>
        </w:trPr>
        <w:tc>
          <w:tcPr>
            <w:tcW w:w="1935" w:type="pct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4314BAC9" w14:textId="2891C8DE" w:rsidR="006774E1" w:rsidRPr="006774E1" w:rsidRDefault="006774E1" w:rsidP="006774E1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6774E1">
              <w:rPr>
                <w:rFonts w:ascii="Arial Narrow" w:eastAsia="Times New Roman" w:hAnsi="Arial Narrow" w:cs="Calibri"/>
                <w:b/>
                <w:bCs/>
                <w:i/>
                <w:iCs/>
                <w:color w:val="000000"/>
                <w:sz w:val="20"/>
                <w:szCs w:val="20"/>
                <w:lang w:eastAsia="sk-SK"/>
              </w:rPr>
              <w:t>Míľnik/cieľ</w:t>
            </w:r>
            <w:r w:rsidRPr="006774E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 xml:space="preserve">: </w:t>
            </w:r>
            <w:r w:rsidRPr="006774E1">
              <w:rPr>
                <w:rFonts w:ascii="Arial Narrow" w:eastAsia="Times New Roman" w:hAnsi="Arial Narrow" w:cs="Calibri"/>
                <w:i/>
                <w:color w:val="000000"/>
                <w:sz w:val="20"/>
                <w:szCs w:val="20"/>
                <w:lang w:eastAsia="sk-SK"/>
              </w:rPr>
              <w:t xml:space="preserve">Počet zaobstaraných </w:t>
            </w:r>
            <w:proofErr w:type="spellStart"/>
            <w:r w:rsidRPr="006774E1">
              <w:rPr>
                <w:rFonts w:ascii="Arial Narrow" w:eastAsia="Times New Roman" w:hAnsi="Arial Narrow" w:cs="Calibri"/>
                <w:i/>
                <w:color w:val="000000"/>
                <w:sz w:val="20"/>
                <w:szCs w:val="20"/>
                <w:lang w:eastAsia="sk-SK"/>
              </w:rPr>
              <w:t>intermodálnych</w:t>
            </w:r>
            <w:proofErr w:type="spellEnd"/>
            <w:r w:rsidRPr="006774E1">
              <w:rPr>
                <w:rFonts w:ascii="Arial Narrow" w:eastAsia="Times New Roman" w:hAnsi="Arial Narrow" w:cs="Calibri"/>
                <w:i/>
                <w:color w:val="000000"/>
                <w:sz w:val="20"/>
                <w:szCs w:val="20"/>
                <w:lang w:eastAsia="sk-SK"/>
              </w:rPr>
              <w:t xml:space="preserve"> prepravných jednotiek v TEU (</w:t>
            </w:r>
            <w:proofErr w:type="spellStart"/>
            <w:r w:rsidRPr="006774E1">
              <w:rPr>
                <w:rFonts w:ascii="Arial Narrow" w:eastAsia="Times New Roman" w:hAnsi="Arial Narrow" w:cs="Calibri"/>
                <w:i/>
                <w:color w:val="000000"/>
                <w:sz w:val="20"/>
                <w:szCs w:val="20"/>
                <w:lang w:eastAsia="sk-SK"/>
              </w:rPr>
              <w:t>Twenty-foot</w:t>
            </w:r>
            <w:proofErr w:type="spellEnd"/>
            <w:r w:rsidRPr="006774E1">
              <w:rPr>
                <w:rFonts w:ascii="Arial Narrow" w:eastAsia="Times New Roman" w:hAnsi="Arial Narrow" w:cs="Calibri"/>
                <w:i/>
                <w:color w:val="000000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6774E1">
              <w:rPr>
                <w:rFonts w:ascii="Arial Narrow" w:eastAsia="Times New Roman" w:hAnsi="Arial Narrow" w:cs="Calibri"/>
                <w:i/>
                <w:color w:val="000000"/>
                <w:sz w:val="20"/>
                <w:szCs w:val="20"/>
                <w:lang w:eastAsia="sk-SK"/>
              </w:rPr>
              <w:t>Equivalent</w:t>
            </w:r>
            <w:proofErr w:type="spellEnd"/>
            <w:r w:rsidRPr="006774E1">
              <w:rPr>
                <w:rFonts w:ascii="Arial Narrow" w:eastAsia="Times New Roman" w:hAnsi="Arial Narrow" w:cs="Calibri"/>
                <w:i/>
                <w:color w:val="000000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Pr="006774E1">
              <w:rPr>
                <w:rFonts w:ascii="Arial Narrow" w:eastAsia="Times New Roman" w:hAnsi="Arial Narrow" w:cs="Calibri"/>
                <w:i/>
                <w:color w:val="000000"/>
                <w:sz w:val="20"/>
                <w:szCs w:val="20"/>
                <w:lang w:eastAsia="sk-SK"/>
              </w:rPr>
              <w:t>Uni</w:t>
            </w:r>
            <w:r w:rsidR="00563517">
              <w:rPr>
                <w:rFonts w:ascii="Arial Narrow" w:eastAsia="Times New Roman" w:hAnsi="Arial Narrow" w:cs="Calibri"/>
                <w:i/>
                <w:color w:val="000000"/>
                <w:sz w:val="20"/>
                <w:szCs w:val="20"/>
                <w:lang w:eastAsia="sk-SK"/>
              </w:rPr>
              <w:t>t</w:t>
            </w:r>
            <w:proofErr w:type="spellEnd"/>
            <w:r w:rsidR="00563517">
              <w:rPr>
                <w:rFonts w:ascii="Arial Narrow" w:eastAsia="Times New Roman" w:hAnsi="Arial Narrow" w:cs="Calibri"/>
                <w:i/>
                <w:color w:val="000000"/>
                <w:sz w:val="20"/>
                <w:szCs w:val="20"/>
                <w:lang w:eastAsia="sk-SK"/>
              </w:rPr>
              <w:t>).</w:t>
            </w:r>
          </w:p>
        </w:tc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4E8EFC" w14:textId="77777777" w:rsidR="006774E1" w:rsidRPr="006774E1" w:rsidRDefault="006774E1" w:rsidP="006774E1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4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D0047C" w14:textId="77777777" w:rsidR="006774E1" w:rsidRPr="006774E1" w:rsidRDefault="006774E1" w:rsidP="006774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48BF98" w14:textId="77777777" w:rsidR="006774E1" w:rsidRPr="006774E1" w:rsidRDefault="006774E1" w:rsidP="006774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EB0D0C" w14:textId="77777777" w:rsidR="006774E1" w:rsidRPr="006774E1" w:rsidRDefault="006774E1" w:rsidP="006774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607599" w14:textId="77777777" w:rsidR="006774E1" w:rsidRPr="006774E1" w:rsidRDefault="006774E1" w:rsidP="006774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8C72AF" w14:textId="77777777" w:rsidR="006774E1" w:rsidRPr="006774E1" w:rsidRDefault="006774E1" w:rsidP="006774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6774E1" w:rsidRPr="006774E1" w14:paraId="53EAAD4D" w14:textId="77777777" w:rsidTr="006774E1">
        <w:trPr>
          <w:trHeight w:val="1290"/>
        </w:trPr>
        <w:tc>
          <w:tcPr>
            <w:tcW w:w="33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EEAF6" w:themeFill="accent1" w:themeFillTint="33"/>
            <w:vAlign w:val="center"/>
            <w:hideMark/>
          </w:tcPr>
          <w:p w14:paraId="55294FE0" w14:textId="77777777" w:rsidR="006774E1" w:rsidRPr="006774E1" w:rsidRDefault="006774E1" w:rsidP="006774E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6774E1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Poradové číslo riadku</w:t>
            </w:r>
          </w:p>
        </w:tc>
        <w:tc>
          <w:tcPr>
            <w:tcW w:w="6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EEAF6" w:themeFill="accent1" w:themeFillTint="33"/>
            <w:vAlign w:val="center"/>
            <w:hideMark/>
          </w:tcPr>
          <w:p w14:paraId="2CEA21F6" w14:textId="77777777" w:rsidR="006774E1" w:rsidRPr="006774E1" w:rsidRDefault="006774E1" w:rsidP="006774E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6774E1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Prijímateľ prostriedkov mechanizmu (základné kontaktné údaje)</w:t>
            </w:r>
          </w:p>
        </w:tc>
        <w:tc>
          <w:tcPr>
            <w:tcW w:w="5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EEAF6" w:themeFill="accent1" w:themeFillTint="33"/>
            <w:vAlign w:val="center"/>
            <w:hideMark/>
          </w:tcPr>
          <w:p w14:paraId="2D25AF30" w14:textId="77777777" w:rsidR="006774E1" w:rsidRPr="006774E1" w:rsidRDefault="006774E1" w:rsidP="006774E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6774E1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 xml:space="preserve">Druh obstaraných </w:t>
            </w:r>
            <w:proofErr w:type="spellStart"/>
            <w:r w:rsidRPr="006774E1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intermodálnych</w:t>
            </w:r>
            <w:proofErr w:type="spellEnd"/>
            <w:r w:rsidRPr="006774E1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 xml:space="preserve"> prepravných jednotiek (IPJ)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EEAF6" w:themeFill="accent1" w:themeFillTint="33"/>
            <w:vAlign w:val="center"/>
            <w:hideMark/>
          </w:tcPr>
          <w:p w14:paraId="19BE8F98" w14:textId="77777777" w:rsidR="006774E1" w:rsidRPr="006774E1" w:rsidRDefault="006774E1" w:rsidP="006774E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6774E1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Počet obstaraných IPJ</w:t>
            </w:r>
          </w:p>
        </w:tc>
        <w:tc>
          <w:tcPr>
            <w:tcW w:w="51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EEAF6" w:themeFill="accent1" w:themeFillTint="33"/>
            <w:vAlign w:val="center"/>
            <w:hideMark/>
          </w:tcPr>
          <w:p w14:paraId="3E9774D0" w14:textId="781C3F1B" w:rsidR="006774E1" w:rsidRPr="006774E1" w:rsidRDefault="006774E1" w:rsidP="006774E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6774E1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Vážený počet obstaraných IPJ v TEU (príspevok projektu k plneniu cieľa)</w:t>
            </w:r>
          </w:p>
        </w:tc>
        <w:tc>
          <w:tcPr>
            <w:tcW w:w="42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EEAF6" w:themeFill="accent1" w:themeFillTint="33"/>
            <w:vAlign w:val="center"/>
            <w:hideMark/>
          </w:tcPr>
          <w:p w14:paraId="53692B0D" w14:textId="77777777" w:rsidR="006774E1" w:rsidRPr="006774E1" w:rsidRDefault="006774E1" w:rsidP="006774E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6774E1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Investičné náklady na projekt</w:t>
            </w:r>
          </w:p>
        </w:tc>
        <w:tc>
          <w:tcPr>
            <w:tcW w:w="56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EEAF6" w:themeFill="accent1" w:themeFillTint="33"/>
            <w:vAlign w:val="center"/>
            <w:hideMark/>
          </w:tcPr>
          <w:p w14:paraId="04A56340" w14:textId="3ECFDAA3" w:rsidR="006774E1" w:rsidRPr="006774E1" w:rsidRDefault="006774E1" w:rsidP="006774E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6774E1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Oprávnené výdavky (celkový príspevok z mechanizmu)</w:t>
            </w:r>
          </w:p>
        </w:tc>
        <w:tc>
          <w:tcPr>
            <w:tcW w:w="47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EEAF6" w:themeFill="accent1" w:themeFillTint="33"/>
            <w:vAlign w:val="center"/>
            <w:hideMark/>
          </w:tcPr>
          <w:p w14:paraId="57DD3357" w14:textId="77777777" w:rsidR="006774E1" w:rsidRPr="006774E1" w:rsidRDefault="006774E1" w:rsidP="006774E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proofErr w:type="spellStart"/>
            <w:r w:rsidRPr="006774E1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Link</w:t>
            </w:r>
            <w:proofErr w:type="spellEnd"/>
            <w:r w:rsidRPr="006774E1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 xml:space="preserve"> na zmluvu v CRZ</w:t>
            </w:r>
          </w:p>
        </w:tc>
        <w:tc>
          <w:tcPr>
            <w:tcW w:w="66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EEAF6" w:themeFill="accent1" w:themeFillTint="33"/>
            <w:vAlign w:val="center"/>
            <w:hideMark/>
          </w:tcPr>
          <w:p w14:paraId="5C076712" w14:textId="1CF505E0" w:rsidR="006774E1" w:rsidRPr="006774E1" w:rsidRDefault="006774E1" w:rsidP="006774E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proofErr w:type="spellStart"/>
            <w:r w:rsidRPr="006774E1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Link</w:t>
            </w:r>
            <w:proofErr w:type="spellEnd"/>
            <w:r w:rsidRPr="006774E1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 xml:space="preserve"> na úradné dokumenty potvrdzujúce druh a počet obstaraných IPJ</w:t>
            </w:r>
          </w:p>
        </w:tc>
        <w:tc>
          <w:tcPr>
            <w:tcW w:w="41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EEAF6" w:themeFill="accent1" w:themeFillTint="33"/>
            <w:vAlign w:val="center"/>
            <w:hideMark/>
          </w:tcPr>
          <w:p w14:paraId="230A0EE8" w14:textId="77777777" w:rsidR="006774E1" w:rsidRPr="006774E1" w:rsidRDefault="006774E1" w:rsidP="006774E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6774E1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Dátum uvedenia IPJ do prevádzky</w:t>
            </w:r>
          </w:p>
        </w:tc>
      </w:tr>
      <w:tr w:rsidR="006774E1" w:rsidRPr="006774E1" w14:paraId="26085C8F" w14:textId="77777777" w:rsidTr="006774E1">
        <w:trPr>
          <w:trHeight w:val="300"/>
        </w:trPr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0746B3" w14:textId="77777777" w:rsidR="006774E1" w:rsidRPr="006774E1" w:rsidRDefault="006774E1" w:rsidP="006774E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6774E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30382A" w14:textId="77777777" w:rsidR="006774E1" w:rsidRPr="006774E1" w:rsidRDefault="006774E1" w:rsidP="006774E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6774E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E775E8" w14:textId="77777777" w:rsidR="006774E1" w:rsidRPr="006774E1" w:rsidRDefault="006774E1" w:rsidP="006774E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6774E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A3062C" w14:textId="77777777" w:rsidR="006774E1" w:rsidRPr="006774E1" w:rsidRDefault="006774E1" w:rsidP="006774E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774E1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3084FF" w14:textId="77777777" w:rsidR="006774E1" w:rsidRPr="006774E1" w:rsidRDefault="006774E1" w:rsidP="006774E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774E1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B21A0" w14:textId="77777777" w:rsidR="006774E1" w:rsidRPr="006774E1" w:rsidRDefault="006774E1" w:rsidP="006774E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774E1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F5BBB0" w14:textId="77777777" w:rsidR="006774E1" w:rsidRPr="006774E1" w:rsidRDefault="006774E1" w:rsidP="006774E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774E1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2E0A23" w14:textId="77777777" w:rsidR="006774E1" w:rsidRPr="006774E1" w:rsidRDefault="006774E1" w:rsidP="006774E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774E1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780DB" w14:textId="77777777" w:rsidR="006774E1" w:rsidRPr="006774E1" w:rsidRDefault="006774E1" w:rsidP="006774E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774E1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74ED6" w14:textId="77777777" w:rsidR="006774E1" w:rsidRPr="006774E1" w:rsidRDefault="006774E1" w:rsidP="006774E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774E1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6774E1" w:rsidRPr="006774E1" w14:paraId="26A526D8" w14:textId="77777777" w:rsidTr="006774E1">
        <w:trPr>
          <w:trHeight w:val="300"/>
        </w:trPr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D3943F" w14:textId="77777777" w:rsidR="006774E1" w:rsidRPr="006774E1" w:rsidRDefault="006774E1" w:rsidP="006774E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6774E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EAF480" w14:textId="77777777" w:rsidR="006774E1" w:rsidRPr="006774E1" w:rsidRDefault="006774E1" w:rsidP="006774E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6774E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B2B482" w14:textId="77777777" w:rsidR="006774E1" w:rsidRPr="006774E1" w:rsidRDefault="006774E1" w:rsidP="006774E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6774E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C3A92E" w14:textId="77777777" w:rsidR="006774E1" w:rsidRPr="006774E1" w:rsidRDefault="006774E1" w:rsidP="006774E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774E1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3E2E43" w14:textId="77777777" w:rsidR="006774E1" w:rsidRPr="006774E1" w:rsidRDefault="006774E1" w:rsidP="006774E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774E1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1B766" w14:textId="77777777" w:rsidR="006774E1" w:rsidRPr="006774E1" w:rsidRDefault="006774E1" w:rsidP="006774E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774E1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65B5F2" w14:textId="77777777" w:rsidR="006774E1" w:rsidRPr="006774E1" w:rsidRDefault="006774E1" w:rsidP="006774E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774E1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01E259" w14:textId="77777777" w:rsidR="006774E1" w:rsidRPr="006774E1" w:rsidRDefault="006774E1" w:rsidP="006774E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774E1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555D94" w14:textId="77777777" w:rsidR="006774E1" w:rsidRPr="006774E1" w:rsidRDefault="006774E1" w:rsidP="006774E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774E1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3CA4F" w14:textId="77777777" w:rsidR="006774E1" w:rsidRPr="006774E1" w:rsidRDefault="006774E1" w:rsidP="006774E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774E1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6774E1" w:rsidRPr="006774E1" w14:paraId="3661044C" w14:textId="77777777" w:rsidTr="006774E1">
        <w:trPr>
          <w:trHeight w:val="300"/>
        </w:trPr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D006C2" w14:textId="77777777" w:rsidR="006774E1" w:rsidRPr="006774E1" w:rsidRDefault="006774E1" w:rsidP="006774E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6774E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A01598" w14:textId="77777777" w:rsidR="006774E1" w:rsidRPr="006774E1" w:rsidRDefault="006774E1" w:rsidP="006774E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6774E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694F3F" w14:textId="77777777" w:rsidR="006774E1" w:rsidRPr="006774E1" w:rsidRDefault="006774E1" w:rsidP="006774E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6774E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11F45D" w14:textId="77777777" w:rsidR="006774E1" w:rsidRPr="006774E1" w:rsidRDefault="006774E1" w:rsidP="006774E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774E1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D84A69" w14:textId="77777777" w:rsidR="006774E1" w:rsidRPr="006774E1" w:rsidRDefault="006774E1" w:rsidP="006774E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774E1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AB6194" w14:textId="77777777" w:rsidR="006774E1" w:rsidRPr="006774E1" w:rsidRDefault="006774E1" w:rsidP="006774E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774E1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CB56E3" w14:textId="77777777" w:rsidR="006774E1" w:rsidRPr="006774E1" w:rsidRDefault="006774E1" w:rsidP="006774E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774E1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D1207F" w14:textId="77777777" w:rsidR="006774E1" w:rsidRPr="006774E1" w:rsidRDefault="006774E1" w:rsidP="006774E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774E1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8A6C3" w14:textId="77777777" w:rsidR="006774E1" w:rsidRPr="006774E1" w:rsidRDefault="006774E1" w:rsidP="006774E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774E1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28624" w14:textId="77777777" w:rsidR="006774E1" w:rsidRPr="006774E1" w:rsidRDefault="006774E1" w:rsidP="006774E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774E1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6774E1" w:rsidRPr="006774E1" w14:paraId="30E64650" w14:textId="77777777" w:rsidTr="006774E1">
        <w:trPr>
          <w:trHeight w:val="300"/>
        </w:trPr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EE9CC5" w14:textId="77777777" w:rsidR="006774E1" w:rsidRPr="006774E1" w:rsidRDefault="006774E1" w:rsidP="006774E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6774E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00FE24" w14:textId="77777777" w:rsidR="006774E1" w:rsidRPr="006774E1" w:rsidRDefault="006774E1" w:rsidP="006774E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6774E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229D58" w14:textId="77777777" w:rsidR="006774E1" w:rsidRPr="006774E1" w:rsidRDefault="006774E1" w:rsidP="006774E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6774E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FB12E2" w14:textId="77777777" w:rsidR="006774E1" w:rsidRPr="006774E1" w:rsidRDefault="006774E1" w:rsidP="006774E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774E1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1040BE" w14:textId="77777777" w:rsidR="006774E1" w:rsidRPr="006774E1" w:rsidRDefault="006774E1" w:rsidP="006774E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774E1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08E4A" w14:textId="77777777" w:rsidR="006774E1" w:rsidRPr="006774E1" w:rsidRDefault="006774E1" w:rsidP="006774E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774E1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AFA1D9" w14:textId="77777777" w:rsidR="006774E1" w:rsidRPr="006774E1" w:rsidRDefault="006774E1" w:rsidP="006774E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774E1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0CA10" w14:textId="77777777" w:rsidR="006774E1" w:rsidRPr="006774E1" w:rsidRDefault="006774E1" w:rsidP="006774E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774E1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B4A58C" w14:textId="77777777" w:rsidR="006774E1" w:rsidRPr="006774E1" w:rsidRDefault="006774E1" w:rsidP="006774E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774E1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FCE9E" w14:textId="77777777" w:rsidR="006774E1" w:rsidRPr="006774E1" w:rsidRDefault="006774E1" w:rsidP="006774E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774E1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6774E1" w:rsidRPr="006774E1" w14:paraId="65705128" w14:textId="77777777" w:rsidTr="006774E1">
        <w:trPr>
          <w:trHeight w:val="300"/>
        </w:trPr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242669" w14:textId="77777777" w:rsidR="006774E1" w:rsidRPr="006774E1" w:rsidRDefault="006774E1" w:rsidP="006774E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6774E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E2383A" w14:textId="77777777" w:rsidR="006774E1" w:rsidRPr="006774E1" w:rsidRDefault="006774E1" w:rsidP="006774E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6774E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93D7C0" w14:textId="77777777" w:rsidR="006774E1" w:rsidRPr="006774E1" w:rsidRDefault="006774E1" w:rsidP="006774E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6774E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88996" w14:textId="77777777" w:rsidR="006774E1" w:rsidRPr="006774E1" w:rsidRDefault="006774E1" w:rsidP="006774E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774E1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53191C" w14:textId="77777777" w:rsidR="006774E1" w:rsidRPr="006774E1" w:rsidRDefault="006774E1" w:rsidP="006774E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774E1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703F1" w14:textId="77777777" w:rsidR="006774E1" w:rsidRPr="006774E1" w:rsidRDefault="006774E1" w:rsidP="006774E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774E1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5EF3F1" w14:textId="77777777" w:rsidR="006774E1" w:rsidRPr="006774E1" w:rsidRDefault="006774E1" w:rsidP="006774E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774E1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131A7" w14:textId="77777777" w:rsidR="006774E1" w:rsidRPr="006774E1" w:rsidRDefault="006774E1" w:rsidP="006774E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774E1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9AA9FB" w14:textId="77777777" w:rsidR="006774E1" w:rsidRPr="006774E1" w:rsidRDefault="006774E1" w:rsidP="006774E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774E1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80BFA" w14:textId="77777777" w:rsidR="006774E1" w:rsidRPr="006774E1" w:rsidRDefault="006774E1" w:rsidP="006774E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774E1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6774E1" w:rsidRPr="006774E1" w14:paraId="1A5001BF" w14:textId="77777777" w:rsidTr="006774E1">
        <w:trPr>
          <w:trHeight w:val="300"/>
        </w:trPr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E6557B" w14:textId="77777777" w:rsidR="006774E1" w:rsidRPr="006774E1" w:rsidRDefault="006774E1" w:rsidP="006774E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6774E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6A2361" w14:textId="77777777" w:rsidR="006774E1" w:rsidRPr="006774E1" w:rsidRDefault="006774E1" w:rsidP="006774E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6774E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DC15F4" w14:textId="77777777" w:rsidR="006774E1" w:rsidRPr="006774E1" w:rsidRDefault="006774E1" w:rsidP="006774E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6774E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432A0D" w14:textId="77777777" w:rsidR="006774E1" w:rsidRPr="006774E1" w:rsidRDefault="006774E1" w:rsidP="006774E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774E1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B10A96" w14:textId="77777777" w:rsidR="006774E1" w:rsidRPr="006774E1" w:rsidRDefault="006774E1" w:rsidP="006774E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774E1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022D8" w14:textId="77777777" w:rsidR="006774E1" w:rsidRPr="006774E1" w:rsidRDefault="006774E1" w:rsidP="006774E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774E1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755FCF" w14:textId="77777777" w:rsidR="006774E1" w:rsidRPr="006774E1" w:rsidRDefault="006774E1" w:rsidP="006774E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774E1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9498B" w14:textId="77777777" w:rsidR="006774E1" w:rsidRPr="006774E1" w:rsidRDefault="006774E1" w:rsidP="006774E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774E1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B70118" w14:textId="77777777" w:rsidR="006774E1" w:rsidRPr="006774E1" w:rsidRDefault="006774E1" w:rsidP="006774E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774E1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1E2A1" w14:textId="77777777" w:rsidR="006774E1" w:rsidRPr="006774E1" w:rsidRDefault="006774E1" w:rsidP="006774E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774E1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</w:tbl>
    <w:p w14:paraId="107EE4A1" w14:textId="29486210" w:rsidR="00607FE9" w:rsidRDefault="00A23485">
      <w:pPr>
        <w:rPr>
          <w:rFonts w:ascii="Arial Narrow" w:eastAsia="Times New Roman" w:hAnsi="Arial Narrow" w:cs="Calibri"/>
          <w:b/>
          <w:bCs/>
          <w:i/>
          <w:iCs/>
          <w:color w:val="000000"/>
          <w:lang w:eastAsia="sk-SK"/>
        </w:rPr>
      </w:pPr>
      <w:r w:rsidRPr="00AE47B8">
        <w:rPr>
          <w:rFonts w:ascii="Arial Narrow" w:eastAsia="Times New Roman" w:hAnsi="Arial Narrow" w:cs="Calibri"/>
          <w:b/>
          <w:bCs/>
          <w:i/>
          <w:iCs/>
          <w:color w:val="000000"/>
          <w:lang w:eastAsia="sk-SK"/>
        </w:rPr>
        <w:br w:type="page"/>
      </w:r>
    </w:p>
    <w:tbl>
      <w:tblPr>
        <w:tblW w:w="5365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3"/>
        <w:gridCol w:w="1136"/>
        <w:gridCol w:w="989"/>
        <w:gridCol w:w="1139"/>
        <w:gridCol w:w="1277"/>
        <w:gridCol w:w="1274"/>
        <w:gridCol w:w="1133"/>
        <w:gridCol w:w="1274"/>
        <w:gridCol w:w="992"/>
        <w:gridCol w:w="709"/>
        <w:gridCol w:w="832"/>
        <w:gridCol w:w="1235"/>
        <w:gridCol w:w="1193"/>
        <w:gridCol w:w="850"/>
      </w:tblGrid>
      <w:tr w:rsidR="00607FE9" w:rsidRPr="00607FE9" w14:paraId="765166E5" w14:textId="77777777" w:rsidTr="00607FE9">
        <w:trPr>
          <w:trHeight w:val="323"/>
        </w:trPr>
        <w:tc>
          <w:tcPr>
            <w:tcW w:w="5000" w:type="pct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6048A4D" w14:textId="429D04CA" w:rsidR="00607FE9" w:rsidRDefault="00607FE9" w:rsidP="00607FE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  <w:r w:rsidRPr="00607FE9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lastRenderedPageBreak/>
              <w:t>Komponent 3: Udržateľná doprava</w:t>
            </w:r>
          </w:p>
          <w:p w14:paraId="1CCD97B8" w14:textId="77777777" w:rsidR="00AB114F" w:rsidRDefault="00AB114F" w:rsidP="00607FE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  <w:p w14:paraId="483A0EAA" w14:textId="5C5C8FC6" w:rsidR="00607FE9" w:rsidRPr="00607FE9" w:rsidRDefault="00607FE9" w:rsidP="00607FE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</w:tc>
      </w:tr>
      <w:tr w:rsidR="00607FE9" w:rsidRPr="00607FE9" w14:paraId="1AF68717" w14:textId="77777777" w:rsidTr="00607FE9">
        <w:trPr>
          <w:trHeight w:val="323"/>
        </w:trPr>
        <w:tc>
          <w:tcPr>
            <w:tcW w:w="5000" w:type="pct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BE568E9" w14:textId="77777777" w:rsidR="00607FE9" w:rsidRPr="00607FE9" w:rsidRDefault="00607FE9" w:rsidP="00607FE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  <w:r w:rsidRPr="00607FE9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t xml:space="preserve"> Investícia 4: Podpora rozvoja infraštruktúry pre vozidlá na alternatívny pohon </w:t>
            </w:r>
          </w:p>
        </w:tc>
      </w:tr>
      <w:tr w:rsidR="00607FE9" w:rsidRPr="00607FE9" w14:paraId="293433BB" w14:textId="77777777" w:rsidTr="00607FE9">
        <w:trPr>
          <w:trHeight w:val="323"/>
        </w:trPr>
        <w:tc>
          <w:tcPr>
            <w:tcW w:w="2265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92AC6D" w14:textId="77067554" w:rsidR="00607FE9" w:rsidRPr="00607FE9" w:rsidRDefault="00607FE9" w:rsidP="00607F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607FE9">
              <w:rPr>
                <w:rFonts w:ascii="Arial Narrow" w:eastAsia="Times New Roman" w:hAnsi="Arial Narrow" w:cs="Calibri"/>
                <w:b/>
                <w:bCs/>
                <w:i/>
                <w:iCs/>
                <w:color w:val="000000"/>
                <w:sz w:val="20"/>
                <w:szCs w:val="20"/>
                <w:lang w:eastAsia="sk-SK"/>
              </w:rPr>
              <w:t>Cieľová hodnota: 3029 + 3</w:t>
            </w: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1EDC570" w14:textId="77777777" w:rsidR="00607FE9" w:rsidRPr="00607FE9" w:rsidRDefault="00607FE9" w:rsidP="00607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9BC2CA3" w14:textId="77777777" w:rsidR="00607FE9" w:rsidRPr="00607FE9" w:rsidRDefault="00607FE9" w:rsidP="00607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3091F9D" w14:textId="77777777" w:rsidR="00607FE9" w:rsidRPr="00607FE9" w:rsidRDefault="00607FE9" w:rsidP="00607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0E9EEF" w14:textId="77777777" w:rsidR="00607FE9" w:rsidRPr="00607FE9" w:rsidRDefault="00607FE9" w:rsidP="00607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F3E295" w14:textId="77777777" w:rsidR="00607FE9" w:rsidRPr="00607FE9" w:rsidRDefault="00607FE9" w:rsidP="00607F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484AF7" w14:textId="77777777" w:rsidR="00607FE9" w:rsidRPr="00607FE9" w:rsidRDefault="00607FE9" w:rsidP="00607F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70CF3A" w14:textId="77777777" w:rsidR="00607FE9" w:rsidRPr="00607FE9" w:rsidRDefault="00607FE9" w:rsidP="00607F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CADAAE" w14:textId="77777777" w:rsidR="00607FE9" w:rsidRPr="00607FE9" w:rsidRDefault="00607FE9" w:rsidP="00607F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607FE9" w:rsidRPr="00607FE9" w14:paraId="426B6021" w14:textId="77777777" w:rsidTr="00607FE9">
        <w:trPr>
          <w:trHeight w:val="540"/>
        </w:trPr>
        <w:tc>
          <w:tcPr>
            <w:tcW w:w="1416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BFF90FB" w14:textId="4DD014A5" w:rsidR="00607FE9" w:rsidRDefault="00607FE9" w:rsidP="00607FE9">
            <w:pPr>
              <w:spacing w:after="0" w:line="240" w:lineRule="auto"/>
              <w:rPr>
                <w:rFonts w:ascii="Arial Narrow" w:eastAsia="Times New Roman" w:hAnsi="Arial Narrow" w:cs="Calibri"/>
                <w:i/>
                <w:color w:val="000000"/>
                <w:sz w:val="20"/>
                <w:szCs w:val="20"/>
                <w:lang w:eastAsia="sk-SK"/>
              </w:rPr>
            </w:pPr>
            <w:r w:rsidRPr="00607FE9">
              <w:rPr>
                <w:rFonts w:ascii="Arial Narrow" w:eastAsia="Times New Roman" w:hAnsi="Arial Narrow" w:cs="Calibri"/>
                <w:b/>
                <w:bCs/>
                <w:i/>
                <w:iCs/>
                <w:color w:val="000000"/>
                <w:sz w:val="20"/>
                <w:szCs w:val="20"/>
                <w:lang w:eastAsia="sk-SK"/>
              </w:rPr>
              <w:t>Míľnik/cieľ</w:t>
            </w:r>
            <w:r w:rsidRPr="00607FE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 xml:space="preserve">: </w:t>
            </w:r>
            <w:r w:rsidRPr="00607FE9">
              <w:rPr>
                <w:rFonts w:ascii="Arial Narrow" w:eastAsia="Times New Roman" w:hAnsi="Arial Narrow" w:cs="Calibri"/>
                <w:i/>
                <w:color w:val="000000"/>
                <w:sz w:val="20"/>
                <w:szCs w:val="20"/>
                <w:lang w:eastAsia="sk-SK"/>
              </w:rPr>
              <w:t>Počet staníc pre nabíjanie elektromobilov, resp. počet vodíkových čerpacích staníc v prevádzke.</w:t>
            </w:r>
          </w:p>
          <w:p w14:paraId="42B4E4F8" w14:textId="77777777" w:rsidR="00607FE9" w:rsidRDefault="00607FE9" w:rsidP="00607FE9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</w:p>
          <w:p w14:paraId="52B163B3" w14:textId="5C405B68" w:rsidR="00607FE9" w:rsidRPr="00607FE9" w:rsidRDefault="00607FE9" w:rsidP="00607FE9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4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4AB0E7" w14:textId="77777777" w:rsidR="00607FE9" w:rsidRPr="00607FE9" w:rsidRDefault="00607FE9" w:rsidP="00607FE9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4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7176D2" w14:textId="77777777" w:rsidR="00607FE9" w:rsidRPr="00607FE9" w:rsidRDefault="00607FE9" w:rsidP="00607F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E81528" w14:textId="77777777" w:rsidR="00607FE9" w:rsidRPr="00607FE9" w:rsidRDefault="00607FE9" w:rsidP="00607F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806238" w14:textId="77777777" w:rsidR="00607FE9" w:rsidRPr="00607FE9" w:rsidRDefault="00607FE9" w:rsidP="00607F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44CB26" w14:textId="77777777" w:rsidR="00607FE9" w:rsidRPr="00607FE9" w:rsidRDefault="00607FE9" w:rsidP="00607F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324240" w14:textId="77777777" w:rsidR="00607FE9" w:rsidRPr="00607FE9" w:rsidRDefault="00607FE9" w:rsidP="00607F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247C18" w14:textId="77777777" w:rsidR="00607FE9" w:rsidRPr="00607FE9" w:rsidRDefault="00607FE9" w:rsidP="00607F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B9A5AC" w14:textId="77777777" w:rsidR="00607FE9" w:rsidRPr="00607FE9" w:rsidRDefault="00607FE9" w:rsidP="00607F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158230" w14:textId="77777777" w:rsidR="00607FE9" w:rsidRPr="00607FE9" w:rsidRDefault="00607FE9" w:rsidP="00607F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3048F2" w14:textId="77777777" w:rsidR="00607FE9" w:rsidRPr="00607FE9" w:rsidRDefault="00607FE9" w:rsidP="00607F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607FE9" w:rsidRPr="00607FE9" w14:paraId="2DF51B42" w14:textId="77777777" w:rsidTr="00607FE9">
        <w:trPr>
          <w:trHeight w:val="323"/>
        </w:trPr>
        <w:tc>
          <w:tcPr>
            <w:tcW w:w="1416" w:type="pct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C53A144" w14:textId="77777777" w:rsidR="00607FE9" w:rsidRPr="00607FE9" w:rsidRDefault="00607FE9" w:rsidP="00607FE9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607FE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Tabuľka A: prehľad projektov a prijímateľov</w:t>
            </w:r>
          </w:p>
        </w:tc>
        <w:tc>
          <w:tcPr>
            <w:tcW w:w="4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5E67ED" w14:textId="77777777" w:rsidR="00607FE9" w:rsidRPr="00607FE9" w:rsidRDefault="00607FE9" w:rsidP="00607FE9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4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5A7BF" w14:textId="77777777" w:rsidR="00607FE9" w:rsidRPr="00607FE9" w:rsidRDefault="00607FE9" w:rsidP="00607F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C10A26" w14:textId="77777777" w:rsidR="00607FE9" w:rsidRPr="00607FE9" w:rsidRDefault="00607FE9" w:rsidP="00607F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F43C0" w14:textId="77777777" w:rsidR="00607FE9" w:rsidRPr="00607FE9" w:rsidRDefault="00607FE9" w:rsidP="00607F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C6DE77" w14:textId="77777777" w:rsidR="00607FE9" w:rsidRPr="00607FE9" w:rsidRDefault="00607FE9" w:rsidP="00607F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513A2B" w14:textId="77777777" w:rsidR="00607FE9" w:rsidRPr="00607FE9" w:rsidRDefault="00607FE9" w:rsidP="00607F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173A3" w14:textId="77777777" w:rsidR="00607FE9" w:rsidRPr="00607FE9" w:rsidRDefault="00607FE9" w:rsidP="00607F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2E2342" w14:textId="77777777" w:rsidR="00607FE9" w:rsidRPr="00607FE9" w:rsidRDefault="00607FE9" w:rsidP="00607F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0B7C29" w14:textId="77777777" w:rsidR="00607FE9" w:rsidRPr="00607FE9" w:rsidRDefault="00607FE9" w:rsidP="00607F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A6FAEC" w14:textId="77777777" w:rsidR="00607FE9" w:rsidRPr="00607FE9" w:rsidRDefault="00607FE9" w:rsidP="00607F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607FE9" w:rsidRPr="00607FE9" w14:paraId="18BE2AD0" w14:textId="77777777" w:rsidTr="000E651A">
        <w:trPr>
          <w:cantSplit/>
          <w:trHeight w:val="2296"/>
        </w:trPr>
        <w:tc>
          <w:tcPr>
            <w:tcW w:w="33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EEAF6" w:themeFill="accent1" w:themeFillTint="33"/>
            <w:textDirection w:val="btLr"/>
            <w:vAlign w:val="center"/>
            <w:hideMark/>
          </w:tcPr>
          <w:p w14:paraId="2F237FA1" w14:textId="77777777" w:rsidR="00607FE9" w:rsidRPr="00607FE9" w:rsidRDefault="00607FE9" w:rsidP="00607FE9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607FE9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Poradové číslo riadku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EEAF6" w:themeFill="accent1" w:themeFillTint="33"/>
            <w:textDirection w:val="btLr"/>
            <w:vAlign w:val="center"/>
            <w:hideMark/>
          </w:tcPr>
          <w:p w14:paraId="7FE4165B" w14:textId="77777777" w:rsidR="00607FE9" w:rsidRPr="00607FE9" w:rsidRDefault="00607FE9" w:rsidP="00607FE9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607FE9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Prijímateľ prostriedkov mechanizmu (základné kontaktné údaje)</w:t>
            </w:r>
          </w:p>
        </w:tc>
        <w:tc>
          <w:tcPr>
            <w:tcW w:w="3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EEAF6" w:themeFill="accent1" w:themeFillTint="33"/>
            <w:textDirection w:val="btLr"/>
            <w:vAlign w:val="center"/>
            <w:hideMark/>
          </w:tcPr>
          <w:p w14:paraId="6C3A9D36" w14:textId="77777777" w:rsidR="00607FE9" w:rsidRPr="00607FE9" w:rsidRDefault="00607FE9" w:rsidP="00607FE9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607FE9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Názov projektu (kód projektu)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EEAF6" w:themeFill="accent1" w:themeFillTint="33"/>
            <w:textDirection w:val="btLr"/>
            <w:vAlign w:val="center"/>
            <w:hideMark/>
          </w:tcPr>
          <w:p w14:paraId="1FAE2013" w14:textId="77777777" w:rsidR="00607FE9" w:rsidRPr="00607FE9" w:rsidRDefault="00607FE9" w:rsidP="00607FE9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607FE9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Počet vybudovaných AC nabíjacích bodov</w:t>
            </w:r>
          </w:p>
        </w:tc>
        <w:tc>
          <w:tcPr>
            <w:tcW w:w="42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EEAF6" w:themeFill="accent1" w:themeFillTint="33"/>
            <w:textDirection w:val="btLr"/>
            <w:vAlign w:val="center"/>
            <w:hideMark/>
          </w:tcPr>
          <w:p w14:paraId="76112B53" w14:textId="77777777" w:rsidR="00607FE9" w:rsidRPr="00607FE9" w:rsidRDefault="00607FE9" w:rsidP="00607FE9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607FE9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Počet vybudovaných DC nabíjacích bodov</w:t>
            </w:r>
          </w:p>
        </w:tc>
        <w:tc>
          <w:tcPr>
            <w:tcW w:w="42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EEAF6" w:themeFill="accent1" w:themeFillTint="33"/>
            <w:textDirection w:val="btLr"/>
            <w:vAlign w:val="center"/>
            <w:hideMark/>
          </w:tcPr>
          <w:p w14:paraId="0BB818B9" w14:textId="77777777" w:rsidR="00607FE9" w:rsidRPr="00607FE9" w:rsidRDefault="00607FE9" w:rsidP="00607FE9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607FE9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Počet vybudovaných vodíkových čerpacích staníc</w:t>
            </w:r>
          </w:p>
        </w:tc>
        <w:tc>
          <w:tcPr>
            <w:tcW w:w="37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EEAF6" w:themeFill="accent1" w:themeFillTint="33"/>
            <w:textDirection w:val="btLr"/>
            <w:vAlign w:val="center"/>
            <w:hideMark/>
          </w:tcPr>
          <w:p w14:paraId="30993791" w14:textId="77777777" w:rsidR="00607FE9" w:rsidRPr="00607FE9" w:rsidRDefault="00607FE9" w:rsidP="00607FE9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607FE9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Investičné náklady na projekt</w:t>
            </w:r>
          </w:p>
        </w:tc>
        <w:tc>
          <w:tcPr>
            <w:tcW w:w="42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EEAF6" w:themeFill="accent1" w:themeFillTint="33"/>
            <w:textDirection w:val="btLr"/>
            <w:vAlign w:val="center"/>
            <w:hideMark/>
          </w:tcPr>
          <w:p w14:paraId="00F57EA9" w14:textId="711F208E" w:rsidR="00607FE9" w:rsidRPr="00607FE9" w:rsidRDefault="00607FE9" w:rsidP="00607FE9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607FE9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Oprávnené výdavky (celkový príspevok z mechanizmu)</w:t>
            </w:r>
          </w:p>
        </w:tc>
        <w:tc>
          <w:tcPr>
            <w:tcW w:w="33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EEAF6" w:themeFill="accent1" w:themeFillTint="33"/>
            <w:textDirection w:val="btLr"/>
            <w:vAlign w:val="center"/>
            <w:hideMark/>
          </w:tcPr>
          <w:p w14:paraId="6508C9B9" w14:textId="77777777" w:rsidR="00607FE9" w:rsidRPr="00607FE9" w:rsidRDefault="00607FE9" w:rsidP="00607FE9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607FE9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Intenzita podpory</w:t>
            </w:r>
          </w:p>
        </w:tc>
        <w:tc>
          <w:tcPr>
            <w:tcW w:w="23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EEAF6" w:themeFill="accent1" w:themeFillTint="33"/>
            <w:textDirection w:val="btLr"/>
            <w:vAlign w:val="center"/>
            <w:hideMark/>
          </w:tcPr>
          <w:p w14:paraId="1D2F9E1E" w14:textId="19C4D5A9" w:rsidR="00607FE9" w:rsidRPr="00607FE9" w:rsidRDefault="00607FE9" w:rsidP="00607FE9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607FE9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Dátum začatia realizácie</w:t>
            </w:r>
          </w:p>
        </w:tc>
        <w:tc>
          <w:tcPr>
            <w:tcW w:w="27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EEAF6" w:themeFill="accent1" w:themeFillTint="33"/>
            <w:textDirection w:val="btLr"/>
            <w:vAlign w:val="center"/>
            <w:hideMark/>
          </w:tcPr>
          <w:p w14:paraId="46D1B705" w14:textId="77777777" w:rsidR="00607FE9" w:rsidRPr="00607FE9" w:rsidRDefault="00607FE9" w:rsidP="00607FE9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proofErr w:type="spellStart"/>
            <w:r w:rsidRPr="00607FE9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Link</w:t>
            </w:r>
            <w:proofErr w:type="spellEnd"/>
            <w:r w:rsidRPr="00607FE9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 xml:space="preserve"> na zmluvu v CRZ</w:t>
            </w:r>
          </w:p>
        </w:tc>
        <w:tc>
          <w:tcPr>
            <w:tcW w:w="41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EEAF6" w:themeFill="accent1" w:themeFillTint="33"/>
            <w:textDirection w:val="btLr"/>
            <w:vAlign w:val="center"/>
            <w:hideMark/>
          </w:tcPr>
          <w:p w14:paraId="766717A6" w14:textId="77777777" w:rsidR="00607FE9" w:rsidRPr="00607FE9" w:rsidRDefault="00607FE9" w:rsidP="00607FE9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proofErr w:type="spellStart"/>
            <w:r w:rsidRPr="00607FE9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Link</w:t>
            </w:r>
            <w:proofErr w:type="spellEnd"/>
            <w:r w:rsidRPr="00607FE9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 xml:space="preserve"> na dokumenty potvrdzujúce typ a počet nabíjacích staníc/bodov, resp. vodíkových</w:t>
            </w:r>
          </w:p>
        </w:tc>
        <w:tc>
          <w:tcPr>
            <w:tcW w:w="39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EEAF6" w:themeFill="accent1" w:themeFillTint="33"/>
            <w:textDirection w:val="btLr"/>
            <w:vAlign w:val="center"/>
            <w:hideMark/>
          </w:tcPr>
          <w:p w14:paraId="6C033D87" w14:textId="77777777" w:rsidR="00607FE9" w:rsidRPr="00607FE9" w:rsidRDefault="00607FE9" w:rsidP="00607FE9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proofErr w:type="spellStart"/>
            <w:r w:rsidRPr="00607FE9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Link</w:t>
            </w:r>
            <w:proofErr w:type="spellEnd"/>
            <w:r w:rsidRPr="00607FE9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 xml:space="preserve"> na osvedčenie o dokončení výstavby (napr. kolaudačné rozhodnutie)</w:t>
            </w:r>
          </w:p>
        </w:tc>
        <w:tc>
          <w:tcPr>
            <w:tcW w:w="28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EEAF6" w:themeFill="accent1" w:themeFillTint="33"/>
            <w:textDirection w:val="btLr"/>
            <w:vAlign w:val="center"/>
            <w:hideMark/>
          </w:tcPr>
          <w:p w14:paraId="535C588E" w14:textId="77777777" w:rsidR="00607FE9" w:rsidRPr="00607FE9" w:rsidRDefault="00607FE9" w:rsidP="00607FE9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607FE9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Poznámka</w:t>
            </w:r>
          </w:p>
        </w:tc>
      </w:tr>
      <w:tr w:rsidR="00607FE9" w:rsidRPr="00607FE9" w14:paraId="1CBCF7B4" w14:textId="77777777" w:rsidTr="00607FE9">
        <w:trPr>
          <w:trHeight w:val="308"/>
        </w:trPr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7D1E44" w14:textId="77777777" w:rsidR="00607FE9" w:rsidRPr="00607FE9" w:rsidRDefault="00607FE9" w:rsidP="00607FE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607FE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FEF317" w14:textId="77777777" w:rsidR="00607FE9" w:rsidRPr="00607FE9" w:rsidRDefault="00607FE9" w:rsidP="00607FE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607FE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C091C5" w14:textId="77777777" w:rsidR="00607FE9" w:rsidRPr="00607FE9" w:rsidRDefault="00607FE9" w:rsidP="00607FE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607FE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A5194A" w14:textId="77777777" w:rsidR="00607FE9" w:rsidRPr="00607FE9" w:rsidRDefault="00607FE9" w:rsidP="00607FE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07FE9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C82D35" w14:textId="77777777" w:rsidR="00607FE9" w:rsidRPr="00607FE9" w:rsidRDefault="00607FE9" w:rsidP="00607FE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07FE9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B37E0" w14:textId="77777777" w:rsidR="00607FE9" w:rsidRPr="00607FE9" w:rsidRDefault="00607FE9" w:rsidP="00607FE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07FE9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1B5C53" w14:textId="77777777" w:rsidR="00607FE9" w:rsidRPr="00607FE9" w:rsidRDefault="00607FE9" w:rsidP="00607FE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07FE9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B1AEB9" w14:textId="77777777" w:rsidR="00607FE9" w:rsidRPr="00607FE9" w:rsidRDefault="00607FE9" w:rsidP="00607FE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07FE9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8CF7E" w14:textId="77777777" w:rsidR="00607FE9" w:rsidRPr="00607FE9" w:rsidRDefault="00607FE9" w:rsidP="00607FE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07FE9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CD7EA" w14:textId="77777777" w:rsidR="00607FE9" w:rsidRPr="00607FE9" w:rsidRDefault="00607FE9" w:rsidP="00607FE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07FE9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43D5E5" w14:textId="77777777" w:rsidR="00607FE9" w:rsidRPr="00607FE9" w:rsidRDefault="00607FE9" w:rsidP="00607FE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07FE9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717A46" w14:textId="77777777" w:rsidR="00607FE9" w:rsidRPr="00607FE9" w:rsidRDefault="00607FE9" w:rsidP="00607FE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07FE9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C9F3A" w14:textId="77777777" w:rsidR="00607FE9" w:rsidRPr="00607FE9" w:rsidRDefault="00607FE9" w:rsidP="00607FE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07FE9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55F12" w14:textId="77777777" w:rsidR="00607FE9" w:rsidRPr="00607FE9" w:rsidRDefault="00607FE9" w:rsidP="00607FE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07FE9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607FE9" w:rsidRPr="00607FE9" w14:paraId="48A41117" w14:textId="77777777" w:rsidTr="00607FE9">
        <w:trPr>
          <w:trHeight w:val="308"/>
        </w:trPr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7776C8" w14:textId="77777777" w:rsidR="00607FE9" w:rsidRPr="00607FE9" w:rsidRDefault="00607FE9" w:rsidP="00607FE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607FE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148796" w14:textId="77777777" w:rsidR="00607FE9" w:rsidRPr="00607FE9" w:rsidRDefault="00607FE9" w:rsidP="00607FE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607FE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A2506C" w14:textId="77777777" w:rsidR="00607FE9" w:rsidRPr="00607FE9" w:rsidRDefault="00607FE9" w:rsidP="00607FE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607FE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F40B4A" w14:textId="77777777" w:rsidR="00607FE9" w:rsidRPr="00607FE9" w:rsidRDefault="00607FE9" w:rsidP="00607FE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07FE9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61D760" w14:textId="77777777" w:rsidR="00607FE9" w:rsidRPr="00607FE9" w:rsidRDefault="00607FE9" w:rsidP="00607FE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07FE9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027E8" w14:textId="77777777" w:rsidR="00607FE9" w:rsidRPr="00607FE9" w:rsidRDefault="00607FE9" w:rsidP="00607FE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07FE9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57EBAA" w14:textId="77777777" w:rsidR="00607FE9" w:rsidRPr="00607FE9" w:rsidRDefault="00607FE9" w:rsidP="00607FE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07FE9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8A051" w14:textId="77777777" w:rsidR="00607FE9" w:rsidRPr="00607FE9" w:rsidRDefault="00607FE9" w:rsidP="00607FE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07FE9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B08CE" w14:textId="77777777" w:rsidR="00607FE9" w:rsidRPr="00607FE9" w:rsidRDefault="00607FE9" w:rsidP="00607FE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07FE9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DCEAF" w14:textId="77777777" w:rsidR="00607FE9" w:rsidRPr="00607FE9" w:rsidRDefault="00607FE9" w:rsidP="00607FE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07FE9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EECF31" w14:textId="77777777" w:rsidR="00607FE9" w:rsidRPr="00607FE9" w:rsidRDefault="00607FE9" w:rsidP="00607FE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07FE9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8F4671" w14:textId="77777777" w:rsidR="00607FE9" w:rsidRPr="00607FE9" w:rsidRDefault="00607FE9" w:rsidP="00607FE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07FE9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8E4D5E" w14:textId="77777777" w:rsidR="00607FE9" w:rsidRPr="00607FE9" w:rsidRDefault="00607FE9" w:rsidP="00607FE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07FE9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3AF3B4" w14:textId="77777777" w:rsidR="00607FE9" w:rsidRPr="00607FE9" w:rsidRDefault="00607FE9" w:rsidP="00607FE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07FE9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607FE9" w:rsidRPr="00607FE9" w14:paraId="08D59708" w14:textId="77777777" w:rsidTr="00607FE9">
        <w:trPr>
          <w:trHeight w:val="308"/>
        </w:trPr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306AE2" w14:textId="77777777" w:rsidR="00607FE9" w:rsidRPr="00607FE9" w:rsidRDefault="00607FE9" w:rsidP="00607FE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607FE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813D8A" w14:textId="77777777" w:rsidR="00607FE9" w:rsidRPr="00607FE9" w:rsidRDefault="00607FE9" w:rsidP="00607FE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607FE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229E04" w14:textId="77777777" w:rsidR="00607FE9" w:rsidRPr="00607FE9" w:rsidRDefault="00607FE9" w:rsidP="00607FE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607FE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14D2D9" w14:textId="77777777" w:rsidR="00607FE9" w:rsidRPr="00607FE9" w:rsidRDefault="00607FE9" w:rsidP="00607FE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07FE9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E9AF0A" w14:textId="77777777" w:rsidR="00607FE9" w:rsidRPr="00607FE9" w:rsidRDefault="00607FE9" w:rsidP="00607FE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07FE9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ECF52B" w14:textId="77777777" w:rsidR="00607FE9" w:rsidRPr="00607FE9" w:rsidRDefault="00607FE9" w:rsidP="00607FE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07FE9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8620B4" w14:textId="77777777" w:rsidR="00607FE9" w:rsidRPr="00607FE9" w:rsidRDefault="00607FE9" w:rsidP="00607FE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07FE9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16811" w14:textId="77777777" w:rsidR="00607FE9" w:rsidRPr="00607FE9" w:rsidRDefault="00607FE9" w:rsidP="00607FE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07FE9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22360" w14:textId="77777777" w:rsidR="00607FE9" w:rsidRPr="00607FE9" w:rsidRDefault="00607FE9" w:rsidP="00607FE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07FE9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B3F37E" w14:textId="77777777" w:rsidR="00607FE9" w:rsidRPr="00607FE9" w:rsidRDefault="00607FE9" w:rsidP="00607FE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07FE9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0E58A" w14:textId="77777777" w:rsidR="00607FE9" w:rsidRPr="00607FE9" w:rsidRDefault="00607FE9" w:rsidP="00607FE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07FE9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C2C4E4" w14:textId="77777777" w:rsidR="00607FE9" w:rsidRPr="00607FE9" w:rsidRDefault="00607FE9" w:rsidP="00607FE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07FE9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081CA4" w14:textId="77777777" w:rsidR="00607FE9" w:rsidRPr="00607FE9" w:rsidRDefault="00607FE9" w:rsidP="00607FE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07FE9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FBA29" w14:textId="77777777" w:rsidR="00607FE9" w:rsidRPr="00607FE9" w:rsidRDefault="00607FE9" w:rsidP="00607FE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07FE9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607FE9" w:rsidRPr="00607FE9" w14:paraId="78B6DE29" w14:textId="77777777" w:rsidTr="00607FE9">
        <w:trPr>
          <w:trHeight w:val="308"/>
        </w:trPr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0FC31C" w14:textId="77777777" w:rsidR="00607FE9" w:rsidRPr="00607FE9" w:rsidRDefault="00607FE9" w:rsidP="00607FE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607FE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BCBB4C" w14:textId="77777777" w:rsidR="00607FE9" w:rsidRPr="00607FE9" w:rsidRDefault="00607FE9" w:rsidP="00607FE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607FE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6A404F" w14:textId="77777777" w:rsidR="00607FE9" w:rsidRPr="00607FE9" w:rsidRDefault="00607FE9" w:rsidP="00607FE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607FE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31C72F" w14:textId="77777777" w:rsidR="00607FE9" w:rsidRPr="00607FE9" w:rsidRDefault="00607FE9" w:rsidP="00607FE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07FE9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B2F731" w14:textId="77777777" w:rsidR="00607FE9" w:rsidRPr="00607FE9" w:rsidRDefault="00607FE9" w:rsidP="00607FE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07FE9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C1F794" w14:textId="77777777" w:rsidR="00607FE9" w:rsidRPr="00607FE9" w:rsidRDefault="00607FE9" w:rsidP="00607FE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07FE9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43CE5F" w14:textId="77777777" w:rsidR="00607FE9" w:rsidRPr="00607FE9" w:rsidRDefault="00607FE9" w:rsidP="00607FE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07FE9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50D1AD" w14:textId="77777777" w:rsidR="00607FE9" w:rsidRPr="00607FE9" w:rsidRDefault="00607FE9" w:rsidP="00607FE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07FE9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88B869" w14:textId="77777777" w:rsidR="00607FE9" w:rsidRPr="00607FE9" w:rsidRDefault="00607FE9" w:rsidP="00607FE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07FE9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175076" w14:textId="77777777" w:rsidR="00607FE9" w:rsidRPr="00607FE9" w:rsidRDefault="00607FE9" w:rsidP="00607FE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07FE9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6A12C" w14:textId="77777777" w:rsidR="00607FE9" w:rsidRPr="00607FE9" w:rsidRDefault="00607FE9" w:rsidP="00607FE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07FE9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11FAD0" w14:textId="77777777" w:rsidR="00607FE9" w:rsidRPr="00607FE9" w:rsidRDefault="00607FE9" w:rsidP="00607FE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07FE9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FD1A3" w14:textId="77777777" w:rsidR="00607FE9" w:rsidRPr="00607FE9" w:rsidRDefault="00607FE9" w:rsidP="00607FE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07FE9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A060C" w14:textId="77777777" w:rsidR="00607FE9" w:rsidRPr="00607FE9" w:rsidRDefault="00607FE9" w:rsidP="00607FE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07FE9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607FE9" w:rsidRPr="00607FE9" w14:paraId="6CF1C6F7" w14:textId="77777777" w:rsidTr="00607FE9">
        <w:trPr>
          <w:trHeight w:val="308"/>
        </w:trPr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75D477" w14:textId="77777777" w:rsidR="00607FE9" w:rsidRPr="00607FE9" w:rsidRDefault="00607FE9" w:rsidP="00607FE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607FE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649F97" w14:textId="77777777" w:rsidR="00607FE9" w:rsidRPr="00607FE9" w:rsidRDefault="00607FE9" w:rsidP="00607FE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607FE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4B2CD5" w14:textId="77777777" w:rsidR="00607FE9" w:rsidRPr="00607FE9" w:rsidRDefault="00607FE9" w:rsidP="00607FE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607FE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03E470" w14:textId="77777777" w:rsidR="00607FE9" w:rsidRPr="00607FE9" w:rsidRDefault="00607FE9" w:rsidP="00607FE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07FE9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5F564F" w14:textId="77777777" w:rsidR="00607FE9" w:rsidRPr="00607FE9" w:rsidRDefault="00607FE9" w:rsidP="00607FE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07FE9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EE254" w14:textId="77777777" w:rsidR="00607FE9" w:rsidRPr="00607FE9" w:rsidRDefault="00607FE9" w:rsidP="00607FE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07FE9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BD6AE2" w14:textId="77777777" w:rsidR="00607FE9" w:rsidRPr="00607FE9" w:rsidRDefault="00607FE9" w:rsidP="00607FE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07FE9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A4D0D" w14:textId="77777777" w:rsidR="00607FE9" w:rsidRPr="00607FE9" w:rsidRDefault="00607FE9" w:rsidP="00607FE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07FE9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2AA366" w14:textId="77777777" w:rsidR="00607FE9" w:rsidRPr="00607FE9" w:rsidRDefault="00607FE9" w:rsidP="00607FE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07FE9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CB31F4" w14:textId="77777777" w:rsidR="00607FE9" w:rsidRPr="00607FE9" w:rsidRDefault="00607FE9" w:rsidP="00607FE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07FE9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485CCA" w14:textId="77777777" w:rsidR="00607FE9" w:rsidRPr="00607FE9" w:rsidRDefault="00607FE9" w:rsidP="00607FE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07FE9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1CBB08" w14:textId="77777777" w:rsidR="00607FE9" w:rsidRPr="00607FE9" w:rsidRDefault="00607FE9" w:rsidP="00607FE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07FE9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3FC8F1" w14:textId="77777777" w:rsidR="00607FE9" w:rsidRPr="00607FE9" w:rsidRDefault="00607FE9" w:rsidP="00607FE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07FE9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CB7BD" w14:textId="77777777" w:rsidR="00607FE9" w:rsidRPr="00607FE9" w:rsidRDefault="00607FE9" w:rsidP="00607FE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07FE9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607FE9" w:rsidRPr="00607FE9" w14:paraId="3CEAF64F" w14:textId="77777777" w:rsidTr="00607FE9">
        <w:trPr>
          <w:trHeight w:val="308"/>
        </w:trPr>
        <w:tc>
          <w:tcPr>
            <w:tcW w:w="3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6AF4EF" w14:textId="77777777" w:rsidR="00607FE9" w:rsidRPr="00607FE9" w:rsidRDefault="00607FE9" w:rsidP="00607FE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607FE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432A66" w14:textId="77777777" w:rsidR="00607FE9" w:rsidRPr="00607FE9" w:rsidRDefault="00607FE9" w:rsidP="00607FE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607FE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BE6006" w14:textId="77777777" w:rsidR="00607FE9" w:rsidRPr="00607FE9" w:rsidRDefault="00607FE9" w:rsidP="00607FE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607FE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769F45" w14:textId="77777777" w:rsidR="00607FE9" w:rsidRPr="00607FE9" w:rsidRDefault="00607FE9" w:rsidP="00607FE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07FE9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C8F2C8" w14:textId="77777777" w:rsidR="00607FE9" w:rsidRPr="00607FE9" w:rsidRDefault="00607FE9" w:rsidP="00607FE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07FE9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16BEE4" w14:textId="77777777" w:rsidR="00607FE9" w:rsidRPr="00607FE9" w:rsidRDefault="00607FE9" w:rsidP="00607FE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07FE9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A621AD" w14:textId="77777777" w:rsidR="00607FE9" w:rsidRPr="00607FE9" w:rsidRDefault="00607FE9" w:rsidP="00607FE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07FE9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668C17" w14:textId="77777777" w:rsidR="00607FE9" w:rsidRPr="00607FE9" w:rsidRDefault="00607FE9" w:rsidP="00607FE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07FE9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92891" w14:textId="77777777" w:rsidR="00607FE9" w:rsidRPr="00607FE9" w:rsidRDefault="00607FE9" w:rsidP="00607FE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07FE9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363730" w14:textId="77777777" w:rsidR="00607FE9" w:rsidRPr="00607FE9" w:rsidRDefault="00607FE9" w:rsidP="00607FE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07FE9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01796" w14:textId="77777777" w:rsidR="00607FE9" w:rsidRPr="00607FE9" w:rsidRDefault="00607FE9" w:rsidP="00607FE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07FE9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5A5BF" w14:textId="77777777" w:rsidR="00607FE9" w:rsidRPr="00607FE9" w:rsidRDefault="00607FE9" w:rsidP="00607FE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07FE9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74321C" w14:textId="77777777" w:rsidR="00607FE9" w:rsidRPr="00607FE9" w:rsidRDefault="00607FE9" w:rsidP="00607FE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07FE9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3059C" w14:textId="77777777" w:rsidR="00607FE9" w:rsidRPr="00607FE9" w:rsidRDefault="00607FE9" w:rsidP="00607FE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07FE9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</w:tbl>
    <w:p w14:paraId="58E6D17C" w14:textId="4B136FE1" w:rsidR="00AB114F" w:rsidRDefault="00607FE9">
      <w:pPr>
        <w:rPr>
          <w:rFonts w:ascii="Arial Narrow" w:eastAsia="Times New Roman" w:hAnsi="Arial Narrow" w:cs="Calibri"/>
          <w:b/>
          <w:bCs/>
          <w:i/>
          <w:iCs/>
          <w:color w:val="000000"/>
          <w:lang w:eastAsia="sk-SK"/>
        </w:rPr>
      </w:pPr>
      <w:r>
        <w:rPr>
          <w:rFonts w:ascii="Arial Narrow" w:eastAsia="Times New Roman" w:hAnsi="Arial Narrow" w:cs="Calibri"/>
          <w:b/>
          <w:bCs/>
          <w:i/>
          <w:iCs/>
          <w:color w:val="000000"/>
          <w:lang w:eastAsia="sk-SK"/>
        </w:rPr>
        <w:br w:type="page"/>
      </w:r>
    </w:p>
    <w:tbl>
      <w:tblPr>
        <w:tblW w:w="1504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80"/>
        <w:gridCol w:w="1880"/>
        <w:gridCol w:w="1880"/>
        <w:gridCol w:w="1885"/>
        <w:gridCol w:w="1880"/>
        <w:gridCol w:w="1880"/>
        <w:gridCol w:w="1880"/>
        <w:gridCol w:w="1880"/>
      </w:tblGrid>
      <w:tr w:rsidR="00AB114F" w:rsidRPr="00AB114F" w14:paraId="59E790FD" w14:textId="77777777" w:rsidTr="00976078">
        <w:trPr>
          <w:trHeight w:val="322"/>
        </w:trPr>
        <w:tc>
          <w:tcPr>
            <w:tcW w:w="7525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39E918B4" w14:textId="77777777" w:rsidR="00AB114F" w:rsidRPr="00AB114F" w:rsidRDefault="00AB114F" w:rsidP="00AB114F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AB114F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lastRenderedPageBreak/>
              <w:t>Tabuľka B: prehľad vybudovaných nabíjacích bodov a staníc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57247" w14:textId="77777777" w:rsidR="00AB114F" w:rsidRPr="00AB114F" w:rsidRDefault="00AB114F" w:rsidP="00AB114F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DDF32C" w14:textId="77777777" w:rsidR="00AB114F" w:rsidRPr="00AB114F" w:rsidRDefault="00AB114F" w:rsidP="00AB11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C6AF9B" w14:textId="77777777" w:rsidR="00AB114F" w:rsidRPr="00AB114F" w:rsidRDefault="00AB114F" w:rsidP="00AB11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4BB83C" w14:textId="77777777" w:rsidR="00AB114F" w:rsidRPr="00AB114F" w:rsidRDefault="00AB114F" w:rsidP="00AB11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976078" w:rsidRPr="00AB114F" w14:paraId="6B9F30D2" w14:textId="77777777" w:rsidTr="00976078">
        <w:trPr>
          <w:trHeight w:val="1322"/>
        </w:trPr>
        <w:tc>
          <w:tcPr>
            <w:tcW w:w="1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EEAF6" w:themeFill="accent1" w:themeFillTint="33"/>
            <w:vAlign w:val="center"/>
            <w:hideMark/>
          </w:tcPr>
          <w:p w14:paraId="23B226C8" w14:textId="77777777" w:rsidR="00AB114F" w:rsidRPr="00AB114F" w:rsidRDefault="00AB114F" w:rsidP="00AB114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AB114F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Poradové číslo riadku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EEAF6" w:themeFill="accent1" w:themeFillTint="33"/>
            <w:vAlign w:val="center"/>
            <w:hideMark/>
          </w:tcPr>
          <w:p w14:paraId="04869D94" w14:textId="77777777" w:rsidR="00AB114F" w:rsidRPr="00AB114F" w:rsidRDefault="00AB114F" w:rsidP="00AB114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AB114F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Prijímateľ prostriedkov mechanizmu (základné kontaktné údaje)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EEAF6" w:themeFill="accent1" w:themeFillTint="33"/>
            <w:vAlign w:val="center"/>
            <w:hideMark/>
          </w:tcPr>
          <w:p w14:paraId="3B57DEDA" w14:textId="77777777" w:rsidR="00AB114F" w:rsidRPr="00AB114F" w:rsidRDefault="00AB114F" w:rsidP="00AB114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AB114F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Kód projektu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EEAF6" w:themeFill="accent1" w:themeFillTint="33"/>
            <w:vAlign w:val="center"/>
            <w:hideMark/>
          </w:tcPr>
          <w:p w14:paraId="350D31DB" w14:textId="77777777" w:rsidR="00AB114F" w:rsidRPr="00AB114F" w:rsidRDefault="00AB114F" w:rsidP="00AB114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AB114F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Typ vybudovaného nabíjacieho bodu</w:t>
            </w:r>
          </w:p>
        </w:tc>
        <w:tc>
          <w:tcPr>
            <w:tcW w:w="18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EEAF6" w:themeFill="accent1" w:themeFillTint="33"/>
            <w:vAlign w:val="center"/>
            <w:hideMark/>
          </w:tcPr>
          <w:p w14:paraId="563E5E2C" w14:textId="77777777" w:rsidR="00AB114F" w:rsidRPr="00AB114F" w:rsidRDefault="00AB114F" w:rsidP="00AB114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AB114F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Nabíjací výkon vybudovaného nabíjacieho bodu</w:t>
            </w:r>
          </w:p>
        </w:tc>
        <w:tc>
          <w:tcPr>
            <w:tcW w:w="18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EEAF6" w:themeFill="accent1" w:themeFillTint="33"/>
            <w:vAlign w:val="center"/>
            <w:hideMark/>
          </w:tcPr>
          <w:p w14:paraId="31AF9FFE" w14:textId="77777777" w:rsidR="00AB114F" w:rsidRPr="00AB114F" w:rsidRDefault="00AB114F" w:rsidP="00AB114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AB114F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Poloha (GPS súradnice nabíjacieho bodu)</w:t>
            </w:r>
          </w:p>
        </w:tc>
        <w:tc>
          <w:tcPr>
            <w:tcW w:w="18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EEAF6" w:themeFill="accent1" w:themeFillTint="33"/>
            <w:vAlign w:val="center"/>
            <w:hideMark/>
          </w:tcPr>
          <w:p w14:paraId="39999D3A" w14:textId="77777777" w:rsidR="00AB114F" w:rsidRPr="00AB114F" w:rsidRDefault="00AB114F" w:rsidP="00AB114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AB114F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Dátum uvedenia infraštruktúry do prevádzky</w:t>
            </w:r>
          </w:p>
        </w:tc>
        <w:tc>
          <w:tcPr>
            <w:tcW w:w="18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EEAF6" w:themeFill="accent1" w:themeFillTint="33"/>
            <w:vAlign w:val="center"/>
            <w:hideMark/>
          </w:tcPr>
          <w:p w14:paraId="55319EA0" w14:textId="77777777" w:rsidR="00AB114F" w:rsidRPr="00AB114F" w:rsidRDefault="00AB114F" w:rsidP="00AB114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AB114F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Poznámka</w:t>
            </w:r>
          </w:p>
        </w:tc>
      </w:tr>
      <w:tr w:rsidR="00976078" w:rsidRPr="00AB114F" w14:paraId="2465D849" w14:textId="77777777" w:rsidTr="00976078">
        <w:trPr>
          <w:trHeight w:val="307"/>
        </w:trPr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20DA2E" w14:textId="77777777" w:rsidR="00AB114F" w:rsidRPr="00AB114F" w:rsidRDefault="00AB114F" w:rsidP="00AB114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AB114F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5EF425" w14:textId="77777777" w:rsidR="00AB114F" w:rsidRPr="00AB114F" w:rsidRDefault="00AB114F" w:rsidP="00AB114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AB114F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C91CB0" w14:textId="77777777" w:rsidR="00AB114F" w:rsidRPr="00AB114F" w:rsidRDefault="00AB114F" w:rsidP="00AB114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AB114F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5E5F55" w14:textId="77777777" w:rsidR="00AB114F" w:rsidRPr="00AB114F" w:rsidRDefault="00AB114F" w:rsidP="00AB114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B114F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7C2017" w14:textId="77777777" w:rsidR="00AB114F" w:rsidRPr="00AB114F" w:rsidRDefault="00AB114F" w:rsidP="00AB114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B114F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7CE86" w14:textId="77777777" w:rsidR="00AB114F" w:rsidRPr="00AB114F" w:rsidRDefault="00AB114F" w:rsidP="00AB114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B114F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EABF0D" w14:textId="77777777" w:rsidR="00AB114F" w:rsidRPr="00AB114F" w:rsidRDefault="00AB114F" w:rsidP="00AB114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B114F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01D6D" w14:textId="77777777" w:rsidR="00AB114F" w:rsidRPr="00AB114F" w:rsidRDefault="00AB114F" w:rsidP="00AB114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B114F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976078" w:rsidRPr="00AB114F" w14:paraId="082BD9BA" w14:textId="77777777" w:rsidTr="00976078">
        <w:trPr>
          <w:trHeight w:val="307"/>
        </w:trPr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271B65" w14:textId="77777777" w:rsidR="00AB114F" w:rsidRPr="00AB114F" w:rsidRDefault="00AB114F" w:rsidP="00AB114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AB114F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52D857" w14:textId="77777777" w:rsidR="00AB114F" w:rsidRPr="00AB114F" w:rsidRDefault="00AB114F" w:rsidP="00AB114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AB114F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427C1D" w14:textId="77777777" w:rsidR="00AB114F" w:rsidRPr="00AB114F" w:rsidRDefault="00AB114F" w:rsidP="00AB114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AB114F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A03DB4" w14:textId="77777777" w:rsidR="00AB114F" w:rsidRPr="00AB114F" w:rsidRDefault="00AB114F" w:rsidP="00AB114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B114F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6BDBB7" w14:textId="77777777" w:rsidR="00AB114F" w:rsidRPr="00AB114F" w:rsidRDefault="00AB114F" w:rsidP="00AB114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B114F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8AD3B" w14:textId="77777777" w:rsidR="00AB114F" w:rsidRPr="00AB114F" w:rsidRDefault="00AB114F" w:rsidP="00AB114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B114F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7AA1A7" w14:textId="77777777" w:rsidR="00AB114F" w:rsidRPr="00AB114F" w:rsidRDefault="00AB114F" w:rsidP="00AB114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B114F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9848C0" w14:textId="77777777" w:rsidR="00AB114F" w:rsidRPr="00AB114F" w:rsidRDefault="00AB114F" w:rsidP="00AB114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B114F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976078" w:rsidRPr="00AB114F" w14:paraId="7384BC87" w14:textId="77777777" w:rsidTr="00976078">
        <w:trPr>
          <w:trHeight w:val="322"/>
        </w:trPr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4C5E3C" w14:textId="77777777" w:rsidR="00AB114F" w:rsidRPr="00AB114F" w:rsidRDefault="00AB114F" w:rsidP="00AB114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AB114F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C7D6F9" w14:textId="77777777" w:rsidR="00AB114F" w:rsidRPr="00AB114F" w:rsidRDefault="00AB114F" w:rsidP="00AB114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AB114F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8EEA9E" w14:textId="77777777" w:rsidR="00AB114F" w:rsidRPr="00AB114F" w:rsidRDefault="00AB114F" w:rsidP="00AB114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AB114F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CB9946" w14:textId="77777777" w:rsidR="00AB114F" w:rsidRPr="00AB114F" w:rsidRDefault="00AB114F" w:rsidP="00AB114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B114F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C3DF29" w14:textId="77777777" w:rsidR="00AB114F" w:rsidRPr="00AB114F" w:rsidRDefault="00AB114F" w:rsidP="00AB114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B114F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4DB5E" w14:textId="77777777" w:rsidR="00AB114F" w:rsidRPr="00AB114F" w:rsidRDefault="00AB114F" w:rsidP="00AB114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B114F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709D2E" w14:textId="77777777" w:rsidR="00AB114F" w:rsidRPr="00AB114F" w:rsidRDefault="00AB114F" w:rsidP="00AB114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B114F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AED77" w14:textId="77777777" w:rsidR="00AB114F" w:rsidRPr="00AB114F" w:rsidRDefault="00AB114F" w:rsidP="00AB114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B114F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976078" w:rsidRPr="00AB114F" w14:paraId="02CBB441" w14:textId="77777777" w:rsidTr="00976078">
        <w:trPr>
          <w:trHeight w:val="307"/>
        </w:trPr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418021" w14:textId="77777777" w:rsidR="00AB114F" w:rsidRPr="00AB114F" w:rsidRDefault="00AB114F" w:rsidP="00AB114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AB114F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DD39D8" w14:textId="77777777" w:rsidR="00AB114F" w:rsidRPr="00AB114F" w:rsidRDefault="00AB114F" w:rsidP="00AB114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AB114F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00F4BA" w14:textId="77777777" w:rsidR="00AB114F" w:rsidRPr="00AB114F" w:rsidRDefault="00AB114F" w:rsidP="00AB114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AB114F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B95492" w14:textId="77777777" w:rsidR="00AB114F" w:rsidRPr="00AB114F" w:rsidRDefault="00AB114F" w:rsidP="00AB114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B114F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EE2613" w14:textId="77777777" w:rsidR="00AB114F" w:rsidRPr="00AB114F" w:rsidRDefault="00AB114F" w:rsidP="00AB114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B114F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379A38" w14:textId="77777777" w:rsidR="00AB114F" w:rsidRPr="00AB114F" w:rsidRDefault="00AB114F" w:rsidP="00AB114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B114F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241EBA" w14:textId="77777777" w:rsidR="00AB114F" w:rsidRPr="00AB114F" w:rsidRDefault="00AB114F" w:rsidP="00AB114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B114F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BB8AE1" w14:textId="77777777" w:rsidR="00AB114F" w:rsidRPr="00AB114F" w:rsidRDefault="00AB114F" w:rsidP="00AB114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B114F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976078" w:rsidRPr="00AB114F" w14:paraId="2376CD67" w14:textId="77777777" w:rsidTr="00976078">
        <w:trPr>
          <w:trHeight w:val="307"/>
        </w:trPr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CEE546" w14:textId="77777777" w:rsidR="00AB114F" w:rsidRPr="00AB114F" w:rsidRDefault="00AB114F" w:rsidP="00AB114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AB114F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3E8919" w14:textId="77777777" w:rsidR="00AB114F" w:rsidRPr="00AB114F" w:rsidRDefault="00AB114F" w:rsidP="00AB114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AB114F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1E4652" w14:textId="77777777" w:rsidR="00AB114F" w:rsidRPr="00AB114F" w:rsidRDefault="00AB114F" w:rsidP="00AB114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AB114F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7C8125" w14:textId="77777777" w:rsidR="00AB114F" w:rsidRPr="00AB114F" w:rsidRDefault="00AB114F" w:rsidP="00AB114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B114F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733B9C" w14:textId="77777777" w:rsidR="00AB114F" w:rsidRPr="00AB114F" w:rsidRDefault="00AB114F" w:rsidP="00AB114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B114F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2C156" w14:textId="77777777" w:rsidR="00AB114F" w:rsidRPr="00AB114F" w:rsidRDefault="00AB114F" w:rsidP="00AB114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B114F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7FEF37" w14:textId="77777777" w:rsidR="00AB114F" w:rsidRPr="00AB114F" w:rsidRDefault="00AB114F" w:rsidP="00AB114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B114F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8C4E9" w14:textId="77777777" w:rsidR="00AB114F" w:rsidRPr="00AB114F" w:rsidRDefault="00AB114F" w:rsidP="00AB114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B114F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976078" w:rsidRPr="00AB114F" w14:paraId="41AF5424" w14:textId="77777777" w:rsidTr="00976078">
        <w:trPr>
          <w:trHeight w:val="307"/>
        </w:trPr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B2A915" w14:textId="77777777" w:rsidR="00AB114F" w:rsidRPr="00AB114F" w:rsidRDefault="00AB114F" w:rsidP="00AB114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AB114F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0D5B1B" w14:textId="77777777" w:rsidR="00AB114F" w:rsidRPr="00AB114F" w:rsidRDefault="00AB114F" w:rsidP="00AB114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AB114F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6CD16F" w14:textId="77777777" w:rsidR="00AB114F" w:rsidRPr="00AB114F" w:rsidRDefault="00AB114F" w:rsidP="00AB114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AB114F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AB52C2" w14:textId="77777777" w:rsidR="00AB114F" w:rsidRPr="00AB114F" w:rsidRDefault="00AB114F" w:rsidP="00AB114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B114F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92C899" w14:textId="77777777" w:rsidR="00AB114F" w:rsidRPr="00AB114F" w:rsidRDefault="00AB114F" w:rsidP="00AB114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B114F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26739E" w14:textId="77777777" w:rsidR="00AB114F" w:rsidRPr="00AB114F" w:rsidRDefault="00AB114F" w:rsidP="00AB114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B114F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2E4CA9" w14:textId="77777777" w:rsidR="00AB114F" w:rsidRPr="00AB114F" w:rsidRDefault="00AB114F" w:rsidP="00AB114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B114F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FEE8C" w14:textId="77777777" w:rsidR="00AB114F" w:rsidRPr="00AB114F" w:rsidRDefault="00AB114F" w:rsidP="00AB114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B114F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AB114F" w:rsidRPr="00AB114F" w14:paraId="339AD593" w14:textId="77777777" w:rsidTr="00976078">
        <w:trPr>
          <w:trHeight w:val="322"/>
        </w:trPr>
        <w:tc>
          <w:tcPr>
            <w:tcW w:w="7525" w:type="dxa"/>
            <w:gridSpan w:val="4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1C6D1DF9" w14:textId="7144631D" w:rsidR="00AB114F" w:rsidRPr="00AB114F" w:rsidRDefault="00AB114F" w:rsidP="00AB114F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AB114F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Tabuľka C: prehľad vybudovaných vodíkových čerpacích staníc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123AA88" w14:textId="77777777" w:rsidR="00AB114F" w:rsidRPr="00AB114F" w:rsidRDefault="00AB114F" w:rsidP="00AB114F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051EB69" w14:textId="77777777" w:rsidR="00AB114F" w:rsidRPr="00AB114F" w:rsidRDefault="00AB114F" w:rsidP="00AB11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1C10A57" w14:textId="77777777" w:rsidR="00AB114F" w:rsidRPr="00AB114F" w:rsidRDefault="00AB114F" w:rsidP="00AB11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5B6745D" w14:textId="77777777" w:rsidR="00AB114F" w:rsidRPr="00AB114F" w:rsidRDefault="00AB114F" w:rsidP="00AB11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B114F" w:rsidRPr="00AB114F" w14:paraId="4D14D4A2" w14:textId="77777777" w:rsidTr="00976078">
        <w:trPr>
          <w:trHeight w:val="322"/>
        </w:trPr>
        <w:tc>
          <w:tcPr>
            <w:tcW w:w="7525" w:type="dxa"/>
            <w:gridSpan w:val="4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6214B4A" w14:textId="6CE6E74D" w:rsidR="00AB114F" w:rsidRPr="00AB114F" w:rsidRDefault="00AB114F" w:rsidP="00AB114F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6523737" w14:textId="77777777" w:rsidR="00AB114F" w:rsidRPr="00AB114F" w:rsidRDefault="00AB114F" w:rsidP="00AB114F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B1D10F3" w14:textId="77777777" w:rsidR="00AB114F" w:rsidRPr="00AB114F" w:rsidRDefault="00AB114F" w:rsidP="00AB11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51FF731" w14:textId="77777777" w:rsidR="00AB114F" w:rsidRPr="00AB114F" w:rsidRDefault="00AB114F" w:rsidP="00AB11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65B067D" w14:textId="77777777" w:rsidR="00AB114F" w:rsidRPr="00AB114F" w:rsidRDefault="00AB114F" w:rsidP="00AB11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B114F" w:rsidRPr="00AB114F" w14:paraId="0D24A765" w14:textId="77777777" w:rsidTr="00976078">
        <w:trPr>
          <w:trHeight w:val="322"/>
        </w:trPr>
        <w:tc>
          <w:tcPr>
            <w:tcW w:w="7525" w:type="dxa"/>
            <w:gridSpan w:val="4"/>
            <w:vMerge/>
            <w:tcBorders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7E3BB667" w14:textId="330CE3CA" w:rsidR="00AB114F" w:rsidRPr="00AB114F" w:rsidRDefault="00AB114F" w:rsidP="00AB114F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D178A4" w14:textId="77777777" w:rsidR="00AB114F" w:rsidRPr="00AB114F" w:rsidRDefault="00AB114F" w:rsidP="00AB114F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E02B9" w14:textId="77777777" w:rsidR="00AB114F" w:rsidRPr="00AB114F" w:rsidRDefault="00AB114F" w:rsidP="00AB11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8B3034" w14:textId="77777777" w:rsidR="00AB114F" w:rsidRPr="00AB114F" w:rsidRDefault="00AB114F" w:rsidP="00AB11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C4E8D3" w14:textId="77777777" w:rsidR="00AB114F" w:rsidRPr="00AB114F" w:rsidRDefault="00AB114F" w:rsidP="00AB11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976078" w:rsidRPr="00AB114F" w14:paraId="680C22DE" w14:textId="77777777" w:rsidTr="00976078">
        <w:trPr>
          <w:trHeight w:val="1322"/>
        </w:trPr>
        <w:tc>
          <w:tcPr>
            <w:tcW w:w="1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EEAF6" w:themeFill="accent1" w:themeFillTint="33"/>
            <w:vAlign w:val="center"/>
            <w:hideMark/>
          </w:tcPr>
          <w:p w14:paraId="523695C6" w14:textId="77777777" w:rsidR="00AB114F" w:rsidRPr="00AB114F" w:rsidRDefault="00AB114F" w:rsidP="00AB114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AB114F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Poradové číslo riadku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EEAF6" w:themeFill="accent1" w:themeFillTint="33"/>
            <w:vAlign w:val="center"/>
            <w:hideMark/>
          </w:tcPr>
          <w:p w14:paraId="131C9CBB" w14:textId="77777777" w:rsidR="00AB114F" w:rsidRPr="00AB114F" w:rsidRDefault="00AB114F" w:rsidP="00AB114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AB114F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Prijímateľ prostriedkov mechanizmu (základné kontaktné údaje)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EEAF6" w:themeFill="accent1" w:themeFillTint="33"/>
            <w:vAlign w:val="center"/>
            <w:hideMark/>
          </w:tcPr>
          <w:p w14:paraId="4BB57691" w14:textId="77777777" w:rsidR="00AB114F" w:rsidRPr="00AB114F" w:rsidRDefault="00AB114F" w:rsidP="00AB114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AB114F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Kód projektu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EEAF6" w:themeFill="accent1" w:themeFillTint="33"/>
            <w:vAlign w:val="center"/>
            <w:hideMark/>
          </w:tcPr>
          <w:p w14:paraId="0B928134" w14:textId="77777777" w:rsidR="00AB114F" w:rsidRPr="00AB114F" w:rsidRDefault="00AB114F" w:rsidP="00AB114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AB114F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Max. plniaci tlak vybudovanej čerpacej stanice</w:t>
            </w:r>
          </w:p>
        </w:tc>
        <w:tc>
          <w:tcPr>
            <w:tcW w:w="18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EEAF6" w:themeFill="accent1" w:themeFillTint="33"/>
            <w:vAlign w:val="center"/>
            <w:hideMark/>
          </w:tcPr>
          <w:p w14:paraId="0E736A48" w14:textId="77777777" w:rsidR="00AB114F" w:rsidRPr="00AB114F" w:rsidRDefault="00AB114F" w:rsidP="00AB114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AB114F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Počet čerpacích konektorov</w:t>
            </w:r>
          </w:p>
        </w:tc>
        <w:tc>
          <w:tcPr>
            <w:tcW w:w="18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EEAF6" w:themeFill="accent1" w:themeFillTint="33"/>
            <w:vAlign w:val="center"/>
            <w:hideMark/>
          </w:tcPr>
          <w:p w14:paraId="7CC0FD15" w14:textId="77777777" w:rsidR="00AB114F" w:rsidRPr="00AB114F" w:rsidRDefault="00AB114F" w:rsidP="00AB114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AB114F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Poloha (GPS súradnice nabíjacieho bodu)</w:t>
            </w:r>
          </w:p>
        </w:tc>
        <w:tc>
          <w:tcPr>
            <w:tcW w:w="18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EEAF6" w:themeFill="accent1" w:themeFillTint="33"/>
            <w:vAlign w:val="center"/>
            <w:hideMark/>
          </w:tcPr>
          <w:p w14:paraId="12B9FFEC" w14:textId="77777777" w:rsidR="00AB114F" w:rsidRPr="00AB114F" w:rsidRDefault="00AB114F" w:rsidP="00AB114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AB114F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Dátum uvedenia infraštruktúry do prevádzky</w:t>
            </w:r>
          </w:p>
        </w:tc>
        <w:tc>
          <w:tcPr>
            <w:tcW w:w="18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EEAF6" w:themeFill="accent1" w:themeFillTint="33"/>
            <w:vAlign w:val="center"/>
            <w:hideMark/>
          </w:tcPr>
          <w:p w14:paraId="049BCCCA" w14:textId="77777777" w:rsidR="00AB114F" w:rsidRPr="00AB114F" w:rsidRDefault="00AB114F" w:rsidP="00AB114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AB114F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Poznámka</w:t>
            </w:r>
          </w:p>
        </w:tc>
      </w:tr>
      <w:tr w:rsidR="00976078" w:rsidRPr="00AB114F" w14:paraId="51FC3B18" w14:textId="77777777" w:rsidTr="00976078">
        <w:trPr>
          <w:trHeight w:val="307"/>
        </w:trPr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A29569" w14:textId="77777777" w:rsidR="00AB114F" w:rsidRPr="00AB114F" w:rsidRDefault="00AB114F" w:rsidP="00AB114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AB114F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4AB329" w14:textId="77777777" w:rsidR="00AB114F" w:rsidRPr="00AB114F" w:rsidRDefault="00AB114F" w:rsidP="00AB114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AB114F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C819D1" w14:textId="77777777" w:rsidR="00AB114F" w:rsidRPr="00AB114F" w:rsidRDefault="00AB114F" w:rsidP="00AB114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AB114F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932C4F" w14:textId="77777777" w:rsidR="00AB114F" w:rsidRPr="00AB114F" w:rsidRDefault="00AB114F" w:rsidP="00AB114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B114F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17B42D" w14:textId="77777777" w:rsidR="00AB114F" w:rsidRPr="00AB114F" w:rsidRDefault="00AB114F" w:rsidP="00AB114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B114F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682EB0" w14:textId="77777777" w:rsidR="00AB114F" w:rsidRPr="00AB114F" w:rsidRDefault="00AB114F" w:rsidP="00AB114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B114F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D3F805" w14:textId="77777777" w:rsidR="00AB114F" w:rsidRPr="00AB114F" w:rsidRDefault="00AB114F" w:rsidP="00AB114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B114F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EA8BE" w14:textId="77777777" w:rsidR="00AB114F" w:rsidRPr="00AB114F" w:rsidRDefault="00AB114F" w:rsidP="00AB114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B114F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976078" w:rsidRPr="00AB114F" w14:paraId="6A7E4116" w14:textId="77777777" w:rsidTr="00976078">
        <w:trPr>
          <w:trHeight w:val="307"/>
        </w:trPr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3D8CA" w14:textId="77777777" w:rsidR="00AB114F" w:rsidRPr="00AB114F" w:rsidRDefault="00AB114F" w:rsidP="00AB114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AB114F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50ABC0" w14:textId="77777777" w:rsidR="00AB114F" w:rsidRPr="00AB114F" w:rsidRDefault="00AB114F" w:rsidP="00AB114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AB114F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D9D3F1" w14:textId="77777777" w:rsidR="00AB114F" w:rsidRPr="00AB114F" w:rsidRDefault="00AB114F" w:rsidP="00AB114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AB114F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A4B3AC" w14:textId="77777777" w:rsidR="00AB114F" w:rsidRPr="00AB114F" w:rsidRDefault="00AB114F" w:rsidP="00AB114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B114F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8D8F46" w14:textId="77777777" w:rsidR="00AB114F" w:rsidRPr="00AB114F" w:rsidRDefault="00AB114F" w:rsidP="00AB114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B114F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E3657" w14:textId="77777777" w:rsidR="00AB114F" w:rsidRPr="00AB114F" w:rsidRDefault="00AB114F" w:rsidP="00AB114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B114F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376D23" w14:textId="77777777" w:rsidR="00AB114F" w:rsidRPr="00AB114F" w:rsidRDefault="00AB114F" w:rsidP="00AB114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B114F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2C722" w14:textId="77777777" w:rsidR="00AB114F" w:rsidRPr="00AB114F" w:rsidRDefault="00AB114F" w:rsidP="00AB114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B114F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976078" w:rsidRPr="00AB114F" w14:paraId="603B8D90" w14:textId="77777777" w:rsidTr="00976078">
        <w:trPr>
          <w:trHeight w:val="307"/>
        </w:trPr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93CBC0" w14:textId="77777777" w:rsidR="00AB114F" w:rsidRPr="00AB114F" w:rsidRDefault="00AB114F" w:rsidP="00AB114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AB114F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FC47AA" w14:textId="77777777" w:rsidR="00AB114F" w:rsidRPr="00AB114F" w:rsidRDefault="00AB114F" w:rsidP="00AB114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AB114F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560019" w14:textId="77777777" w:rsidR="00AB114F" w:rsidRPr="00AB114F" w:rsidRDefault="00AB114F" w:rsidP="00AB114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AB114F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4EB9E5" w14:textId="77777777" w:rsidR="00AB114F" w:rsidRPr="00AB114F" w:rsidRDefault="00AB114F" w:rsidP="00AB114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B114F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3E2E93" w14:textId="77777777" w:rsidR="00AB114F" w:rsidRPr="00AB114F" w:rsidRDefault="00AB114F" w:rsidP="00AB114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B114F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8DB9EE" w14:textId="77777777" w:rsidR="00AB114F" w:rsidRPr="00AB114F" w:rsidRDefault="00AB114F" w:rsidP="00AB114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B114F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22DB52" w14:textId="77777777" w:rsidR="00AB114F" w:rsidRPr="00AB114F" w:rsidRDefault="00AB114F" w:rsidP="00AB114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B114F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49602" w14:textId="77777777" w:rsidR="00AB114F" w:rsidRPr="00AB114F" w:rsidRDefault="00AB114F" w:rsidP="00AB114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B114F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976078" w:rsidRPr="00AB114F" w14:paraId="5C5B7165" w14:textId="77777777" w:rsidTr="00976078">
        <w:trPr>
          <w:trHeight w:val="307"/>
        </w:trPr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B2A80C" w14:textId="77777777" w:rsidR="00AB114F" w:rsidRPr="00AB114F" w:rsidRDefault="00AB114F" w:rsidP="00AB114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AB114F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E5D34A" w14:textId="77777777" w:rsidR="00AB114F" w:rsidRPr="00AB114F" w:rsidRDefault="00AB114F" w:rsidP="00AB114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AB114F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E78C2F" w14:textId="77777777" w:rsidR="00AB114F" w:rsidRPr="00AB114F" w:rsidRDefault="00AB114F" w:rsidP="00AB114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AB114F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F9B9CC" w14:textId="77777777" w:rsidR="00AB114F" w:rsidRPr="00AB114F" w:rsidRDefault="00AB114F" w:rsidP="00AB114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B114F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598EF8" w14:textId="77777777" w:rsidR="00AB114F" w:rsidRPr="00AB114F" w:rsidRDefault="00AB114F" w:rsidP="00AB114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B114F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CE7AFC" w14:textId="77777777" w:rsidR="00AB114F" w:rsidRPr="00AB114F" w:rsidRDefault="00AB114F" w:rsidP="00AB114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B114F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510CE9" w14:textId="77777777" w:rsidR="00AB114F" w:rsidRPr="00AB114F" w:rsidRDefault="00AB114F" w:rsidP="00AB114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B114F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907C2" w14:textId="77777777" w:rsidR="00AB114F" w:rsidRPr="00AB114F" w:rsidRDefault="00AB114F" w:rsidP="00AB114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B114F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976078" w:rsidRPr="00AB114F" w14:paraId="73729850" w14:textId="77777777" w:rsidTr="00976078">
        <w:trPr>
          <w:trHeight w:val="307"/>
        </w:trPr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1A1A51" w14:textId="77777777" w:rsidR="00AB114F" w:rsidRPr="00AB114F" w:rsidRDefault="00AB114F" w:rsidP="00AB114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AB114F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705B1B" w14:textId="77777777" w:rsidR="00AB114F" w:rsidRPr="00AB114F" w:rsidRDefault="00AB114F" w:rsidP="00AB114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AB114F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64182A" w14:textId="77777777" w:rsidR="00AB114F" w:rsidRPr="00AB114F" w:rsidRDefault="00AB114F" w:rsidP="00AB114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AB114F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FFD8C0" w14:textId="77777777" w:rsidR="00AB114F" w:rsidRPr="00AB114F" w:rsidRDefault="00AB114F" w:rsidP="00AB114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B114F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2B2141" w14:textId="77777777" w:rsidR="00AB114F" w:rsidRPr="00AB114F" w:rsidRDefault="00AB114F" w:rsidP="00AB114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B114F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A79CD7" w14:textId="77777777" w:rsidR="00AB114F" w:rsidRPr="00AB114F" w:rsidRDefault="00AB114F" w:rsidP="00AB114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B114F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38E955" w14:textId="77777777" w:rsidR="00AB114F" w:rsidRPr="00AB114F" w:rsidRDefault="00AB114F" w:rsidP="00AB114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B114F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5C13DA" w14:textId="77777777" w:rsidR="00AB114F" w:rsidRPr="00AB114F" w:rsidRDefault="00AB114F" w:rsidP="00AB114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B114F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976078" w:rsidRPr="00AB114F" w14:paraId="741FA9CB" w14:textId="77777777" w:rsidTr="00976078">
        <w:trPr>
          <w:trHeight w:val="307"/>
        </w:trPr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4A3AAA" w14:textId="77777777" w:rsidR="00AB114F" w:rsidRPr="00AB114F" w:rsidRDefault="00AB114F" w:rsidP="00AB114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AB114F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B93A23" w14:textId="77777777" w:rsidR="00AB114F" w:rsidRPr="00AB114F" w:rsidRDefault="00AB114F" w:rsidP="00AB114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AB114F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F83B43" w14:textId="77777777" w:rsidR="00AB114F" w:rsidRPr="00AB114F" w:rsidRDefault="00AB114F" w:rsidP="00AB114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AB114F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065E6C" w14:textId="77777777" w:rsidR="00AB114F" w:rsidRPr="00AB114F" w:rsidRDefault="00AB114F" w:rsidP="00AB114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B114F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610A0F" w14:textId="77777777" w:rsidR="00AB114F" w:rsidRPr="00AB114F" w:rsidRDefault="00AB114F" w:rsidP="00AB114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B114F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CBBD75" w14:textId="77777777" w:rsidR="00AB114F" w:rsidRPr="00AB114F" w:rsidRDefault="00AB114F" w:rsidP="00AB114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B114F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3033CF" w14:textId="77777777" w:rsidR="00AB114F" w:rsidRPr="00AB114F" w:rsidRDefault="00AB114F" w:rsidP="00AB114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B114F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03AE2" w14:textId="77777777" w:rsidR="00AB114F" w:rsidRPr="00AB114F" w:rsidRDefault="00AB114F" w:rsidP="00AB114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B114F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</w:tbl>
    <w:p w14:paraId="43B7E95F" w14:textId="77777777" w:rsidR="00AB114F" w:rsidRDefault="00AB114F">
      <w:pPr>
        <w:rPr>
          <w:rFonts w:ascii="Arial Narrow" w:eastAsia="Times New Roman" w:hAnsi="Arial Narrow" w:cs="Calibri"/>
          <w:b/>
          <w:bCs/>
          <w:i/>
          <w:iCs/>
          <w:color w:val="000000"/>
          <w:lang w:eastAsia="sk-SK"/>
        </w:rPr>
      </w:pPr>
      <w:r>
        <w:rPr>
          <w:rFonts w:ascii="Arial Narrow" w:eastAsia="Times New Roman" w:hAnsi="Arial Narrow" w:cs="Calibri"/>
          <w:b/>
          <w:bCs/>
          <w:i/>
          <w:iCs/>
          <w:color w:val="000000"/>
          <w:lang w:eastAsia="sk-SK"/>
        </w:rPr>
        <w:br w:type="page"/>
      </w:r>
    </w:p>
    <w:tbl>
      <w:tblPr>
        <w:tblW w:w="1502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88"/>
        <w:gridCol w:w="668"/>
        <w:gridCol w:w="668"/>
        <w:gridCol w:w="668"/>
        <w:gridCol w:w="669"/>
        <w:gridCol w:w="669"/>
        <w:gridCol w:w="669"/>
        <w:gridCol w:w="669"/>
        <w:gridCol w:w="669"/>
        <w:gridCol w:w="851"/>
        <w:gridCol w:w="567"/>
        <w:gridCol w:w="589"/>
        <w:gridCol w:w="669"/>
        <w:gridCol w:w="669"/>
        <w:gridCol w:w="669"/>
        <w:gridCol w:w="669"/>
        <w:gridCol w:w="669"/>
        <w:gridCol w:w="669"/>
        <w:gridCol w:w="669"/>
        <w:gridCol w:w="398"/>
        <w:gridCol w:w="709"/>
        <w:gridCol w:w="992"/>
      </w:tblGrid>
      <w:tr w:rsidR="00AE47B8" w:rsidRPr="00AE47B8" w14:paraId="126DDB86" w14:textId="77777777" w:rsidTr="008139C7">
        <w:trPr>
          <w:trHeight w:val="322"/>
        </w:trPr>
        <w:tc>
          <w:tcPr>
            <w:tcW w:w="15026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A5A39F3" w14:textId="77777777" w:rsidR="00AE47B8" w:rsidRPr="00AE47B8" w:rsidRDefault="00AE47B8" w:rsidP="00AE47B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  <w:r w:rsidRPr="00AE47B8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lastRenderedPageBreak/>
              <w:t xml:space="preserve">Komponent 5:  Adaptácia na zmenu klímy </w:t>
            </w:r>
          </w:p>
        </w:tc>
      </w:tr>
      <w:tr w:rsidR="00AE47B8" w:rsidRPr="00AE47B8" w14:paraId="4BD4E89E" w14:textId="77777777" w:rsidTr="008139C7">
        <w:trPr>
          <w:trHeight w:val="322"/>
        </w:trPr>
        <w:tc>
          <w:tcPr>
            <w:tcW w:w="15026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DE7EF47" w14:textId="77777777" w:rsidR="00AE47B8" w:rsidRDefault="00AE47B8" w:rsidP="00AE47B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  <w:p w14:paraId="3A8EFD12" w14:textId="77777777" w:rsidR="00AE47B8" w:rsidRDefault="00AE47B8" w:rsidP="00AE47B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  <w:r w:rsidRPr="00AE47B8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t xml:space="preserve">Investícia 1: Adaptácia regiónov na klimatickú zmenu s dôrazom na ochranu prírody a rozvoj biodiverzity </w:t>
            </w:r>
          </w:p>
          <w:p w14:paraId="1B8B58A8" w14:textId="25D369CF" w:rsidR="00AE47B8" w:rsidRPr="00AE47B8" w:rsidRDefault="00AE47B8" w:rsidP="00AE47B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</w:tc>
      </w:tr>
      <w:tr w:rsidR="00AE47B8" w:rsidRPr="00AE47B8" w14:paraId="6E82F097" w14:textId="77777777" w:rsidTr="008139C7">
        <w:trPr>
          <w:trHeight w:val="338"/>
        </w:trPr>
        <w:tc>
          <w:tcPr>
            <w:tcW w:w="289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7589C9" w14:textId="77777777" w:rsidR="00AE47B8" w:rsidRDefault="00AE47B8" w:rsidP="00AE47B8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i/>
                <w:color w:val="000000"/>
                <w:sz w:val="20"/>
                <w:lang w:eastAsia="sk-SK"/>
              </w:rPr>
            </w:pPr>
            <w:r w:rsidRPr="00AE47B8">
              <w:rPr>
                <w:rFonts w:ascii="Arial Narrow" w:eastAsia="Times New Roman" w:hAnsi="Arial Narrow" w:cs="Calibri"/>
                <w:b/>
                <w:bCs/>
                <w:i/>
                <w:color w:val="000000"/>
                <w:sz w:val="20"/>
                <w:lang w:eastAsia="sk-SK"/>
              </w:rPr>
              <w:t>Cieľová hodnota: 52</w:t>
            </w:r>
          </w:p>
          <w:p w14:paraId="6AB861BB" w14:textId="39C2C7BE" w:rsidR="00AE47B8" w:rsidRPr="00AE47B8" w:rsidRDefault="00AE47B8" w:rsidP="00AE4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8A3F2A" w14:textId="77777777" w:rsidR="00AE47B8" w:rsidRPr="00AE47B8" w:rsidRDefault="00AE47B8" w:rsidP="00AE4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A60E3D" w14:textId="77777777" w:rsidR="00AE47B8" w:rsidRPr="00AE47B8" w:rsidRDefault="00AE47B8" w:rsidP="00AE4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7D2E25" w14:textId="77777777" w:rsidR="00AE47B8" w:rsidRPr="00AE47B8" w:rsidRDefault="00AE47B8" w:rsidP="00AE4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604889" w14:textId="77777777" w:rsidR="00AE47B8" w:rsidRPr="00AE47B8" w:rsidRDefault="00AE47B8" w:rsidP="00AE4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CB9CCB" w14:textId="77777777" w:rsidR="00AE47B8" w:rsidRPr="00AE47B8" w:rsidRDefault="00AE47B8" w:rsidP="00AE4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AD63C" w14:textId="77777777" w:rsidR="00AE47B8" w:rsidRPr="00AE47B8" w:rsidRDefault="00AE47B8" w:rsidP="00AE4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09A85E" w14:textId="77777777" w:rsidR="00AE47B8" w:rsidRPr="00AE47B8" w:rsidRDefault="00AE47B8" w:rsidP="00AE4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8CFF8E" w14:textId="77777777" w:rsidR="00AE47B8" w:rsidRPr="00AE47B8" w:rsidRDefault="00AE47B8" w:rsidP="00AE4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34C984" w14:textId="77777777" w:rsidR="00AE47B8" w:rsidRPr="00AE47B8" w:rsidRDefault="00AE47B8" w:rsidP="00AE4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23D27A" w14:textId="77777777" w:rsidR="00AE47B8" w:rsidRPr="00AE47B8" w:rsidRDefault="00AE47B8" w:rsidP="00AE4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4E602D" w14:textId="77777777" w:rsidR="00AE47B8" w:rsidRPr="00AE47B8" w:rsidRDefault="00AE47B8" w:rsidP="00AE4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CC4742" w14:textId="77777777" w:rsidR="00AE47B8" w:rsidRPr="00AE47B8" w:rsidRDefault="00AE47B8" w:rsidP="00AE4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D68F90" w14:textId="77777777" w:rsidR="00AE47B8" w:rsidRPr="00AE47B8" w:rsidRDefault="00AE47B8" w:rsidP="00AE4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4E4E59" w14:textId="77777777" w:rsidR="00AE47B8" w:rsidRPr="00AE47B8" w:rsidRDefault="00AE47B8" w:rsidP="00AE4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20674D" w14:textId="77777777" w:rsidR="00AE47B8" w:rsidRPr="00AE47B8" w:rsidRDefault="00AE47B8" w:rsidP="00AE4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27CCF1" w14:textId="77777777" w:rsidR="00AE47B8" w:rsidRPr="00AE47B8" w:rsidRDefault="00AE47B8" w:rsidP="00AE4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EDF677" w14:textId="77777777" w:rsidR="00AE47B8" w:rsidRPr="00AE47B8" w:rsidRDefault="00AE47B8" w:rsidP="00AE4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1526EB" w14:textId="77777777" w:rsidR="00AE47B8" w:rsidRPr="00AE47B8" w:rsidRDefault="00AE47B8" w:rsidP="00AE4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E47B8" w:rsidRPr="00AE47B8" w14:paraId="2B72B872" w14:textId="77777777" w:rsidTr="008139C7">
        <w:trPr>
          <w:trHeight w:val="307"/>
        </w:trPr>
        <w:tc>
          <w:tcPr>
            <w:tcW w:w="222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E5CDB3" w14:textId="77777777" w:rsidR="00AE47B8" w:rsidRDefault="00AE47B8" w:rsidP="00AE47B8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i/>
                <w:color w:val="000000"/>
                <w:sz w:val="20"/>
                <w:lang w:eastAsia="sk-SK"/>
              </w:rPr>
            </w:pPr>
            <w:r w:rsidRPr="00AE47B8">
              <w:rPr>
                <w:rFonts w:ascii="Arial Narrow" w:eastAsia="Times New Roman" w:hAnsi="Arial Narrow" w:cs="Calibri"/>
                <w:b/>
                <w:bCs/>
                <w:i/>
                <w:color w:val="000000"/>
                <w:sz w:val="20"/>
                <w:lang w:eastAsia="sk-SK"/>
              </w:rPr>
              <w:t>Projekty typ 1</w:t>
            </w:r>
          </w:p>
          <w:p w14:paraId="3054CE49" w14:textId="38339B9E" w:rsidR="00AE47B8" w:rsidRPr="00AE47B8" w:rsidRDefault="00AE47B8" w:rsidP="00AE47B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7AA30E" w14:textId="77777777" w:rsidR="00AE47B8" w:rsidRPr="00AE47B8" w:rsidRDefault="00AE47B8" w:rsidP="00AE47B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CE3670" w14:textId="77777777" w:rsidR="00AE47B8" w:rsidRPr="00AE47B8" w:rsidRDefault="00AE47B8" w:rsidP="00AE4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0B452B" w14:textId="77777777" w:rsidR="00AE47B8" w:rsidRPr="00AE47B8" w:rsidRDefault="00AE47B8" w:rsidP="00AE4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6984B2" w14:textId="77777777" w:rsidR="00AE47B8" w:rsidRPr="00AE47B8" w:rsidRDefault="00AE47B8" w:rsidP="00AE4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148717" w14:textId="77777777" w:rsidR="00AE47B8" w:rsidRPr="00AE47B8" w:rsidRDefault="00AE47B8" w:rsidP="00AE4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F62CF" w14:textId="77777777" w:rsidR="00AE47B8" w:rsidRPr="00AE47B8" w:rsidRDefault="00AE47B8" w:rsidP="00AE4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CE76CB" w14:textId="77777777" w:rsidR="00AE47B8" w:rsidRPr="00AE47B8" w:rsidRDefault="00AE47B8" w:rsidP="00AE4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B00A2E" w14:textId="77777777" w:rsidR="00AE47B8" w:rsidRPr="00AE47B8" w:rsidRDefault="00AE47B8" w:rsidP="00AE4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838F01" w14:textId="77777777" w:rsidR="00AE47B8" w:rsidRPr="00AE47B8" w:rsidRDefault="00AE47B8" w:rsidP="00AE4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1202CA" w14:textId="77777777" w:rsidR="00AE47B8" w:rsidRPr="00AE47B8" w:rsidRDefault="00AE47B8" w:rsidP="00AE4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01C8AA" w14:textId="77777777" w:rsidR="00AE47B8" w:rsidRPr="00AE47B8" w:rsidRDefault="00AE47B8" w:rsidP="00AE4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7BEDF5" w14:textId="77777777" w:rsidR="00AE47B8" w:rsidRPr="00AE47B8" w:rsidRDefault="00AE47B8" w:rsidP="00AE4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64C5CB" w14:textId="77777777" w:rsidR="00AE47B8" w:rsidRPr="00AE47B8" w:rsidRDefault="00AE47B8" w:rsidP="00AE4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04C4E7" w14:textId="77777777" w:rsidR="00AE47B8" w:rsidRPr="00AE47B8" w:rsidRDefault="00AE47B8" w:rsidP="00AE4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02A8AF" w14:textId="77777777" w:rsidR="00AE47B8" w:rsidRPr="00AE47B8" w:rsidRDefault="00AE47B8" w:rsidP="00AE4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0E2874" w14:textId="77777777" w:rsidR="00AE47B8" w:rsidRPr="00AE47B8" w:rsidRDefault="00AE47B8" w:rsidP="00AE4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32ACAE" w14:textId="77777777" w:rsidR="00AE47B8" w:rsidRPr="00AE47B8" w:rsidRDefault="00AE47B8" w:rsidP="00AE4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174E14" w14:textId="77777777" w:rsidR="00AE47B8" w:rsidRPr="00AE47B8" w:rsidRDefault="00AE47B8" w:rsidP="00AE4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1B17F3" w14:textId="77777777" w:rsidR="00AE47B8" w:rsidRPr="00AE47B8" w:rsidRDefault="00AE47B8" w:rsidP="00AE4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E47B8" w:rsidRPr="00AE47B8" w14:paraId="5DD836BC" w14:textId="77777777" w:rsidTr="008139C7">
        <w:trPr>
          <w:trHeight w:val="556"/>
        </w:trPr>
        <w:tc>
          <w:tcPr>
            <w:tcW w:w="489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27C159D" w14:textId="487FD47C" w:rsidR="00AE47B8" w:rsidRPr="00AE47B8" w:rsidRDefault="00AE47B8" w:rsidP="00AE4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AE47B8">
              <w:rPr>
                <w:rFonts w:ascii="Arial Narrow" w:eastAsia="Times New Roman" w:hAnsi="Arial Narrow" w:cs="Calibri"/>
                <w:b/>
                <w:bCs/>
                <w:i/>
                <w:color w:val="000000"/>
                <w:sz w:val="20"/>
                <w:lang w:eastAsia="sk-SK"/>
              </w:rPr>
              <w:t>Míľnik/cieľ:</w:t>
            </w:r>
            <w:r w:rsidRPr="00AE47B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 xml:space="preserve"> </w:t>
            </w:r>
            <w:r w:rsidRPr="00AE47B8">
              <w:rPr>
                <w:rFonts w:ascii="Arial Narrow" w:eastAsia="Times New Roman" w:hAnsi="Arial Narrow" w:cs="Calibri"/>
                <w:i/>
                <w:color w:val="000000"/>
                <w:sz w:val="20"/>
                <w:szCs w:val="20"/>
                <w:lang w:eastAsia="sk-SK"/>
              </w:rPr>
              <w:t>Revitalizácia vodných tokov (v km revitalizovaných vodných tokov).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55F330" w14:textId="77777777" w:rsidR="00AE47B8" w:rsidRPr="00AE47B8" w:rsidRDefault="00AE47B8" w:rsidP="00AE4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5F5966" w14:textId="77777777" w:rsidR="00AE47B8" w:rsidRPr="00AE47B8" w:rsidRDefault="00AE47B8" w:rsidP="00AE4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F5532E" w14:textId="77777777" w:rsidR="00AE47B8" w:rsidRPr="00AE47B8" w:rsidRDefault="00AE47B8" w:rsidP="00AE4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84DD3C" w14:textId="77777777" w:rsidR="00AE47B8" w:rsidRPr="00AE47B8" w:rsidRDefault="00AE47B8" w:rsidP="00AE4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28123F" w14:textId="77777777" w:rsidR="00AE47B8" w:rsidRPr="00AE47B8" w:rsidRDefault="00AE47B8" w:rsidP="00AE4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50F7B9" w14:textId="77777777" w:rsidR="00AE47B8" w:rsidRPr="00AE47B8" w:rsidRDefault="00AE47B8" w:rsidP="00AE4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3C18D9" w14:textId="77777777" w:rsidR="00AE47B8" w:rsidRPr="00AE47B8" w:rsidRDefault="00AE47B8" w:rsidP="00AE4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920FDA" w14:textId="77777777" w:rsidR="00AE47B8" w:rsidRPr="00AE47B8" w:rsidRDefault="00AE47B8" w:rsidP="00AE4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7701ED" w14:textId="77777777" w:rsidR="00AE47B8" w:rsidRPr="00AE47B8" w:rsidRDefault="00AE47B8" w:rsidP="00AE4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91B1DF" w14:textId="77777777" w:rsidR="00AE47B8" w:rsidRPr="00AE47B8" w:rsidRDefault="00AE47B8" w:rsidP="00AE4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618A82" w14:textId="77777777" w:rsidR="00AE47B8" w:rsidRPr="00AE47B8" w:rsidRDefault="00AE47B8" w:rsidP="00AE4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0B768A" w14:textId="77777777" w:rsidR="00AE47B8" w:rsidRPr="00AE47B8" w:rsidRDefault="00AE47B8" w:rsidP="00AE4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CF79C0" w14:textId="77777777" w:rsidR="00AE47B8" w:rsidRPr="00AE47B8" w:rsidRDefault="00AE47B8" w:rsidP="00AE4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7EB0FD" w14:textId="77777777" w:rsidR="00AE47B8" w:rsidRPr="00AE47B8" w:rsidRDefault="00AE47B8" w:rsidP="00AE4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58A5AA" w14:textId="77777777" w:rsidR="00AE47B8" w:rsidRPr="00AE47B8" w:rsidRDefault="00AE47B8" w:rsidP="00AE47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E47B8" w:rsidRPr="00AE47B8" w14:paraId="1F71E687" w14:textId="77777777" w:rsidTr="008139C7">
        <w:trPr>
          <w:trHeight w:val="630"/>
        </w:trPr>
        <w:tc>
          <w:tcPr>
            <w:tcW w:w="88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6B39ADE9" w14:textId="77777777" w:rsidR="00AE47B8" w:rsidRPr="00AE47B8" w:rsidRDefault="00AE47B8" w:rsidP="00AE47B8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AE47B8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200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BDD7EE"/>
            <w:vAlign w:val="center"/>
            <w:hideMark/>
          </w:tcPr>
          <w:p w14:paraId="1ED1A1E8" w14:textId="77777777" w:rsidR="00AE47B8" w:rsidRPr="00AE47B8" w:rsidRDefault="00AE47B8" w:rsidP="00AE47B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AE47B8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Výber vodných tokov</w:t>
            </w:r>
          </w:p>
        </w:tc>
        <w:tc>
          <w:tcPr>
            <w:tcW w:w="7938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BDD7EE"/>
            <w:vAlign w:val="center"/>
            <w:hideMark/>
          </w:tcPr>
          <w:p w14:paraId="6B3D083C" w14:textId="77777777" w:rsidR="00AE47B8" w:rsidRPr="00AE47B8" w:rsidRDefault="00AE47B8" w:rsidP="00AE47B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AE47B8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Zoznam obnovených vodných tokov</w:t>
            </w:r>
          </w:p>
        </w:tc>
      </w:tr>
      <w:tr w:rsidR="00AE47B8" w:rsidRPr="00AE47B8" w14:paraId="3AEB9F91" w14:textId="77777777" w:rsidTr="008139C7">
        <w:trPr>
          <w:cantSplit/>
          <w:trHeight w:val="3040"/>
        </w:trPr>
        <w:tc>
          <w:tcPr>
            <w:tcW w:w="8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6FA57EEA" w14:textId="77777777" w:rsidR="00AE47B8" w:rsidRPr="00AE47B8" w:rsidRDefault="00AE47B8" w:rsidP="00AE47B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AE47B8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Poradové číslo riadku</w:t>
            </w:r>
          </w:p>
        </w:tc>
        <w:tc>
          <w:tcPr>
            <w:tcW w:w="6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3B02C7DA" w14:textId="77777777" w:rsidR="00AE47B8" w:rsidRPr="00AE47B8" w:rsidRDefault="00AE47B8" w:rsidP="00AE47B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AE47B8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Povodie</w:t>
            </w:r>
          </w:p>
        </w:tc>
        <w:tc>
          <w:tcPr>
            <w:tcW w:w="6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74B9BEF3" w14:textId="77777777" w:rsidR="00AE47B8" w:rsidRPr="00AE47B8" w:rsidRDefault="00AE47B8" w:rsidP="00AE47B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AE47B8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Kód vodného úseku</w:t>
            </w:r>
          </w:p>
        </w:tc>
        <w:tc>
          <w:tcPr>
            <w:tcW w:w="6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14DF586E" w14:textId="77777777" w:rsidR="00AE47B8" w:rsidRPr="00AE47B8" w:rsidRDefault="00AE47B8" w:rsidP="00AE47B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AE47B8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Typ vodného úseku</w:t>
            </w:r>
          </w:p>
        </w:tc>
        <w:tc>
          <w:tcPr>
            <w:tcW w:w="6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57503A05" w14:textId="77777777" w:rsidR="00AE47B8" w:rsidRPr="00AE47B8" w:rsidRDefault="00AE47B8" w:rsidP="00AE47B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AE47B8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Názov toku</w:t>
            </w:r>
          </w:p>
        </w:tc>
        <w:tc>
          <w:tcPr>
            <w:tcW w:w="6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3BCEA549" w14:textId="77777777" w:rsidR="00AE47B8" w:rsidRPr="00AE47B8" w:rsidRDefault="00AE47B8" w:rsidP="00AE47B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AE47B8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Charakter </w:t>
            </w:r>
          </w:p>
        </w:tc>
        <w:tc>
          <w:tcPr>
            <w:tcW w:w="6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01A7C8B3" w14:textId="77777777" w:rsidR="00AE47B8" w:rsidRPr="00AE47B8" w:rsidRDefault="00AE47B8" w:rsidP="00AE47B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AE47B8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Od km</w:t>
            </w:r>
          </w:p>
        </w:tc>
        <w:tc>
          <w:tcPr>
            <w:tcW w:w="6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1CCB3314" w14:textId="77777777" w:rsidR="00AE47B8" w:rsidRPr="00AE47B8" w:rsidRDefault="00AE47B8" w:rsidP="00AE47B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AE47B8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Do km</w:t>
            </w:r>
          </w:p>
        </w:tc>
        <w:tc>
          <w:tcPr>
            <w:tcW w:w="6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3A7334A6" w14:textId="77777777" w:rsidR="00AE47B8" w:rsidRPr="00AE47B8" w:rsidRDefault="00AE47B8" w:rsidP="00AE47B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AE47B8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Dĺžka obnovy v km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hideMark/>
          </w:tcPr>
          <w:p w14:paraId="70B793FD" w14:textId="77777777" w:rsidR="00AE47B8" w:rsidRPr="00AE47B8" w:rsidRDefault="00AE47B8" w:rsidP="00AE47B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AE47B8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Zápis Komisie(revitalizačnej skupiny)  pre hodnotenie projektov revitalizácií vodných tokov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4DB54499" w14:textId="77777777" w:rsidR="00AE47B8" w:rsidRPr="00AE47B8" w:rsidRDefault="00AE47B8" w:rsidP="00AE47B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AE47B8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Povodie</w:t>
            </w:r>
          </w:p>
        </w:tc>
        <w:tc>
          <w:tcPr>
            <w:tcW w:w="5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3E158CCE" w14:textId="77777777" w:rsidR="00AE47B8" w:rsidRPr="00AE47B8" w:rsidRDefault="00AE47B8" w:rsidP="00AE47B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AE47B8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Kód vodného úseku</w:t>
            </w:r>
          </w:p>
        </w:tc>
        <w:tc>
          <w:tcPr>
            <w:tcW w:w="6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5BC791E7" w14:textId="77777777" w:rsidR="00AE47B8" w:rsidRPr="00AE47B8" w:rsidRDefault="00AE47B8" w:rsidP="00AE47B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AE47B8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Typ vodného úseku</w:t>
            </w:r>
          </w:p>
        </w:tc>
        <w:tc>
          <w:tcPr>
            <w:tcW w:w="6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1235274F" w14:textId="77777777" w:rsidR="00AE47B8" w:rsidRPr="00AE47B8" w:rsidRDefault="00AE47B8" w:rsidP="00AE47B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AE47B8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Názov toku</w:t>
            </w:r>
          </w:p>
        </w:tc>
        <w:tc>
          <w:tcPr>
            <w:tcW w:w="6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1C31B3C1" w14:textId="77777777" w:rsidR="00AE47B8" w:rsidRPr="00AE47B8" w:rsidRDefault="00AE47B8" w:rsidP="00AE47B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AE47B8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Charakter </w:t>
            </w:r>
          </w:p>
        </w:tc>
        <w:tc>
          <w:tcPr>
            <w:tcW w:w="6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39C9B37A" w14:textId="77777777" w:rsidR="00AE47B8" w:rsidRPr="00AE47B8" w:rsidRDefault="00AE47B8" w:rsidP="00AE47B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AE47B8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Od km</w:t>
            </w:r>
          </w:p>
        </w:tc>
        <w:tc>
          <w:tcPr>
            <w:tcW w:w="6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09F72A49" w14:textId="77777777" w:rsidR="00AE47B8" w:rsidRPr="00AE47B8" w:rsidRDefault="00AE47B8" w:rsidP="00AE47B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AE47B8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Do km</w:t>
            </w:r>
          </w:p>
        </w:tc>
        <w:tc>
          <w:tcPr>
            <w:tcW w:w="6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6A1DF9A0" w14:textId="77777777" w:rsidR="00AE47B8" w:rsidRPr="00AE47B8" w:rsidRDefault="00AE47B8" w:rsidP="00AE47B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AE47B8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Dĺžka obnovy v km </w:t>
            </w:r>
          </w:p>
        </w:tc>
        <w:tc>
          <w:tcPr>
            <w:tcW w:w="6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1AFE576E" w14:textId="77777777" w:rsidR="00AE47B8" w:rsidRPr="00AE47B8" w:rsidRDefault="00AE47B8" w:rsidP="00AE47B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AE47B8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Ukončenie realizácie</w:t>
            </w:r>
          </w:p>
        </w:tc>
        <w:tc>
          <w:tcPr>
            <w:tcW w:w="3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2A6CC472" w14:textId="77777777" w:rsidR="00AE47B8" w:rsidRPr="00AE47B8" w:rsidRDefault="00AE47B8" w:rsidP="00AE47B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AE47B8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Mapy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29B906B5" w14:textId="77777777" w:rsidR="00AE47B8" w:rsidRPr="00AE47B8" w:rsidRDefault="00AE47B8" w:rsidP="00AE47B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AE47B8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Foto</w:t>
            </w:r>
            <w:proofErr w:type="spellEnd"/>
            <w:r w:rsidRPr="00AE47B8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 pred / po reštauračných prácach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3A43178F" w14:textId="77777777" w:rsidR="00AE47B8" w:rsidRPr="00AE47B8" w:rsidRDefault="00AE47B8" w:rsidP="00AE47B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AE47B8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Protokol revitalizačnej skupiny o ukončení revitalizácií vodných tokov</w:t>
            </w:r>
          </w:p>
        </w:tc>
      </w:tr>
      <w:tr w:rsidR="00AE47B8" w:rsidRPr="00AE47B8" w14:paraId="3ABAF9CF" w14:textId="77777777" w:rsidTr="008139C7">
        <w:trPr>
          <w:trHeight w:val="307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55569D" w14:textId="77777777" w:rsidR="00AE47B8" w:rsidRPr="00AE47B8" w:rsidRDefault="00AE47B8" w:rsidP="00AE47B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AE47B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E8B62D" w14:textId="77777777" w:rsidR="00AE47B8" w:rsidRPr="00AE47B8" w:rsidRDefault="00AE47B8" w:rsidP="00AE47B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AE47B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A1C0FA" w14:textId="77777777" w:rsidR="00AE47B8" w:rsidRPr="00AE47B8" w:rsidRDefault="00AE47B8" w:rsidP="00AE47B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E47B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750E90" w14:textId="77777777" w:rsidR="00AE47B8" w:rsidRPr="00AE47B8" w:rsidRDefault="00AE47B8" w:rsidP="00AE47B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E47B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BC78B1" w14:textId="77777777" w:rsidR="00AE47B8" w:rsidRPr="00AE47B8" w:rsidRDefault="00AE47B8" w:rsidP="00AE47B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E47B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6ED1A1" w14:textId="77777777" w:rsidR="00AE47B8" w:rsidRPr="00AE47B8" w:rsidRDefault="00AE47B8" w:rsidP="00AE47B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E47B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6CD13A" w14:textId="77777777" w:rsidR="00AE47B8" w:rsidRPr="00AE47B8" w:rsidRDefault="00AE47B8" w:rsidP="00AE47B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E47B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35956" w14:textId="77777777" w:rsidR="00AE47B8" w:rsidRPr="00AE47B8" w:rsidRDefault="00AE47B8" w:rsidP="00AE47B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E47B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72C15" w14:textId="77777777" w:rsidR="00AE47B8" w:rsidRPr="00AE47B8" w:rsidRDefault="00AE47B8" w:rsidP="00AE47B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E47B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52F46D" w14:textId="77777777" w:rsidR="00AE47B8" w:rsidRPr="00AE47B8" w:rsidRDefault="00AE47B8" w:rsidP="00AE47B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E47B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77C86C" w14:textId="77777777" w:rsidR="00AE47B8" w:rsidRPr="00AE47B8" w:rsidRDefault="00AE47B8" w:rsidP="00AE47B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AE47B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50B45E" w14:textId="77777777" w:rsidR="00AE47B8" w:rsidRPr="00AE47B8" w:rsidRDefault="00AE47B8" w:rsidP="00AE47B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E47B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2471E3" w14:textId="77777777" w:rsidR="00AE47B8" w:rsidRPr="00AE47B8" w:rsidRDefault="00AE47B8" w:rsidP="00AE47B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E47B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31CF22" w14:textId="77777777" w:rsidR="00AE47B8" w:rsidRPr="00AE47B8" w:rsidRDefault="00AE47B8" w:rsidP="00AE47B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E47B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411A2" w14:textId="77777777" w:rsidR="00AE47B8" w:rsidRPr="00AE47B8" w:rsidRDefault="00AE47B8" w:rsidP="00AE47B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E47B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855C39" w14:textId="77777777" w:rsidR="00AE47B8" w:rsidRPr="00AE47B8" w:rsidRDefault="00AE47B8" w:rsidP="00AE47B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E47B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FF7F5" w14:textId="77777777" w:rsidR="00AE47B8" w:rsidRPr="00AE47B8" w:rsidRDefault="00AE47B8" w:rsidP="00AE47B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E47B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85894" w14:textId="77777777" w:rsidR="00AE47B8" w:rsidRPr="00AE47B8" w:rsidRDefault="00AE47B8" w:rsidP="00AE47B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E47B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B1927" w14:textId="77777777" w:rsidR="00AE47B8" w:rsidRPr="00AE47B8" w:rsidRDefault="00AE47B8" w:rsidP="00AE47B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E47B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0E2E1" w14:textId="77777777" w:rsidR="00AE47B8" w:rsidRPr="00AE47B8" w:rsidRDefault="00AE47B8" w:rsidP="00AE47B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E47B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CB94A" w14:textId="77777777" w:rsidR="00AE47B8" w:rsidRPr="00AE47B8" w:rsidRDefault="00AE47B8" w:rsidP="00AE47B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E47B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D26ED" w14:textId="77777777" w:rsidR="00AE47B8" w:rsidRPr="00AE47B8" w:rsidRDefault="00AE47B8" w:rsidP="00AE47B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E47B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AE47B8" w:rsidRPr="00AE47B8" w14:paraId="7AA7E43B" w14:textId="77777777" w:rsidTr="008139C7">
        <w:trPr>
          <w:trHeight w:val="307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0E5E61" w14:textId="77777777" w:rsidR="00AE47B8" w:rsidRPr="00AE47B8" w:rsidRDefault="00AE47B8" w:rsidP="00AE47B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AE47B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478375" w14:textId="77777777" w:rsidR="00AE47B8" w:rsidRPr="00AE47B8" w:rsidRDefault="00AE47B8" w:rsidP="00AE47B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AE47B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8AFFA4" w14:textId="77777777" w:rsidR="00AE47B8" w:rsidRPr="00AE47B8" w:rsidRDefault="00AE47B8" w:rsidP="00AE47B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E47B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7DEBDB" w14:textId="77777777" w:rsidR="00AE47B8" w:rsidRPr="00AE47B8" w:rsidRDefault="00AE47B8" w:rsidP="00AE47B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E47B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CDE9A7" w14:textId="77777777" w:rsidR="00AE47B8" w:rsidRPr="00AE47B8" w:rsidRDefault="00AE47B8" w:rsidP="00AE47B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E47B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9953E" w14:textId="77777777" w:rsidR="00AE47B8" w:rsidRPr="00AE47B8" w:rsidRDefault="00AE47B8" w:rsidP="00AE47B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E47B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F42BE" w14:textId="77777777" w:rsidR="00AE47B8" w:rsidRPr="00AE47B8" w:rsidRDefault="00AE47B8" w:rsidP="00AE47B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E47B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036FB" w14:textId="77777777" w:rsidR="00AE47B8" w:rsidRPr="00AE47B8" w:rsidRDefault="00AE47B8" w:rsidP="00AE47B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E47B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EA31B8" w14:textId="77777777" w:rsidR="00AE47B8" w:rsidRPr="00AE47B8" w:rsidRDefault="00AE47B8" w:rsidP="00AE47B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E47B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24778" w14:textId="77777777" w:rsidR="00AE47B8" w:rsidRPr="00AE47B8" w:rsidRDefault="00AE47B8" w:rsidP="00AE47B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E47B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FCA872" w14:textId="77777777" w:rsidR="00AE47B8" w:rsidRPr="00AE47B8" w:rsidRDefault="00AE47B8" w:rsidP="00AE47B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AE47B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D72628" w14:textId="77777777" w:rsidR="00AE47B8" w:rsidRPr="00AE47B8" w:rsidRDefault="00AE47B8" w:rsidP="00AE47B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E47B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DFB967" w14:textId="77777777" w:rsidR="00AE47B8" w:rsidRPr="00AE47B8" w:rsidRDefault="00AE47B8" w:rsidP="00AE47B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E47B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87B55" w14:textId="77777777" w:rsidR="00AE47B8" w:rsidRPr="00AE47B8" w:rsidRDefault="00AE47B8" w:rsidP="00AE47B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E47B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060B1" w14:textId="77777777" w:rsidR="00AE47B8" w:rsidRPr="00AE47B8" w:rsidRDefault="00AE47B8" w:rsidP="00AE47B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E47B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8A46F6" w14:textId="77777777" w:rsidR="00AE47B8" w:rsidRPr="00AE47B8" w:rsidRDefault="00AE47B8" w:rsidP="00AE47B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E47B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D10AFB" w14:textId="77777777" w:rsidR="00AE47B8" w:rsidRPr="00AE47B8" w:rsidRDefault="00AE47B8" w:rsidP="00AE47B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E47B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F2131" w14:textId="77777777" w:rsidR="00AE47B8" w:rsidRPr="00AE47B8" w:rsidRDefault="00AE47B8" w:rsidP="00AE47B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E47B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91EC1" w14:textId="77777777" w:rsidR="00AE47B8" w:rsidRPr="00AE47B8" w:rsidRDefault="00AE47B8" w:rsidP="00AE47B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E47B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ADB6AA" w14:textId="77777777" w:rsidR="00AE47B8" w:rsidRPr="00AE47B8" w:rsidRDefault="00AE47B8" w:rsidP="00AE47B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E47B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58ED3" w14:textId="77777777" w:rsidR="00AE47B8" w:rsidRPr="00AE47B8" w:rsidRDefault="00AE47B8" w:rsidP="00AE47B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E47B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84D9E4" w14:textId="77777777" w:rsidR="00AE47B8" w:rsidRPr="00AE47B8" w:rsidRDefault="00AE47B8" w:rsidP="00AE47B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E47B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AE47B8" w:rsidRPr="00AE47B8" w14:paraId="345316F4" w14:textId="77777777" w:rsidTr="008139C7">
        <w:trPr>
          <w:trHeight w:val="307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EB9490" w14:textId="77777777" w:rsidR="00AE47B8" w:rsidRPr="00AE47B8" w:rsidRDefault="00AE47B8" w:rsidP="00AE47B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AE47B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AF05CC" w14:textId="77777777" w:rsidR="00AE47B8" w:rsidRPr="00AE47B8" w:rsidRDefault="00AE47B8" w:rsidP="00AE47B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AE47B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7E2067" w14:textId="77777777" w:rsidR="00AE47B8" w:rsidRPr="00AE47B8" w:rsidRDefault="00AE47B8" w:rsidP="00AE47B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E47B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ADD938" w14:textId="77777777" w:rsidR="00AE47B8" w:rsidRPr="00AE47B8" w:rsidRDefault="00AE47B8" w:rsidP="00AE47B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E47B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33652" w14:textId="77777777" w:rsidR="00AE47B8" w:rsidRPr="00AE47B8" w:rsidRDefault="00AE47B8" w:rsidP="00AE47B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E47B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7E718" w14:textId="77777777" w:rsidR="00AE47B8" w:rsidRPr="00AE47B8" w:rsidRDefault="00AE47B8" w:rsidP="00AE47B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E47B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94E93" w14:textId="77777777" w:rsidR="00AE47B8" w:rsidRPr="00AE47B8" w:rsidRDefault="00AE47B8" w:rsidP="00AE47B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E47B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8227C" w14:textId="77777777" w:rsidR="00AE47B8" w:rsidRPr="00AE47B8" w:rsidRDefault="00AE47B8" w:rsidP="00AE47B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E47B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FDB04" w14:textId="77777777" w:rsidR="00AE47B8" w:rsidRPr="00AE47B8" w:rsidRDefault="00AE47B8" w:rsidP="00AE47B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E47B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921EEB" w14:textId="77777777" w:rsidR="00AE47B8" w:rsidRPr="00AE47B8" w:rsidRDefault="00AE47B8" w:rsidP="00AE47B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E47B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B8D783" w14:textId="77777777" w:rsidR="00AE47B8" w:rsidRPr="00AE47B8" w:rsidRDefault="00AE47B8" w:rsidP="00AE47B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AE47B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30BAFE" w14:textId="77777777" w:rsidR="00AE47B8" w:rsidRPr="00AE47B8" w:rsidRDefault="00AE47B8" w:rsidP="00AE47B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E47B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828C99" w14:textId="77777777" w:rsidR="00AE47B8" w:rsidRPr="00AE47B8" w:rsidRDefault="00AE47B8" w:rsidP="00AE47B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E47B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899C2" w14:textId="77777777" w:rsidR="00AE47B8" w:rsidRPr="00AE47B8" w:rsidRDefault="00AE47B8" w:rsidP="00AE47B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E47B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0F6896" w14:textId="77777777" w:rsidR="00AE47B8" w:rsidRPr="00AE47B8" w:rsidRDefault="00AE47B8" w:rsidP="00AE47B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E47B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C3CC6" w14:textId="77777777" w:rsidR="00AE47B8" w:rsidRPr="00AE47B8" w:rsidRDefault="00AE47B8" w:rsidP="00AE47B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E47B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24628E" w14:textId="77777777" w:rsidR="00AE47B8" w:rsidRPr="00AE47B8" w:rsidRDefault="00AE47B8" w:rsidP="00AE47B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E47B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5A745" w14:textId="77777777" w:rsidR="00AE47B8" w:rsidRPr="00AE47B8" w:rsidRDefault="00AE47B8" w:rsidP="00AE47B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E47B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4ED90F" w14:textId="77777777" w:rsidR="00AE47B8" w:rsidRPr="00AE47B8" w:rsidRDefault="00AE47B8" w:rsidP="00AE47B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E47B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9E9DD" w14:textId="77777777" w:rsidR="00AE47B8" w:rsidRPr="00AE47B8" w:rsidRDefault="00AE47B8" w:rsidP="00AE47B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E47B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DC62F" w14:textId="77777777" w:rsidR="00AE47B8" w:rsidRPr="00AE47B8" w:rsidRDefault="00AE47B8" w:rsidP="00AE47B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E47B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8DF80" w14:textId="77777777" w:rsidR="00AE47B8" w:rsidRPr="00AE47B8" w:rsidRDefault="00AE47B8" w:rsidP="00AE47B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E47B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AE47B8" w:rsidRPr="00AE47B8" w14:paraId="3408020D" w14:textId="77777777" w:rsidTr="008139C7">
        <w:trPr>
          <w:trHeight w:val="307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A4663B" w14:textId="77777777" w:rsidR="00AE47B8" w:rsidRPr="00AE47B8" w:rsidRDefault="00AE47B8" w:rsidP="00AE47B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AE47B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F2CC3D" w14:textId="77777777" w:rsidR="00AE47B8" w:rsidRPr="00AE47B8" w:rsidRDefault="00AE47B8" w:rsidP="00AE47B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AE47B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91FBBB" w14:textId="77777777" w:rsidR="00AE47B8" w:rsidRPr="00AE47B8" w:rsidRDefault="00AE47B8" w:rsidP="00AE47B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E47B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72F7EC" w14:textId="77777777" w:rsidR="00AE47B8" w:rsidRPr="00AE47B8" w:rsidRDefault="00AE47B8" w:rsidP="00AE47B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E47B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DDB0B" w14:textId="77777777" w:rsidR="00AE47B8" w:rsidRPr="00AE47B8" w:rsidRDefault="00AE47B8" w:rsidP="00AE47B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E47B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92BAE" w14:textId="77777777" w:rsidR="00AE47B8" w:rsidRPr="00AE47B8" w:rsidRDefault="00AE47B8" w:rsidP="00AE47B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E47B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DA79F" w14:textId="77777777" w:rsidR="00AE47B8" w:rsidRPr="00AE47B8" w:rsidRDefault="00AE47B8" w:rsidP="00AE47B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E47B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470E1" w14:textId="77777777" w:rsidR="00AE47B8" w:rsidRPr="00AE47B8" w:rsidRDefault="00AE47B8" w:rsidP="00AE47B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E47B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7B33B8" w14:textId="77777777" w:rsidR="00AE47B8" w:rsidRPr="00AE47B8" w:rsidRDefault="00AE47B8" w:rsidP="00AE47B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E47B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7BD45D" w14:textId="77777777" w:rsidR="00AE47B8" w:rsidRPr="00AE47B8" w:rsidRDefault="00AE47B8" w:rsidP="00AE47B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E47B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8EC84E" w14:textId="77777777" w:rsidR="00AE47B8" w:rsidRPr="00AE47B8" w:rsidRDefault="00AE47B8" w:rsidP="00AE47B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AE47B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A72DFB" w14:textId="77777777" w:rsidR="00AE47B8" w:rsidRPr="00AE47B8" w:rsidRDefault="00AE47B8" w:rsidP="00AE47B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E47B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9BC144" w14:textId="77777777" w:rsidR="00AE47B8" w:rsidRPr="00AE47B8" w:rsidRDefault="00AE47B8" w:rsidP="00AE47B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E47B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520155" w14:textId="77777777" w:rsidR="00AE47B8" w:rsidRPr="00AE47B8" w:rsidRDefault="00AE47B8" w:rsidP="00AE47B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E47B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09D320" w14:textId="77777777" w:rsidR="00AE47B8" w:rsidRPr="00AE47B8" w:rsidRDefault="00AE47B8" w:rsidP="00AE47B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E47B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543C5" w14:textId="77777777" w:rsidR="00AE47B8" w:rsidRPr="00AE47B8" w:rsidRDefault="00AE47B8" w:rsidP="00AE47B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E47B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5D1E7" w14:textId="77777777" w:rsidR="00AE47B8" w:rsidRPr="00AE47B8" w:rsidRDefault="00AE47B8" w:rsidP="00AE47B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E47B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C27624" w14:textId="77777777" w:rsidR="00AE47B8" w:rsidRPr="00AE47B8" w:rsidRDefault="00AE47B8" w:rsidP="00AE47B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E47B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3B1A38" w14:textId="77777777" w:rsidR="00AE47B8" w:rsidRPr="00AE47B8" w:rsidRDefault="00AE47B8" w:rsidP="00AE47B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E47B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69B9B2" w14:textId="77777777" w:rsidR="00AE47B8" w:rsidRPr="00AE47B8" w:rsidRDefault="00AE47B8" w:rsidP="00AE47B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E47B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5DC78" w14:textId="77777777" w:rsidR="00AE47B8" w:rsidRPr="00AE47B8" w:rsidRDefault="00AE47B8" w:rsidP="00AE47B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E47B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E7DCA2" w14:textId="77777777" w:rsidR="00AE47B8" w:rsidRPr="00AE47B8" w:rsidRDefault="00AE47B8" w:rsidP="00AE47B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E47B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AE47B8" w:rsidRPr="00AE47B8" w14:paraId="5F514914" w14:textId="77777777" w:rsidTr="008139C7">
        <w:trPr>
          <w:trHeight w:val="307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438657" w14:textId="77777777" w:rsidR="00AE47B8" w:rsidRPr="00AE47B8" w:rsidRDefault="00AE47B8" w:rsidP="00AE47B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AE47B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85745F" w14:textId="77777777" w:rsidR="00AE47B8" w:rsidRPr="00AE47B8" w:rsidRDefault="00AE47B8" w:rsidP="00AE47B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AE47B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CE4644" w14:textId="77777777" w:rsidR="00AE47B8" w:rsidRPr="00AE47B8" w:rsidRDefault="00AE47B8" w:rsidP="00AE47B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E47B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6A6BCE" w14:textId="77777777" w:rsidR="00AE47B8" w:rsidRPr="00AE47B8" w:rsidRDefault="00AE47B8" w:rsidP="00AE47B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E47B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B69427" w14:textId="77777777" w:rsidR="00AE47B8" w:rsidRPr="00AE47B8" w:rsidRDefault="00AE47B8" w:rsidP="00AE47B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E47B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5E7F99" w14:textId="77777777" w:rsidR="00AE47B8" w:rsidRPr="00AE47B8" w:rsidRDefault="00AE47B8" w:rsidP="00AE47B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E47B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51EBD9" w14:textId="77777777" w:rsidR="00AE47B8" w:rsidRPr="00AE47B8" w:rsidRDefault="00AE47B8" w:rsidP="00AE47B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E47B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1A073" w14:textId="77777777" w:rsidR="00AE47B8" w:rsidRPr="00AE47B8" w:rsidRDefault="00AE47B8" w:rsidP="00AE47B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E47B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053397" w14:textId="77777777" w:rsidR="00AE47B8" w:rsidRPr="00AE47B8" w:rsidRDefault="00AE47B8" w:rsidP="00AE47B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E47B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992390" w14:textId="77777777" w:rsidR="00AE47B8" w:rsidRPr="00AE47B8" w:rsidRDefault="00AE47B8" w:rsidP="00AE47B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E47B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F620F4" w14:textId="77777777" w:rsidR="00AE47B8" w:rsidRPr="00AE47B8" w:rsidRDefault="00AE47B8" w:rsidP="00AE47B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AE47B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5B2214" w14:textId="77777777" w:rsidR="00AE47B8" w:rsidRPr="00AE47B8" w:rsidRDefault="00AE47B8" w:rsidP="00AE47B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E47B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3759C5" w14:textId="77777777" w:rsidR="00AE47B8" w:rsidRPr="00AE47B8" w:rsidRDefault="00AE47B8" w:rsidP="00AE47B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E47B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7BA1C0" w14:textId="77777777" w:rsidR="00AE47B8" w:rsidRPr="00AE47B8" w:rsidRDefault="00AE47B8" w:rsidP="00AE47B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E47B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90BA8" w14:textId="77777777" w:rsidR="00AE47B8" w:rsidRPr="00AE47B8" w:rsidRDefault="00AE47B8" w:rsidP="00AE47B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E47B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40FBC1" w14:textId="77777777" w:rsidR="00AE47B8" w:rsidRPr="00AE47B8" w:rsidRDefault="00AE47B8" w:rsidP="00AE47B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E47B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6FF24" w14:textId="77777777" w:rsidR="00AE47B8" w:rsidRPr="00AE47B8" w:rsidRDefault="00AE47B8" w:rsidP="00AE47B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E47B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6F4BA" w14:textId="77777777" w:rsidR="00AE47B8" w:rsidRPr="00AE47B8" w:rsidRDefault="00AE47B8" w:rsidP="00AE47B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E47B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74595" w14:textId="77777777" w:rsidR="00AE47B8" w:rsidRPr="00AE47B8" w:rsidRDefault="00AE47B8" w:rsidP="00AE47B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E47B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53FF1" w14:textId="77777777" w:rsidR="00AE47B8" w:rsidRPr="00AE47B8" w:rsidRDefault="00AE47B8" w:rsidP="00AE47B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E47B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2E016" w14:textId="77777777" w:rsidR="00AE47B8" w:rsidRPr="00AE47B8" w:rsidRDefault="00AE47B8" w:rsidP="00AE47B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E47B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B762C" w14:textId="77777777" w:rsidR="00AE47B8" w:rsidRPr="00AE47B8" w:rsidRDefault="00AE47B8" w:rsidP="00AE47B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E47B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AE47B8" w:rsidRPr="00AE47B8" w14:paraId="4F0A8B4E" w14:textId="77777777" w:rsidTr="008139C7">
        <w:trPr>
          <w:trHeight w:val="307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6D6EF7" w14:textId="77777777" w:rsidR="00AE47B8" w:rsidRPr="00AE47B8" w:rsidRDefault="00AE47B8" w:rsidP="00AE47B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AE47B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46C662" w14:textId="77777777" w:rsidR="00AE47B8" w:rsidRPr="00AE47B8" w:rsidRDefault="00AE47B8" w:rsidP="00AE47B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AE47B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357079" w14:textId="77777777" w:rsidR="00AE47B8" w:rsidRPr="00AE47B8" w:rsidRDefault="00AE47B8" w:rsidP="00AE47B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E47B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28A7C1" w14:textId="77777777" w:rsidR="00AE47B8" w:rsidRPr="00AE47B8" w:rsidRDefault="00AE47B8" w:rsidP="00AE47B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E47B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849C4" w14:textId="77777777" w:rsidR="00AE47B8" w:rsidRPr="00AE47B8" w:rsidRDefault="00AE47B8" w:rsidP="00AE47B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E47B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2B5F3" w14:textId="77777777" w:rsidR="00AE47B8" w:rsidRPr="00AE47B8" w:rsidRDefault="00AE47B8" w:rsidP="00AE47B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E47B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3B1A06" w14:textId="77777777" w:rsidR="00AE47B8" w:rsidRPr="00AE47B8" w:rsidRDefault="00AE47B8" w:rsidP="00AE47B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E47B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621D7D" w14:textId="77777777" w:rsidR="00AE47B8" w:rsidRPr="00AE47B8" w:rsidRDefault="00AE47B8" w:rsidP="00AE47B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E47B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121EEC" w14:textId="77777777" w:rsidR="00AE47B8" w:rsidRPr="00AE47B8" w:rsidRDefault="00AE47B8" w:rsidP="00AE47B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E47B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392DC3" w14:textId="77777777" w:rsidR="00AE47B8" w:rsidRPr="00AE47B8" w:rsidRDefault="00AE47B8" w:rsidP="00AE47B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E47B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9D4624" w14:textId="77777777" w:rsidR="00AE47B8" w:rsidRPr="00AE47B8" w:rsidRDefault="00AE47B8" w:rsidP="00AE47B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AE47B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98A4AC" w14:textId="77777777" w:rsidR="00AE47B8" w:rsidRPr="00AE47B8" w:rsidRDefault="00AE47B8" w:rsidP="00AE47B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E47B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F25345" w14:textId="77777777" w:rsidR="00AE47B8" w:rsidRPr="00AE47B8" w:rsidRDefault="00AE47B8" w:rsidP="00AE47B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E47B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15069" w14:textId="77777777" w:rsidR="00AE47B8" w:rsidRPr="00AE47B8" w:rsidRDefault="00AE47B8" w:rsidP="00AE47B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E47B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6BDE2" w14:textId="77777777" w:rsidR="00AE47B8" w:rsidRPr="00AE47B8" w:rsidRDefault="00AE47B8" w:rsidP="00AE47B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E47B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4F7CF6" w14:textId="77777777" w:rsidR="00AE47B8" w:rsidRPr="00AE47B8" w:rsidRDefault="00AE47B8" w:rsidP="00AE47B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E47B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79DEDA" w14:textId="77777777" w:rsidR="00AE47B8" w:rsidRPr="00AE47B8" w:rsidRDefault="00AE47B8" w:rsidP="00AE47B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E47B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74A34" w14:textId="77777777" w:rsidR="00AE47B8" w:rsidRPr="00AE47B8" w:rsidRDefault="00AE47B8" w:rsidP="00AE47B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E47B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969424" w14:textId="77777777" w:rsidR="00AE47B8" w:rsidRPr="00AE47B8" w:rsidRDefault="00AE47B8" w:rsidP="00AE47B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E47B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E0E76" w14:textId="77777777" w:rsidR="00AE47B8" w:rsidRPr="00AE47B8" w:rsidRDefault="00AE47B8" w:rsidP="00AE47B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E47B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3D6F33" w14:textId="77777777" w:rsidR="00AE47B8" w:rsidRPr="00AE47B8" w:rsidRDefault="00AE47B8" w:rsidP="00AE47B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E47B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FE96B" w14:textId="77777777" w:rsidR="00AE47B8" w:rsidRPr="00AE47B8" w:rsidRDefault="00AE47B8" w:rsidP="00AE47B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E47B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</w:tbl>
    <w:p w14:paraId="41B06C5D" w14:textId="77777777" w:rsidR="00AD63D9" w:rsidRDefault="00AD63D9">
      <w:pPr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 </w:t>
      </w:r>
      <w:r>
        <w:rPr>
          <w:rFonts w:ascii="Arial Narrow" w:hAnsi="Arial Narrow" w:cs="Arial"/>
        </w:rPr>
        <w:br w:type="page"/>
      </w:r>
    </w:p>
    <w:tbl>
      <w:tblPr>
        <w:tblW w:w="1502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3"/>
        <w:gridCol w:w="1174"/>
        <w:gridCol w:w="644"/>
        <w:gridCol w:w="642"/>
        <w:gridCol w:w="644"/>
        <w:gridCol w:w="644"/>
        <w:gridCol w:w="644"/>
        <w:gridCol w:w="643"/>
        <w:gridCol w:w="643"/>
        <w:gridCol w:w="1031"/>
        <w:gridCol w:w="451"/>
        <w:gridCol w:w="643"/>
        <w:gridCol w:w="643"/>
        <w:gridCol w:w="643"/>
        <w:gridCol w:w="643"/>
        <w:gridCol w:w="643"/>
        <w:gridCol w:w="643"/>
        <w:gridCol w:w="643"/>
        <w:gridCol w:w="643"/>
        <w:gridCol w:w="451"/>
        <w:gridCol w:w="709"/>
        <w:gridCol w:w="709"/>
      </w:tblGrid>
      <w:tr w:rsidR="002B4321" w14:paraId="2703416A" w14:textId="77777777" w:rsidTr="00235366">
        <w:trPr>
          <w:trHeight w:val="703"/>
        </w:trPr>
        <w:tc>
          <w:tcPr>
            <w:tcW w:w="15026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CB280C8" w14:textId="727507C1" w:rsidR="00235366" w:rsidRPr="00235366" w:rsidRDefault="002B4321" w:rsidP="00235366">
            <w:pPr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  <w:r w:rsidRPr="00AE47B8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lastRenderedPageBreak/>
              <w:t>Komponent 5:  Adaptácia na zmenu klímy</w:t>
            </w:r>
          </w:p>
        </w:tc>
      </w:tr>
      <w:tr w:rsidR="002B4321" w14:paraId="3C62C685" w14:textId="77777777" w:rsidTr="00235366">
        <w:trPr>
          <w:trHeight w:val="384"/>
        </w:trPr>
        <w:tc>
          <w:tcPr>
            <w:tcW w:w="15026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518768C" w14:textId="2ABD0497" w:rsidR="002B4321" w:rsidRDefault="002B4321" w:rsidP="0023536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  <w:r w:rsidRPr="00AE47B8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t>Investícia 1: Adaptácia regiónov na klimatickú zmenu s dôrazom na ochranu prírody a rozvoj biodiverzity</w:t>
            </w:r>
          </w:p>
          <w:p w14:paraId="42F1414C" w14:textId="5DDE4070" w:rsidR="002B4321" w:rsidRDefault="002B4321" w:rsidP="00235366">
            <w:pPr>
              <w:jc w:val="center"/>
              <w:rPr>
                <w:rFonts w:ascii="Arial Narrow" w:hAnsi="Arial Narrow" w:cs="Calibri"/>
                <w:b/>
                <w:bCs/>
              </w:rPr>
            </w:pPr>
          </w:p>
        </w:tc>
      </w:tr>
      <w:tr w:rsidR="002B4321" w14:paraId="35CA73A1" w14:textId="77777777" w:rsidTr="009B2608">
        <w:trPr>
          <w:trHeight w:val="326"/>
        </w:trPr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81C43E2" w14:textId="77777777" w:rsidR="002B4321" w:rsidRDefault="002B4321" w:rsidP="002B4321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i/>
                <w:color w:val="000000"/>
                <w:sz w:val="20"/>
                <w:lang w:eastAsia="sk-SK"/>
              </w:rPr>
            </w:pPr>
            <w:r w:rsidRPr="002B4321">
              <w:rPr>
                <w:rFonts w:ascii="Arial Narrow" w:eastAsia="Times New Roman" w:hAnsi="Arial Narrow" w:cs="Calibri"/>
                <w:b/>
                <w:bCs/>
                <w:i/>
                <w:color w:val="000000"/>
                <w:sz w:val="20"/>
                <w:lang w:eastAsia="sk-SK"/>
              </w:rPr>
              <w:t>Cieľová hodnota: 90</w:t>
            </w:r>
          </w:p>
          <w:p w14:paraId="424301E9" w14:textId="662016EC" w:rsidR="002B4321" w:rsidRDefault="002B4321" w:rsidP="002B432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FAD236F" w14:textId="77777777" w:rsidR="002B4321" w:rsidRDefault="002B432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035205B" w14:textId="77777777" w:rsidR="002B4321" w:rsidRDefault="002B432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1272465" w14:textId="77777777" w:rsidR="002B4321" w:rsidRDefault="002B432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5ABE84A" w14:textId="77777777" w:rsidR="002B4321" w:rsidRDefault="002B432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EFB6886" w14:textId="77777777" w:rsidR="002B4321" w:rsidRDefault="002B4321">
            <w:pPr>
              <w:rPr>
                <w:sz w:val="20"/>
                <w:szCs w:val="20"/>
              </w:rPr>
            </w:pP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DE5D071" w14:textId="77777777" w:rsidR="002B4321" w:rsidRDefault="002B4321">
            <w:pPr>
              <w:rPr>
                <w:sz w:val="20"/>
                <w:szCs w:val="20"/>
              </w:rPr>
            </w:pP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47A713E" w14:textId="77777777" w:rsidR="002B4321" w:rsidRDefault="002B432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8572A79" w14:textId="77777777" w:rsidR="002B4321" w:rsidRDefault="002B432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3051A5C" w14:textId="77777777" w:rsidR="002B4321" w:rsidRDefault="002B432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5D0E9F4" w14:textId="77777777" w:rsidR="002B4321" w:rsidRDefault="002B432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AAC07C2" w14:textId="77777777" w:rsidR="002B4321" w:rsidRDefault="002B432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4B2A0AD" w14:textId="77777777" w:rsidR="002B4321" w:rsidRDefault="002B432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3CAE8C9" w14:textId="77777777" w:rsidR="002B4321" w:rsidRDefault="002B432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A513BFD" w14:textId="77777777" w:rsidR="002B4321" w:rsidRDefault="002B432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97731FF" w14:textId="77777777" w:rsidR="002B4321" w:rsidRDefault="002B4321">
            <w:pPr>
              <w:rPr>
                <w:sz w:val="20"/>
                <w:szCs w:val="20"/>
              </w:rPr>
            </w:pP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CC602B6" w14:textId="77777777" w:rsidR="002B4321" w:rsidRDefault="002B4321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36302B9" w14:textId="77777777" w:rsidR="002B4321" w:rsidRDefault="002B4321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86C1767" w14:textId="77777777" w:rsidR="002B4321" w:rsidRDefault="002B4321">
            <w:pPr>
              <w:rPr>
                <w:sz w:val="20"/>
                <w:szCs w:val="20"/>
              </w:rPr>
            </w:pPr>
          </w:p>
        </w:tc>
      </w:tr>
      <w:tr w:rsidR="002B4321" w14:paraId="0C0F9388" w14:textId="77777777" w:rsidTr="009B2608">
        <w:trPr>
          <w:trHeight w:val="297"/>
        </w:trPr>
        <w:tc>
          <w:tcPr>
            <w:tcW w:w="26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8BFEE27" w14:textId="77777777" w:rsidR="002B4321" w:rsidRDefault="002B4321" w:rsidP="002B4321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i/>
                <w:color w:val="000000"/>
                <w:sz w:val="20"/>
                <w:lang w:eastAsia="sk-SK"/>
              </w:rPr>
            </w:pPr>
            <w:r w:rsidRPr="002B4321">
              <w:rPr>
                <w:rFonts w:ascii="Arial Narrow" w:eastAsia="Times New Roman" w:hAnsi="Arial Narrow" w:cs="Calibri"/>
                <w:b/>
                <w:bCs/>
                <w:i/>
                <w:color w:val="000000"/>
                <w:sz w:val="20"/>
                <w:lang w:eastAsia="sk-SK"/>
              </w:rPr>
              <w:t>Projekty typ 1</w:t>
            </w:r>
          </w:p>
          <w:p w14:paraId="32C2BD95" w14:textId="26BC817A" w:rsidR="002B4321" w:rsidRDefault="002B4321" w:rsidP="002B4321">
            <w:pPr>
              <w:spacing w:after="0" w:line="240" w:lineRule="auto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3EFCBA7" w14:textId="77777777" w:rsidR="002B4321" w:rsidRDefault="002B4321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164AD4B" w14:textId="77777777" w:rsidR="002B4321" w:rsidRDefault="002B432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E58F82E" w14:textId="77777777" w:rsidR="002B4321" w:rsidRDefault="002B432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635BFB2" w14:textId="77777777" w:rsidR="002B4321" w:rsidRDefault="002B432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707F856" w14:textId="77777777" w:rsidR="002B4321" w:rsidRDefault="002B432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7CEF1EE" w14:textId="77777777" w:rsidR="002B4321" w:rsidRDefault="002B4321">
            <w:pPr>
              <w:rPr>
                <w:sz w:val="20"/>
                <w:szCs w:val="20"/>
              </w:rPr>
            </w:pP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9240683" w14:textId="77777777" w:rsidR="002B4321" w:rsidRDefault="002B4321">
            <w:pPr>
              <w:rPr>
                <w:sz w:val="20"/>
                <w:szCs w:val="20"/>
              </w:rPr>
            </w:pP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61A9B45" w14:textId="77777777" w:rsidR="002B4321" w:rsidRDefault="002B432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5C36B14" w14:textId="77777777" w:rsidR="002B4321" w:rsidRDefault="002B432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4EF9CE9" w14:textId="77777777" w:rsidR="002B4321" w:rsidRDefault="002B432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763446C" w14:textId="77777777" w:rsidR="002B4321" w:rsidRDefault="002B432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644E2C3" w14:textId="77777777" w:rsidR="002B4321" w:rsidRDefault="002B432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BBC32AD" w14:textId="77777777" w:rsidR="002B4321" w:rsidRDefault="002B432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DF0D689" w14:textId="77777777" w:rsidR="002B4321" w:rsidRDefault="002B432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B632EBF" w14:textId="77777777" w:rsidR="002B4321" w:rsidRDefault="002B432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7051B39" w14:textId="77777777" w:rsidR="002B4321" w:rsidRDefault="002B4321">
            <w:pPr>
              <w:rPr>
                <w:sz w:val="20"/>
                <w:szCs w:val="20"/>
              </w:rPr>
            </w:pP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9F21846" w14:textId="77777777" w:rsidR="002B4321" w:rsidRDefault="002B4321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79A029C" w14:textId="77777777" w:rsidR="002B4321" w:rsidRDefault="002B4321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A62D199" w14:textId="77777777" w:rsidR="002B4321" w:rsidRDefault="002B4321">
            <w:pPr>
              <w:rPr>
                <w:sz w:val="20"/>
                <w:szCs w:val="20"/>
              </w:rPr>
            </w:pPr>
          </w:p>
        </w:tc>
      </w:tr>
      <w:tr w:rsidR="002B4321" w14:paraId="269103AE" w14:textId="77777777" w:rsidTr="009B2608">
        <w:trPr>
          <w:trHeight w:val="614"/>
        </w:trPr>
        <w:tc>
          <w:tcPr>
            <w:tcW w:w="5249" w:type="dxa"/>
            <w:gridSpan w:val="7"/>
            <w:tcBorders>
              <w:top w:val="nil"/>
              <w:left w:val="nil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49698B1" w14:textId="0C2C291F" w:rsidR="002B4321" w:rsidRDefault="002B4321">
            <w:pPr>
              <w:rPr>
                <w:sz w:val="20"/>
                <w:szCs w:val="20"/>
              </w:rPr>
            </w:pPr>
            <w:r w:rsidRPr="002B4321">
              <w:rPr>
                <w:rFonts w:ascii="Arial Narrow" w:eastAsia="Times New Roman" w:hAnsi="Arial Narrow" w:cs="Calibri"/>
                <w:b/>
                <w:bCs/>
                <w:i/>
                <w:color w:val="000000"/>
                <w:sz w:val="20"/>
                <w:lang w:eastAsia="sk-SK"/>
              </w:rPr>
              <w:t>Míľnik/cieľ:</w:t>
            </w: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 </w:t>
            </w:r>
            <w:r w:rsidRPr="002B4321">
              <w:rPr>
                <w:rFonts w:ascii="Arial Narrow" w:eastAsia="Times New Roman" w:hAnsi="Arial Narrow" w:cs="Calibri"/>
                <w:i/>
                <w:color w:val="000000"/>
                <w:sz w:val="20"/>
                <w:szCs w:val="20"/>
                <w:lang w:eastAsia="sk-SK"/>
              </w:rPr>
              <w:t>Revitalizácia vodných tokov (v km revitalizovaných vodných tokov).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06CBBE1" w14:textId="77777777" w:rsidR="002B4321" w:rsidRDefault="002B432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670910F" w14:textId="77777777" w:rsidR="002B4321" w:rsidRDefault="002B4321">
            <w:pPr>
              <w:rPr>
                <w:sz w:val="20"/>
                <w:szCs w:val="20"/>
              </w:rPr>
            </w:pP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779E2FC" w14:textId="77777777" w:rsidR="002B4321" w:rsidRDefault="002B4321">
            <w:pPr>
              <w:rPr>
                <w:sz w:val="20"/>
                <w:szCs w:val="20"/>
              </w:rPr>
            </w:pP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A05C52B" w14:textId="77777777" w:rsidR="002B4321" w:rsidRDefault="002B432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A6A0AD7" w14:textId="77777777" w:rsidR="002B4321" w:rsidRDefault="002B432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12EBCA2" w14:textId="77777777" w:rsidR="002B4321" w:rsidRDefault="002B432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9078D95" w14:textId="77777777" w:rsidR="002B4321" w:rsidRDefault="002B432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1CF7B34" w14:textId="77777777" w:rsidR="002B4321" w:rsidRDefault="002B432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FB626D9" w14:textId="77777777" w:rsidR="002B4321" w:rsidRDefault="002B432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9FD2C12" w14:textId="77777777" w:rsidR="002B4321" w:rsidRDefault="002B432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0909531" w14:textId="77777777" w:rsidR="002B4321" w:rsidRDefault="002B432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5B84CCC" w14:textId="77777777" w:rsidR="002B4321" w:rsidRDefault="002B4321">
            <w:pPr>
              <w:rPr>
                <w:sz w:val="20"/>
                <w:szCs w:val="20"/>
              </w:rPr>
            </w:pP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A66F956" w14:textId="77777777" w:rsidR="002B4321" w:rsidRDefault="002B4321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B78402B" w14:textId="77777777" w:rsidR="002B4321" w:rsidRDefault="002B4321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F428910" w14:textId="77777777" w:rsidR="002B4321" w:rsidRDefault="002B4321">
            <w:pPr>
              <w:rPr>
                <w:sz w:val="20"/>
                <w:szCs w:val="20"/>
              </w:rPr>
            </w:pPr>
          </w:p>
        </w:tc>
      </w:tr>
      <w:tr w:rsidR="002B4321" w14:paraId="2FCD5C3E" w14:textId="77777777" w:rsidTr="009B2608">
        <w:trPr>
          <w:trHeight w:val="259"/>
        </w:trPr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446EE06" w14:textId="77777777" w:rsidR="002B4321" w:rsidRDefault="002B4321">
            <w:pPr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716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BDD7EE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0261E6A" w14:textId="77777777" w:rsidR="002B4321" w:rsidRPr="002B4321" w:rsidRDefault="002B4321" w:rsidP="002B43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2B4321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Výber vodných tokov</w:t>
            </w:r>
          </w:p>
        </w:tc>
        <w:tc>
          <w:tcPr>
            <w:tcW w:w="7458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BDD7EE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169B839" w14:textId="77777777" w:rsidR="002B4321" w:rsidRPr="002B4321" w:rsidRDefault="002B4321" w:rsidP="002B43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2B4321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Zoznam obnovených vodných tokov</w:t>
            </w:r>
          </w:p>
        </w:tc>
      </w:tr>
      <w:tr w:rsidR="002B4321" w14:paraId="125D9B35" w14:textId="77777777" w:rsidTr="009B2608">
        <w:trPr>
          <w:cantSplit/>
          <w:trHeight w:val="3039"/>
        </w:trPr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DEBF7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45881D3" w14:textId="77777777" w:rsidR="002B4321" w:rsidRDefault="002B4321">
            <w:pPr>
              <w:jc w:val="center"/>
              <w:rPr>
                <w:rFonts w:ascii="Arial Narrow" w:hAnsi="Arial Narrow" w:cs="Calibri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Calibri"/>
                <w:b/>
                <w:bCs/>
                <w:sz w:val="20"/>
                <w:szCs w:val="20"/>
              </w:rPr>
              <w:t>Poradové číslo riadku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cMar>
              <w:top w:w="15" w:type="dxa"/>
              <w:left w:w="15" w:type="dxa"/>
              <w:bottom w:w="0" w:type="dxa"/>
              <w:right w:w="15" w:type="dxa"/>
            </w:tcMar>
            <w:textDirection w:val="btLr"/>
            <w:vAlign w:val="center"/>
            <w:hideMark/>
          </w:tcPr>
          <w:p w14:paraId="02796A8D" w14:textId="77777777" w:rsidR="002B4321" w:rsidRDefault="002B4321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  <w:t>Povodie</w:t>
            </w:r>
          </w:p>
        </w:tc>
        <w:tc>
          <w:tcPr>
            <w:tcW w:w="6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cMar>
              <w:top w:w="15" w:type="dxa"/>
              <w:left w:w="15" w:type="dxa"/>
              <w:bottom w:w="0" w:type="dxa"/>
              <w:right w:w="15" w:type="dxa"/>
            </w:tcMar>
            <w:textDirection w:val="btLr"/>
            <w:vAlign w:val="center"/>
            <w:hideMark/>
          </w:tcPr>
          <w:p w14:paraId="06F9501C" w14:textId="77777777" w:rsidR="002B4321" w:rsidRDefault="002B4321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  <w:t>Kód vodného úseku</w:t>
            </w:r>
          </w:p>
        </w:tc>
        <w:tc>
          <w:tcPr>
            <w:tcW w:w="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cMar>
              <w:top w:w="15" w:type="dxa"/>
              <w:left w:w="15" w:type="dxa"/>
              <w:bottom w:w="0" w:type="dxa"/>
              <w:right w:w="15" w:type="dxa"/>
            </w:tcMar>
            <w:textDirection w:val="btLr"/>
            <w:vAlign w:val="center"/>
            <w:hideMark/>
          </w:tcPr>
          <w:p w14:paraId="2582EE16" w14:textId="77777777" w:rsidR="002B4321" w:rsidRDefault="002B4321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  <w:t>Typ vodného úseku</w:t>
            </w:r>
          </w:p>
        </w:tc>
        <w:tc>
          <w:tcPr>
            <w:tcW w:w="6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cMar>
              <w:top w:w="15" w:type="dxa"/>
              <w:left w:w="15" w:type="dxa"/>
              <w:bottom w:w="0" w:type="dxa"/>
              <w:right w:w="15" w:type="dxa"/>
            </w:tcMar>
            <w:textDirection w:val="btLr"/>
            <w:vAlign w:val="center"/>
            <w:hideMark/>
          </w:tcPr>
          <w:p w14:paraId="2AF47709" w14:textId="77777777" w:rsidR="002B4321" w:rsidRDefault="002B4321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  <w:t>Názov toku</w:t>
            </w:r>
          </w:p>
        </w:tc>
        <w:tc>
          <w:tcPr>
            <w:tcW w:w="6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cMar>
              <w:top w:w="15" w:type="dxa"/>
              <w:left w:w="15" w:type="dxa"/>
              <w:bottom w:w="0" w:type="dxa"/>
              <w:right w:w="15" w:type="dxa"/>
            </w:tcMar>
            <w:textDirection w:val="btLr"/>
            <w:vAlign w:val="center"/>
            <w:hideMark/>
          </w:tcPr>
          <w:p w14:paraId="7F874F92" w14:textId="77777777" w:rsidR="002B4321" w:rsidRDefault="002B4321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  <w:t xml:space="preserve">Charakter </w:t>
            </w:r>
          </w:p>
        </w:tc>
        <w:tc>
          <w:tcPr>
            <w:tcW w:w="6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cMar>
              <w:top w:w="15" w:type="dxa"/>
              <w:left w:w="15" w:type="dxa"/>
              <w:bottom w:w="0" w:type="dxa"/>
              <w:right w:w="15" w:type="dxa"/>
            </w:tcMar>
            <w:textDirection w:val="btLr"/>
            <w:vAlign w:val="center"/>
            <w:hideMark/>
          </w:tcPr>
          <w:p w14:paraId="05049E8C" w14:textId="77777777" w:rsidR="002B4321" w:rsidRDefault="002B4321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  <w:t>Od km</w:t>
            </w:r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cMar>
              <w:top w:w="15" w:type="dxa"/>
              <w:left w:w="15" w:type="dxa"/>
              <w:bottom w:w="0" w:type="dxa"/>
              <w:right w:w="15" w:type="dxa"/>
            </w:tcMar>
            <w:textDirection w:val="btLr"/>
            <w:vAlign w:val="center"/>
            <w:hideMark/>
          </w:tcPr>
          <w:p w14:paraId="1D431E87" w14:textId="77777777" w:rsidR="002B4321" w:rsidRDefault="002B4321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  <w:t>Do km</w:t>
            </w:r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cMar>
              <w:top w:w="15" w:type="dxa"/>
              <w:left w:w="15" w:type="dxa"/>
              <w:bottom w:w="0" w:type="dxa"/>
              <w:right w:w="15" w:type="dxa"/>
            </w:tcMar>
            <w:textDirection w:val="btLr"/>
            <w:vAlign w:val="center"/>
            <w:hideMark/>
          </w:tcPr>
          <w:p w14:paraId="32F6E754" w14:textId="77777777" w:rsidR="002B4321" w:rsidRDefault="002B4321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  <w:t xml:space="preserve">Dĺžka obnovy v km 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cMar>
              <w:top w:w="15" w:type="dxa"/>
              <w:left w:w="15" w:type="dxa"/>
              <w:bottom w:w="0" w:type="dxa"/>
              <w:right w:w="15" w:type="dxa"/>
            </w:tcMar>
            <w:textDirection w:val="btLr"/>
            <w:vAlign w:val="center"/>
            <w:hideMark/>
          </w:tcPr>
          <w:p w14:paraId="45154387" w14:textId="77777777" w:rsidR="002B4321" w:rsidRDefault="002B4321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  <w:t>Zápis Komisie(revitalizačnej skupiny)  pre hodnotenie projektov revitalizácií vodných tokov</w:t>
            </w:r>
          </w:p>
        </w:tc>
        <w:tc>
          <w:tcPr>
            <w:tcW w:w="4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cMar>
              <w:top w:w="15" w:type="dxa"/>
              <w:left w:w="15" w:type="dxa"/>
              <w:bottom w:w="0" w:type="dxa"/>
              <w:right w:w="15" w:type="dxa"/>
            </w:tcMar>
            <w:textDirection w:val="btLr"/>
            <w:vAlign w:val="center"/>
            <w:hideMark/>
          </w:tcPr>
          <w:p w14:paraId="5BCC6CDB" w14:textId="77777777" w:rsidR="002B4321" w:rsidRDefault="002B4321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  <w:t>Povodie</w:t>
            </w:r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cMar>
              <w:top w:w="15" w:type="dxa"/>
              <w:left w:w="15" w:type="dxa"/>
              <w:bottom w:w="0" w:type="dxa"/>
              <w:right w:w="15" w:type="dxa"/>
            </w:tcMar>
            <w:textDirection w:val="btLr"/>
            <w:vAlign w:val="center"/>
            <w:hideMark/>
          </w:tcPr>
          <w:p w14:paraId="4C78ED17" w14:textId="77777777" w:rsidR="002B4321" w:rsidRDefault="002B4321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  <w:t>Kód vodného úseku</w:t>
            </w:r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cMar>
              <w:top w:w="15" w:type="dxa"/>
              <w:left w:w="15" w:type="dxa"/>
              <w:bottom w:w="0" w:type="dxa"/>
              <w:right w:w="15" w:type="dxa"/>
            </w:tcMar>
            <w:textDirection w:val="btLr"/>
            <w:vAlign w:val="center"/>
            <w:hideMark/>
          </w:tcPr>
          <w:p w14:paraId="562C7BE6" w14:textId="77777777" w:rsidR="002B4321" w:rsidRDefault="002B4321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  <w:t>Typ vodného úseku</w:t>
            </w:r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cMar>
              <w:top w:w="15" w:type="dxa"/>
              <w:left w:w="15" w:type="dxa"/>
              <w:bottom w:w="0" w:type="dxa"/>
              <w:right w:w="15" w:type="dxa"/>
            </w:tcMar>
            <w:textDirection w:val="btLr"/>
            <w:vAlign w:val="center"/>
            <w:hideMark/>
          </w:tcPr>
          <w:p w14:paraId="0399F9A7" w14:textId="77777777" w:rsidR="002B4321" w:rsidRDefault="002B4321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  <w:t>Názov toku</w:t>
            </w:r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cMar>
              <w:top w:w="15" w:type="dxa"/>
              <w:left w:w="15" w:type="dxa"/>
              <w:bottom w:w="0" w:type="dxa"/>
              <w:right w:w="15" w:type="dxa"/>
            </w:tcMar>
            <w:textDirection w:val="btLr"/>
            <w:vAlign w:val="center"/>
            <w:hideMark/>
          </w:tcPr>
          <w:p w14:paraId="450B4001" w14:textId="77777777" w:rsidR="002B4321" w:rsidRDefault="002B4321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  <w:t xml:space="preserve">Charakter </w:t>
            </w:r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cMar>
              <w:top w:w="15" w:type="dxa"/>
              <w:left w:w="15" w:type="dxa"/>
              <w:bottom w:w="0" w:type="dxa"/>
              <w:right w:w="15" w:type="dxa"/>
            </w:tcMar>
            <w:textDirection w:val="btLr"/>
            <w:vAlign w:val="center"/>
            <w:hideMark/>
          </w:tcPr>
          <w:p w14:paraId="5BA33303" w14:textId="77777777" w:rsidR="002B4321" w:rsidRDefault="002B4321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  <w:t>Od km</w:t>
            </w:r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cMar>
              <w:top w:w="15" w:type="dxa"/>
              <w:left w:w="15" w:type="dxa"/>
              <w:bottom w:w="0" w:type="dxa"/>
              <w:right w:w="15" w:type="dxa"/>
            </w:tcMar>
            <w:textDirection w:val="btLr"/>
            <w:vAlign w:val="center"/>
            <w:hideMark/>
          </w:tcPr>
          <w:p w14:paraId="1EE8F353" w14:textId="77777777" w:rsidR="002B4321" w:rsidRDefault="002B4321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  <w:t>Do km</w:t>
            </w:r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cMar>
              <w:top w:w="15" w:type="dxa"/>
              <w:left w:w="15" w:type="dxa"/>
              <w:bottom w:w="0" w:type="dxa"/>
              <w:right w:w="15" w:type="dxa"/>
            </w:tcMar>
            <w:textDirection w:val="btLr"/>
            <w:vAlign w:val="center"/>
            <w:hideMark/>
          </w:tcPr>
          <w:p w14:paraId="69CB8CF1" w14:textId="77777777" w:rsidR="002B4321" w:rsidRDefault="002B4321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  <w:t xml:space="preserve">Dĺžka obnovy v km </w:t>
            </w:r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cMar>
              <w:top w:w="15" w:type="dxa"/>
              <w:left w:w="15" w:type="dxa"/>
              <w:bottom w:w="0" w:type="dxa"/>
              <w:right w:w="15" w:type="dxa"/>
            </w:tcMar>
            <w:textDirection w:val="btLr"/>
            <w:vAlign w:val="center"/>
            <w:hideMark/>
          </w:tcPr>
          <w:p w14:paraId="40EAF8EE" w14:textId="77777777" w:rsidR="002B4321" w:rsidRDefault="002B4321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  <w:t>Ukončenie realizácie</w:t>
            </w:r>
          </w:p>
        </w:tc>
        <w:tc>
          <w:tcPr>
            <w:tcW w:w="4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cMar>
              <w:top w:w="15" w:type="dxa"/>
              <w:left w:w="15" w:type="dxa"/>
              <w:bottom w:w="0" w:type="dxa"/>
              <w:right w:w="15" w:type="dxa"/>
            </w:tcMar>
            <w:textDirection w:val="btLr"/>
            <w:vAlign w:val="center"/>
            <w:hideMark/>
          </w:tcPr>
          <w:p w14:paraId="115C9436" w14:textId="77777777" w:rsidR="002B4321" w:rsidRDefault="002B4321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  <w:t>Mapy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cMar>
              <w:top w:w="15" w:type="dxa"/>
              <w:left w:w="15" w:type="dxa"/>
              <w:bottom w:w="0" w:type="dxa"/>
              <w:right w:w="15" w:type="dxa"/>
            </w:tcMar>
            <w:textDirection w:val="btLr"/>
            <w:vAlign w:val="center"/>
            <w:hideMark/>
          </w:tcPr>
          <w:p w14:paraId="27AE959D" w14:textId="77777777" w:rsidR="002B4321" w:rsidRDefault="002B4321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  <w:t>Foto</w:t>
            </w:r>
            <w:proofErr w:type="spellEnd"/>
            <w:r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  <w:t xml:space="preserve"> pred / po reštauračných prácach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cMar>
              <w:top w:w="15" w:type="dxa"/>
              <w:left w:w="15" w:type="dxa"/>
              <w:bottom w:w="0" w:type="dxa"/>
              <w:right w:w="15" w:type="dxa"/>
            </w:tcMar>
            <w:textDirection w:val="btLr"/>
            <w:vAlign w:val="center"/>
            <w:hideMark/>
          </w:tcPr>
          <w:p w14:paraId="6FAE7223" w14:textId="77777777" w:rsidR="002B4321" w:rsidRDefault="002B4321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  <w:t>Protokol revitalizačnej skupiny o ukončení revitalizácií vodných tokov</w:t>
            </w:r>
          </w:p>
        </w:tc>
      </w:tr>
      <w:tr w:rsidR="002B4321" w:rsidRPr="002B4321" w14:paraId="1EF6B39F" w14:textId="77777777" w:rsidTr="009B2608">
        <w:trPr>
          <w:trHeight w:val="297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C1808B6" w14:textId="77777777" w:rsidR="002B4321" w:rsidRPr="002B4321" w:rsidRDefault="002B4321" w:rsidP="002B43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2B432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112FA65" w14:textId="77777777" w:rsidR="002B4321" w:rsidRPr="002B4321" w:rsidRDefault="002B4321" w:rsidP="002B43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2B432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01CCB16" w14:textId="77777777" w:rsidR="002B4321" w:rsidRPr="002B4321" w:rsidRDefault="002B4321" w:rsidP="002B43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2B432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BA7CF07" w14:textId="77777777" w:rsidR="002B4321" w:rsidRPr="002B4321" w:rsidRDefault="002B4321" w:rsidP="002B43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2B432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FBE16AF" w14:textId="77777777" w:rsidR="002B4321" w:rsidRPr="002B4321" w:rsidRDefault="002B4321" w:rsidP="002B43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2B432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A791AEF" w14:textId="77777777" w:rsidR="002B4321" w:rsidRPr="002B4321" w:rsidRDefault="002B4321" w:rsidP="002B43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2B432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30AF0C2" w14:textId="77777777" w:rsidR="002B4321" w:rsidRPr="002B4321" w:rsidRDefault="002B4321" w:rsidP="002B43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2B432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5C30337" w14:textId="77777777" w:rsidR="002B4321" w:rsidRPr="002B4321" w:rsidRDefault="002B4321" w:rsidP="002B43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2B432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55F2C6B" w14:textId="77777777" w:rsidR="002B4321" w:rsidRPr="002B4321" w:rsidRDefault="002B4321" w:rsidP="002B43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2B432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F38041A" w14:textId="77777777" w:rsidR="002B4321" w:rsidRPr="002B4321" w:rsidRDefault="002B4321" w:rsidP="002B43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2B432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3021D41" w14:textId="77777777" w:rsidR="002B4321" w:rsidRPr="002B4321" w:rsidRDefault="002B4321" w:rsidP="002B43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2B432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3292F37" w14:textId="77777777" w:rsidR="002B4321" w:rsidRPr="002B4321" w:rsidRDefault="002B4321" w:rsidP="002B43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2B432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E051A56" w14:textId="77777777" w:rsidR="002B4321" w:rsidRPr="002B4321" w:rsidRDefault="002B4321" w:rsidP="002B43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2B432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4D0286A" w14:textId="77777777" w:rsidR="002B4321" w:rsidRPr="002B4321" w:rsidRDefault="002B4321" w:rsidP="002B43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2B432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0AB35D0" w14:textId="77777777" w:rsidR="002B4321" w:rsidRPr="002B4321" w:rsidRDefault="002B4321" w:rsidP="002B43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2B432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33C3518" w14:textId="77777777" w:rsidR="002B4321" w:rsidRPr="002B4321" w:rsidRDefault="002B4321" w:rsidP="002B43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2B432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7CDACF7" w14:textId="77777777" w:rsidR="002B4321" w:rsidRPr="002B4321" w:rsidRDefault="002B4321" w:rsidP="002B43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2B432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8715201" w14:textId="77777777" w:rsidR="002B4321" w:rsidRPr="002B4321" w:rsidRDefault="002B4321" w:rsidP="002B43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2B432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E63B4C6" w14:textId="77777777" w:rsidR="002B4321" w:rsidRPr="002B4321" w:rsidRDefault="002B4321" w:rsidP="002B43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2B432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21AE38C" w14:textId="77777777" w:rsidR="002B4321" w:rsidRPr="002B4321" w:rsidRDefault="002B4321" w:rsidP="002B43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2B432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C9866F9" w14:textId="77777777" w:rsidR="002B4321" w:rsidRPr="002B4321" w:rsidRDefault="002B4321" w:rsidP="002B43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2B432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DB334A0" w14:textId="77777777" w:rsidR="002B4321" w:rsidRPr="002B4321" w:rsidRDefault="002B4321" w:rsidP="002B43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2B432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2B4321" w:rsidRPr="002B4321" w14:paraId="275DE377" w14:textId="77777777" w:rsidTr="009B2608">
        <w:trPr>
          <w:trHeight w:val="297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95597E6" w14:textId="77777777" w:rsidR="002B4321" w:rsidRPr="002B4321" w:rsidRDefault="002B4321" w:rsidP="002B43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2B432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3B15B26" w14:textId="77777777" w:rsidR="002B4321" w:rsidRPr="002B4321" w:rsidRDefault="002B4321" w:rsidP="002B43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2B432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6029FBE" w14:textId="77777777" w:rsidR="002B4321" w:rsidRPr="002B4321" w:rsidRDefault="002B4321" w:rsidP="002B43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2B432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DB6F4D2" w14:textId="77777777" w:rsidR="002B4321" w:rsidRPr="002B4321" w:rsidRDefault="002B4321" w:rsidP="002B43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2B432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EDAE9FC" w14:textId="77777777" w:rsidR="002B4321" w:rsidRPr="002B4321" w:rsidRDefault="002B4321" w:rsidP="002B43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2B432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F4F769D" w14:textId="77777777" w:rsidR="002B4321" w:rsidRPr="002B4321" w:rsidRDefault="002B4321" w:rsidP="002B43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2B432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6862780" w14:textId="77777777" w:rsidR="002B4321" w:rsidRPr="002B4321" w:rsidRDefault="002B4321" w:rsidP="002B43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2B432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3A61166" w14:textId="77777777" w:rsidR="002B4321" w:rsidRPr="002B4321" w:rsidRDefault="002B4321" w:rsidP="002B43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2B432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4F63CDE" w14:textId="77777777" w:rsidR="002B4321" w:rsidRPr="002B4321" w:rsidRDefault="002B4321" w:rsidP="002B43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2B432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589B6B6" w14:textId="77777777" w:rsidR="002B4321" w:rsidRPr="002B4321" w:rsidRDefault="002B4321" w:rsidP="002B43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2B432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F334872" w14:textId="77777777" w:rsidR="002B4321" w:rsidRPr="002B4321" w:rsidRDefault="002B4321" w:rsidP="002B43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2B432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D6F1FA6" w14:textId="77777777" w:rsidR="002B4321" w:rsidRPr="002B4321" w:rsidRDefault="002B4321" w:rsidP="002B43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2B432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B1DDBCE" w14:textId="77777777" w:rsidR="002B4321" w:rsidRPr="002B4321" w:rsidRDefault="002B4321" w:rsidP="002B43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2B432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3861FA9" w14:textId="77777777" w:rsidR="002B4321" w:rsidRPr="002B4321" w:rsidRDefault="002B4321" w:rsidP="002B43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2B432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B798E95" w14:textId="77777777" w:rsidR="002B4321" w:rsidRPr="002B4321" w:rsidRDefault="002B4321" w:rsidP="002B43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2B432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15FAB17" w14:textId="77777777" w:rsidR="002B4321" w:rsidRPr="002B4321" w:rsidRDefault="002B4321" w:rsidP="002B43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2B432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E337DB3" w14:textId="77777777" w:rsidR="002B4321" w:rsidRPr="002B4321" w:rsidRDefault="002B4321" w:rsidP="002B43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2B432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86A2F0C" w14:textId="77777777" w:rsidR="002B4321" w:rsidRPr="002B4321" w:rsidRDefault="002B4321" w:rsidP="002B43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2B432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C9B8BF1" w14:textId="77777777" w:rsidR="002B4321" w:rsidRPr="002B4321" w:rsidRDefault="002B4321" w:rsidP="002B43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2B432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6547950" w14:textId="77777777" w:rsidR="002B4321" w:rsidRPr="002B4321" w:rsidRDefault="002B4321" w:rsidP="002B43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2B432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1BEC6F4" w14:textId="77777777" w:rsidR="002B4321" w:rsidRPr="002B4321" w:rsidRDefault="002B4321" w:rsidP="002B43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2B432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EE3771F" w14:textId="77777777" w:rsidR="002B4321" w:rsidRPr="002B4321" w:rsidRDefault="002B4321" w:rsidP="002B43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2B432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2B4321" w:rsidRPr="002B4321" w14:paraId="61E8DBAC" w14:textId="77777777" w:rsidTr="009B2608">
        <w:trPr>
          <w:trHeight w:val="297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7EC01CE" w14:textId="77777777" w:rsidR="002B4321" w:rsidRPr="002B4321" w:rsidRDefault="002B4321" w:rsidP="002B43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2B432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40E10CF" w14:textId="77777777" w:rsidR="002B4321" w:rsidRPr="002B4321" w:rsidRDefault="002B4321" w:rsidP="002B43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2B432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AA787EC" w14:textId="77777777" w:rsidR="002B4321" w:rsidRPr="002B4321" w:rsidRDefault="002B4321" w:rsidP="002B43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2B432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81667D1" w14:textId="77777777" w:rsidR="002B4321" w:rsidRPr="002B4321" w:rsidRDefault="002B4321" w:rsidP="002B43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2B432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E9972CC" w14:textId="77777777" w:rsidR="002B4321" w:rsidRPr="002B4321" w:rsidRDefault="002B4321" w:rsidP="002B43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2B432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FD5ECF4" w14:textId="77777777" w:rsidR="002B4321" w:rsidRPr="002B4321" w:rsidRDefault="002B4321" w:rsidP="002B43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2B432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CF01540" w14:textId="77777777" w:rsidR="002B4321" w:rsidRPr="002B4321" w:rsidRDefault="002B4321" w:rsidP="002B43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2B432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16BEC19" w14:textId="77777777" w:rsidR="002B4321" w:rsidRPr="002B4321" w:rsidRDefault="002B4321" w:rsidP="002B43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2B432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44D6F98" w14:textId="77777777" w:rsidR="002B4321" w:rsidRPr="002B4321" w:rsidRDefault="002B4321" w:rsidP="002B43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2B432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9BF0571" w14:textId="77777777" w:rsidR="002B4321" w:rsidRPr="002B4321" w:rsidRDefault="002B4321" w:rsidP="002B43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2B432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040971D" w14:textId="77777777" w:rsidR="002B4321" w:rsidRPr="002B4321" w:rsidRDefault="002B4321" w:rsidP="002B43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2B432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8F23648" w14:textId="77777777" w:rsidR="002B4321" w:rsidRPr="002B4321" w:rsidRDefault="002B4321" w:rsidP="002B43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2B432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F196702" w14:textId="77777777" w:rsidR="002B4321" w:rsidRPr="002B4321" w:rsidRDefault="002B4321" w:rsidP="002B43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2B432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C91A580" w14:textId="77777777" w:rsidR="002B4321" w:rsidRPr="002B4321" w:rsidRDefault="002B4321" w:rsidP="002B43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2B432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A86D706" w14:textId="77777777" w:rsidR="002B4321" w:rsidRPr="002B4321" w:rsidRDefault="002B4321" w:rsidP="002B43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2B432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1F3CB82" w14:textId="77777777" w:rsidR="002B4321" w:rsidRPr="002B4321" w:rsidRDefault="002B4321" w:rsidP="002B43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2B432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0D31B42" w14:textId="77777777" w:rsidR="002B4321" w:rsidRPr="002B4321" w:rsidRDefault="002B4321" w:rsidP="002B43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2B432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DC9956E" w14:textId="77777777" w:rsidR="002B4321" w:rsidRPr="002B4321" w:rsidRDefault="002B4321" w:rsidP="002B43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2B432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97690DF" w14:textId="77777777" w:rsidR="002B4321" w:rsidRPr="002B4321" w:rsidRDefault="002B4321" w:rsidP="002B43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2B432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4A0BB38" w14:textId="77777777" w:rsidR="002B4321" w:rsidRPr="002B4321" w:rsidRDefault="002B4321" w:rsidP="002B43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2B432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53AFEA7" w14:textId="77777777" w:rsidR="002B4321" w:rsidRPr="002B4321" w:rsidRDefault="002B4321" w:rsidP="002B43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2B432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348260E" w14:textId="77777777" w:rsidR="002B4321" w:rsidRPr="002B4321" w:rsidRDefault="002B4321" w:rsidP="002B43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2B432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2B4321" w:rsidRPr="002B4321" w14:paraId="6D28751B" w14:textId="77777777" w:rsidTr="009B2608">
        <w:trPr>
          <w:trHeight w:val="297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D40479A" w14:textId="77777777" w:rsidR="002B4321" w:rsidRPr="002B4321" w:rsidRDefault="002B4321" w:rsidP="002B43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2B432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607AAEC" w14:textId="77777777" w:rsidR="002B4321" w:rsidRPr="002B4321" w:rsidRDefault="002B4321" w:rsidP="002B43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2B432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F35009E" w14:textId="77777777" w:rsidR="002B4321" w:rsidRPr="002B4321" w:rsidRDefault="002B4321" w:rsidP="002B43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2B432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F6581EB" w14:textId="77777777" w:rsidR="002B4321" w:rsidRPr="002B4321" w:rsidRDefault="002B4321" w:rsidP="002B43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2B432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435EA04" w14:textId="77777777" w:rsidR="002B4321" w:rsidRPr="002B4321" w:rsidRDefault="002B4321" w:rsidP="002B43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2B432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35F6689" w14:textId="77777777" w:rsidR="002B4321" w:rsidRPr="002B4321" w:rsidRDefault="002B4321" w:rsidP="002B43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2B432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DED4965" w14:textId="77777777" w:rsidR="002B4321" w:rsidRPr="002B4321" w:rsidRDefault="002B4321" w:rsidP="002B43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2B432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325874D" w14:textId="77777777" w:rsidR="002B4321" w:rsidRPr="002B4321" w:rsidRDefault="002B4321" w:rsidP="002B43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2B432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1C4661E" w14:textId="77777777" w:rsidR="002B4321" w:rsidRPr="002B4321" w:rsidRDefault="002B4321" w:rsidP="002B43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2B432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68E823D" w14:textId="77777777" w:rsidR="002B4321" w:rsidRPr="002B4321" w:rsidRDefault="002B4321" w:rsidP="002B43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2B432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4272304" w14:textId="77777777" w:rsidR="002B4321" w:rsidRPr="002B4321" w:rsidRDefault="002B4321" w:rsidP="002B43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2B432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C774DE3" w14:textId="77777777" w:rsidR="002B4321" w:rsidRPr="002B4321" w:rsidRDefault="002B4321" w:rsidP="002B43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2B432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7F3B3A4" w14:textId="77777777" w:rsidR="002B4321" w:rsidRPr="002B4321" w:rsidRDefault="002B4321" w:rsidP="002B43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2B432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B3F5A91" w14:textId="77777777" w:rsidR="002B4321" w:rsidRPr="002B4321" w:rsidRDefault="002B4321" w:rsidP="002B43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2B432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8824B29" w14:textId="77777777" w:rsidR="002B4321" w:rsidRPr="002B4321" w:rsidRDefault="002B4321" w:rsidP="002B43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2B432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98A3F9C" w14:textId="77777777" w:rsidR="002B4321" w:rsidRPr="002B4321" w:rsidRDefault="002B4321" w:rsidP="002B43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2B432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7B703BC" w14:textId="77777777" w:rsidR="002B4321" w:rsidRPr="002B4321" w:rsidRDefault="002B4321" w:rsidP="002B43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2B432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31728BF" w14:textId="77777777" w:rsidR="002B4321" w:rsidRPr="002B4321" w:rsidRDefault="002B4321" w:rsidP="002B43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2B432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A832557" w14:textId="77777777" w:rsidR="002B4321" w:rsidRPr="002B4321" w:rsidRDefault="002B4321" w:rsidP="002B43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2B432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43C617B" w14:textId="77777777" w:rsidR="002B4321" w:rsidRPr="002B4321" w:rsidRDefault="002B4321" w:rsidP="002B43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2B432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B749495" w14:textId="77777777" w:rsidR="002B4321" w:rsidRPr="002B4321" w:rsidRDefault="002B4321" w:rsidP="002B43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2B432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274FD5B" w14:textId="77777777" w:rsidR="002B4321" w:rsidRPr="002B4321" w:rsidRDefault="002B4321" w:rsidP="002B43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2B432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2B4321" w:rsidRPr="002B4321" w14:paraId="0E59A313" w14:textId="77777777" w:rsidTr="009B2608">
        <w:trPr>
          <w:trHeight w:val="297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4217FF9" w14:textId="77777777" w:rsidR="002B4321" w:rsidRPr="002B4321" w:rsidRDefault="002B4321" w:rsidP="002B43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2B432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4375457" w14:textId="77777777" w:rsidR="002B4321" w:rsidRPr="002B4321" w:rsidRDefault="002B4321" w:rsidP="002B43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2B432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9AB621F" w14:textId="77777777" w:rsidR="002B4321" w:rsidRPr="002B4321" w:rsidRDefault="002B4321" w:rsidP="002B43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2B432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EE03B44" w14:textId="77777777" w:rsidR="002B4321" w:rsidRPr="002B4321" w:rsidRDefault="002B4321" w:rsidP="002B43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2B432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B4E9125" w14:textId="77777777" w:rsidR="002B4321" w:rsidRPr="002B4321" w:rsidRDefault="002B4321" w:rsidP="002B43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2B432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0231296" w14:textId="77777777" w:rsidR="002B4321" w:rsidRPr="002B4321" w:rsidRDefault="002B4321" w:rsidP="002B43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2B432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C8CA54F" w14:textId="77777777" w:rsidR="002B4321" w:rsidRPr="002B4321" w:rsidRDefault="002B4321" w:rsidP="002B43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2B432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AAEB6F9" w14:textId="77777777" w:rsidR="002B4321" w:rsidRPr="002B4321" w:rsidRDefault="002B4321" w:rsidP="002B43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2B432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BAE2634" w14:textId="77777777" w:rsidR="002B4321" w:rsidRPr="002B4321" w:rsidRDefault="002B4321" w:rsidP="002B43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2B432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2FC7820" w14:textId="77777777" w:rsidR="002B4321" w:rsidRPr="002B4321" w:rsidRDefault="002B4321" w:rsidP="002B43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2B432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A99384B" w14:textId="77777777" w:rsidR="002B4321" w:rsidRPr="002B4321" w:rsidRDefault="002B4321" w:rsidP="002B43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2B432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31178D3" w14:textId="77777777" w:rsidR="002B4321" w:rsidRPr="002B4321" w:rsidRDefault="002B4321" w:rsidP="002B43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2B432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0551FDB" w14:textId="77777777" w:rsidR="002B4321" w:rsidRPr="002B4321" w:rsidRDefault="002B4321" w:rsidP="002B43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2B432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CB3C8EF" w14:textId="77777777" w:rsidR="002B4321" w:rsidRPr="002B4321" w:rsidRDefault="002B4321" w:rsidP="002B43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2B432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8305163" w14:textId="77777777" w:rsidR="002B4321" w:rsidRPr="002B4321" w:rsidRDefault="002B4321" w:rsidP="002B43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2B432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0AF4603" w14:textId="77777777" w:rsidR="002B4321" w:rsidRPr="002B4321" w:rsidRDefault="002B4321" w:rsidP="002B43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2B432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F1DD575" w14:textId="77777777" w:rsidR="002B4321" w:rsidRPr="002B4321" w:rsidRDefault="002B4321" w:rsidP="002B43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2B432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692A06E" w14:textId="77777777" w:rsidR="002B4321" w:rsidRPr="002B4321" w:rsidRDefault="002B4321" w:rsidP="002B43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2B432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22154E8" w14:textId="77777777" w:rsidR="002B4321" w:rsidRPr="002B4321" w:rsidRDefault="002B4321" w:rsidP="002B43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2B432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3C323EC" w14:textId="77777777" w:rsidR="002B4321" w:rsidRPr="002B4321" w:rsidRDefault="002B4321" w:rsidP="002B43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2B432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045CDD4" w14:textId="77777777" w:rsidR="002B4321" w:rsidRPr="002B4321" w:rsidRDefault="002B4321" w:rsidP="002B43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2B432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0F62797" w14:textId="77777777" w:rsidR="002B4321" w:rsidRPr="002B4321" w:rsidRDefault="002B4321" w:rsidP="002B43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2B432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2B4321" w:rsidRPr="002B4321" w14:paraId="72E83CF9" w14:textId="77777777" w:rsidTr="009B2608">
        <w:trPr>
          <w:trHeight w:val="312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FD1D3DD" w14:textId="77777777" w:rsidR="002B4321" w:rsidRPr="002B4321" w:rsidRDefault="002B4321" w:rsidP="002B43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2B432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FB99575" w14:textId="77777777" w:rsidR="002B4321" w:rsidRPr="002B4321" w:rsidRDefault="002B4321" w:rsidP="002B43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2B432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DA790FB" w14:textId="77777777" w:rsidR="002B4321" w:rsidRPr="002B4321" w:rsidRDefault="002B4321" w:rsidP="002B43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2B432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071C11B" w14:textId="77777777" w:rsidR="002B4321" w:rsidRPr="002B4321" w:rsidRDefault="002B4321" w:rsidP="002B43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2B432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709ED11" w14:textId="77777777" w:rsidR="002B4321" w:rsidRPr="002B4321" w:rsidRDefault="002B4321" w:rsidP="002B43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2B432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2D8913A" w14:textId="77777777" w:rsidR="002B4321" w:rsidRPr="002B4321" w:rsidRDefault="002B4321" w:rsidP="002B43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2B432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9480EB3" w14:textId="77777777" w:rsidR="002B4321" w:rsidRPr="002B4321" w:rsidRDefault="002B4321" w:rsidP="002B43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2B432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C68BE72" w14:textId="77777777" w:rsidR="002B4321" w:rsidRPr="002B4321" w:rsidRDefault="002B4321" w:rsidP="002B43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2B432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95F0EF5" w14:textId="77777777" w:rsidR="002B4321" w:rsidRPr="002B4321" w:rsidRDefault="002B4321" w:rsidP="002B43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2B432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ECD8414" w14:textId="77777777" w:rsidR="002B4321" w:rsidRPr="002B4321" w:rsidRDefault="002B4321" w:rsidP="002B43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2B432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D50BA26" w14:textId="77777777" w:rsidR="002B4321" w:rsidRPr="002B4321" w:rsidRDefault="002B4321" w:rsidP="002B43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2B432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D021734" w14:textId="77777777" w:rsidR="002B4321" w:rsidRPr="002B4321" w:rsidRDefault="002B4321" w:rsidP="002B43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2B432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440DFBC" w14:textId="77777777" w:rsidR="002B4321" w:rsidRPr="002B4321" w:rsidRDefault="002B4321" w:rsidP="002B43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2B432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7D411D5" w14:textId="77777777" w:rsidR="002B4321" w:rsidRPr="002B4321" w:rsidRDefault="002B4321" w:rsidP="002B43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2B432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DBCC662" w14:textId="77777777" w:rsidR="002B4321" w:rsidRPr="002B4321" w:rsidRDefault="002B4321" w:rsidP="002B43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2B432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E138BAB" w14:textId="77777777" w:rsidR="002B4321" w:rsidRPr="002B4321" w:rsidRDefault="002B4321" w:rsidP="002B43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2B432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EE218E1" w14:textId="77777777" w:rsidR="002B4321" w:rsidRPr="002B4321" w:rsidRDefault="002B4321" w:rsidP="002B43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2B432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2E15005" w14:textId="77777777" w:rsidR="002B4321" w:rsidRPr="002B4321" w:rsidRDefault="002B4321" w:rsidP="002B43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2B432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8C7B951" w14:textId="77777777" w:rsidR="002B4321" w:rsidRPr="002B4321" w:rsidRDefault="002B4321" w:rsidP="002B43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2B432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11D28AD" w14:textId="77777777" w:rsidR="002B4321" w:rsidRPr="002B4321" w:rsidRDefault="002B4321" w:rsidP="002B43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2B432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6AE3CEE" w14:textId="77777777" w:rsidR="002B4321" w:rsidRPr="002B4321" w:rsidRDefault="002B4321" w:rsidP="002B43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2B432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5644643" w14:textId="77777777" w:rsidR="002B4321" w:rsidRPr="002B4321" w:rsidRDefault="002B4321" w:rsidP="002B432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2B432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</w:tbl>
    <w:p w14:paraId="7490D4B5" w14:textId="527804FB" w:rsidR="00D80C32" w:rsidRPr="002B4321" w:rsidRDefault="002B4321" w:rsidP="002B4321">
      <w:pPr>
        <w:spacing w:after="0" w:line="240" w:lineRule="auto"/>
        <w:jc w:val="center"/>
        <w:rPr>
          <w:rFonts w:ascii="Arial Narrow" w:eastAsia="Times New Roman" w:hAnsi="Arial Narrow" w:cs="Calibri"/>
          <w:color w:val="000000"/>
          <w:sz w:val="20"/>
          <w:szCs w:val="20"/>
          <w:lang w:eastAsia="sk-SK"/>
        </w:rPr>
      </w:pPr>
      <w:r w:rsidRPr="002B4321">
        <w:rPr>
          <w:rFonts w:ascii="Arial Narrow" w:eastAsia="Times New Roman" w:hAnsi="Arial Narrow" w:cs="Calibri"/>
          <w:color w:val="000000"/>
          <w:sz w:val="20"/>
          <w:szCs w:val="20"/>
          <w:lang w:eastAsia="sk-SK"/>
        </w:rPr>
        <w:t xml:space="preserve"> </w:t>
      </w:r>
      <w:r w:rsidR="00AD63D9" w:rsidRPr="002B4321">
        <w:rPr>
          <w:rFonts w:ascii="Arial Narrow" w:eastAsia="Times New Roman" w:hAnsi="Arial Narrow" w:cs="Calibri"/>
          <w:color w:val="000000"/>
          <w:sz w:val="20"/>
          <w:szCs w:val="20"/>
          <w:lang w:eastAsia="sk-SK"/>
        </w:rPr>
        <w:br w:type="page"/>
      </w:r>
    </w:p>
    <w:tbl>
      <w:tblPr>
        <w:tblW w:w="1502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32"/>
        <w:gridCol w:w="850"/>
        <w:gridCol w:w="1030"/>
        <w:gridCol w:w="678"/>
        <w:gridCol w:w="648"/>
        <w:gridCol w:w="699"/>
        <w:gridCol w:w="731"/>
        <w:gridCol w:w="737"/>
        <w:gridCol w:w="731"/>
        <w:gridCol w:w="732"/>
        <w:gridCol w:w="852"/>
        <w:gridCol w:w="854"/>
        <w:gridCol w:w="731"/>
        <w:gridCol w:w="732"/>
        <w:gridCol w:w="610"/>
        <w:gridCol w:w="731"/>
        <w:gridCol w:w="822"/>
        <w:gridCol w:w="992"/>
        <w:gridCol w:w="1134"/>
      </w:tblGrid>
      <w:tr w:rsidR="000D19DD" w:rsidRPr="00D80C32" w14:paraId="0A31EFFF" w14:textId="21F0946B" w:rsidTr="00171401">
        <w:trPr>
          <w:trHeight w:val="322"/>
        </w:trPr>
        <w:tc>
          <w:tcPr>
            <w:tcW w:w="15026" w:type="dxa"/>
            <w:gridSpan w:val="19"/>
            <w:tcBorders>
              <w:top w:val="nil"/>
              <w:left w:val="nil"/>
              <w:bottom w:val="nil"/>
              <w:right w:val="nil"/>
            </w:tcBorders>
          </w:tcPr>
          <w:p w14:paraId="733D1A96" w14:textId="599000A8" w:rsidR="000D19DD" w:rsidRPr="00D80C32" w:rsidRDefault="000D19DD" w:rsidP="00C707C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  <w:r w:rsidRPr="00D80C32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lastRenderedPageBreak/>
              <w:t xml:space="preserve">Komponent 5:  Adaptácia na zmenu klímy </w:t>
            </w:r>
          </w:p>
        </w:tc>
      </w:tr>
      <w:tr w:rsidR="000D19DD" w:rsidRPr="00D80C32" w14:paraId="4F837E75" w14:textId="6991B15F" w:rsidTr="00CD0D25">
        <w:trPr>
          <w:trHeight w:val="322"/>
        </w:trPr>
        <w:tc>
          <w:tcPr>
            <w:tcW w:w="15026" w:type="dxa"/>
            <w:gridSpan w:val="19"/>
            <w:tcBorders>
              <w:top w:val="nil"/>
              <w:left w:val="nil"/>
              <w:bottom w:val="nil"/>
              <w:right w:val="nil"/>
            </w:tcBorders>
          </w:tcPr>
          <w:p w14:paraId="38D0B4B9" w14:textId="3F2EC7F8" w:rsidR="000D19DD" w:rsidRDefault="000D19DD" w:rsidP="00D80C3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  <w:p w14:paraId="782C1DE3" w14:textId="664765AD" w:rsidR="000D19DD" w:rsidRPr="00D80C32" w:rsidRDefault="000D19DD" w:rsidP="0023536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  <w:r w:rsidRPr="00D80C32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t xml:space="preserve">Investícia 1: Adaptácia regiónov na klimatickú zmenu s dôrazom na ochranu prírody a rozvoj biodiverzity </w:t>
            </w:r>
          </w:p>
        </w:tc>
      </w:tr>
      <w:tr w:rsidR="00C714ED" w:rsidRPr="00D80C32" w14:paraId="57921C9B" w14:textId="7C5D18D2" w:rsidTr="00F905FF">
        <w:trPr>
          <w:trHeight w:val="338"/>
        </w:trPr>
        <w:tc>
          <w:tcPr>
            <w:tcW w:w="3938" w:type="dxa"/>
            <w:gridSpan w:val="5"/>
            <w:vMerge w:val="restart"/>
            <w:tcBorders>
              <w:top w:val="nil"/>
              <w:left w:val="nil"/>
              <w:right w:val="nil"/>
            </w:tcBorders>
          </w:tcPr>
          <w:p w14:paraId="0297250D" w14:textId="37312144" w:rsidR="00C714ED" w:rsidRDefault="00C714ED" w:rsidP="00D80C32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i/>
                <w:color w:val="000000"/>
                <w:sz w:val="20"/>
                <w:lang w:eastAsia="sk-SK"/>
              </w:rPr>
            </w:pPr>
            <w:r w:rsidRPr="00D80C32">
              <w:rPr>
                <w:rFonts w:ascii="Arial Narrow" w:eastAsia="Times New Roman" w:hAnsi="Arial Narrow" w:cs="Calibri"/>
                <w:b/>
                <w:bCs/>
                <w:i/>
                <w:color w:val="000000"/>
                <w:sz w:val="20"/>
                <w:lang w:eastAsia="sk-SK"/>
              </w:rPr>
              <w:t>Cieľová hodnota: 14000</w:t>
            </w:r>
          </w:p>
          <w:p w14:paraId="7B750F54" w14:textId="77777777" w:rsidR="00C714ED" w:rsidRPr="00D80C32" w:rsidRDefault="00C714ED" w:rsidP="00D80C32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i/>
                <w:color w:val="000000"/>
                <w:sz w:val="20"/>
                <w:lang w:eastAsia="sk-SK"/>
              </w:rPr>
            </w:pPr>
          </w:p>
          <w:p w14:paraId="54D9FEC8" w14:textId="77777777" w:rsidR="00C714ED" w:rsidRPr="00D80C32" w:rsidRDefault="00C714ED" w:rsidP="00D80C32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i/>
                <w:color w:val="000000"/>
                <w:sz w:val="20"/>
                <w:lang w:eastAsia="sk-SK"/>
              </w:rPr>
            </w:pPr>
            <w:r w:rsidRPr="00D80C32">
              <w:rPr>
                <w:rFonts w:ascii="Arial Narrow" w:eastAsia="Times New Roman" w:hAnsi="Arial Narrow" w:cs="Calibri"/>
                <w:b/>
                <w:bCs/>
                <w:i/>
                <w:color w:val="000000"/>
                <w:sz w:val="20"/>
                <w:lang w:eastAsia="sk-SK"/>
              </w:rPr>
              <w:t>Projekty typ 2</w:t>
            </w:r>
          </w:p>
          <w:p w14:paraId="4A101366" w14:textId="77777777" w:rsidR="00C714ED" w:rsidRPr="00D80C32" w:rsidRDefault="00C714ED" w:rsidP="00D80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C51A9A" w14:textId="77777777" w:rsidR="00C714ED" w:rsidRPr="00D80C32" w:rsidRDefault="00C714ED" w:rsidP="00D80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9A6B06" w14:textId="77777777" w:rsidR="00C714ED" w:rsidRPr="00D80C32" w:rsidRDefault="00C714ED" w:rsidP="00D80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08A04B" w14:textId="77777777" w:rsidR="00C714ED" w:rsidRPr="00D80C32" w:rsidRDefault="00C714ED" w:rsidP="00D80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FA324B" w14:textId="77777777" w:rsidR="00C714ED" w:rsidRPr="00D80C32" w:rsidRDefault="00C714ED" w:rsidP="00D80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6820F0" w14:textId="77777777" w:rsidR="00C714ED" w:rsidRPr="00D80C32" w:rsidRDefault="00C714ED" w:rsidP="00D80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14:paraId="00054E83" w14:textId="77777777" w:rsidR="00C714ED" w:rsidRPr="00D80C32" w:rsidRDefault="00C714ED" w:rsidP="00D80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C49225" w14:textId="04E92A38" w:rsidR="00C714ED" w:rsidRPr="00D80C32" w:rsidRDefault="00C714ED" w:rsidP="00D80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27720E" w14:textId="77777777" w:rsidR="00C714ED" w:rsidRPr="00D80C32" w:rsidRDefault="00C714ED" w:rsidP="00D80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4F4A0C" w14:textId="77777777" w:rsidR="00C714ED" w:rsidRPr="00D80C32" w:rsidRDefault="00C714ED" w:rsidP="00D80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D8625D" w14:textId="77777777" w:rsidR="00C714ED" w:rsidRPr="00D80C32" w:rsidRDefault="00C714ED" w:rsidP="00D80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423F82" w14:textId="77777777" w:rsidR="00C714ED" w:rsidRPr="00D80C32" w:rsidRDefault="00C714ED" w:rsidP="00D80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8B5822" w14:textId="77777777" w:rsidR="00C714ED" w:rsidRPr="00D80C32" w:rsidRDefault="00C714ED" w:rsidP="00D80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C0FE93" w14:textId="77777777" w:rsidR="00C714ED" w:rsidRPr="00D80C32" w:rsidRDefault="00C714ED" w:rsidP="00D80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F3084D" w14:textId="77777777" w:rsidR="00C714ED" w:rsidRPr="00D80C32" w:rsidRDefault="00C714ED" w:rsidP="00D80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C714ED" w:rsidRPr="00D80C32" w14:paraId="52C108EB" w14:textId="596BE02D" w:rsidTr="00F905FF">
        <w:trPr>
          <w:trHeight w:val="307"/>
        </w:trPr>
        <w:tc>
          <w:tcPr>
            <w:tcW w:w="3938" w:type="dxa"/>
            <w:gridSpan w:val="5"/>
            <w:vMerge/>
            <w:tcBorders>
              <w:left w:val="nil"/>
              <w:bottom w:val="nil"/>
              <w:right w:val="nil"/>
            </w:tcBorders>
          </w:tcPr>
          <w:p w14:paraId="1B604DB6" w14:textId="16C41E7E" w:rsidR="00C714ED" w:rsidRPr="00D80C32" w:rsidRDefault="00C714ED" w:rsidP="00D80C3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920C11" w14:textId="77777777" w:rsidR="00C714ED" w:rsidRPr="00D80C32" w:rsidRDefault="00C714ED" w:rsidP="00D80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E5D6EB" w14:textId="77777777" w:rsidR="00C714ED" w:rsidRPr="00D80C32" w:rsidRDefault="00C714ED" w:rsidP="00D80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72E10C" w14:textId="77777777" w:rsidR="00C714ED" w:rsidRPr="00D80C32" w:rsidRDefault="00C714ED" w:rsidP="00D80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303D97" w14:textId="77777777" w:rsidR="00C714ED" w:rsidRPr="00D80C32" w:rsidRDefault="00C714ED" w:rsidP="00D80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B76E1F" w14:textId="77777777" w:rsidR="00C714ED" w:rsidRPr="00D80C32" w:rsidRDefault="00C714ED" w:rsidP="00D80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14:paraId="6136B56C" w14:textId="77777777" w:rsidR="00C714ED" w:rsidRPr="00D80C32" w:rsidRDefault="00C714ED" w:rsidP="00D80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0871CE" w14:textId="66A19DFC" w:rsidR="00C714ED" w:rsidRPr="00D80C32" w:rsidRDefault="00C714ED" w:rsidP="00D80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02BDD0" w14:textId="77777777" w:rsidR="00C714ED" w:rsidRPr="00D80C32" w:rsidRDefault="00C714ED" w:rsidP="00D80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387D1A" w14:textId="77777777" w:rsidR="00C714ED" w:rsidRPr="00D80C32" w:rsidRDefault="00C714ED" w:rsidP="00D80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240C30" w14:textId="77777777" w:rsidR="00C714ED" w:rsidRPr="00D80C32" w:rsidRDefault="00C714ED" w:rsidP="00D80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F45AB0" w14:textId="77777777" w:rsidR="00C714ED" w:rsidRPr="00D80C32" w:rsidRDefault="00C714ED" w:rsidP="00D80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480D32" w14:textId="77777777" w:rsidR="00C714ED" w:rsidRPr="00D80C32" w:rsidRDefault="00C714ED" w:rsidP="00D80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2F0949" w14:textId="77777777" w:rsidR="00C714ED" w:rsidRPr="00D80C32" w:rsidRDefault="00C714ED" w:rsidP="00D80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84125B" w14:textId="77777777" w:rsidR="00C714ED" w:rsidRPr="00D80C32" w:rsidRDefault="00C714ED" w:rsidP="00D80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C714ED" w:rsidRPr="00D80C32" w14:paraId="6BF046E5" w14:textId="545C3508" w:rsidTr="00F905FF">
        <w:trPr>
          <w:trHeight w:val="322"/>
        </w:trPr>
        <w:tc>
          <w:tcPr>
            <w:tcW w:w="6105" w:type="dxa"/>
            <w:gridSpan w:val="8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528013BC" w14:textId="321F944D" w:rsidR="00C714ED" w:rsidRPr="00D80C32" w:rsidRDefault="00C714ED" w:rsidP="00D80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D80C32">
              <w:rPr>
                <w:rFonts w:ascii="Arial Narrow" w:eastAsia="Times New Roman" w:hAnsi="Arial Narrow" w:cs="Calibri"/>
                <w:b/>
                <w:bCs/>
                <w:i/>
                <w:color w:val="000000"/>
                <w:sz w:val="20"/>
                <w:lang w:eastAsia="sk-SK"/>
              </w:rPr>
              <w:t>Míľnik/cieľ</w:t>
            </w:r>
            <w:r w:rsidRPr="00D80C3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 xml:space="preserve">: </w:t>
            </w:r>
            <w:r w:rsidRPr="00FC66D2">
              <w:rPr>
                <w:rFonts w:ascii="Arial Narrow" w:eastAsia="Times New Roman" w:hAnsi="Arial Narrow" w:cs="Calibri"/>
                <w:i/>
                <w:color w:val="000000"/>
                <w:sz w:val="20"/>
                <w:szCs w:val="20"/>
                <w:lang w:eastAsia="sk-SK"/>
              </w:rPr>
              <w:t>Majetkové vysporiadanie sa so súkromnými vlastníkmi(plocha vysporiadaných pozemkov v ha).</w:t>
            </w: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81F083" w14:textId="77777777" w:rsidR="00C714ED" w:rsidRPr="00D80C32" w:rsidRDefault="00C714ED" w:rsidP="00D80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F48392" w14:textId="77777777" w:rsidR="00C714ED" w:rsidRPr="00D80C32" w:rsidRDefault="00C714ED" w:rsidP="00D80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14:paraId="0A58609B" w14:textId="77777777" w:rsidR="00C714ED" w:rsidRPr="00D80C32" w:rsidRDefault="00C714ED" w:rsidP="00D80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68316F" w14:textId="0ADAE38D" w:rsidR="00C714ED" w:rsidRPr="00D80C32" w:rsidRDefault="00C714ED" w:rsidP="00D80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3D4E68" w14:textId="77777777" w:rsidR="00C714ED" w:rsidRPr="00D80C32" w:rsidRDefault="00C714ED" w:rsidP="00D80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F5D8F3" w14:textId="77777777" w:rsidR="00C714ED" w:rsidRPr="00D80C32" w:rsidRDefault="00C714ED" w:rsidP="00D80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90D524" w14:textId="77777777" w:rsidR="00C714ED" w:rsidRPr="00D80C32" w:rsidRDefault="00C714ED" w:rsidP="00D80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4DB174" w14:textId="77777777" w:rsidR="00C714ED" w:rsidRPr="00D80C32" w:rsidRDefault="00C714ED" w:rsidP="00D80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9D6DC9" w14:textId="77777777" w:rsidR="00C714ED" w:rsidRPr="00D80C32" w:rsidRDefault="00C714ED" w:rsidP="00D80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8965CD" w14:textId="77777777" w:rsidR="00C714ED" w:rsidRPr="00D80C32" w:rsidRDefault="00C714ED" w:rsidP="00D80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1342A3" w14:textId="77777777" w:rsidR="00C714ED" w:rsidRPr="00D80C32" w:rsidRDefault="00C714ED" w:rsidP="00D80C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C714ED" w:rsidRPr="00D80C32" w14:paraId="6092B38A" w14:textId="5F394E11" w:rsidTr="00F905FF">
        <w:trPr>
          <w:cantSplit/>
          <w:trHeight w:val="2296"/>
        </w:trPr>
        <w:tc>
          <w:tcPr>
            <w:tcW w:w="7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7BDCBDAB" w14:textId="77777777" w:rsidR="00C714ED" w:rsidRPr="00D80C32" w:rsidRDefault="00C714ED" w:rsidP="00F905FF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D80C32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Poradové číslo riadku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DEBF7"/>
            <w:textDirection w:val="btLr"/>
            <w:vAlign w:val="center"/>
          </w:tcPr>
          <w:p w14:paraId="55E61010" w14:textId="3AE206D0" w:rsidR="00C714ED" w:rsidRPr="00BB42C7" w:rsidRDefault="00C714ED" w:rsidP="00F905FF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BB42C7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Metodiku procesu výkupu pôdy (vrátane stanovenia cien)</w:t>
            </w: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5E653A56" w14:textId="28B22945" w:rsidR="00C714ED" w:rsidRPr="00D80C32" w:rsidRDefault="00C714ED" w:rsidP="00F905FF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D80C32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Link</w:t>
            </w:r>
            <w:proofErr w:type="spellEnd"/>
            <w:r w:rsidRPr="00D80C32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 (odkaz) na zverejnenie aukčnej výzvy na stránke MŽP SR</w:t>
            </w:r>
            <w:r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/ kópia aukčnej výzvy</w:t>
            </w:r>
          </w:p>
        </w:tc>
        <w:tc>
          <w:tcPr>
            <w:tcW w:w="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6C7BE0C3" w14:textId="77777777" w:rsidR="00C714ED" w:rsidRPr="00D80C32" w:rsidRDefault="00C714ED" w:rsidP="00F905FF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D80C32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Link</w:t>
            </w:r>
            <w:proofErr w:type="spellEnd"/>
            <w:r w:rsidRPr="00D80C32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 (odkaz) na zmluvy v CRZ</w:t>
            </w:r>
          </w:p>
        </w:tc>
        <w:tc>
          <w:tcPr>
            <w:tcW w:w="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676A8BC7" w14:textId="67D62AA6" w:rsidR="00C714ED" w:rsidRPr="00D80C32" w:rsidRDefault="00C714ED" w:rsidP="00F905FF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D80C32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Číslo zmluvy</w:t>
            </w:r>
          </w:p>
        </w:tc>
        <w:tc>
          <w:tcPr>
            <w:tcW w:w="6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7D8143B4" w14:textId="47B81A4D" w:rsidR="00C714ED" w:rsidRPr="00D80C32" w:rsidRDefault="00C714ED" w:rsidP="00F905FF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Číslo zápisu do katastra</w:t>
            </w:r>
          </w:p>
        </w:tc>
        <w:tc>
          <w:tcPr>
            <w:tcW w:w="7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630F5E9A" w14:textId="0A26F95D" w:rsidR="00C714ED" w:rsidRPr="00D80C32" w:rsidRDefault="00C714ED" w:rsidP="00F905FF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D80C32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Katastrálne územie</w:t>
            </w:r>
          </w:p>
        </w:tc>
        <w:tc>
          <w:tcPr>
            <w:tcW w:w="7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5FAD30DB" w14:textId="0EEEC57A" w:rsidR="00C714ED" w:rsidRPr="00D80C32" w:rsidRDefault="00C714ED" w:rsidP="00F905FF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D80C32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List vlastníctva</w:t>
            </w:r>
          </w:p>
        </w:tc>
        <w:tc>
          <w:tcPr>
            <w:tcW w:w="7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12382584" w14:textId="70FEC4ED" w:rsidR="00C714ED" w:rsidRPr="00D80C32" w:rsidRDefault="00C714ED" w:rsidP="00F905FF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D80C32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Číslo parcely</w:t>
            </w:r>
          </w:p>
        </w:tc>
        <w:tc>
          <w:tcPr>
            <w:tcW w:w="73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0F03F845" w14:textId="3D5CA13F" w:rsidR="00C714ED" w:rsidRPr="00D80C32" w:rsidRDefault="00C714ED" w:rsidP="00F905FF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Dátum uzatvorenia zmluvy</w:t>
            </w:r>
          </w:p>
        </w:tc>
        <w:tc>
          <w:tcPr>
            <w:tcW w:w="85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DEBF7"/>
            <w:textDirection w:val="btLr"/>
            <w:vAlign w:val="center"/>
          </w:tcPr>
          <w:p w14:paraId="4D558AE9" w14:textId="258A8E3C" w:rsidR="00C714ED" w:rsidRPr="00D80C32" w:rsidRDefault="00C714ED" w:rsidP="00F905FF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Chránené územie, stupeň ochrany</w:t>
            </w:r>
          </w:p>
        </w:tc>
        <w:tc>
          <w:tcPr>
            <w:tcW w:w="85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26583534" w14:textId="7B7EDF9D" w:rsidR="00C714ED" w:rsidRPr="00D80C32" w:rsidRDefault="00C714ED" w:rsidP="00F905FF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D80C32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Druh pozemku</w:t>
            </w:r>
            <w:r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 (lesný, trvalý porast a pod.)</w:t>
            </w:r>
          </w:p>
        </w:tc>
        <w:tc>
          <w:tcPr>
            <w:tcW w:w="7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20FDBFF8" w14:textId="791A9BC8" w:rsidR="00C714ED" w:rsidRPr="00D80C32" w:rsidRDefault="00C714ED" w:rsidP="00F905FF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D80C32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Výmera v m2</w:t>
            </w:r>
          </w:p>
        </w:tc>
        <w:tc>
          <w:tcPr>
            <w:tcW w:w="73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41BA49C9" w14:textId="72DF9A0B" w:rsidR="00C714ED" w:rsidRPr="00D80C32" w:rsidRDefault="00C714ED" w:rsidP="00F905FF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Vykúpený</w:t>
            </w:r>
            <w:r w:rsidRPr="00D80C32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 podiel</w:t>
            </w:r>
          </w:p>
        </w:tc>
        <w:tc>
          <w:tcPr>
            <w:tcW w:w="6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22AD82CE" w14:textId="4D6C9CA3" w:rsidR="00C714ED" w:rsidRPr="00D80C32" w:rsidRDefault="00C714ED" w:rsidP="00F905FF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D80C32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Výmera </w:t>
            </w:r>
            <w:r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vykúpeného</w:t>
            </w:r>
            <w:r w:rsidRPr="00D80C32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 podielu v m2</w:t>
            </w:r>
          </w:p>
        </w:tc>
        <w:tc>
          <w:tcPr>
            <w:tcW w:w="7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757FEA0E" w14:textId="595AF727" w:rsidR="00C714ED" w:rsidRPr="00D80C32" w:rsidRDefault="00C714ED" w:rsidP="00F905FF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D80C32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Kúpna cena</w:t>
            </w:r>
          </w:p>
        </w:tc>
        <w:tc>
          <w:tcPr>
            <w:tcW w:w="8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47431764" w14:textId="51557409" w:rsidR="00C714ED" w:rsidRPr="00D80C32" w:rsidRDefault="00C714ED" w:rsidP="00F905FF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D80C32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Kúpna cena na m²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73E53E5A" w14:textId="56515E9A" w:rsidR="00C714ED" w:rsidRPr="00D80C32" w:rsidRDefault="00C714ED" w:rsidP="00F905FF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D80C32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Predávajúci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3C95F988" w14:textId="168040AB" w:rsidR="00C714ED" w:rsidRPr="00D80C32" w:rsidRDefault="00C714ED" w:rsidP="00F905FF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D80C32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Potv</w:t>
            </w:r>
            <w:r w:rsidR="009E19C5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rdenie Katastrálneho úradu o zápise do katastra</w:t>
            </w:r>
          </w:p>
        </w:tc>
      </w:tr>
      <w:tr w:rsidR="00C714ED" w:rsidRPr="00D80C32" w14:paraId="71FA634E" w14:textId="7F3521E9" w:rsidTr="00F905FF">
        <w:trPr>
          <w:trHeight w:val="307"/>
        </w:trPr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FEACDD" w14:textId="77777777" w:rsidR="00C714ED" w:rsidRPr="00D80C32" w:rsidRDefault="00C714ED" w:rsidP="00FF0B7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D80C3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E0500AB" w14:textId="77777777" w:rsidR="00C714ED" w:rsidRPr="00D80C32" w:rsidRDefault="00C714ED" w:rsidP="00FF0B7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3AA488" w14:textId="76030C8A" w:rsidR="00C714ED" w:rsidRPr="00D80C32" w:rsidRDefault="00C714ED" w:rsidP="00FF0B7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D80C3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C6ADD4" w14:textId="77777777" w:rsidR="00C714ED" w:rsidRPr="00D80C32" w:rsidRDefault="00C714ED" w:rsidP="00FF0B7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80C3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076F3D" w14:textId="77777777" w:rsidR="00C714ED" w:rsidRPr="00D80C32" w:rsidRDefault="00C714ED" w:rsidP="00FF0B7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80C3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34D1B" w14:textId="77777777" w:rsidR="00C714ED" w:rsidRPr="00D80C32" w:rsidRDefault="00C714ED" w:rsidP="00FF0B7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80C3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1C566" w14:textId="77777777" w:rsidR="00C714ED" w:rsidRPr="00D80C32" w:rsidRDefault="00C714ED" w:rsidP="00FF0B7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80C3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EA390" w14:textId="77777777" w:rsidR="00C714ED" w:rsidRPr="00D80C32" w:rsidRDefault="00C714ED" w:rsidP="00FF0B7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80C3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45860E" w14:textId="77777777" w:rsidR="00C714ED" w:rsidRPr="00D80C32" w:rsidRDefault="00C714ED" w:rsidP="00FF0B7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80C3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34B082" w14:textId="77777777" w:rsidR="00C714ED" w:rsidRPr="00D80C32" w:rsidRDefault="00C714ED" w:rsidP="00FF0B7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80C3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A09D8C8" w14:textId="77777777" w:rsidR="00C714ED" w:rsidRPr="00D80C32" w:rsidRDefault="00C714ED" w:rsidP="00FF0B7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645ADE" w14:textId="65BEF6AB" w:rsidR="00C714ED" w:rsidRPr="00D80C32" w:rsidRDefault="00C714ED" w:rsidP="00FF0B7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80C3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EE936" w14:textId="77777777" w:rsidR="00C714ED" w:rsidRPr="00D80C32" w:rsidRDefault="00C714ED" w:rsidP="00FF0B7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80C3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45B27B" w14:textId="77777777" w:rsidR="00C714ED" w:rsidRPr="00D80C32" w:rsidRDefault="00C714ED" w:rsidP="00FF0B7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80C3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CE7CF" w14:textId="77777777" w:rsidR="00C714ED" w:rsidRPr="00D80C32" w:rsidRDefault="00C714ED" w:rsidP="00FF0B7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80C3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5C2D9" w14:textId="77777777" w:rsidR="00C714ED" w:rsidRPr="00D80C32" w:rsidRDefault="00C714ED" w:rsidP="00FF0B7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80C3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00BFB8" w14:textId="77777777" w:rsidR="00C714ED" w:rsidRPr="00D80C32" w:rsidRDefault="00C714ED" w:rsidP="00FF0B7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80C3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7DB39" w14:textId="77777777" w:rsidR="00C714ED" w:rsidRPr="00D80C32" w:rsidRDefault="00C714ED" w:rsidP="00FF0B7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80C3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1EA69" w14:textId="77777777" w:rsidR="00C714ED" w:rsidRPr="00D80C32" w:rsidRDefault="00C714ED" w:rsidP="00FF0B7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80C3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C714ED" w:rsidRPr="00D80C32" w14:paraId="56B4383A" w14:textId="53876902" w:rsidTr="00F905FF">
        <w:trPr>
          <w:trHeight w:val="307"/>
        </w:trPr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C0AB23" w14:textId="77777777" w:rsidR="00C714ED" w:rsidRPr="00D80C32" w:rsidRDefault="00C714ED" w:rsidP="00FF0B7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D80C3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31F8C51" w14:textId="77777777" w:rsidR="00C714ED" w:rsidRPr="00D80C32" w:rsidRDefault="00C714ED" w:rsidP="00FF0B7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7224AC" w14:textId="50F787BF" w:rsidR="00C714ED" w:rsidRPr="00D80C32" w:rsidRDefault="00C714ED" w:rsidP="00FF0B7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D80C3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F5B4D9" w14:textId="77777777" w:rsidR="00C714ED" w:rsidRPr="00D80C32" w:rsidRDefault="00C714ED" w:rsidP="00FF0B7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80C3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27C4EB" w14:textId="77777777" w:rsidR="00C714ED" w:rsidRPr="00D80C32" w:rsidRDefault="00C714ED" w:rsidP="00FF0B7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80C3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BA4E46" w14:textId="77777777" w:rsidR="00C714ED" w:rsidRPr="00D80C32" w:rsidRDefault="00C714ED" w:rsidP="00FF0B7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80C3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9CAA4" w14:textId="77777777" w:rsidR="00C714ED" w:rsidRPr="00D80C32" w:rsidRDefault="00C714ED" w:rsidP="00FF0B7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80C3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BFCF0C" w14:textId="77777777" w:rsidR="00C714ED" w:rsidRPr="00D80C32" w:rsidRDefault="00C714ED" w:rsidP="00FF0B7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80C3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6AE30" w14:textId="77777777" w:rsidR="00C714ED" w:rsidRPr="00D80C32" w:rsidRDefault="00C714ED" w:rsidP="00FF0B7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80C3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05556F" w14:textId="77777777" w:rsidR="00C714ED" w:rsidRPr="00D80C32" w:rsidRDefault="00C714ED" w:rsidP="00FF0B7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80C3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79047D3" w14:textId="77777777" w:rsidR="00C714ED" w:rsidRPr="00D80C32" w:rsidRDefault="00C714ED" w:rsidP="00FF0B7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B4FAD" w14:textId="16CE689F" w:rsidR="00C714ED" w:rsidRPr="00D80C32" w:rsidRDefault="00C714ED" w:rsidP="00FF0B7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80C3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C7D36" w14:textId="77777777" w:rsidR="00C714ED" w:rsidRPr="00D80C32" w:rsidRDefault="00C714ED" w:rsidP="00FF0B7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80C3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FC4087" w14:textId="77777777" w:rsidR="00C714ED" w:rsidRPr="00D80C32" w:rsidRDefault="00C714ED" w:rsidP="00FF0B7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80C3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478EC" w14:textId="77777777" w:rsidR="00C714ED" w:rsidRPr="00D80C32" w:rsidRDefault="00C714ED" w:rsidP="00FF0B7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80C3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FD591" w14:textId="77777777" w:rsidR="00C714ED" w:rsidRPr="00D80C32" w:rsidRDefault="00C714ED" w:rsidP="00FF0B7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80C3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1101BB" w14:textId="77777777" w:rsidR="00C714ED" w:rsidRPr="00D80C32" w:rsidRDefault="00C714ED" w:rsidP="00FF0B7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80C3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C258B" w14:textId="77777777" w:rsidR="00C714ED" w:rsidRPr="00D80C32" w:rsidRDefault="00C714ED" w:rsidP="00FF0B7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80C3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931B2" w14:textId="77777777" w:rsidR="00C714ED" w:rsidRPr="00D80C32" w:rsidRDefault="00C714ED" w:rsidP="00FF0B7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80C3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C714ED" w:rsidRPr="00D80C32" w14:paraId="090D6B9A" w14:textId="46023B41" w:rsidTr="00F905FF">
        <w:trPr>
          <w:trHeight w:val="307"/>
        </w:trPr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DDFC9C" w14:textId="77777777" w:rsidR="00C714ED" w:rsidRPr="00D80C32" w:rsidRDefault="00C714ED" w:rsidP="00FF0B7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D80C3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D2CDC9B" w14:textId="77777777" w:rsidR="00C714ED" w:rsidRPr="00D80C32" w:rsidRDefault="00C714ED" w:rsidP="00FF0B7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30C9F6" w14:textId="2C56E8C7" w:rsidR="00C714ED" w:rsidRPr="00D80C32" w:rsidRDefault="00C714ED" w:rsidP="00FF0B7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D80C3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C09B51" w14:textId="77777777" w:rsidR="00C714ED" w:rsidRPr="00D80C32" w:rsidRDefault="00C714ED" w:rsidP="00FF0B7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80C3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1327B3" w14:textId="77777777" w:rsidR="00C714ED" w:rsidRPr="00D80C32" w:rsidRDefault="00C714ED" w:rsidP="00FF0B7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80C3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E6DD7D" w14:textId="77777777" w:rsidR="00C714ED" w:rsidRPr="00D80C32" w:rsidRDefault="00C714ED" w:rsidP="00FF0B7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80C3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BC79F" w14:textId="77777777" w:rsidR="00C714ED" w:rsidRPr="00D80C32" w:rsidRDefault="00C714ED" w:rsidP="00FF0B7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80C3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5F5FA" w14:textId="77777777" w:rsidR="00C714ED" w:rsidRPr="00D80C32" w:rsidRDefault="00C714ED" w:rsidP="00FF0B7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80C3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AA6225" w14:textId="77777777" w:rsidR="00C714ED" w:rsidRPr="00D80C32" w:rsidRDefault="00C714ED" w:rsidP="00FF0B7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80C3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3F59E" w14:textId="77777777" w:rsidR="00C714ED" w:rsidRPr="00D80C32" w:rsidRDefault="00C714ED" w:rsidP="00FF0B7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80C3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AEAD997" w14:textId="77777777" w:rsidR="00C714ED" w:rsidRPr="00D80C32" w:rsidRDefault="00C714ED" w:rsidP="00FF0B7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26F83" w14:textId="452015A3" w:rsidR="00C714ED" w:rsidRPr="00D80C32" w:rsidRDefault="00C714ED" w:rsidP="00FF0B7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80C3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CC883" w14:textId="77777777" w:rsidR="00C714ED" w:rsidRPr="00D80C32" w:rsidRDefault="00C714ED" w:rsidP="00FF0B7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80C3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150DD9" w14:textId="77777777" w:rsidR="00C714ED" w:rsidRPr="00D80C32" w:rsidRDefault="00C714ED" w:rsidP="00FF0B7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80C3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129E0" w14:textId="77777777" w:rsidR="00C714ED" w:rsidRPr="00D80C32" w:rsidRDefault="00C714ED" w:rsidP="00FF0B7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80C3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7073BA" w14:textId="77777777" w:rsidR="00C714ED" w:rsidRPr="00D80C32" w:rsidRDefault="00C714ED" w:rsidP="00FF0B7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80C3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4A26D" w14:textId="77777777" w:rsidR="00C714ED" w:rsidRPr="00D80C32" w:rsidRDefault="00C714ED" w:rsidP="00FF0B7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80C3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A8132E" w14:textId="77777777" w:rsidR="00C714ED" w:rsidRPr="00D80C32" w:rsidRDefault="00C714ED" w:rsidP="00FF0B7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80C3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F48E8B" w14:textId="77777777" w:rsidR="00C714ED" w:rsidRPr="00D80C32" w:rsidRDefault="00C714ED" w:rsidP="00FF0B7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80C3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C714ED" w:rsidRPr="00D80C32" w14:paraId="2049422B" w14:textId="7034747D" w:rsidTr="00F905FF">
        <w:trPr>
          <w:trHeight w:val="307"/>
        </w:trPr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E5A525" w14:textId="77777777" w:rsidR="00C714ED" w:rsidRPr="00D80C32" w:rsidRDefault="00C714ED" w:rsidP="00FF0B7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D80C3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B5D73E6" w14:textId="77777777" w:rsidR="00C714ED" w:rsidRPr="00D80C32" w:rsidRDefault="00C714ED" w:rsidP="00FF0B7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FD711B" w14:textId="5D17F6A1" w:rsidR="00C714ED" w:rsidRPr="00D80C32" w:rsidRDefault="00C714ED" w:rsidP="00FF0B7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D80C3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E8EB87" w14:textId="77777777" w:rsidR="00C714ED" w:rsidRPr="00D80C32" w:rsidRDefault="00C714ED" w:rsidP="00FF0B7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80C3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A08844" w14:textId="77777777" w:rsidR="00C714ED" w:rsidRPr="00D80C32" w:rsidRDefault="00C714ED" w:rsidP="00FF0B7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80C3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9853AB" w14:textId="77777777" w:rsidR="00C714ED" w:rsidRPr="00D80C32" w:rsidRDefault="00C714ED" w:rsidP="00FF0B7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80C3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EC573" w14:textId="77777777" w:rsidR="00C714ED" w:rsidRPr="00D80C32" w:rsidRDefault="00C714ED" w:rsidP="00FF0B7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80C3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79B035" w14:textId="77777777" w:rsidR="00C714ED" w:rsidRPr="00D80C32" w:rsidRDefault="00C714ED" w:rsidP="00FF0B7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80C3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9BC84" w14:textId="77777777" w:rsidR="00C714ED" w:rsidRPr="00D80C32" w:rsidRDefault="00C714ED" w:rsidP="00FF0B7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80C3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71F6F0" w14:textId="77777777" w:rsidR="00C714ED" w:rsidRPr="00D80C32" w:rsidRDefault="00C714ED" w:rsidP="00FF0B7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80C3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AF3410C" w14:textId="77777777" w:rsidR="00C714ED" w:rsidRPr="00D80C32" w:rsidRDefault="00C714ED" w:rsidP="00FF0B7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1B06A4" w14:textId="1EAA6BB8" w:rsidR="00C714ED" w:rsidRPr="00D80C32" w:rsidRDefault="00C714ED" w:rsidP="00FF0B7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80C3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DA96EC" w14:textId="77777777" w:rsidR="00C714ED" w:rsidRPr="00D80C32" w:rsidRDefault="00C714ED" w:rsidP="00FF0B7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80C3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CB14D" w14:textId="77777777" w:rsidR="00C714ED" w:rsidRPr="00D80C32" w:rsidRDefault="00C714ED" w:rsidP="00FF0B7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80C3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AC173" w14:textId="77777777" w:rsidR="00C714ED" w:rsidRPr="00D80C32" w:rsidRDefault="00C714ED" w:rsidP="00FF0B7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80C3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2C1099" w14:textId="77777777" w:rsidR="00C714ED" w:rsidRPr="00D80C32" w:rsidRDefault="00C714ED" w:rsidP="00FF0B7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80C3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5A3C9" w14:textId="77777777" w:rsidR="00C714ED" w:rsidRPr="00D80C32" w:rsidRDefault="00C714ED" w:rsidP="00FF0B7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80C3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92692" w14:textId="77777777" w:rsidR="00C714ED" w:rsidRPr="00D80C32" w:rsidRDefault="00C714ED" w:rsidP="00FF0B7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80C3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96CA1" w14:textId="77777777" w:rsidR="00C714ED" w:rsidRPr="00D80C32" w:rsidRDefault="00C714ED" w:rsidP="00FF0B7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80C3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C714ED" w:rsidRPr="00D80C32" w14:paraId="54F1A9DA" w14:textId="09D040C1" w:rsidTr="00F905FF">
        <w:trPr>
          <w:trHeight w:val="307"/>
        </w:trPr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7C31D4" w14:textId="77777777" w:rsidR="00C714ED" w:rsidRPr="00D80C32" w:rsidRDefault="00C714ED" w:rsidP="00FF0B7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D80C3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C3922BE" w14:textId="77777777" w:rsidR="00C714ED" w:rsidRPr="00D80C32" w:rsidRDefault="00C714ED" w:rsidP="00FF0B7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90736B" w14:textId="4B343098" w:rsidR="00C714ED" w:rsidRPr="00D80C32" w:rsidRDefault="00C714ED" w:rsidP="00FF0B7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D80C3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A8D52B" w14:textId="77777777" w:rsidR="00C714ED" w:rsidRPr="00D80C32" w:rsidRDefault="00C714ED" w:rsidP="00FF0B7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80C3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06B1DA" w14:textId="77777777" w:rsidR="00C714ED" w:rsidRPr="00D80C32" w:rsidRDefault="00C714ED" w:rsidP="00FF0B7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80C3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E1F339" w14:textId="77777777" w:rsidR="00C714ED" w:rsidRPr="00D80C32" w:rsidRDefault="00C714ED" w:rsidP="00FF0B7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80C3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3CDBA7" w14:textId="77777777" w:rsidR="00C714ED" w:rsidRPr="00D80C32" w:rsidRDefault="00C714ED" w:rsidP="00FF0B7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80C3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35895" w14:textId="77777777" w:rsidR="00C714ED" w:rsidRPr="00D80C32" w:rsidRDefault="00C714ED" w:rsidP="00FF0B7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80C3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2A0778" w14:textId="77777777" w:rsidR="00C714ED" w:rsidRPr="00D80C32" w:rsidRDefault="00C714ED" w:rsidP="00FF0B7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80C3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6D8167" w14:textId="77777777" w:rsidR="00C714ED" w:rsidRPr="00D80C32" w:rsidRDefault="00C714ED" w:rsidP="00FF0B7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80C3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53D6FCD" w14:textId="77777777" w:rsidR="00C714ED" w:rsidRPr="00D80C32" w:rsidRDefault="00C714ED" w:rsidP="00FF0B7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0A1B2B" w14:textId="31131C9D" w:rsidR="00C714ED" w:rsidRPr="00D80C32" w:rsidRDefault="00C714ED" w:rsidP="00FF0B7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80C3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116CB" w14:textId="77777777" w:rsidR="00C714ED" w:rsidRPr="00D80C32" w:rsidRDefault="00C714ED" w:rsidP="00FF0B7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80C3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9418E0" w14:textId="77777777" w:rsidR="00C714ED" w:rsidRPr="00D80C32" w:rsidRDefault="00C714ED" w:rsidP="00FF0B7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80C3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B2CE2" w14:textId="77777777" w:rsidR="00C714ED" w:rsidRPr="00D80C32" w:rsidRDefault="00C714ED" w:rsidP="00FF0B7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80C3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4595F9" w14:textId="77777777" w:rsidR="00C714ED" w:rsidRPr="00D80C32" w:rsidRDefault="00C714ED" w:rsidP="00FF0B7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80C3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729F4" w14:textId="77777777" w:rsidR="00C714ED" w:rsidRPr="00D80C32" w:rsidRDefault="00C714ED" w:rsidP="00FF0B7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80C3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314DD4" w14:textId="77777777" w:rsidR="00C714ED" w:rsidRPr="00D80C32" w:rsidRDefault="00C714ED" w:rsidP="00FF0B7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80C3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83B634" w14:textId="77777777" w:rsidR="00C714ED" w:rsidRPr="00D80C32" w:rsidRDefault="00C714ED" w:rsidP="00FF0B7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80C3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C714ED" w:rsidRPr="00D80C32" w14:paraId="52370DCA" w14:textId="5BA409C2" w:rsidTr="00F905FF">
        <w:trPr>
          <w:trHeight w:val="322"/>
        </w:trPr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0DFC8A" w14:textId="77777777" w:rsidR="00C714ED" w:rsidRPr="00D80C32" w:rsidRDefault="00C714ED" w:rsidP="00FF0B7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D80C3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E55A2D9" w14:textId="77777777" w:rsidR="00C714ED" w:rsidRPr="00D80C32" w:rsidRDefault="00C714ED" w:rsidP="00FF0B7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0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9E2CFF" w14:textId="26F69F9A" w:rsidR="00C714ED" w:rsidRPr="00D80C32" w:rsidRDefault="00C714ED" w:rsidP="00FF0B7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D80C3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311DEF" w14:textId="77777777" w:rsidR="00C714ED" w:rsidRPr="00D80C32" w:rsidRDefault="00C714ED" w:rsidP="00FF0B7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80C3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5637DB" w14:textId="77777777" w:rsidR="00C714ED" w:rsidRPr="00D80C32" w:rsidRDefault="00C714ED" w:rsidP="00FF0B7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80C3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A9CB2F" w14:textId="77777777" w:rsidR="00C714ED" w:rsidRPr="00D80C32" w:rsidRDefault="00C714ED" w:rsidP="00FF0B7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80C3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E4C939" w14:textId="77777777" w:rsidR="00C714ED" w:rsidRPr="00D80C32" w:rsidRDefault="00C714ED" w:rsidP="00FF0B7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80C3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089959" w14:textId="77777777" w:rsidR="00C714ED" w:rsidRPr="00D80C32" w:rsidRDefault="00C714ED" w:rsidP="00FF0B7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80C3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EFDF19" w14:textId="77777777" w:rsidR="00C714ED" w:rsidRPr="00D80C32" w:rsidRDefault="00C714ED" w:rsidP="00FF0B7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80C3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4E8DE9" w14:textId="77777777" w:rsidR="00C714ED" w:rsidRPr="00D80C32" w:rsidRDefault="00C714ED" w:rsidP="00FF0B7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80C3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C910B2B" w14:textId="77777777" w:rsidR="00C714ED" w:rsidRPr="00D80C32" w:rsidRDefault="00C714ED" w:rsidP="00FF0B7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</w:p>
        </w:tc>
        <w:tc>
          <w:tcPr>
            <w:tcW w:w="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6F698" w14:textId="60F6F139" w:rsidR="00C714ED" w:rsidRPr="00D80C32" w:rsidRDefault="00C714ED" w:rsidP="00FF0B7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80C3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EDB9E" w14:textId="77777777" w:rsidR="00C714ED" w:rsidRPr="00D80C32" w:rsidRDefault="00C714ED" w:rsidP="00FF0B7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80C3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C114B" w14:textId="77777777" w:rsidR="00C714ED" w:rsidRPr="00D80C32" w:rsidRDefault="00C714ED" w:rsidP="00FF0B7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80C3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03C5E" w14:textId="77777777" w:rsidR="00C714ED" w:rsidRPr="00D80C32" w:rsidRDefault="00C714ED" w:rsidP="00FF0B7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80C3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8BEFB" w14:textId="77777777" w:rsidR="00C714ED" w:rsidRPr="00D80C32" w:rsidRDefault="00C714ED" w:rsidP="00FF0B7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80C3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3A569" w14:textId="77777777" w:rsidR="00C714ED" w:rsidRPr="00D80C32" w:rsidRDefault="00C714ED" w:rsidP="00FF0B7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80C3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0D7B4B" w14:textId="77777777" w:rsidR="00C714ED" w:rsidRPr="00D80C32" w:rsidRDefault="00C714ED" w:rsidP="00FF0B7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80C3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FD764" w14:textId="77777777" w:rsidR="00C714ED" w:rsidRPr="00D80C32" w:rsidRDefault="00C714ED" w:rsidP="00FF0B7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80C3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</w:tbl>
    <w:p w14:paraId="2518DEE4" w14:textId="77777777" w:rsidR="006F6A12" w:rsidRDefault="00D80C32">
      <w:pPr>
        <w:rPr>
          <w:rFonts w:ascii="Arial Narrow" w:hAnsi="Arial Narrow" w:cs="Arial"/>
        </w:rPr>
      </w:pPr>
      <w:r>
        <w:rPr>
          <w:rFonts w:ascii="Arial Narrow" w:hAnsi="Arial Narrow" w:cs="Arial"/>
        </w:rPr>
        <w:br w:type="page"/>
      </w:r>
    </w:p>
    <w:tbl>
      <w:tblPr>
        <w:tblW w:w="1502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791"/>
        <w:gridCol w:w="1152"/>
        <w:gridCol w:w="708"/>
        <w:gridCol w:w="408"/>
        <w:gridCol w:w="382"/>
        <w:gridCol w:w="707"/>
        <w:gridCol w:w="708"/>
        <w:gridCol w:w="710"/>
        <w:gridCol w:w="708"/>
        <w:gridCol w:w="621"/>
        <w:gridCol w:w="912"/>
        <w:gridCol w:w="984"/>
        <w:gridCol w:w="567"/>
        <w:gridCol w:w="708"/>
        <w:gridCol w:w="851"/>
        <w:gridCol w:w="850"/>
        <w:gridCol w:w="851"/>
        <w:gridCol w:w="659"/>
        <w:gridCol w:w="1040"/>
      </w:tblGrid>
      <w:tr w:rsidR="009B2608" w:rsidRPr="00D80C32" w14:paraId="13FA36E6" w14:textId="77777777" w:rsidTr="005C3470">
        <w:trPr>
          <w:trHeight w:val="301"/>
        </w:trPr>
        <w:tc>
          <w:tcPr>
            <w:tcW w:w="15026" w:type="dxa"/>
            <w:gridSpan w:val="20"/>
            <w:tcBorders>
              <w:top w:val="nil"/>
              <w:left w:val="nil"/>
              <w:bottom w:val="nil"/>
              <w:right w:val="nil"/>
            </w:tcBorders>
          </w:tcPr>
          <w:p w14:paraId="462BA8DE" w14:textId="5266CB8D" w:rsidR="009B2608" w:rsidRPr="00D80C32" w:rsidRDefault="009B2608" w:rsidP="00C707C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  <w:r w:rsidRPr="00D80C32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lastRenderedPageBreak/>
              <w:t xml:space="preserve">Komponent 5:  Adaptácia na zmenu klímy </w:t>
            </w:r>
          </w:p>
        </w:tc>
      </w:tr>
      <w:tr w:rsidR="009B2608" w:rsidRPr="00D80C32" w14:paraId="06C24F10" w14:textId="77777777" w:rsidTr="00084356">
        <w:trPr>
          <w:trHeight w:val="301"/>
        </w:trPr>
        <w:tc>
          <w:tcPr>
            <w:tcW w:w="15026" w:type="dxa"/>
            <w:gridSpan w:val="20"/>
            <w:tcBorders>
              <w:top w:val="nil"/>
              <w:left w:val="nil"/>
              <w:bottom w:val="nil"/>
              <w:right w:val="nil"/>
            </w:tcBorders>
          </w:tcPr>
          <w:p w14:paraId="0118DEC4" w14:textId="0E23BF24" w:rsidR="009B2608" w:rsidRDefault="009B2608" w:rsidP="00F7626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  <w:p w14:paraId="3226A413" w14:textId="77777777" w:rsidR="009B2608" w:rsidRDefault="009B2608" w:rsidP="00F7626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  <w:r w:rsidRPr="00D80C32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t xml:space="preserve">Investícia 1: Adaptácia regiónov na klimatickú zmenu s dôrazom na ochranu prírody a rozvoj biodiverzity </w:t>
            </w:r>
          </w:p>
          <w:p w14:paraId="0F714074" w14:textId="77777777" w:rsidR="009B2608" w:rsidRPr="00D80C32" w:rsidRDefault="009B2608" w:rsidP="00F7626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</w:tc>
      </w:tr>
      <w:tr w:rsidR="00A02153" w:rsidRPr="00D80C32" w14:paraId="7AC0B626" w14:textId="219D6E23" w:rsidTr="00A02153">
        <w:trPr>
          <w:trHeight w:val="315"/>
        </w:trPr>
        <w:tc>
          <w:tcPr>
            <w:tcW w:w="3770" w:type="dxa"/>
            <w:gridSpan w:val="5"/>
            <w:vMerge w:val="restart"/>
            <w:tcBorders>
              <w:top w:val="nil"/>
              <w:left w:val="nil"/>
              <w:right w:val="nil"/>
            </w:tcBorders>
          </w:tcPr>
          <w:p w14:paraId="675FDB62" w14:textId="31B2D1C3" w:rsidR="00960468" w:rsidRDefault="00960468" w:rsidP="00F76269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i/>
                <w:color w:val="000000"/>
                <w:sz w:val="20"/>
                <w:lang w:eastAsia="sk-SK"/>
              </w:rPr>
            </w:pPr>
            <w:r>
              <w:rPr>
                <w:rFonts w:ascii="Arial Narrow" w:eastAsia="Times New Roman" w:hAnsi="Arial Narrow" w:cs="Calibri"/>
                <w:b/>
                <w:bCs/>
                <w:i/>
                <w:color w:val="000000"/>
                <w:sz w:val="20"/>
                <w:lang w:eastAsia="sk-SK"/>
              </w:rPr>
              <w:t>Cieľová hodnota: 27000</w:t>
            </w:r>
          </w:p>
          <w:p w14:paraId="63703A7E" w14:textId="77777777" w:rsidR="00960468" w:rsidRPr="00D80C32" w:rsidRDefault="00960468" w:rsidP="00F76269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i/>
                <w:color w:val="000000"/>
                <w:sz w:val="20"/>
                <w:lang w:eastAsia="sk-SK"/>
              </w:rPr>
            </w:pPr>
          </w:p>
          <w:p w14:paraId="6380EDE8" w14:textId="77777777" w:rsidR="00960468" w:rsidRPr="00D80C32" w:rsidRDefault="00960468" w:rsidP="00F76269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i/>
                <w:color w:val="000000"/>
                <w:sz w:val="20"/>
                <w:lang w:eastAsia="sk-SK"/>
              </w:rPr>
            </w:pPr>
            <w:r w:rsidRPr="00D80C32">
              <w:rPr>
                <w:rFonts w:ascii="Arial Narrow" w:eastAsia="Times New Roman" w:hAnsi="Arial Narrow" w:cs="Calibri"/>
                <w:b/>
                <w:bCs/>
                <w:i/>
                <w:color w:val="000000"/>
                <w:sz w:val="20"/>
                <w:lang w:eastAsia="sk-SK"/>
              </w:rPr>
              <w:t>Projekty typ 2</w:t>
            </w:r>
          </w:p>
          <w:p w14:paraId="6433B9F7" w14:textId="77777777" w:rsidR="00960468" w:rsidRPr="00D80C32" w:rsidRDefault="00960468" w:rsidP="00F76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722D05" w14:textId="77777777" w:rsidR="00960468" w:rsidRPr="00D80C32" w:rsidRDefault="00960468" w:rsidP="00F76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35EF0F" w14:textId="77777777" w:rsidR="00960468" w:rsidRPr="00D80C32" w:rsidRDefault="00960468" w:rsidP="00F76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20EEEA" w14:textId="77777777" w:rsidR="00960468" w:rsidRPr="00D80C32" w:rsidRDefault="00960468" w:rsidP="00F76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7A4008" w14:textId="77777777" w:rsidR="00960468" w:rsidRPr="00D80C32" w:rsidRDefault="00960468" w:rsidP="00F76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F72F26" w14:textId="77777777" w:rsidR="00960468" w:rsidRPr="00D80C32" w:rsidRDefault="00960468" w:rsidP="00F76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D8A025" w14:textId="77777777" w:rsidR="00960468" w:rsidRPr="00D80C32" w:rsidRDefault="00960468" w:rsidP="00F76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846F07" w14:textId="77777777" w:rsidR="00960468" w:rsidRPr="00D80C32" w:rsidRDefault="00960468" w:rsidP="00F76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</w:tcPr>
          <w:p w14:paraId="427CCE32" w14:textId="77777777" w:rsidR="00960468" w:rsidRPr="00D80C32" w:rsidRDefault="00960468" w:rsidP="00F76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A4333E" w14:textId="51EE6A9C" w:rsidR="00960468" w:rsidRPr="00D80C32" w:rsidRDefault="00960468" w:rsidP="00F76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4E80E1" w14:textId="77777777" w:rsidR="00960468" w:rsidRPr="00D80C32" w:rsidRDefault="00960468" w:rsidP="00F76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B309C9" w14:textId="77777777" w:rsidR="00960468" w:rsidRPr="00D80C32" w:rsidRDefault="00960468" w:rsidP="00F76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8B39E4" w14:textId="77777777" w:rsidR="00960468" w:rsidRPr="00D80C32" w:rsidRDefault="00960468" w:rsidP="00F76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389972" w14:textId="77777777" w:rsidR="00960468" w:rsidRPr="00D80C32" w:rsidRDefault="00960468" w:rsidP="00F76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639E68" w14:textId="77777777" w:rsidR="00960468" w:rsidRPr="00D80C32" w:rsidRDefault="00960468" w:rsidP="00F76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2F96F348" w14:textId="77777777" w:rsidR="00960468" w:rsidRPr="00D80C32" w:rsidRDefault="00960468" w:rsidP="00F76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02153" w:rsidRPr="00D80C32" w14:paraId="3AF8B736" w14:textId="4CFFDE55" w:rsidTr="00A02153">
        <w:trPr>
          <w:trHeight w:val="287"/>
        </w:trPr>
        <w:tc>
          <w:tcPr>
            <w:tcW w:w="3770" w:type="dxa"/>
            <w:gridSpan w:val="5"/>
            <w:vMerge/>
            <w:tcBorders>
              <w:left w:val="nil"/>
              <w:bottom w:val="nil"/>
              <w:right w:val="nil"/>
            </w:tcBorders>
          </w:tcPr>
          <w:p w14:paraId="4E18BCC0" w14:textId="305B8D0F" w:rsidR="00960468" w:rsidRPr="00D80C32" w:rsidRDefault="00960468" w:rsidP="00F76269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DEFC9" w14:textId="77777777" w:rsidR="00960468" w:rsidRPr="00D80C32" w:rsidRDefault="00960468" w:rsidP="00F76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B4CA48" w14:textId="77777777" w:rsidR="00960468" w:rsidRPr="00D80C32" w:rsidRDefault="00960468" w:rsidP="00F76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C12B4F" w14:textId="77777777" w:rsidR="00960468" w:rsidRPr="00D80C32" w:rsidRDefault="00960468" w:rsidP="00F76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A758FA" w14:textId="77777777" w:rsidR="00960468" w:rsidRPr="00D80C32" w:rsidRDefault="00960468" w:rsidP="00F76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0D6283" w14:textId="77777777" w:rsidR="00960468" w:rsidRPr="00D80C32" w:rsidRDefault="00960468" w:rsidP="00F76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890074" w14:textId="77777777" w:rsidR="00960468" w:rsidRPr="00D80C32" w:rsidRDefault="00960468" w:rsidP="00F76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E312D8" w14:textId="77777777" w:rsidR="00960468" w:rsidRPr="00D80C32" w:rsidRDefault="00960468" w:rsidP="00F76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</w:tcPr>
          <w:p w14:paraId="7E97E4EC" w14:textId="77777777" w:rsidR="00960468" w:rsidRPr="00D80C32" w:rsidRDefault="00960468" w:rsidP="00F76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56C4DB" w14:textId="48FF20BE" w:rsidR="00960468" w:rsidRPr="00D80C32" w:rsidRDefault="00960468" w:rsidP="00F76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CADDF9" w14:textId="77777777" w:rsidR="00960468" w:rsidRPr="00D80C32" w:rsidRDefault="00960468" w:rsidP="00F76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B2802F" w14:textId="77777777" w:rsidR="00960468" w:rsidRPr="00D80C32" w:rsidRDefault="00960468" w:rsidP="00F76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EC6609" w14:textId="77777777" w:rsidR="00960468" w:rsidRPr="00D80C32" w:rsidRDefault="00960468" w:rsidP="00F76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1354BE" w14:textId="77777777" w:rsidR="00960468" w:rsidRPr="00D80C32" w:rsidRDefault="00960468" w:rsidP="00F76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A6BEF5" w14:textId="77777777" w:rsidR="00960468" w:rsidRPr="00D80C32" w:rsidRDefault="00960468" w:rsidP="00F76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0F01402B" w14:textId="77777777" w:rsidR="00960468" w:rsidRPr="00D80C32" w:rsidRDefault="00960468" w:rsidP="00F76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02153" w:rsidRPr="00D80C32" w14:paraId="6F2F863B" w14:textId="3E076A91" w:rsidTr="00A02153">
        <w:trPr>
          <w:trHeight w:val="301"/>
        </w:trPr>
        <w:tc>
          <w:tcPr>
            <w:tcW w:w="6271" w:type="dxa"/>
            <w:gridSpan w:val="9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72997658" w14:textId="6B28A1E3" w:rsidR="00960468" w:rsidRPr="00D80C32" w:rsidRDefault="00960468" w:rsidP="00F76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D80C32">
              <w:rPr>
                <w:rFonts w:ascii="Arial Narrow" w:eastAsia="Times New Roman" w:hAnsi="Arial Narrow" w:cs="Calibri"/>
                <w:b/>
                <w:bCs/>
                <w:i/>
                <w:color w:val="000000"/>
                <w:sz w:val="20"/>
                <w:lang w:eastAsia="sk-SK"/>
              </w:rPr>
              <w:t>Míľnik/cieľ</w:t>
            </w:r>
            <w:r w:rsidRPr="00D80C3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 xml:space="preserve">: </w:t>
            </w:r>
            <w:r w:rsidRPr="00FC66D2">
              <w:rPr>
                <w:rFonts w:ascii="Arial Narrow" w:eastAsia="Times New Roman" w:hAnsi="Arial Narrow" w:cs="Calibri"/>
                <w:i/>
                <w:color w:val="000000"/>
                <w:sz w:val="20"/>
                <w:szCs w:val="20"/>
                <w:lang w:eastAsia="sk-SK"/>
              </w:rPr>
              <w:t>Majetkové vysporiadanie sa so súkromnými vlastníkmi(plocha vysporiadaných pozemkov v ha).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5E051C" w14:textId="77777777" w:rsidR="00960468" w:rsidRPr="00D80C32" w:rsidRDefault="00960468" w:rsidP="00F76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F6AF75" w14:textId="77777777" w:rsidR="00960468" w:rsidRPr="00D80C32" w:rsidRDefault="00960468" w:rsidP="00F76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B5DC65" w14:textId="77777777" w:rsidR="00960468" w:rsidRPr="00D80C32" w:rsidRDefault="00960468" w:rsidP="00F76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</w:tcPr>
          <w:p w14:paraId="4E2975BB" w14:textId="77777777" w:rsidR="00960468" w:rsidRPr="00D80C32" w:rsidRDefault="00960468" w:rsidP="00F76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D4CDB4" w14:textId="24363203" w:rsidR="00960468" w:rsidRPr="00D80C32" w:rsidRDefault="00960468" w:rsidP="00F76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E46960" w14:textId="77777777" w:rsidR="00960468" w:rsidRPr="00D80C32" w:rsidRDefault="00960468" w:rsidP="00F76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AB72CD" w14:textId="77777777" w:rsidR="00960468" w:rsidRPr="00D80C32" w:rsidRDefault="00960468" w:rsidP="00F76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5FDDAA" w14:textId="77777777" w:rsidR="00960468" w:rsidRPr="00D80C32" w:rsidRDefault="00960468" w:rsidP="00F76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C7AFA1" w14:textId="77777777" w:rsidR="00960468" w:rsidRPr="00D80C32" w:rsidRDefault="00960468" w:rsidP="00F76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A98A67" w14:textId="77777777" w:rsidR="00960468" w:rsidRPr="00D80C32" w:rsidRDefault="00960468" w:rsidP="00F76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042" w:type="dxa"/>
            <w:tcBorders>
              <w:top w:val="nil"/>
              <w:left w:val="nil"/>
              <w:bottom w:val="nil"/>
              <w:right w:val="nil"/>
            </w:tcBorders>
          </w:tcPr>
          <w:p w14:paraId="3D901850" w14:textId="77777777" w:rsidR="00960468" w:rsidRPr="00D80C32" w:rsidRDefault="00960468" w:rsidP="00F76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02153" w:rsidRPr="00D80C32" w14:paraId="77244AC4" w14:textId="5C019485" w:rsidTr="00A02153">
        <w:trPr>
          <w:cantSplit/>
          <w:trHeight w:val="2296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0D3D6618" w14:textId="77777777" w:rsidR="00960468" w:rsidRPr="00D80C32" w:rsidRDefault="00960468" w:rsidP="00F905FF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D80C32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Poradové číslo riadku</w:t>
            </w:r>
          </w:p>
        </w:tc>
        <w:tc>
          <w:tcPr>
            <w:tcW w:w="7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DEBF7"/>
            <w:textDirection w:val="btLr"/>
            <w:vAlign w:val="center"/>
          </w:tcPr>
          <w:p w14:paraId="657139EE" w14:textId="067D36B4" w:rsidR="00960468" w:rsidRPr="00D80C32" w:rsidRDefault="00960468" w:rsidP="00F905FF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BB42C7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Metodiku procesu výkupu pôdy (vrátane stanovenia</w:t>
            </w:r>
            <w:r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 xml:space="preserve"> cien)</w:t>
            </w:r>
          </w:p>
        </w:tc>
        <w:tc>
          <w:tcPr>
            <w:tcW w:w="115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0782667D" w14:textId="4A9ED275" w:rsidR="00960468" w:rsidRPr="00D80C32" w:rsidRDefault="00960468" w:rsidP="00F905FF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D80C32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Link</w:t>
            </w:r>
            <w:proofErr w:type="spellEnd"/>
            <w:r w:rsidRPr="00D80C32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 (odkaz) na zverejnenie aukčnej výzvy na stránke MŽP SR</w:t>
            </w:r>
            <w:r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/ kópia aukčnej výzvy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30A26CA1" w14:textId="77777777" w:rsidR="00960468" w:rsidRPr="00D80C32" w:rsidRDefault="00960468" w:rsidP="00F905FF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D80C32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Link</w:t>
            </w:r>
            <w:proofErr w:type="spellEnd"/>
            <w:r w:rsidRPr="00D80C32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 (odkaz) na zmluvy v CRZ</w:t>
            </w:r>
          </w:p>
        </w:tc>
        <w:tc>
          <w:tcPr>
            <w:tcW w:w="4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622E1E33" w14:textId="1B2CAB38" w:rsidR="00960468" w:rsidRPr="00D80C32" w:rsidRDefault="00960468" w:rsidP="00F905FF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Číslo zmluvy</w:t>
            </w:r>
          </w:p>
        </w:tc>
        <w:tc>
          <w:tcPr>
            <w:tcW w:w="3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1E496FD5" w14:textId="0948CA95" w:rsidR="00960468" w:rsidRPr="00D80C32" w:rsidRDefault="00960468" w:rsidP="00F905FF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Číslo zápisu do katastra</w:t>
            </w:r>
          </w:p>
        </w:tc>
        <w:tc>
          <w:tcPr>
            <w:tcW w:w="7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0254080A" w14:textId="663BDBF9" w:rsidR="00960468" w:rsidRPr="00D80C32" w:rsidRDefault="00960468" w:rsidP="00F905FF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D80C32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Katastrálne územie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6CC509F3" w14:textId="0CD7316C" w:rsidR="00960468" w:rsidRPr="00D80C32" w:rsidRDefault="00960468" w:rsidP="00F905FF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D80C32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List vlastníctva</w:t>
            </w:r>
          </w:p>
        </w:tc>
        <w:tc>
          <w:tcPr>
            <w:tcW w:w="7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5E1B9076" w14:textId="31015674" w:rsidR="00960468" w:rsidRPr="00D80C32" w:rsidRDefault="00960468" w:rsidP="00F905FF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D80C32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Číslo parcely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6281DFE6" w14:textId="12AB41A9" w:rsidR="00960468" w:rsidRPr="00D80C32" w:rsidRDefault="00960468" w:rsidP="00F905FF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Dátum uzatvorenia zmluvy</w:t>
            </w:r>
          </w:p>
        </w:tc>
        <w:tc>
          <w:tcPr>
            <w:tcW w:w="62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2B775D03" w14:textId="344408F3" w:rsidR="00960468" w:rsidRPr="00D80C32" w:rsidRDefault="00960468" w:rsidP="00F905FF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Chránené územie, stupeň ochrany</w:t>
            </w:r>
          </w:p>
        </w:tc>
        <w:tc>
          <w:tcPr>
            <w:tcW w:w="9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1D38097E" w14:textId="1817D634" w:rsidR="00960468" w:rsidRPr="00D80C32" w:rsidRDefault="00960468" w:rsidP="00F905FF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Katastrálne územie</w:t>
            </w:r>
          </w:p>
        </w:tc>
        <w:tc>
          <w:tcPr>
            <w:tcW w:w="98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DEBF7"/>
            <w:textDirection w:val="btLr"/>
            <w:vAlign w:val="center"/>
          </w:tcPr>
          <w:p w14:paraId="4E5C057D" w14:textId="70159458" w:rsidR="00960468" w:rsidRPr="00D80C32" w:rsidRDefault="00960468" w:rsidP="00F905FF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Druh pozemku (lesný, trvalý trávny porast a pod.)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09D0F29B" w14:textId="368FAB5D" w:rsidR="00960468" w:rsidRPr="00D80C32" w:rsidRDefault="00960468" w:rsidP="00F905FF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D80C32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Výmera v m2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2FF7D0E4" w14:textId="224E8052" w:rsidR="00960468" w:rsidRPr="00D80C32" w:rsidRDefault="00960468" w:rsidP="00F905FF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Vykúpený</w:t>
            </w:r>
            <w:r w:rsidRPr="00D80C32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 podiel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51159797" w14:textId="0CCD0C06" w:rsidR="00960468" w:rsidRPr="00D80C32" w:rsidRDefault="00960468" w:rsidP="00F905FF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D80C32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Výmera </w:t>
            </w:r>
            <w:r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vykúpeného</w:t>
            </w:r>
            <w:r w:rsidRPr="00D80C32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 podielu v m2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446550C0" w14:textId="59AC3CEA" w:rsidR="00960468" w:rsidRPr="00D80C32" w:rsidRDefault="00960468" w:rsidP="00F905FF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D80C32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Kúpna cena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7DD7A7DE" w14:textId="6D5F8E6C" w:rsidR="00960468" w:rsidRPr="00D80C32" w:rsidRDefault="00960468" w:rsidP="00F905FF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D80C32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Kúpna cena na m²</w:t>
            </w:r>
          </w:p>
        </w:tc>
        <w:tc>
          <w:tcPr>
            <w:tcW w:w="6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554FF2D9" w14:textId="27350F5F" w:rsidR="00960468" w:rsidRPr="00D80C32" w:rsidRDefault="00960468" w:rsidP="00F905FF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D80C32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Predávajúci</w:t>
            </w:r>
          </w:p>
        </w:tc>
        <w:tc>
          <w:tcPr>
            <w:tcW w:w="10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</w:tcPr>
          <w:p w14:paraId="43AB9BE4" w14:textId="1909D7CD" w:rsidR="00960468" w:rsidRPr="00D80C32" w:rsidRDefault="00960468" w:rsidP="00F905FF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Potvrdenie Katastrálneho úradu o zápise do katastra</w:t>
            </w:r>
          </w:p>
        </w:tc>
      </w:tr>
      <w:tr w:rsidR="00A02153" w:rsidRPr="00D80C32" w14:paraId="0410C53E" w14:textId="2988510C" w:rsidTr="00A02153">
        <w:trPr>
          <w:trHeight w:val="28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553C89" w14:textId="77777777" w:rsidR="00960468" w:rsidRPr="00D80C32" w:rsidRDefault="00960468" w:rsidP="0096046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D80C3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3F1C924" w14:textId="77777777" w:rsidR="00960468" w:rsidRPr="00C714ED" w:rsidRDefault="00960468" w:rsidP="0096046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002D02" w14:textId="43C83DA5" w:rsidR="00960468" w:rsidRPr="00D80C32" w:rsidRDefault="00960468" w:rsidP="0096046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D80C3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CB8C61" w14:textId="77777777" w:rsidR="00960468" w:rsidRPr="00D80C32" w:rsidRDefault="00960468" w:rsidP="0096046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80C3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D5393C" w14:textId="77777777" w:rsidR="00960468" w:rsidRPr="00D80C32" w:rsidRDefault="00960468" w:rsidP="0096046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80C3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17E06" w14:textId="1B05E081" w:rsidR="00960468" w:rsidRPr="00D80C32" w:rsidRDefault="00960468" w:rsidP="0096046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80C3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C941C" w14:textId="67A9E397" w:rsidR="00960468" w:rsidRPr="00D80C32" w:rsidRDefault="00960468" w:rsidP="0096046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80C3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AA72C" w14:textId="6CFAFEFA" w:rsidR="00960468" w:rsidRPr="00D80C32" w:rsidRDefault="00960468" w:rsidP="0096046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80C3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C3B3F" w14:textId="55B95992" w:rsidR="00960468" w:rsidRPr="00D80C32" w:rsidRDefault="00960468" w:rsidP="0096046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80C3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9A7E4" w14:textId="2BEBADAB" w:rsidR="00960468" w:rsidRPr="00D80C32" w:rsidRDefault="00960468" w:rsidP="0096046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80C3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FAC506" w14:textId="0B724913" w:rsidR="00960468" w:rsidRPr="00D80C32" w:rsidRDefault="00960468" w:rsidP="0096046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653FF0" w14:textId="1112B475" w:rsidR="00960468" w:rsidRPr="00D80C32" w:rsidRDefault="00960468" w:rsidP="0096046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80C3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9BAB319" w14:textId="77777777" w:rsidR="00960468" w:rsidRPr="00D80C32" w:rsidRDefault="00960468" w:rsidP="0096046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529BF9" w14:textId="3B4B7B01" w:rsidR="00960468" w:rsidRPr="00D80C32" w:rsidRDefault="00960468" w:rsidP="0096046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80C3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68BBA" w14:textId="587FEE08" w:rsidR="00960468" w:rsidRPr="00D80C32" w:rsidRDefault="00960468" w:rsidP="0096046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80C3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B4A77" w14:textId="051FB77A" w:rsidR="00960468" w:rsidRPr="00D80C32" w:rsidRDefault="00960468" w:rsidP="0096046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80C3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4A6A7" w14:textId="096AEDDE" w:rsidR="00960468" w:rsidRPr="00D80C32" w:rsidRDefault="00960468" w:rsidP="0096046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80C3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FA0C0B" w14:textId="79112CCF" w:rsidR="00960468" w:rsidRPr="00D80C32" w:rsidRDefault="00960468" w:rsidP="0096046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80C3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CBE64" w14:textId="0FE9FF89" w:rsidR="00960468" w:rsidRPr="00D80C32" w:rsidRDefault="00960468" w:rsidP="0096046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80C3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D99FD51" w14:textId="77777777" w:rsidR="00960468" w:rsidRPr="00D80C32" w:rsidRDefault="00960468" w:rsidP="0096046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</w:p>
        </w:tc>
      </w:tr>
      <w:tr w:rsidR="00A02153" w:rsidRPr="00D80C32" w14:paraId="5D30597B" w14:textId="479802F6" w:rsidTr="00A02153">
        <w:trPr>
          <w:trHeight w:val="28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6B96DF" w14:textId="77777777" w:rsidR="00960468" w:rsidRPr="00D80C32" w:rsidRDefault="00960468" w:rsidP="0096046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D80C3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B9BADF1" w14:textId="77777777" w:rsidR="00960468" w:rsidRPr="00D80C32" w:rsidRDefault="00960468" w:rsidP="0096046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1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879718" w14:textId="1DBE60FE" w:rsidR="00960468" w:rsidRPr="00D80C32" w:rsidRDefault="00960468" w:rsidP="0096046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D80C3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BC4265" w14:textId="77777777" w:rsidR="00960468" w:rsidRPr="00D80C32" w:rsidRDefault="00960468" w:rsidP="0096046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80C3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4BEBE3" w14:textId="77777777" w:rsidR="00960468" w:rsidRPr="00D80C32" w:rsidRDefault="00960468" w:rsidP="0096046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80C3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56372" w14:textId="653D5030" w:rsidR="00960468" w:rsidRPr="00D80C32" w:rsidRDefault="00960468" w:rsidP="0096046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80C3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4C92E" w14:textId="5E154EDE" w:rsidR="00960468" w:rsidRPr="00D80C32" w:rsidRDefault="00960468" w:rsidP="0096046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80C3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06CF77" w14:textId="1EEF6DB9" w:rsidR="00960468" w:rsidRPr="00D80C32" w:rsidRDefault="00960468" w:rsidP="0096046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80C3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1D555" w14:textId="5A734F50" w:rsidR="00960468" w:rsidRPr="00D80C32" w:rsidRDefault="00960468" w:rsidP="0096046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80C3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1F431" w14:textId="3B3F644C" w:rsidR="00960468" w:rsidRPr="00D80C32" w:rsidRDefault="00960468" w:rsidP="0096046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80C3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B20599" w14:textId="09F77C79" w:rsidR="00960468" w:rsidRPr="00D80C32" w:rsidRDefault="00960468" w:rsidP="0096046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D738E" w14:textId="1660D5C9" w:rsidR="00960468" w:rsidRPr="00D80C32" w:rsidRDefault="00960468" w:rsidP="0096046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80C3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EDB0304" w14:textId="77777777" w:rsidR="00960468" w:rsidRPr="00D80C32" w:rsidRDefault="00960468" w:rsidP="0096046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96F888" w14:textId="6A75A8D6" w:rsidR="00960468" w:rsidRPr="00D80C32" w:rsidRDefault="00960468" w:rsidP="0096046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80C3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9739D" w14:textId="6486D16E" w:rsidR="00960468" w:rsidRPr="00D80C32" w:rsidRDefault="00960468" w:rsidP="0096046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80C3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6531C4" w14:textId="363C3144" w:rsidR="00960468" w:rsidRPr="00D80C32" w:rsidRDefault="00960468" w:rsidP="0096046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80C3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2FD0D" w14:textId="6E6C6F35" w:rsidR="00960468" w:rsidRPr="00D80C32" w:rsidRDefault="00960468" w:rsidP="0096046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80C3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22B530" w14:textId="1B298135" w:rsidR="00960468" w:rsidRPr="00D80C32" w:rsidRDefault="00960468" w:rsidP="0096046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80C3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DC7A1" w14:textId="3BAAF3E3" w:rsidR="00960468" w:rsidRPr="00D80C32" w:rsidRDefault="00960468" w:rsidP="0096046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80C3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DB67EFF" w14:textId="77777777" w:rsidR="00960468" w:rsidRPr="00D80C32" w:rsidRDefault="00960468" w:rsidP="0096046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</w:p>
        </w:tc>
      </w:tr>
      <w:tr w:rsidR="00A02153" w:rsidRPr="00D80C32" w14:paraId="1EADE313" w14:textId="4D32B821" w:rsidTr="00A02153">
        <w:trPr>
          <w:trHeight w:val="28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E5B667" w14:textId="77777777" w:rsidR="00960468" w:rsidRPr="00D80C32" w:rsidRDefault="00960468" w:rsidP="0096046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D80C3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C951FC0" w14:textId="77777777" w:rsidR="00960468" w:rsidRPr="00D80C32" w:rsidRDefault="00960468" w:rsidP="0096046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1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93446A" w14:textId="0E6CBCD6" w:rsidR="00960468" w:rsidRPr="00D80C32" w:rsidRDefault="00960468" w:rsidP="0096046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D80C3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B47CC8" w14:textId="77777777" w:rsidR="00960468" w:rsidRPr="00D80C32" w:rsidRDefault="00960468" w:rsidP="0096046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80C3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240289" w14:textId="77777777" w:rsidR="00960468" w:rsidRPr="00D80C32" w:rsidRDefault="00960468" w:rsidP="0096046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80C3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2219B" w14:textId="4A9C1F8D" w:rsidR="00960468" w:rsidRPr="00D80C32" w:rsidRDefault="00960468" w:rsidP="0096046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80C3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FF6FF" w14:textId="7C798274" w:rsidR="00960468" w:rsidRPr="00D80C32" w:rsidRDefault="00960468" w:rsidP="0096046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80C3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37D9C" w14:textId="63676C70" w:rsidR="00960468" w:rsidRPr="00D80C32" w:rsidRDefault="00960468" w:rsidP="0096046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80C3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6B5DF" w14:textId="5A899D0B" w:rsidR="00960468" w:rsidRPr="00D80C32" w:rsidRDefault="00960468" w:rsidP="0096046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80C3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BEA94" w14:textId="6A991062" w:rsidR="00960468" w:rsidRPr="00D80C32" w:rsidRDefault="00960468" w:rsidP="0096046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80C3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12FCF1" w14:textId="0D166E20" w:rsidR="00960468" w:rsidRPr="00D80C32" w:rsidRDefault="00960468" w:rsidP="0096046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7E86D6" w14:textId="70A25D6B" w:rsidR="00960468" w:rsidRPr="00D80C32" w:rsidRDefault="00960468" w:rsidP="0096046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80C3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7670357" w14:textId="77777777" w:rsidR="00960468" w:rsidRPr="00D80C32" w:rsidRDefault="00960468" w:rsidP="0096046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079F0E" w14:textId="730F9228" w:rsidR="00960468" w:rsidRPr="00D80C32" w:rsidRDefault="00960468" w:rsidP="0096046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80C3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D915C" w14:textId="51C1BF0F" w:rsidR="00960468" w:rsidRPr="00D80C32" w:rsidRDefault="00960468" w:rsidP="0096046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80C3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6E55E2" w14:textId="6C90D057" w:rsidR="00960468" w:rsidRPr="00D80C32" w:rsidRDefault="00960468" w:rsidP="0096046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80C3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18250" w14:textId="27B631E6" w:rsidR="00960468" w:rsidRPr="00D80C32" w:rsidRDefault="00960468" w:rsidP="0096046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80C3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510E48" w14:textId="3B6FF535" w:rsidR="00960468" w:rsidRPr="00D80C32" w:rsidRDefault="00960468" w:rsidP="0096046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80C3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9DA41E" w14:textId="24C22F51" w:rsidR="00960468" w:rsidRPr="00D80C32" w:rsidRDefault="00960468" w:rsidP="0096046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80C3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DCEAC5F" w14:textId="77777777" w:rsidR="00960468" w:rsidRPr="00D80C32" w:rsidRDefault="00960468" w:rsidP="0096046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</w:p>
        </w:tc>
      </w:tr>
      <w:tr w:rsidR="00A02153" w:rsidRPr="00D80C32" w14:paraId="36950474" w14:textId="6CB77EF1" w:rsidTr="00A02153">
        <w:trPr>
          <w:trHeight w:val="28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ED1105" w14:textId="77777777" w:rsidR="00960468" w:rsidRPr="00D80C32" w:rsidRDefault="00960468" w:rsidP="0096046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D80C3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6B9A8A2" w14:textId="77777777" w:rsidR="00960468" w:rsidRPr="00D80C32" w:rsidRDefault="00960468" w:rsidP="0096046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1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B29A60" w14:textId="7FF009EC" w:rsidR="00960468" w:rsidRPr="00D80C32" w:rsidRDefault="00960468" w:rsidP="0096046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D80C3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D91923" w14:textId="77777777" w:rsidR="00960468" w:rsidRPr="00D80C32" w:rsidRDefault="00960468" w:rsidP="0096046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80C3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A61965" w14:textId="77777777" w:rsidR="00960468" w:rsidRPr="00D80C32" w:rsidRDefault="00960468" w:rsidP="0096046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80C3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29350B" w14:textId="6F705A13" w:rsidR="00960468" w:rsidRPr="00D80C32" w:rsidRDefault="00960468" w:rsidP="0096046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80C3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E4E2DB" w14:textId="61807ED4" w:rsidR="00960468" w:rsidRPr="00D80C32" w:rsidRDefault="00960468" w:rsidP="0096046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80C3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DFA8B3" w14:textId="07C58B77" w:rsidR="00960468" w:rsidRPr="00D80C32" w:rsidRDefault="00960468" w:rsidP="0096046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80C3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57BD42" w14:textId="2561CE55" w:rsidR="00960468" w:rsidRPr="00D80C32" w:rsidRDefault="00960468" w:rsidP="0096046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80C3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046BD6" w14:textId="7C73F03C" w:rsidR="00960468" w:rsidRPr="00D80C32" w:rsidRDefault="00960468" w:rsidP="0096046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80C3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A9C8EE" w14:textId="06D41FB1" w:rsidR="00960468" w:rsidRPr="00D80C32" w:rsidRDefault="00960468" w:rsidP="0096046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E4AA5" w14:textId="63D9A9C1" w:rsidR="00960468" w:rsidRPr="00D80C32" w:rsidRDefault="00960468" w:rsidP="0096046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80C3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3A64C3B" w14:textId="77777777" w:rsidR="00960468" w:rsidRPr="00D80C32" w:rsidRDefault="00960468" w:rsidP="0096046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D28345" w14:textId="05F7EF5C" w:rsidR="00960468" w:rsidRPr="00D80C32" w:rsidRDefault="00960468" w:rsidP="0096046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80C3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2B40E" w14:textId="4D7028BE" w:rsidR="00960468" w:rsidRPr="00D80C32" w:rsidRDefault="00960468" w:rsidP="0096046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80C3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2233A" w14:textId="10FC3F0B" w:rsidR="00960468" w:rsidRPr="00D80C32" w:rsidRDefault="00960468" w:rsidP="0096046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80C3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E2D01" w14:textId="2204C0AA" w:rsidR="00960468" w:rsidRPr="00D80C32" w:rsidRDefault="00960468" w:rsidP="0096046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80C3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15D67" w14:textId="1EFC7058" w:rsidR="00960468" w:rsidRPr="00D80C32" w:rsidRDefault="00960468" w:rsidP="0096046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80C3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88EA66" w14:textId="1037B5C7" w:rsidR="00960468" w:rsidRPr="00D80C32" w:rsidRDefault="00960468" w:rsidP="0096046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80C3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68DD9DD" w14:textId="77777777" w:rsidR="00960468" w:rsidRPr="00D80C32" w:rsidRDefault="00960468" w:rsidP="0096046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</w:p>
        </w:tc>
      </w:tr>
      <w:tr w:rsidR="00A02153" w:rsidRPr="00D80C32" w14:paraId="5745ABFB" w14:textId="1AEBC5EF" w:rsidTr="00A02153">
        <w:trPr>
          <w:trHeight w:val="28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D8A5DC" w14:textId="77777777" w:rsidR="00960468" w:rsidRPr="00D80C32" w:rsidRDefault="00960468" w:rsidP="0096046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D80C3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8DAFADF" w14:textId="77777777" w:rsidR="00960468" w:rsidRPr="00D80C32" w:rsidRDefault="00960468" w:rsidP="0096046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1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5F974D" w14:textId="0B87191C" w:rsidR="00960468" w:rsidRPr="00D80C32" w:rsidRDefault="00960468" w:rsidP="0096046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D80C3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3C4F86" w14:textId="77777777" w:rsidR="00960468" w:rsidRPr="00D80C32" w:rsidRDefault="00960468" w:rsidP="0096046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80C3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C38664" w14:textId="77777777" w:rsidR="00960468" w:rsidRPr="00D80C32" w:rsidRDefault="00960468" w:rsidP="0096046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80C3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07ABCE" w14:textId="2F8812F3" w:rsidR="00960468" w:rsidRPr="00D80C32" w:rsidRDefault="00960468" w:rsidP="0096046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80C3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6D2E2" w14:textId="7D974FF3" w:rsidR="00960468" w:rsidRPr="00D80C32" w:rsidRDefault="00960468" w:rsidP="0096046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80C3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E4E1CC" w14:textId="16057161" w:rsidR="00960468" w:rsidRPr="00D80C32" w:rsidRDefault="00960468" w:rsidP="0096046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80C3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723B5" w14:textId="1DBE969C" w:rsidR="00960468" w:rsidRPr="00D80C32" w:rsidRDefault="00960468" w:rsidP="0096046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80C3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E18D01" w14:textId="4ECC07D8" w:rsidR="00960468" w:rsidRPr="00D80C32" w:rsidRDefault="00960468" w:rsidP="0096046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80C3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EB2652" w14:textId="0455B8E6" w:rsidR="00960468" w:rsidRPr="00D80C32" w:rsidRDefault="00960468" w:rsidP="0096046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9F226" w14:textId="7111BA19" w:rsidR="00960468" w:rsidRPr="00D80C32" w:rsidRDefault="00960468" w:rsidP="0096046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80C3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B85D1D2" w14:textId="77777777" w:rsidR="00960468" w:rsidRPr="00D80C32" w:rsidRDefault="00960468" w:rsidP="0096046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B9E41" w14:textId="6DC72290" w:rsidR="00960468" w:rsidRPr="00D80C32" w:rsidRDefault="00960468" w:rsidP="0096046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80C3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30698" w14:textId="4CF05F62" w:rsidR="00960468" w:rsidRPr="00D80C32" w:rsidRDefault="00960468" w:rsidP="0096046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80C3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0CD09" w14:textId="486C5294" w:rsidR="00960468" w:rsidRPr="00D80C32" w:rsidRDefault="00960468" w:rsidP="0096046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80C3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16A79C" w14:textId="2E4FCF8B" w:rsidR="00960468" w:rsidRPr="00D80C32" w:rsidRDefault="00960468" w:rsidP="0096046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80C3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29079B" w14:textId="2AC12A4D" w:rsidR="00960468" w:rsidRPr="00D80C32" w:rsidRDefault="00960468" w:rsidP="0096046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80C3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15896B" w14:textId="146339E0" w:rsidR="00960468" w:rsidRPr="00D80C32" w:rsidRDefault="00960468" w:rsidP="0096046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80C3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21522B6" w14:textId="77777777" w:rsidR="00960468" w:rsidRPr="00D80C32" w:rsidRDefault="00960468" w:rsidP="0096046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</w:p>
        </w:tc>
      </w:tr>
      <w:tr w:rsidR="00A02153" w:rsidRPr="00D80C32" w14:paraId="51EECDB4" w14:textId="5FE1857E" w:rsidTr="00A02153">
        <w:trPr>
          <w:trHeight w:val="30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E39B6B" w14:textId="77777777" w:rsidR="00960468" w:rsidRPr="00D80C32" w:rsidRDefault="00960468" w:rsidP="0096046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D80C3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F7D24E2" w14:textId="77777777" w:rsidR="00960468" w:rsidRPr="00D80C32" w:rsidRDefault="00960468" w:rsidP="0096046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1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CE2C8B" w14:textId="63D72396" w:rsidR="00960468" w:rsidRPr="00D80C32" w:rsidRDefault="00960468" w:rsidP="0096046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D80C3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8F8DB6" w14:textId="77777777" w:rsidR="00960468" w:rsidRPr="00D80C32" w:rsidRDefault="00960468" w:rsidP="0096046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80C3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3C6851" w14:textId="77777777" w:rsidR="00960468" w:rsidRPr="00D80C32" w:rsidRDefault="00960468" w:rsidP="0096046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80C3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AC62B" w14:textId="26D6C66A" w:rsidR="00960468" w:rsidRPr="00D80C32" w:rsidRDefault="00960468" w:rsidP="0096046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80C3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111D2" w14:textId="00A6B0FE" w:rsidR="00960468" w:rsidRPr="00D80C32" w:rsidRDefault="00960468" w:rsidP="0096046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80C3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599F4" w14:textId="67262C63" w:rsidR="00960468" w:rsidRPr="00D80C32" w:rsidRDefault="00960468" w:rsidP="0096046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80C3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4FF85C" w14:textId="14C624A4" w:rsidR="00960468" w:rsidRPr="00D80C32" w:rsidRDefault="00960468" w:rsidP="0096046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80C3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7CFA5" w14:textId="75246FED" w:rsidR="00960468" w:rsidRPr="00D80C32" w:rsidRDefault="00960468" w:rsidP="0096046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80C3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E5A7D6" w14:textId="11E6D08F" w:rsidR="00960468" w:rsidRPr="00D80C32" w:rsidRDefault="00960468" w:rsidP="0096046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48DBE" w14:textId="2FBC170B" w:rsidR="00960468" w:rsidRPr="00D80C32" w:rsidRDefault="00960468" w:rsidP="0096046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80C3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037DA64" w14:textId="77777777" w:rsidR="00960468" w:rsidRPr="00D80C32" w:rsidRDefault="00960468" w:rsidP="0096046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E7310" w14:textId="27CF2129" w:rsidR="00960468" w:rsidRPr="00D80C32" w:rsidRDefault="00960468" w:rsidP="0096046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80C3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0F9C4" w14:textId="346853C5" w:rsidR="00960468" w:rsidRPr="00D80C32" w:rsidRDefault="00960468" w:rsidP="0096046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80C3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A9C96" w14:textId="5D0D06F8" w:rsidR="00960468" w:rsidRPr="00D80C32" w:rsidRDefault="00960468" w:rsidP="0096046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80C3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5EBCE" w14:textId="0F363258" w:rsidR="00960468" w:rsidRPr="00D80C32" w:rsidRDefault="00960468" w:rsidP="0096046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80C3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3F1FD" w14:textId="0FB408CF" w:rsidR="00960468" w:rsidRPr="00D80C32" w:rsidRDefault="00960468" w:rsidP="0096046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80C3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D73A91" w14:textId="315AF353" w:rsidR="00960468" w:rsidRPr="00D80C32" w:rsidRDefault="00960468" w:rsidP="0096046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80C3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9CB29C2" w14:textId="77777777" w:rsidR="00960468" w:rsidRPr="00D80C32" w:rsidRDefault="00960468" w:rsidP="0096046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</w:p>
        </w:tc>
      </w:tr>
    </w:tbl>
    <w:p w14:paraId="51564423" w14:textId="77777777" w:rsidR="005941AD" w:rsidRDefault="006F6A12">
      <w:pPr>
        <w:rPr>
          <w:rFonts w:ascii="Arial Narrow" w:hAnsi="Arial Narrow" w:cs="Arial"/>
        </w:rPr>
      </w:pPr>
      <w:r>
        <w:rPr>
          <w:rFonts w:ascii="Arial Narrow" w:hAnsi="Arial Narrow" w:cs="Arial"/>
        </w:rPr>
        <w:br w:type="page"/>
      </w:r>
    </w:p>
    <w:tbl>
      <w:tblPr>
        <w:tblW w:w="1502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3"/>
        <w:gridCol w:w="2835"/>
        <w:gridCol w:w="3685"/>
        <w:gridCol w:w="2977"/>
        <w:gridCol w:w="1984"/>
        <w:gridCol w:w="2552"/>
      </w:tblGrid>
      <w:tr w:rsidR="003F1A88" w:rsidRPr="003D1827" w14:paraId="6A2E4A01" w14:textId="77777777" w:rsidTr="00AD211F">
        <w:trPr>
          <w:trHeight w:val="315"/>
        </w:trPr>
        <w:tc>
          <w:tcPr>
            <w:tcW w:w="1502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580D312" w14:textId="77777777" w:rsidR="003F1A88" w:rsidRPr="003D1827" w:rsidRDefault="003F1A88" w:rsidP="00C707C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  <w:r w:rsidRPr="003D1827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lastRenderedPageBreak/>
              <w:t>Komponent 6: Dostupnosť, rozvoj a kvalita inkluz</w:t>
            </w:r>
            <w:r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t xml:space="preserve">ívneho vzdelávania na všetkých </w:t>
            </w:r>
            <w:r w:rsidRPr="003D1827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t>stupňoch</w:t>
            </w:r>
          </w:p>
        </w:tc>
      </w:tr>
      <w:tr w:rsidR="003F1A88" w:rsidRPr="003D1827" w14:paraId="0C5ACE59" w14:textId="77777777" w:rsidTr="00AD211F">
        <w:trPr>
          <w:trHeight w:val="660"/>
        </w:trPr>
        <w:tc>
          <w:tcPr>
            <w:tcW w:w="1502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CD9FAEF" w14:textId="77777777" w:rsidR="00C707CC" w:rsidRDefault="00C707CC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  <w:p w14:paraId="217C4BE3" w14:textId="77777777" w:rsidR="003F1A88" w:rsidRDefault="003F1A88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  <w:r w:rsidRPr="003D1827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t>Reforma 1: Zabezpečenie podmienok na implementáciu povinného predprimárneho vzdelávania pre deti od 5 rokov  a zavedenie právneho nároku na miesto v materskej škole alebo u iných poskytovateľov predprimárneho vzdelávania od 3 rokov</w:t>
            </w:r>
          </w:p>
          <w:p w14:paraId="38780B9F" w14:textId="77777777" w:rsidR="003F1A88" w:rsidRDefault="003F1A88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  <w:p w14:paraId="7062A987" w14:textId="77777777" w:rsidR="00B97CEC" w:rsidRDefault="00B97CEC" w:rsidP="00B97CEC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</w:pPr>
            <w:r w:rsidRPr="00B97CEC"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  <w:t>Cieľová hodnota: 95%</w:t>
            </w:r>
          </w:p>
          <w:p w14:paraId="140E86EC" w14:textId="77777777" w:rsidR="00B97CEC" w:rsidRPr="003D1827" w:rsidRDefault="00B97CEC" w:rsidP="00B97CEC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</w:tc>
      </w:tr>
      <w:tr w:rsidR="003F1A88" w:rsidRPr="003D1827" w14:paraId="06031453" w14:textId="77777777" w:rsidTr="00AD211F">
        <w:trPr>
          <w:trHeight w:val="585"/>
        </w:trPr>
        <w:tc>
          <w:tcPr>
            <w:tcW w:w="10490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2AAF22B" w14:textId="77777777" w:rsidR="003F1A88" w:rsidRPr="008A3458" w:rsidRDefault="00B97CEC" w:rsidP="00044FA6">
            <w:pPr>
              <w:spacing w:after="0" w:line="240" w:lineRule="auto"/>
              <w:rPr>
                <w:rFonts w:ascii="Arial Narrow" w:eastAsia="Times New Roman" w:hAnsi="Arial Narrow" w:cs="Calibri"/>
                <w:i/>
                <w:color w:val="000000"/>
                <w:sz w:val="20"/>
                <w:szCs w:val="20"/>
                <w:lang w:eastAsia="sk-SK"/>
              </w:rPr>
            </w:pPr>
            <w:r w:rsidRPr="008A3458">
              <w:rPr>
                <w:rFonts w:ascii="Arial Narrow" w:eastAsia="Times New Roman" w:hAnsi="Arial Narrow" w:cs="Calibri"/>
                <w:b/>
                <w:i/>
                <w:color w:val="000000"/>
                <w:sz w:val="20"/>
                <w:szCs w:val="20"/>
                <w:lang w:eastAsia="sk-SK"/>
              </w:rPr>
              <w:t>Míľnik/cieľ:</w:t>
            </w:r>
            <w:r w:rsidRPr="008A3458">
              <w:rPr>
                <w:rFonts w:ascii="Arial Narrow" w:eastAsia="Times New Roman" w:hAnsi="Arial Narrow" w:cs="Calibri"/>
                <w:i/>
                <w:color w:val="000000"/>
                <w:sz w:val="20"/>
                <w:szCs w:val="20"/>
                <w:lang w:eastAsia="sk-SK"/>
              </w:rPr>
              <w:t xml:space="preserve"> </w:t>
            </w:r>
            <w:r w:rsidR="003F1A88" w:rsidRPr="008A3458">
              <w:rPr>
                <w:rFonts w:ascii="Arial Narrow" w:eastAsia="Times New Roman" w:hAnsi="Arial Narrow" w:cs="Calibri"/>
                <w:i/>
                <w:color w:val="000000"/>
                <w:sz w:val="20"/>
                <w:szCs w:val="20"/>
                <w:lang w:eastAsia="sk-SK"/>
              </w:rPr>
              <w:t>Počet detí vo veku päť rokov navštevujúcich zariadenie predprimárneho vzdelávania (ďalej aj zariadenie PPV)</w:t>
            </w:r>
            <w:r w:rsidR="003349F1">
              <w:rPr>
                <w:rFonts w:ascii="Arial Narrow" w:eastAsia="Times New Roman" w:hAnsi="Arial Narrow" w:cs="Calibri"/>
                <w:i/>
                <w:color w:val="000000"/>
                <w:sz w:val="20"/>
                <w:szCs w:val="20"/>
                <w:lang w:eastAsia="sk-SK"/>
              </w:rPr>
              <w:t>.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191A30" w14:textId="77777777" w:rsidR="003F1A88" w:rsidRPr="003D1827" w:rsidRDefault="003F1A88" w:rsidP="00044F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0E709D" w14:textId="77777777" w:rsidR="003F1A88" w:rsidRPr="003D1827" w:rsidRDefault="003F1A88" w:rsidP="00044F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3F1A88" w:rsidRPr="003D1827" w14:paraId="1736CDBF" w14:textId="77777777" w:rsidTr="00AD211F">
        <w:trPr>
          <w:trHeight w:val="78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3F2F6D19" w14:textId="77777777" w:rsidR="003F1A88" w:rsidRPr="003D1827" w:rsidRDefault="003F1A88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3D1827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Poradové číslo riadku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197933B9" w14:textId="77777777" w:rsidR="003F1A88" w:rsidRPr="003D1827" w:rsidRDefault="003F1A88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3D1827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Počet všetkých detí SR vo veku 5 rokov – údaj z RFO (MV SR)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59C1F94D" w14:textId="77777777" w:rsidR="003F1A88" w:rsidRPr="003D1827" w:rsidRDefault="003F1A88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3D1827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Názov zariadenia PPV</w:t>
            </w:r>
          </w:p>
        </w:tc>
        <w:tc>
          <w:tcPr>
            <w:tcW w:w="29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0185E88D" w14:textId="77777777" w:rsidR="003F1A88" w:rsidRPr="003D1827" w:rsidRDefault="003F1A88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3D1827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 xml:space="preserve"> Adresa zariadenia PPV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09371A14" w14:textId="77777777" w:rsidR="003F1A88" w:rsidRPr="003D1827" w:rsidRDefault="003F1A88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3D1827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EUID zariadenia PPV</w:t>
            </w:r>
          </w:p>
        </w:tc>
        <w:tc>
          <w:tcPr>
            <w:tcW w:w="25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21F0353B" w14:textId="77777777" w:rsidR="003F1A88" w:rsidRPr="003D1827" w:rsidRDefault="003F1A88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3D1827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Počet zapísaných detí vo veku 5 rokov</w:t>
            </w:r>
          </w:p>
        </w:tc>
      </w:tr>
      <w:tr w:rsidR="003F1A88" w:rsidRPr="003D1827" w14:paraId="2082033D" w14:textId="77777777" w:rsidTr="00AD211F">
        <w:trPr>
          <w:trHeight w:val="30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7FE826" w14:textId="77777777" w:rsidR="003F1A88" w:rsidRPr="003D1827" w:rsidRDefault="003F1A88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3D1827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F9CE23" w14:textId="77777777" w:rsidR="003F1A88" w:rsidRPr="003D1827" w:rsidRDefault="003F1A88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3D1827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65EC1F" w14:textId="77777777" w:rsidR="003F1A88" w:rsidRPr="003D1827" w:rsidRDefault="003F1A88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3D1827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02380" w14:textId="77777777" w:rsidR="003F1A88" w:rsidRPr="003D1827" w:rsidRDefault="003F1A88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D1827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FEAEDB" w14:textId="77777777" w:rsidR="003F1A88" w:rsidRPr="003D1827" w:rsidRDefault="003F1A88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D1827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6DABB" w14:textId="77777777" w:rsidR="003F1A88" w:rsidRPr="003D1827" w:rsidRDefault="003F1A88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D1827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3F1A88" w:rsidRPr="003D1827" w14:paraId="65CF520B" w14:textId="77777777" w:rsidTr="00AD211F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C303B1" w14:textId="77777777" w:rsidR="003F1A88" w:rsidRPr="003D1827" w:rsidRDefault="003F1A88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3D1827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71708B" w14:textId="77777777" w:rsidR="003F1A88" w:rsidRPr="003D1827" w:rsidRDefault="003F1A88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3D1827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F77D22" w14:textId="77777777" w:rsidR="003F1A88" w:rsidRPr="003D1827" w:rsidRDefault="003F1A88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3D1827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8845EA" w14:textId="77777777" w:rsidR="003F1A88" w:rsidRPr="003D1827" w:rsidRDefault="003F1A88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D1827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EEDD33" w14:textId="77777777" w:rsidR="003F1A88" w:rsidRPr="003D1827" w:rsidRDefault="003F1A88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D1827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8DA66" w14:textId="77777777" w:rsidR="003F1A88" w:rsidRPr="003D1827" w:rsidRDefault="003F1A88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D1827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3F1A88" w:rsidRPr="003D1827" w14:paraId="2A512431" w14:textId="77777777" w:rsidTr="00AD211F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8B6BC7" w14:textId="77777777" w:rsidR="003F1A88" w:rsidRPr="003D1827" w:rsidRDefault="003F1A88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3D1827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B28DD4" w14:textId="77777777" w:rsidR="003F1A88" w:rsidRPr="003D1827" w:rsidRDefault="003F1A88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3D1827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F7E45F" w14:textId="77777777" w:rsidR="003F1A88" w:rsidRPr="003D1827" w:rsidRDefault="003F1A88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3D1827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00C8A2" w14:textId="77777777" w:rsidR="003F1A88" w:rsidRPr="003D1827" w:rsidRDefault="003F1A88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D1827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1DCA90" w14:textId="77777777" w:rsidR="003F1A88" w:rsidRPr="003D1827" w:rsidRDefault="003F1A88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D1827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F0DCBD" w14:textId="77777777" w:rsidR="003F1A88" w:rsidRPr="003D1827" w:rsidRDefault="003F1A88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D1827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3F1A88" w:rsidRPr="003D1827" w14:paraId="56B40FE9" w14:textId="77777777" w:rsidTr="00AD211F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E62400" w14:textId="77777777" w:rsidR="003F1A88" w:rsidRPr="003D1827" w:rsidRDefault="003F1A88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3D1827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FFD051" w14:textId="77777777" w:rsidR="003F1A88" w:rsidRPr="003D1827" w:rsidRDefault="003F1A88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3D1827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E795BC" w14:textId="77777777" w:rsidR="003F1A88" w:rsidRPr="003D1827" w:rsidRDefault="003F1A88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3D1827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680CC3" w14:textId="77777777" w:rsidR="003F1A88" w:rsidRPr="003D1827" w:rsidRDefault="003F1A88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D1827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BE68E8" w14:textId="77777777" w:rsidR="003F1A88" w:rsidRPr="003D1827" w:rsidRDefault="003F1A88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D1827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B84D7" w14:textId="77777777" w:rsidR="003F1A88" w:rsidRPr="003D1827" w:rsidRDefault="003F1A88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D1827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3F1A88" w:rsidRPr="003D1827" w14:paraId="3EAF2F2E" w14:textId="77777777" w:rsidTr="00AD211F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D33562" w14:textId="77777777" w:rsidR="003F1A88" w:rsidRPr="003D1827" w:rsidRDefault="003F1A88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3D1827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B3E557" w14:textId="77777777" w:rsidR="003F1A88" w:rsidRPr="003D1827" w:rsidRDefault="003F1A88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3D1827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72144C" w14:textId="77777777" w:rsidR="003F1A88" w:rsidRPr="003D1827" w:rsidRDefault="003F1A88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3D1827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816B59" w14:textId="77777777" w:rsidR="003F1A88" w:rsidRPr="003D1827" w:rsidRDefault="003F1A88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D1827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FFF099" w14:textId="77777777" w:rsidR="003F1A88" w:rsidRPr="003D1827" w:rsidRDefault="003F1A88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D1827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E116C" w14:textId="77777777" w:rsidR="003F1A88" w:rsidRPr="003D1827" w:rsidRDefault="003F1A88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D1827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3F1A88" w:rsidRPr="003D1827" w14:paraId="2AE314C8" w14:textId="77777777" w:rsidTr="00AD211F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B1D478" w14:textId="77777777" w:rsidR="003F1A88" w:rsidRPr="003D1827" w:rsidRDefault="003F1A88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3D1827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30FAD9" w14:textId="77777777" w:rsidR="003F1A88" w:rsidRPr="003D1827" w:rsidRDefault="003F1A88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3D1827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144F51" w14:textId="77777777" w:rsidR="003F1A88" w:rsidRPr="003D1827" w:rsidRDefault="003F1A88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3D1827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33B342" w14:textId="77777777" w:rsidR="003F1A88" w:rsidRPr="003D1827" w:rsidRDefault="003F1A88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D1827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70ED34" w14:textId="77777777" w:rsidR="003F1A88" w:rsidRPr="003D1827" w:rsidRDefault="003F1A88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D1827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48B20B" w14:textId="77777777" w:rsidR="003F1A88" w:rsidRPr="003D1827" w:rsidRDefault="003F1A88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D1827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</w:tbl>
    <w:p w14:paraId="64A10CC1" w14:textId="77777777" w:rsidR="003F1A88" w:rsidRDefault="003F1A88" w:rsidP="003F1A88"/>
    <w:p w14:paraId="117328A0" w14:textId="77777777" w:rsidR="003F1A88" w:rsidRDefault="003F1A88" w:rsidP="003F1A88">
      <w:r>
        <w:br w:type="page"/>
      </w:r>
    </w:p>
    <w:tbl>
      <w:tblPr>
        <w:tblW w:w="1502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91"/>
        <w:gridCol w:w="585"/>
        <w:gridCol w:w="567"/>
        <w:gridCol w:w="709"/>
        <w:gridCol w:w="709"/>
        <w:gridCol w:w="1134"/>
        <w:gridCol w:w="708"/>
        <w:gridCol w:w="993"/>
        <w:gridCol w:w="850"/>
        <w:gridCol w:w="851"/>
        <w:gridCol w:w="1417"/>
        <w:gridCol w:w="1134"/>
        <w:gridCol w:w="851"/>
        <w:gridCol w:w="1275"/>
        <w:gridCol w:w="1701"/>
        <w:gridCol w:w="851"/>
      </w:tblGrid>
      <w:tr w:rsidR="003F1A88" w:rsidRPr="003D1827" w14:paraId="78D229B8" w14:textId="77777777" w:rsidTr="00AD211F">
        <w:trPr>
          <w:trHeight w:val="300"/>
        </w:trPr>
        <w:tc>
          <w:tcPr>
            <w:tcW w:w="15026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9EA33CE" w14:textId="77777777" w:rsidR="003F1A88" w:rsidRPr="003D1827" w:rsidRDefault="003F1A88" w:rsidP="00C707C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  <w:r w:rsidRPr="003D1827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lastRenderedPageBreak/>
              <w:t>Komponent 6: Dostupnosť, rozvoj a kvalita inkluz</w:t>
            </w:r>
            <w:r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t xml:space="preserve">ívneho vzdelávania na všetkých </w:t>
            </w:r>
            <w:r w:rsidRPr="003D1827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t>stupňoch</w:t>
            </w:r>
          </w:p>
        </w:tc>
      </w:tr>
      <w:tr w:rsidR="003F1A88" w:rsidRPr="003D1827" w14:paraId="64D9BA40" w14:textId="77777777" w:rsidTr="00AD211F">
        <w:trPr>
          <w:trHeight w:val="300"/>
        </w:trPr>
        <w:tc>
          <w:tcPr>
            <w:tcW w:w="15026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197676A" w14:textId="77777777" w:rsidR="00C707CC" w:rsidRDefault="00C707CC" w:rsidP="003F1A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  <w:p w14:paraId="186712D2" w14:textId="77777777" w:rsidR="003F1A88" w:rsidRDefault="003F1A88" w:rsidP="003F1A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  <w:r w:rsidRPr="003D1827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t xml:space="preserve">Reforma 1: Zabezpečenie podmienok na implementáciu povinného predprimárneho vzdelávania pre deti od 5 rokov </w:t>
            </w:r>
            <w:r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t xml:space="preserve"> a zavedenie právneho nároku na </w:t>
            </w:r>
            <w:r w:rsidRPr="003D1827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t>miesto v materskej škole alebo u iných poskytovateľov predprimárneho vzdelávania od 3 rokov</w:t>
            </w:r>
          </w:p>
          <w:p w14:paraId="4549B670" w14:textId="77777777" w:rsidR="00975884" w:rsidRDefault="00975884" w:rsidP="003F1A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  <w:p w14:paraId="37E8D0B6" w14:textId="77777777" w:rsidR="00975884" w:rsidRDefault="00975884" w:rsidP="00975884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</w:pPr>
            <w:r w:rsidRPr="00B97CEC"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  <w:t xml:space="preserve">Cieľová hodnota: </w:t>
            </w:r>
            <w:r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  <w:t>12352</w:t>
            </w:r>
          </w:p>
          <w:p w14:paraId="799BB0C7" w14:textId="77777777" w:rsidR="003F1A88" w:rsidRPr="003D1827" w:rsidRDefault="003F1A88" w:rsidP="00975884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</w:tc>
      </w:tr>
      <w:tr w:rsidR="003F1A88" w:rsidRPr="003D1827" w14:paraId="59225C27" w14:textId="77777777" w:rsidTr="00AD211F">
        <w:trPr>
          <w:trHeight w:val="585"/>
        </w:trPr>
        <w:tc>
          <w:tcPr>
            <w:tcW w:w="4395" w:type="dxa"/>
            <w:gridSpan w:val="6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FCB221D" w14:textId="77777777" w:rsidR="003F1A88" w:rsidRPr="003D1827" w:rsidRDefault="00975884" w:rsidP="003F1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B97CEC">
              <w:rPr>
                <w:rFonts w:ascii="Arial Narrow" w:eastAsia="Times New Roman" w:hAnsi="Arial Narrow" w:cs="Calibri"/>
                <w:b/>
                <w:i/>
                <w:color w:val="000000"/>
                <w:sz w:val="20"/>
                <w:szCs w:val="20"/>
                <w:lang w:eastAsia="sk-SK"/>
              </w:rPr>
              <w:t>Míľnik/cieľ:</w:t>
            </w: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 xml:space="preserve"> </w:t>
            </w:r>
            <w:r w:rsidR="003F1A88" w:rsidRPr="008A3458">
              <w:rPr>
                <w:rFonts w:ascii="Arial Narrow" w:eastAsia="Times New Roman" w:hAnsi="Arial Narrow" w:cs="Calibri"/>
                <w:i/>
                <w:color w:val="000000"/>
                <w:sz w:val="20"/>
                <w:szCs w:val="20"/>
                <w:lang w:eastAsia="sk-SK"/>
              </w:rPr>
              <w:t>Počet novovytvorených kapacít</w:t>
            </w:r>
            <w:r w:rsidR="008A3458">
              <w:rPr>
                <w:rFonts w:ascii="Arial Narrow" w:eastAsia="Times New Roman" w:hAnsi="Arial Narrow" w:cs="Calibri"/>
                <w:i/>
                <w:color w:val="000000"/>
                <w:sz w:val="20"/>
                <w:szCs w:val="20"/>
                <w:lang w:eastAsia="sk-SK"/>
              </w:rPr>
              <w:t>.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E8657C" w14:textId="77777777" w:rsidR="003F1A88" w:rsidRPr="003D1827" w:rsidRDefault="003F1A88" w:rsidP="003F1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8A33AB" w14:textId="77777777" w:rsidR="003F1A88" w:rsidRPr="003D1827" w:rsidRDefault="003F1A88" w:rsidP="003F1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ECF712" w14:textId="77777777" w:rsidR="003F1A88" w:rsidRPr="003D1827" w:rsidRDefault="003F1A88" w:rsidP="003F1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CF401D" w14:textId="77777777" w:rsidR="003F1A88" w:rsidRPr="003D1827" w:rsidRDefault="003F1A88" w:rsidP="003F1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DB5275" w14:textId="77777777" w:rsidR="003F1A88" w:rsidRPr="003D1827" w:rsidRDefault="003F1A88" w:rsidP="003F1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715A5" w14:textId="77777777" w:rsidR="003F1A88" w:rsidRPr="003D1827" w:rsidRDefault="003F1A88" w:rsidP="003F1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061BD1" w14:textId="77777777" w:rsidR="003F1A88" w:rsidRPr="003D1827" w:rsidRDefault="003F1A88" w:rsidP="003F1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661D6C" w14:textId="77777777" w:rsidR="003F1A88" w:rsidRPr="003D1827" w:rsidRDefault="003F1A88" w:rsidP="003F1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83771A" w14:textId="77777777" w:rsidR="003F1A88" w:rsidRPr="003D1827" w:rsidRDefault="003F1A88" w:rsidP="003F1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7CE322" w14:textId="77777777" w:rsidR="003F1A88" w:rsidRPr="003D1827" w:rsidRDefault="003F1A88" w:rsidP="003F1A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3F1A88" w:rsidRPr="003D1827" w14:paraId="306DB137" w14:textId="77777777" w:rsidTr="00AD211F">
        <w:trPr>
          <w:cantSplit/>
          <w:trHeight w:val="1806"/>
        </w:trPr>
        <w:tc>
          <w:tcPr>
            <w:tcW w:w="6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163624FA" w14:textId="77777777" w:rsidR="003F1A88" w:rsidRPr="003D1827" w:rsidRDefault="003F1A88" w:rsidP="003F1A88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3D1827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Poradové číslo riadku</w:t>
            </w:r>
          </w:p>
        </w:tc>
        <w:tc>
          <w:tcPr>
            <w:tcW w:w="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3635585F" w14:textId="77777777" w:rsidR="003F1A88" w:rsidRPr="003D1827" w:rsidRDefault="003F1A88" w:rsidP="003F1A88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3D1827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Názov školy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378C0E47" w14:textId="77777777" w:rsidR="003F1A88" w:rsidRPr="003D1827" w:rsidRDefault="003F1A88" w:rsidP="003F1A88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3D1827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Adresa školy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130C8480" w14:textId="77777777" w:rsidR="003F1A88" w:rsidRPr="003D1827" w:rsidRDefault="003F1A88" w:rsidP="003F1A88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3D1827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EDUID školy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6243D9A5" w14:textId="77777777" w:rsidR="003F1A88" w:rsidRPr="003D1827" w:rsidRDefault="003F1A88" w:rsidP="003F1A88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3D1827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Miesto realizácie projektu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60018327" w14:textId="77777777" w:rsidR="003F1A88" w:rsidRPr="003D1827" w:rsidRDefault="003F1A88" w:rsidP="003F1A88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3D1827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Počet novovytvorených kapacít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351164CE" w14:textId="77777777" w:rsidR="003F1A88" w:rsidRPr="003D1827" w:rsidRDefault="003F1A88" w:rsidP="003F1A88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3D1827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Popis stavebných aktivít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7755136A" w14:textId="77777777" w:rsidR="003F1A88" w:rsidRPr="003D1827" w:rsidRDefault="003F1A88" w:rsidP="003F1A88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3D1827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Kolaudačné rozhodnutie/preberací protokol (Á/N)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15D6CEE2" w14:textId="77777777" w:rsidR="003F1A88" w:rsidRPr="003D1827" w:rsidRDefault="003F1A88" w:rsidP="003F1A88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3D1827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Kontrolný protokol / potvrdenie o realizácii (Á/N)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6CCB73DD" w14:textId="77777777" w:rsidR="003F1A88" w:rsidRPr="003D1827" w:rsidRDefault="003F1A88" w:rsidP="003F1A88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3D1827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Veľkosť obnovovaných m2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5428D53A" w14:textId="77777777" w:rsidR="003F1A88" w:rsidRPr="003D1827" w:rsidRDefault="003F1A88" w:rsidP="003F1A88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3D1827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Realizované opatrenia týkajúce sa energetickej obnovy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3D88FA4C" w14:textId="77777777" w:rsidR="003F1A88" w:rsidRPr="003D1827" w:rsidRDefault="003F1A88" w:rsidP="003F1A88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3D1827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Primárna potreba pred renováciou podľa 026bis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4AF7027C" w14:textId="77777777" w:rsidR="003F1A88" w:rsidRPr="003D1827" w:rsidRDefault="003F1A88" w:rsidP="003F1A88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3D1827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Primárna potreba po renovácii podľa 026bis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012736D4" w14:textId="77777777" w:rsidR="003F1A88" w:rsidRPr="003D1827" w:rsidRDefault="003F1A88" w:rsidP="003F1A88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3D1827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Percento dosiahnutej úspory primárnej energie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586F0615" w14:textId="77777777" w:rsidR="003F1A88" w:rsidRPr="003D1827" w:rsidRDefault="003F1A88" w:rsidP="003F1A88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3D1827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Správa uvádzajúca zdroj údajov a metodiku použitú na výpočet úspor primárnej energie (samostatný dokument)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36492DC5" w14:textId="77777777" w:rsidR="003F1A88" w:rsidRPr="003D1827" w:rsidRDefault="003F1A88" w:rsidP="003F1A88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3D1827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Vynaložené náklady</w:t>
            </w:r>
          </w:p>
        </w:tc>
      </w:tr>
      <w:tr w:rsidR="003F1A88" w:rsidRPr="003D1827" w14:paraId="4755860A" w14:textId="77777777" w:rsidTr="00AD211F">
        <w:trPr>
          <w:trHeight w:val="300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344BDD" w14:textId="77777777" w:rsidR="003F1A88" w:rsidRPr="003D1827" w:rsidRDefault="003F1A88" w:rsidP="003F1A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3D1827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4F6907" w14:textId="77777777" w:rsidR="003F1A88" w:rsidRPr="003D1827" w:rsidRDefault="003F1A88" w:rsidP="003F1A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3D1827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7D023E" w14:textId="77777777" w:rsidR="003F1A88" w:rsidRPr="003D1827" w:rsidRDefault="003F1A88" w:rsidP="003F1A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3D1827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CBD00D" w14:textId="77777777" w:rsidR="003F1A88" w:rsidRPr="003D1827" w:rsidRDefault="003F1A88" w:rsidP="003F1A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D1827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F96028" w14:textId="77777777" w:rsidR="003F1A88" w:rsidRPr="003D1827" w:rsidRDefault="003F1A88" w:rsidP="003F1A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D1827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EACBC8" w14:textId="77777777" w:rsidR="003F1A88" w:rsidRPr="003D1827" w:rsidRDefault="003F1A88" w:rsidP="003F1A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D1827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864B0" w14:textId="77777777" w:rsidR="003F1A88" w:rsidRPr="003D1827" w:rsidRDefault="003F1A88" w:rsidP="003F1A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D1827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B9425" w14:textId="77777777" w:rsidR="003F1A88" w:rsidRPr="003D1827" w:rsidRDefault="003F1A88" w:rsidP="003F1A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D1827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F31F8" w14:textId="77777777" w:rsidR="003F1A88" w:rsidRPr="003D1827" w:rsidRDefault="003F1A88" w:rsidP="003F1A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D1827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CF1D3" w14:textId="77777777" w:rsidR="003F1A88" w:rsidRPr="003D1827" w:rsidRDefault="003F1A88" w:rsidP="003F1A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D1827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619B9" w14:textId="77777777" w:rsidR="003F1A88" w:rsidRPr="003D1827" w:rsidRDefault="003F1A88" w:rsidP="003F1A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D1827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E5A188" w14:textId="77777777" w:rsidR="003F1A88" w:rsidRPr="003D1827" w:rsidRDefault="003F1A88" w:rsidP="003F1A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D1827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729148" w14:textId="77777777" w:rsidR="003F1A88" w:rsidRPr="003D1827" w:rsidRDefault="003F1A88" w:rsidP="003F1A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D1827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C5DD0" w14:textId="77777777" w:rsidR="003F1A88" w:rsidRPr="003D1827" w:rsidRDefault="003F1A88" w:rsidP="003F1A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D1827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7A258" w14:textId="77777777" w:rsidR="003F1A88" w:rsidRPr="003D1827" w:rsidRDefault="003F1A88" w:rsidP="003F1A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D1827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BE323" w14:textId="77777777" w:rsidR="003F1A88" w:rsidRPr="003D1827" w:rsidRDefault="003F1A88" w:rsidP="003F1A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D1827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3F1A88" w:rsidRPr="003D1827" w14:paraId="4C8DD3AC" w14:textId="77777777" w:rsidTr="00AD211F">
        <w:trPr>
          <w:trHeight w:val="300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03FCAF" w14:textId="77777777" w:rsidR="003F1A88" w:rsidRPr="003D1827" w:rsidRDefault="003F1A88" w:rsidP="003F1A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3D1827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019141" w14:textId="77777777" w:rsidR="003F1A88" w:rsidRPr="003D1827" w:rsidRDefault="003F1A88" w:rsidP="003F1A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3D1827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2E2F9F" w14:textId="77777777" w:rsidR="003F1A88" w:rsidRPr="003D1827" w:rsidRDefault="003F1A88" w:rsidP="003F1A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3D1827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E5CBC5" w14:textId="77777777" w:rsidR="003F1A88" w:rsidRPr="003D1827" w:rsidRDefault="003F1A88" w:rsidP="003F1A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D1827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C6F258" w14:textId="77777777" w:rsidR="003F1A88" w:rsidRPr="003D1827" w:rsidRDefault="003F1A88" w:rsidP="003F1A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D1827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C197F" w14:textId="77777777" w:rsidR="003F1A88" w:rsidRPr="003D1827" w:rsidRDefault="003F1A88" w:rsidP="003F1A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D1827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7AFCF8" w14:textId="77777777" w:rsidR="003F1A88" w:rsidRPr="003D1827" w:rsidRDefault="003F1A88" w:rsidP="003F1A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D1827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479C26" w14:textId="77777777" w:rsidR="003F1A88" w:rsidRPr="003D1827" w:rsidRDefault="003F1A88" w:rsidP="003F1A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D1827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3E206A" w14:textId="77777777" w:rsidR="003F1A88" w:rsidRPr="003D1827" w:rsidRDefault="003F1A88" w:rsidP="003F1A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D1827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E6EB5" w14:textId="77777777" w:rsidR="003F1A88" w:rsidRPr="003D1827" w:rsidRDefault="003F1A88" w:rsidP="003F1A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D1827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9E2B5" w14:textId="77777777" w:rsidR="003F1A88" w:rsidRPr="003D1827" w:rsidRDefault="003F1A88" w:rsidP="003F1A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D1827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B0223" w14:textId="77777777" w:rsidR="003F1A88" w:rsidRPr="003D1827" w:rsidRDefault="003F1A88" w:rsidP="003F1A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D1827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ADBE05" w14:textId="77777777" w:rsidR="003F1A88" w:rsidRPr="003D1827" w:rsidRDefault="003F1A88" w:rsidP="003F1A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D1827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FC6B1" w14:textId="77777777" w:rsidR="003F1A88" w:rsidRPr="003D1827" w:rsidRDefault="003F1A88" w:rsidP="003F1A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D1827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65E52" w14:textId="77777777" w:rsidR="003F1A88" w:rsidRPr="003D1827" w:rsidRDefault="003F1A88" w:rsidP="003F1A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D1827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D70D1" w14:textId="77777777" w:rsidR="003F1A88" w:rsidRPr="003D1827" w:rsidRDefault="003F1A88" w:rsidP="003F1A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D1827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3F1A88" w:rsidRPr="003D1827" w14:paraId="5AE8BFAE" w14:textId="77777777" w:rsidTr="00AD211F">
        <w:trPr>
          <w:trHeight w:val="300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FE4DD7" w14:textId="77777777" w:rsidR="003F1A88" w:rsidRPr="003D1827" w:rsidRDefault="003F1A88" w:rsidP="003F1A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3D1827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FD2192" w14:textId="77777777" w:rsidR="003F1A88" w:rsidRPr="003D1827" w:rsidRDefault="003F1A88" w:rsidP="003F1A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3D1827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FDD09B" w14:textId="77777777" w:rsidR="003F1A88" w:rsidRPr="003D1827" w:rsidRDefault="003F1A88" w:rsidP="003F1A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3D1827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3899CF" w14:textId="77777777" w:rsidR="003F1A88" w:rsidRPr="003D1827" w:rsidRDefault="003F1A88" w:rsidP="003F1A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D1827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716952" w14:textId="77777777" w:rsidR="003F1A88" w:rsidRPr="003D1827" w:rsidRDefault="003F1A88" w:rsidP="003F1A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D1827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267CC" w14:textId="77777777" w:rsidR="003F1A88" w:rsidRPr="003D1827" w:rsidRDefault="003F1A88" w:rsidP="003F1A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D1827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4E470" w14:textId="77777777" w:rsidR="003F1A88" w:rsidRPr="003D1827" w:rsidRDefault="003F1A88" w:rsidP="003F1A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D1827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C62AB" w14:textId="77777777" w:rsidR="003F1A88" w:rsidRPr="003D1827" w:rsidRDefault="003F1A88" w:rsidP="003F1A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D1827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22CFC" w14:textId="77777777" w:rsidR="003F1A88" w:rsidRPr="003D1827" w:rsidRDefault="003F1A88" w:rsidP="003F1A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D1827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94AAEB" w14:textId="77777777" w:rsidR="003F1A88" w:rsidRPr="003D1827" w:rsidRDefault="003F1A88" w:rsidP="003F1A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D1827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DDE5F" w14:textId="77777777" w:rsidR="003F1A88" w:rsidRPr="003D1827" w:rsidRDefault="003F1A88" w:rsidP="003F1A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D1827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8DD04" w14:textId="77777777" w:rsidR="003F1A88" w:rsidRPr="003D1827" w:rsidRDefault="003F1A88" w:rsidP="003F1A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D1827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3E1FB" w14:textId="77777777" w:rsidR="003F1A88" w:rsidRPr="003D1827" w:rsidRDefault="003F1A88" w:rsidP="003F1A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D1827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413A03" w14:textId="77777777" w:rsidR="003F1A88" w:rsidRPr="003D1827" w:rsidRDefault="003F1A88" w:rsidP="003F1A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D1827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B9182" w14:textId="77777777" w:rsidR="003F1A88" w:rsidRPr="003D1827" w:rsidRDefault="003F1A88" w:rsidP="003F1A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D1827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E9EAFD" w14:textId="77777777" w:rsidR="003F1A88" w:rsidRPr="003D1827" w:rsidRDefault="003F1A88" w:rsidP="003F1A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D1827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3F1A88" w:rsidRPr="003D1827" w14:paraId="215C31F8" w14:textId="77777777" w:rsidTr="00AD211F">
        <w:trPr>
          <w:trHeight w:val="300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0E52E6" w14:textId="77777777" w:rsidR="003F1A88" w:rsidRPr="003D1827" w:rsidRDefault="003F1A88" w:rsidP="003F1A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3D1827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8F0F7A" w14:textId="77777777" w:rsidR="003F1A88" w:rsidRPr="003D1827" w:rsidRDefault="003F1A88" w:rsidP="003F1A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3D1827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51B7ED" w14:textId="77777777" w:rsidR="003F1A88" w:rsidRPr="003D1827" w:rsidRDefault="003F1A88" w:rsidP="003F1A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3D1827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09DBA1" w14:textId="77777777" w:rsidR="003F1A88" w:rsidRPr="003D1827" w:rsidRDefault="003F1A88" w:rsidP="003F1A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D1827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3BBC34" w14:textId="77777777" w:rsidR="003F1A88" w:rsidRPr="003D1827" w:rsidRDefault="003F1A88" w:rsidP="003F1A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D1827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AFF586" w14:textId="77777777" w:rsidR="003F1A88" w:rsidRPr="003D1827" w:rsidRDefault="003F1A88" w:rsidP="003F1A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D1827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AFF55" w14:textId="77777777" w:rsidR="003F1A88" w:rsidRPr="003D1827" w:rsidRDefault="003F1A88" w:rsidP="003F1A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D1827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D217B4" w14:textId="77777777" w:rsidR="003F1A88" w:rsidRPr="003D1827" w:rsidRDefault="003F1A88" w:rsidP="003F1A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D1827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4143B" w14:textId="77777777" w:rsidR="003F1A88" w:rsidRPr="003D1827" w:rsidRDefault="003F1A88" w:rsidP="003F1A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D1827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E8EBFB" w14:textId="77777777" w:rsidR="003F1A88" w:rsidRPr="003D1827" w:rsidRDefault="003F1A88" w:rsidP="003F1A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D1827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1E023" w14:textId="77777777" w:rsidR="003F1A88" w:rsidRPr="003D1827" w:rsidRDefault="003F1A88" w:rsidP="003F1A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D1827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08466" w14:textId="77777777" w:rsidR="003F1A88" w:rsidRPr="003D1827" w:rsidRDefault="003F1A88" w:rsidP="003F1A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D1827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13DCD4" w14:textId="77777777" w:rsidR="003F1A88" w:rsidRPr="003D1827" w:rsidRDefault="003F1A88" w:rsidP="003F1A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D1827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0B6517" w14:textId="77777777" w:rsidR="003F1A88" w:rsidRPr="003D1827" w:rsidRDefault="003F1A88" w:rsidP="003F1A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D1827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211E9" w14:textId="77777777" w:rsidR="003F1A88" w:rsidRPr="003D1827" w:rsidRDefault="003F1A88" w:rsidP="003F1A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D1827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E6050A" w14:textId="77777777" w:rsidR="003F1A88" w:rsidRPr="003D1827" w:rsidRDefault="003F1A88" w:rsidP="003F1A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D1827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3F1A88" w:rsidRPr="003D1827" w14:paraId="5BFDEBCB" w14:textId="77777777" w:rsidTr="00AD211F">
        <w:trPr>
          <w:trHeight w:val="300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F5A8B2" w14:textId="77777777" w:rsidR="003F1A88" w:rsidRPr="003D1827" w:rsidRDefault="003F1A88" w:rsidP="003F1A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3D1827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5597F2" w14:textId="77777777" w:rsidR="003F1A88" w:rsidRPr="003D1827" w:rsidRDefault="003F1A88" w:rsidP="003F1A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3D1827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B2EC3D" w14:textId="77777777" w:rsidR="003F1A88" w:rsidRPr="003D1827" w:rsidRDefault="003F1A88" w:rsidP="003F1A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3D1827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1DCB61" w14:textId="77777777" w:rsidR="003F1A88" w:rsidRPr="003D1827" w:rsidRDefault="003F1A88" w:rsidP="003F1A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D1827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1045BE" w14:textId="77777777" w:rsidR="003F1A88" w:rsidRPr="003D1827" w:rsidRDefault="003F1A88" w:rsidP="003F1A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D1827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06D74" w14:textId="77777777" w:rsidR="003F1A88" w:rsidRPr="003D1827" w:rsidRDefault="003F1A88" w:rsidP="003F1A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D1827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83D667" w14:textId="77777777" w:rsidR="003F1A88" w:rsidRPr="003D1827" w:rsidRDefault="003F1A88" w:rsidP="003F1A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D1827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51067" w14:textId="77777777" w:rsidR="003F1A88" w:rsidRPr="003D1827" w:rsidRDefault="003F1A88" w:rsidP="003F1A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D1827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2F0DF" w14:textId="77777777" w:rsidR="003F1A88" w:rsidRPr="003D1827" w:rsidRDefault="003F1A88" w:rsidP="003F1A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D1827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F705B" w14:textId="77777777" w:rsidR="003F1A88" w:rsidRPr="003D1827" w:rsidRDefault="003F1A88" w:rsidP="003F1A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D1827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7628A1" w14:textId="77777777" w:rsidR="003F1A88" w:rsidRPr="003D1827" w:rsidRDefault="003F1A88" w:rsidP="003F1A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D1827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16C9A" w14:textId="77777777" w:rsidR="003F1A88" w:rsidRPr="003D1827" w:rsidRDefault="003F1A88" w:rsidP="003F1A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D1827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007B0" w14:textId="77777777" w:rsidR="003F1A88" w:rsidRPr="003D1827" w:rsidRDefault="003F1A88" w:rsidP="003F1A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D1827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3F089" w14:textId="77777777" w:rsidR="003F1A88" w:rsidRPr="003D1827" w:rsidRDefault="003F1A88" w:rsidP="003F1A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D1827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F8C84" w14:textId="77777777" w:rsidR="003F1A88" w:rsidRPr="003D1827" w:rsidRDefault="003F1A88" w:rsidP="003F1A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D1827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E6823" w14:textId="77777777" w:rsidR="003F1A88" w:rsidRPr="003D1827" w:rsidRDefault="003F1A88" w:rsidP="003F1A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D1827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3F1A88" w:rsidRPr="003D1827" w14:paraId="2C3BF9EE" w14:textId="77777777" w:rsidTr="00AD211F">
        <w:trPr>
          <w:trHeight w:val="300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4BA5EF" w14:textId="77777777" w:rsidR="003F1A88" w:rsidRPr="003D1827" w:rsidRDefault="003F1A88" w:rsidP="003F1A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3D1827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299DD5" w14:textId="77777777" w:rsidR="003F1A88" w:rsidRPr="003D1827" w:rsidRDefault="003F1A88" w:rsidP="003F1A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3D1827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98F6AF" w14:textId="77777777" w:rsidR="003F1A88" w:rsidRPr="003D1827" w:rsidRDefault="003F1A88" w:rsidP="003F1A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3D1827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3C4641" w14:textId="77777777" w:rsidR="003F1A88" w:rsidRPr="003D1827" w:rsidRDefault="003F1A88" w:rsidP="003F1A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D1827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600BAD" w14:textId="77777777" w:rsidR="003F1A88" w:rsidRPr="003D1827" w:rsidRDefault="003F1A88" w:rsidP="003F1A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D1827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AC9A3B" w14:textId="77777777" w:rsidR="003F1A88" w:rsidRPr="003D1827" w:rsidRDefault="003F1A88" w:rsidP="003F1A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D1827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58D9E" w14:textId="77777777" w:rsidR="003F1A88" w:rsidRPr="003D1827" w:rsidRDefault="003F1A88" w:rsidP="003F1A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D1827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6CB7A" w14:textId="77777777" w:rsidR="003F1A88" w:rsidRPr="003D1827" w:rsidRDefault="003F1A88" w:rsidP="003F1A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D1827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28E26E" w14:textId="77777777" w:rsidR="003F1A88" w:rsidRPr="003D1827" w:rsidRDefault="003F1A88" w:rsidP="003F1A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D1827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3915F" w14:textId="77777777" w:rsidR="003F1A88" w:rsidRPr="003D1827" w:rsidRDefault="003F1A88" w:rsidP="003F1A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D1827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CA347" w14:textId="77777777" w:rsidR="003F1A88" w:rsidRPr="003D1827" w:rsidRDefault="003F1A88" w:rsidP="003F1A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D1827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0DCB8" w14:textId="77777777" w:rsidR="003F1A88" w:rsidRPr="003D1827" w:rsidRDefault="003F1A88" w:rsidP="003F1A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D1827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05756" w14:textId="77777777" w:rsidR="003F1A88" w:rsidRPr="003D1827" w:rsidRDefault="003F1A88" w:rsidP="003F1A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D1827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34594" w14:textId="77777777" w:rsidR="003F1A88" w:rsidRPr="003D1827" w:rsidRDefault="003F1A88" w:rsidP="003F1A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D1827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10EF3F" w14:textId="77777777" w:rsidR="003F1A88" w:rsidRPr="003D1827" w:rsidRDefault="003F1A88" w:rsidP="003F1A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D1827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70B5D" w14:textId="77777777" w:rsidR="003F1A88" w:rsidRPr="003D1827" w:rsidRDefault="003F1A88" w:rsidP="003F1A8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D1827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</w:tbl>
    <w:p w14:paraId="13EFDEC7" w14:textId="77777777" w:rsidR="003F1A88" w:rsidRDefault="003F1A88" w:rsidP="003F1A88"/>
    <w:p w14:paraId="74423E6C" w14:textId="77777777" w:rsidR="003F1A88" w:rsidRDefault="003F1A88" w:rsidP="003F1A88">
      <w:r>
        <w:br w:type="page"/>
      </w:r>
    </w:p>
    <w:tbl>
      <w:tblPr>
        <w:tblW w:w="1502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32"/>
        <w:gridCol w:w="1520"/>
        <w:gridCol w:w="1559"/>
        <w:gridCol w:w="1134"/>
        <w:gridCol w:w="1418"/>
        <w:gridCol w:w="1417"/>
        <w:gridCol w:w="2268"/>
        <w:gridCol w:w="1843"/>
        <w:gridCol w:w="2835"/>
      </w:tblGrid>
      <w:tr w:rsidR="003F1A88" w:rsidRPr="00F84F6E" w14:paraId="3B915A66" w14:textId="77777777" w:rsidTr="00AD211F">
        <w:trPr>
          <w:trHeight w:val="319"/>
        </w:trPr>
        <w:tc>
          <w:tcPr>
            <w:tcW w:w="1502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C61B60A" w14:textId="77777777" w:rsidR="003F1A88" w:rsidRPr="00F84F6E" w:rsidRDefault="003F1A88" w:rsidP="00C707C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  <w:r w:rsidRPr="00F84F6E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lastRenderedPageBreak/>
              <w:t xml:space="preserve">Komponent 6: Dostupnosť, rozvoj a kvalita inkluzívneho vzdelávania na všetkých </w:t>
            </w:r>
            <w:r w:rsidRPr="00F84F6E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br/>
              <w:t>stupňoch</w:t>
            </w:r>
          </w:p>
        </w:tc>
      </w:tr>
      <w:tr w:rsidR="003F1A88" w:rsidRPr="00F84F6E" w14:paraId="2083C723" w14:textId="77777777" w:rsidTr="00AD211F">
        <w:trPr>
          <w:trHeight w:val="639"/>
        </w:trPr>
        <w:tc>
          <w:tcPr>
            <w:tcW w:w="1502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245E0CE" w14:textId="77777777" w:rsidR="00C707CC" w:rsidRDefault="00C707CC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  <w:p w14:paraId="5DCE324D" w14:textId="77777777" w:rsidR="003F1A88" w:rsidRDefault="003F1A88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  <w:r w:rsidRPr="00F84F6E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t xml:space="preserve">Reforma 2: Definícia konceptu špeciálnych výchovno-vzdelávacích potrieb detí a žiakov a vypracovanie modelu </w:t>
            </w:r>
            <w:r w:rsidRPr="00F84F6E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br/>
            </w:r>
            <w:proofErr w:type="spellStart"/>
            <w:r w:rsidRPr="00F84F6E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t>nárokovateľných</w:t>
            </w:r>
            <w:proofErr w:type="spellEnd"/>
            <w:r w:rsidRPr="00F84F6E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t xml:space="preserve"> podporných opatrení vo výchove a vzdelávaní, vrátane systému ich financovania</w:t>
            </w:r>
          </w:p>
          <w:p w14:paraId="4A6C8A4A" w14:textId="77777777" w:rsidR="00975884" w:rsidRDefault="00975884" w:rsidP="00975884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  <w:p w14:paraId="41021C50" w14:textId="77777777" w:rsidR="00975884" w:rsidRDefault="00975884" w:rsidP="00975884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  <w:r w:rsidRPr="00B97CEC"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  <w:t>Cieľová hodnota:</w:t>
            </w:r>
            <w:r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  <w:t xml:space="preserve"> 10000</w:t>
            </w:r>
          </w:p>
          <w:p w14:paraId="09050454" w14:textId="77777777" w:rsidR="003F1A88" w:rsidRPr="00F84F6E" w:rsidRDefault="003F1A88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</w:tc>
      </w:tr>
      <w:tr w:rsidR="003F1A88" w:rsidRPr="00F84F6E" w14:paraId="2B3A98D7" w14:textId="77777777" w:rsidTr="00AD211F">
        <w:trPr>
          <w:trHeight w:val="655"/>
        </w:trPr>
        <w:tc>
          <w:tcPr>
            <w:tcW w:w="6663" w:type="dxa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7A7B3B2A" w14:textId="77777777" w:rsidR="003F1A88" w:rsidRPr="00F84F6E" w:rsidRDefault="00975884" w:rsidP="00044F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B97CEC">
              <w:rPr>
                <w:rFonts w:ascii="Arial Narrow" w:eastAsia="Times New Roman" w:hAnsi="Arial Narrow" w:cs="Calibri"/>
                <w:b/>
                <w:i/>
                <w:color w:val="000000"/>
                <w:sz w:val="20"/>
                <w:szCs w:val="20"/>
                <w:lang w:eastAsia="sk-SK"/>
              </w:rPr>
              <w:t>Míľnik/</w:t>
            </w:r>
            <w:r w:rsidRPr="008A3458">
              <w:rPr>
                <w:rFonts w:ascii="Arial Narrow" w:eastAsia="Times New Roman" w:hAnsi="Arial Narrow" w:cs="Calibri"/>
                <w:b/>
                <w:i/>
                <w:color w:val="000000"/>
                <w:sz w:val="20"/>
                <w:szCs w:val="20"/>
                <w:lang w:eastAsia="sk-SK"/>
              </w:rPr>
              <w:t>cieľ:</w:t>
            </w:r>
            <w:r w:rsidRPr="008A3458">
              <w:rPr>
                <w:rFonts w:ascii="Arial Narrow" w:eastAsia="Times New Roman" w:hAnsi="Arial Narrow" w:cs="Calibri"/>
                <w:i/>
                <w:color w:val="000000"/>
                <w:sz w:val="20"/>
                <w:szCs w:val="20"/>
                <w:lang w:eastAsia="sk-SK"/>
              </w:rPr>
              <w:t xml:space="preserve"> </w:t>
            </w:r>
            <w:r w:rsidR="003F1A88" w:rsidRPr="008A3458">
              <w:rPr>
                <w:rFonts w:ascii="Arial Narrow" w:eastAsia="Times New Roman" w:hAnsi="Arial Narrow" w:cs="Calibri"/>
                <w:i/>
                <w:color w:val="000000"/>
                <w:sz w:val="20"/>
                <w:szCs w:val="20"/>
                <w:lang w:eastAsia="sk-SK"/>
              </w:rPr>
              <w:t>Počet vyškolených pedagogických a odborných zamestnancov</w:t>
            </w:r>
            <w:r w:rsidR="008A3458">
              <w:rPr>
                <w:rFonts w:ascii="Arial Narrow" w:eastAsia="Times New Roman" w:hAnsi="Arial Narrow" w:cs="Calibri"/>
                <w:i/>
                <w:color w:val="000000"/>
                <w:sz w:val="20"/>
                <w:szCs w:val="20"/>
                <w:lang w:eastAsia="sk-SK"/>
              </w:rPr>
              <w:t>.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99B5F6" w14:textId="77777777" w:rsidR="003F1A88" w:rsidRPr="00F84F6E" w:rsidRDefault="003F1A88" w:rsidP="00044F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E69A5F" w14:textId="77777777" w:rsidR="003F1A88" w:rsidRPr="00F84F6E" w:rsidRDefault="003F1A88" w:rsidP="00044F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BD1FF4" w14:textId="77777777" w:rsidR="003F1A88" w:rsidRPr="00F84F6E" w:rsidRDefault="003F1A88" w:rsidP="00044F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7FADC7" w14:textId="77777777" w:rsidR="003F1A88" w:rsidRPr="00F84F6E" w:rsidRDefault="003F1A88" w:rsidP="00044F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3F1A88" w:rsidRPr="00F84F6E" w14:paraId="5DD60BD0" w14:textId="77777777" w:rsidTr="00AD211F">
        <w:trPr>
          <w:trHeight w:val="1569"/>
        </w:trPr>
        <w:tc>
          <w:tcPr>
            <w:tcW w:w="10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02063904" w14:textId="77777777" w:rsidR="003F1A88" w:rsidRPr="00F84F6E" w:rsidRDefault="003F1A88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F84F6E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Poradové číslo riadku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43C5F7D0" w14:textId="77777777" w:rsidR="003F1A88" w:rsidRPr="00F84F6E" w:rsidRDefault="003F1A88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F84F6E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Školiteľ (organizácia)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1CC0CA99" w14:textId="77777777" w:rsidR="003F1A88" w:rsidRPr="00F84F6E" w:rsidRDefault="003F1A88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F84F6E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Identifikačné údaje školiteľa (IČO)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2B290682" w14:textId="77777777" w:rsidR="003F1A88" w:rsidRPr="00F84F6E" w:rsidRDefault="003F1A88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F84F6E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Adresa školiteľa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5FEB622C" w14:textId="77777777" w:rsidR="003F1A88" w:rsidRPr="00F84F6E" w:rsidRDefault="003F1A88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F84F6E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Miesto školenia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64220D9F" w14:textId="77777777" w:rsidR="003F1A88" w:rsidRPr="00F84F6E" w:rsidRDefault="003F1A88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F84F6E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Obdobie školenia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09716C39" w14:textId="77777777" w:rsidR="003F1A88" w:rsidRPr="00F84F6E" w:rsidRDefault="003F1A88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F84F6E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Typ vzdelávania, opis obsahu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5F5189EB" w14:textId="77777777" w:rsidR="003F1A88" w:rsidRPr="00F84F6E" w:rsidRDefault="003F1A88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F84F6E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Počet vyškolených zamestnancov</w:t>
            </w:r>
          </w:p>
        </w:tc>
        <w:tc>
          <w:tcPr>
            <w:tcW w:w="28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5624D396" w14:textId="77777777" w:rsidR="003F1A88" w:rsidRPr="00F84F6E" w:rsidRDefault="003F1A88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F84F6E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Typ certifikátu/osvedčenia, resp. iný doklad preukazujúci absolvovanie/ukončenie vzdelávania</w:t>
            </w:r>
          </w:p>
        </w:tc>
      </w:tr>
      <w:tr w:rsidR="003F1A88" w:rsidRPr="00F84F6E" w14:paraId="6E024A54" w14:textId="77777777" w:rsidTr="00AD211F">
        <w:trPr>
          <w:trHeight w:val="304"/>
        </w:trPr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902119" w14:textId="77777777" w:rsidR="003F1A88" w:rsidRPr="00F84F6E" w:rsidRDefault="003F1A88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F84F6E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52A38E" w14:textId="77777777" w:rsidR="003F1A88" w:rsidRPr="00F84F6E" w:rsidRDefault="003F1A88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F84F6E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5978F1" w14:textId="77777777" w:rsidR="003F1A88" w:rsidRPr="00F84F6E" w:rsidRDefault="003F1A88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F84F6E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81A738" w14:textId="77777777" w:rsidR="003F1A88" w:rsidRPr="00F84F6E" w:rsidRDefault="003F1A88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84F6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F8D7DF" w14:textId="77777777" w:rsidR="003F1A88" w:rsidRPr="00F84F6E" w:rsidRDefault="003F1A88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84F6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7E7F9F" w14:textId="77777777" w:rsidR="003F1A88" w:rsidRPr="00F84F6E" w:rsidRDefault="003F1A88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84F6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2C91B" w14:textId="77777777" w:rsidR="003F1A88" w:rsidRPr="00F84F6E" w:rsidRDefault="003F1A88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84F6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1A028C" w14:textId="77777777" w:rsidR="003F1A88" w:rsidRPr="00F84F6E" w:rsidRDefault="003F1A88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84F6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E0AAB9" w14:textId="77777777" w:rsidR="003F1A88" w:rsidRPr="00F84F6E" w:rsidRDefault="003F1A88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84F6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3F1A88" w:rsidRPr="00F84F6E" w14:paraId="7820BEAD" w14:textId="77777777" w:rsidTr="00AD211F">
        <w:trPr>
          <w:trHeight w:val="304"/>
        </w:trPr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EA7186" w14:textId="77777777" w:rsidR="003F1A88" w:rsidRPr="00F84F6E" w:rsidRDefault="003F1A88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F84F6E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120902" w14:textId="77777777" w:rsidR="003F1A88" w:rsidRPr="00F84F6E" w:rsidRDefault="003F1A88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F84F6E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F057B6" w14:textId="77777777" w:rsidR="003F1A88" w:rsidRPr="00F84F6E" w:rsidRDefault="003F1A88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F84F6E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61AD9E" w14:textId="77777777" w:rsidR="003F1A88" w:rsidRPr="00F84F6E" w:rsidRDefault="003F1A88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84F6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4E71B2" w14:textId="77777777" w:rsidR="003F1A88" w:rsidRPr="00F84F6E" w:rsidRDefault="003F1A88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84F6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C97B3" w14:textId="77777777" w:rsidR="003F1A88" w:rsidRPr="00F84F6E" w:rsidRDefault="003F1A88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84F6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04864A" w14:textId="77777777" w:rsidR="003F1A88" w:rsidRPr="00F84F6E" w:rsidRDefault="003F1A88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84F6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A0C408" w14:textId="77777777" w:rsidR="003F1A88" w:rsidRPr="00F84F6E" w:rsidRDefault="003F1A88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84F6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D707A" w14:textId="77777777" w:rsidR="003F1A88" w:rsidRPr="00F84F6E" w:rsidRDefault="003F1A88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84F6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3F1A88" w:rsidRPr="00F84F6E" w14:paraId="3AF79F3D" w14:textId="77777777" w:rsidTr="00AD211F">
        <w:trPr>
          <w:trHeight w:val="304"/>
        </w:trPr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3FE232" w14:textId="77777777" w:rsidR="003F1A88" w:rsidRPr="00F84F6E" w:rsidRDefault="003F1A88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F84F6E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D548A4" w14:textId="77777777" w:rsidR="003F1A88" w:rsidRPr="00F84F6E" w:rsidRDefault="003F1A88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F84F6E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50A96D" w14:textId="77777777" w:rsidR="003F1A88" w:rsidRPr="00F84F6E" w:rsidRDefault="003F1A88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F84F6E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80792A" w14:textId="77777777" w:rsidR="003F1A88" w:rsidRPr="00F84F6E" w:rsidRDefault="003F1A88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84F6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B50D6E" w14:textId="77777777" w:rsidR="003F1A88" w:rsidRPr="00F84F6E" w:rsidRDefault="003F1A88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84F6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1389C" w14:textId="77777777" w:rsidR="003F1A88" w:rsidRPr="00F84F6E" w:rsidRDefault="003F1A88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84F6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75980E" w14:textId="77777777" w:rsidR="003F1A88" w:rsidRPr="00F84F6E" w:rsidRDefault="003F1A88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84F6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733B0" w14:textId="77777777" w:rsidR="003F1A88" w:rsidRPr="00F84F6E" w:rsidRDefault="003F1A88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84F6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6E8A3" w14:textId="77777777" w:rsidR="003F1A88" w:rsidRPr="00F84F6E" w:rsidRDefault="003F1A88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84F6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3F1A88" w:rsidRPr="00F84F6E" w14:paraId="0E9A5AE9" w14:textId="77777777" w:rsidTr="00AD211F">
        <w:trPr>
          <w:trHeight w:val="304"/>
        </w:trPr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A4C1D3" w14:textId="77777777" w:rsidR="003F1A88" w:rsidRPr="00F84F6E" w:rsidRDefault="003F1A88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F84F6E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AC8D3F" w14:textId="77777777" w:rsidR="003F1A88" w:rsidRPr="00F84F6E" w:rsidRDefault="003F1A88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F84F6E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B3A2AC" w14:textId="77777777" w:rsidR="003F1A88" w:rsidRPr="00F84F6E" w:rsidRDefault="003F1A88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F84F6E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7472D5" w14:textId="77777777" w:rsidR="003F1A88" w:rsidRPr="00F84F6E" w:rsidRDefault="003F1A88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84F6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6620C2" w14:textId="77777777" w:rsidR="003F1A88" w:rsidRPr="00F84F6E" w:rsidRDefault="003F1A88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84F6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381F9" w14:textId="77777777" w:rsidR="003F1A88" w:rsidRPr="00F84F6E" w:rsidRDefault="003F1A88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84F6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E22F2" w14:textId="77777777" w:rsidR="003F1A88" w:rsidRPr="00F84F6E" w:rsidRDefault="003F1A88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84F6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AF708F" w14:textId="77777777" w:rsidR="003F1A88" w:rsidRPr="00F84F6E" w:rsidRDefault="003F1A88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84F6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E0533" w14:textId="77777777" w:rsidR="003F1A88" w:rsidRPr="00F84F6E" w:rsidRDefault="003F1A88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84F6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3F1A88" w:rsidRPr="00F84F6E" w14:paraId="0263A010" w14:textId="77777777" w:rsidTr="00AD211F">
        <w:trPr>
          <w:trHeight w:val="304"/>
        </w:trPr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9E46E7" w14:textId="77777777" w:rsidR="003F1A88" w:rsidRPr="00F84F6E" w:rsidRDefault="003F1A88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F84F6E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12F6D8" w14:textId="77777777" w:rsidR="003F1A88" w:rsidRPr="00F84F6E" w:rsidRDefault="003F1A88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F84F6E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9477A9" w14:textId="77777777" w:rsidR="003F1A88" w:rsidRPr="00F84F6E" w:rsidRDefault="003F1A88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F84F6E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BF7B45" w14:textId="77777777" w:rsidR="003F1A88" w:rsidRPr="00F84F6E" w:rsidRDefault="003F1A88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84F6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E8B6B3" w14:textId="77777777" w:rsidR="003F1A88" w:rsidRPr="00F84F6E" w:rsidRDefault="003F1A88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84F6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5A016" w14:textId="77777777" w:rsidR="003F1A88" w:rsidRPr="00F84F6E" w:rsidRDefault="003F1A88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84F6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B2229" w14:textId="77777777" w:rsidR="003F1A88" w:rsidRPr="00F84F6E" w:rsidRDefault="003F1A88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84F6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A8B9B" w14:textId="77777777" w:rsidR="003F1A88" w:rsidRPr="00F84F6E" w:rsidRDefault="003F1A88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84F6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ABE4E" w14:textId="77777777" w:rsidR="003F1A88" w:rsidRPr="00F84F6E" w:rsidRDefault="003F1A88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84F6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3F1A88" w:rsidRPr="00F84F6E" w14:paraId="21B4A7E2" w14:textId="77777777" w:rsidTr="00AD211F">
        <w:trPr>
          <w:trHeight w:val="304"/>
        </w:trPr>
        <w:tc>
          <w:tcPr>
            <w:tcW w:w="1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00449A" w14:textId="77777777" w:rsidR="003F1A88" w:rsidRPr="00F84F6E" w:rsidRDefault="003F1A88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F84F6E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54AA07" w14:textId="77777777" w:rsidR="003F1A88" w:rsidRPr="00F84F6E" w:rsidRDefault="003F1A88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F84F6E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0BB678" w14:textId="77777777" w:rsidR="003F1A88" w:rsidRPr="00F84F6E" w:rsidRDefault="003F1A88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F84F6E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63F108" w14:textId="77777777" w:rsidR="003F1A88" w:rsidRPr="00F84F6E" w:rsidRDefault="003F1A88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84F6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22BF22" w14:textId="77777777" w:rsidR="003F1A88" w:rsidRPr="00F84F6E" w:rsidRDefault="003F1A88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84F6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B65AC" w14:textId="77777777" w:rsidR="003F1A88" w:rsidRPr="00F84F6E" w:rsidRDefault="003F1A88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84F6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86E06" w14:textId="77777777" w:rsidR="003F1A88" w:rsidRPr="00F84F6E" w:rsidRDefault="003F1A88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84F6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B19D4A" w14:textId="77777777" w:rsidR="003F1A88" w:rsidRPr="00F84F6E" w:rsidRDefault="003F1A88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84F6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C1A2A" w14:textId="77777777" w:rsidR="003F1A88" w:rsidRPr="00F84F6E" w:rsidRDefault="003F1A88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84F6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</w:tbl>
    <w:p w14:paraId="2A994EC9" w14:textId="77777777" w:rsidR="003F1A88" w:rsidRDefault="003F1A88" w:rsidP="003F1A88"/>
    <w:p w14:paraId="56704C03" w14:textId="77777777" w:rsidR="003F1A88" w:rsidRDefault="003F1A88" w:rsidP="003F1A88">
      <w:r>
        <w:br w:type="page"/>
      </w:r>
    </w:p>
    <w:tbl>
      <w:tblPr>
        <w:tblW w:w="153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53"/>
        <w:gridCol w:w="1360"/>
        <w:gridCol w:w="1397"/>
        <w:gridCol w:w="1393"/>
        <w:gridCol w:w="1418"/>
        <w:gridCol w:w="1559"/>
        <w:gridCol w:w="1985"/>
        <w:gridCol w:w="1417"/>
        <w:gridCol w:w="3544"/>
        <w:gridCol w:w="346"/>
      </w:tblGrid>
      <w:tr w:rsidR="003F1A88" w:rsidRPr="002D5626" w14:paraId="61EB2BC3" w14:textId="77777777" w:rsidTr="007A3CED">
        <w:trPr>
          <w:trHeight w:val="344"/>
        </w:trPr>
        <w:tc>
          <w:tcPr>
            <w:tcW w:w="1537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D20E482" w14:textId="77777777" w:rsidR="003F1A88" w:rsidRPr="002D5626" w:rsidRDefault="003F1A88" w:rsidP="00C707C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  <w:r w:rsidRPr="002D5626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lastRenderedPageBreak/>
              <w:t xml:space="preserve">Komponent 6: Dostupnosť, rozvoj a kvalita inkluzívneho vzdelávania na všetkých </w:t>
            </w:r>
            <w:r w:rsidRPr="002D5626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br/>
              <w:t>stupňoch</w:t>
            </w:r>
          </w:p>
        </w:tc>
      </w:tr>
      <w:tr w:rsidR="003F1A88" w:rsidRPr="002D5626" w14:paraId="7DE7E076" w14:textId="77777777" w:rsidTr="007A3CED">
        <w:trPr>
          <w:trHeight w:val="344"/>
        </w:trPr>
        <w:tc>
          <w:tcPr>
            <w:tcW w:w="1537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5FABE32" w14:textId="77777777" w:rsidR="00C707CC" w:rsidRDefault="00C707CC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  <w:p w14:paraId="4F5F3C49" w14:textId="77777777" w:rsidR="003F1A88" w:rsidRDefault="003F1A88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  <w:r w:rsidRPr="002D5626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t>Reforma 4: Implementácia nástrojov na prevenciu predčasného ukončovania školskej dochádzky a úprava F-odborov</w:t>
            </w:r>
          </w:p>
          <w:p w14:paraId="1398983C" w14:textId="77777777" w:rsidR="004F6D43" w:rsidRDefault="004F6D43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  <w:p w14:paraId="6014F5DC" w14:textId="77777777" w:rsidR="004F6D43" w:rsidRDefault="004F6D43" w:rsidP="004F6D43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  <w:r w:rsidRPr="00B97CEC"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  <w:t>Cieľová hodnota:</w:t>
            </w:r>
            <w:r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  <w:t xml:space="preserve"> 30%</w:t>
            </w:r>
          </w:p>
          <w:p w14:paraId="1F28DE61" w14:textId="77777777" w:rsidR="003F1A88" w:rsidRPr="002D5626" w:rsidRDefault="003F1A88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</w:tc>
      </w:tr>
      <w:tr w:rsidR="003F1A88" w:rsidRPr="002D5626" w14:paraId="4A62CA08" w14:textId="77777777" w:rsidTr="00AD211F">
        <w:trPr>
          <w:trHeight w:val="640"/>
        </w:trPr>
        <w:tc>
          <w:tcPr>
            <w:tcW w:w="15026" w:type="dxa"/>
            <w:gridSpan w:val="9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439B1C08" w14:textId="77777777" w:rsidR="003F1A88" w:rsidRPr="008A3458" w:rsidRDefault="004F6D43" w:rsidP="00044FA6">
            <w:pPr>
              <w:spacing w:after="0" w:line="240" w:lineRule="auto"/>
              <w:rPr>
                <w:rFonts w:ascii="Arial Narrow" w:eastAsia="Times New Roman" w:hAnsi="Arial Narrow" w:cs="Calibri"/>
                <w:i/>
                <w:color w:val="000000"/>
                <w:sz w:val="20"/>
                <w:szCs w:val="20"/>
                <w:lang w:eastAsia="sk-SK"/>
              </w:rPr>
            </w:pPr>
            <w:r w:rsidRPr="008A3458">
              <w:rPr>
                <w:rFonts w:ascii="Arial Narrow" w:eastAsia="Times New Roman" w:hAnsi="Arial Narrow" w:cs="Calibri"/>
                <w:b/>
                <w:i/>
                <w:color w:val="000000"/>
                <w:sz w:val="20"/>
                <w:szCs w:val="20"/>
                <w:lang w:eastAsia="sk-SK"/>
              </w:rPr>
              <w:t>Míľnik/cieľ</w:t>
            </w:r>
            <w:r w:rsidRPr="008A3458">
              <w:rPr>
                <w:rFonts w:ascii="Arial Narrow" w:eastAsia="Times New Roman" w:hAnsi="Arial Narrow" w:cs="Calibri"/>
                <w:i/>
                <w:color w:val="000000"/>
                <w:sz w:val="20"/>
                <w:szCs w:val="20"/>
                <w:lang w:eastAsia="sk-SK"/>
              </w:rPr>
              <w:t xml:space="preserve">: </w:t>
            </w:r>
            <w:r w:rsidR="003F1A88" w:rsidRPr="008A3458">
              <w:rPr>
                <w:rFonts w:ascii="Arial Narrow" w:eastAsia="Times New Roman" w:hAnsi="Arial Narrow" w:cs="Calibri"/>
                <w:i/>
                <w:color w:val="000000"/>
                <w:sz w:val="20"/>
                <w:szCs w:val="20"/>
                <w:lang w:eastAsia="sk-SK"/>
              </w:rPr>
              <w:t>Podiel odborov nižšieho stredného odborného vzdelávania (NSOV), ktoré boli optimalizované v nadväznosti na potreby trhu práce</w:t>
            </w:r>
            <w:r w:rsidR="008A3458">
              <w:rPr>
                <w:rFonts w:ascii="Arial Narrow" w:eastAsia="Times New Roman" w:hAnsi="Arial Narrow" w:cs="Calibri"/>
                <w:i/>
                <w:color w:val="000000"/>
                <w:sz w:val="20"/>
                <w:szCs w:val="20"/>
                <w:lang w:eastAsia="sk-SK"/>
              </w:rPr>
              <w:t>.</w:t>
            </w:r>
          </w:p>
          <w:p w14:paraId="308F40D7" w14:textId="77777777" w:rsidR="003F1A88" w:rsidRPr="008A3458" w:rsidRDefault="003F1A88" w:rsidP="00044FA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B73B18" w14:textId="77777777" w:rsidR="003F1A88" w:rsidRPr="002D5626" w:rsidRDefault="003F1A88" w:rsidP="00044F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A3CED" w:rsidRPr="002D5626" w14:paraId="03A0F37F" w14:textId="77777777" w:rsidTr="00AD211F">
        <w:trPr>
          <w:gridAfter w:val="1"/>
          <w:wAfter w:w="346" w:type="dxa"/>
          <w:trHeight w:val="1132"/>
        </w:trPr>
        <w:tc>
          <w:tcPr>
            <w:tcW w:w="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4AED653B" w14:textId="77777777" w:rsidR="007A3CED" w:rsidRPr="002D5626" w:rsidRDefault="007A3CED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2D5626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Poradové číslo riadku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10516E7D" w14:textId="77777777" w:rsidR="007A3CED" w:rsidRPr="002D5626" w:rsidRDefault="007A3CED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2D5626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Názov školy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1F087406" w14:textId="77777777" w:rsidR="007A3CED" w:rsidRPr="002D5626" w:rsidRDefault="007A3CED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2D5626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Adresa školy</w:t>
            </w:r>
          </w:p>
        </w:tc>
        <w:tc>
          <w:tcPr>
            <w:tcW w:w="13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2257D004" w14:textId="77777777" w:rsidR="007A3CED" w:rsidRPr="002D5626" w:rsidRDefault="007A3CED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2D5626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EDUID školy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1DD3E805" w14:textId="77777777" w:rsidR="007A3CED" w:rsidRPr="002D5626" w:rsidRDefault="007A3CED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2D5626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Počet všetkých odborov NSOV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6578D4FE" w14:textId="77777777" w:rsidR="007A3CED" w:rsidRPr="002D5626" w:rsidRDefault="007A3CED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2D5626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Počet optimalizovaných odborov NSOV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678FF18F" w14:textId="77777777" w:rsidR="007A3CED" w:rsidRPr="002D5626" w:rsidRDefault="007A3CED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2D5626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Názvy optimalizovaných odborov NSOV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1832DA43" w14:textId="77777777" w:rsidR="007A3CED" w:rsidRPr="002D5626" w:rsidRDefault="007A3CED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2D5626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Počet vyradených odborov NSOV</w:t>
            </w:r>
          </w:p>
        </w:tc>
        <w:tc>
          <w:tcPr>
            <w:tcW w:w="354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71EBF19C" w14:textId="77777777" w:rsidR="007A3CED" w:rsidRPr="002D5626" w:rsidRDefault="007A3CED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2D5626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Názvy vyradených odborov NSOV (z dôvodu nesúladu s novými požiadavkami)</w:t>
            </w:r>
          </w:p>
        </w:tc>
      </w:tr>
      <w:tr w:rsidR="007A3CED" w:rsidRPr="002D5626" w14:paraId="1F60D36D" w14:textId="77777777" w:rsidTr="00AD211F">
        <w:trPr>
          <w:gridAfter w:val="1"/>
          <w:wAfter w:w="346" w:type="dxa"/>
          <w:trHeight w:val="328"/>
        </w:trPr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AA127F" w14:textId="77777777" w:rsidR="007A3CED" w:rsidRPr="002D5626" w:rsidRDefault="007A3CED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2D562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94774B" w14:textId="77777777" w:rsidR="007A3CED" w:rsidRPr="002D5626" w:rsidRDefault="007A3CED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2D562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B133F8" w14:textId="77777777" w:rsidR="007A3CED" w:rsidRPr="002D5626" w:rsidRDefault="007A3CED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2D562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235BA6" w14:textId="77777777" w:rsidR="007A3CED" w:rsidRPr="002D5626" w:rsidRDefault="007A3CED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562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7FF61A" w14:textId="77777777" w:rsidR="007A3CED" w:rsidRPr="002D5626" w:rsidRDefault="007A3CED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562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111497" w14:textId="77777777" w:rsidR="007A3CED" w:rsidRPr="002D5626" w:rsidRDefault="007A3CED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562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FDA32" w14:textId="77777777" w:rsidR="007A3CED" w:rsidRPr="002D5626" w:rsidRDefault="007A3CED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562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27505" w14:textId="77777777" w:rsidR="007A3CED" w:rsidRPr="002D5626" w:rsidRDefault="007A3CED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562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003E3F" w14:textId="77777777" w:rsidR="007A3CED" w:rsidRPr="002D5626" w:rsidRDefault="007A3CED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562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7A3CED" w:rsidRPr="002D5626" w14:paraId="0922105A" w14:textId="77777777" w:rsidTr="00AD211F">
        <w:trPr>
          <w:gridAfter w:val="1"/>
          <w:wAfter w:w="346" w:type="dxa"/>
          <w:trHeight w:val="328"/>
        </w:trPr>
        <w:tc>
          <w:tcPr>
            <w:tcW w:w="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9BBC96" w14:textId="77777777" w:rsidR="007A3CED" w:rsidRPr="002D5626" w:rsidRDefault="007A3CED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2D562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9EA4FA" w14:textId="77777777" w:rsidR="007A3CED" w:rsidRPr="002D5626" w:rsidRDefault="007A3CED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2D562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2BE688" w14:textId="77777777" w:rsidR="007A3CED" w:rsidRPr="002D5626" w:rsidRDefault="007A3CED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2D562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37D5D6" w14:textId="77777777" w:rsidR="007A3CED" w:rsidRPr="002D5626" w:rsidRDefault="007A3CED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562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1331D5" w14:textId="77777777" w:rsidR="007A3CED" w:rsidRPr="002D5626" w:rsidRDefault="007A3CED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562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6B8FF8" w14:textId="77777777" w:rsidR="007A3CED" w:rsidRPr="002D5626" w:rsidRDefault="007A3CED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562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F03E6" w14:textId="77777777" w:rsidR="007A3CED" w:rsidRPr="002D5626" w:rsidRDefault="007A3CED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562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54A1F" w14:textId="77777777" w:rsidR="007A3CED" w:rsidRPr="002D5626" w:rsidRDefault="007A3CED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562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B9709C" w14:textId="77777777" w:rsidR="007A3CED" w:rsidRPr="002D5626" w:rsidRDefault="007A3CED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562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7A3CED" w:rsidRPr="002D5626" w14:paraId="2B254754" w14:textId="77777777" w:rsidTr="00AD211F">
        <w:trPr>
          <w:gridAfter w:val="1"/>
          <w:wAfter w:w="346" w:type="dxa"/>
          <w:trHeight w:val="328"/>
        </w:trPr>
        <w:tc>
          <w:tcPr>
            <w:tcW w:w="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DA13F3" w14:textId="77777777" w:rsidR="007A3CED" w:rsidRPr="002D5626" w:rsidRDefault="007A3CED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2D562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3C4784" w14:textId="77777777" w:rsidR="007A3CED" w:rsidRPr="002D5626" w:rsidRDefault="007A3CED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2D562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905EB4" w14:textId="77777777" w:rsidR="007A3CED" w:rsidRPr="002D5626" w:rsidRDefault="007A3CED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2D562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8E11BC" w14:textId="77777777" w:rsidR="007A3CED" w:rsidRPr="002D5626" w:rsidRDefault="007A3CED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562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4B13F8" w14:textId="77777777" w:rsidR="007A3CED" w:rsidRPr="002D5626" w:rsidRDefault="007A3CED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562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49CD30" w14:textId="77777777" w:rsidR="007A3CED" w:rsidRPr="002D5626" w:rsidRDefault="007A3CED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562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5177D7" w14:textId="77777777" w:rsidR="007A3CED" w:rsidRPr="002D5626" w:rsidRDefault="007A3CED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562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F3EEF" w14:textId="77777777" w:rsidR="007A3CED" w:rsidRPr="002D5626" w:rsidRDefault="007A3CED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562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E29C6" w14:textId="77777777" w:rsidR="007A3CED" w:rsidRPr="002D5626" w:rsidRDefault="007A3CED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562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7A3CED" w:rsidRPr="002D5626" w14:paraId="5D6DA0BB" w14:textId="77777777" w:rsidTr="00AD211F">
        <w:trPr>
          <w:gridAfter w:val="1"/>
          <w:wAfter w:w="346" w:type="dxa"/>
          <w:trHeight w:val="328"/>
        </w:trPr>
        <w:tc>
          <w:tcPr>
            <w:tcW w:w="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2E3669" w14:textId="77777777" w:rsidR="007A3CED" w:rsidRPr="002D5626" w:rsidRDefault="007A3CED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2D562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EA2C45" w14:textId="77777777" w:rsidR="007A3CED" w:rsidRPr="002D5626" w:rsidRDefault="007A3CED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2D562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B1098B" w14:textId="77777777" w:rsidR="007A3CED" w:rsidRPr="002D5626" w:rsidRDefault="007A3CED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2D562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C7CEFE" w14:textId="77777777" w:rsidR="007A3CED" w:rsidRPr="002D5626" w:rsidRDefault="007A3CED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562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5CDAA4" w14:textId="77777777" w:rsidR="007A3CED" w:rsidRPr="002D5626" w:rsidRDefault="007A3CED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562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C7C6D" w14:textId="77777777" w:rsidR="007A3CED" w:rsidRPr="002D5626" w:rsidRDefault="007A3CED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562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7E39F0" w14:textId="77777777" w:rsidR="007A3CED" w:rsidRPr="002D5626" w:rsidRDefault="007A3CED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562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18BF3" w14:textId="77777777" w:rsidR="007A3CED" w:rsidRPr="002D5626" w:rsidRDefault="007A3CED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562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2A200" w14:textId="77777777" w:rsidR="007A3CED" w:rsidRPr="002D5626" w:rsidRDefault="007A3CED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562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7A3CED" w:rsidRPr="002D5626" w14:paraId="437D31C5" w14:textId="77777777" w:rsidTr="00AD211F">
        <w:trPr>
          <w:gridAfter w:val="1"/>
          <w:wAfter w:w="346" w:type="dxa"/>
          <w:trHeight w:val="328"/>
        </w:trPr>
        <w:tc>
          <w:tcPr>
            <w:tcW w:w="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BC11C1" w14:textId="77777777" w:rsidR="007A3CED" w:rsidRPr="002D5626" w:rsidRDefault="007A3CED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2D562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020190" w14:textId="77777777" w:rsidR="007A3CED" w:rsidRPr="002D5626" w:rsidRDefault="007A3CED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2D562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02D318" w14:textId="77777777" w:rsidR="007A3CED" w:rsidRPr="002D5626" w:rsidRDefault="007A3CED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2D562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691B21" w14:textId="77777777" w:rsidR="007A3CED" w:rsidRPr="002D5626" w:rsidRDefault="007A3CED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562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42B1E8" w14:textId="77777777" w:rsidR="007A3CED" w:rsidRPr="002D5626" w:rsidRDefault="007A3CED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562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FE0EF" w14:textId="77777777" w:rsidR="007A3CED" w:rsidRPr="002D5626" w:rsidRDefault="007A3CED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562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4E785" w14:textId="77777777" w:rsidR="007A3CED" w:rsidRPr="002D5626" w:rsidRDefault="007A3CED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562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42CA15" w14:textId="77777777" w:rsidR="007A3CED" w:rsidRPr="002D5626" w:rsidRDefault="007A3CED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562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4F6FB5" w14:textId="77777777" w:rsidR="007A3CED" w:rsidRPr="002D5626" w:rsidRDefault="007A3CED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562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7A3CED" w:rsidRPr="002D5626" w14:paraId="4B2D84FB" w14:textId="77777777" w:rsidTr="00AD211F">
        <w:trPr>
          <w:gridAfter w:val="1"/>
          <w:wAfter w:w="346" w:type="dxa"/>
          <w:trHeight w:val="328"/>
        </w:trPr>
        <w:tc>
          <w:tcPr>
            <w:tcW w:w="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EB2331" w14:textId="77777777" w:rsidR="007A3CED" w:rsidRPr="002D5626" w:rsidRDefault="007A3CED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2D562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B1D35C" w14:textId="77777777" w:rsidR="007A3CED" w:rsidRPr="002D5626" w:rsidRDefault="007A3CED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2D562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0651FB" w14:textId="77777777" w:rsidR="007A3CED" w:rsidRPr="002D5626" w:rsidRDefault="007A3CED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2D562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83D0B0" w14:textId="77777777" w:rsidR="007A3CED" w:rsidRPr="002D5626" w:rsidRDefault="007A3CED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562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E9ED38" w14:textId="77777777" w:rsidR="007A3CED" w:rsidRPr="002D5626" w:rsidRDefault="007A3CED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562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E4BCB" w14:textId="77777777" w:rsidR="007A3CED" w:rsidRPr="002D5626" w:rsidRDefault="007A3CED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562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E8B67" w14:textId="77777777" w:rsidR="007A3CED" w:rsidRPr="002D5626" w:rsidRDefault="007A3CED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562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6D466" w14:textId="77777777" w:rsidR="007A3CED" w:rsidRPr="002D5626" w:rsidRDefault="007A3CED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562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F08B2" w14:textId="77777777" w:rsidR="007A3CED" w:rsidRPr="002D5626" w:rsidRDefault="007A3CED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D562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</w:tbl>
    <w:p w14:paraId="2C5375D0" w14:textId="77777777" w:rsidR="003F1A88" w:rsidRDefault="003F1A88" w:rsidP="003F1A88"/>
    <w:p w14:paraId="18DB843B" w14:textId="77777777" w:rsidR="003F1A88" w:rsidRDefault="003F1A88" w:rsidP="003F1A88">
      <w:r>
        <w:br w:type="page"/>
      </w:r>
    </w:p>
    <w:tbl>
      <w:tblPr>
        <w:tblW w:w="1506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88"/>
        <w:gridCol w:w="2977"/>
        <w:gridCol w:w="4677"/>
        <w:gridCol w:w="2798"/>
        <w:gridCol w:w="3723"/>
      </w:tblGrid>
      <w:tr w:rsidR="003F1A88" w:rsidRPr="00E65168" w14:paraId="384A1FEB" w14:textId="77777777" w:rsidTr="00AD211F">
        <w:trPr>
          <w:trHeight w:val="315"/>
        </w:trPr>
        <w:tc>
          <w:tcPr>
            <w:tcW w:w="150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86C92D7" w14:textId="77777777" w:rsidR="003F1A88" w:rsidRPr="00E65168" w:rsidRDefault="003F1A88" w:rsidP="00C707C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  <w:r w:rsidRPr="00E65168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lastRenderedPageBreak/>
              <w:t xml:space="preserve">Komponent 6: Dostupnosť, rozvoj a kvalita inkluzívneho vzdelávania na všetkých </w:t>
            </w:r>
            <w:r w:rsidRPr="00E65168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br/>
              <w:t>stupňoch</w:t>
            </w:r>
          </w:p>
        </w:tc>
      </w:tr>
      <w:tr w:rsidR="003F1A88" w:rsidRPr="00E65168" w14:paraId="39CA2B24" w14:textId="77777777" w:rsidTr="00AD211F">
        <w:trPr>
          <w:trHeight w:val="315"/>
        </w:trPr>
        <w:tc>
          <w:tcPr>
            <w:tcW w:w="150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B73DBC" w14:textId="77777777" w:rsidR="00C707CC" w:rsidRDefault="00C707CC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  <w:p w14:paraId="26C81417" w14:textId="77777777" w:rsidR="003F1A88" w:rsidRDefault="003F1A88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  <w:r w:rsidRPr="00E65168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t xml:space="preserve">Reforma 5: Podpora </w:t>
            </w:r>
            <w:proofErr w:type="spellStart"/>
            <w:r w:rsidRPr="00E65168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t>desegregácie</w:t>
            </w:r>
            <w:proofErr w:type="spellEnd"/>
            <w:r w:rsidRPr="00E65168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t xml:space="preserve"> škôl</w:t>
            </w:r>
          </w:p>
          <w:p w14:paraId="64B77212" w14:textId="77777777" w:rsidR="00146A15" w:rsidRDefault="00146A15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  <w:p w14:paraId="6CA013D3" w14:textId="77777777" w:rsidR="00146A15" w:rsidRDefault="00146A15" w:rsidP="00146A15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</w:pPr>
            <w:r w:rsidRPr="00B97CEC"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  <w:t>Cieľová hodnota:</w:t>
            </w:r>
            <w:r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  <w:t xml:space="preserve"> 100%</w:t>
            </w:r>
          </w:p>
          <w:p w14:paraId="54256616" w14:textId="77777777" w:rsidR="00146A15" w:rsidRPr="00E65168" w:rsidRDefault="00146A15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</w:tc>
      </w:tr>
      <w:tr w:rsidR="003F1A88" w:rsidRPr="00E65168" w14:paraId="0581BBCB" w14:textId="77777777" w:rsidTr="00AD211F">
        <w:trPr>
          <w:trHeight w:val="660"/>
        </w:trPr>
        <w:tc>
          <w:tcPr>
            <w:tcW w:w="8542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BE5D30E" w14:textId="77777777" w:rsidR="003F1A88" w:rsidRPr="00E65168" w:rsidRDefault="00146A15" w:rsidP="00044FA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B97CEC">
              <w:rPr>
                <w:rFonts w:ascii="Arial Narrow" w:eastAsia="Times New Roman" w:hAnsi="Arial Narrow" w:cs="Calibri"/>
                <w:b/>
                <w:i/>
                <w:color w:val="000000"/>
                <w:sz w:val="20"/>
                <w:szCs w:val="20"/>
                <w:lang w:eastAsia="sk-SK"/>
              </w:rPr>
              <w:t>Míľnik/cieľ</w:t>
            </w:r>
            <w:r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 xml:space="preserve">: </w:t>
            </w:r>
            <w:r w:rsidR="003F1A88" w:rsidRPr="008A3458">
              <w:rPr>
                <w:rFonts w:ascii="Arial Narrow" w:eastAsia="Times New Roman" w:hAnsi="Arial Narrow" w:cs="Calibri"/>
                <w:i/>
                <w:color w:val="000000"/>
                <w:sz w:val="20"/>
                <w:szCs w:val="20"/>
                <w:lang w:eastAsia="sk-SK"/>
              </w:rPr>
              <w:t xml:space="preserve">Percentuálny podiel škôl, ktoré uplatňujú </w:t>
            </w:r>
            <w:proofErr w:type="spellStart"/>
            <w:r w:rsidR="003F1A88" w:rsidRPr="008A3458">
              <w:rPr>
                <w:rFonts w:ascii="Arial Narrow" w:eastAsia="Times New Roman" w:hAnsi="Arial Narrow" w:cs="Calibri"/>
                <w:i/>
                <w:color w:val="000000"/>
                <w:sz w:val="20"/>
                <w:szCs w:val="20"/>
                <w:lang w:eastAsia="sk-SK"/>
              </w:rPr>
              <w:t>desegregačné</w:t>
            </w:r>
            <w:proofErr w:type="spellEnd"/>
            <w:r w:rsidR="003F1A88" w:rsidRPr="008A3458">
              <w:rPr>
                <w:rFonts w:ascii="Arial Narrow" w:eastAsia="Times New Roman" w:hAnsi="Arial Narrow" w:cs="Calibri"/>
                <w:i/>
                <w:color w:val="000000"/>
                <w:sz w:val="20"/>
                <w:szCs w:val="20"/>
                <w:lang w:eastAsia="sk-SK"/>
              </w:rPr>
              <w:t xml:space="preserve"> štandardy vyplývajúce z prijatej metodiky</w:t>
            </w:r>
            <w:r w:rsidR="008A3458" w:rsidRPr="008A3458">
              <w:rPr>
                <w:rFonts w:ascii="Arial Narrow" w:eastAsia="Times New Roman" w:hAnsi="Arial Narrow" w:cs="Calibri"/>
                <w:i/>
                <w:color w:val="000000"/>
                <w:sz w:val="20"/>
                <w:szCs w:val="20"/>
                <w:lang w:eastAsia="sk-SK"/>
              </w:rPr>
              <w:t>.</w:t>
            </w:r>
          </w:p>
        </w:tc>
        <w:tc>
          <w:tcPr>
            <w:tcW w:w="27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DE84CB" w14:textId="77777777" w:rsidR="003F1A88" w:rsidRPr="00E65168" w:rsidRDefault="003F1A88" w:rsidP="00044FA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3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94F3E" w14:textId="77777777" w:rsidR="003F1A88" w:rsidRPr="00E65168" w:rsidRDefault="003F1A88" w:rsidP="00044F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3F1A88" w:rsidRPr="00E65168" w14:paraId="45F97E7E" w14:textId="77777777" w:rsidTr="00AD211F">
        <w:trPr>
          <w:trHeight w:val="780"/>
        </w:trPr>
        <w:tc>
          <w:tcPr>
            <w:tcW w:w="8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5D0E0C0C" w14:textId="77777777" w:rsidR="003F1A88" w:rsidRPr="00E65168" w:rsidRDefault="003F1A88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E65168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Poradové číslo riadku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7EF11620" w14:textId="77777777" w:rsidR="003F1A88" w:rsidRPr="00E65168" w:rsidRDefault="003F1A88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E65168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Názov školy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01EACDCD" w14:textId="77777777" w:rsidR="003F1A88" w:rsidRPr="00E65168" w:rsidRDefault="003F1A88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E65168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Adresa školy</w:t>
            </w:r>
          </w:p>
        </w:tc>
        <w:tc>
          <w:tcPr>
            <w:tcW w:w="27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27E5F4D6" w14:textId="77777777" w:rsidR="003F1A88" w:rsidRPr="00E65168" w:rsidRDefault="003F1A88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E65168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EDUID školy</w:t>
            </w:r>
          </w:p>
        </w:tc>
        <w:tc>
          <w:tcPr>
            <w:tcW w:w="372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3BEE7489" w14:textId="0378A403" w:rsidR="003F1A88" w:rsidRPr="00E65168" w:rsidRDefault="003F1A88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E65168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Uplatn</w:t>
            </w:r>
            <w:r w:rsidR="00AD211F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 xml:space="preserve">enie </w:t>
            </w:r>
            <w:proofErr w:type="spellStart"/>
            <w:r w:rsidR="00AD211F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desegregačných</w:t>
            </w:r>
            <w:proofErr w:type="spellEnd"/>
            <w:r w:rsidR="00AD211F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 xml:space="preserve"> štandardov </w:t>
            </w:r>
            <w:r w:rsidRPr="00E65168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 xml:space="preserve"> </w:t>
            </w:r>
            <w:r w:rsidR="00AD211F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(</w:t>
            </w:r>
            <w:r w:rsidRPr="00E65168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A/N</w:t>
            </w:r>
            <w:r w:rsidR="00AD211F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)</w:t>
            </w:r>
          </w:p>
        </w:tc>
      </w:tr>
      <w:tr w:rsidR="003F1A88" w:rsidRPr="00E65168" w14:paraId="4B1885CE" w14:textId="77777777" w:rsidTr="00AD211F">
        <w:trPr>
          <w:trHeight w:val="30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766FA2" w14:textId="77777777" w:rsidR="003F1A88" w:rsidRPr="00E65168" w:rsidRDefault="003F1A88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E6516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A554BF" w14:textId="77777777" w:rsidR="003F1A88" w:rsidRPr="00E65168" w:rsidRDefault="003F1A88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E6516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B0F462" w14:textId="77777777" w:rsidR="003F1A88" w:rsidRPr="00E65168" w:rsidRDefault="003F1A88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E6516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9C3B00" w14:textId="77777777" w:rsidR="003F1A88" w:rsidRPr="00E65168" w:rsidRDefault="003F1A88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E6516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906250" w14:textId="77777777" w:rsidR="003F1A88" w:rsidRPr="00E65168" w:rsidRDefault="003F1A88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E6516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3F1A88" w:rsidRPr="00E65168" w14:paraId="4D5EAFB6" w14:textId="77777777" w:rsidTr="00AD211F">
        <w:trPr>
          <w:trHeight w:val="300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D21BA9" w14:textId="77777777" w:rsidR="003F1A88" w:rsidRPr="00E65168" w:rsidRDefault="003F1A88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E6516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7BE47B" w14:textId="77777777" w:rsidR="003F1A88" w:rsidRPr="00E65168" w:rsidRDefault="003F1A88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E6516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F92477" w14:textId="77777777" w:rsidR="003F1A88" w:rsidRPr="00E65168" w:rsidRDefault="003F1A88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E6516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F8C4A5" w14:textId="77777777" w:rsidR="003F1A88" w:rsidRPr="00E65168" w:rsidRDefault="003F1A88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E6516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9CB87F" w14:textId="77777777" w:rsidR="003F1A88" w:rsidRPr="00E65168" w:rsidRDefault="003F1A88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E6516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3F1A88" w:rsidRPr="00E65168" w14:paraId="29F57C80" w14:textId="77777777" w:rsidTr="00AD211F">
        <w:trPr>
          <w:trHeight w:val="300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87AF36" w14:textId="77777777" w:rsidR="003F1A88" w:rsidRPr="00E65168" w:rsidRDefault="003F1A88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E6516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597925" w14:textId="77777777" w:rsidR="003F1A88" w:rsidRPr="00E65168" w:rsidRDefault="003F1A88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E6516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8941B5" w14:textId="77777777" w:rsidR="003F1A88" w:rsidRPr="00E65168" w:rsidRDefault="003F1A88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E6516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AA7840" w14:textId="77777777" w:rsidR="003F1A88" w:rsidRPr="00E65168" w:rsidRDefault="003F1A88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E6516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D3EB45" w14:textId="77777777" w:rsidR="003F1A88" w:rsidRPr="00E65168" w:rsidRDefault="003F1A88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E6516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3F1A88" w:rsidRPr="00E65168" w14:paraId="67442DE5" w14:textId="77777777" w:rsidTr="00AD211F">
        <w:trPr>
          <w:trHeight w:val="300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B60A73" w14:textId="77777777" w:rsidR="003F1A88" w:rsidRPr="00E65168" w:rsidRDefault="003F1A88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E6516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BBB059" w14:textId="77777777" w:rsidR="003F1A88" w:rsidRPr="00E65168" w:rsidRDefault="003F1A88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E6516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69269E" w14:textId="77777777" w:rsidR="003F1A88" w:rsidRPr="00E65168" w:rsidRDefault="003F1A88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E6516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FB3E89" w14:textId="77777777" w:rsidR="003F1A88" w:rsidRPr="00E65168" w:rsidRDefault="003F1A88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E6516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9ADE06" w14:textId="77777777" w:rsidR="003F1A88" w:rsidRPr="00E65168" w:rsidRDefault="003F1A88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E6516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3F1A88" w:rsidRPr="00E65168" w14:paraId="239124CF" w14:textId="77777777" w:rsidTr="00AD211F">
        <w:trPr>
          <w:trHeight w:val="300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A1A05B" w14:textId="77777777" w:rsidR="003F1A88" w:rsidRPr="00E65168" w:rsidRDefault="003F1A88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E6516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9187B1" w14:textId="77777777" w:rsidR="003F1A88" w:rsidRPr="00E65168" w:rsidRDefault="003F1A88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E6516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0F79D3" w14:textId="77777777" w:rsidR="003F1A88" w:rsidRPr="00E65168" w:rsidRDefault="003F1A88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E6516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C17C7A" w14:textId="77777777" w:rsidR="003F1A88" w:rsidRPr="00E65168" w:rsidRDefault="003F1A88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E6516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D132A7" w14:textId="77777777" w:rsidR="003F1A88" w:rsidRPr="00E65168" w:rsidRDefault="003F1A88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E6516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3F1A88" w:rsidRPr="00E65168" w14:paraId="4B99F4BB" w14:textId="77777777" w:rsidTr="00AD211F">
        <w:trPr>
          <w:trHeight w:val="300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3DE1A8" w14:textId="77777777" w:rsidR="003F1A88" w:rsidRPr="00E65168" w:rsidRDefault="003F1A88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E6516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06B64E" w14:textId="77777777" w:rsidR="003F1A88" w:rsidRPr="00E65168" w:rsidRDefault="003F1A88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E6516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8CCB17" w14:textId="77777777" w:rsidR="003F1A88" w:rsidRPr="00E65168" w:rsidRDefault="003F1A88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E6516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581BD4" w14:textId="77777777" w:rsidR="003F1A88" w:rsidRPr="00E65168" w:rsidRDefault="003F1A88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E6516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307233" w14:textId="77777777" w:rsidR="003F1A88" w:rsidRPr="00E65168" w:rsidRDefault="003F1A88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E6516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</w:tbl>
    <w:p w14:paraId="6C4E7A7B" w14:textId="77777777" w:rsidR="003F1A88" w:rsidRDefault="003F1A88" w:rsidP="003F1A88"/>
    <w:p w14:paraId="19BDA4A4" w14:textId="77777777" w:rsidR="003F1A88" w:rsidRDefault="003F1A88" w:rsidP="003F1A88">
      <w:r>
        <w:br w:type="page"/>
      </w:r>
    </w:p>
    <w:tbl>
      <w:tblPr>
        <w:tblW w:w="2074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33"/>
        <w:gridCol w:w="1902"/>
        <w:gridCol w:w="1701"/>
        <w:gridCol w:w="1701"/>
        <w:gridCol w:w="2552"/>
        <w:gridCol w:w="2835"/>
        <w:gridCol w:w="3402"/>
        <w:gridCol w:w="160"/>
        <w:gridCol w:w="2235"/>
        <w:gridCol w:w="3322"/>
      </w:tblGrid>
      <w:tr w:rsidR="003F1A88" w:rsidRPr="00752C32" w14:paraId="15E96512" w14:textId="77777777" w:rsidTr="00235366">
        <w:trPr>
          <w:gridAfter w:val="3"/>
          <w:wAfter w:w="5717" w:type="dxa"/>
          <w:trHeight w:val="323"/>
        </w:trPr>
        <w:tc>
          <w:tcPr>
            <w:tcW w:w="1502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B61E70C" w14:textId="77777777" w:rsidR="003F1A88" w:rsidRPr="00752C32" w:rsidRDefault="003F1A88" w:rsidP="00C707C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  <w:r w:rsidRPr="00752C32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lastRenderedPageBreak/>
              <w:t xml:space="preserve">Komponent 6: Dostupnosť, rozvoj a kvalita inkluzívneho vzdelávania na všetkých </w:t>
            </w:r>
            <w:r w:rsidRPr="00752C32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br/>
              <w:t>stupňoch</w:t>
            </w:r>
          </w:p>
        </w:tc>
      </w:tr>
      <w:tr w:rsidR="003F1A88" w:rsidRPr="00752C32" w14:paraId="7A5C8B3F" w14:textId="77777777" w:rsidTr="00235366">
        <w:trPr>
          <w:gridAfter w:val="3"/>
          <w:wAfter w:w="5717" w:type="dxa"/>
          <w:trHeight w:val="631"/>
        </w:trPr>
        <w:tc>
          <w:tcPr>
            <w:tcW w:w="1502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5D70F60" w14:textId="77777777" w:rsidR="00C707CC" w:rsidRDefault="00C707CC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  <w:p w14:paraId="16759352" w14:textId="77777777" w:rsidR="003F1A88" w:rsidRDefault="003F1A88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  <w:r w:rsidRPr="00752C32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t xml:space="preserve">Reforma 6: Kompenzačné opatrenia na zmierňovanie dopadov pandémie vo vzdelávaní pre žiakov základných </w:t>
            </w:r>
            <w:r w:rsidRPr="00752C32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br/>
              <w:t>a stredných škôl</w:t>
            </w:r>
          </w:p>
          <w:p w14:paraId="37A1622B" w14:textId="77777777" w:rsidR="00A357CB" w:rsidRDefault="00A357CB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  <w:p w14:paraId="453FD9FF" w14:textId="77777777" w:rsidR="00A357CB" w:rsidRDefault="00A357CB" w:rsidP="00A357CB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</w:pPr>
            <w:r w:rsidRPr="00B97CEC"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  <w:t>Cieľová hodnota</w:t>
            </w:r>
            <w:r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  <w:t>: 12000</w:t>
            </w:r>
          </w:p>
          <w:p w14:paraId="3D9AE554" w14:textId="77777777" w:rsidR="00A357CB" w:rsidRPr="00752C32" w:rsidRDefault="00A357CB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</w:tc>
      </w:tr>
      <w:tr w:rsidR="00A357CB" w:rsidRPr="00752C32" w14:paraId="07EB610F" w14:textId="77777777" w:rsidTr="00AD211F">
        <w:trPr>
          <w:trHeight w:val="615"/>
        </w:trPr>
        <w:tc>
          <w:tcPr>
            <w:tcW w:w="15026" w:type="dxa"/>
            <w:gridSpan w:val="7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4B56F7E2" w14:textId="77777777" w:rsidR="00A357CB" w:rsidRPr="008A3458" w:rsidRDefault="00A357CB" w:rsidP="00044FA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</w:pPr>
            <w:r w:rsidRPr="008A3458">
              <w:rPr>
                <w:rFonts w:ascii="Arial Narrow" w:eastAsia="Times New Roman" w:hAnsi="Arial Narrow" w:cs="Calibri"/>
                <w:b/>
                <w:i/>
                <w:color w:val="000000"/>
                <w:sz w:val="20"/>
                <w:szCs w:val="20"/>
                <w:lang w:eastAsia="sk-SK"/>
              </w:rPr>
              <w:t>Míľnik/cieľ</w:t>
            </w:r>
            <w:r w:rsidRPr="008A3458">
              <w:rPr>
                <w:rFonts w:ascii="Arial Narrow" w:eastAsia="Times New Roman" w:hAnsi="Arial Narrow" w:cs="Calibri"/>
                <w:i/>
                <w:color w:val="000000"/>
                <w:sz w:val="20"/>
                <w:szCs w:val="20"/>
                <w:lang w:eastAsia="sk-SK"/>
              </w:rPr>
              <w:t>: Počet žiakov, ktorí sa zúčastnia na doučovacích programoch</w:t>
            </w:r>
            <w:r w:rsidR="008A3458">
              <w:rPr>
                <w:rFonts w:ascii="Arial Narrow" w:eastAsia="Times New Roman" w:hAnsi="Arial Narrow" w:cs="Calibri"/>
                <w:i/>
                <w:color w:val="000000"/>
                <w:sz w:val="20"/>
                <w:szCs w:val="20"/>
                <w:lang w:eastAsia="sk-SK"/>
              </w:rPr>
              <w:t>.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7066A7" w14:textId="77777777" w:rsidR="00A357CB" w:rsidRPr="00752C32" w:rsidRDefault="00A357CB" w:rsidP="00044F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1EEE6F" w14:textId="77777777" w:rsidR="00A357CB" w:rsidRPr="00752C32" w:rsidRDefault="00A357CB" w:rsidP="00044F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ADE306" w14:textId="77777777" w:rsidR="00A357CB" w:rsidRPr="00752C32" w:rsidRDefault="00A357CB" w:rsidP="00044F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A3CED" w:rsidRPr="00752C32" w14:paraId="0405DF38" w14:textId="77777777" w:rsidTr="00AD211F">
        <w:trPr>
          <w:gridAfter w:val="3"/>
          <w:wAfter w:w="5717" w:type="dxa"/>
          <w:trHeight w:val="737"/>
        </w:trPr>
        <w:tc>
          <w:tcPr>
            <w:tcW w:w="9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6BF723EF" w14:textId="77777777" w:rsidR="007A3CED" w:rsidRPr="00752C32" w:rsidRDefault="007A3CED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752C32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Poradové číslo riadku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032A7D77" w14:textId="77777777" w:rsidR="007A3CED" w:rsidRPr="00752C32" w:rsidRDefault="007A3CED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752C32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Názov prijímateľa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101BF89A" w14:textId="77777777" w:rsidR="007A3CED" w:rsidRPr="00752C32" w:rsidRDefault="007A3CED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752C32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Adresa prijímateľa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1C1CF288" w14:textId="77777777" w:rsidR="007A3CED" w:rsidRPr="00752C32" w:rsidRDefault="007A3CED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752C32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IČO prijímateľa</w:t>
            </w:r>
          </w:p>
        </w:tc>
        <w:tc>
          <w:tcPr>
            <w:tcW w:w="25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1D9119EF" w14:textId="77777777" w:rsidR="007A3CED" w:rsidRPr="00752C32" w:rsidRDefault="007A3CED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752C32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Názov programu doučovania</w:t>
            </w:r>
          </w:p>
        </w:tc>
        <w:tc>
          <w:tcPr>
            <w:tcW w:w="28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629CA716" w14:textId="77777777" w:rsidR="007A3CED" w:rsidRPr="00752C32" w:rsidRDefault="007A3CED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752C32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Obdobie programu doučovania</w:t>
            </w:r>
          </w:p>
        </w:tc>
        <w:tc>
          <w:tcPr>
            <w:tcW w:w="340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2EC2D8DA" w14:textId="77777777" w:rsidR="007A3CED" w:rsidRPr="00752C32" w:rsidRDefault="007A3CED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752C32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Počet všetkých unikátnych zúčastnených žiakov za celé obdobie doučovania</w:t>
            </w:r>
          </w:p>
        </w:tc>
      </w:tr>
      <w:tr w:rsidR="007A3CED" w:rsidRPr="00752C32" w14:paraId="060EE22E" w14:textId="77777777" w:rsidTr="00AD211F">
        <w:trPr>
          <w:gridAfter w:val="3"/>
          <w:wAfter w:w="5717" w:type="dxa"/>
          <w:trHeight w:val="307"/>
        </w:trPr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510769" w14:textId="77777777" w:rsidR="007A3CED" w:rsidRPr="00752C32" w:rsidRDefault="007A3CED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752C3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963D74" w14:textId="77777777" w:rsidR="007A3CED" w:rsidRPr="00752C32" w:rsidRDefault="007A3CED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752C3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C08426" w14:textId="77777777" w:rsidR="007A3CED" w:rsidRPr="00752C32" w:rsidRDefault="007A3CED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752C3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9A8D23" w14:textId="77777777" w:rsidR="007A3CED" w:rsidRPr="00752C32" w:rsidRDefault="007A3CED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752C3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251769" w14:textId="77777777" w:rsidR="007A3CED" w:rsidRPr="00752C32" w:rsidRDefault="007A3CED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752C3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FFEA9E" w14:textId="77777777" w:rsidR="007A3CED" w:rsidRPr="00752C32" w:rsidRDefault="007A3CED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752C3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D87BB7" w14:textId="77777777" w:rsidR="007A3CED" w:rsidRPr="00752C32" w:rsidRDefault="007A3CED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752C3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7A3CED" w:rsidRPr="00752C32" w14:paraId="60FF5D64" w14:textId="77777777" w:rsidTr="00AD211F">
        <w:trPr>
          <w:gridAfter w:val="3"/>
          <w:wAfter w:w="5717" w:type="dxa"/>
          <w:trHeight w:val="307"/>
        </w:trPr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07AD78" w14:textId="77777777" w:rsidR="007A3CED" w:rsidRPr="00752C32" w:rsidRDefault="007A3CED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752C3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969542" w14:textId="77777777" w:rsidR="007A3CED" w:rsidRPr="00752C32" w:rsidRDefault="007A3CED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752C3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E8D572" w14:textId="77777777" w:rsidR="007A3CED" w:rsidRPr="00752C32" w:rsidRDefault="007A3CED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752C3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5179C4" w14:textId="77777777" w:rsidR="007A3CED" w:rsidRPr="00752C32" w:rsidRDefault="007A3CED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752C3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B917B7" w14:textId="77777777" w:rsidR="007A3CED" w:rsidRPr="00752C32" w:rsidRDefault="007A3CED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752C3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CF9435" w14:textId="77777777" w:rsidR="007A3CED" w:rsidRPr="00752C32" w:rsidRDefault="007A3CED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752C3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758F18" w14:textId="77777777" w:rsidR="007A3CED" w:rsidRPr="00752C32" w:rsidRDefault="007A3CED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752C3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7A3CED" w:rsidRPr="00752C32" w14:paraId="2C837379" w14:textId="77777777" w:rsidTr="00AD211F">
        <w:trPr>
          <w:gridAfter w:val="3"/>
          <w:wAfter w:w="5717" w:type="dxa"/>
          <w:trHeight w:val="307"/>
        </w:trPr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AE9EB8" w14:textId="77777777" w:rsidR="007A3CED" w:rsidRPr="00752C32" w:rsidRDefault="007A3CED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752C3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0BC712" w14:textId="77777777" w:rsidR="007A3CED" w:rsidRPr="00752C32" w:rsidRDefault="007A3CED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752C3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E0C94B" w14:textId="77777777" w:rsidR="007A3CED" w:rsidRPr="00752C32" w:rsidRDefault="007A3CED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752C3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970E3A" w14:textId="77777777" w:rsidR="007A3CED" w:rsidRPr="00752C32" w:rsidRDefault="007A3CED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752C3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098197" w14:textId="77777777" w:rsidR="007A3CED" w:rsidRPr="00752C32" w:rsidRDefault="007A3CED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752C3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BD525F" w14:textId="77777777" w:rsidR="007A3CED" w:rsidRPr="00752C32" w:rsidRDefault="007A3CED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752C3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0E0284" w14:textId="77777777" w:rsidR="007A3CED" w:rsidRPr="00752C32" w:rsidRDefault="007A3CED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752C3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7A3CED" w:rsidRPr="00752C32" w14:paraId="53596F35" w14:textId="77777777" w:rsidTr="00AD211F">
        <w:trPr>
          <w:gridAfter w:val="3"/>
          <w:wAfter w:w="5717" w:type="dxa"/>
          <w:trHeight w:val="307"/>
        </w:trPr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F1A38D" w14:textId="77777777" w:rsidR="007A3CED" w:rsidRPr="00752C32" w:rsidRDefault="007A3CED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752C3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1C33B6" w14:textId="77777777" w:rsidR="007A3CED" w:rsidRPr="00752C32" w:rsidRDefault="007A3CED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752C3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F89EA4" w14:textId="77777777" w:rsidR="007A3CED" w:rsidRPr="00752C32" w:rsidRDefault="007A3CED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752C3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EAC507" w14:textId="77777777" w:rsidR="007A3CED" w:rsidRPr="00752C32" w:rsidRDefault="007A3CED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752C3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959A5F" w14:textId="77777777" w:rsidR="007A3CED" w:rsidRPr="00752C32" w:rsidRDefault="007A3CED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752C3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501FE1" w14:textId="77777777" w:rsidR="007A3CED" w:rsidRPr="00752C32" w:rsidRDefault="007A3CED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752C3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E3CDC3" w14:textId="77777777" w:rsidR="007A3CED" w:rsidRPr="00752C32" w:rsidRDefault="007A3CED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752C3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7A3CED" w:rsidRPr="00752C32" w14:paraId="3B5F0555" w14:textId="77777777" w:rsidTr="00AD211F">
        <w:trPr>
          <w:gridAfter w:val="3"/>
          <w:wAfter w:w="5717" w:type="dxa"/>
          <w:trHeight w:val="307"/>
        </w:trPr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0C1507" w14:textId="77777777" w:rsidR="007A3CED" w:rsidRPr="00752C32" w:rsidRDefault="007A3CED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752C3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8F800A" w14:textId="77777777" w:rsidR="007A3CED" w:rsidRPr="00752C32" w:rsidRDefault="007A3CED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752C3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2FD8F2" w14:textId="77777777" w:rsidR="007A3CED" w:rsidRPr="00752C32" w:rsidRDefault="007A3CED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752C3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A2A988" w14:textId="77777777" w:rsidR="007A3CED" w:rsidRPr="00752C32" w:rsidRDefault="007A3CED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752C3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4EBCA4" w14:textId="77777777" w:rsidR="007A3CED" w:rsidRPr="00752C32" w:rsidRDefault="007A3CED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752C3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A7D1B2" w14:textId="77777777" w:rsidR="007A3CED" w:rsidRPr="00752C32" w:rsidRDefault="007A3CED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752C3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2465B8" w14:textId="77777777" w:rsidR="007A3CED" w:rsidRPr="00752C32" w:rsidRDefault="007A3CED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752C3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7A3CED" w:rsidRPr="00752C32" w14:paraId="1ACF5B31" w14:textId="77777777" w:rsidTr="00AD211F">
        <w:trPr>
          <w:gridAfter w:val="3"/>
          <w:wAfter w:w="5717" w:type="dxa"/>
          <w:trHeight w:val="307"/>
        </w:trPr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5C5E47" w14:textId="77777777" w:rsidR="007A3CED" w:rsidRPr="00752C32" w:rsidRDefault="007A3CED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752C3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999FD0" w14:textId="77777777" w:rsidR="007A3CED" w:rsidRPr="00752C32" w:rsidRDefault="007A3CED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752C3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94B61E" w14:textId="77777777" w:rsidR="007A3CED" w:rsidRPr="00752C32" w:rsidRDefault="007A3CED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752C3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1B88A5" w14:textId="77777777" w:rsidR="007A3CED" w:rsidRPr="00752C32" w:rsidRDefault="007A3CED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752C3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56036C" w14:textId="77777777" w:rsidR="007A3CED" w:rsidRPr="00752C32" w:rsidRDefault="007A3CED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752C3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E2C23" w14:textId="77777777" w:rsidR="007A3CED" w:rsidRPr="00752C32" w:rsidRDefault="007A3CED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752C3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8015C1" w14:textId="77777777" w:rsidR="007A3CED" w:rsidRPr="00752C32" w:rsidRDefault="007A3CED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752C3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</w:tbl>
    <w:p w14:paraId="1FEA249E" w14:textId="77777777" w:rsidR="003F1A88" w:rsidRDefault="003F1A88" w:rsidP="003F1A88"/>
    <w:p w14:paraId="748B959D" w14:textId="77777777" w:rsidR="003F1A88" w:rsidRDefault="003F1A88" w:rsidP="003F1A88">
      <w:r>
        <w:br w:type="page"/>
      </w:r>
    </w:p>
    <w:tbl>
      <w:tblPr>
        <w:tblW w:w="1502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4"/>
        <w:gridCol w:w="2108"/>
        <w:gridCol w:w="1515"/>
        <w:gridCol w:w="1339"/>
        <w:gridCol w:w="1695"/>
        <w:gridCol w:w="1707"/>
        <w:gridCol w:w="1984"/>
        <w:gridCol w:w="1701"/>
        <w:gridCol w:w="1843"/>
      </w:tblGrid>
      <w:tr w:rsidR="003F1A88" w:rsidRPr="00D00F83" w14:paraId="2C9A5616" w14:textId="77777777" w:rsidTr="00AD211F">
        <w:trPr>
          <w:trHeight w:val="866"/>
        </w:trPr>
        <w:tc>
          <w:tcPr>
            <w:tcW w:w="1502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9F7AE88" w14:textId="77777777" w:rsidR="003F1A88" w:rsidRDefault="003F1A88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  <w:r w:rsidRPr="00D00F83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lastRenderedPageBreak/>
              <w:t xml:space="preserve">Komponent 6: Dostupnosť, rozvoj a kvalita inkluzívneho vzdelávania na všetkých </w:t>
            </w:r>
            <w:r w:rsidRPr="00D00F83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br/>
              <w:t>stupňoch</w:t>
            </w:r>
          </w:p>
          <w:p w14:paraId="1DEF730C" w14:textId="77777777" w:rsidR="003F1A88" w:rsidRPr="00D00F83" w:rsidRDefault="003F1A88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  <w:p w14:paraId="061D4C75" w14:textId="77777777" w:rsidR="003F1A88" w:rsidRDefault="003F1A88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  <w:r w:rsidRPr="00D00F83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t xml:space="preserve">Investícia 1: </w:t>
            </w:r>
            <w:proofErr w:type="spellStart"/>
            <w:r w:rsidRPr="00D00F83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t>Debarierizácia</w:t>
            </w:r>
            <w:proofErr w:type="spellEnd"/>
            <w:r w:rsidRPr="00D00F83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t xml:space="preserve"> školských budov na všetkých </w:t>
            </w:r>
            <w:r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t>úrovniach vzdelávacieho systému</w:t>
            </w:r>
          </w:p>
          <w:p w14:paraId="2D0AE7B7" w14:textId="77777777" w:rsidR="00A357CB" w:rsidRDefault="00A357CB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  <w:p w14:paraId="16682EB3" w14:textId="77777777" w:rsidR="00A357CB" w:rsidRDefault="00A357CB" w:rsidP="00A357CB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  <w:r w:rsidRPr="00B97CEC"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  <w:t>Cieľová hodnota</w:t>
            </w:r>
            <w:r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  <w:t>: 252</w:t>
            </w:r>
          </w:p>
          <w:p w14:paraId="35D44CFD" w14:textId="77777777" w:rsidR="003F1A88" w:rsidRPr="00D00F83" w:rsidRDefault="003F1A88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</w:tc>
      </w:tr>
      <w:tr w:rsidR="003F1A88" w:rsidRPr="00D00F83" w14:paraId="1C43F7F7" w14:textId="77777777" w:rsidTr="00AD211F">
        <w:trPr>
          <w:trHeight w:val="495"/>
        </w:trPr>
        <w:tc>
          <w:tcPr>
            <w:tcW w:w="9498" w:type="dxa"/>
            <w:gridSpan w:val="6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7E54B1B" w14:textId="77777777" w:rsidR="003F1A88" w:rsidRPr="008A3458" w:rsidRDefault="00A357CB" w:rsidP="00044FA6">
            <w:pPr>
              <w:spacing w:after="0" w:line="240" w:lineRule="auto"/>
              <w:rPr>
                <w:rFonts w:ascii="Arial Narrow" w:eastAsia="Times New Roman" w:hAnsi="Arial Narrow" w:cs="Calibri"/>
                <w:i/>
                <w:color w:val="000000"/>
                <w:sz w:val="20"/>
                <w:szCs w:val="20"/>
                <w:lang w:eastAsia="sk-SK"/>
              </w:rPr>
            </w:pPr>
            <w:r w:rsidRPr="008A3458">
              <w:rPr>
                <w:rFonts w:ascii="Arial Narrow" w:eastAsia="Times New Roman" w:hAnsi="Arial Narrow" w:cs="Calibri"/>
                <w:b/>
                <w:i/>
                <w:color w:val="000000"/>
                <w:sz w:val="20"/>
                <w:szCs w:val="20"/>
                <w:lang w:eastAsia="sk-SK"/>
              </w:rPr>
              <w:t>Míľnik/cieľ</w:t>
            </w:r>
            <w:r w:rsidRPr="008A3458">
              <w:rPr>
                <w:rFonts w:ascii="Arial Narrow" w:eastAsia="Times New Roman" w:hAnsi="Arial Narrow" w:cs="Calibri"/>
                <w:i/>
                <w:color w:val="000000"/>
                <w:sz w:val="20"/>
                <w:szCs w:val="20"/>
                <w:lang w:eastAsia="sk-SK"/>
              </w:rPr>
              <w:t xml:space="preserve">: </w:t>
            </w:r>
            <w:r w:rsidR="003F1A88" w:rsidRPr="008A3458">
              <w:rPr>
                <w:rFonts w:ascii="Arial Narrow" w:eastAsia="Times New Roman" w:hAnsi="Arial Narrow" w:cs="Calibri"/>
                <w:i/>
                <w:color w:val="000000"/>
                <w:sz w:val="20"/>
                <w:szCs w:val="20"/>
                <w:lang w:eastAsia="sk-SK"/>
              </w:rPr>
              <w:t>Odstránenie architektonických bariér väčších stredných škôl</w:t>
            </w:r>
            <w:r w:rsidR="008A3458" w:rsidRPr="008A3458">
              <w:rPr>
                <w:rFonts w:ascii="Arial Narrow" w:eastAsia="Times New Roman" w:hAnsi="Arial Narrow" w:cs="Calibri"/>
                <w:i/>
                <w:color w:val="000000"/>
                <w:sz w:val="20"/>
                <w:szCs w:val="20"/>
                <w:lang w:eastAsia="sk-SK"/>
              </w:rPr>
              <w:t>.</w:t>
            </w:r>
          </w:p>
          <w:p w14:paraId="727F1EBA" w14:textId="77777777" w:rsidR="003F1A88" w:rsidRPr="008A3458" w:rsidRDefault="003F1A88" w:rsidP="00044FA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</w:pPr>
            <w:r w:rsidRPr="008A3458">
              <w:rPr>
                <w:rFonts w:ascii="Arial Narrow" w:eastAsia="Times New Roman" w:hAnsi="Arial Narrow" w:cs="Calibri"/>
                <w:i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CAB032" w14:textId="77777777" w:rsidR="003F1A88" w:rsidRPr="00D00F83" w:rsidRDefault="003F1A88" w:rsidP="00044F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D633ED" w14:textId="77777777" w:rsidR="003F1A88" w:rsidRPr="00D00F83" w:rsidRDefault="003F1A88" w:rsidP="00044F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92C2B1" w14:textId="77777777" w:rsidR="003F1A88" w:rsidRPr="00D00F83" w:rsidRDefault="003F1A88" w:rsidP="00044F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3F1A88" w:rsidRPr="00D00F83" w14:paraId="582A5E09" w14:textId="77777777" w:rsidTr="00AD211F">
        <w:trPr>
          <w:trHeight w:val="780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768C7546" w14:textId="77777777" w:rsidR="003F1A88" w:rsidRPr="00D00F83" w:rsidRDefault="003F1A88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D00F83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Poradové číslo riadku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057C07A1" w14:textId="77777777" w:rsidR="003F1A88" w:rsidRPr="00D00F83" w:rsidRDefault="003F1A88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D00F83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Názov školy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023D4F15" w14:textId="77777777" w:rsidR="003F1A88" w:rsidRPr="00D00F83" w:rsidRDefault="003F1A88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D00F83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Adresa školy</w:t>
            </w:r>
          </w:p>
        </w:tc>
        <w:tc>
          <w:tcPr>
            <w:tcW w:w="13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050F96D3" w14:textId="77777777" w:rsidR="003F1A88" w:rsidRPr="00D00F83" w:rsidRDefault="003F1A88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D00F83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EDUID školy</w:t>
            </w:r>
          </w:p>
        </w:tc>
        <w:tc>
          <w:tcPr>
            <w:tcW w:w="16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4219C6FD" w14:textId="77777777" w:rsidR="003F1A88" w:rsidRPr="00D00F83" w:rsidRDefault="003F1A88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D00F83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Miesto realizácie projektu</w:t>
            </w:r>
          </w:p>
        </w:tc>
        <w:tc>
          <w:tcPr>
            <w:tcW w:w="17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71F3BA6E" w14:textId="77777777" w:rsidR="003F1A88" w:rsidRPr="00D00F83" w:rsidRDefault="003F1A88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D00F83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Popis stavebných aktivít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2E43F969" w14:textId="77777777" w:rsidR="003F1A88" w:rsidRPr="00D00F83" w:rsidRDefault="003F1A88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D00F83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Kolaudačné rozhodnutie/preberací protokol (Á/N)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00C3F6E8" w14:textId="77777777" w:rsidR="003F1A88" w:rsidRPr="00D00F83" w:rsidRDefault="003F1A88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D00F83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Kontrolný protokol / potvrdenie o realizácii (Á/N)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78E3D9E0" w14:textId="77777777" w:rsidR="003F1A88" w:rsidRPr="00D00F83" w:rsidRDefault="003F1A88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D00F83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Vynaložené náklady</w:t>
            </w:r>
          </w:p>
        </w:tc>
      </w:tr>
      <w:tr w:rsidR="003F1A88" w:rsidRPr="00D00F83" w14:paraId="6168E443" w14:textId="77777777" w:rsidTr="00AD211F">
        <w:trPr>
          <w:trHeight w:val="30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6667CB" w14:textId="77777777" w:rsidR="003F1A88" w:rsidRPr="00D00F83" w:rsidRDefault="003F1A88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D00F8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A8BF7F" w14:textId="77777777" w:rsidR="003F1A88" w:rsidRPr="00D00F83" w:rsidRDefault="003F1A88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D00F8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C74293" w14:textId="77777777" w:rsidR="003F1A88" w:rsidRPr="00D00F83" w:rsidRDefault="003F1A88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D00F8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5200A2" w14:textId="77777777" w:rsidR="003F1A88" w:rsidRPr="00D00F83" w:rsidRDefault="003F1A88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00F8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EF0AD1" w14:textId="77777777" w:rsidR="003F1A88" w:rsidRPr="00D00F83" w:rsidRDefault="003F1A88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00F8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7E9DBD" w14:textId="77777777" w:rsidR="003F1A88" w:rsidRPr="00D00F83" w:rsidRDefault="003F1A88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00F8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761CC6" w14:textId="77777777" w:rsidR="003F1A88" w:rsidRPr="00D00F83" w:rsidRDefault="003F1A88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00F8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3AABD9" w14:textId="77777777" w:rsidR="003F1A88" w:rsidRPr="00D00F83" w:rsidRDefault="003F1A88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00F8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DF8E74" w14:textId="77777777" w:rsidR="003F1A88" w:rsidRPr="00D00F83" w:rsidRDefault="003F1A88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00F8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3F1A88" w:rsidRPr="00D00F83" w14:paraId="10A21349" w14:textId="77777777" w:rsidTr="00AD211F">
        <w:trPr>
          <w:trHeight w:val="3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09BC61" w14:textId="77777777" w:rsidR="003F1A88" w:rsidRPr="00D00F83" w:rsidRDefault="003F1A88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D00F8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8C8724" w14:textId="77777777" w:rsidR="003F1A88" w:rsidRPr="00D00F83" w:rsidRDefault="003F1A88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D00F8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2948DF" w14:textId="77777777" w:rsidR="003F1A88" w:rsidRPr="00D00F83" w:rsidRDefault="003F1A88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D00F8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DD4FDA" w14:textId="77777777" w:rsidR="003F1A88" w:rsidRPr="00D00F83" w:rsidRDefault="003F1A88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00F8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4D4AEC" w14:textId="77777777" w:rsidR="003F1A88" w:rsidRPr="00D00F83" w:rsidRDefault="003F1A88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00F8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3FE26E" w14:textId="77777777" w:rsidR="003F1A88" w:rsidRPr="00D00F83" w:rsidRDefault="003F1A88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00F8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DE4D42" w14:textId="77777777" w:rsidR="003F1A88" w:rsidRPr="00D00F83" w:rsidRDefault="003F1A88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00F8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46C443" w14:textId="77777777" w:rsidR="003F1A88" w:rsidRPr="00D00F83" w:rsidRDefault="003F1A88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00F8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E43A6C" w14:textId="77777777" w:rsidR="003F1A88" w:rsidRPr="00D00F83" w:rsidRDefault="003F1A88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00F8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3F1A88" w:rsidRPr="00D00F83" w14:paraId="5780F4BA" w14:textId="77777777" w:rsidTr="00AD211F">
        <w:trPr>
          <w:trHeight w:val="3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CA8706" w14:textId="77777777" w:rsidR="003F1A88" w:rsidRPr="00D00F83" w:rsidRDefault="003F1A88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D00F8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AAD129" w14:textId="77777777" w:rsidR="003F1A88" w:rsidRPr="00D00F83" w:rsidRDefault="003F1A88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D00F8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2705E3" w14:textId="77777777" w:rsidR="003F1A88" w:rsidRPr="00D00F83" w:rsidRDefault="003F1A88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D00F8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198FD5" w14:textId="77777777" w:rsidR="003F1A88" w:rsidRPr="00D00F83" w:rsidRDefault="003F1A88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00F8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AFCB54" w14:textId="77777777" w:rsidR="003F1A88" w:rsidRPr="00D00F83" w:rsidRDefault="003F1A88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00F8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180D30" w14:textId="77777777" w:rsidR="003F1A88" w:rsidRPr="00D00F83" w:rsidRDefault="003F1A88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00F8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BEC2B4" w14:textId="77777777" w:rsidR="003F1A88" w:rsidRPr="00D00F83" w:rsidRDefault="003F1A88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00F8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404C2E" w14:textId="77777777" w:rsidR="003F1A88" w:rsidRPr="00D00F83" w:rsidRDefault="003F1A88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00F8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B763EB" w14:textId="77777777" w:rsidR="003F1A88" w:rsidRPr="00D00F83" w:rsidRDefault="003F1A88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00F8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3F1A88" w:rsidRPr="00D00F83" w14:paraId="72863420" w14:textId="77777777" w:rsidTr="00AD211F">
        <w:trPr>
          <w:trHeight w:val="3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3972EB" w14:textId="77777777" w:rsidR="003F1A88" w:rsidRPr="00D00F83" w:rsidRDefault="003F1A88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D00F8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FA51B2" w14:textId="77777777" w:rsidR="003F1A88" w:rsidRPr="00D00F83" w:rsidRDefault="003F1A88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D00F8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1D1FEF" w14:textId="77777777" w:rsidR="003F1A88" w:rsidRPr="00D00F83" w:rsidRDefault="003F1A88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D00F8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5F00D8" w14:textId="77777777" w:rsidR="003F1A88" w:rsidRPr="00D00F83" w:rsidRDefault="003F1A88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00F8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B04352" w14:textId="77777777" w:rsidR="003F1A88" w:rsidRPr="00D00F83" w:rsidRDefault="003F1A88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00F8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138D82" w14:textId="77777777" w:rsidR="003F1A88" w:rsidRPr="00D00F83" w:rsidRDefault="003F1A88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00F8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28A392" w14:textId="77777777" w:rsidR="003F1A88" w:rsidRPr="00D00F83" w:rsidRDefault="003F1A88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00F8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17EEBB" w14:textId="77777777" w:rsidR="003F1A88" w:rsidRPr="00D00F83" w:rsidRDefault="003F1A88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00F8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2E5BD8" w14:textId="77777777" w:rsidR="003F1A88" w:rsidRPr="00D00F83" w:rsidRDefault="003F1A88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00F8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3F1A88" w:rsidRPr="00D00F83" w14:paraId="753F04E9" w14:textId="77777777" w:rsidTr="00AD211F">
        <w:trPr>
          <w:trHeight w:val="3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8A947B" w14:textId="77777777" w:rsidR="003F1A88" w:rsidRPr="00D00F83" w:rsidRDefault="003F1A88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D00F8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6EF90A" w14:textId="77777777" w:rsidR="003F1A88" w:rsidRPr="00D00F83" w:rsidRDefault="003F1A88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D00F8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54E3FA" w14:textId="77777777" w:rsidR="003F1A88" w:rsidRPr="00D00F83" w:rsidRDefault="003F1A88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D00F8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BAC483" w14:textId="77777777" w:rsidR="003F1A88" w:rsidRPr="00D00F83" w:rsidRDefault="003F1A88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00F8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11B580" w14:textId="77777777" w:rsidR="003F1A88" w:rsidRPr="00D00F83" w:rsidRDefault="003F1A88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00F8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6CB628" w14:textId="77777777" w:rsidR="003F1A88" w:rsidRPr="00D00F83" w:rsidRDefault="003F1A88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00F8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950162" w14:textId="77777777" w:rsidR="003F1A88" w:rsidRPr="00D00F83" w:rsidRDefault="003F1A88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00F8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62F953" w14:textId="77777777" w:rsidR="003F1A88" w:rsidRPr="00D00F83" w:rsidRDefault="003F1A88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00F8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03AE35" w14:textId="77777777" w:rsidR="003F1A88" w:rsidRPr="00D00F83" w:rsidRDefault="003F1A88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00F8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3F1A88" w:rsidRPr="00D00F83" w14:paraId="7AA87711" w14:textId="77777777" w:rsidTr="00AD211F">
        <w:trPr>
          <w:trHeight w:val="3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AC60CC" w14:textId="77777777" w:rsidR="003F1A88" w:rsidRPr="00D00F83" w:rsidRDefault="003F1A88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D00F8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0A3938" w14:textId="77777777" w:rsidR="003F1A88" w:rsidRPr="00D00F83" w:rsidRDefault="003F1A88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D00F8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41DB49" w14:textId="77777777" w:rsidR="003F1A88" w:rsidRPr="00D00F83" w:rsidRDefault="003F1A88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D00F8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862D00" w14:textId="77777777" w:rsidR="003F1A88" w:rsidRPr="00D00F83" w:rsidRDefault="003F1A88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00F8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793CA7" w14:textId="77777777" w:rsidR="003F1A88" w:rsidRPr="00D00F83" w:rsidRDefault="003F1A88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00F8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18C2D7" w14:textId="77777777" w:rsidR="003F1A88" w:rsidRPr="00D00F83" w:rsidRDefault="003F1A88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00F8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F76270" w14:textId="77777777" w:rsidR="003F1A88" w:rsidRPr="00D00F83" w:rsidRDefault="003F1A88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00F8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881C3B" w14:textId="77777777" w:rsidR="003F1A88" w:rsidRPr="00D00F83" w:rsidRDefault="003F1A88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00F8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AFF074" w14:textId="77777777" w:rsidR="003F1A88" w:rsidRPr="00D00F83" w:rsidRDefault="003F1A88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00F8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</w:tbl>
    <w:p w14:paraId="2BECBAB7" w14:textId="77777777" w:rsidR="003F1A88" w:rsidRDefault="003F1A88" w:rsidP="003F1A88"/>
    <w:p w14:paraId="33C3DBEB" w14:textId="77777777" w:rsidR="00294782" w:rsidRDefault="00294782">
      <w:pPr>
        <w:rPr>
          <w:rFonts w:ascii="Arial Narrow" w:hAnsi="Arial Narrow" w:cs="Arial"/>
        </w:rPr>
      </w:pPr>
      <w:r>
        <w:rPr>
          <w:rFonts w:ascii="Arial Narrow" w:hAnsi="Arial Narrow" w:cs="Arial"/>
        </w:rPr>
        <w:br w:type="page"/>
      </w:r>
    </w:p>
    <w:tbl>
      <w:tblPr>
        <w:tblW w:w="1502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2077"/>
        <w:gridCol w:w="1926"/>
        <w:gridCol w:w="1925"/>
        <w:gridCol w:w="1925"/>
        <w:gridCol w:w="1925"/>
        <w:gridCol w:w="1925"/>
        <w:gridCol w:w="2047"/>
      </w:tblGrid>
      <w:tr w:rsidR="001E293D" w:rsidRPr="001E293D" w14:paraId="3DAFCA02" w14:textId="77777777" w:rsidTr="00AD211F">
        <w:trPr>
          <w:trHeight w:val="302"/>
        </w:trPr>
        <w:tc>
          <w:tcPr>
            <w:tcW w:w="1502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BD88D40" w14:textId="77777777" w:rsidR="00F56AA3" w:rsidRPr="001E293D" w:rsidRDefault="001E293D" w:rsidP="0069693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  <w:r w:rsidRPr="001E293D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lastRenderedPageBreak/>
              <w:t>Komponent 7:</w:t>
            </w:r>
            <w:r w:rsidR="00F56AA3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t xml:space="preserve"> </w:t>
            </w:r>
            <w:r w:rsidRPr="001E293D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t>Vzdelávanie pre 21. storočie</w:t>
            </w:r>
          </w:p>
        </w:tc>
      </w:tr>
      <w:tr w:rsidR="001E293D" w:rsidRPr="001E293D" w14:paraId="2B801FDF" w14:textId="77777777" w:rsidTr="00AD211F">
        <w:trPr>
          <w:trHeight w:val="302"/>
        </w:trPr>
        <w:tc>
          <w:tcPr>
            <w:tcW w:w="1502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BE58F03" w14:textId="77777777" w:rsidR="0069693F" w:rsidRDefault="0069693F" w:rsidP="001E293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  <w:p w14:paraId="50AC293A" w14:textId="77777777" w:rsidR="001E293D" w:rsidRDefault="001E293D" w:rsidP="001E293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  <w:r w:rsidRPr="001E293D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t xml:space="preserve">Reforma 1: Reforma obsahu a formy vzdelávania – </w:t>
            </w:r>
            <w:proofErr w:type="spellStart"/>
            <w:r w:rsidRPr="001E293D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t>Kurikulárna</w:t>
            </w:r>
            <w:proofErr w:type="spellEnd"/>
            <w:r w:rsidRPr="001E293D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t xml:space="preserve"> a učebnicová reforma</w:t>
            </w:r>
          </w:p>
          <w:p w14:paraId="77B66651" w14:textId="77777777" w:rsidR="0069693F" w:rsidRPr="001E293D" w:rsidRDefault="0069693F" w:rsidP="001E293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</w:tc>
      </w:tr>
      <w:tr w:rsidR="001E293D" w:rsidRPr="001E293D" w14:paraId="4C6DF440" w14:textId="77777777" w:rsidTr="00AD211F">
        <w:trPr>
          <w:trHeight w:val="302"/>
        </w:trPr>
        <w:tc>
          <w:tcPr>
            <w:tcW w:w="52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D537DF5" w14:textId="77777777" w:rsidR="001E293D" w:rsidRDefault="001E293D" w:rsidP="001E293D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</w:pPr>
            <w:r w:rsidRPr="001E293D"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  <w:t>Cieľová hodnota: 40</w:t>
            </w:r>
          </w:p>
          <w:p w14:paraId="371418F0" w14:textId="77777777" w:rsidR="000E509E" w:rsidRPr="001E293D" w:rsidRDefault="000E509E" w:rsidP="001E293D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</w:tc>
        <w:tc>
          <w:tcPr>
            <w:tcW w:w="1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90D8F9F" w14:textId="77777777" w:rsidR="001E293D" w:rsidRPr="001E293D" w:rsidRDefault="001E293D" w:rsidP="001E293D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</w:tc>
        <w:tc>
          <w:tcPr>
            <w:tcW w:w="1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84B97D6" w14:textId="77777777" w:rsidR="001E293D" w:rsidRPr="001E293D" w:rsidRDefault="001E293D" w:rsidP="001E2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70CB4C0" w14:textId="77777777" w:rsidR="001E293D" w:rsidRPr="001E293D" w:rsidRDefault="001E293D" w:rsidP="001E2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D7EF294" w14:textId="77777777" w:rsidR="001E293D" w:rsidRPr="001E293D" w:rsidRDefault="001E293D" w:rsidP="001E2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A2D06E3" w14:textId="77777777" w:rsidR="001E293D" w:rsidRPr="001E293D" w:rsidRDefault="001E293D" w:rsidP="001E29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1E293D" w:rsidRPr="001E293D" w14:paraId="10F5412D" w14:textId="77777777" w:rsidTr="00AD211F">
        <w:trPr>
          <w:trHeight w:val="317"/>
        </w:trPr>
        <w:tc>
          <w:tcPr>
            <w:tcW w:w="3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402786" w14:textId="77777777" w:rsidR="001E293D" w:rsidRDefault="001E293D" w:rsidP="001E293D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i/>
                <w:color w:val="000000"/>
                <w:sz w:val="20"/>
                <w:lang w:eastAsia="sk-SK"/>
              </w:rPr>
            </w:pPr>
            <w:r w:rsidRPr="001E293D">
              <w:rPr>
                <w:rFonts w:ascii="Arial Narrow" w:eastAsia="Times New Roman" w:hAnsi="Arial Narrow" w:cs="Calibri"/>
                <w:b/>
                <w:bCs/>
                <w:i/>
                <w:color w:val="000000"/>
                <w:sz w:val="20"/>
                <w:lang w:eastAsia="sk-SK"/>
              </w:rPr>
              <w:t>Projekty typ 1</w:t>
            </w:r>
          </w:p>
          <w:p w14:paraId="05390538" w14:textId="77777777" w:rsidR="000E509E" w:rsidRPr="001E293D" w:rsidRDefault="000E509E" w:rsidP="001E293D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  <w:lang w:eastAsia="sk-SK"/>
              </w:rPr>
            </w:pPr>
          </w:p>
        </w:tc>
        <w:tc>
          <w:tcPr>
            <w:tcW w:w="1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89D808" w14:textId="77777777" w:rsidR="001E293D" w:rsidRPr="001E293D" w:rsidRDefault="001E293D" w:rsidP="001E293D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  <w:lang w:eastAsia="sk-SK"/>
              </w:rPr>
            </w:pPr>
          </w:p>
        </w:tc>
        <w:tc>
          <w:tcPr>
            <w:tcW w:w="1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31AEED" w14:textId="77777777" w:rsidR="001E293D" w:rsidRPr="001E293D" w:rsidRDefault="001E293D" w:rsidP="001E29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10BC66" w14:textId="77777777" w:rsidR="001E293D" w:rsidRPr="001E293D" w:rsidRDefault="001E293D" w:rsidP="001E29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186A19" w14:textId="77777777" w:rsidR="001E293D" w:rsidRPr="001E293D" w:rsidRDefault="001E293D" w:rsidP="001E29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AB2123" w14:textId="77777777" w:rsidR="001E293D" w:rsidRPr="001E293D" w:rsidRDefault="001E293D" w:rsidP="001E29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2336AB" w14:textId="77777777" w:rsidR="001E293D" w:rsidRPr="001E293D" w:rsidRDefault="001E293D" w:rsidP="001E29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1E293D" w:rsidRPr="001E293D" w14:paraId="5CBF263A" w14:textId="77777777" w:rsidTr="00AD211F">
        <w:trPr>
          <w:trHeight w:val="634"/>
        </w:trPr>
        <w:tc>
          <w:tcPr>
            <w:tcW w:w="5279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BD202FC" w14:textId="77777777" w:rsidR="001E293D" w:rsidRPr="001E293D" w:rsidRDefault="001E293D" w:rsidP="001E293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1E293D">
              <w:rPr>
                <w:rFonts w:ascii="Arial Narrow" w:eastAsia="Times New Roman" w:hAnsi="Arial Narrow" w:cs="Calibri"/>
                <w:b/>
                <w:i/>
                <w:color w:val="000000"/>
                <w:sz w:val="20"/>
                <w:szCs w:val="20"/>
                <w:lang w:eastAsia="sk-SK"/>
              </w:rPr>
              <w:t xml:space="preserve">Míľnik/cieľ: </w:t>
            </w:r>
            <w:r w:rsidRPr="001E293D">
              <w:rPr>
                <w:rFonts w:ascii="Arial Narrow" w:eastAsia="Times New Roman" w:hAnsi="Arial Narrow" w:cs="Calibri"/>
                <w:i/>
                <w:color w:val="000000"/>
                <w:sz w:val="20"/>
                <w:szCs w:val="20"/>
                <w:lang w:eastAsia="sk-SK"/>
              </w:rPr>
              <w:t>Vytvorenie siete regionálnych centier podpory</w:t>
            </w:r>
            <w:r w:rsidR="0091031D">
              <w:rPr>
                <w:rFonts w:ascii="Arial Narrow" w:eastAsia="Times New Roman" w:hAnsi="Arial Narrow" w:cs="Calibri"/>
                <w:i/>
                <w:color w:val="000000"/>
                <w:sz w:val="20"/>
                <w:szCs w:val="20"/>
                <w:lang w:eastAsia="sk-SK"/>
              </w:rPr>
              <w:t>.</w:t>
            </w:r>
          </w:p>
        </w:tc>
        <w:tc>
          <w:tcPr>
            <w:tcW w:w="1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C95AC2" w14:textId="77777777" w:rsidR="001E293D" w:rsidRPr="001E293D" w:rsidRDefault="001E293D" w:rsidP="001E293D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AB9CD0" w14:textId="77777777" w:rsidR="001E293D" w:rsidRPr="001E293D" w:rsidRDefault="001E293D" w:rsidP="001E29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ABDDAF" w14:textId="77777777" w:rsidR="001E293D" w:rsidRPr="001E293D" w:rsidRDefault="001E293D" w:rsidP="001E29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9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461CE" w14:textId="77777777" w:rsidR="001E293D" w:rsidRPr="001E293D" w:rsidRDefault="001E293D" w:rsidP="001E29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0916DF" w14:textId="77777777" w:rsidR="001E293D" w:rsidRPr="001E293D" w:rsidRDefault="001E293D" w:rsidP="001E29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1E293D" w:rsidRPr="001E293D" w14:paraId="06107C7B" w14:textId="77777777" w:rsidTr="00AD211F">
        <w:trPr>
          <w:trHeight w:val="749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2C2A6845" w14:textId="77777777" w:rsidR="001E293D" w:rsidRPr="001E293D" w:rsidRDefault="001E293D" w:rsidP="001E293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1E293D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Poradové číslo riadku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71EEF9CD" w14:textId="77777777" w:rsidR="001E293D" w:rsidRPr="001E293D" w:rsidRDefault="005E42A3" w:rsidP="001E293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Žiadateľ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77F22C66" w14:textId="77777777" w:rsidR="001E293D" w:rsidRPr="001E293D" w:rsidRDefault="001E293D" w:rsidP="001E293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1E293D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Región</w:t>
            </w:r>
          </w:p>
        </w:tc>
        <w:tc>
          <w:tcPr>
            <w:tcW w:w="19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209E39DF" w14:textId="77777777" w:rsidR="001E293D" w:rsidRPr="001E293D" w:rsidRDefault="001E293D" w:rsidP="001E293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1E293D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Celkový počet mentorov</w:t>
            </w:r>
          </w:p>
        </w:tc>
        <w:tc>
          <w:tcPr>
            <w:tcW w:w="19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711EDA61" w14:textId="77777777" w:rsidR="001E293D" w:rsidRPr="001E293D" w:rsidRDefault="001E293D" w:rsidP="001E293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1E293D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Alo</w:t>
            </w:r>
            <w:r w:rsidR="00F56AA3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ko</w:t>
            </w:r>
            <w:r w:rsidRPr="001E293D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vaná suma poskytnutia prostriedkov mechanizmu v Eur</w:t>
            </w:r>
          </w:p>
        </w:tc>
        <w:tc>
          <w:tcPr>
            <w:tcW w:w="19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47ACA82F" w14:textId="77777777" w:rsidR="001E293D" w:rsidRPr="001E293D" w:rsidRDefault="001E293D" w:rsidP="001E293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1E293D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Zúčtovacia suma poskytnutia prostriedkov mechanizmu v Eur</w:t>
            </w:r>
          </w:p>
        </w:tc>
        <w:tc>
          <w:tcPr>
            <w:tcW w:w="19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45BCF11C" w14:textId="77777777" w:rsidR="001E293D" w:rsidRPr="001E293D" w:rsidRDefault="001E293D" w:rsidP="005E42A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1E293D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 xml:space="preserve">Zoznam činností regionálneho centra </w:t>
            </w:r>
          </w:p>
        </w:tc>
        <w:tc>
          <w:tcPr>
            <w:tcW w:w="204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7C7A976F" w14:textId="77777777" w:rsidR="001E293D" w:rsidRPr="001E293D" w:rsidRDefault="001E293D" w:rsidP="001E293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1E293D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Spáva poskytnutá MŠVVaŠ  (A/N)</w:t>
            </w:r>
          </w:p>
        </w:tc>
      </w:tr>
      <w:tr w:rsidR="001E293D" w:rsidRPr="001E293D" w14:paraId="2D64E5F1" w14:textId="77777777" w:rsidTr="00AD211F">
        <w:trPr>
          <w:trHeight w:val="288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84379A" w14:textId="77777777" w:rsidR="001E293D" w:rsidRPr="001E293D" w:rsidRDefault="001E293D" w:rsidP="001E293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1E293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55DC46" w14:textId="77777777" w:rsidR="001E293D" w:rsidRPr="001E293D" w:rsidRDefault="001E293D" w:rsidP="001E293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1E293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F02E49" w14:textId="77777777" w:rsidR="001E293D" w:rsidRPr="001E293D" w:rsidRDefault="001E293D" w:rsidP="001E293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1E293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2CA3F2" w14:textId="77777777" w:rsidR="001E293D" w:rsidRPr="001E293D" w:rsidRDefault="001E293D" w:rsidP="001E293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E293D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9A7DAA" w14:textId="77777777" w:rsidR="001E293D" w:rsidRPr="001E293D" w:rsidRDefault="001E293D" w:rsidP="001E293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E293D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D3BB41" w14:textId="77777777" w:rsidR="001E293D" w:rsidRPr="001E293D" w:rsidRDefault="001E293D" w:rsidP="001E293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E293D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C34D95" w14:textId="77777777" w:rsidR="001E293D" w:rsidRPr="001E293D" w:rsidRDefault="001E293D" w:rsidP="001E293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E293D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423FA" w14:textId="77777777" w:rsidR="001E293D" w:rsidRPr="001E293D" w:rsidRDefault="001E293D" w:rsidP="001E293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E293D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1E293D" w:rsidRPr="001E293D" w14:paraId="6EEE4605" w14:textId="77777777" w:rsidTr="00AD211F">
        <w:trPr>
          <w:trHeight w:val="288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D62A44" w14:textId="77777777" w:rsidR="001E293D" w:rsidRPr="001E293D" w:rsidRDefault="001E293D" w:rsidP="001E293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1E293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2032C4" w14:textId="77777777" w:rsidR="001E293D" w:rsidRPr="001E293D" w:rsidRDefault="001E293D" w:rsidP="001E293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1E293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486EA9" w14:textId="77777777" w:rsidR="001E293D" w:rsidRPr="001E293D" w:rsidRDefault="001E293D" w:rsidP="001E293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1E293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C9FA9F" w14:textId="77777777" w:rsidR="001E293D" w:rsidRPr="001E293D" w:rsidRDefault="001E293D" w:rsidP="001E293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E293D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A08C90" w14:textId="77777777" w:rsidR="001E293D" w:rsidRPr="001E293D" w:rsidRDefault="001E293D" w:rsidP="001E293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E293D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D523E" w14:textId="77777777" w:rsidR="001E293D" w:rsidRPr="001E293D" w:rsidRDefault="001E293D" w:rsidP="001E293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E293D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88FDF3" w14:textId="77777777" w:rsidR="001E293D" w:rsidRPr="001E293D" w:rsidRDefault="001E293D" w:rsidP="001E293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E293D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31CA3" w14:textId="77777777" w:rsidR="001E293D" w:rsidRPr="001E293D" w:rsidRDefault="001E293D" w:rsidP="001E293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E293D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1E293D" w:rsidRPr="001E293D" w14:paraId="5149DF9A" w14:textId="77777777" w:rsidTr="00AD211F">
        <w:trPr>
          <w:trHeight w:val="288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011F7C" w14:textId="77777777" w:rsidR="001E293D" w:rsidRPr="001E293D" w:rsidRDefault="001E293D" w:rsidP="001E293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1E293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21A0A7" w14:textId="77777777" w:rsidR="001E293D" w:rsidRPr="001E293D" w:rsidRDefault="001E293D" w:rsidP="001E293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1E293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1D00E3" w14:textId="77777777" w:rsidR="001E293D" w:rsidRPr="001E293D" w:rsidRDefault="001E293D" w:rsidP="001E293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1E293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B7AC41" w14:textId="77777777" w:rsidR="001E293D" w:rsidRPr="001E293D" w:rsidRDefault="001E293D" w:rsidP="001E293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E293D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57FE65" w14:textId="77777777" w:rsidR="001E293D" w:rsidRPr="001E293D" w:rsidRDefault="001E293D" w:rsidP="001E293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E293D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75F27" w14:textId="77777777" w:rsidR="001E293D" w:rsidRPr="001E293D" w:rsidRDefault="001E293D" w:rsidP="001E293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E293D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9A3BC0" w14:textId="77777777" w:rsidR="001E293D" w:rsidRPr="001E293D" w:rsidRDefault="001E293D" w:rsidP="001E293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E293D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313C2" w14:textId="77777777" w:rsidR="001E293D" w:rsidRPr="001E293D" w:rsidRDefault="001E293D" w:rsidP="001E293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E293D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1E293D" w:rsidRPr="001E293D" w14:paraId="47AC9932" w14:textId="77777777" w:rsidTr="00AD211F">
        <w:trPr>
          <w:trHeight w:val="288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1406E4" w14:textId="77777777" w:rsidR="001E293D" w:rsidRPr="001E293D" w:rsidRDefault="001E293D" w:rsidP="001E293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1E293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591A8B" w14:textId="77777777" w:rsidR="001E293D" w:rsidRPr="001E293D" w:rsidRDefault="001E293D" w:rsidP="001E293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1E293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5C0570" w14:textId="77777777" w:rsidR="001E293D" w:rsidRPr="001E293D" w:rsidRDefault="001E293D" w:rsidP="001E293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1E293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496358" w14:textId="77777777" w:rsidR="001E293D" w:rsidRPr="001E293D" w:rsidRDefault="001E293D" w:rsidP="001E293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E293D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74EFA6" w14:textId="77777777" w:rsidR="001E293D" w:rsidRPr="001E293D" w:rsidRDefault="001E293D" w:rsidP="001E293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E293D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1A947D" w14:textId="77777777" w:rsidR="001E293D" w:rsidRPr="001E293D" w:rsidRDefault="001E293D" w:rsidP="001E293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E293D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BF4971" w14:textId="77777777" w:rsidR="001E293D" w:rsidRPr="001E293D" w:rsidRDefault="001E293D" w:rsidP="001E293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E293D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13936" w14:textId="77777777" w:rsidR="001E293D" w:rsidRPr="001E293D" w:rsidRDefault="001E293D" w:rsidP="001E293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E293D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1E293D" w:rsidRPr="001E293D" w14:paraId="710FB3A8" w14:textId="77777777" w:rsidTr="00AD211F">
        <w:trPr>
          <w:trHeight w:val="288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7DDF11" w14:textId="77777777" w:rsidR="001E293D" w:rsidRPr="001E293D" w:rsidRDefault="001E293D" w:rsidP="001E293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1E293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E36917" w14:textId="77777777" w:rsidR="001E293D" w:rsidRPr="001E293D" w:rsidRDefault="001E293D" w:rsidP="001E293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1E293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437000" w14:textId="77777777" w:rsidR="001E293D" w:rsidRPr="001E293D" w:rsidRDefault="001E293D" w:rsidP="001E293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1E293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2C5EE9" w14:textId="77777777" w:rsidR="001E293D" w:rsidRPr="001E293D" w:rsidRDefault="001E293D" w:rsidP="001E293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E293D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41B8E1" w14:textId="77777777" w:rsidR="001E293D" w:rsidRPr="001E293D" w:rsidRDefault="001E293D" w:rsidP="001E293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E293D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E7E56" w14:textId="77777777" w:rsidR="001E293D" w:rsidRPr="001E293D" w:rsidRDefault="001E293D" w:rsidP="001E293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E293D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21609E" w14:textId="77777777" w:rsidR="001E293D" w:rsidRPr="001E293D" w:rsidRDefault="001E293D" w:rsidP="001E293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E293D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449CA" w14:textId="77777777" w:rsidR="001E293D" w:rsidRPr="001E293D" w:rsidRDefault="001E293D" w:rsidP="001E293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E293D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1E293D" w:rsidRPr="001E293D" w14:paraId="05AFB87C" w14:textId="77777777" w:rsidTr="00AD211F">
        <w:trPr>
          <w:trHeight w:val="288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6C15BE" w14:textId="77777777" w:rsidR="001E293D" w:rsidRPr="001E293D" w:rsidRDefault="001E293D" w:rsidP="001E293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1E293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8AC81C" w14:textId="77777777" w:rsidR="001E293D" w:rsidRPr="001E293D" w:rsidRDefault="001E293D" w:rsidP="001E293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1E293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2B827C" w14:textId="77777777" w:rsidR="001E293D" w:rsidRPr="001E293D" w:rsidRDefault="001E293D" w:rsidP="001E293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1E293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39B53E" w14:textId="77777777" w:rsidR="001E293D" w:rsidRPr="001E293D" w:rsidRDefault="001E293D" w:rsidP="001E293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E293D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EACCEF" w14:textId="77777777" w:rsidR="001E293D" w:rsidRPr="001E293D" w:rsidRDefault="001E293D" w:rsidP="001E293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E293D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C4DC9E" w14:textId="77777777" w:rsidR="001E293D" w:rsidRPr="001E293D" w:rsidRDefault="001E293D" w:rsidP="001E293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E293D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507389" w14:textId="77777777" w:rsidR="001E293D" w:rsidRPr="001E293D" w:rsidRDefault="001E293D" w:rsidP="001E293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E293D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D3C50" w14:textId="77777777" w:rsidR="001E293D" w:rsidRPr="001E293D" w:rsidRDefault="001E293D" w:rsidP="001E293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E293D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</w:tbl>
    <w:p w14:paraId="4145246B" w14:textId="77777777" w:rsidR="00BB725A" w:rsidRDefault="00BB725A" w:rsidP="00833CDA">
      <w:pPr>
        <w:rPr>
          <w:rFonts w:ascii="Arial Narrow" w:hAnsi="Arial Narrow" w:cs="Arial"/>
        </w:rPr>
      </w:pPr>
    </w:p>
    <w:p w14:paraId="1492FFA1" w14:textId="77777777" w:rsidR="00BB725A" w:rsidRDefault="00BB725A">
      <w:pPr>
        <w:rPr>
          <w:rFonts w:ascii="Arial Narrow" w:hAnsi="Arial Narrow" w:cs="Arial"/>
        </w:rPr>
      </w:pPr>
      <w:r>
        <w:rPr>
          <w:rFonts w:ascii="Arial Narrow" w:hAnsi="Arial Narrow" w:cs="Arial"/>
        </w:rPr>
        <w:br w:type="page"/>
      </w:r>
    </w:p>
    <w:tbl>
      <w:tblPr>
        <w:tblW w:w="1502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88"/>
        <w:gridCol w:w="3386"/>
        <w:gridCol w:w="2260"/>
        <w:gridCol w:w="2259"/>
        <w:gridCol w:w="2259"/>
        <w:gridCol w:w="1921"/>
        <w:gridCol w:w="2053"/>
      </w:tblGrid>
      <w:tr w:rsidR="00BB725A" w:rsidRPr="00BB725A" w14:paraId="5FE1D8C2" w14:textId="77777777" w:rsidTr="00BE485A">
        <w:trPr>
          <w:trHeight w:val="313"/>
        </w:trPr>
        <w:tc>
          <w:tcPr>
            <w:tcW w:w="1502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6658666" w14:textId="77777777" w:rsidR="0091031D" w:rsidRPr="00BB725A" w:rsidRDefault="00BB725A" w:rsidP="008C3EE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  <w:r w:rsidRPr="00BB725A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lastRenderedPageBreak/>
              <w:t>Komponent 7:</w:t>
            </w:r>
            <w:r w:rsidR="0091031D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t xml:space="preserve"> </w:t>
            </w:r>
            <w:r w:rsidRPr="00BB725A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t>Vzdelávanie pre 21. storočie</w:t>
            </w:r>
          </w:p>
        </w:tc>
      </w:tr>
      <w:tr w:rsidR="00BB725A" w:rsidRPr="00BB725A" w14:paraId="01DA1225" w14:textId="77777777" w:rsidTr="00BE485A">
        <w:trPr>
          <w:trHeight w:val="313"/>
        </w:trPr>
        <w:tc>
          <w:tcPr>
            <w:tcW w:w="1502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6458548" w14:textId="77777777" w:rsidR="008C3EE0" w:rsidRDefault="008C3EE0" w:rsidP="00BB725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  <w:p w14:paraId="64171031" w14:textId="77777777" w:rsidR="00BB725A" w:rsidRDefault="00BB725A" w:rsidP="00BB725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  <w:r w:rsidRPr="00BB725A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t xml:space="preserve">Reforma 1: Reforma obsahu a formy vzdelávania – </w:t>
            </w:r>
            <w:proofErr w:type="spellStart"/>
            <w:r w:rsidRPr="00BB725A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t>Kurikulárna</w:t>
            </w:r>
            <w:proofErr w:type="spellEnd"/>
            <w:r w:rsidRPr="00BB725A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t xml:space="preserve"> a učebnicová reforma</w:t>
            </w:r>
          </w:p>
          <w:p w14:paraId="63D51D83" w14:textId="77777777" w:rsidR="008C3EE0" w:rsidRPr="00BB725A" w:rsidRDefault="008C3EE0" w:rsidP="00BB725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</w:tc>
      </w:tr>
      <w:tr w:rsidR="00BB725A" w:rsidRPr="00BB725A" w14:paraId="38475FA4" w14:textId="77777777" w:rsidTr="00BE485A">
        <w:trPr>
          <w:trHeight w:val="313"/>
        </w:trPr>
        <w:tc>
          <w:tcPr>
            <w:tcW w:w="65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5F6C9F8" w14:textId="77777777" w:rsidR="00BB725A" w:rsidRDefault="00BB725A" w:rsidP="00BB725A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</w:pPr>
            <w:r w:rsidRPr="00BB725A"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  <w:t>Cieľová hodnota: 30%</w:t>
            </w:r>
          </w:p>
          <w:p w14:paraId="07AEEF3D" w14:textId="77777777" w:rsidR="000E509E" w:rsidRPr="00BB725A" w:rsidRDefault="000E509E" w:rsidP="00BB725A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</w:pPr>
          </w:p>
        </w:tc>
        <w:tc>
          <w:tcPr>
            <w:tcW w:w="2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D1CADDB" w14:textId="77777777" w:rsidR="00BB725A" w:rsidRPr="00BB725A" w:rsidRDefault="00BB725A" w:rsidP="00BB725A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</w:tc>
        <w:tc>
          <w:tcPr>
            <w:tcW w:w="2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0469B54" w14:textId="77777777" w:rsidR="00BB725A" w:rsidRPr="00BB725A" w:rsidRDefault="00BB725A" w:rsidP="00BB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FC1A728" w14:textId="77777777" w:rsidR="00BB725A" w:rsidRPr="00BB725A" w:rsidRDefault="00BB725A" w:rsidP="00BB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366180" w14:textId="77777777" w:rsidR="00BB725A" w:rsidRPr="00BB725A" w:rsidRDefault="00BB725A" w:rsidP="00BB72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BB725A" w:rsidRPr="00BB725A" w14:paraId="00FCDB2E" w14:textId="77777777" w:rsidTr="00BE485A">
        <w:trPr>
          <w:trHeight w:val="328"/>
        </w:trPr>
        <w:tc>
          <w:tcPr>
            <w:tcW w:w="42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2CDEE3" w14:textId="77777777" w:rsidR="00BB725A" w:rsidRDefault="00BB725A" w:rsidP="00BB725A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</w:pPr>
            <w:r w:rsidRPr="00BB725A"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  <w:t>Projekty typ 2</w:t>
            </w:r>
          </w:p>
          <w:p w14:paraId="456F68CE" w14:textId="77777777" w:rsidR="000E509E" w:rsidRPr="00BB725A" w:rsidRDefault="000E509E" w:rsidP="00BB725A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148578" w14:textId="77777777" w:rsidR="00BB725A" w:rsidRPr="00BB725A" w:rsidRDefault="00BB725A" w:rsidP="00BB725A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</w:pPr>
          </w:p>
        </w:tc>
        <w:tc>
          <w:tcPr>
            <w:tcW w:w="2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51363E" w14:textId="77777777" w:rsidR="00BB725A" w:rsidRPr="00BB725A" w:rsidRDefault="00BB725A" w:rsidP="00BB72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9AC6B5" w14:textId="77777777" w:rsidR="00BB725A" w:rsidRPr="00BB725A" w:rsidRDefault="00BB725A" w:rsidP="00BB72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C5F3F5" w14:textId="77777777" w:rsidR="00BB725A" w:rsidRPr="00BB725A" w:rsidRDefault="00BB725A" w:rsidP="00BB72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2CCE8C" w14:textId="77777777" w:rsidR="00BB725A" w:rsidRPr="00BB725A" w:rsidRDefault="00BB725A" w:rsidP="00BB72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BB725A" w:rsidRPr="00BB725A" w14:paraId="00568CB4" w14:textId="77777777" w:rsidTr="00BE485A">
        <w:trPr>
          <w:trHeight w:val="313"/>
        </w:trPr>
        <w:tc>
          <w:tcPr>
            <w:tcW w:w="6534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7F71332C" w14:textId="77777777" w:rsidR="00BB725A" w:rsidRPr="00BB725A" w:rsidRDefault="00BB725A" w:rsidP="00BB725A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</w:pPr>
            <w:r w:rsidRPr="00BB725A"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  <w:t xml:space="preserve">Míľnik/cieľ: </w:t>
            </w:r>
            <w:r w:rsidRPr="00BB725A">
              <w:rPr>
                <w:rFonts w:ascii="Arial Narrow" w:eastAsia="Times New Roman" w:hAnsi="Arial Narrow" w:cs="Times New Roman"/>
                <w:bCs/>
                <w:i/>
                <w:sz w:val="20"/>
                <w:szCs w:val="24"/>
                <w:lang w:eastAsia="sk-SK"/>
              </w:rPr>
              <w:t xml:space="preserve">Podiel základných </w:t>
            </w:r>
            <w:r w:rsidR="0091031D" w:rsidRPr="00BB725A">
              <w:rPr>
                <w:rFonts w:ascii="Arial Narrow" w:eastAsia="Times New Roman" w:hAnsi="Arial Narrow" w:cs="Times New Roman"/>
                <w:bCs/>
                <w:i/>
                <w:sz w:val="20"/>
                <w:szCs w:val="24"/>
                <w:lang w:eastAsia="sk-SK"/>
              </w:rPr>
              <w:t>škôl</w:t>
            </w:r>
            <w:r w:rsidRPr="00BB725A">
              <w:rPr>
                <w:rFonts w:ascii="Arial Narrow" w:eastAsia="Times New Roman" w:hAnsi="Arial Narrow" w:cs="Times New Roman"/>
                <w:bCs/>
                <w:i/>
                <w:sz w:val="20"/>
                <w:szCs w:val="24"/>
                <w:lang w:eastAsia="sk-SK"/>
              </w:rPr>
              <w:t>, ktoré implementujú nové kurikulum</w:t>
            </w:r>
            <w:r w:rsidR="0091031D">
              <w:rPr>
                <w:rFonts w:ascii="Arial Narrow" w:eastAsia="Times New Roman" w:hAnsi="Arial Narrow" w:cs="Times New Roman"/>
                <w:bCs/>
                <w:i/>
                <w:sz w:val="20"/>
                <w:szCs w:val="24"/>
                <w:lang w:eastAsia="sk-SK"/>
              </w:rPr>
              <w:t>.</w:t>
            </w:r>
          </w:p>
        </w:tc>
        <w:tc>
          <w:tcPr>
            <w:tcW w:w="2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C5196B" w14:textId="77777777" w:rsidR="00BB725A" w:rsidRPr="00BB725A" w:rsidRDefault="00BB725A" w:rsidP="00BB725A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6CFB9C" w14:textId="77777777" w:rsidR="00BB725A" w:rsidRPr="00BB725A" w:rsidRDefault="00BB725A" w:rsidP="00BB72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FD4C10" w14:textId="77777777" w:rsidR="00BB725A" w:rsidRPr="00BB725A" w:rsidRDefault="00BB725A" w:rsidP="00BB72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0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5BEB17" w14:textId="77777777" w:rsidR="00BB725A" w:rsidRPr="00BB725A" w:rsidRDefault="00BB725A" w:rsidP="00BB72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BB725A" w:rsidRPr="00BB725A" w14:paraId="57F01A4E" w14:textId="77777777" w:rsidTr="00BE485A">
        <w:trPr>
          <w:trHeight w:val="522"/>
        </w:trPr>
        <w:tc>
          <w:tcPr>
            <w:tcW w:w="8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13608379" w14:textId="77777777" w:rsidR="00BB725A" w:rsidRPr="00BB725A" w:rsidRDefault="00BB725A" w:rsidP="00BB725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BB725A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Poradové číslo riadku</w:t>
            </w:r>
          </w:p>
        </w:tc>
        <w:tc>
          <w:tcPr>
            <w:tcW w:w="33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78A087A1" w14:textId="77777777" w:rsidR="00BB725A" w:rsidRPr="00BB725A" w:rsidRDefault="00BB725A" w:rsidP="00BB725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BB725A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Názov školy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41802F6B" w14:textId="77777777" w:rsidR="00BB725A" w:rsidRPr="00BB725A" w:rsidRDefault="00BB725A" w:rsidP="00BB725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BB725A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IČO školy</w:t>
            </w:r>
          </w:p>
        </w:tc>
        <w:tc>
          <w:tcPr>
            <w:tcW w:w="22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6DA7F88E" w14:textId="77777777" w:rsidR="00BB725A" w:rsidRPr="00BB725A" w:rsidRDefault="00BB725A" w:rsidP="00BB725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BB725A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Zriaďovateľ školy</w:t>
            </w:r>
          </w:p>
        </w:tc>
        <w:tc>
          <w:tcPr>
            <w:tcW w:w="22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5FF753DF" w14:textId="77777777" w:rsidR="00BB725A" w:rsidRPr="00BB725A" w:rsidRDefault="00BB725A" w:rsidP="00BB725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BB725A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Adresa školy</w:t>
            </w:r>
          </w:p>
        </w:tc>
        <w:tc>
          <w:tcPr>
            <w:tcW w:w="192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2E598E9E" w14:textId="77777777" w:rsidR="00BB725A" w:rsidRPr="00BB725A" w:rsidRDefault="00BB725A" w:rsidP="00BB725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BB725A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Región</w:t>
            </w:r>
          </w:p>
        </w:tc>
        <w:tc>
          <w:tcPr>
            <w:tcW w:w="20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3CC11FDC" w14:textId="77777777" w:rsidR="00BB725A" w:rsidRPr="00BB725A" w:rsidRDefault="00BB725A" w:rsidP="00BB725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BB725A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Rok zavedenia nového kurikula</w:t>
            </w:r>
          </w:p>
        </w:tc>
      </w:tr>
      <w:tr w:rsidR="00BB725A" w:rsidRPr="00BB725A" w14:paraId="2D31C81A" w14:textId="77777777" w:rsidTr="00BE485A">
        <w:trPr>
          <w:trHeight w:val="298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2E04F1" w14:textId="77777777" w:rsidR="00BB725A" w:rsidRPr="00BB725A" w:rsidRDefault="00BB725A" w:rsidP="00BB725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BB725A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806CE3" w14:textId="77777777" w:rsidR="00BB725A" w:rsidRPr="00BB725A" w:rsidRDefault="00BB725A" w:rsidP="00BB725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BB725A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DE2A6A" w14:textId="77777777" w:rsidR="00BB725A" w:rsidRPr="00BB725A" w:rsidRDefault="00BB725A" w:rsidP="00BB725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BB725A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0DF834" w14:textId="77777777" w:rsidR="00BB725A" w:rsidRPr="00BB725A" w:rsidRDefault="00BB725A" w:rsidP="00BB725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B725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F7B89C" w14:textId="77777777" w:rsidR="00BB725A" w:rsidRPr="00BB725A" w:rsidRDefault="00BB725A" w:rsidP="00BB725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B725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720AB9" w14:textId="77777777" w:rsidR="00BB725A" w:rsidRPr="00BB725A" w:rsidRDefault="00BB725A" w:rsidP="00BB725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B725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120AB5" w14:textId="77777777" w:rsidR="00BB725A" w:rsidRPr="00BB725A" w:rsidRDefault="00BB725A" w:rsidP="00BB725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B725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BB725A" w:rsidRPr="00BB725A" w14:paraId="0E992000" w14:textId="77777777" w:rsidTr="00BE485A">
        <w:trPr>
          <w:trHeight w:val="298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D65B25" w14:textId="77777777" w:rsidR="00BB725A" w:rsidRPr="00BB725A" w:rsidRDefault="00BB725A" w:rsidP="00BB725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BB725A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738224" w14:textId="77777777" w:rsidR="00BB725A" w:rsidRPr="00BB725A" w:rsidRDefault="00BB725A" w:rsidP="00BB725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BB725A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5487E6" w14:textId="77777777" w:rsidR="00BB725A" w:rsidRPr="00BB725A" w:rsidRDefault="00BB725A" w:rsidP="00BB725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BB725A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EE872D" w14:textId="77777777" w:rsidR="00BB725A" w:rsidRPr="00BB725A" w:rsidRDefault="00BB725A" w:rsidP="00BB725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B725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C4B6AA" w14:textId="77777777" w:rsidR="00BB725A" w:rsidRPr="00BB725A" w:rsidRDefault="00BB725A" w:rsidP="00BB725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B725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0987C" w14:textId="77777777" w:rsidR="00BB725A" w:rsidRPr="00BB725A" w:rsidRDefault="00BB725A" w:rsidP="00BB725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B725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06A94A" w14:textId="77777777" w:rsidR="00BB725A" w:rsidRPr="00BB725A" w:rsidRDefault="00BB725A" w:rsidP="00BB725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B725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BB725A" w:rsidRPr="00BB725A" w14:paraId="142916E2" w14:textId="77777777" w:rsidTr="00BE485A">
        <w:trPr>
          <w:trHeight w:val="298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6D689C" w14:textId="77777777" w:rsidR="00BB725A" w:rsidRPr="00BB725A" w:rsidRDefault="00BB725A" w:rsidP="00BB725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BB725A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52DC86" w14:textId="77777777" w:rsidR="00BB725A" w:rsidRPr="00BB725A" w:rsidRDefault="00BB725A" w:rsidP="00BB725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BB725A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E2CED6" w14:textId="77777777" w:rsidR="00BB725A" w:rsidRPr="00BB725A" w:rsidRDefault="00BB725A" w:rsidP="00BB725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BB725A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25862A" w14:textId="77777777" w:rsidR="00BB725A" w:rsidRPr="00BB725A" w:rsidRDefault="00BB725A" w:rsidP="00BB725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B725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98C95B" w14:textId="77777777" w:rsidR="00BB725A" w:rsidRPr="00BB725A" w:rsidRDefault="00BB725A" w:rsidP="00BB725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B725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19411" w14:textId="77777777" w:rsidR="00BB725A" w:rsidRPr="00BB725A" w:rsidRDefault="00BB725A" w:rsidP="00BB725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B725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4A36E8" w14:textId="77777777" w:rsidR="00BB725A" w:rsidRPr="00BB725A" w:rsidRDefault="00BB725A" w:rsidP="00BB725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B725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BB725A" w:rsidRPr="00BB725A" w14:paraId="48C451A4" w14:textId="77777777" w:rsidTr="00BE485A">
        <w:trPr>
          <w:trHeight w:val="298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5FA336" w14:textId="77777777" w:rsidR="00BB725A" w:rsidRPr="00BB725A" w:rsidRDefault="00BB725A" w:rsidP="00BB725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BB725A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05108D" w14:textId="77777777" w:rsidR="00BB725A" w:rsidRPr="00BB725A" w:rsidRDefault="00BB725A" w:rsidP="00BB725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BB725A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58EB6F" w14:textId="77777777" w:rsidR="00BB725A" w:rsidRPr="00BB725A" w:rsidRDefault="00BB725A" w:rsidP="00BB725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BB725A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4CBEB1" w14:textId="77777777" w:rsidR="00BB725A" w:rsidRPr="00BB725A" w:rsidRDefault="00BB725A" w:rsidP="00BB725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B725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3C5D12" w14:textId="77777777" w:rsidR="00BB725A" w:rsidRPr="00BB725A" w:rsidRDefault="00BB725A" w:rsidP="00BB725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B725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CB7467" w14:textId="77777777" w:rsidR="00BB725A" w:rsidRPr="00BB725A" w:rsidRDefault="00BB725A" w:rsidP="00BB725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B725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3D4673" w14:textId="77777777" w:rsidR="00BB725A" w:rsidRPr="00BB725A" w:rsidRDefault="00BB725A" w:rsidP="00BB725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B725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BB725A" w:rsidRPr="00BB725A" w14:paraId="6A97DF61" w14:textId="77777777" w:rsidTr="00BE485A">
        <w:trPr>
          <w:trHeight w:val="298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7CCC55" w14:textId="77777777" w:rsidR="00BB725A" w:rsidRPr="00BB725A" w:rsidRDefault="00BB725A" w:rsidP="00BB725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BB725A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B7A4DC" w14:textId="77777777" w:rsidR="00BB725A" w:rsidRPr="00BB725A" w:rsidRDefault="00BB725A" w:rsidP="00BB725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BB725A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3C4672" w14:textId="77777777" w:rsidR="00BB725A" w:rsidRPr="00BB725A" w:rsidRDefault="00BB725A" w:rsidP="00BB725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BB725A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673191" w14:textId="77777777" w:rsidR="00BB725A" w:rsidRPr="00BB725A" w:rsidRDefault="00BB725A" w:rsidP="00BB725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B725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E583AE" w14:textId="77777777" w:rsidR="00BB725A" w:rsidRPr="00BB725A" w:rsidRDefault="00BB725A" w:rsidP="00BB725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B725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99BA8" w14:textId="77777777" w:rsidR="00BB725A" w:rsidRPr="00BB725A" w:rsidRDefault="00BB725A" w:rsidP="00BB725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B725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D52FD0" w14:textId="77777777" w:rsidR="00BB725A" w:rsidRPr="00BB725A" w:rsidRDefault="00BB725A" w:rsidP="00BB725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B725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BB725A" w:rsidRPr="00BB725A" w14:paraId="6ED3589F" w14:textId="77777777" w:rsidTr="00BE485A">
        <w:trPr>
          <w:trHeight w:val="298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617B82" w14:textId="77777777" w:rsidR="00BB725A" w:rsidRPr="00BB725A" w:rsidRDefault="00BB725A" w:rsidP="00BB725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BB725A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CC10F4" w14:textId="77777777" w:rsidR="00BB725A" w:rsidRPr="00BB725A" w:rsidRDefault="00BB725A" w:rsidP="00BB725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BB725A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B33B9A" w14:textId="77777777" w:rsidR="00BB725A" w:rsidRPr="00BB725A" w:rsidRDefault="00BB725A" w:rsidP="00BB725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BB725A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02706A" w14:textId="77777777" w:rsidR="00BB725A" w:rsidRPr="00BB725A" w:rsidRDefault="00BB725A" w:rsidP="00BB725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B725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9F7ACF" w14:textId="77777777" w:rsidR="00BB725A" w:rsidRPr="00BB725A" w:rsidRDefault="00BB725A" w:rsidP="00BB725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B725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372B0A" w14:textId="77777777" w:rsidR="00BB725A" w:rsidRPr="00BB725A" w:rsidRDefault="00BB725A" w:rsidP="00BB725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B725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7B28A6" w14:textId="77777777" w:rsidR="00BB725A" w:rsidRPr="00BB725A" w:rsidRDefault="00BB725A" w:rsidP="00BB725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B725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</w:tbl>
    <w:p w14:paraId="3CFBB064" w14:textId="77777777" w:rsidR="00BB725A" w:rsidRDefault="00BB725A" w:rsidP="00833CDA">
      <w:pPr>
        <w:rPr>
          <w:rFonts w:ascii="Arial Narrow" w:hAnsi="Arial Narrow" w:cs="Arial"/>
        </w:rPr>
      </w:pPr>
    </w:p>
    <w:p w14:paraId="1EAAC412" w14:textId="77777777" w:rsidR="00B8656B" w:rsidRDefault="00B8656B">
      <w:pPr>
        <w:rPr>
          <w:rFonts w:ascii="Arial Narrow" w:hAnsi="Arial Narrow" w:cs="Arial"/>
        </w:rPr>
      </w:pPr>
      <w:r>
        <w:rPr>
          <w:rFonts w:ascii="Arial Narrow" w:hAnsi="Arial Narrow" w:cs="Arial"/>
        </w:rPr>
        <w:br w:type="page"/>
      </w:r>
    </w:p>
    <w:tbl>
      <w:tblPr>
        <w:tblW w:w="1502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41"/>
        <w:gridCol w:w="1753"/>
        <w:gridCol w:w="1417"/>
        <w:gridCol w:w="1701"/>
        <w:gridCol w:w="1418"/>
        <w:gridCol w:w="1417"/>
        <w:gridCol w:w="1843"/>
        <w:gridCol w:w="1417"/>
        <w:gridCol w:w="1560"/>
        <w:gridCol w:w="1559"/>
      </w:tblGrid>
      <w:tr w:rsidR="00B8656B" w:rsidRPr="00B8656B" w14:paraId="1F994EB3" w14:textId="77777777" w:rsidTr="00BE485A">
        <w:trPr>
          <w:trHeight w:val="298"/>
        </w:trPr>
        <w:tc>
          <w:tcPr>
            <w:tcW w:w="1502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830B4EB" w14:textId="77777777" w:rsidR="0091031D" w:rsidRPr="00B8656B" w:rsidRDefault="00B8656B" w:rsidP="008C3EE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  <w:r w:rsidRPr="00B8656B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lastRenderedPageBreak/>
              <w:t>Komponent 7:</w:t>
            </w:r>
            <w:r w:rsidR="0091031D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t xml:space="preserve"> </w:t>
            </w:r>
            <w:r w:rsidRPr="00B8656B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t>Vzdelávanie pre 21. storočie</w:t>
            </w:r>
          </w:p>
        </w:tc>
      </w:tr>
      <w:tr w:rsidR="00B8656B" w:rsidRPr="00B8656B" w14:paraId="2D954E1F" w14:textId="77777777" w:rsidTr="00BE485A">
        <w:trPr>
          <w:trHeight w:val="298"/>
        </w:trPr>
        <w:tc>
          <w:tcPr>
            <w:tcW w:w="1502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76CECC3" w14:textId="77777777" w:rsidR="008C3EE0" w:rsidRDefault="008C3EE0" w:rsidP="00B8656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  <w:p w14:paraId="08C3D67A" w14:textId="77777777" w:rsidR="00B8656B" w:rsidRDefault="00B8656B" w:rsidP="00B8656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  <w:r w:rsidRPr="00B8656B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t xml:space="preserve">Reforma 1: Reforma obsahu a formy vzdelávania – </w:t>
            </w:r>
            <w:proofErr w:type="spellStart"/>
            <w:r w:rsidRPr="00B8656B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t>Kurikulárna</w:t>
            </w:r>
            <w:proofErr w:type="spellEnd"/>
            <w:r w:rsidRPr="00B8656B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t xml:space="preserve"> a učebnicová reforma</w:t>
            </w:r>
          </w:p>
          <w:p w14:paraId="5C07AD6E" w14:textId="77777777" w:rsidR="008C3EE0" w:rsidRPr="00B8656B" w:rsidRDefault="008C3EE0" w:rsidP="00B8656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</w:tc>
      </w:tr>
      <w:tr w:rsidR="00B8656B" w:rsidRPr="00B8656B" w14:paraId="5D5F1C23" w14:textId="77777777" w:rsidTr="00BE485A">
        <w:trPr>
          <w:trHeight w:val="298"/>
        </w:trPr>
        <w:tc>
          <w:tcPr>
            <w:tcW w:w="41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3E2CA16" w14:textId="77777777" w:rsidR="00B8656B" w:rsidRDefault="00B8656B" w:rsidP="00B8656B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</w:pPr>
            <w:r w:rsidRPr="00B8656B"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  <w:t>Cieľová hodnota: 10%</w:t>
            </w:r>
          </w:p>
          <w:p w14:paraId="3E6F8B21" w14:textId="77777777" w:rsidR="000E509E" w:rsidRPr="00B8656B" w:rsidRDefault="000E509E" w:rsidP="00B8656B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839425C" w14:textId="77777777" w:rsidR="00B8656B" w:rsidRPr="00B8656B" w:rsidRDefault="00B8656B" w:rsidP="00B8656B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7B3A74E" w14:textId="77777777" w:rsidR="00B8656B" w:rsidRPr="00B8656B" w:rsidRDefault="00B8656B" w:rsidP="00B865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22613AF" w14:textId="77777777" w:rsidR="00B8656B" w:rsidRPr="00B8656B" w:rsidRDefault="00B8656B" w:rsidP="00B865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9CDEAD3" w14:textId="77777777" w:rsidR="00B8656B" w:rsidRPr="00B8656B" w:rsidRDefault="00B8656B" w:rsidP="00B865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BB6A114" w14:textId="77777777" w:rsidR="00B8656B" w:rsidRPr="00B8656B" w:rsidRDefault="00B8656B" w:rsidP="00B865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4E62FE" w14:textId="77777777" w:rsidR="00B8656B" w:rsidRPr="00B8656B" w:rsidRDefault="00B8656B" w:rsidP="00B865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38854F" w14:textId="77777777" w:rsidR="00B8656B" w:rsidRPr="00B8656B" w:rsidRDefault="00B8656B" w:rsidP="00B865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B8656B" w:rsidRPr="00B8656B" w14:paraId="73BB7E20" w14:textId="77777777" w:rsidTr="00BE485A">
        <w:trPr>
          <w:trHeight w:val="313"/>
        </w:trPr>
        <w:tc>
          <w:tcPr>
            <w:tcW w:w="26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C74EE5" w14:textId="77777777" w:rsidR="00B8656B" w:rsidRDefault="00B8656B" w:rsidP="00B8656B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</w:pPr>
            <w:r w:rsidRPr="00B8656B"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  <w:t>Projekty typ 3</w:t>
            </w:r>
          </w:p>
          <w:p w14:paraId="0D2A7B6A" w14:textId="77777777" w:rsidR="000E509E" w:rsidRPr="00B8656B" w:rsidRDefault="000E509E" w:rsidP="00B8656B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CD4B47" w14:textId="77777777" w:rsidR="00B8656B" w:rsidRPr="00B8656B" w:rsidRDefault="00B8656B" w:rsidP="00B8656B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CDBE5B" w14:textId="77777777" w:rsidR="00B8656B" w:rsidRPr="00B8656B" w:rsidRDefault="00B8656B" w:rsidP="00B865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0C818D" w14:textId="77777777" w:rsidR="00B8656B" w:rsidRPr="00B8656B" w:rsidRDefault="00B8656B" w:rsidP="00B865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D2C58D" w14:textId="77777777" w:rsidR="00B8656B" w:rsidRPr="00B8656B" w:rsidRDefault="00B8656B" w:rsidP="00B865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F1AF6D" w14:textId="77777777" w:rsidR="00B8656B" w:rsidRPr="00B8656B" w:rsidRDefault="00B8656B" w:rsidP="00B865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E3D684" w14:textId="77777777" w:rsidR="00B8656B" w:rsidRPr="00B8656B" w:rsidRDefault="00B8656B" w:rsidP="00B865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A971B3" w14:textId="77777777" w:rsidR="00B8656B" w:rsidRPr="00B8656B" w:rsidRDefault="00B8656B" w:rsidP="00B865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7BC183" w14:textId="77777777" w:rsidR="00B8656B" w:rsidRPr="00B8656B" w:rsidRDefault="00B8656B" w:rsidP="00B865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91031D" w:rsidRPr="00B8656B" w14:paraId="52738D8E" w14:textId="77777777" w:rsidTr="00BE485A">
        <w:trPr>
          <w:trHeight w:val="648"/>
        </w:trPr>
        <w:tc>
          <w:tcPr>
            <w:tcW w:w="7230" w:type="dxa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7AE29306" w14:textId="77777777" w:rsidR="0091031D" w:rsidRPr="00B8656B" w:rsidRDefault="0091031D" w:rsidP="00B865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B8656B"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  <w:t xml:space="preserve">Míľnik/cieľ: </w:t>
            </w:r>
            <w:r w:rsidRPr="00B8656B">
              <w:rPr>
                <w:rFonts w:ascii="Arial Narrow" w:eastAsia="Times New Roman" w:hAnsi="Arial Narrow" w:cs="Times New Roman"/>
                <w:bCs/>
                <w:i/>
                <w:sz w:val="20"/>
                <w:szCs w:val="24"/>
                <w:lang w:eastAsia="sk-SK"/>
              </w:rPr>
              <w:t>Zavedenie on-line maturity (záverečnej skúšky absolventov všetkých gymnázií a stredných škôl)</w:t>
            </w:r>
            <w:r>
              <w:rPr>
                <w:rFonts w:ascii="Arial Narrow" w:eastAsia="Times New Roman" w:hAnsi="Arial Narrow" w:cs="Times New Roman"/>
                <w:bCs/>
                <w:i/>
                <w:sz w:val="20"/>
                <w:szCs w:val="24"/>
                <w:lang w:eastAsia="sk-SK"/>
              </w:rPr>
              <w:t>.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2F41B1" w14:textId="77777777" w:rsidR="0091031D" w:rsidRPr="00B8656B" w:rsidRDefault="0091031D" w:rsidP="00B865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F80E85" w14:textId="77777777" w:rsidR="0091031D" w:rsidRPr="00B8656B" w:rsidRDefault="0091031D" w:rsidP="00B865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5201C0" w14:textId="77777777" w:rsidR="0091031D" w:rsidRPr="00B8656B" w:rsidRDefault="0091031D" w:rsidP="00B865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19D8EB" w14:textId="77777777" w:rsidR="0091031D" w:rsidRPr="00B8656B" w:rsidRDefault="0091031D" w:rsidP="00B865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A3BC18" w14:textId="77777777" w:rsidR="0091031D" w:rsidRPr="00B8656B" w:rsidRDefault="0091031D" w:rsidP="00B865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B8656B" w:rsidRPr="00B8656B" w14:paraId="00D5CD88" w14:textId="77777777" w:rsidTr="00BE485A">
        <w:trPr>
          <w:trHeight w:val="981"/>
        </w:trPr>
        <w:tc>
          <w:tcPr>
            <w:tcW w:w="9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360A5A33" w14:textId="77777777" w:rsidR="00B8656B" w:rsidRPr="00B8656B" w:rsidRDefault="00B8656B" w:rsidP="00B8656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B8656B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Poradové číslo riadku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463339A8" w14:textId="77777777" w:rsidR="00B8656B" w:rsidRPr="00B8656B" w:rsidRDefault="00B8656B" w:rsidP="00B8656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B8656B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Názov školy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3637C7C9" w14:textId="77777777" w:rsidR="00B8656B" w:rsidRPr="00B8656B" w:rsidRDefault="00B8656B" w:rsidP="00B8656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B8656B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IČO školy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14F83720" w14:textId="77777777" w:rsidR="00B8656B" w:rsidRPr="00B8656B" w:rsidRDefault="00B8656B" w:rsidP="00B8656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B8656B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Zriaďovateľ školy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11677695" w14:textId="77777777" w:rsidR="00B8656B" w:rsidRPr="00B8656B" w:rsidRDefault="00B8656B" w:rsidP="00B8656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B8656B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Adresa školy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493CEF32" w14:textId="77777777" w:rsidR="00B8656B" w:rsidRPr="00B8656B" w:rsidRDefault="00B8656B" w:rsidP="00B8656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B8656B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Región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41B12C6D" w14:textId="77777777" w:rsidR="00B8656B" w:rsidRPr="00B8656B" w:rsidRDefault="00B8656B" w:rsidP="00B8656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B8656B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Meno a priezvisko žiaka, ktorý sa zúčastnil on-line maturity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45023494" w14:textId="77777777" w:rsidR="00B8656B" w:rsidRPr="00B8656B" w:rsidRDefault="00B8656B" w:rsidP="00B8656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B8656B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Ročník žiaka, ktorý sa zúčastnil on-line maturity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00A7E996" w14:textId="77777777" w:rsidR="00B8656B" w:rsidRPr="00B8656B" w:rsidRDefault="00B8656B" w:rsidP="00B8656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B8656B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Predmet, ktorý žiak absolvoval cez on-line maturitu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44B8CE79" w14:textId="77777777" w:rsidR="00B8656B" w:rsidRPr="00B8656B" w:rsidRDefault="00B8656B" w:rsidP="005E42A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B8656B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 xml:space="preserve">Akceptačný protokol </w:t>
            </w:r>
            <w:proofErr w:type="spellStart"/>
            <w:r w:rsidRPr="00B8656B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eTestu</w:t>
            </w:r>
            <w:proofErr w:type="spellEnd"/>
            <w:r w:rsidRPr="00B8656B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 xml:space="preserve"> </w:t>
            </w:r>
          </w:p>
        </w:tc>
      </w:tr>
      <w:tr w:rsidR="00B8656B" w:rsidRPr="00B8656B" w14:paraId="4182A466" w14:textId="77777777" w:rsidTr="00BE485A">
        <w:trPr>
          <w:trHeight w:val="284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3A839E" w14:textId="77777777" w:rsidR="00B8656B" w:rsidRPr="00B8656B" w:rsidRDefault="00B8656B" w:rsidP="00B8656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B8656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D81A7E" w14:textId="77777777" w:rsidR="00B8656B" w:rsidRPr="00B8656B" w:rsidRDefault="00B8656B" w:rsidP="00B8656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B8656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7D2DCE" w14:textId="77777777" w:rsidR="00B8656B" w:rsidRPr="00B8656B" w:rsidRDefault="00B8656B" w:rsidP="00B8656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B8656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52E159" w14:textId="77777777" w:rsidR="00B8656B" w:rsidRPr="00B8656B" w:rsidRDefault="00B8656B" w:rsidP="00B8656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8656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9BDEF0" w14:textId="77777777" w:rsidR="00B8656B" w:rsidRPr="00B8656B" w:rsidRDefault="00B8656B" w:rsidP="00B8656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8656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45B3A" w14:textId="77777777" w:rsidR="00B8656B" w:rsidRPr="00B8656B" w:rsidRDefault="00B8656B" w:rsidP="00B8656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8656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ECA933" w14:textId="77777777" w:rsidR="00B8656B" w:rsidRPr="00B8656B" w:rsidRDefault="00B8656B" w:rsidP="00B8656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8656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23B702" w14:textId="77777777" w:rsidR="00B8656B" w:rsidRPr="00B8656B" w:rsidRDefault="00B8656B" w:rsidP="00B8656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8656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30AB62" w14:textId="77777777" w:rsidR="00B8656B" w:rsidRPr="00B8656B" w:rsidRDefault="00B8656B" w:rsidP="00B8656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8656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2B9868" w14:textId="77777777" w:rsidR="00B8656B" w:rsidRPr="00B8656B" w:rsidRDefault="00B8656B" w:rsidP="00B8656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8656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B8656B" w:rsidRPr="00B8656B" w14:paraId="4CAA81B0" w14:textId="77777777" w:rsidTr="00BE485A">
        <w:trPr>
          <w:trHeight w:val="284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E9B5FF" w14:textId="77777777" w:rsidR="00B8656B" w:rsidRPr="00B8656B" w:rsidRDefault="00B8656B" w:rsidP="00B8656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B8656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F7C26A" w14:textId="77777777" w:rsidR="00B8656B" w:rsidRPr="00B8656B" w:rsidRDefault="00B8656B" w:rsidP="00B8656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B8656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EA40FD" w14:textId="77777777" w:rsidR="00B8656B" w:rsidRPr="00B8656B" w:rsidRDefault="00B8656B" w:rsidP="00B8656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B8656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CBF3A4" w14:textId="77777777" w:rsidR="00B8656B" w:rsidRPr="00B8656B" w:rsidRDefault="00B8656B" w:rsidP="00B8656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8656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4EAA3B" w14:textId="77777777" w:rsidR="00B8656B" w:rsidRPr="00B8656B" w:rsidRDefault="00B8656B" w:rsidP="00B8656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8656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55021" w14:textId="77777777" w:rsidR="00B8656B" w:rsidRPr="00B8656B" w:rsidRDefault="00B8656B" w:rsidP="00B8656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8656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3FF2C2" w14:textId="77777777" w:rsidR="00B8656B" w:rsidRPr="00B8656B" w:rsidRDefault="00B8656B" w:rsidP="00B8656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8656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0BE1D" w14:textId="77777777" w:rsidR="00B8656B" w:rsidRPr="00B8656B" w:rsidRDefault="00B8656B" w:rsidP="00B8656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8656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9A3CE0" w14:textId="77777777" w:rsidR="00B8656B" w:rsidRPr="00B8656B" w:rsidRDefault="00B8656B" w:rsidP="00B8656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8656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E04C9" w14:textId="77777777" w:rsidR="00B8656B" w:rsidRPr="00B8656B" w:rsidRDefault="00B8656B" w:rsidP="00B8656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8656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B8656B" w:rsidRPr="00B8656B" w14:paraId="4B97C8B7" w14:textId="77777777" w:rsidTr="00BE485A">
        <w:trPr>
          <w:trHeight w:val="284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3E21A4" w14:textId="77777777" w:rsidR="00B8656B" w:rsidRPr="00B8656B" w:rsidRDefault="00B8656B" w:rsidP="00B8656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B8656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9D6F37" w14:textId="77777777" w:rsidR="00B8656B" w:rsidRPr="00B8656B" w:rsidRDefault="00B8656B" w:rsidP="00B8656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B8656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C05445" w14:textId="77777777" w:rsidR="00B8656B" w:rsidRPr="00B8656B" w:rsidRDefault="00B8656B" w:rsidP="00B8656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B8656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6D92E4" w14:textId="77777777" w:rsidR="00B8656B" w:rsidRPr="00B8656B" w:rsidRDefault="00B8656B" w:rsidP="00B8656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8656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A8F4AA" w14:textId="77777777" w:rsidR="00B8656B" w:rsidRPr="00B8656B" w:rsidRDefault="00B8656B" w:rsidP="00B8656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8656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F14AC" w14:textId="77777777" w:rsidR="00B8656B" w:rsidRPr="00B8656B" w:rsidRDefault="00B8656B" w:rsidP="00B8656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8656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88C826" w14:textId="77777777" w:rsidR="00B8656B" w:rsidRPr="00B8656B" w:rsidRDefault="00B8656B" w:rsidP="00B8656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8656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34673" w14:textId="77777777" w:rsidR="00B8656B" w:rsidRPr="00B8656B" w:rsidRDefault="00B8656B" w:rsidP="00B8656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8656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629226" w14:textId="77777777" w:rsidR="00B8656B" w:rsidRPr="00B8656B" w:rsidRDefault="00B8656B" w:rsidP="00B8656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8656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DBCFC" w14:textId="77777777" w:rsidR="00B8656B" w:rsidRPr="00B8656B" w:rsidRDefault="00B8656B" w:rsidP="00B8656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8656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B8656B" w:rsidRPr="00B8656B" w14:paraId="7875A456" w14:textId="77777777" w:rsidTr="00BE485A">
        <w:trPr>
          <w:trHeight w:val="284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FC0507" w14:textId="77777777" w:rsidR="00B8656B" w:rsidRPr="00B8656B" w:rsidRDefault="00B8656B" w:rsidP="00B8656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B8656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598A47" w14:textId="77777777" w:rsidR="00B8656B" w:rsidRPr="00B8656B" w:rsidRDefault="00B8656B" w:rsidP="00B8656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B8656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1A8A20" w14:textId="77777777" w:rsidR="00B8656B" w:rsidRPr="00B8656B" w:rsidRDefault="00B8656B" w:rsidP="00B8656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B8656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31E0A4" w14:textId="77777777" w:rsidR="00B8656B" w:rsidRPr="00B8656B" w:rsidRDefault="00B8656B" w:rsidP="00B8656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8656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83C673" w14:textId="77777777" w:rsidR="00B8656B" w:rsidRPr="00B8656B" w:rsidRDefault="00B8656B" w:rsidP="00B8656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8656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0FF93" w14:textId="77777777" w:rsidR="00B8656B" w:rsidRPr="00B8656B" w:rsidRDefault="00B8656B" w:rsidP="00B8656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8656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395D0E" w14:textId="77777777" w:rsidR="00B8656B" w:rsidRPr="00B8656B" w:rsidRDefault="00B8656B" w:rsidP="00B8656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8656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3B3D6" w14:textId="77777777" w:rsidR="00B8656B" w:rsidRPr="00B8656B" w:rsidRDefault="00B8656B" w:rsidP="00B8656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8656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6E11F" w14:textId="77777777" w:rsidR="00B8656B" w:rsidRPr="00B8656B" w:rsidRDefault="00B8656B" w:rsidP="00B8656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8656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F74DEF" w14:textId="77777777" w:rsidR="00B8656B" w:rsidRPr="00B8656B" w:rsidRDefault="00B8656B" w:rsidP="00B8656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8656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B8656B" w:rsidRPr="00B8656B" w14:paraId="39406141" w14:textId="77777777" w:rsidTr="00BE485A">
        <w:trPr>
          <w:trHeight w:val="284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2E6144" w14:textId="77777777" w:rsidR="00B8656B" w:rsidRPr="00B8656B" w:rsidRDefault="00B8656B" w:rsidP="00B8656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B8656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564872" w14:textId="77777777" w:rsidR="00B8656B" w:rsidRPr="00B8656B" w:rsidRDefault="00B8656B" w:rsidP="00B8656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B8656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25EF9E" w14:textId="77777777" w:rsidR="00B8656B" w:rsidRPr="00B8656B" w:rsidRDefault="00B8656B" w:rsidP="00B8656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B8656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664EB3" w14:textId="77777777" w:rsidR="00B8656B" w:rsidRPr="00B8656B" w:rsidRDefault="00B8656B" w:rsidP="00B8656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8656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E5FBC0" w14:textId="77777777" w:rsidR="00B8656B" w:rsidRPr="00B8656B" w:rsidRDefault="00B8656B" w:rsidP="00B8656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8656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7BC9B" w14:textId="77777777" w:rsidR="00B8656B" w:rsidRPr="00B8656B" w:rsidRDefault="00B8656B" w:rsidP="00B8656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8656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0B6792" w14:textId="77777777" w:rsidR="00B8656B" w:rsidRPr="00B8656B" w:rsidRDefault="00B8656B" w:rsidP="00B8656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8656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90F6AC" w14:textId="77777777" w:rsidR="00B8656B" w:rsidRPr="00B8656B" w:rsidRDefault="00B8656B" w:rsidP="00B8656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8656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540BE4" w14:textId="77777777" w:rsidR="00B8656B" w:rsidRPr="00B8656B" w:rsidRDefault="00B8656B" w:rsidP="00B8656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8656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8D06B" w14:textId="77777777" w:rsidR="00B8656B" w:rsidRPr="00B8656B" w:rsidRDefault="00B8656B" w:rsidP="00B8656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8656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B8656B" w:rsidRPr="00B8656B" w14:paraId="480646BB" w14:textId="77777777" w:rsidTr="00BE485A">
        <w:trPr>
          <w:trHeight w:val="284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DFBFEB" w14:textId="77777777" w:rsidR="00B8656B" w:rsidRPr="00B8656B" w:rsidRDefault="00B8656B" w:rsidP="00B8656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B8656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D29B40" w14:textId="77777777" w:rsidR="00B8656B" w:rsidRPr="00B8656B" w:rsidRDefault="00B8656B" w:rsidP="00B8656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B8656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9AA9E9" w14:textId="77777777" w:rsidR="00B8656B" w:rsidRPr="00B8656B" w:rsidRDefault="00B8656B" w:rsidP="00B8656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B8656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752A50" w14:textId="77777777" w:rsidR="00B8656B" w:rsidRPr="00B8656B" w:rsidRDefault="00B8656B" w:rsidP="00B8656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8656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E4EA4B" w14:textId="77777777" w:rsidR="00B8656B" w:rsidRPr="00B8656B" w:rsidRDefault="00B8656B" w:rsidP="00B8656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8656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D3808" w14:textId="77777777" w:rsidR="00B8656B" w:rsidRPr="00B8656B" w:rsidRDefault="00B8656B" w:rsidP="00B8656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8656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5B5D41" w14:textId="77777777" w:rsidR="00B8656B" w:rsidRPr="00B8656B" w:rsidRDefault="00B8656B" w:rsidP="00B8656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8656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551FF" w14:textId="77777777" w:rsidR="00B8656B" w:rsidRPr="00B8656B" w:rsidRDefault="00B8656B" w:rsidP="00B8656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8656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74CC6" w14:textId="77777777" w:rsidR="00B8656B" w:rsidRPr="00B8656B" w:rsidRDefault="00B8656B" w:rsidP="00B8656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8656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9170F" w14:textId="77777777" w:rsidR="00B8656B" w:rsidRPr="00B8656B" w:rsidRDefault="00B8656B" w:rsidP="00B8656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8656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</w:tbl>
    <w:p w14:paraId="33D45B30" w14:textId="77777777" w:rsidR="001721FD" w:rsidRDefault="00BB725A" w:rsidP="00BB725A">
      <w:pPr>
        <w:tabs>
          <w:tab w:val="left" w:pos="7937"/>
        </w:tabs>
        <w:rPr>
          <w:rFonts w:ascii="Arial Narrow" w:hAnsi="Arial Narrow" w:cs="Arial"/>
        </w:rPr>
      </w:pPr>
      <w:r>
        <w:rPr>
          <w:rFonts w:ascii="Arial Narrow" w:hAnsi="Arial Narrow" w:cs="Arial"/>
        </w:rPr>
        <w:tab/>
      </w:r>
    </w:p>
    <w:p w14:paraId="74BAFF73" w14:textId="77777777" w:rsidR="001721FD" w:rsidRDefault="001721FD">
      <w:pPr>
        <w:rPr>
          <w:rFonts w:ascii="Arial Narrow" w:hAnsi="Arial Narrow" w:cs="Arial"/>
        </w:rPr>
      </w:pPr>
      <w:r>
        <w:rPr>
          <w:rFonts w:ascii="Arial Narrow" w:hAnsi="Arial Narrow" w:cs="Arial"/>
        </w:rPr>
        <w:br w:type="page"/>
      </w:r>
    </w:p>
    <w:tbl>
      <w:tblPr>
        <w:tblW w:w="1502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88"/>
        <w:gridCol w:w="967"/>
        <w:gridCol w:w="964"/>
        <w:gridCol w:w="1051"/>
        <w:gridCol w:w="970"/>
        <w:gridCol w:w="970"/>
        <w:gridCol w:w="982"/>
        <w:gridCol w:w="1422"/>
        <w:gridCol w:w="1052"/>
        <w:gridCol w:w="1252"/>
        <w:gridCol w:w="1252"/>
        <w:gridCol w:w="1252"/>
        <w:gridCol w:w="2004"/>
      </w:tblGrid>
      <w:tr w:rsidR="001721FD" w:rsidRPr="001721FD" w14:paraId="66A384C3" w14:textId="77777777" w:rsidTr="00BE485A">
        <w:trPr>
          <w:trHeight w:val="301"/>
        </w:trPr>
        <w:tc>
          <w:tcPr>
            <w:tcW w:w="15026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E6D5C3" w14:textId="77777777" w:rsidR="0091031D" w:rsidRPr="001721FD" w:rsidRDefault="001721FD" w:rsidP="008C3EE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  <w:r w:rsidRPr="001721FD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lastRenderedPageBreak/>
              <w:t>Komponent 7:</w:t>
            </w:r>
            <w:r w:rsidR="0091031D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t xml:space="preserve"> </w:t>
            </w:r>
            <w:r w:rsidRPr="001721FD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t>Vzdelávanie pre 21. storočie</w:t>
            </w:r>
          </w:p>
        </w:tc>
      </w:tr>
      <w:tr w:rsidR="001721FD" w:rsidRPr="001721FD" w14:paraId="335091E2" w14:textId="77777777" w:rsidTr="00BE485A">
        <w:trPr>
          <w:trHeight w:val="301"/>
        </w:trPr>
        <w:tc>
          <w:tcPr>
            <w:tcW w:w="15026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A290E66" w14:textId="77777777" w:rsidR="008C3EE0" w:rsidRDefault="008C3EE0" w:rsidP="001721F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  <w:p w14:paraId="041A2591" w14:textId="77777777" w:rsidR="001721FD" w:rsidRDefault="001721FD" w:rsidP="001721F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  <w:r w:rsidRPr="001721FD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t>Reforma 2: Príprava a rozvoj učiteľov na nové obsahy a formu výučby</w:t>
            </w:r>
          </w:p>
          <w:p w14:paraId="7A1FDC3A" w14:textId="77777777" w:rsidR="008C3EE0" w:rsidRPr="001721FD" w:rsidRDefault="008C3EE0" w:rsidP="001721F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</w:tc>
      </w:tr>
      <w:tr w:rsidR="001721FD" w:rsidRPr="001721FD" w14:paraId="28E77660" w14:textId="77777777" w:rsidTr="00BE485A">
        <w:trPr>
          <w:trHeight w:val="301"/>
        </w:trPr>
        <w:tc>
          <w:tcPr>
            <w:tcW w:w="28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4F96BD6" w14:textId="77777777" w:rsidR="001721FD" w:rsidRPr="001721FD" w:rsidRDefault="001721FD" w:rsidP="001721FD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</w:pPr>
            <w:r w:rsidRPr="001721FD"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  <w:t>Cieľová hodnota: 60%</w:t>
            </w: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AAB753" w14:textId="77777777" w:rsidR="001721FD" w:rsidRPr="001721FD" w:rsidRDefault="001721FD" w:rsidP="001721FD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347C90A" w14:textId="77777777" w:rsidR="001721FD" w:rsidRPr="001721FD" w:rsidRDefault="001721FD" w:rsidP="00172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F84EF6" w14:textId="77777777" w:rsidR="001721FD" w:rsidRPr="001721FD" w:rsidRDefault="001721FD" w:rsidP="00172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7FA1466" w14:textId="77777777" w:rsidR="001721FD" w:rsidRPr="001721FD" w:rsidRDefault="001721FD" w:rsidP="00172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ED6F82" w14:textId="77777777" w:rsidR="001721FD" w:rsidRPr="001721FD" w:rsidRDefault="001721FD" w:rsidP="00172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DBC1FE" w14:textId="77777777" w:rsidR="001721FD" w:rsidRPr="001721FD" w:rsidRDefault="001721FD" w:rsidP="00172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ADF91A" w14:textId="77777777" w:rsidR="001721FD" w:rsidRPr="001721FD" w:rsidRDefault="001721FD" w:rsidP="001721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3A2D64" w14:textId="77777777" w:rsidR="001721FD" w:rsidRPr="001721FD" w:rsidRDefault="001721FD" w:rsidP="001721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EC3217" w14:textId="77777777" w:rsidR="001721FD" w:rsidRPr="001721FD" w:rsidRDefault="001721FD" w:rsidP="001721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4A7140" w14:textId="77777777" w:rsidR="001721FD" w:rsidRPr="001721FD" w:rsidRDefault="001721FD" w:rsidP="001721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1721FD" w:rsidRPr="001721FD" w14:paraId="2A0F14F1" w14:textId="77777777" w:rsidTr="00BE485A">
        <w:trPr>
          <w:trHeight w:val="315"/>
        </w:trPr>
        <w:tc>
          <w:tcPr>
            <w:tcW w:w="18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B4F759" w14:textId="77777777" w:rsidR="001721FD" w:rsidRPr="001721FD" w:rsidRDefault="001721FD" w:rsidP="001721FD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81ED33" w14:textId="77777777" w:rsidR="001721FD" w:rsidRPr="001721FD" w:rsidRDefault="001721FD" w:rsidP="001721FD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75652B" w14:textId="77777777" w:rsidR="001721FD" w:rsidRPr="001721FD" w:rsidRDefault="001721FD" w:rsidP="001721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B6D977" w14:textId="77777777" w:rsidR="001721FD" w:rsidRPr="001721FD" w:rsidRDefault="001721FD" w:rsidP="001721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C1A8F0" w14:textId="77777777" w:rsidR="001721FD" w:rsidRPr="001721FD" w:rsidRDefault="001721FD" w:rsidP="001721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7AB8A9" w14:textId="77777777" w:rsidR="001721FD" w:rsidRPr="001721FD" w:rsidRDefault="001721FD" w:rsidP="001721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0AEB16" w14:textId="77777777" w:rsidR="001721FD" w:rsidRPr="001721FD" w:rsidRDefault="001721FD" w:rsidP="001721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96D9B" w14:textId="77777777" w:rsidR="001721FD" w:rsidRPr="001721FD" w:rsidRDefault="001721FD" w:rsidP="001721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1E9924" w14:textId="77777777" w:rsidR="001721FD" w:rsidRPr="001721FD" w:rsidRDefault="001721FD" w:rsidP="001721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E5DF01" w14:textId="77777777" w:rsidR="001721FD" w:rsidRPr="001721FD" w:rsidRDefault="001721FD" w:rsidP="001721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A91CE7" w14:textId="77777777" w:rsidR="001721FD" w:rsidRPr="001721FD" w:rsidRDefault="001721FD" w:rsidP="001721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C6A75A" w14:textId="77777777" w:rsidR="001721FD" w:rsidRPr="001721FD" w:rsidRDefault="001721FD" w:rsidP="001721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91031D" w:rsidRPr="001721FD" w14:paraId="15009EBC" w14:textId="77777777" w:rsidTr="00BE485A">
        <w:trPr>
          <w:trHeight w:val="515"/>
        </w:trPr>
        <w:tc>
          <w:tcPr>
            <w:tcW w:w="8214" w:type="dxa"/>
            <w:gridSpan w:val="8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FA334F3" w14:textId="77777777" w:rsidR="0091031D" w:rsidRPr="001721FD" w:rsidRDefault="0091031D" w:rsidP="001721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1721FD"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  <w:t xml:space="preserve">Míľnik/cieľ: </w:t>
            </w:r>
            <w:r w:rsidRPr="001721FD">
              <w:rPr>
                <w:rFonts w:ascii="Arial Narrow" w:eastAsia="Times New Roman" w:hAnsi="Arial Narrow" w:cs="Times New Roman"/>
                <w:bCs/>
                <w:i/>
                <w:sz w:val="20"/>
                <w:szCs w:val="24"/>
                <w:lang w:eastAsia="sk-SK"/>
              </w:rPr>
              <w:t>Percentuálny podiel vyškolených učiteľov, najmä v príprave na nové kurikulum, inkluzívnom vzdelávaní a digitálnych zručnostiach</w:t>
            </w:r>
            <w:r>
              <w:rPr>
                <w:rFonts w:ascii="Arial Narrow" w:eastAsia="Times New Roman" w:hAnsi="Arial Narrow" w:cs="Times New Roman"/>
                <w:bCs/>
                <w:i/>
                <w:sz w:val="20"/>
                <w:szCs w:val="24"/>
                <w:lang w:eastAsia="sk-SK"/>
              </w:rPr>
              <w:t>.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33081F" w14:textId="77777777" w:rsidR="0091031D" w:rsidRPr="001721FD" w:rsidRDefault="0091031D" w:rsidP="001721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CB6FCA" w14:textId="77777777" w:rsidR="0091031D" w:rsidRPr="001721FD" w:rsidRDefault="0091031D" w:rsidP="001721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8C931F" w14:textId="77777777" w:rsidR="0091031D" w:rsidRPr="001721FD" w:rsidRDefault="0091031D" w:rsidP="001721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F4AD9A" w14:textId="77777777" w:rsidR="0091031D" w:rsidRPr="001721FD" w:rsidRDefault="0091031D" w:rsidP="001721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B4E6A1" w14:textId="77777777" w:rsidR="0091031D" w:rsidRPr="001721FD" w:rsidRDefault="0091031D" w:rsidP="001721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1721FD" w:rsidRPr="001721FD" w14:paraId="4170FDA8" w14:textId="77777777" w:rsidTr="00BE485A">
        <w:trPr>
          <w:trHeight w:val="747"/>
        </w:trPr>
        <w:tc>
          <w:tcPr>
            <w:tcW w:w="8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53D649AB" w14:textId="77777777" w:rsidR="001721FD" w:rsidRPr="001721FD" w:rsidRDefault="001721FD" w:rsidP="001721F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1721FD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Poradové číslo riadku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5ED507E0" w14:textId="77777777" w:rsidR="001721FD" w:rsidRPr="001721FD" w:rsidRDefault="001721FD" w:rsidP="001721F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1721FD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Názov školy</w:t>
            </w:r>
          </w:p>
        </w:tc>
        <w:tc>
          <w:tcPr>
            <w:tcW w:w="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2D9C05A7" w14:textId="77777777" w:rsidR="001721FD" w:rsidRPr="001721FD" w:rsidRDefault="001721FD" w:rsidP="001721F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1721FD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IČO školy</w:t>
            </w:r>
          </w:p>
        </w:tc>
        <w:tc>
          <w:tcPr>
            <w:tcW w:w="10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55919303" w14:textId="77777777" w:rsidR="001721FD" w:rsidRPr="001721FD" w:rsidRDefault="001721FD" w:rsidP="001721F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1721FD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Zriaďovateľ školy</w:t>
            </w:r>
          </w:p>
        </w:tc>
        <w:tc>
          <w:tcPr>
            <w:tcW w:w="97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4CC1AE89" w14:textId="77777777" w:rsidR="001721FD" w:rsidRPr="001721FD" w:rsidRDefault="001721FD" w:rsidP="001721F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1721FD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Adresa školy</w:t>
            </w:r>
          </w:p>
        </w:tc>
        <w:tc>
          <w:tcPr>
            <w:tcW w:w="97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3D518C72" w14:textId="77777777" w:rsidR="001721FD" w:rsidRPr="001721FD" w:rsidRDefault="001721FD" w:rsidP="001721F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1721FD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Región</w:t>
            </w:r>
          </w:p>
        </w:tc>
        <w:tc>
          <w:tcPr>
            <w:tcW w:w="9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7C85C09C" w14:textId="77777777" w:rsidR="001721FD" w:rsidRPr="001721FD" w:rsidRDefault="001721FD" w:rsidP="001721F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1721FD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Meno a priezvisko učiteľa, ktorý sa zúčastnil školenia)</w:t>
            </w:r>
          </w:p>
        </w:tc>
        <w:tc>
          <w:tcPr>
            <w:tcW w:w="14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323B20A7" w14:textId="77777777" w:rsidR="001721FD" w:rsidRPr="001721FD" w:rsidRDefault="001721FD" w:rsidP="001721F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1721FD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Názov, oblasť/kategória vzdelávacej aktivity</w:t>
            </w:r>
          </w:p>
        </w:tc>
        <w:tc>
          <w:tcPr>
            <w:tcW w:w="10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21606370" w14:textId="77777777" w:rsidR="001721FD" w:rsidRPr="001721FD" w:rsidRDefault="001721FD" w:rsidP="001721F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1721FD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Popis obsahu vzdelávacej aktivity</w:t>
            </w:r>
          </w:p>
        </w:tc>
        <w:tc>
          <w:tcPr>
            <w:tcW w:w="12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09D37F15" w14:textId="77777777" w:rsidR="001721FD" w:rsidRPr="001721FD" w:rsidRDefault="001721FD" w:rsidP="001721F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1721FD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Názov poskytovateľa vzdelávacej aktivity</w:t>
            </w:r>
          </w:p>
        </w:tc>
        <w:tc>
          <w:tcPr>
            <w:tcW w:w="12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11BEEF5F" w14:textId="77777777" w:rsidR="001721FD" w:rsidRPr="001721FD" w:rsidRDefault="001721FD" w:rsidP="001721F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1721FD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IČO poskytovateľa vzdelávacej aktivity</w:t>
            </w:r>
          </w:p>
        </w:tc>
        <w:tc>
          <w:tcPr>
            <w:tcW w:w="12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64F1BF77" w14:textId="77777777" w:rsidR="001721FD" w:rsidRPr="001721FD" w:rsidRDefault="001721FD" w:rsidP="001721F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1721FD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Adresa poskytovateľa vzdelávacej aktivity</w:t>
            </w:r>
          </w:p>
        </w:tc>
        <w:tc>
          <w:tcPr>
            <w:tcW w:w="200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294B1BA9" w14:textId="77777777" w:rsidR="001721FD" w:rsidRPr="001721FD" w:rsidRDefault="001721FD" w:rsidP="00B7607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1721FD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 xml:space="preserve">Osvedčenie/certifikát vzdelávacej aktivity pre každého učiteľa </w:t>
            </w:r>
          </w:p>
        </w:tc>
      </w:tr>
      <w:tr w:rsidR="001721FD" w:rsidRPr="001721FD" w14:paraId="0CCF0A8A" w14:textId="77777777" w:rsidTr="00BE485A">
        <w:trPr>
          <w:trHeight w:val="286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BFF903" w14:textId="77777777" w:rsidR="001721FD" w:rsidRPr="001721FD" w:rsidRDefault="001721FD" w:rsidP="001721F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1721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C0BFE8" w14:textId="77777777" w:rsidR="001721FD" w:rsidRPr="001721FD" w:rsidRDefault="001721FD" w:rsidP="001721F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1721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8EFCA0" w14:textId="77777777" w:rsidR="001721FD" w:rsidRPr="001721FD" w:rsidRDefault="001721FD" w:rsidP="001721F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1721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7E5BB1" w14:textId="77777777" w:rsidR="001721FD" w:rsidRPr="001721FD" w:rsidRDefault="001721FD" w:rsidP="001721F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721FD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907FC5" w14:textId="77777777" w:rsidR="001721FD" w:rsidRPr="001721FD" w:rsidRDefault="001721FD" w:rsidP="001721F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721FD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2AD0A" w14:textId="77777777" w:rsidR="001721FD" w:rsidRPr="001721FD" w:rsidRDefault="001721FD" w:rsidP="001721F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721FD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3537DD" w14:textId="77777777" w:rsidR="001721FD" w:rsidRPr="001721FD" w:rsidRDefault="001721FD" w:rsidP="001721F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721FD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AD1452" w14:textId="77777777" w:rsidR="001721FD" w:rsidRPr="001721FD" w:rsidRDefault="001721FD" w:rsidP="001721F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721FD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14B01" w14:textId="77777777" w:rsidR="001721FD" w:rsidRPr="001721FD" w:rsidRDefault="001721FD" w:rsidP="001721F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721FD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D74E91" w14:textId="77777777" w:rsidR="001721FD" w:rsidRPr="001721FD" w:rsidRDefault="001721FD" w:rsidP="001721F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721FD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EDC50C" w14:textId="77777777" w:rsidR="001721FD" w:rsidRPr="001721FD" w:rsidRDefault="001721FD" w:rsidP="001721F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721FD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D5C4A" w14:textId="77777777" w:rsidR="001721FD" w:rsidRPr="001721FD" w:rsidRDefault="001721FD" w:rsidP="001721F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721FD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A5155" w14:textId="77777777" w:rsidR="001721FD" w:rsidRPr="001721FD" w:rsidRDefault="001721FD" w:rsidP="001721F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721FD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1721FD" w:rsidRPr="001721FD" w14:paraId="3E2407E7" w14:textId="77777777" w:rsidTr="00BE485A">
        <w:trPr>
          <w:trHeight w:val="286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D40FBE" w14:textId="77777777" w:rsidR="001721FD" w:rsidRPr="001721FD" w:rsidRDefault="001721FD" w:rsidP="001721F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1721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6CF464" w14:textId="77777777" w:rsidR="001721FD" w:rsidRPr="001721FD" w:rsidRDefault="001721FD" w:rsidP="001721F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1721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E890A6" w14:textId="77777777" w:rsidR="001721FD" w:rsidRPr="001721FD" w:rsidRDefault="001721FD" w:rsidP="001721F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1721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01EE7F" w14:textId="77777777" w:rsidR="001721FD" w:rsidRPr="001721FD" w:rsidRDefault="001721FD" w:rsidP="001721F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721FD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274ED6" w14:textId="77777777" w:rsidR="001721FD" w:rsidRPr="001721FD" w:rsidRDefault="001721FD" w:rsidP="001721F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721FD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83344" w14:textId="77777777" w:rsidR="001721FD" w:rsidRPr="001721FD" w:rsidRDefault="001721FD" w:rsidP="001721F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721FD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A3BB80" w14:textId="77777777" w:rsidR="001721FD" w:rsidRPr="001721FD" w:rsidRDefault="001721FD" w:rsidP="001721F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721FD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D0AD2" w14:textId="77777777" w:rsidR="001721FD" w:rsidRPr="001721FD" w:rsidRDefault="001721FD" w:rsidP="001721F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721FD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4F4A8" w14:textId="77777777" w:rsidR="001721FD" w:rsidRPr="001721FD" w:rsidRDefault="001721FD" w:rsidP="001721F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721FD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A86C1" w14:textId="77777777" w:rsidR="001721FD" w:rsidRPr="001721FD" w:rsidRDefault="001721FD" w:rsidP="001721F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721FD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07D05" w14:textId="77777777" w:rsidR="001721FD" w:rsidRPr="001721FD" w:rsidRDefault="001721FD" w:rsidP="001721F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721FD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8F9AB" w14:textId="77777777" w:rsidR="001721FD" w:rsidRPr="001721FD" w:rsidRDefault="001721FD" w:rsidP="001721F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721FD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EC839" w14:textId="77777777" w:rsidR="001721FD" w:rsidRPr="001721FD" w:rsidRDefault="001721FD" w:rsidP="001721F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721FD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1721FD" w:rsidRPr="001721FD" w14:paraId="30659639" w14:textId="77777777" w:rsidTr="00BE485A">
        <w:trPr>
          <w:trHeight w:val="286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4FF08E" w14:textId="77777777" w:rsidR="001721FD" w:rsidRPr="001721FD" w:rsidRDefault="001721FD" w:rsidP="001721F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1721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CC1D94" w14:textId="77777777" w:rsidR="001721FD" w:rsidRPr="001721FD" w:rsidRDefault="001721FD" w:rsidP="001721F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1721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976DC3" w14:textId="77777777" w:rsidR="001721FD" w:rsidRPr="001721FD" w:rsidRDefault="001721FD" w:rsidP="001721F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1721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5AB81E" w14:textId="77777777" w:rsidR="001721FD" w:rsidRPr="001721FD" w:rsidRDefault="001721FD" w:rsidP="001721F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721FD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562E6A" w14:textId="77777777" w:rsidR="001721FD" w:rsidRPr="001721FD" w:rsidRDefault="001721FD" w:rsidP="001721F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721FD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F7857" w14:textId="77777777" w:rsidR="001721FD" w:rsidRPr="001721FD" w:rsidRDefault="001721FD" w:rsidP="001721F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721FD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F887A9" w14:textId="77777777" w:rsidR="001721FD" w:rsidRPr="001721FD" w:rsidRDefault="001721FD" w:rsidP="001721F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721FD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92101" w14:textId="77777777" w:rsidR="001721FD" w:rsidRPr="001721FD" w:rsidRDefault="001721FD" w:rsidP="001721F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721FD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F40F8F" w14:textId="77777777" w:rsidR="001721FD" w:rsidRPr="001721FD" w:rsidRDefault="001721FD" w:rsidP="001721F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721FD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05C5E1" w14:textId="77777777" w:rsidR="001721FD" w:rsidRPr="001721FD" w:rsidRDefault="001721FD" w:rsidP="001721F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721FD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515EA" w14:textId="77777777" w:rsidR="001721FD" w:rsidRPr="001721FD" w:rsidRDefault="001721FD" w:rsidP="001721F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721FD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68F4C" w14:textId="77777777" w:rsidR="001721FD" w:rsidRPr="001721FD" w:rsidRDefault="001721FD" w:rsidP="001721F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721FD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40F8F" w14:textId="77777777" w:rsidR="001721FD" w:rsidRPr="001721FD" w:rsidRDefault="001721FD" w:rsidP="001721F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721FD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1721FD" w:rsidRPr="001721FD" w14:paraId="0D0A2A8C" w14:textId="77777777" w:rsidTr="00BE485A">
        <w:trPr>
          <w:trHeight w:val="286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40E82A" w14:textId="77777777" w:rsidR="001721FD" w:rsidRPr="001721FD" w:rsidRDefault="001721FD" w:rsidP="001721F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1721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177CD6" w14:textId="77777777" w:rsidR="001721FD" w:rsidRPr="001721FD" w:rsidRDefault="001721FD" w:rsidP="001721F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1721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1CCE98" w14:textId="77777777" w:rsidR="001721FD" w:rsidRPr="001721FD" w:rsidRDefault="001721FD" w:rsidP="001721F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1721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2E878B" w14:textId="77777777" w:rsidR="001721FD" w:rsidRPr="001721FD" w:rsidRDefault="001721FD" w:rsidP="001721F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721FD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12AFAC" w14:textId="77777777" w:rsidR="001721FD" w:rsidRPr="001721FD" w:rsidRDefault="001721FD" w:rsidP="001721F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721FD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EA1A98" w14:textId="77777777" w:rsidR="001721FD" w:rsidRPr="001721FD" w:rsidRDefault="001721FD" w:rsidP="001721F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721FD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0B3380" w14:textId="77777777" w:rsidR="001721FD" w:rsidRPr="001721FD" w:rsidRDefault="001721FD" w:rsidP="001721F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721FD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3A020" w14:textId="77777777" w:rsidR="001721FD" w:rsidRPr="001721FD" w:rsidRDefault="001721FD" w:rsidP="001721F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721FD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E2B14E" w14:textId="77777777" w:rsidR="001721FD" w:rsidRPr="001721FD" w:rsidRDefault="001721FD" w:rsidP="001721F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721FD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B8FAB1" w14:textId="77777777" w:rsidR="001721FD" w:rsidRPr="001721FD" w:rsidRDefault="001721FD" w:rsidP="001721F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721FD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762DCC" w14:textId="77777777" w:rsidR="001721FD" w:rsidRPr="001721FD" w:rsidRDefault="001721FD" w:rsidP="001721F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721FD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7A841" w14:textId="77777777" w:rsidR="001721FD" w:rsidRPr="001721FD" w:rsidRDefault="001721FD" w:rsidP="001721F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721FD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8E817C" w14:textId="77777777" w:rsidR="001721FD" w:rsidRPr="001721FD" w:rsidRDefault="001721FD" w:rsidP="001721F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721FD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1721FD" w:rsidRPr="001721FD" w14:paraId="022657FC" w14:textId="77777777" w:rsidTr="00BE485A">
        <w:trPr>
          <w:trHeight w:val="286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0EEEAF" w14:textId="77777777" w:rsidR="001721FD" w:rsidRPr="001721FD" w:rsidRDefault="001721FD" w:rsidP="001721F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E7A7C3" w14:textId="77777777" w:rsidR="001721FD" w:rsidRPr="001721FD" w:rsidRDefault="001721FD" w:rsidP="001721F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1BA4CE" w14:textId="77777777" w:rsidR="001721FD" w:rsidRPr="001721FD" w:rsidRDefault="001721FD" w:rsidP="001721F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8E38D2" w14:textId="77777777" w:rsidR="001721FD" w:rsidRPr="001721FD" w:rsidRDefault="001721FD" w:rsidP="001721F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269CCA" w14:textId="77777777" w:rsidR="001721FD" w:rsidRPr="001721FD" w:rsidRDefault="001721FD" w:rsidP="001721F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59DCAE" w14:textId="77777777" w:rsidR="001721FD" w:rsidRPr="001721FD" w:rsidRDefault="001721FD" w:rsidP="001721F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73DD3E" w14:textId="77777777" w:rsidR="001721FD" w:rsidRPr="001721FD" w:rsidRDefault="001721FD" w:rsidP="001721F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FB9227" w14:textId="77777777" w:rsidR="001721FD" w:rsidRPr="001721FD" w:rsidRDefault="001721FD" w:rsidP="001721F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22BB1D" w14:textId="77777777" w:rsidR="001721FD" w:rsidRPr="001721FD" w:rsidRDefault="001721FD" w:rsidP="001721F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70EBF4" w14:textId="77777777" w:rsidR="001721FD" w:rsidRPr="001721FD" w:rsidRDefault="001721FD" w:rsidP="001721F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18ADC2" w14:textId="77777777" w:rsidR="001721FD" w:rsidRPr="001721FD" w:rsidRDefault="001721FD" w:rsidP="001721F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CEB535" w14:textId="77777777" w:rsidR="001721FD" w:rsidRPr="001721FD" w:rsidRDefault="001721FD" w:rsidP="001721F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0A81E7" w14:textId="77777777" w:rsidR="001721FD" w:rsidRPr="001721FD" w:rsidRDefault="001721FD" w:rsidP="001721F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</w:p>
        </w:tc>
      </w:tr>
      <w:tr w:rsidR="001721FD" w:rsidRPr="001721FD" w14:paraId="11C7777C" w14:textId="77777777" w:rsidTr="00BE485A">
        <w:trPr>
          <w:trHeight w:val="286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0A0297" w14:textId="77777777" w:rsidR="001721FD" w:rsidRPr="001721FD" w:rsidRDefault="001721FD" w:rsidP="001721F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1721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121C7E" w14:textId="77777777" w:rsidR="001721FD" w:rsidRPr="001721FD" w:rsidRDefault="001721FD" w:rsidP="001721F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1721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DC031C" w14:textId="77777777" w:rsidR="001721FD" w:rsidRPr="001721FD" w:rsidRDefault="001721FD" w:rsidP="001721F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1721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70343F" w14:textId="77777777" w:rsidR="001721FD" w:rsidRPr="001721FD" w:rsidRDefault="001721FD" w:rsidP="001721F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721FD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911E04" w14:textId="77777777" w:rsidR="001721FD" w:rsidRPr="001721FD" w:rsidRDefault="001721FD" w:rsidP="001721F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721FD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396415" w14:textId="77777777" w:rsidR="001721FD" w:rsidRPr="001721FD" w:rsidRDefault="001721FD" w:rsidP="001721F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721FD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C1514B" w14:textId="77777777" w:rsidR="001721FD" w:rsidRPr="001721FD" w:rsidRDefault="001721FD" w:rsidP="001721F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721FD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89803" w14:textId="77777777" w:rsidR="001721FD" w:rsidRPr="001721FD" w:rsidRDefault="001721FD" w:rsidP="001721F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721FD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CAF44" w14:textId="77777777" w:rsidR="001721FD" w:rsidRPr="001721FD" w:rsidRDefault="001721FD" w:rsidP="001721F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721FD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C8710" w14:textId="77777777" w:rsidR="001721FD" w:rsidRPr="001721FD" w:rsidRDefault="001721FD" w:rsidP="001721F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721FD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655F7" w14:textId="77777777" w:rsidR="001721FD" w:rsidRPr="001721FD" w:rsidRDefault="001721FD" w:rsidP="001721F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721FD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CC6D0" w14:textId="77777777" w:rsidR="001721FD" w:rsidRPr="001721FD" w:rsidRDefault="001721FD" w:rsidP="001721F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721FD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3EA7C" w14:textId="77777777" w:rsidR="001721FD" w:rsidRPr="001721FD" w:rsidRDefault="001721FD" w:rsidP="001721F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721FD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1721FD" w:rsidRPr="001721FD" w14:paraId="534122A5" w14:textId="77777777" w:rsidTr="00BE485A">
        <w:trPr>
          <w:trHeight w:val="286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3F7AC2" w14:textId="77777777" w:rsidR="001721FD" w:rsidRPr="001721FD" w:rsidRDefault="001721FD" w:rsidP="001721F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1721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552C7C" w14:textId="77777777" w:rsidR="001721FD" w:rsidRPr="001721FD" w:rsidRDefault="001721FD" w:rsidP="001721F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1721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9859E0" w14:textId="77777777" w:rsidR="001721FD" w:rsidRPr="001721FD" w:rsidRDefault="001721FD" w:rsidP="001721F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1721F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BCD57D" w14:textId="77777777" w:rsidR="001721FD" w:rsidRPr="001721FD" w:rsidRDefault="001721FD" w:rsidP="001721F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721FD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572AED" w14:textId="77777777" w:rsidR="001721FD" w:rsidRPr="001721FD" w:rsidRDefault="001721FD" w:rsidP="001721F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721FD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168C28" w14:textId="77777777" w:rsidR="001721FD" w:rsidRPr="001721FD" w:rsidRDefault="001721FD" w:rsidP="001721F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721FD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0BAE00" w14:textId="77777777" w:rsidR="001721FD" w:rsidRPr="001721FD" w:rsidRDefault="001721FD" w:rsidP="001721F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721FD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F1D2D" w14:textId="77777777" w:rsidR="001721FD" w:rsidRPr="001721FD" w:rsidRDefault="001721FD" w:rsidP="001721F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721FD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F25D5" w14:textId="77777777" w:rsidR="001721FD" w:rsidRPr="001721FD" w:rsidRDefault="001721FD" w:rsidP="001721F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721FD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B3817" w14:textId="77777777" w:rsidR="001721FD" w:rsidRPr="001721FD" w:rsidRDefault="001721FD" w:rsidP="001721F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721FD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3B0C8" w14:textId="77777777" w:rsidR="001721FD" w:rsidRPr="001721FD" w:rsidRDefault="001721FD" w:rsidP="001721F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721FD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1CE1D" w14:textId="77777777" w:rsidR="001721FD" w:rsidRPr="001721FD" w:rsidRDefault="001721FD" w:rsidP="001721F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721FD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CDFC4" w14:textId="77777777" w:rsidR="001721FD" w:rsidRPr="001721FD" w:rsidRDefault="001721FD" w:rsidP="001721F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721FD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</w:tbl>
    <w:p w14:paraId="04DAE684" w14:textId="77777777" w:rsidR="0099559B" w:rsidRDefault="0099559B" w:rsidP="00BB725A">
      <w:pPr>
        <w:tabs>
          <w:tab w:val="left" w:pos="7937"/>
        </w:tabs>
        <w:rPr>
          <w:rFonts w:ascii="Arial Narrow" w:hAnsi="Arial Narrow" w:cs="Arial"/>
        </w:rPr>
      </w:pPr>
    </w:p>
    <w:p w14:paraId="5CCA0FDF" w14:textId="77777777" w:rsidR="0099559B" w:rsidRPr="00BB725A" w:rsidRDefault="0099559B" w:rsidP="0099559B">
      <w:pPr>
        <w:rPr>
          <w:rFonts w:ascii="Arial Narrow" w:hAnsi="Arial Narrow" w:cs="Arial"/>
        </w:rPr>
      </w:pPr>
      <w:r>
        <w:rPr>
          <w:rFonts w:ascii="Arial Narrow" w:hAnsi="Arial Narrow" w:cs="Arial"/>
        </w:rPr>
        <w:br w:type="page"/>
      </w:r>
    </w:p>
    <w:tbl>
      <w:tblPr>
        <w:tblW w:w="1460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88"/>
        <w:gridCol w:w="2683"/>
        <w:gridCol w:w="1810"/>
        <w:gridCol w:w="1810"/>
        <w:gridCol w:w="1810"/>
        <w:gridCol w:w="1810"/>
        <w:gridCol w:w="1810"/>
        <w:gridCol w:w="2406"/>
      </w:tblGrid>
      <w:tr w:rsidR="0099559B" w:rsidRPr="0099559B" w14:paraId="1425BCD7" w14:textId="77777777" w:rsidTr="00BE485A">
        <w:trPr>
          <w:trHeight w:val="315"/>
        </w:trPr>
        <w:tc>
          <w:tcPr>
            <w:tcW w:w="1460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ECFC783" w14:textId="77777777" w:rsidR="0091031D" w:rsidRPr="0099559B" w:rsidRDefault="0099559B" w:rsidP="008C3EE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  <w:r w:rsidRPr="0099559B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lastRenderedPageBreak/>
              <w:t>Komponent 7:</w:t>
            </w:r>
            <w:r w:rsidR="0091031D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t xml:space="preserve"> </w:t>
            </w:r>
            <w:r w:rsidRPr="0099559B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t>Vzdelávanie pre 21. storočie</w:t>
            </w:r>
          </w:p>
        </w:tc>
      </w:tr>
      <w:tr w:rsidR="0099559B" w:rsidRPr="0099559B" w14:paraId="4A55E145" w14:textId="77777777" w:rsidTr="00BE485A">
        <w:trPr>
          <w:trHeight w:val="315"/>
        </w:trPr>
        <w:tc>
          <w:tcPr>
            <w:tcW w:w="1460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CA4C31" w14:textId="77777777" w:rsidR="008C3EE0" w:rsidRDefault="008C3EE0" w:rsidP="00995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  <w:p w14:paraId="19D99D3D" w14:textId="77777777" w:rsidR="0099559B" w:rsidRDefault="0099559B" w:rsidP="00995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  <w:r w:rsidRPr="0099559B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t>Investícia 1: Digitálna infraštruktúra v</w:t>
            </w:r>
            <w:r w:rsidR="008C3EE0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t> </w:t>
            </w:r>
            <w:r w:rsidRPr="0099559B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t>školách</w:t>
            </w:r>
          </w:p>
          <w:p w14:paraId="4C71F1CB" w14:textId="77777777" w:rsidR="008C3EE0" w:rsidRPr="0099559B" w:rsidRDefault="008C3EE0" w:rsidP="00995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</w:tc>
      </w:tr>
      <w:tr w:rsidR="0099559B" w:rsidRPr="0099559B" w14:paraId="22450557" w14:textId="77777777" w:rsidTr="00BE485A">
        <w:trPr>
          <w:trHeight w:val="315"/>
        </w:trPr>
        <w:tc>
          <w:tcPr>
            <w:tcW w:w="49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BAFFCD1" w14:textId="77777777" w:rsidR="0099559B" w:rsidRDefault="0099559B" w:rsidP="0099559B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</w:pPr>
            <w:r w:rsidRPr="0099559B"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  <w:t>Cieľová hodnota: 90%</w:t>
            </w:r>
          </w:p>
          <w:p w14:paraId="0982B539" w14:textId="77777777" w:rsidR="000E509E" w:rsidRPr="0099559B" w:rsidRDefault="000E509E" w:rsidP="0099559B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</w:pP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66EF045" w14:textId="77777777" w:rsidR="0099559B" w:rsidRPr="0099559B" w:rsidRDefault="0099559B" w:rsidP="0099559B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904797C" w14:textId="77777777" w:rsidR="0099559B" w:rsidRPr="0099559B" w:rsidRDefault="0099559B" w:rsidP="00995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BB54B9C" w14:textId="77777777" w:rsidR="0099559B" w:rsidRPr="0099559B" w:rsidRDefault="0099559B" w:rsidP="00995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522770A" w14:textId="77777777" w:rsidR="0099559B" w:rsidRPr="0099559B" w:rsidRDefault="0099559B" w:rsidP="00995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63D8C88" w14:textId="77777777" w:rsidR="0099559B" w:rsidRPr="0099559B" w:rsidRDefault="0099559B" w:rsidP="00995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99559B" w:rsidRPr="0099559B" w14:paraId="06D1187D" w14:textId="77777777" w:rsidTr="00BE485A">
        <w:trPr>
          <w:trHeight w:val="384"/>
        </w:trPr>
        <w:tc>
          <w:tcPr>
            <w:tcW w:w="6765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4CEA9C78" w14:textId="77777777" w:rsidR="0099559B" w:rsidRPr="0099559B" w:rsidRDefault="0099559B" w:rsidP="0099559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99559B"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  <w:t>Míľnik/cieľ:</w:t>
            </w:r>
            <w:r w:rsidRPr="0099559B">
              <w:rPr>
                <w:rFonts w:ascii="Arial Narrow" w:eastAsia="Times New Roman" w:hAnsi="Arial Narrow" w:cs="Times New Roman"/>
                <w:bCs/>
                <w:i/>
                <w:sz w:val="20"/>
                <w:szCs w:val="24"/>
                <w:lang w:eastAsia="sk-SK"/>
              </w:rPr>
              <w:t xml:space="preserve"> Zvýšiť percentuálny podiel škôl s plný</w:t>
            </w:r>
            <w:r w:rsidR="0091031D">
              <w:rPr>
                <w:rFonts w:ascii="Arial Narrow" w:eastAsia="Times New Roman" w:hAnsi="Arial Narrow" w:cs="Times New Roman"/>
                <w:bCs/>
                <w:i/>
                <w:sz w:val="20"/>
                <w:szCs w:val="24"/>
                <w:lang w:eastAsia="sk-SK"/>
              </w:rPr>
              <w:t>m vstupným digitálnym vybavením.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817478" w14:textId="77777777" w:rsidR="0099559B" w:rsidRPr="0099559B" w:rsidRDefault="0099559B" w:rsidP="0099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5E0760" w14:textId="77777777" w:rsidR="0099559B" w:rsidRPr="0099559B" w:rsidRDefault="0099559B" w:rsidP="0099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4D90F1" w14:textId="77777777" w:rsidR="0099559B" w:rsidRPr="0099559B" w:rsidRDefault="0099559B" w:rsidP="0099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BE47B1" w14:textId="77777777" w:rsidR="0099559B" w:rsidRPr="0099559B" w:rsidRDefault="0099559B" w:rsidP="00995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99559B" w:rsidRPr="0099559B" w14:paraId="19E1919E" w14:textId="77777777" w:rsidTr="00BE485A">
        <w:trPr>
          <w:trHeight w:val="1290"/>
        </w:trPr>
        <w:tc>
          <w:tcPr>
            <w:tcW w:w="4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1EA515F4" w14:textId="77777777" w:rsidR="0099559B" w:rsidRPr="0099559B" w:rsidRDefault="0099559B" w:rsidP="00995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99559B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Poradové číslo riadku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3E48015D" w14:textId="77777777" w:rsidR="0099559B" w:rsidRPr="0099559B" w:rsidRDefault="0099559B" w:rsidP="00995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99559B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Názov školy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6B6930D0" w14:textId="77777777" w:rsidR="0099559B" w:rsidRPr="0099559B" w:rsidRDefault="0099559B" w:rsidP="00995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99559B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IČO školy</w:t>
            </w:r>
          </w:p>
        </w:tc>
        <w:tc>
          <w:tcPr>
            <w:tcW w:w="18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3D828836" w14:textId="77777777" w:rsidR="0099559B" w:rsidRPr="0099559B" w:rsidRDefault="0099559B" w:rsidP="00995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99559B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Zriaďovateľ školy</w:t>
            </w:r>
          </w:p>
        </w:tc>
        <w:tc>
          <w:tcPr>
            <w:tcW w:w="18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53B041C7" w14:textId="77777777" w:rsidR="0099559B" w:rsidRPr="0099559B" w:rsidRDefault="0099559B" w:rsidP="00995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99559B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Adresa školy</w:t>
            </w:r>
          </w:p>
        </w:tc>
        <w:tc>
          <w:tcPr>
            <w:tcW w:w="18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2BD8580B" w14:textId="77777777" w:rsidR="0099559B" w:rsidRPr="0099559B" w:rsidRDefault="0099559B" w:rsidP="00995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99559B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Región</w:t>
            </w:r>
          </w:p>
        </w:tc>
        <w:tc>
          <w:tcPr>
            <w:tcW w:w="18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25B6754A" w14:textId="77777777" w:rsidR="0099559B" w:rsidRPr="0099559B" w:rsidRDefault="0099559B" w:rsidP="00995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99559B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Názov zakúpeného predmetu/vykonané služby</w:t>
            </w:r>
          </w:p>
        </w:tc>
        <w:tc>
          <w:tcPr>
            <w:tcW w:w="240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63BE62CF" w14:textId="77777777" w:rsidR="0099559B" w:rsidRPr="0099559B" w:rsidRDefault="0099559B" w:rsidP="00995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99559B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Finančné prostriedky vynaložené na zakúpený predmet/vykonanú službu (počet za kus/počet kusov/ spolu)</w:t>
            </w:r>
          </w:p>
        </w:tc>
      </w:tr>
      <w:tr w:rsidR="0099559B" w:rsidRPr="0099559B" w14:paraId="52B7FA84" w14:textId="77777777" w:rsidTr="00BE485A">
        <w:trPr>
          <w:trHeight w:val="300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9C1BE2" w14:textId="77777777" w:rsidR="0099559B" w:rsidRPr="0099559B" w:rsidRDefault="0099559B" w:rsidP="00995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99559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E6A3DC" w14:textId="77777777" w:rsidR="0099559B" w:rsidRPr="0099559B" w:rsidRDefault="0099559B" w:rsidP="00995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99559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292B60" w14:textId="77777777" w:rsidR="0099559B" w:rsidRPr="0099559B" w:rsidRDefault="0099559B" w:rsidP="00995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99559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71F6C4" w14:textId="77777777" w:rsidR="0099559B" w:rsidRPr="0099559B" w:rsidRDefault="0099559B" w:rsidP="00995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955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147E77" w14:textId="77777777" w:rsidR="0099559B" w:rsidRPr="0099559B" w:rsidRDefault="0099559B" w:rsidP="00995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955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47D15" w14:textId="77777777" w:rsidR="0099559B" w:rsidRPr="0099559B" w:rsidRDefault="0099559B" w:rsidP="00995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955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7F975F" w14:textId="77777777" w:rsidR="0099559B" w:rsidRPr="0099559B" w:rsidRDefault="0099559B" w:rsidP="00995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955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DF0462" w14:textId="77777777" w:rsidR="0099559B" w:rsidRPr="0099559B" w:rsidRDefault="0099559B" w:rsidP="00995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955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99559B" w:rsidRPr="0099559B" w14:paraId="71B8869E" w14:textId="77777777" w:rsidTr="00BE485A">
        <w:trPr>
          <w:trHeight w:val="300"/>
        </w:trPr>
        <w:tc>
          <w:tcPr>
            <w:tcW w:w="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128EC3" w14:textId="77777777" w:rsidR="0099559B" w:rsidRPr="0099559B" w:rsidRDefault="0099559B" w:rsidP="00995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99559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FBD5DD" w14:textId="77777777" w:rsidR="0099559B" w:rsidRPr="0099559B" w:rsidRDefault="0099559B" w:rsidP="00995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99559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483F0C" w14:textId="77777777" w:rsidR="0099559B" w:rsidRPr="0099559B" w:rsidRDefault="0099559B" w:rsidP="00995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99559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A79F4E" w14:textId="77777777" w:rsidR="0099559B" w:rsidRPr="0099559B" w:rsidRDefault="0099559B" w:rsidP="00995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955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97350C" w14:textId="77777777" w:rsidR="0099559B" w:rsidRPr="0099559B" w:rsidRDefault="0099559B" w:rsidP="00995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955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DAF2AA" w14:textId="77777777" w:rsidR="0099559B" w:rsidRPr="0099559B" w:rsidRDefault="0099559B" w:rsidP="00995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955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9C2D69" w14:textId="77777777" w:rsidR="0099559B" w:rsidRPr="0099559B" w:rsidRDefault="0099559B" w:rsidP="00995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955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70430" w14:textId="77777777" w:rsidR="0099559B" w:rsidRPr="0099559B" w:rsidRDefault="0099559B" w:rsidP="00995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955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99559B" w:rsidRPr="0099559B" w14:paraId="3737F692" w14:textId="77777777" w:rsidTr="00BE485A">
        <w:trPr>
          <w:trHeight w:val="300"/>
        </w:trPr>
        <w:tc>
          <w:tcPr>
            <w:tcW w:w="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114BCA" w14:textId="77777777" w:rsidR="0099559B" w:rsidRPr="0099559B" w:rsidRDefault="0099559B" w:rsidP="00995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99559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956FE7" w14:textId="77777777" w:rsidR="0099559B" w:rsidRPr="0099559B" w:rsidRDefault="0099559B" w:rsidP="00995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99559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F2E3DC" w14:textId="77777777" w:rsidR="0099559B" w:rsidRPr="0099559B" w:rsidRDefault="0099559B" w:rsidP="00995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99559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1C3AD2" w14:textId="77777777" w:rsidR="0099559B" w:rsidRPr="0099559B" w:rsidRDefault="0099559B" w:rsidP="00995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955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098A91" w14:textId="77777777" w:rsidR="0099559B" w:rsidRPr="0099559B" w:rsidRDefault="0099559B" w:rsidP="00995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955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5B552" w14:textId="77777777" w:rsidR="0099559B" w:rsidRPr="0099559B" w:rsidRDefault="0099559B" w:rsidP="00995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955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D9B9B1" w14:textId="77777777" w:rsidR="0099559B" w:rsidRPr="0099559B" w:rsidRDefault="0099559B" w:rsidP="00995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955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5B044" w14:textId="77777777" w:rsidR="0099559B" w:rsidRPr="0099559B" w:rsidRDefault="0099559B" w:rsidP="00995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955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99559B" w:rsidRPr="0099559B" w14:paraId="24819C09" w14:textId="77777777" w:rsidTr="00BE485A">
        <w:trPr>
          <w:trHeight w:val="300"/>
        </w:trPr>
        <w:tc>
          <w:tcPr>
            <w:tcW w:w="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FB1F05" w14:textId="77777777" w:rsidR="0099559B" w:rsidRPr="0099559B" w:rsidRDefault="0099559B" w:rsidP="00995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99559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E1F6CE" w14:textId="77777777" w:rsidR="0099559B" w:rsidRPr="0099559B" w:rsidRDefault="0099559B" w:rsidP="00995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99559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C61D91" w14:textId="77777777" w:rsidR="0099559B" w:rsidRPr="0099559B" w:rsidRDefault="0099559B" w:rsidP="00995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99559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69309E" w14:textId="77777777" w:rsidR="0099559B" w:rsidRPr="0099559B" w:rsidRDefault="0099559B" w:rsidP="00995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955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7B21CC" w14:textId="77777777" w:rsidR="0099559B" w:rsidRPr="0099559B" w:rsidRDefault="0099559B" w:rsidP="00995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955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C6772" w14:textId="77777777" w:rsidR="0099559B" w:rsidRPr="0099559B" w:rsidRDefault="0099559B" w:rsidP="00995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955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A9868A" w14:textId="77777777" w:rsidR="0099559B" w:rsidRPr="0099559B" w:rsidRDefault="0099559B" w:rsidP="00995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955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B1501" w14:textId="77777777" w:rsidR="0099559B" w:rsidRPr="0099559B" w:rsidRDefault="0099559B" w:rsidP="00995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955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99559B" w:rsidRPr="0099559B" w14:paraId="75273990" w14:textId="77777777" w:rsidTr="00BE485A">
        <w:trPr>
          <w:trHeight w:val="300"/>
        </w:trPr>
        <w:tc>
          <w:tcPr>
            <w:tcW w:w="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4BD97E" w14:textId="77777777" w:rsidR="0099559B" w:rsidRPr="0099559B" w:rsidRDefault="0099559B" w:rsidP="00995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99559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E3708B" w14:textId="77777777" w:rsidR="0099559B" w:rsidRPr="0099559B" w:rsidRDefault="0099559B" w:rsidP="00995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99559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61600E" w14:textId="77777777" w:rsidR="0099559B" w:rsidRPr="0099559B" w:rsidRDefault="0099559B" w:rsidP="00995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99559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AEF7F0" w14:textId="77777777" w:rsidR="0099559B" w:rsidRPr="0099559B" w:rsidRDefault="0099559B" w:rsidP="00995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955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6A9FF6" w14:textId="77777777" w:rsidR="0099559B" w:rsidRPr="0099559B" w:rsidRDefault="0099559B" w:rsidP="00995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955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8757D0" w14:textId="77777777" w:rsidR="0099559B" w:rsidRPr="0099559B" w:rsidRDefault="0099559B" w:rsidP="00995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955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40B04A" w14:textId="77777777" w:rsidR="0099559B" w:rsidRPr="0099559B" w:rsidRDefault="0099559B" w:rsidP="00995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955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B7C5AD" w14:textId="77777777" w:rsidR="0099559B" w:rsidRPr="0099559B" w:rsidRDefault="0099559B" w:rsidP="00995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955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99559B" w:rsidRPr="0099559B" w14:paraId="262E9EDC" w14:textId="77777777" w:rsidTr="00BE485A">
        <w:trPr>
          <w:trHeight w:val="300"/>
        </w:trPr>
        <w:tc>
          <w:tcPr>
            <w:tcW w:w="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D84098" w14:textId="77777777" w:rsidR="0099559B" w:rsidRPr="0099559B" w:rsidRDefault="0099559B" w:rsidP="00995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99559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330E05" w14:textId="77777777" w:rsidR="0099559B" w:rsidRPr="0099559B" w:rsidRDefault="0099559B" w:rsidP="00995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99559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AD809A" w14:textId="77777777" w:rsidR="0099559B" w:rsidRPr="0099559B" w:rsidRDefault="0099559B" w:rsidP="00995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99559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2B62EB" w14:textId="77777777" w:rsidR="0099559B" w:rsidRPr="0099559B" w:rsidRDefault="0099559B" w:rsidP="00995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955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7EBC72" w14:textId="77777777" w:rsidR="0099559B" w:rsidRPr="0099559B" w:rsidRDefault="0099559B" w:rsidP="00995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955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102A9F" w14:textId="77777777" w:rsidR="0099559B" w:rsidRPr="0099559B" w:rsidRDefault="0099559B" w:rsidP="00995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955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3FDAFF" w14:textId="77777777" w:rsidR="0099559B" w:rsidRPr="0099559B" w:rsidRDefault="0099559B" w:rsidP="00995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955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13C2F" w14:textId="77777777" w:rsidR="0099559B" w:rsidRPr="0099559B" w:rsidRDefault="0099559B" w:rsidP="00995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955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</w:tbl>
    <w:p w14:paraId="659111D8" w14:textId="77777777" w:rsidR="00F81D9B" w:rsidRDefault="00F81D9B" w:rsidP="0099559B">
      <w:pPr>
        <w:rPr>
          <w:rFonts w:ascii="Arial Narrow" w:hAnsi="Arial Narrow" w:cs="Arial"/>
        </w:rPr>
      </w:pPr>
    </w:p>
    <w:p w14:paraId="096686F4" w14:textId="77777777" w:rsidR="00F81D9B" w:rsidRDefault="00F81D9B">
      <w:pPr>
        <w:rPr>
          <w:rFonts w:ascii="Arial Narrow" w:hAnsi="Arial Narrow" w:cs="Arial"/>
        </w:rPr>
      </w:pPr>
      <w:r>
        <w:rPr>
          <w:rFonts w:ascii="Arial Narrow" w:hAnsi="Arial Narrow" w:cs="Arial"/>
        </w:rPr>
        <w:br w:type="page"/>
      </w:r>
    </w:p>
    <w:tbl>
      <w:tblPr>
        <w:tblW w:w="1502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851"/>
        <w:gridCol w:w="850"/>
        <w:gridCol w:w="851"/>
        <w:gridCol w:w="850"/>
        <w:gridCol w:w="851"/>
        <w:gridCol w:w="1134"/>
        <w:gridCol w:w="992"/>
        <w:gridCol w:w="709"/>
        <w:gridCol w:w="850"/>
        <w:gridCol w:w="567"/>
        <w:gridCol w:w="709"/>
        <w:gridCol w:w="851"/>
        <w:gridCol w:w="708"/>
        <w:gridCol w:w="1134"/>
        <w:gridCol w:w="1134"/>
        <w:gridCol w:w="1418"/>
      </w:tblGrid>
      <w:tr w:rsidR="00F81D9B" w:rsidRPr="00F81D9B" w14:paraId="5A7623CF" w14:textId="77777777" w:rsidTr="004D1857">
        <w:trPr>
          <w:trHeight w:val="315"/>
        </w:trPr>
        <w:tc>
          <w:tcPr>
            <w:tcW w:w="15026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D53FF4E" w14:textId="77777777" w:rsidR="0091031D" w:rsidRPr="00F81D9B" w:rsidRDefault="00F81D9B" w:rsidP="00DE537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  <w:r w:rsidRPr="00F81D9B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lastRenderedPageBreak/>
              <w:t>Komponent 7:</w:t>
            </w:r>
            <w:r w:rsidR="0091031D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t xml:space="preserve"> </w:t>
            </w:r>
            <w:r w:rsidRPr="00F81D9B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t>Vzdelávanie pre 21. storočie</w:t>
            </w:r>
          </w:p>
        </w:tc>
      </w:tr>
      <w:tr w:rsidR="00F81D9B" w:rsidRPr="00F81D9B" w14:paraId="3E932DC7" w14:textId="77777777" w:rsidTr="004D1857">
        <w:trPr>
          <w:trHeight w:val="315"/>
        </w:trPr>
        <w:tc>
          <w:tcPr>
            <w:tcW w:w="15026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1489930" w14:textId="77777777" w:rsidR="00DE537B" w:rsidRDefault="00DE537B" w:rsidP="00F81D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  <w:p w14:paraId="592989DF" w14:textId="77777777" w:rsidR="00F81D9B" w:rsidRDefault="00F81D9B" w:rsidP="00F81D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  <w:r w:rsidRPr="00F81D9B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t>Investícia 2: Dobudovanie školskej infraštruktúry</w:t>
            </w:r>
          </w:p>
          <w:p w14:paraId="299B1C23" w14:textId="77777777" w:rsidR="00DE537B" w:rsidRPr="00F81D9B" w:rsidRDefault="00DE537B" w:rsidP="00F81D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</w:tc>
      </w:tr>
      <w:tr w:rsidR="00F81D9B" w:rsidRPr="00F81D9B" w14:paraId="6D1E6833" w14:textId="77777777" w:rsidTr="004D1857">
        <w:trPr>
          <w:trHeight w:val="315"/>
        </w:trPr>
        <w:tc>
          <w:tcPr>
            <w:tcW w:w="22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F4FF493" w14:textId="77777777" w:rsidR="00F81D9B" w:rsidRDefault="00F81D9B" w:rsidP="00F81D9B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</w:pPr>
            <w:r w:rsidRPr="00F81D9B"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  <w:t>Cieľová hodnota: 0</w:t>
            </w:r>
          </w:p>
          <w:p w14:paraId="2966779B" w14:textId="77777777" w:rsidR="000E509E" w:rsidRPr="00F81D9B" w:rsidRDefault="000E509E" w:rsidP="00F81D9B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B0744BB" w14:textId="77777777" w:rsidR="00F81D9B" w:rsidRPr="00F81D9B" w:rsidRDefault="00F81D9B" w:rsidP="00F81D9B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E4A874" w14:textId="77777777" w:rsidR="00F81D9B" w:rsidRPr="00F81D9B" w:rsidRDefault="00F81D9B" w:rsidP="00F81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F1F40E9" w14:textId="77777777" w:rsidR="00F81D9B" w:rsidRPr="00F81D9B" w:rsidRDefault="00F81D9B" w:rsidP="00F81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D09EB29" w14:textId="77777777" w:rsidR="00F81D9B" w:rsidRPr="00F81D9B" w:rsidRDefault="00F81D9B" w:rsidP="00F81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08F466E" w14:textId="77777777" w:rsidR="00F81D9B" w:rsidRPr="00F81D9B" w:rsidRDefault="00F81D9B" w:rsidP="00F81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8DCF31" w14:textId="77777777" w:rsidR="00F81D9B" w:rsidRPr="00F81D9B" w:rsidRDefault="00F81D9B" w:rsidP="00F81D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524D7D" w14:textId="77777777" w:rsidR="00F81D9B" w:rsidRPr="00F81D9B" w:rsidRDefault="00F81D9B" w:rsidP="00F81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738135" w14:textId="77777777" w:rsidR="00F81D9B" w:rsidRPr="00F81D9B" w:rsidRDefault="00F81D9B" w:rsidP="00F81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30D56D" w14:textId="77777777" w:rsidR="00F81D9B" w:rsidRPr="00F81D9B" w:rsidRDefault="00F81D9B" w:rsidP="00F81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788426" w14:textId="77777777" w:rsidR="00F81D9B" w:rsidRPr="00F81D9B" w:rsidRDefault="00F81D9B" w:rsidP="00F81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727F93" w14:textId="77777777" w:rsidR="00F81D9B" w:rsidRPr="00F81D9B" w:rsidRDefault="00F81D9B" w:rsidP="00F81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94CEBD" w14:textId="77777777" w:rsidR="00F81D9B" w:rsidRPr="00F81D9B" w:rsidRDefault="00F81D9B" w:rsidP="00F81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CC2C89" w14:textId="77777777" w:rsidR="00F81D9B" w:rsidRPr="00F81D9B" w:rsidRDefault="00F81D9B" w:rsidP="00F81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D568B3" w14:textId="77777777" w:rsidR="00F81D9B" w:rsidRPr="00F81D9B" w:rsidRDefault="00F81D9B" w:rsidP="00F81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81D9B" w:rsidRPr="00F81D9B" w14:paraId="3561DF15" w14:textId="77777777" w:rsidTr="004D1857">
        <w:trPr>
          <w:trHeight w:val="330"/>
        </w:trPr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90702D" w14:textId="77777777" w:rsidR="00F81D9B" w:rsidRDefault="00F81D9B" w:rsidP="00F81D9B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</w:pPr>
            <w:r w:rsidRPr="00F81D9B"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  <w:t>Projekty typ 1</w:t>
            </w:r>
          </w:p>
          <w:p w14:paraId="3A2C4DBB" w14:textId="77777777" w:rsidR="000E509E" w:rsidRPr="00F81D9B" w:rsidRDefault="000E509E" w:rsidP="00F81D9B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AEE18A" w14:textId="77777777" w:rsidR="00F81D9B" w:rsidRPr="00F81D9B" w:rsidRDefault="00F81D9B" w:rsidP="00F81D9B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0F4678" w14:textId="77777777" w:rsidR="00F81D9B" w:rsidRPr="00F81D9B" w:rsidRDefault="00F81D9B" w:rsidP="00F81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0F538B" w14:textId="77777777" w:rsidR="00F81D9B" w:rsidRPr="00F81D9B" w:rsidRDefault="00F81D9B" w:rsidP="00F81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04CF30" w14:textId="77777777" w:rsidR="00F81D9B" w:rsidRPr="00F81D9B" w:rsidRDefault="00F81D9B" w:rsidP="00F81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8D6084" w14:textId="77777777" w:rsidR="00F81D9B" w:rsidRPr="00F81D9B" w:rsidRDefault="00F81D9B" w:rsidP="00F81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BCA05D" w14:textId="77777777" w:rsidR="00F81D9B" w:rsidRPr="00F81D9B" w:rsidRDefault="00F81D9B" w:rsidP="00F81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60E5BA" w14:textId="77777777" w:rsidR="00F81D9B" w:rsidRPr="00F81D9B" w:rsidRDefault="00F81D9B" w:rsidP="00F81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59F785" w14:textId="77777777" w:rsidR="00F81D9B" w:rsidRPr="00F81D9B" w:rsidRDefault="00F81D9B" w:rsidP="00F81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799930" w14:textId="77777777" w:rsidR="00F81D9B" w:rsidRPr="00F81D9B" w:rsidRDefault="00F81D9B" w:rsidP="00F81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F6812E" w14:textId="77777777" w:rsidR="00F81D9B" w:rsidRPr="00F81D9B" w:rsidRDefault="00F81D9B" w:rsidP="00F81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C6AB23" w14:textId="77777777" w:rsidR="00F81D9B" w:rsidRPr="00F81D9B" w:rsidRDefault="00F81D9B" w:rsidP="00F81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A02700" w14:textId="77777777" w:rsidR="00F81D9B" w:rsidRPr="00F81D9B" w:rsidRDefault="00F81D9B" w:rsidP="00F81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04D0D6" w14:textId="77777777" w:rsidR="00F81D9B" w:rsidRPr="00F81D9B" w:rsidRDefault="00F81D9B" w:rsidP="00F81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CC9788" w14:textId="77777777" w:rsidR="00F81D9B" w:rsidRPr="00F81D9B" w:rsidRDefault="00F81D9B" w:rsidP="00F81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DE0490" w14:textId="77777777" w:rsidR="00F81D9B" w:rsidRPr="00F81D9B" w:rsidRDefault="00F81D9B" w:rsidP="00F81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751FD" w:rsidRPr="00F81D9B" w14:paraId="45E8B1FB" w14:textId="77777777" w:rsidTr="004D1857">
        <w:trPr>
          <w:trHeight w:val="492"/>
        </w:trPr>
        <w:tc>
          <w:tcPr>
            <w:tcW w:w="6946" w:type="dxa"/>
            <w:gridSpan w:val="8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6B7E925" w14:textId="77777777" w:rsidR="005751FD" w:rsidRPr="00F81D9B" w:rsidRDefault="005751FD" w:rsidP="00F81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F81D9B"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  <w:t xml:space="preserve">Míľnik/cieľ: </w:t>
            </w:r>
            <w:r w:rsidRPr="00F81D9B">
              <w:rPr>
                <w:rFonts w:ascii="Arial Narrow" w:eastAsia="Times New Roman" w:hAnsi="Arial Narrow" w:cs="Times New Roman"/>
                <w:bCs/>
                <w:i/>
                <w:sz w:val="20"/>
                <w:szCs w:val="24"/>
                <w:lang w:eastAsia="sk-SK"/>
              </w:rPr>
              <w:t>Odstránenie dvojzmennej prevádzky škôl</w:t>
            </w:r>
            <w:r w:rsidR="0091031D">
              <w:rPr>
                <w:rFonts w:ascii="Arial Narrow" w:eastAsia="Times New Roman" w:hAnsi="Arial Narrow" w:cs="Times New Roman"/>
                <w:bCs/>
                <w:i/>
                <w:sz w:val="20"/>
                <w:szCs w:val="24"/>
                <w:lang w:eastAsia="sk-SK"/>
              </w:rPr>
              <w:t>.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77F2FA" w14:textId="77777777" w:rsidR="005751FD" w:rsidRPr="00F81D9B" w:rsidRDefault="005751FD" w:rsidP="00F81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B1460D" w14:textId="77777777" w:rsidR="005751FD" w:rsidRPr="00F81D9B" w:rsidRDefault="005751FD" w:rsidP="00F81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D9236A" w14:textId="77777777" w:rsidR="005751FD" w:rsidRPr="00F81D9B" w:rsidRDefault="005751FD" w:rsidP="00F81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303FF3" w14:textId="77777777" w:rsidR="005751FD" w:rsidRPr="00F81D9B" w:rsidRDefault="005751FD" w:rsidP="00F81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1207B9" w14:textId="77777777" w:rsidR="005751FD" w:rsidRPr="00F81D9B" w:rsidRDefault="005751FD" w:rsidP="00F81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BF11C2" w14:textId="77777777" w:rsidR="005751FD" w:rsidRPr="00F81D9B" w:rsidRDefault="005751FD" w:rsidP="00F81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19193F" w14:textId="77777777" w:rsidR="005751FD" w:rsidRPr="00F81D9B" w:rsidRDefault="005751FD" w:rsidP="00F81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EA2A3B" w14:textId="77777777" w:rsidR="005751FD" w:rsidRPr="00F81D9B" w:rsidRDefault="005751FD" w:rsidP="00F81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62D096" w14:textId="77777777" w:rsidR="005751FD" w:rsidRPr="00F81D9B" w:rsidRDefault="005751FD" w:rsidP="00F81D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81D9B" w:rsidRPr="00F81D9B" w14:paraId="3296E3F0" w14:textId="77777777" w:rsidTr="004D1857">
        <w:trPr>
          <w:cantSplit/>
          <w:trHeight w:val="3628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0B00B976" w14:textId="77777777" w:rsidR="00F81D9B" w:rsidRPr="00F81D9B" w:rsidRDefault="00F81D9B" w:rsidP="00F81D9B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F81D9B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Poradové číslo riadku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35D79E16" w14:textId="77777777" w:rsidR="00F81D9B" w:rsidRPr="00F81D9B" w:rsidRDefault="00F81D9B" w:rsidP="00F81D9B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F81D9B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Názov školy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2BD89101" w14:textId="77777777" w:rsidR="00F81D9B" w:rsidRPr="00F81D9B" w:rsidRDefault="00F81D9B" w:rsidP="00F81D9B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F81D9B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Adresa školy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2E3F9321" w14:textId="77777777" w:rsidR="00F81D9B" w:rsidRPr="00F81D9B" w:rsidRDefault="00F81D9B" w:rsidP="00F81D9B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F81D9B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EDUID školy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57FC2291" w14:textId="77777777" w:rsidR="00F81D9B" w:rsidRPr="00F81D9B" w:rsidRDefault="00F81D9B" w:rsidP="00F81D9B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F81D9B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Miesto realizácie projektu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7EC6FCBF" w14:textId="77777777" w:rsidR="00F81D9B" w:rsidRPr="00F81D9B" w:rsidRDefault="00F81D9B" w:rsidP="00F81D9B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F81D9B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Počet novovytvorených kapacít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32DB370E" w14:textId="77777777" w:rsidR="00F81D9B" w:rsidRPr="00F81D9B" w:rsidRDefault="00F81D9B" w:rsidP="00F81D9B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F81D9B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Počet odstránených dvojzmenných prevádzok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1EDBDDBE" w14:textId="77777777" w:rsidR="00F81D9B" w:rsidRPr="00F81D9B" w:rsidRDefault="00F81D9B" w:rsidP="00F81D9B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F81D9B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Popis stavebných aktivít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73D68AB3" w14:textId="77777777" w:rsidR="00F81D9B" w:rsidRPr="00F81D9B" w:rsidRDefault="00F81D9B" w:rsidP="00F81D9B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F81D9B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Kolaudačné rozhodnutie/preberací protokol (Á/N)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0893FC94" w14:textId="77777777" w:rsidR="00F81D9B" w:rsidRPr="00F81D9B" w:rsidRDefault="00F81D9B" w:rsidP="00F81D9B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F81D9B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Kontrolný protokol / potvrdenie o realizácii (Á/N)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304D5D82" w14:textId="77777777" w:rsidR="00F81D9B" w:rsidRPr="00F81D9B" w:rsidRDefault="00F81D9B" w:rsidP="00F81D9B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F81D9B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Veľkosť obnovovaných m2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2309105B" w14:textId="77777777" w:rsidR="00F81D9B" w:rsidRPr="00F81D9B" w:rsidRDefault="00F81D9B" w:rsidP="00F81D9B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F81D9B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Realizované opatrenia týkajúce sa energetickej obnovy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2DC53B84" w14:textId="77777777" w:rsidR="00F81D9B" w:rsidRPr="00F81D9B" w:rsidRDefault="00F81D9B" w:rsidP="00F81D9B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F81D9B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Primárna potreba pred renováciou podľa 026bis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0289033C" w14:textId="77777777" w:rsidR="00F81D9B" w:rsidRPr="00F81D9B" w:rsidRDefault="00F81D9B" w:rsidP="00F81D9B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F81D9B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Primárna potreba po renovácii podľa 026bis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5D4DC4D3" w14:textId="77777777" w:rsidR="00F81D9B" w:rsidRPr="00F81D9B" w:rsidRDefault="00F81D9B" w:rsidP="00F81D9B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F81D9B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Percento dosiahnutej úspory primárnej energie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0B84BD0E" w14:textId="77777777" w:rsidR="00F81D9B" w:rsidRPr="00F81D9B" w:rsidRDefault="00F81D9B" w:rsidP="00F81D9B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F81D9B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Správa uvádzajúca zdroj údajov a metodiku použitú na výpočet úspor primárnej energie (samostatný dokument)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7E5589DD" w14:textId="77777777" w:rsidR="00F81D9B" w:rsidRPr="00F81D9B" w:rsidRDefault="00F81D9B" w:rsidP="00F81D9B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F81D9B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Vynaložené náklady</w:t>
            </w:r>
          </w:p>
        </w:tc>
      </w:tr>
      <w:tr w:rsidR="00F81D9B" w:rsidRPr="00F81D9B" w14:paraId="58C4DCEB" w14:textId="77777777" w:rsidTr="004D1857">
        <w:trPr>
          <w:trHeight w:val="3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B34361" w14:textId="77777777" w:rsidR="00F81D9B" w:rsidRPr="00F81D9B" w:rsidRDefault="00F81D9B" w:rsidP="00F81D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F81D9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2CCE3C" w14:textId="77777777" w:rsidR="00F81D9B" w:rsidRPr="00F81D9B" w:rsidRDefault="00F81D9B" w:rsidP="00F81D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F81D9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F0A027" w14:textId="77777777" w:rsidR="00F81D9B" w:rsidRPr="00F81D9B" w:rsidRDefault="00F81D9B" w:rsidP="00F81D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F81D9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3CAF2B" w14:textId="77777777" w:rsidR="00F81D9B" w:rsidRPr="00F81D9B" w:rsidRDefault="00F81D9B" w:rsidP="00F81D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81D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18C48A" w14:textId="77777777" w:rsidR="00F81D9B" w:rsidRPr="00F81D9B" w:rsidRDefault="00F81D9B" w:rsidP="00F81D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81D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8934A" w14:textId="77777777" w:rsidR="00F81D9B" w:rsidRPr="00F81D9B" w:rsidRDefault="00F81D9B" w:rsidP="00F81D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81D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77375B" w14:textId="77777777" w:rsidR="00F81D9B" w:rsidRPr="00F81D9B" w:rsidRDefault="00F81D9B" w:rsidP="00F81D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81D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35DC0" w14:textId="77777777" w:rsidR="00F81D9B" w:rsidRPr="00F81D9B" w:rsidRDefault="00F81D9B" w:rsidP="00F81D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81D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80515D" w14:textId="77777777" w:rsidR="00F81D9B" w:rsidRPr="00F81D9B" w:rsidRDefault="00F81D9B" w:rsidP="00F81D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81D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E229E" w14:textId="77777777" w:rsidR="00F81D9B" w:rsidRPr="00F81D9B" w:rsidRDefault="00F81D9B" w:rsidP="00F81D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81D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2EC53" w14:textId="77777777" w:rsidR="00F81D9B" w:rsidRPr="00F81D9B" w:rsidRDefault="00F81D9B" w:rsidP="00F81D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81D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711FB2" w14:textId="77777777" w:rsidR="00F81D9B" w:rsidRPr="00F81D9B" w:rsidRDefault="00F81D9B" w:rsidP="00F81D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81D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9A697" w14:textId="77777777" w:rsidR="00F81D9B" w:rsidRPr="00F81D9B" w:rsidRDefault="00F81D9B" w:rsidP="00F81D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81D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8A7CC" w14:textId="77777777" w:rsidR="00F81D9B" w:rsidRPr="00F81D9B" w:rsidRDefault="00F81D9B" w:rsidP="00F81D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81D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AA3F1C" w14:textId="77777777" w:rsidR="00F81D9B" w:rsidRPr="00F81D9B" w:rsidRDefault="00F81D9B" w:rsidP="00F81D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81D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3F4B4" w14:textId="77777777" w:rsidR="00F81D9B" w:rsidRPr="00F81D9B" w:rsidRDefault="00F81D9B" w:rsidP="00F81D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81D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F8DEE" w14:textId="77777777" w:rsidR="00F81D9B" w:rsidRPr="00F81D9B" w:rsidRDefault="00F81D9B" w:rsidP="00F81D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81D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F81D9B" w:rsidRPr="00F81D9B" w14:paraId="7FDF2B8D" w14:textId="77777777" w:rsidTr="004D1857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5C0E26" w14:textId="77777777" w:rsidR="00F81D9B" w:rsidRPr="00F81D9B" w:rsidRDefault="00F81D9B" w:rsidP="00F81D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F81D9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977510" w14:textId="77777777" w:rsidR="00F81D9B" w:rsidRPr="00F81D9B" w:rsidRDefault="00F81D9B" w:rsidP="00F81D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F81D9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72B590" w14:textId="77777777" w:rsidR="00F81D9B" w:rsidRPr="00F81D9B" w:rsidRDefault="00F81D9B" w:rsidP="00F81D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F81D9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AC2B7B" w14:textId="77777777" w:rsidR="00F81D9B" w:rsidRPr="00F81D9B" w:rsidRDefault="00F81D9B" w:rsidP="00F81D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81D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0CE32E" w14:textId="77777777" w:rsidR="00F81D9B" w:rsidRPr="00F81D9B" w:rsidRDefault="00F81D9B" w:rsidP="00F81D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81D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7418DB" w14:textId="77777777" w:rsidR="00F81D9B" w:rsidRPr="00F81D9B" w:rsidRDefault="00F81D9B" w:rsidP="00F81D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81D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EA456E" w14:textId="77777777" w:rsidR="00F81D9B" w:rsidRPr="00F81D9B" w:rsidRDefault="00F81D9B" w:rsidP="00F81D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81D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764575" w14:textId="77777777" w:rsidR="00F81D9B" w:rsidRPr="00F81D9B" w:rsidRDefault="00F81D9B" w:rsidP="00F81D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81D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371B2" w14:textId="77777777" w:rsidR="00F81D9B" w:rsidRPr="00F81D9B" w:rsidRDefault="00F81D9B" w:rsidP="00F81D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81D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3D8B7D" w14:textId="77777777" w:rsidR="00F81D9B" w:rsidRPr="00F81D9B" w:rsidRDefault="00F81D9B" w:rsidP="00F81D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81D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CFB60" w14:textId="77777777" w:rsidR="00F81D9B" w:rsidRPr="00F81D9B" w:rsidRDefault="00F81D9B" w:rsidP="00F81D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81D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457DB" w14:textId="77777777" w:rsidR="00F81D9B" w:rsidRPr="00F81D9B" w:rsidRDefault="00F81D9B" w:rsidP="00F81D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81D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B5F6C" w14:textId="77777777" w:rsidR="00F81D9B" w:rsidRPr="00F81D9B" w:rsidRDefault="00F81D9B" w:rsidP="00F81D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81D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89D9B" w14:textId="77777777" w:rsidR="00F81D9B" w:rsidRPr="00F81D9B" w:rsidRDefault="00F81D9B" w:rsidP="00F81D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81D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A3284F" w14:textId="77777777" w:rsidR="00F81D9B" w:rsidRPr="00F81D9B" w:rsidRDefault="00F81D9B" w:rsidP="00F81D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81D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E5936" w14:textId="77777777" w:rsidR="00F81D9B" w:rsidRPr="00F81D9B" w:rsidRDefault="00F81D9B" w:rsidP="00F81D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81D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11F6C" w14:textId="77777777" w:rsidR="00F81D9B" w:rsidRPr="00F81D9B" w:rsidRDefault="00F81D9B" w:rsidP="00F81D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81D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F81D9B" w:rsidRPr="00F81D9B" w14:paraId="1DCA56B1" w14:textId="77777777" w:rsidTr="004D1857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96BEB4" w14:textId="77777777" w:rsidR="00F81D9B" w:rsidRPr="00F81D9B" w:rsidRDefault="00F81D9B" w:rsidP="00F81D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F81D9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1ECA3E" w14:textId="77777777" w:rsidR="00F81D9B" w:rsidRPr="00F81D9B" w:rsidRDefault="00F81D9B" w:rsidP="00F81D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F81D9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4197F8" w14:textId="77777777" w:rsidR="00F81D9B" w:rsidRPr="00F81D9B" w:rsidRDefault="00F81D9B" w:rsidP="00F81D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F81D9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6FF110" w14:textId="77777777" w:rsidR="00F81D9B" w:rsidRPr="00F81D9B" w:rsidRDefault="00F81D9B" w:rsidP="00F81D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81D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7FE934" w14:textId="77777777" w:rsidR="00F81D9B" w:rsidRPr="00F81D9B" w:rsidRDefault="00F81D9B" w:rsidP="00F81D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81D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22312" w14:textId="77777777" w:rsidR="00F81D9B" w:rsidRPr="00F81D9B" w:rsidRDefault="00F81D9B" w:rsidP="00F81D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81D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A81F57" w14:textId="77777777" w:rsidR="00F81D9B" w:rsidRPr="00F81D9B" w:rsidRDefault="00F81D9B" w:rsidP="00F81D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81D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7101E" w14:textId="77777777" w:rsidR="00F81D9B" w:rsidRPr="00F81D9B" w:rsidRDefault="00F81D9B" w:rsidP="00F81D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81D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21B9F" w14:textId="77777777" w:rsidR="00F81D9B" w:rsidRPr="00F81D9B" w:rsidRDefault="00F81D9B" w:rsidP="00F81D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81D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AA2F8" w14:textId="77777777" w:rsidR="00F81D9B" w:rsidRPr="00F81D9B" w:rsidRDefault="00F81D9B" w:rsidP="00F81D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81D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AAF7B" w14:textId="77777777" w:rsidR="00F81D9B" w:rsidRPr="00F81D9B" w:rsidRDefault="00F81D9B" w:rsidP="00F81D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81D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6ABBAF" w14:textId="77777777" w:rsidR="00F81D9B" w:rsidRPr="00F81D9B" w:rsidRDefault="00F81D9B" w:rsidP="00F81D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81D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ECC51" w14:textId="77777777" w:rsidR="00F81D9B" w:rsidRPr="00F81D9B" w:rsidRDefault="00F81D9B" w:rsidP="00F81D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81D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10B8E" w14:textId="77777777" w:rsidR="00F81D9B" w:rsidRPr="00F81D9B" w:rsidRDefault="00F81D9B" w:rsidP="00F81D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81D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50F0B" w14:textId="77777777" w:rsidR="00F81D9B" w:rsidRPr="00F81D9B" w:rsidRDefault="00F81D9B" w:rsidP="00F81D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81D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EE547" w14:textId="77777777" w:rsidR="00F81D9B" w:rsidRPr="00F81D9B" w:rsidRDefault="00F81D9B" w:rsidP="00F81D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81D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CE84D2" w14:textId="77777777" w:rsidR="00F81D9B" w:rsidRPr="00F81D9B" w:rsidRDefault="00F81D9B" w:rsidP="00F81D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81D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F81D9B" w:rsidRPr="00F81D9B" w14:paraId="707103A2" w14:textId="77777777" w:rsidTr="004D1857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6C7513" w14:textId="77777777" w:rsidR="00F81D9B" w:rsidRPr="00F81D9B" w:rsidRDefault="00F81D9B" w:rsidP="00F81D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F81D9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D4639F" w14:textId="77777777" w:rsidR="00F81D9B" w:rsidRPr="00F81D9B" w:rsidRDefault="00F81D9B" w:rsidP="00F81D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F81D9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FE9F35" w14:textId="77777777" w:rsidR="00F81D9B" w:rsidRPr="00F81D9B" w:rsidRDefault="00F81D9B" w:rsidP="00F81D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F81D9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2E82ED" w14:textId="77777777" w:rsidR="00F81D9B" w:rsidRPr="00F81D9B" w:rsidRDefault="00F81D9B" w:rsidP="00F81D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81D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61B3A8" w14:textId="77777777" w:rsidR="00F81D9B" w:rsidRPr="00F81D9B" w:rsidRDefault="00F81D9B" w:rsidP="00F81D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81D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63415" w14:textId="77777777" w:rsidR="00F81D9B" w:rsidRPr="00F81D9B" w:rsidRDefault="00F81D9B" w:rsidP="00F81D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81D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78F3BA" w14:textId="77777777" w:rsidR="00F81D9B" w:rsidRPr="00F81D9B" w:rsidRDefault="00F81D9B" w:rsidP="00F81D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81D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2B0834" w14:textId="77777777" w:rsidR="00F81D9B" w:rsidRPr="00F81D9B" w:rsidRDefault="00F81D9B" w:rsidP="00F81D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81D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6805E" w14:textId="77777777" w:rsidR="00F81D9B" w:rsidRPr="00F81D9B" w:rsidRDefault="00F81D9B" w:rsidP="00F81D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81D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D768F2" w14:textId="77777777" w:rsidR="00F81D9B" w:rsidRPr="00F81D9B" w:rsidRDefault="00F81D9B" w:rsidP="00F81D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81D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1DABD" w14:textId="77777777" w:rsidR="00F81D9B" w:rsidRPr="00F81D9B" w:rsidRDefault="00F81D9B" w:rsidP="00F81D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81D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9161CC" w14:textId="77777777" w:rsidR="00F81D9B" w:rsidRPr="00F81D9B" w:rsidRDefault="00F81D9B" w:rsidP="00F81D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81D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61A07B" w14:textId="77777777" w:rsidR="00F81D9B" w:rsidRPr="00F81D9B" w:rsidRDefault="00F81D9B" w:rsidP="00F81D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81D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6728F" w14:textId="77777777" w:rsidR="00F81D9B" w:rsidRPr="00F81D9B" w:rsidRDefault="00F81D9B" w:rsidP="00F81D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81D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5DD19" w14:textId="77777777" w:rsidR="00F81D9B" w:rsidRPr="00F81D9B" w:rsidRDefault="00F81D9B" w:rsidP="00F81D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81D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FD960" w14:textId="77777777" w:rsidR="00F81D9B" w:rsidRPr="00F81D9B" w:rsidRDefault="00F81D9B" w:rsidP="00F81D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81D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333B26" w14:textId="77777777" w:rsidR="00F81D9B" w:rsidRPr="00F81D9B" w:rsidRDefault="00F81D9B" w:rsidP="00F81D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81D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F81D9B" w:rsidRPr="00F81D9B" w14:paraId="69056B2F" w14:textId="77777777" w:rsidTr="004D1857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A54E18" w14:textId="77777777" w:rsidR="00F81D9B" w:rsidRPr="00F81D9B" w:rsidRDefault="00F81D9B" w:rsidP="00F81D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F81D9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B1CC74" w14:textId="77777777" w:rsidR="00F81D9B" w:rsidRPr="00F81D9B" w:rsidRDefault="00F81D9B" w:rsidP="00F81D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F81D9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FD60E6" w14:textId="77777777" w:rsidR="00F81D9B" w:rsidRPr="00F81D9B" w:rsidRDefault="00F81D9B" w:rsidP="00F81D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F81D9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7B1A9D" w14:textId="77777777" w:rsidR="00F81D9B" w:rsidRPr="00F81D9B" w:rsidRDefault="00F81D9B" w:rsidP="00F81D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81D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B8E8AE" w14:textId="77777777" w:rsidR="00F81D9B" w:rsidRPr="00F81D9B" w:rsidRDefault="00F81D9B" w:rsidP="00F81D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81D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32790" w14:textId="77777777" w:rsidR="00F81D9B" w:rsidRPr="00F81D9B" w:rsidRDefault="00F81D9B" w:rsidP="00F81D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81D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D19CAC" w14:textId="77777777" w:rsidR="00F81D9B" w:rsidRPr="00F81D9B" w:rsidRDefault="00F81D9B" w:rsidP="00F81D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81D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458C2" w14:textId="77777777" w:rsidR="00F81D9B" w:rsidRPr="00F81D9B" w:rsidRDefault="00F81D9B" w:rsidP="00F81D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81D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E086F" w14:textId="77777777" w:rsidR="00F81D9B" w:rsidRPr="00F81D9B" w:rsidRDefault="00F81D9B" w:rsidP="00F81D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81D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64AC4" w14:textId="77777777" w:rsidR="00F81D9B" w:rsidRPr="00F81D9B" w:rsidRDefault="00F81D9B" w:rsidP="00F81D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81D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3EFCC5" w14:textId="77777777" w:rsidR="00F81D9B" w:rsidRPr="00F81D9B" w:rsidRDefault="00F81D9B" w:rsidP="00F81D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81D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3FAEB" w14:textId="77777777" w:rsidR="00F81D9B" w:rsidRPr="00F81D9B" w:rsidRDefault="00F81D9B" w:rsidP="00F81D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81D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6DCBD5" w14:textId="77777777" w:rsidR="00F81D9B" w:rsidRPr="00F81D9B" w:rsidRDefault="00F81D9B" w:rsidP="00F81D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81D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3188A4" w14:textId="77777777" w:rsidR="00F81D9B" w:rsidRPr="00F81D9B" w:rsidRDefault="00F81D9B" w:rsidP="00F81D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81D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53C263" w14:textId="77777777" w:rsidR="00F81D9B" w:rsidRPr="00F81D9B" w:rsidRDefault="00F81D9B" w:rsidP="00F81D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81D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51C65" w14:textId="77777777" w:rsidR="00F81D9B" w:rsidRPr="00F81D9B" w:rsidRDefault="00F81D9B" w:rsidP="00F81D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81D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F0CA8" w14:textId="77777777" w:rsidR="00F81D9B" w:rsidRPr="00F81D9B" w:rsidRDefault="00F81D9B" w:rsidP="00F81D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81D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F81D9B" w:rsidRPr="00F81D9B" w14:paraId="3DF31836" w14:textId="77777777" w:rsidTr="004D1857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EDE855" w14:textId="77777777" w:rsidR="00F81D9B" w:rsidRPr="00F81D9B" w:rsidRDefault="00F81D9B" w:rsidP="00F81D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F81D9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F6BAD4" w14:textId="77777777" w:rsidR="00F81D9B" w:rsidRPr="00F81D9B" w:rsidRDefault="00F81D9B" w:rsidP="00F81D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F81D9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6A2876" w14:textId="77777777" w:rsidR="00F81D9B" w:rsidRPr="00F81D9B" w:rsidRDefault="00F81D9B" w:rsidP="00F81D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F81D9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9F21B8" w14:textId="77777777" w:rsidR="00F81D9B" w:rsidRPr="00F81D9B" w:rsidRDefault="00F81D9B" w:rsidP="00F81D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81D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DD4438" w14:textId="77777777" w:rsidR="00F81D9B" w:rsidRPr="00F81D9B" w:rsidRDefault="00F81D9B" w:rsidP="00F81D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81D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EF0E9" w14:textId="77777777" w:rsidR="00F81D9B" w:rsidRPr="00F81D9B" w:rsidRDefault="00F81D9B" w:rsidP="00F81D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81D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BCE8F2" w14:textId="77777777" w:rsidR="00F81D9B" w:rsidRPr="00F81D9B" w:rsidRDefault="00F81D9B" w:rsidP="00F81D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81D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15EA2" w14:textId="77777777" w:rsidR="00F81D9B" w:rsidRPr="00F81D9B" w:rsidRDefault="00F81D9B" w:rsidP="00F81D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81D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85B12" w14:textId="77777777" w:rsidR="00F81D9B" w:rsidRPr="00F81D9B" w:rsidRDefault="00F81D9B" w:rsidP="00F81D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81D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AA2DF" w14:textId="77777777" w:rsidR="00F81D9B" w:rsidRPr="00F81D9B" w:rsidRDefault="00F81D9B" w:rsidP="00F81D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81D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B71CFB" w14:textId="77777777" w:rsidR="00F81D9B" w:rsidRPr="00F81D9B" w:rsidRDefault="00F81D9B" w:rsidP="00F81D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81D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DF8619" w14:textId="77777777" w:rsidR="00F81D9B" w:rsidRPr="00F81D9B" w:rsidRDefault="00F81D9B" w:rsidP="00F81D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81D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860C6" w14:textId="77777777" w:rsidR="00F81D9B" w:rsidRPr="00F81D9B" w:rsidRDefault="00F81D9B" w:rsidP="00F81D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81D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550CB" w14:textId="77777777" w:rsidR="00F81D9B" w:rsidRPr="00F81D9B" w:rsidRDefault="00F81D9B" w:rsidP="00F81D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81D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92C74" w14:textId="77777777" w:rsidR="00F81D9B" w:rsidRPr="00F81D9B" w:rsidRDefault="00F81D9B" w:rsidP="00F81D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81D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B142B" w14:textId="77777777" w:rsidR="00F81D9B" w:rsidRPr="00F81D9B" w:rsidRDefault="00F81D9B" w:rsidP="00F81D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81D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0167AC" w14:textId="77777777" w:rsidR="00F81D9B" w:rsidRPr="00F81D9B" w:rsidRDefault="00F81D9B" w:rsidP="00F81D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81D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</w:tbl>
    <w:p w14:paraId="31F4AA95" w14:textId="77777777" w:rsidR="00044FA6" w:rsidRDefault="00044FA6" w:rsidP="0099559B">
      <w:pPr>
        <w:rPr>
          <w:rFonts w:ascii="Arial Narrow" w:hAnsi="Arial Narrow" w:cs="Arial"/>
        </w:rPr>
      </w:pPr>
    </w:p>
    <w:p w14:paraId="1240DD3D" w14:textId="77777777" w:rsidR="00044FA6" w:rsidRDefault="00044FA6">
      <w:pPr>
        <w:rPr>
          <w:rFonts w:ascii="Arial Narrow" w:hAnsi="Arial Narrow" w:cs="Arial"/>
        </w:rPr>
      </w:pPr>
      <w:r>
        <w:rPr>
          <w:rFonts w:ascii="Arial Narrow" w:hAnsi="Arial Narrow" w:cs="Arial"/>
        </w:rPr>
        <w:br w:type="page"/>
      </w:r>
    </w:p>
    <w:tbl>
      <w:tblPr>
        <w:tblW w:w="1502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851"/>
        <w:gridCol w:w="709"/>
        <w:gridCol w:w="567"/>
        <w:gridCol w:w="567"/>
        <w:gridCol w:w="850"/>
        <w:gridCol w:w="1352"/>
        <w:gridCol w:w="774"/>
        <w:gridCol w:w="851"/>
        <w:gridCol w:w="850"/>
        <w:gridCol w:w="709"/>
        <w:gridCol w:w="992"/>
        <w:gridCol w:w="993"/>
        <w:gridCol w:w="850"/>
        <w:gridCol w:w="992"/>
        <w:gridCol w:w="1134"/>
        <w:gridCol w:w="1418"/>
      </w:tblGrid>
      <w:tr w:rsidR="00044FA6" w:rsidRPr="00044FA6" w14:paraId="4D3FA5ED" w14:textId="77777777" w:rsidTr="004D1857">
        <w:trPr>
          <w:trHeight w:val="315"/>
        </w:trPr>
        <w:tc>
          <w:tcPr>
            <w:tcW w:w="15026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D742F18" w14:textId="77777777" w:rsidR="0091031D" w:rsidRPr="00044FA6" w:rsidRDefault="00044FA6" w:rsidP="00DE537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  <w:r w:rsidRPr="00044FA6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lastRenderedPageBreak/>
              <w:t>Komponent 7:</w:t>
            </w:r>
            <w:r w:rsidR="0091031D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t xml:space="preserve"> </w:t>
            </w:r>
            <w:r w:rsidRPr="00044FA6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t>Vzdelávanie pre 21. storočie</w:t>
            </w:r>
          </w:p>
        </w:tc>
      </w:tr>
      <w:tr w:rsidR="00044FA6" w:rsidRPr="00044FA6" w14:paraId="50B850D9" w14:textId="77777777" w:rsidTr="004D1857">
        <w:trPr>
          <w:trHeight w:val="315"/>
        </w:trPr>
        <w:tc>
          <w:tcPr>
            <w:tcW w:w="15026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CD58C1" w14:textId="77777777" w:rsidR="00DE537B" w:rsidRDefault="00DE537B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  <w:p w14:paraId="69D2ADEA" w14:textId="77777777" w:rsidR="00044FA6" w:rsidRDefault="00044FA6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  <w:r w:rsidRPr="00044FA6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t>Investícia 2: Dobudovanie školskej infraštruktúry</w:t>
            </w:r>
          </w:p>
          <w:p w14:paraId="5266E6FD" w14:textId="77777777" w:rsidR="00DE537B" w:rsidRPr="00044FA6" w:rsidRDefault="00DE537B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</w:tc>
      </w:tr>
      <w:tr w:rsidR="00094671" w:rsidRPr="00044FA6" w14:paraId="3E441621" w14:textId="77777777" w:rsidTr="004D1857">
        <w:trPr>
          <w:trHeight w:val="315"/>
        </w:trPr>
        <w:tc>
          <w:tcPr>
            <w:tcW w:w="21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A0285F9" w14:textId="77777777" w:rsidR="00044FA6" w:rsidRDefault="00044FA6" w:rsidP="00044FA6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</w:pPr>
            <w:r w:rsidRPr="00094671"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  <w:t>Cieľová hodnota: 200</w:t>
            </w:r>
          </w:p>
          <w:p w14:paraId="5DDA85EF" w14:textId="77777777" w:rsidR="000E509E" w:rsidRPr="00094671" w:rsidRDefault="000E509E" w:rsidP="00044FA6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35111EB" w14:textId="77777777" w:rsidR="00044FA6" w:rsidRPr="00044FA6" w:rsidRDefault="00044FA6" w:rsidP="00044FA6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8293404" w14:textId="77777777" w:rsidR="00044FA6" w:rsidRPr="00044FA6" w:rsidRDefault="00044FA6" w:rsidP="00044F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BD80E0" w14:textId="77777777" w:rsidR="00044FA6" w:rsidRPr="00044FA6" w:rsidRDefault="00044FA6" w:rsidP="00044F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406024C" w14:textId="77777777" w:rsidR="00044FA6" w:rsidRPr="00044FA6" w:rsidRDefault="00044FA6" w:rsidP="00044F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592C6D1" w14:textId="77777777" w:rsidR="00044FA6" w:rsidRPr="00044FA6" w:rsidRDefault="00044FA6" w:rsidP="00044F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E23C62" w14:textId="77777777" w:rsidR="00044FA6" w:rsidRPr="00044FA6" w:rsidRDefault="00044FA6" w:rsidP="00044F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334A33" w14:textId="77777777" w:rsidR="00044FA6" w:rsidRPr="00044FA6" w:rsidRDefault="00044FA6" w:rsidP="00044F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B2751E" w14:textId="77777777" w:rsidR="00044FA6" w:rsidRPr="00044FA6" w:rsidRDefault="00044FA6" w:rsidP="00044F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4403FF" w14:textId="77777777" w:rsidR="00044FA6" w:rsidRPr="00044FA6" w:rsidRDefault="00044FA6" w:rsidP="00044F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5A3077" w14:textId="77777777" w:rsidR="00044FA6" w:rsidRPr="00044FA6" w:rsidRDefault="00044FA6" w:rsidP="00044F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023579" w14:textId="77777777" w:rsidR="00044FA6" w:rsidRPr="00044FA6" w:rsidRDefault="00044FA6" w:rsidP="00044F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CA40B1" w14:textId="77777777" w:rsidR="00044FA6" w:rsidRPr="00044FA6" w:rsidRDefault="00044FA6" w:rsidP="00044F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20A90F" w14:textId="77777777" w:rsidR="00044FA6" w:rsidRPr="00044FA6" w:rsidRDefault="00044FA6" w:rsidP="00044F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02675B" w14:textId="77777777" w:rsidR="00044FA6" w:rsidRPr="00044FA6" w:rsidRDefault="00044FA6" w:rsidP="00044F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094671" w:rsidRPr="00044FA6" w14:paraId="41DDF3C3" w14:textId="77777777" w:rsidTr="004D1857">
        <w:trPr>
          <w:trHeight w:val="330"/>
        </w:trPr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11C46E" w14:textId="77777777" w:rsidR="00044FA6" w:rsidRDefault="00044FA6" w:rsidP="00044FA6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</w:pPr>
            <w:r w:rsidRPr="00094671"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  <w:t>Projekty typ 2</w:t>
            </w:r>
          </w:p>
          <w:p w14:paraId="25A9A500" w14:textId="77777777" w:rsidR="000E509E" w:rsidRPr="00094671" w:rsidRDefault="000E509E" w:rsidP="00044FA6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2BC032" w14:textId="77777777" w:rsidR="00044FA6" w:rsidRPr="00094671" w:rsidRDefault="00044FA6" w:rsidP="00044FA6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793E24" w14:textId="77777777" w:rsidR="00044FA6" w:rsidRPr="00044FA6" w:rsidRDefault="00044FA6" w:rsidP="00044F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51CE35" w14:textId="77777777" w:rsidR="00044FA6" w:rsidRPr="00044FA6" w:rsidRDefault="00044FA6" w:rsidP="00044F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60AD01" w14:textId="77777777" w:rsidR="00044FA6" w:rsidRPr="00044FA6" w:rsidRDefault="00044FA6" w:rsidP="00044F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D9F2D5" w14:textId="77777777" w:rsidR="00044FA6" w:rsidRPr="00044FA6" w:rsidRDefault="00044FA6" w:rsidP="00044F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458556" w14:textId="77777777" w:rsidR="00044FA6" w:rsidRPr="00044FA6" w:rsidRDefault="00044FA6" w:rsidP="00044F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18F14E" w14:textId="77777777" w:rsidR="00044FA6" w:rsidRPr="00044FA6" w:rsidRDefault="00044FA6" w:rsidP="00044F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EE3EF6" w14:textId="77777777" w:rsidR="00044FA6" w:rsidRPr="00044FA6" w:rsidRDefault="00044FA6" w:rsidP="00044F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F2467E" w14:textId="77777777" w:rsidR="00044FA6" w:rsidRPr="00044FA6" w:rsidRDefault="00044FA6" w:rsidP="00044F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875BF7" w14:textId="77777777" w:rsidR="00044FA6" w:rsidRPr="00044FA6" w:rsidRDefault="00044FA6" w:rsidP="00044F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DFE6DF" w14:textId="77777777" w:rsidR="00044FA6" w:rsidRPr="00044FA6" w:rsidRDefault="00044FA6" w:rsidP="00044F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A8F88B" w14:textId="77777777" w:rsidR="00044FA6" w:rsidRPr="00044FA6" w:rsidRDefault="00044FA6" w:rsidP="00044F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53A5F8" w14:textId="77777777" w:rsidR="00044FA6" w:rsidRPr="00044FA6" w:rsidRDefault="00044FA6" w:rsidP="00044F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12DAC8" w14:textId="77777777" w:rsidR="00044FA6" w:rsidRPr="00044FA6" w:rsidRDefault="00044FA6" w:rsidP="00044F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6013A2" w14:textId="77777777" w:rsidR="00044FA6" w:rsidRPr="00044FA6" w:rsidRDefault="00044FA6" w:rsidP="00044F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91031D" w:rsidRPr="00044FA6" w14:paraId="49D46677" w14:textId="77777777" w:rsidTr="004D1857">
        <w:trPr>
          <w:trHeight w:val="492"/>
        </w:trPr>
        <w:tc>
          <w:tcPr>
            <w:tcW w:w="7088" w:type="dxa"/>
            <w:gridSpan w:val="9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7ADD455F" w14:textId="77777777" w:rsidR="0091031D" w:rsidRPr="00044FA6" w:rsidRDefault="0091031D" w:rsidP="00044F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094671"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  <w:t xml:space="preserve">Míľnik/cieľ: </w:t>
            </w:r>
            <w:r w:rsidRPr="00094671">
              <w:rPr>
                <w:rFonts w:ascii="Arial Narrow" w:eastAsia="Times New Roman" w:hAnsi="Arial Narrow" w:cs="Times New Roman"/>
                <w:bCs/>
                <w:i/>
                <w:sz w:val="20"/>
                <w:szCs w:val="24"/>
                <w:lang w:eastAsia="sk-SK"/>
              </w:rPr>
              <w:t>Počet škôl s vlastnou knižnicou ako vzdelávacím centrom alebo s modernizovanou knižnicou</w:t>
            </w:r>
            <w:r>
              <w:rPr>
                <w:rFonts w:ascii="Arial Narrow" w:eastAsia="Times New Roman" w:hAnsi="Arial Narrow" w:cs="Times New Roman"/>
                <w:bCs/>
                <w:i/>
                <w:sz w:val="20"/>
                <w:szCs w:val="24"/>
                <w:lang w:eastAsia="sk-SK"/>
              </w:rPr>
              <w:t>.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BB3CEF" w14:textId="77777777" w:rsidR="0091031D" w:rsidRPr="00044FA6" w:rsidRDefault="0091031D" w:rsidP="00044F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1D5432" w14:textId="77777777" w:rsidR="0091031D" w:rsidRPr="00044FA6" w:rsidRDefault="0091031D" w:rsidP="00044F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33E4EC" w14:textId="77777777" w:rsidR="0091031D" w:rsidRPr="00044FA6" w:rsidRDefault="0091031D" w:rsidP="00044F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E1F4A5" w14:textId="77777777" w:rsidR="0091031D" w:rsidRPr="00044FA6" w:rsidRDefault="0091031D" w:rsidP="00044F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733FA6" w14:textId="77777777" w:rsidR="0091031D" w:rsidRPr="00044FA6" w:rsidRDefault="0091031D" w:rsidP="00044F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5D97BF" w14:textId="77777777" w:rsidR="0091031D" w:rsidRPr="00044FA6" w:rsidRDefault="0091031D" w:rsidP="00044F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936F6D" w14:textId="77777777" w:rsidR="0091031D" w:rsidRPr="00044FA6" w:rsidRDefault="0091031D" w:rsidP="00044F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2677F2" w14:textId="77777777" w:rsidR="0091031D" w:rsidRPr="00044FA6" w:rsidRDefault="0091031D" w:rsidP="00044F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094671" w:rsidRPr="00044FA6" w14:paraId="0026745B" w14:textId="77777777" w:rsidTr="004D1857">
        <w:trPr>
          <w:cantSplit/>
          <w:trHeight w:val="358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746BBE1E" w14:textId="77777777" w:rsidR="00044FA6" w:rsidRPr="00044FA6" w:rsidRDefault="00044FA6" w:rsidP="00044FA6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044FA6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Poradové číslo riadku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64696B66" w14:textId="77777777" w:rsidR="00044FA6" w:rsidRPr="00044FA6" w:rsidRDefault="00044FA6" w:rsidP="00044FA6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044FA6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Názov školy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3B4A147A" w14:textId="77777777" w:rsidR="00044FA6" w:rsidRPr="00044FA6" w:rsidRDefault="00044FA6" w:rsidP="00044FA6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044FA6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Adresa školy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24005FCB" w14:textId="77777777" w:rsidR="00044FA6" w:rsidRPr="00044FA6" w:rsidRDefault="00044FA6" w:rsidP="00044FA6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044FA6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EDUID školy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3D67AF8F" w14:textId="77777777" w:rsidR="00044FA6" w:rsidRPr="00044FA6" w:rsidRDefault="00044FA6" w:rsidP="00044FA6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044FA6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Miesto realizácie projektu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4DC6DF5C" w14:textId="77777777" w:rsidR="00044FA6" w:rsidRPr="00044FA6" w:rsidRDefault="00044FA6" w:rsidP="00044FA6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044FA6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Počet detí zo SZP na škole pred začatím realizácie</w:t>
            </w:r>
          </w:p>
        </w:tc>
        <w:tc>
          <w:tcPr>
            <w:tcW w:w="13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6173A12A" w14:textId="77777777" w:rsidR="00044FA6" w:rsidRPr="00044FA6" w:rsidRDefault="00044FA6" w:rsidP="00044FA6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044FA6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Počet odstránených dvojzmenných prevádzok</w:t>
            </w:r>
          </w:p>
        </w:tc>
        <w:tc>
          <w:tcPr>
            <w:tcW w:w="77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2BFAB2CF" w14:textId="77777777" w:rsidR="00044FA6" w:rsidRPr="00044FA6" w:rsidRDefault="00044FA6" w:rsidP="00044FA6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044FA6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Popis stavebných/iných aktivít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4BAA6DEA" w14:textId="77777777" w:rsidR="00044FA6" w:rsidRPr="00044FA6" w:rsidRDefault="00044FA6" w:rsidP="00044FA6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044FA6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Kolaudačné rozhodnutie/preberací protokol (Á/N)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6447851E" w14:textId="77777777" w:rsidR="00044FA6" w:rsidRPr="00044FA6" w:rsidRDefault="00044FA6" w:rsidP="00044FA6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044FA6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Kontrolný protokol / potvrdenie o realizácii (Á/N)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26CACB4F" w14:textId="77777777" w:rsidR="00044FA6" w:rsidRPr="00044FA6" w:rsidRDefault="00044FA6" w:rsidP="00044FA6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044FA6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Veľkosť obnovovaných m2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4CE64F65" w14:textId="77777777" w:rsidR="00044FA6" w:rsidRPr="00044FA6" w:rsidRDefault="00044FA6" w:rsidP="00044FA6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044FA6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Realizované opatrenia týkajúce sa energetickej obnovy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3A80AA49" w14:textId="77777777" w:rsidR="00044FA6" w:rsidRPr="00044FA6" w:rsidRDefault="00044FA6" w:rsidP="00044FA6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044FA6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Primárna potreba pred renováciou podľa 026bis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75118F21" w14:textId="77777777" w:rsidR="00044FA6" w:rsidRPr="00044FA6" w:rsidRDefault="00044FA6" w:rsidP="00044FA6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044FA6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Primárna potreba po renovácii podľa 026bis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3DACD24F" w14:textId="77777777" w:rsidR="00044FA6" w:rsidRPr="00044FA6" w:rsidRDefault="00044FA6" w:rsidP="00044FA6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044FA6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Percento dosiahnutej úspory primárnej energie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2A0CFB24" w14:textId="77777777" w:rsidR="00044FA6" w:rsidRPr="00044FA6" w:rsidRDefault="00044FA6" w:rsidP="00044FA6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044FA6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Správa uvádzajúca zdroj údajov a metodiku použitú na výpočet úspor primárnej energie (samostatný dokument)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4F0B50C5" w14:textId="77777777" w:rsidR="00044FA6" w:rsidRPr="00044FA6" w:rsidRDefault="00044FA6" w:rsidP="00044FA6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044FA6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Vynaložené náklady</w:t>
            </w:r>
          </w:p>
        </w:tc>
      </w:tr>
      <w:tr w:rsidR="00094671" w:rsidRPr="00044FA6" w14:paraId="4A6181D0" w14:textId="77777777" w:rsidTr="004D1857">
        <w:trPr>
          <w:trHeight w:val="3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4A71EB" w14:textId="77777777" w:rsidR="00044FA6" w:rsidRPr="00044FA6" w:rsidRDefault="00044FA6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044FA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011A50" w14:textId="77777777" w:rsidR="00044FA6" w:rsidRPr="00044FA6" w:rsidRDefault="00044FA6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044FA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5B6466" w14:textId="77777777" w:rsidR="00044FA6" w:rsidRPr="00044FA6" w:rsidRDefault="00044FA6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044FA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278820" w14:textId="77777777" w:rsidR="00044FA6" w:rsidRPr="00044FA6" w:rsidRDefault="00044FA6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44FA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9E231E" w14:textId="77777777" w:rsidR="00044FA6" w:rsidRPr="00044FA6" w:rsidRDefault="00044FA6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44FA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B61A87" w14:textId="77777777" w:rsidR="00044FA6" w:rsidRPr="00044FA6" w:rsidRDefault="00044FA6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44FA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2484B5" w14:textId="77777777" w:rsidR="00044FA6" w:rsidRPr="00044FA6" w:rsidRDefault="00044FA6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44FA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40186" w14:textId="77777777" w:rsidR="00044FA6" w:rsidRPr="00044FA6" w:rsidRDefault="00044FA6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44FA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BB4F7E" w14:textId="77777777" w:rsidR="00044FA6" w:rsidRPr="00044FA6" w:rsidRDefault="00044FA6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44FA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55822" w14:textId="77777777" w:rsidR="00044FA6" w:rsidRPr="00044FA6" w:rsidRDefault="00044FA6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44FA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2F582" w14:textId="77777777" w:rsidR="00044FA6" w:rsidRPr="00044FA6" w:rsidRDefault="00044FA6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44FA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137F1" w14:textId="77777777" w:rsidR="00044FA6" w:rsidRPr="00044FA6" w:rsidRDefault="00044FA6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44FA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C0FD6" w14:textId="77777777" w:rsidR="00044FA6" w:rsidRPr="00044FA6" w:rsidRDefault="00044FA6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44FA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8652D" w14:textId="77777777" w:rsidR="00044FA6" w:rsidRPr="00044FA6" w:rsidRDefault="00044FA6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44FA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DE406C" w14:textId="77777777" w:rsidR="00044FA6" w:rsidRPr="00044FA6" w:rsidRDefault="00044FA6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44FA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5A373D" w14:textId="77777777" w:rsidR="00044FA6" w:rsidRPr="00044FA6" w:rsidRDefault="00044FA6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44FA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060E5A" w14:textId="77777777" w:rsidR="00044FA6" w:rsidRPr="00044FA6" w:rsidRDefault="00044FA6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44FA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094671" w:rsidRPr="00044FA6" w14:paraId="6FCBC94D" w14:textId="77777777" w:rsidTr="004D1857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BDF0CA" w14:textId="77777777" w:rsidR="00044FA6" w:rsidRPr="00044FA6" w:rsidRDefault="00044FA6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044FA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B4243" w14:textId="77777777" w:rsidR="00044FA6" w:rsidRPr="00044FA6" w:rsidRDefault="00044FA6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044FA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B9C5C0" w14:textId="77777777" w:rsidR="00044FA6" w:rsidRPr="00044FA6" w:rsidRDefault="00044FA6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044FA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E4468C" w14:textId="77777777" w:rsidR="00044FA6" w:rsidRPr="00044FA6" w:rsidRDefault="00044FA6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44FA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731CA3" w14:textId="77777777" w:rsidR="00044FA6" w:rsidRPr="00044FA6" w:rsidRDefault="00044FA6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44FA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1E6065" w14:textId="77777777" w:rsidR="00044FA6" w:rsidRPr="00044FA6" w:rsidRDefault="00044FA6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44FA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64F1F5" w14:textId="77777777" w:rsidR="00044FA6" w:rsidRPr="00044FA6" w:rsidRDefault="00044FA6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44FA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A33A2B" w14:textId="77777777" w:rsidR="00044FA6" w:rsidRPr="00044FA6" w:rsidRDefault="00044FA6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44FA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B4854" w14:textId="77777777" w:rsidR="00044FA6" w:rsidRPr="00044FA6" w:rsidRDefault="00044FA6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44FA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2AE02" w14:textId="77777777" w:rsidR="00044FA6" w:rsidRPr="00044FA6" w:rsidRDefault="00044FA6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44FA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A675C" w14:textId="77777777" w:rsidR="00044FA6" w:rsidRPr="00044FA6" w:rsidRDefault="00044FA6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44FA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BE5BA" w14:textId="77777777" w:rsidR="00044FA6" w:rsidRPr="00044FA6" w:rsidRDefault="00044FA6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44FA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8D7FA" w14:textId="77777777" w:rsidR="00044FA6" w:rsidRPr="00044FA6" w:rsidRDefault="00044FA6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44FA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426FA2" w14:textId="77777777" w:rsidR="00044FA6" w:rsidRPr="00044FA6" w:rsidRDefault="00044FA6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44FA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C15D37" w14:textId="77777777" w:rsidR="00044FA6" w:rsidRPr="00044FA6" w:rsidRDefault="00044FA6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44FA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21C5C5" w14:textId="77777777" w:rsidR="00044FA6" w:rsidRPr="00044FA6" w:rsidRDefault="00044FA6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44FA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ACF8A5" w14:textId="77777777" w:rsidR="00044FA6" w:rsidRPr="00044FA6" w:rsidRDefault="00044FA6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44FA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094671" w:rsidRPr="00044FA6" w14:paraId="64D94F57" w14:textId="77777777" w:rsidTr="004D1857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F67672" w14:textId="77777777" w:rsidR="00044FA6" w:rsidRPr="00044FA6" w:rsidRDefault="00044FA6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044FA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2AEDC6" w14:textId="77777777" w:rsidR="00044FA6" w:rsidRPr="00044FA6" w:rsidRDefault="00044FA6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044FA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F0903C" w14:textId="77777777" w:rsidR="00044FA6" w:rsidRPr="00044FA6" w:rsidRDefault="00044FA6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044FA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DA1655" w14:textId="77777777" w:rsidR="00044FA6" w:rsidRPr="00044FA6" w:rsidRDefault="00044FA6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44FA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9767C2" w14:textId="77777777" w:rsidR="00044FA6" w:rsidRPr="00044FA6" w:rsidRDefault="00044FA6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44FA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74761C" w14:textId="77777777" w:rsidR="00044FA6" w:rsidRPr="00044FA6" w:rsidRDefault="00044FA6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44FA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E3FAF2" w14:textId="77777777" w:rsidR="00044FA6" w:rsidRPr="00044FA6" w:rsidRDefault="00044FA6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44FA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EE99D" w14:textId="77777777" w:rsidR="00044FA6" w:rsidRPr="00044FA6" w:rsidRDefault="00044FA6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44FA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4DB65" w14:textId="77777777" w:rsidR="00044FA6" w:rsidRPr="00044FA6" w:rsidRDefault="00044FA6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44FA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15D60" w14:textId="77777777" w:rsidR="00044FA6" w:rsidRPr="00044FA6" w:rsidRDefault="00044FA6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44FA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801BE" w14:textId="77777777" w:rsidR="00044FA6" w:rsidRPr="00044FA6" w:rsidRDefault="00044FA6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44FA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7C178" w14:textId="77777777" w:rsidR="00044FA6" w:rsidRPr="00044FA6" w:rsidRDefault="00044FA6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44FA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604B6" w14:textId="77777777" w:rsidR="00044FA6" w:rsidRPr="00044FA6" w:rsidRDefault="00044FA6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44FA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FBE71" w14:textId="77777777" w:rsidR="00044FA6" w:rsidRPr="00044FA6" w:rsidRDefault="00044FA6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44FA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19C680" w14:textId="77777777" w:rsidR="00044FA6" w:rsidRPr="00044FA6" w:rsidRDefault="00044FA6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44FA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0E0FD" w14:textId="77777777" w:rsidR="00044FA6" w:rsidRPr="00044FA6" w:rsidRDefault="00044FA6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44FA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3FE23" w14:textId="77777777" w:rsidR="00044FA6" w:rsidRPr="00044FA6" w:rsidRDefault="00044FA6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44FA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094671" w:rsidRPr="00044FA6" w14:paraId="018EF1AB" w14:textId="77777777" w:rsidTr="004D1857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C5B982" w14:textId="77777777" w:rsidR="00044FA6" w:rsidRPr="00044FA6" w:rsidRDefault="00044FA6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044FA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6AA88F" w14:textId="77777777" w:rsidR="00044FA6" w:rsidRPr="00044FA6" w:rsidRDefault="00044FA6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044FA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D16B5D" w14:textId="77777777" w:rsidR="00044FA6" w:rsidRPr="00044FA6" w:rsidRDefault="00044FA6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044FA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109A77" w14:textId="77777777" w:rsidR="00044FA6" w:rsidRPr="00044FA6" w:rsidRDefault="00044FA6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44FA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028C3E" w14:textId="77777777" w:rsidR="00044FA6" w:rsidRPr="00044FA6" w:rsidRDefault="00044FA6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44FA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CAE52A" w14:textId="77777777" w:rsidR="00044FA6" w:rsidRPr="00044FA6" w:rsidRDefault="00044FA6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44FA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C65067" w14:textId="77777777" w:rsidR="00044FA6" w:rsidRPr="00044FA6" w:rsidRDefault="00044FA6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44FA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075896" w14:textId="77777777" w:rsidR="00044FA6" w:rsidRPr="00044FA6" w:rsidRDefault="00044FA6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44FA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DE2BD1" w14:textId="77777777" w:rsidR="00044FA6" w:rsidRPr="00044FA6" w:rsidRDefault="00044FA6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44FA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43A2AE" w14:textId="77777777" w:rsidR="00044FA6" w:rsidRPr="00044FA6" w:rsidRDefault="00044FA6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44FA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4B810" w14:textId="77777777" w:rsidR="00044FA6" w:rsidRPr="00044FA6" w:rsidRDefault="00044FA6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44FA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D62942" w14:textId="77777777" w:rsidR="00044FA6" w:rsidRPr="00044FA6" w:rsidRDefault="00044FA6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44FA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9B519" w14:textId="77777777" w:rsidR="00044FA6" w:rsidRPr="00044FA6" w:rsidRDefault="00044FA6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44FA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A55E0B" w14:textId="77777777" w:rsidR="00044FA6" w:rsidRPr="00044FA6" w:rsidRDefault="00044FA6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44FA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59D4C" w14:textId="77777777" w:rsidR="00044FA6" w:rsidRPr="00044FA6" w:rsidRDefault="00044FA6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44FA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02328" w14:textId="77777777" w:rsidR="00044FA6" w:rsidRPr="00044FA6" w:rsidRDefault="00044FA6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44FA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1985D" w14:textId="77777777" w:rsidR="00044FA6" w:rsidRPr="00044FA6" w:rsidRDefault="00044FA6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44FA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094671" w:rsidRPr="00044FA6" w14:paraId="20FE59B8" w14:textId="77777777" w:rsidTr="004D1857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D9E457" w14:textId="77777777" w:rsidR="00044FA6" w:rsidRPr="00044FA6" w:rsidRDefault="00044FA6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044FA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19D8CA" w14:textId="77777777" w:rsidR="00044FA6" w:rsidRPr="00044FA6" w:rsidRDefault="00044FA6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044FA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9E9400" w14:textId="77777777" w:rsidR="00044FA6" w:rsidRPr="00044FA6" w:rsidRDefault="00044FA6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044FA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A09CF0" w14:textId="77777777" w:rsidR="00044FA6" w:rsidRPr="00044FA6" w:rsidRDefault="00044FA6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44FA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B19454" w14:textId="77777777" w:rsidR="00044FA6" w:rsidRPr="00044FA6" w:rsidRDefault="00044FA6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44FA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43F24" w14:textId="77777777" w:rsidR="00044FA6" w:rsidRPr="00044FA6" w:rsidRDefault="00044FA6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44FA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47461C" w14:textId="77777777" w:rsidR="00044FA6" w:rsidRPr="00044FA6" w:rsidRDefault="00044FA6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44FA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5967BA" w14:textId="77777777" w:rsidR="00044FA6" w:rsidRPr="00044FA6" w:rsidRDefault="00044FA6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44FA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D3652" w14:textId="77777777" w:rsidR="00044FA6" w:rsidRPr="00044FA6" w:rsidRDefault="00044FA6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44FA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49A2E8" w14:textId="77777777" w:rsidR="00044FA6" w:rsidRPr="00044FA6" w:rsidRDefault="00044FA6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44FA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FB842F" w14:textId="77777777" w:rsidR="00044FA6" w:rsidRPr="00044FA6" w:rsidRDefault="00044FA6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44FA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ADA1D" w14:textId="77777777" w:rsidR="00044FA6" w:rsidRPr="00044FA6" w:rsidRDefault="00044FA6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44FA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5E589D" w14:textId="77777777" w:rsidR="00044FA6" w:rsidRPr="00044FA6" w:rsidRDefault="00044FA6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44FA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A3CDA" w14:textId="77777777" w:rsidR="00044FA6" w:rsidRPr="00044FA6" w:rsidRDefault="00044FA6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44FA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D4B6A" w14:textId="77777777" w:rsidR="00044FA6" w:rsidRPr="00044FA6" w:rsidRDefault="00044FA6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44FA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C301A3" w14:textId="77777777" w:rsidR="00044FA6" w:rsidRPr="00044FA6" w:rsidRDefault="00044FA6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44FA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22CC25" w14:textId="77777777" w:rsidR="00044FA6" w:rsidRPr="00044FA6" w:rsidRDefault="00044FA6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44FA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094671" w:rsidRPr="00044FA6" w14:paraId="2EAB1663" w14:textId="77777777" w:rsidTr="004D1857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C4BD1C" w14:textId="77777777" w:rsidR="00044FA6" w:rsidRPr="00044FA6" w:rsidRDefault="00044FA6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044FA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97D023" w14:textId="77777777" w:rsidR="00044FA6" w:rsidRPr="00044FA6" w:rsidRDefault="00044FA6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044FA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1896F1" w14:textId="77777777" w:rsidR="00044FA6" w:rsidRPr="00044FA6" w:rsidRDefault="00044FA6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044FA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639FA6" w14:textId="77777777" w:rsidR="00044FA6" w:rsidRPr="00044FA6" w:rsidRDefault="00044FA6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44FA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F08623" w14:textId="77777777" w:rsidR="00044FA6" w:rsidRPr="00044FA6" w:rsidRDefault="00044FA6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44FA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56B698" w14:textId="77777777" w:rsidR="00044FA6" w:rsidRPr="00044FA6" w:rsidRDefault="00044FA6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44FA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A7C2CD" w14:textId="77777777" w:rsidR="00044FA6" w:rsidRPr="00044FA6" w:rsidRDefault="00044FA6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44FA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E92DA7" w14:textId="77777777" w:rsidR="00044FA6" w:rsidRPr="00044FA6" w:rsidRDefault="00044FA6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44FA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95130" w14:textId="77777777" w:rsidR="00044FA6" w:rsidRPr="00044FA6" w:rsidRDefault="00044FA6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44FA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C5909" w14:textId="77777777" w:rsidR="00044FA6" w:rsidRPr="00044FA6" w:rsidRDefault="00044FA6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44FA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F06365" w14:textId="77777777" w:rsidR="00044FA6" w:rsidRPr="00044FA6" w:rsidRDefault="00044FA6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44FA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21EB37" w14:textId="77777777" w:rsidR="00044FA6" w:rsidRPr="00044FA6" w:rsidRDefault="00044FA6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44FA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9686F" w14:textId="77777777" w:rsidR="00044FA6" w:rsidRPr="00044FA6" w:rsidRDefault="00044FA6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44FA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840CA" w14:textId="77777777" w:rsidR="00044FA6" w:rsidRPr="00044FA6" w:rsidRDefault="00044FA6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44FA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A76C1" w14:textId="77777777" w:rsidR="00044FA6" w:rsidRPr="00044FA6" w:rsidRDefault="00044FA6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44FA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A76C5" w14:textId="77777777" w:rsidR="00044FA6" w:rsidRPr="00044FA6" w:rsidRDefault="00044FA6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44FA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BB474C" w14:textId="77777777" w:rsidR="00044FA6" w:rsidRPr="00044FA6" w:rsidRDefault="00044FA6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44FA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094671" w:rsidRPr="00044FA6" w14:paraId="6C31E510" w14:textId="77777777" w:rsidTr="004D1857">
        <w:trPr>
          <w:trHeight w:val="30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869D64" w14:textId="77777777" w:rsidR="00044FA6" w:rsidRPr="00044FA6" w:rsidRDefault="00044FA6" w:rsidP="00044FA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5105D4" w14:textId="77777777" w:rsidR="00044FA6" w:rsidRPr="00044FA6" w:rsidRDefault="00044FA6" w:rsidP="00044F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5983A3" w14:textId="77777777" w:rsidR="00044FA6" w:rsidRPr="00044FA6" w:rsidRDefault="00044FA6" w:rsidP="00044F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1BD429" w14:textId="77777777" w:rsidR="00044FA6" w:rsidRPr="00044FA6" w:rsidRDefault="00044FA6" w:rsidP="00044F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A721D5" w14:textId="77777777" w:rsidR="00044FA6" w:rsidRPr="00044FA6" w:rsidRDefault="00044FA6" w:rsidP="00044F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C9A273" w14:textId="77777777" w:rsidR="00044FA6" w:rsidRPr="00044FA6" w:rsidRDefault="00044FA6" w:rsidP="00044F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3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69E6DA" w14:textId="77777777" w:rsidR="00044FA6" w:rsidRPr="00044FA6" w:rsidRDefault="00044FA6" w:rsidP="00044F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CA0133" w14:textId="77777777" w:rsidR="00044FA6" w:rsidRPr="00044FA6" w:rsidRDefault="00044FA6" w:rsidP="00044F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9CF0B9" w14:textId="77777777" w:rsidR="00044FA6" w:rsidRPr="00044FA6" w:rsidRDefault="00044FA6" w:rsidP="00044F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CBB1F6" w14:textId="77777777" w:rsidR="00044FA6" w:rsidRPr="00044FA6" w:rsidRDefault="00044FA6" w:rsidP="00044F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771284" w14:textId="77777777" w:rsidR="00044FA6" w:rsidRPr="00044FA6" w:rsidRDefault="00044FA6" w:rsidP="00044F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0E3E3A" w14:textId="77777777" w:rsidR="00044FA6" w:rsidRPr="00044FA6" w:rsidRDefault="00044FA6" w:rsidP="00044F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75FC9A" w14:textId="77777777" w:rsidR="00044FA6" w:rsidRPr="00044FA6" w:rsidRDefault="00044FA6" w:rsidP="00044F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688F5E" w14:textId="77777777" w:rsidR="00044FA6" w:rsidRPr="00044FA6" w:rsidRDefault="00044FA6" w:rsidP="00044F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50C072" w14:textId="77777777" w:rsidR="00044FA6" w:rsidRPr="00044FA6" w:rsidRDefault="00044FA6" w:rsidP="00044F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F3B134" w14:textId="77777777" w:rsidR="00044FA6" w:rsidRPr="00044FA6" w:rsidRDefault="00044FA6" w:rsidP="00044F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E1DEEC" w14:textId="77777777" w:rsidR="00044FA6" w:rsidRPr="00044FA6" w:rsidRDefault="00044FA6" w:rsidP="00044F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</w:tbl>
    <w:p w14:paraId="512D9524" w14:textId="77777777" w:rsidR="00C235D6" w:rsidRDefault="00C235D6" w:rsidP="0099559B">
      <w:pPr>
        <w:rPr>
          <w:rFonts w:ascii="Arial Narrow" w:hAnsi="Arial Narrow" w:cs="Arial"/>
        </w:rPr>
      </w:pPr>
    </w:p>
    <w:p w14:paraId="5CBF6982" w14:textId="77777777" w:rsidR="00D45889" w:rsidRDefault="00C235D6">
      <w:pPr>
        <w:rPr>
          <w:rFonts w:ascii="Arial Narrow" w:hAnsi="Arial Narrow" w:cs="Arial"/>
        </w:rPr>
      </w:pPr>
      <w:r>
        <w:rPr>
          <w:rFonts w:ascii="Arial Narrow" w:hAnsi="Arial Narrow" w:cs="Arial"/>
        </w:rPr>
        <w:br w:type="page"/>
      </w:r>
    </w:p>
    <w:tbl>
      <w:tblPr>
        <w:tblW w:w="1502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3"/>
        <w:gridCol w:w="3685"/>
        <w:gridCol w:w="3402"/>
        <w:gridCol w:w="2552"/>
        <w:gridCol w:w="4394"/>
      </w:tblGrid>
      <w:tr w:rsidR="00D45889" w:rsidRPr="00D45889" w14:paraId="3C714D64" w14:textId="77777777" w:rsidTr="004D1857">
        <w:trPr>
          <w:trHeight w:val="315"/>
        </w:trPr>
        <w:tc>
          <w:tcPr>
            <w:tcW w:w="1502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63F7B7D" w14:textId="77777777" w:rsidR="00D45889" w:rsidRPr="00D45889" w:rsidRDefault="00D45889" w:rsidP="00D4588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  <w:r w:rsidRPr="00D45889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lastRenderedPageBreak/>
              <w:t>Komponent 8: Zvýšenie výkonnosti slovenských vysokých škôl</w:t>
            </w:r>
          </w:p>
        </w:tc>
      </w:tr>
      <w:tr w:rsidR="00D45889" w:rsidRPr="00D45889" w14:paraId="54D3C996" w14:textId="77777777" w:rsidTr="004D1857">
        <w:trPr>
          <w:trHeight w:val="315"/>
        </w:trPr>
        <w:tc>
          <w:tcPr>
            <w:tcW w:w="1502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1B2CD24" w14:textId="77777777" w:rsidR="00D45889" w:rsidRDefault="00D45889" w:rsidP="00D4588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  <w:p w14:paraId="2374D9C9" w14:textId="77777777" w:rsidR="00D45889" w:rsidRPr="00D45889" w:rsidRDefault="00D45889" w:rsidP="00D4588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  <w:r w:rsidRPr="00D45889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t>Reforma 1: Zmena financovania vysokých škôl vrátane zavedenia výkonnostných zmlúv.</w:t>
            </w:r>
          </w:p>
        </w:tc>
      </w:tr>
      <w:tr w:rsidR="00D45889" w:rsidRPr="00D45889" w14:paraId="19623403" w14:textId="77777777" w:rsidTr="004D1857">
        <w:trPr>
          <w:trHeight w:val="315"/>
        </w:trPr>
        <w:tc>
          <w:tcPr>
            <w:tcW w:w="8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BE969F7" w14:textId="77777777" w:rsidR="00D45889" w:rsidRDefault="00D45889" w:rsidP="00D45889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  <w:p w14:paraId="249306D8" w14:textId="77777777" w:rsidR="00D45889" w:rsidRPr="00D45889" w:rsidRDefault="00D45889" w:rsidP="00D45889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  <w:r w:rsidRPr="00D45889"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  <w:t>Cieľová hodnota: 90%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77A4557" w14:textId="77777777" w:rsidR="00D45889" w:rsidRPr="00D45889" w:rsidRDefault="00D45889" w:rsidP="00D45889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C2EF46" w14:textId="77777777" w:rsidR="00D45889" w:rsidRPr="00D45889" w:rsidRDefault="00D45889" w:rsidP="00D45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D45889" w:rsidRPr="00D45889" w14:paraId="781BBCB8" w14:textId="77777777" w:rsidTr="004D1857">
        <w:trPr>
          <w:trHeight w:val="95"/>
        </w:trPr>
        <w:tc>
          <w:tcPr>
            <w:tcW w:w="808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677219EC" w14:textId="77777777" w:rsidR="00D45889" w:rsidRDefault="00D45889" w:rsidP="00D45889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i/>
                <w:iCs/>
                <w:color w:val="000000"/>
                <w:sz w:val="20"/>
                <w:szCs w:val="20"/>
                <w:lang w:eastAsia="sk-SK"/>
              </w:rPr>
            </w:pPr>
          </w:p>
          <w:p w14:paraId="1F5973D7" w14:textId="77777777" w:rsidR="00D45889" w:rsidRPr="00D45889" w:rsidRDefault="00D45889" w:rsidP="00D45889">
            <w:pPr>
              <w:spacing w:after="0" w:line="240" w:lineRule="auto"/>
              <w:rPr>
                <w:rFonts w:ascii="Arial Narrow" w:eastAsia="Times New Roman" w:hAnsi="Arial Narrow" w:cs="Calibri"/>
                <w:i/>
                <w:iCs/>
                <w:color w:val="000000"/>
                <w:sz w:val="20"/>
                <w:szCs w:val="20"/>
                <w:lang w:eastAsia="sk-SK"/>
              </w:rPr>
            </w:pPr>
            <w:r w:rsidRPr="00D45889">
              <w:rPr>
                <w:rFonts w:ascii="Arial Narrow" w:eastAsia="Times New Roman" w:hAnsi="Arial Narrow" w:cs="Calibri"/>
                <w:b/>
                <w:bCs/>
                <w:i/>
                <w:iCs/>
                <w:color w:val="000000"/>
                <w:sz w:val="20"/>
                <w:szCs w:val="20"/>
                <w:lang w:eastAsia="sk-SK"/>
              </w:rPr>
              <w:t>Míľnik/cieľ</w:t>
            </w:r>
            <w:r w:rsidRPr="00D45889">
              <w:rPr>
                <w:rFonts w:ascii="Arial Narrow" w:eastAsia="Times New Roman" w:hAnsi="Arial Narrow" w:cs="Calibri"/>
                <w:i/>
                <w:iCs/>
                <w:color w:val="000000"/>
                <w:sz w:val="20"/>
                <w:szCs w:val="20"/>
                <w:lang w:eastAsia="sk-SK"/>
              </w:rPr>
              <w:t>: Výkonnostné zmluvy podpísané s verejnými vysokými školami (v percentách).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BDB14F" w14:textId="77777777" w:rsidR="00D45889" w:rsidRPr="00D45889" w:rsidRDefault="00D45889" w:rsidP="00D45889">
            <w:pPr>
              <w:spacing w:after="0" w:line="240" w:lineRule="auto"/>
              <w:rPr>
                <w:rFonts w:ascii="Arial Narrow" w:eastAsia="Times New Roman" w:hAnsi="Arial Narrow" w:cs="Calibri"/>
                <w:i/>
                <w:iCs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47F201" w14:textId="77777777" w:rsidR="00D45889" w:rsidRPr="00D45889" w:rsidRDefault="00D45889" w:rsidP="00D458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D45889" w:rsidRPr="00D45889" w14:paraId="624860EF" w14:textId="77777777" w:rsidTr="004D1857">
        <w:trPr>
          <w:trHeight w:val="525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5B23CD10" w14:textId="77777777" w:rsidR="00D45889" w:rsidRPr="00D45889" w:rsidRDefault="00D45889" w:rsidP="00D4588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D45889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Poradové číslo riadku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077EC026" w14:textId="77777777" w:rsidR="00D45889" w:rsidRPr="00D45889" w:rsidRDefault="00D45889" w:rsidP="00D4588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D45889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 xml:space="preserve">Názov verejnej VŠ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249E2369" w14:textId="77777777" w:rsidR="00D45889" w:rsidRPr="00D45889" w:rsidRDefault="00D45889" w:rsidP="00D4588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D45889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Podpísaná výkonnostná zmluva (A/N)</w:t>
            </w:r>
          </w:p>
        </w:tc>
        <w:tc>
          <w:tcPr>
            <w:tcW w:w="25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61C1300F" w14:textId="77777777" w:rsidR="00D45889" w:rsidRPr="00D45889" w:rsidRDefault="00D45889" w:rsidP="00D4588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D45889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Dátum podpisu</w:t>
            </w:r>
          </w:p>
        </w:tc>
        <w:tc>
          <w:tcPr>
            <w:tcW w:w="43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4B5DA323" w14:textId="77777777" w:rsidR="00D45889" w:rsidRPr="00D45889" w:rsidRDefault="00D45889" w:rsidP="00D4588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proofErr w:type="spellStart"/>
            <w:r w:rsidRPr="00D45889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Link</w:t>
            </w:r>
            <w:proofErr w:type="spellEnd"/>
            <w:r w:rsidRPr="00D45889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 xml:space="preserve"> na zmluvu v CRZ </w:t>
            </w:r>
          </w:p>
        </w:tc>
      </w:tr>
      <w:tr w:rsidR="00D45889" w:rsidRPr="00D45889" w14:paraId="0D1D30E5" w14:textId="77777777" w:rsidTr="004D1857">
        <w:trPr>
          <w:trHeight w:val="30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BBAE42" w14:textId="77777777" w:rsidR="00D45889" w:rsidRPr="00D45889" w:rsidRDefault="00D45889" w:rsidP="00D4588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D4588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18CFFF" w14:textId="77777777" w:rsidR="00D45889" w:rsidRPr="00D45889" w:rsidRDefault="00D45889" w:rsidP="00D4588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D4588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F0686A" w14:textId="77777777" w:rsidR="00D45889" w:rsidRPr="00D45889" w:rsidRDefault="00D45889" w:rsidP="00D4588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D4588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E2913B" w14:textId="77777777" w:rsidR="00D45889" w:rsidRPr="00D45889" w:rsidRDefault="00D45889" w:rsidP="00D4588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45889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EA85D6" w14:textId="77777777" w:rsidR="00D45889" w:rsidRPr="00D45889" w:rsidRDefault="00D45889" w:rsidP="00D4588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45889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D45889" w:rsidRPr="00D45889" w14:paraId="69AAEAB3" w14:textId="77777777" w:rsidTr="004D1857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E985FA" w14:textId="77777777" w:rsidR="00D45889" w:rsidRPr="00D45889" w:rsidRDefault="00D45889" w:rsidP="00D4588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D4588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C597EC" w14:textId="77777777" w:rsidR="00D45889" w:rsidRPr="00D45889" w:rsidRDefault="00D45889" w:rsidP="00D4588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D4588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61F2E1" w14:textId="77777777" w:rsidR="00D45889" w:rsidRPr="00D45889" w:rsidRDefault="00D45889" w:rsidP="00D4588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D4588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AF79C7" w14:textId="77777777" w:rsidR="00D45889" w:rsidRPr="00D45889" w:rsidRDefault="00D45889" w:rsidP="00D4588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45889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DFB18A" w14:textId="77777777" w:rsidR="00D45889" w:rsidRPr="00D45889" w:rsidRDefault="00D45889" w:rsidP="00D4588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45889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D45889" w:rsidRPr="00D45889" w14:paraId="496AD15B" w14:textId="77777777" w:rsidTr="004D1857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FAC09F" w14:textId="77777777" w:rsidR="00D45889" w:rsidRPr="00D45889" w:rsidRDefault="00D45889" w:rsidP="00D4588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D4588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BC8DAC" w14:textId="77777777" w:rsidR="00D45889" w:rsidRPr="00D45889" w:rsidRDefault="00D45889" w:rsidP="00D4588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D4588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93C744" w14:textId="77777777" w:rsidR="00D45889" w:rsidRPr="00D45889" w:rsidRDefault="00D45889" w:rsidP="00D4588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D4588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5055FF" w14:textId="77777777" w:rsidR="00D45889" w:rsidRPr="00D45889" w:rsidRDefault="00D45889" w:rsidP="00D4588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45889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FFC665" w14:textId="77777777" w:rsidR="00D45889" w:rsidRPr="00D45889" w:rsidRDefault="00D45889" w:rsidP="00D4588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45889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D45889" w:rsidRPr="00D45889" w14:paraId="633E3BA1" w14:textId="77777777" w:rsidTr="004D1857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EE6089" w14:textId="77777777" w:rsidR="00D45889" w:rsidRPr="00D45889" w:rsidRDefault="00D45889" w:rsidP="00D4588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D4588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FA1E64" w14:textId="77777777" w:rsidR="00D45889" w:rsidRPr="00D45889" w:rsidRDefault="00D45889" w:rsidP="00D4588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D4588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6CCC21" w14:textId="77777777" w:rsidR="00D45889" w:rsidRPr="00D45889" w:rsidRDefault="00D45889" w:rsidP="00D4588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D4588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DFD3BF" w14:textId="77777777" w:rsidR="00D45889" w:rsidRPr="00D45889" w:rsidRDefault="00D45889" w:rsidP="00D4588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45889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CB2459" w14:textId="77777777" w:rsidR="00D45889" w:rsidRPr="00D45889" w:rsidRDefault="00D45889" w:rsidP="00D4588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45889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D45889" w:rsidRPr="00D45889" w14:paraId="1FE9DEF0" w14:textId="77777777" w:rsidTr="004D1857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826C66" w14:textId="77777777" w:rsidR="00D45889" w:rsidRPr="00D45889" w:rsidRDefault="00D45889" w:rsidP="00D4588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D4588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8567E2" w14:textId="77777777" w:rsidR="00D45889" w:rsidRPr="00D45889" w:rsidRDefault="00D45889" w:rsidP="00D4588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D4588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EF3958" w14:textId="77777777" w:rsidR="00D45889" w:rsidRPr="00D45889" w:rsidRDefault="00D45889" w:rsidP="00D4588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D4588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77C28D" w14:textId="77777777" w:rsidR="00D45889" w:rsidRPr="00D45889" w:rsidRDefault="00D45889" w:rsidP="00D4588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45889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6F9668" w14:textId="77777777" w:rsidR="00D45889" w:rsidRPr="00D45889" w:rsidRDefault="00D45889" w:rsidP="00D4588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45889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D45889" w:rsidRPr="00D45889" w14:paraId="46772E5F" w14:textId="77777777" w:rsidTr="004D1857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1A57C7" w14:textId="77777777" w:rsidR="00D45889" w:rsidRPr="00D45889" w:rsidRDefault="00D45889" w:rsidP="00D4588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D4588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A66F26" w14:textId="77777777" w:rsidR="00D45889" w:rsidRPr="00D45889" w:rsidRDefault="00D45889" w:rsidP="00D4588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D4588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02AFF6" w14:textId="77777777" w:rsidR="00D45889" w:rsidRPr="00D45889" w:rsidRDefault="00D45889" w:rsidP="00D4588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D4588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25622F" w14:textId="77777777" w:rsidR="00D45889" w:rsidRPr="00D45889" w:rsidRDefault="00D45889" w:rsidP="00D4588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45889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347B9E" w14:textId="77777777" w:rsidR="00D45889" w:rsidRPr="00D45889" w:rsidRDefault="00D45889" w:rsidP="00D4588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45889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</w:tbl>
    <w:p w14:paraId="653AC169" w14:textId="77777777" w:rsidR="00D45889" w:rsidRDefault="00D45889">
      <w:pPr>
        <w:rPr>
          <w:rFonts w:ascii="Arial Narrow" w:hAnsi="Arial Narrow" w:cs="Arial"/>
        </w:rPr>
      </w:pPr>
      <w:r>
        <w:rPr>
          <w:rFonts w:ascii="Arial Narrow" w:hAnsi="Arial Narrow" w:cs="Arial"/>
        </w:rPr>
        <w:br w:type="page"/>
      </w:r>
    </w:p>
    <w:tbl>
      <w:tblPr>
        <w:tblW w:w="1502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5"/>
        <w:gridCol w:w="1511"/>
        <w:gridCol w:w="1648"/>
        <w:gridCol w:w="2822"/>
        <w:gridCol w:w="2410"/>
        <w:gridCol w:w="2126"/>
        <w:gridCol w:w="3544"/>
      </w:tblGrid>
      <w:tr w:rsidR="00FC70D9" w:rsidRPr="00FC70D9" w14:paraId="0EDB0D81" w14:textId="77777777" w:rsidTr="004D1857">
        <w:trPr>
          <w:trHeight w:val="315"/>
        </w:trPr>
        <w:tc>
          <w:tcPr>
            <w:tcW w:w="1502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A1ABD40" w14:textId="77777777" w:rsidR="0091031D" w:rsidRPr="00FC70D9" w:rsidRDefault="00FC70D9" w:rsidP="00DE537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  <w:r w:rsidRPr="00FC70D9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lastRenderedPageBreak/>
              <w:t>Komponent 8: Zvýšenie výkonnosti slovenských vysokých škôl</w:t>
            </w:r>
          </w:p>
        </w:tc>
      </w:tr>
      <w:tr w:rsidR="00FC70D9" w:rsidRPr="00FC70D9" w14:paraId="0586867D" w14:textId="77777777" w:rsidTr="004D1857">
        <w:trPr>
          <w:trHeight w:val="315"/>
        </w:trPr>
        <w:tc>
          <w:tcPr>
            <w:tcW w:w="1502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4A1CBC2" w14:textId="77777777" w:rsidR="00DE537B" w:rsidRDefault="00DE537B" w:rsidP="00FC70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  <w:p w14:paraId="4E12864D" w14:textId="77777777" w:rsidR="00FC70D9" w:rsidRDefault="00FC70D9" w:rsidP="00FC70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  <w:r w:rsidRPr="00FC70D9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t>Reforma 2: Zavedenie systému periodického hodnotenia vedeckého výskumu</w:t>
            </w:r>
          </w:p>
          <w:p w14:paraId="37B713FC" w14:textId="77777777" w:rsidR="00DE537B" w:rsidRPr="00FC70D9" w:rsidRDefault="00DE537B" w:rsidP="00FC70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</w:tc>
      </w:tr>
      <w:tr w:rsidR="00CD7BFC" w:rsidRPr="00FC70D9" w14:paraId="130A9761" w14:textId="77777777" w:rsidTr="004D1857">
        <w:trPr>
          <w:trHeight w:val="315"/>
        </w:trPr>
        <w:tc>
          <w:tcPr>
            <w:tcW w:w="412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4E21805" w14:textId="77777777" w:rsidR="00CD7BFC" w:rsidRDefault="00CD7BFC" w:rsidP="00FC70D9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</w:pPr>
            <w:r w:rsidRPr="00FC70D9"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  <w:t>Cieľová hodnota: 20</w:t>
            </w:r>
          </w:p>
          <w:p w14:paraId="40C02A8B" w14:textId="77777777" w:rsidR="00CD7BFC" w:rsidRPr="00FC70D9" w:rsidRDefault="00CD7BFC" w:rsidP="00FC70D9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</w:pPr>
          </w:p>
        </w:tc>
        <w:tc>
          <w:tcPr>
            <w:tcW w:w="2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72CEF37" w14:textId="77777777" w:rsidR="00CD7BFC" w:rsidRPr="00FC70D9" w:rsidRDefault="00CD7BFC" w:rsidP="00FC70D9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1E1C6DC" w14:textId="77777777" w:rsidR="00CD7BFC" w:rsidRPr="00FC70D9" w:rsidRDefault="00CD7BFC" w:rsidP="00FC7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D968A09" w14:textId="77777777" w:rsidR="00CD7BFC" w:rsidRPr="00FC70D9" w:rsidRDefault="00CD7BFC" w:rsidP="00FC7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33A6A3E" w14:textId="77777777" w:rsidR="00CD7BFC" w:rsidRPr="00FC70D9" w:rsidRDefault="00CD7BFC" w:rsidP="00FC7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CD7BFC" w:rsidRPr="00FC70D9" w14:paraId="11269863" w14:textId="77777777" w:rsidTr="004D1857">
        <w:trPr>
          <w:trHeight w:val="384"/>
        </w:trPr>
        <w:tc>
          <w:tcPr>
            <w:tcW w:w="4124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85E2953" w14:textId="77777777" w:rsidR="00CD7BFC" w:rsidRPr="00FC70D9" w:rsidRDefault="00CD7BFC" w:rsidP="00FC70D9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</w:pPr>
            <w:r w:rsidRPr="00FC70D9"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  <w:t xml:space="preserve">Míľnik/cieľ: </w:t>
            </w:r>
            <w:r w:rsidRPr="00FC70D9">
              <w:rPr>
                <w:rFonts w:ascii="Arial Narrow" w:eastAsia="Times New Roman" w:hAnsi="Arial Narrow" w:cs="Times New Roman"/>
                <w:bCs/>
                <w:i/>
                <w:sz w:val="20"/>
                <w:szCs w:val="24"/>
                <w:lang w:eastAsia="sk-SK"/>
              </w:rPr>
              <w:t>Počet vykonaných hodnotení</w:t>
            </w:r>
            <w:r>
              <w:rPr>
                <w:rFonts w:ascii="Arial Narrow" w:eastAsia="Times New Roman" w:hAnsi="Arial Narrow" w:cs="Times New Roman"/>
                <w:bCs/>
                <w:i/>
                <w:sz w:val="20"/>
                <w:szCs w:val="24"/>
                <w:lang w:eastAsia="sk-SK"/>
              </w:rPr>
              <w:t>.</w:t>
            </w:r>
          </w:p>
        </w:tc>
        <w:tc>
          <w:tcPr>
            <w:tcW w:w="2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641AC2" w14:textId="77777777" w:rsidR="00CD7BFC" w:rsidRPr="00FC70D9" w:rsidRDefault="00CD7BFC" w:rsidP="00FC70D9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637ADC" w14:textId="77777777" w:rsidR="00CD7BFC" w:rsidRPr="00FC70D9" w:rsidRDefault="00CD7BFC" w:rsidP="00FC70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6D49D2" w14:textId="77777777" w:rsidR="00CD7BFC" w:rsidRPr="00FC70D9" w:rsidRDefault="00CD7BFC" w:rsidP="00FC70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B5FFE3" w14:textId="77777777" w:rsidR="00CD7BFC" w:rsidRPr="00FC70D9" w:rsidRDefault="00CD7BFC" w:rsidP="00FC70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CD7BFC" w:rsidRPr="00FC70D9" w14:paraId="354E0D22" w14:textId="77777777" w:rsidTr="004D1857">
        <w:trPr>
          <w:trHeight w:val="525"/>
        </w:trPr>
        <w:tc>
          <w:tcPr>
            <w:tcW w:w="9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10B0B741" w14:textId="77777777" w:rsidR="00CD7BFC" w:rsidRPr="00FC70D9" w:rsidRDefault="00CD7BFC" w:rsidP="00FC70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FC70D9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Poradové číslo riadku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6672EF4F" w14:textId="77777777" w:rsidR="00CD7BFC" w:rsidRPr="00FC70D9" w:rsidRDefault="00CD7BFC" w:rsidP="00FC70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FC70D9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 xml:space="preserve">Názov verejnej VŠ 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62539A77" w14:textId="77777777" w:rsidR="00CD7BFC" w:rsidRPr="00FC70D9" w:rsidRDefault="00CD7BFC" w:rsidP="00FC70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Vykonané hodnotenie (A/N)</w:t>
            </w:r>
            <w:r w:rsidRPr="00FC70D9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28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3C59AF3B" w14:textId="77777777" w:rsidR="00CD7BFC" w:rsidRPr="00FC70D9" w:rsidRDefault="00CD7BFC" w:rsidP="00FC70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CD7BFC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Počet hodnotených žiadostí</w:t>
            </w:r>
            <w:r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 xml:space="preserve"> (číslo pre danú VŠ)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</w:tcPr>
          <w:p w14:paraId="57A448C4" w14:textId="77777777" w:rsidR="00CD7BFC" w:rsidRPr="00FC70D9" w:rsidRDefault="00CD7BFC" w:rsidP="00FC70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CD7BFC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Zoznam hodnotených žiadostí / oblastí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</w:tcPr>
          <w:p w14:paraId="54887B57" w14:textId="77777777" w:rsidR="00CD7BFC" w:rsidRPr="00FC70D9" w:rsidRDefault="00CD7BFC" w:rsidP="00FC70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CD7BFC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Zoznam pracovísk</w:t>
            </w:r>
            <w:r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 xml:space="preserve"> (</w:t>
            </w:r>
            <w:r w:rsidRPr="00CD7BFC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celá VŠ / fakulta</w:t>
            </w:r>
            <w:r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)</w:t>
            </w:r>
          </w:p>
        </w:tc>
        <w:tc>
          <w:tcPr>
            <w:tcW w:w="354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</w:tcPr>
          <w:p w14:paraId="12F0A747" w14:textId="77777777" w:rsidR="00CD7BFC" w:rsidRPr="00FC70D9" w:rsidRDefault="00CD7BFC" w:rsidP="00FC70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proofErr w:type="spellStart"/>
            <w:r w:rsidRPr="00CD7BFC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Link</w:t>
            </w:r>
            <w:proofErr w:type="spellEnd"/>
            <w:r w:rsidRPr="00CD7BFC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 xml:space="preserve"> na zverejnený výsledok hodnotenia danej žiadosti na stránke MŠVVaŠ</w:t>
            </w:r>
          </w:p>
        </w:tc>
      </w:tr>
      <w:tr w:rsidR="00CD7BFC" w:rsidRPr="00FC70D9" w14:paraId="379F9281" w14:textId="77777777" w:rsidTr="004D1857">
        <w:trPr>
          <w:trHeight w:val="300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5AAFFD" w14:textId="77777777" w:rsidR="00CD7BFC" w:rsidRPr="00FC70D9" w:rsidRDefault="00CD7BFC" w:rsidP="00FC70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FC70D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1E4032" w14:textId="77777777" w:rsidR="00CD7BFC" w:rsidRPr="00FC70D9" w:rsidRDefault="00CD7BFC" w:rsidP="00FC70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FC70D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919C59" w14:textId="77777777" w:rsidR="00CD7BFC" w:rsidRPr="00FC70D9" w:rsidRDefault="00CD7BFC" w:rsidP="00FC70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FC70D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27E889" w14:textId="77777777" w:rsidR="00CD7BFC" w:rsidRPr="00FC70D9" w:rsidRDefault="00CD7BFC" w:rsidP="00FC70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C70D9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10A052" w14:textId="77777777" w:rsidR="00CD7BFC" w:rsidRPr="00FC70D9" w:rsidRDefault="00CD7BFC" w:rsidP="00FC70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C70D9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E32762" w14:textId="77777777" w:rsidR="00CD7BFC" w:rsidRPr="00FC70D9" w:rsidRDefault="00CD7BFC" w:rsidP="00FC70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C70D9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6A99EA" w14:textId="77777777" w:rsidR="00CD7BFC" w:rsidRPr="00FC70D9" w:rsidRDefault="00CD7BFC" w:rsidP="00FC70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C70D9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CD7BFC" w:rsidRPr="00FC70D9" w14:paraId="79D24D5E" w14:textId="77777777" w:rsidTr="004D1857">
        <w:trPr>
          <w:trHeight w:val="30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C4394C" w14:textId="77777777" w:rsidR="00CD7BFC" w:rsidRPr="00FC70D9" w:rsidRDefault="00CD7BFC" w:rsidP="00FC70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FC70D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D72208" w14:textId="77777777" w:rsidR="00CD7BFC" w:rsidRPr="00FC70D9" w:rsidRDefault="00CD7BFC" w:rsidP="00FC70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FC70D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41457A" w14:textId="77777777" w:rsidR="00CD7BFC" w:rsidRPr="00FC70D9" w:rsidRDefault="00CD7BFC" w:rsidP="00FC70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FC70D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13387A" w14:textId="77777777" w:rsidR="00CD7BFC" w:rsidRPr="00FC70D9" w:rsidRDefault="00CD7BFC" w:rsidP="00FC70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C70D9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6A9462" w14:textId="77777777" w:rsidR="00CD7BFC" w:rsidRPr="00FC70D9" w:rsidRDefault="00CD7BFC" w:rsidP="00FC70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C70D9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B5B4D" w14:textId="77777777" w:rsidR="00CD7BFC" w:rsidRPr="00FC70D9" w:rsidRDefault="00CD7BFC" w:rsidP="00FC70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C70D9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7A81CC" w14:textId="77777777" w:rsidR="00CD7BFC" w:rsidRPr="00FC70D9" w:rsidRDefault="00CD7BFC" w:rsidP="00FC70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C70D9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CD7BFC" w:rsidRPr="00FC70D9" w14:paraId="5AD06379" w14:textId="77777777" w:rsidTr="004D1857">
        <w:trPr>
          <w:trHeight w:val="30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EEFC52" w14:textId="77777777" w:rsidR="00CD7BFC" w:rsidRPr="00FC70D9" w:rsidRDefault="00CD7BFC" w:rsidP="00FC70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FC70D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52A24A" w14:textId="77777777" w:rsidR="00CD7BFC" w:rsidRPr="00FC70D9" w:rsidRDefault="00CD7BFC" w:rsidP="00FC70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FC70D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28DC2E" w14:textId="77777777" w:rsidR="00CD7BFC" w:rsidRPr="00FC70D9" w:rsidRDefault="00CD7BFC" w:rsidP="00FC70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FC70D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93AEC0" w14:textId="77777777" w:rsidR="00CD7BFC" w:rsidRPr="00FC70D9" w:rsidRDefault="00CD7BFC" w:rsidP="00FC70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C70D9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A3ADA8" w14:textId="77777777" w:rsidR="00CD7BFC" w:rsidRPr="00FC70D9" w:rsidRDefault="00CD7BFC" w:rsidP="00FC70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C70D9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49B875" w14:textId="77777777" w:rsidR="00CD7BFC" w:rsidRPr="00FC70D9" w:rsidRDefault="00CD7BFC" w:rsidP="00FC70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C70D9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3643B6" w14:textId="77777777" w:rsidR="00CD7BFC" w:rsidRPr="00FC70D9" w:rsidRDefault="00CD7BFC" w:rsidP="00FC70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C70D9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CD7BFC" w:rsidRPr="00FC70D9" w14:paraId="3757E912" w14:textId="77777777" w:rsidTr="004D1857">
        <w:trPr>
          <w:trHeight w:val="30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85084E" w14:textId="77777777" w:rsidR="00CD7BFC" w:rsidRPr="00FC70D9" w:rsidRDefault="00CD7BFC" w:rsidP="00FC70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FC70D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9C48AB" w14:textId="77777777" w:rsidR="00CD7BFC" w:rsidRPr="00FC70D9" w:rsidRDefault="00CD7BFC" w:rsidP="00FC70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FC70D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9C81AB" w14:textId="77777777" w:rsidR="00CD7BFC" w:rsidRPr="00FC70D9" w:rsidRDefault="00CD7BFC" w:rsidP="00FC70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FC70D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2743C7" w14:textId="77777777" w:rsidR="00CD7BFC" w:rsidRPr="00FC70D9" w:rsidRDefault="00CD7BFC" w:rsidP="00FC70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C70D9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600E26" w14:textId="77777777" w:rsidR="00CD7BFC" w:rsidRPr="00FC70D9" w:rsidRDefault="00CD7BFC" w:rsidP="00FC70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C70D9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0B8E02" w14:textId="77777777" w:rsidR="00CD7BFC" w:rsidRPr="00FC70D9" w:rsidRDefault="00CD7BFC" w:rsidP="00FC70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C70D9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53EA80" w14:textId="77777777" w:rsidR="00CD7BFC" w:rsidRPr="00FC70D9" w:rsidRDefault="00CD7BFC" w:rsidP="00FC70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C70D9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CD7BFC" w:rsidRPr="00FC70D9" w14:paraId="65431EE7" w14:textId="77777777" w:rsidTr="004D1857">
        <w:trPr>
          <w:trHeight w:val="30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9536B3" w14:textId="77777777" w:rsidR="00CD7BFC" w:rsidRPr="00FC70D9" w:rsidRDefault="00CD7BFC" w:rsidP="00FC70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FC70D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603EBA" w14:textId="77777777" w:rsidR="00CD7BFC" w:rsidRPr="00FC70D9" w:rsidRDefault="00CD7BFC" w:rsidP="00FC70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FC70D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534D46" w14:textId="77777777" w:rsidR="00CD7BFC" w:rsidRPr="00FC70D9" w:rsidRDefault="00CD7BFC" w:rsidP="00FC70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FC70D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C838E4" w14:textId="77777777" w:rsidR="00CD7BFC" w:rsidRPr="00FC70D9" w:rsidRDefault="00CD7BFC" w:rsidP="00FC70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C70D9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3B6116" w14:textId="77777777" w:rsidR="00CD7BFC" w:rsidRPr="00FC70D9" w:rsidRDefault="00CD7BFC" w:rsidP="00FC70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C70D9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087629" w14:textId="77777777" w:rsidR="00CD7BFC" w:rsidRPr="00FC70D9" w:rsidRDefault="00CD7BFC" w:rsidP="00FC70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C70D9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A9F5AE" w14:textId="77777777" w:rsidR="00CD7BFC" w:rsidRPr="00FC70D9" w:rsidRDefault="00CD7BFC" w:rsidP="00FC70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C70D9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CD7BFC" w:rsidRPr="00FC70D9" w14:paraId="49CC3B14" w14:textId="77777777" w:rsidTr="004D1857">
        <w:trPr>
          <w:trHeight w:val="300"/>
        </w:trPr>
        <w:tc>
          <w:tcPr>
            <w:tcW w:w="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056626" w14:textId="77777777" w:rsidR="00CD7BFC" w:rsidRPr="00FC70D9" w:rsidRDefault="00CD7BFC" w:rsidP="00FC70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FC70D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2C9EA9" w14:textId="77777777" w:rsidR="00CD7BFC" w:rsidRPr="00FC70D9" w:rsidRDefault="00CD7BFC" w:rsidP="00FC70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FC70D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CFB7F3" w14:textId="77777777" w:rsidR="00CD7BFC" w:rsidRPr="00FC70D9" w:rsidRDefault="00CD7BFC" w:rsidP="00FC70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FC70D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D0B72D" w14:textId="77777777" w:rsidR="00CD7BFC" w:rsidRPr="00FC70D9" w:rsidRDefault="00CD7BFC" w:rsidP="00FC70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C70D9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100147" w14:textId="77777777" w:rsidR="00CD7BFC" w:rsidRPr="00FC70D9" w:rsidRDefault="00CD7BFC" w:rsidP="00FC70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C70D9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0DE905" w14:textId="77777777" w:rsidR="00CD7BFC" w:rsidRPr="00FC70D9" w:rsidRDefault="00CD7BFC" w:rsidP="00FC70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C70D9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B131B2" w14:textId="77777777" w:rsidR="00CD7BFC" w:rsidRPr="00FC70D9" w:rsidRDefault="00CD7BFC" w:rsidP="00FC70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C70D9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</w:tbl>
    <w:p w14:paraId="3B0337B2" w14:textId="77777777" w:rsidR="0084419C" w:rsidRDefault="0084419C" w:rsidP="0099559B">
      <w:pPr>
        <w:rPr>
          <w:rFonts w:ascii="Arial Narrow" w:hAnsi="Arial Narrow" w:cs="Arial"/>
        </w:rPr>
      </w:pPr>
    </w:p>
    <w:p w14:paraId="057C81CF" w14:textId="77777777" w:rsidR="0084419C" w:rsidRDefault="0084419C">
      <w:pPr>
        <w:rPr>
          <w:rFonts w:ascii="Arial Narrow" w:hAnsi="Arial Narrow" w:cs="Arial"/>
        </w:rPr>
      </w:pPr>
      <w:r>
        <w:rPr>
          <w:rFonts w:ascii="Arial Narrow" w:hAnsi="Arial Narrow" w:cs="Arial"/>
        </w:rPr>
        <w:br w:type="page"/>
      </w:r>
    </w:p>
    <w:tbl>
      <w:tblPr>
        <w:tblW w:w="1502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81"/>
        <w:gridCol w:w="3130"/>
        <w:gridCol w:w="3686"/>
        <w:gridCol w:w="3543"/>
        <w:gridCol w:w="3686"/>
      </w:tblGrid>
      <w:tr w:rsidR="00772ABD" w:rsidRPr="0084419C" w14:paraId="6D8B1FB8" w14:textId="77777777" w:rsidTr="004D1857">
        <w:trPr>
          <w:trHeight w:val="315"/>
        </w:trPr>
        <w:tc>
          <w:tcPr>
            <w:tcW w:w="1502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48C8305" w14:textId="77777777" w:rsidR="00772ABD" w:rsidRPr="0084419C" w:rsidRDefault="00772ABD" w:rsidP="00DE537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  <w:r w:rsidRPr="0084419C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lastRenderedPageBreak/>
              <w:t>Komponent 8: Zvýšenie výkonnosti slovenských vysokých škôl</w:t>
            </w:r>
          </w:p>
        </w:tc>
      </w:tr>
      <w:tr w:rsidR="00772ABD" w:rsidRPr="0084419C" w14:paraId="5E8C7E76" w14:textId="77777777" w:rsidTr="004D1857">
        <w:trPr>
          <w:trHeight w:val="315"/>
        </w:trPr>
        <w:tc>
          <w:tcPr>
            <w:tcW w:w="1502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D4CCBEF" w14:textId="77777777" w:rsidR="00772ABD" w:rsidRDefault="00772ABD" w:rsidP="0084419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  <w:p w14:paraId="56384D7D" w14:textId="77777777" w:rsidR="00772ABD" w:rsidRDefault="00772ABD" w:rsidP="0084419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  <w:r w:rsidRPr="0084419C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t>Reforma 3: Nový prístup k akreditácií vysokoškolského vzdelávania</w:t>
            </w:r>
          </w:p>
          <w:p w14:paraId="4901A10E" w14:textId="77777777" w:rsidR="00772ABD" w:rsidRDefault="00772ABD" w:rsidP="0084419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</w:tc>
      </w:tr>
      <w:tr w:rsidR="00772ABD" w:rsidRPr="0084419C" w14:paraId="252C1302" w14:textId="77777777" w:rsidTr="004D1857">
        <w:trPr>
          <w:trHeight w:val="315"/>
        </w:trPr>
        <w:tc>
          <w:tcPr>
            <w:tcW w:w="77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EDC4FAE" w14:textId="77777777" w:rsidR="00772ABD" w:rsidRDefault="00772ABD" w:rsidP="0084419C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</w:pPr>
            <w:r w:rsidRPr="0084419C"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  <w:t>Cieľová hodnota: 90%</w:t>
            </w:r>
          </w:p>
          <w:p w14:paraId="74E9A5BE" w14:textId="77777777" w:rsidR="00772ABD" w:rsidRPr="0084419C" w:rsidRDefault="00772ABD" w:rsidP="0084419C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2885A91" w14:textId="77777777" w:rsidR="00772ABD" w:rsidRPr="0084419C" w:rsidRDefault="00772ABD" w:rsidP="0084419C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14:paraId="04073FED" w14:textId="77777777" w:rsidR="00772ABD" w:rsidRPr="0084419C" w:rsidRDefault="00772ABD" w:rsidP="0084419C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</w:tc>
      </w:tr>
      <w:tr w:rsidR="00772ABD" w:rsidRPr="0084419C" w14:paraId="7E722D70" w14:textId="77777777" w:rsidTr="004D1857">
        <w:trPr>
          <w:trHeight w:val="555"/>
        </w:trPr>
        <w:tc>
          <w:tcPr>
            <w:tcW w:w="7797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6E1F823" w14:textId="77777777" w:rsidR="00772ABD" w:rsidRPr="0084419C" w:rsidRDefault="00772ABD" w:rsidP="0084419C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</w:pPr>
            <w:r w:rsidRPr="0084419C"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  <w:t xml:space="preserve">Míľnik/cieľ: </w:t>
            </w:r>
            <w:r w:rsidRPr="0084419C">
              <w:rPr>
                <w:rFonts w:ascii="Arial Narrow" w:eastAsia="Times New Roman" w:hAnsi="Arial Narrow" w:cs="Times New Roman"/>
                <w:bCs/>
                <w:i/>
                <w:sz w:val="20"/>
                <w:szCs w:val="24"/>
                <w:lang w:eastAsia="sk-SK"/>
              </w:rPr>
              <w:t>Percentuálny podiel vysokých škôl, ktoré požiadali o preverenie súladu vnútorných systémov kvality a študijných programov so štandardami</w:t>
            </w:r>
            <w:r>
              <w:rPr>
                <w:rFonts w:ascii="Arial Narrow" w:eastAsia="Times New Roman" w:hAnsi="Arial Narrow" w:cs="Times New Roman"/>
                <w:bCs/>
                <w:i/>
                <w:sz w:val="20"/>
                <w:szCs w:val="24"/>
                <w:lang w:eastAsia="sk-SK"/>
              </w:rPr>
              <w:t>.</w:t>
            </w: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F92A56" w14:textId="77777777" w:rsidR="00772ABD" w:rsidRPr="0084419C" w:rsidRDefault="00772ABD" w:rsidP="0084419C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14:paraId="02D9F3FF" w14:textId="77777777" w:rsidR="00772ABD" w:rsidRPr="0084419C" w:rsidRDefault="00772ABD" w:rsidP="0084419C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</w:p>
        </w:tc>
      </w:tr>
      <w:tr w:rsidR="00772ABD" w:rsidRPr="0084419C" w14:paraId="542832FE" w14:textId="77777777" w:rsidTr="004D1857">
        <w:trPr>
          <w:trHeight w:val="785"/>
        </w:trPr>
        <w:tc>
          <w:tcPr>
            <w:tcW w:w="9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7D461D8B" w14:textId="77777777" w:rsidR="00772ABD" w:rsidRPr="0084419C" w:rsidRDefault="00772ABD" w:rsidP="0084419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84419C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Poradové číslo riadku</w:t>
            </w:r>
          </w:p>
        </w:tc>
        <w:tc>
          <w:tcPr>
            <w:tcW w:w="3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05E85802" w14:textId="77777777" w:rsidR="00772ABD" w:rsidRPr="0084419C" w:rsidRDefault="00772ABD" w:rsidP="0084419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84419C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 xml:space="preserve">Názov verejnej VŠ 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3D84F79A" w14:textId="77777777" w:rsidR="00772ABD" w:rsidRPr="0084419C" w:rsidRDefault="00772ABD" w:rsidP="0084419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84419C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Podaná žiadosť o kontrolu súladu interného systému kvality? (A/N)</w:t>
            </w:r>
          </w:p>
        </w:tc>
        <w:tc>
          <w:tcPr>
            <w:tcW w:w="35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311BB599" w14:textId="77777777" w:rsidR="00772ABD" w:rsidRPr="0084419C" w:rsidRDefault="00772ABD" w:rsidP="0084419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84419C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Podaná žiadosť o kontrolu súladu študijných programov? (A/N)</w:t>
            </w:r>
          </w:p>
        </w:tc>
        <w:tc>
          <w:tcPr>
            <w:tcW w:w="36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</w:tcPr>
          <w:p w14:paraId="0F128294" w14:textId="77777777" w:rsidR="00772ABD" w:rsidRPr="0084419C" w:rsidRDefault="00772ABD" w:rsidP="00772AB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proofErr w:type="spellStart"/>
            <w:r w:rsidRPr="00772ABD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Link</w:t>
            </w:r>
            <w:proofErr w:type="spellEnd"/>
            <w:r w:rsidRPr="00772ABD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 xml:space="preserve"> na zverejnenú žiadosť (na webstránke SAA VŠ)</w:t>
            </w:r>
          </w:p>
        </w:tc>
      </w:tr>
      <w:tr w:rsidR="00772ABD" w:rsidRPr="0084419C" w14:paraId="71C80243" w14:textId="77777777" w:rsidTr="004D1857">
        <w:trPr>
          <w:trHeight w:val="300"/>
        </w:trPr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392233" w14:textId="77777777" w:rsidR="00772ABD" w:rsidRPr="0084419C" w:rsidRDefault="00772ABD" w:rsidP="0084419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84419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E1D5E5" w14:textId="77777777" w:rsidR="00772ABD" w:rsidRPr="0084419C" w:rsidRDefault="00772ABD" w:rsidP="0084419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84419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D78417" w14:textId="77777777" w:rsidR="00772ABD" w:rsidRPr="0084419C" w:rsidRDefault="00772ABD" w:rsidP="0084419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84419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F32E4A" w14:textId="77777777" w:rsidR="00772ABD" w:rsidRPr="0084419C" w:rsidRDefault="00772ABD" w:rsidP="0084419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4419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3438EBF" w14:textId="77777777" w:rsidR="00772ABD" w:rsidRPr="0084419C" w:rsidRDefault="00772ABD" w:rsidP="0084419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</w:p>
        </w:tc>
      </w:tr>
      <w:tr w:rsidR="00772ABD" w:rsidRPr="0084419C" w14:paraId="4F78A18F" w14:textId="77777777" w:rsidTr="004D1857">
        <w:trPr>
          <w:trHeight w:val="300"/>
        </w:trPr>
        <w:tc>
          <w:tcPr>
            <w:tcW w:w="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0BAC1E" w14:textId="77777777" w:rsidR="00772ABD" w:rsidRPr="0084419C" w:rsidRDefault="00772ABD" w:rsidP="0084419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84419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D6C467" w14:textId="77777777" w:rsidR="00772ABD" w:rsidRPr="0084419C" w:rsidRDefault="00772ABD" w:rsidP="0084419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84419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398486" w14:textId="77777777" w:rsidR="00772ABD" w:rsidRPr="0084419C" w:rsidRDefault="00772ABD" w:rsidP="0084419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84419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9DF21A" w14:textId="77777777" w:rsidR="00772ABD" w:rsidRPr="0084419C" w:rsidRDefault="00772ABD" w:rsidP="0084419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4419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85DBF17" w14:textId="77777777" w:rsidR="00772ABD" w:rsidRPr="0084419C" w:rsidRDefault="00772ABD" w:rsidP="0084419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</w:p>
        </w:tc>
      </w:tr>
      <w:tr w:rsidR="00772ABD" w:rsidRPr="0084419C" w14:paraId="592E2804" w14:textId="77777777" w:rsidTr="004D1857">
        <w:trPr>
          <w:trHeight w:val="300"/>
        </w:trPr>
        <w:tc>
          <w:tcPr>
            <w:tcW w:w="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DABA5F" w14:textId="77777777" w:rsidR="00772ABD" w:rsidRPr="0084419C" w:rsidRDefault="00772ABD" w:rsidP="0084419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84419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2CBD09" w14:textId="77777777" w:rsidR="00772ABD" w:rsidRPr="0084419C" w:rsidRDefault="00772ABD" w:rsidP="0084419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84419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5CB2AD" w14:textId="77777777" w:rsidR="00772ABD" w:rsidRPr="0084419C" w:rsidRDefault="00772ABD" w:rsidP="0084419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84419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3F575D" w14:textId="77777777" w:rsidR="00772ABD" w:rsidRPr="0084419C" w:rsidRDefault="00772ABD" w:rsidP="0084419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4419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E074D52" w14:textId="77777777" w:rsidR="00772ABD" w:rsidRPr="0084419C" w:rsidRDefault="00772ABD" w:rsidP="0084419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</w:p>
        </w:tc>
      </w:tr>
      <w:tr w:rsidR="00772ABD" w:rsidRPr="0084419C" w14:paraId="188DBB73" w14:textId="77777777" w:rsidTr="004D1857">
        <w:trPr>
          <w:trHeight w:val="300"/>
        </w:trPr>
        <w:tc>
          <w:tcPr>
            <w:tcW w:w="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C20A80" w14:textId="77777777" w:rsidR="00772ABD" w:rsidRPr="0084419C" w:rsidRDefault="00772ABD" w:rsidP="0084419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84419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19C3AA" w14:textId="77777777" w:rsidR="00772ABD" w:rsidRPr="0084419C" w:rsidRDefault="00772ABD" w:rsidP="0084419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84419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743191" w14:textId="77777777" w:rsidR="00772ABD" w:rsidRPr="0084419C" w:rsidRDefault="00772ABD" w:rsidP="0084419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84419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9E5539" w14:textId="77777777" w:rsidR="00772ABD" w:rsidRPr="0084419C" w:rsidRDefault="00772ABD" w:rsidP="0084419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4419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D386BD6" w14:textId="77777777" w:rsidR="00772ABD" w:rsidRPr="0084419C" w:rsidRDefault="00772ABD" w:rsidP="0084419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</w:p>
        </w:tc>
      </w:tr>
      <w:tr w:rsidR="00772ABD" w:rsidRPr="0084419C" w14:paraId="23512178" w14:textId="77777777" w:rsidTr="004D1857">
        <w:trPr>
          <w:trHeight w:val="300"/>
        </w:trPr>
        <w:tc>
          <w:tcPr>
            <w:tcW w:w="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5CE1EE" w14:textId="77777777" w:rsidR="00772ABD" w:rsidRPr="0084419C" w:rsidRDefault="00772ABD" w:rsidP="0084419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84419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540EF2" w14:textId="77777777" w:rsidR="00772ABD" w:rsidRPr="0084419C" w:rsidRDefault="00772ABD" w:rsidP="0084419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84419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CE4F8C" w14:textId="77777777" w:rsidR="00772ABD" w:rsidRPr="0084419C" w:rsidRDefault="00772ABD" w:rsidP="0084419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84419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CEB4CF" w14:textId="77777777" w:rsidR="00772ABD" w:rsidRPr="0084419C" w:rsidRDefault="00772ABD" w:rsidP="0084419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4419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EFB21EC" w14:textId="77777777" w:rsidR="00772ABD" w:rsidRPr="0084419C" w:rsidRDefault="00772ABD" w:rsidP="0084419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</w:p>
        </w:tc>
      </w:tr>
      <w:tr w:rsidR="00772ABD" w:rsidRPr="0084419C" w14:paraId="7AC4D39E" w14:textId="77777777" w:rsidTr="004D1857">
        <w:trPr>
          <w:trHeight w:val="300"/>
        </w:trPr>
        <w:tc>
          <w:tcPr>
            <w:tcW w:w="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7DBE0D" w14:textId="77777777" w:rsidR="00772ABD" w:rsidRPr="0084419C" w:rsidRDefault="00772ABD" w:rsidP="0084419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84419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F0E12C" w14:textId="77777777" w:rsidR="00772ABD" w:rsidRPr="0084419C" w:rsidRDefault="00772ABD" w:rsidP="0084419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84419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FB36EA" w14:textId="77777777" w:rsidR="00772ABD" w:rsidRPr="0084419C" w:rsidRDefault="00772ABD" w:rsidP="0084419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84419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76985C" w14:textId="77777777" w:rsidR="00772ABD" w:rsidRPr="0084419C" w:rsidRDefault="00772ABD" w:rsidP="0084419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4419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FBFC3BB" w14:textId="77777777" w:rsidR="00772ABD" w:rsidRPr="0084419C" w:rsidRDefault="00772ABD" w:rsidP="0084419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</w:p>
        </w:tc>
      </w:tr>
    </w:tbl>
    <w:p w14:paraId="6BF749CF" w14:textId="77777777" w:rsidR="00E4130E" w:rsidRDefault="00E4130E" w:rsidP="0099559B">
      <w:pPr>
        <w:rPr>
          <w:rFonts w:ascii="Arial Narrow" w:hAnsi="Arial Narrow" w:cs="Arial"/>
        </w:rPr>
      </w:pPr>
    </w:p>
    <w:p w14:paraId="0EA17727" w14:textId="77777777" w:rsidR="00FC7954" w:rsidRDefault="00E4130E">
      <w:pPr>
        <w:rPr>
          <w:rFonts w:ascii="Arial Narrow" w:hAnsi="Arial Narrow" w:cs="Arial"/>
        </w:rPr>
      </w:pPr>
      <w:r>
        <w:rPr>
          <w:rFonts w:ascii="Arial Narrow" w:hAnsi="Arial Narrow" w:cs="Arial"/>
        </w:rPr>
        <w:br w:type="page"/>
      </w:r>
    </w:p>
    <w:tbl>
      <w:tblPr>
        <w:tblW w:w="1502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1134"/>
        <w:gridCol w:w="1134"/>
        <w:gridCol w:w="1276"/>
        <w:gridCol w:w="1276"/>
        <w:gridCol w:w="1275"/>
        <w:gridCol w:w="1134"/>
        <w:gridCol w:w="1134"/>
        <w:gridCol w:w="1134"/>
        <w:gridCol w:w="993"/>
        <w:gridCol w:w="708"/>
        <w:gridCol w:w="709"/>
        <w:gridCol w:w="1276"/>
        <w:gridCol w:w="1134"/>
      </w:tblGrid>
      <w:tr w:rsidR="00FC7954" w:rsidRPr="00FC7954" w14:paraId="2B50C32F" w14:textId="77777777" w:rsidTr="004D1857">
        <w:trPr>
          <w:trHeight w:val="315"/>
        </w:trPr>
        <w:tc>
          <w:tcPr>
            <w:tcW w:w="15026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64C119" w14:textId="77777777" w:rsidR="00FC7954" w:rsidRPr="00FC7954" w:rsidRDefault="00FC7954" w:rsidP="00FC795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  <w:r w:rsidRPr="00FC7954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lastRenderedPageBreak/>
              <w:t>Komponent 8: Zvýšenie výkonnosti slovenských vysokých škôl</w:t>
            </w:r>
          </w:p>
        </w:tc>
      </w:tr>
      <w:tr w:rsidR="00FC7954" w:rsidRPr="00FC7954" w14:paraId="0445D5D2" w14:textId="77777777" w:rsidTr="004D1857">
        <w:trPr>
          <w:trHeight w:val="315"/>
        </w:trPr>
        <w:tc>
          <w:tcPr>
            <w:tcW w:w="15026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B286DB2" w14:textId="77777777" w:rsidR="00410D00" w:rsidRDefault="00410D00" w:rsidP="00FC795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  <w:p w14:paraId="178787A8" w14:textId="77777777" w:rsidR="00FC7954" w:rsidRDefault="00FC7954" w:rsidP="00FC795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  <w:r w:rsidRPr="00FC7954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t>Investícia 1: Podpora pri strategickom rozvoji vysokých škôl</w:t>
            </w:r>
          </w:p>
          <w:p w14:paraId="545CB984" w14:textId="39053323" w:rsidR="00410D00" w:rsidRPr="00FC7954" w:rsidRDefault="00410D00" w:rsidP="00FC795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</w:tc>
      </w:tr>
      <w:tr w:rsidR="00FC7954" w:rsidRPr="00FC7954" w14:paraId="693B5EB4" w14:textId="77777777" w:rsidTr="004D1857">
        <w:trPr>
          <w:trHeight w:val="315"/>
        </w:trPr>
        <w:tc>
          <w:tcPr>
            <w:tcW w:w="29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750B63E" w14:textId="77777777" w:rsidR="00FC7954" w:rsidRDefault="00FC7954" w:rsidP="00FC7954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</w:pPr>
            <w:r w:rsidRPr="00FC7954"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  <w:t>Cieľová hodnota: 262647</w:t>
            </w:r>
          </w:p>
          <w:p w14:paraId="06289D1A" w14:textId="456BE583" w:rsidR="00410D00" w:rsidRPr="00FC7954" w:rsidRDefault="00410D00" w:rsidP="00FC7954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1FB0AE" w14:textId="77777777" w:rsidR="00FC7954" w:rsidRPr="00FC7954" w:rsidRDefault="00FC7954" w:rsidP="00FC7954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DC9F2ED" w14:textId="77777777" w:rsidR="00FC7954" w:rsidRPr="00FC7954" w:rsidRDefault="00FC7954" w:rsidP="00FC7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77967A2" w14:textId="77777777" w:rsidR="00FC7954" w:rsidRPr="00FC7954" w:rsidRDefault="00FC7954" w:rsidP="00FC7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7897D27" w14:textId="77777777" w:rsidR="00FC7954" w:rsidRPr="00FC7954" w:rsidRDefault="00FC7954" w:rsidP="00FC7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093300F" w14:textId="77777777" w:rsidR="00FC7954" w:rsidRPr="00FC7954" w:rsidRDefault="00FC7954" w:rsidP="00FC7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A7A90E" w14:textId="77777777" w:rsidR="00FC7954" w:rsidRPr="00FC7954" w:rsidRDefault="00FC7954" w:rsidP="00FC79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0D76CC" w14:textId="77777777" w:rsidR="00FC7954" w:rsidRPr="00FC7954" w:rsidRDefault="00FC7954" w:rsidP="00FC79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933B7C" w14:textId="77777777" w:rsidR="00FC7954" w:rsidRPr="00FC7954" w:rsidRDefault="00FC7954" w:rsidP="00FC79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5DF9E8" w14:textId="77777777" w:rsidR="00FC7954" w:rsidRPr="00FC7954" w:rsidRDefault="00FC7954" w:rsidP="00FC79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492ED7" w14:textId="77777777" w:rsidR="00FC7954" w:rsidRPr="00FC7954" w:rsidRDefault="00FC7954" w:rsidP="00FC79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96EE28" w14:textId="77777777" w:rsidR="00FC7954" w:rsidRPr="00FC7954" w:rsidRDefault="00FC7954" w:rsidP="00FC79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C7954" w:rsidRPr="00FC7954" w14:paraId="2E66762E" w14:textId="77777777" w:rsidTr="004D1857">
        <w:trPr>
          <w:trHeight w:val="330"/>
        </w:trPr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9354EB" w14:textId="77777777" w:rsidR="00FC7954" w:rsidRDefault="00FC7954" w:rsidP="00FC7954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</w:pPr>
            <w:r w:rsidRPr="00FC7954"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  <w:t>Projekty typ 2</w:t>
            </w:r>
          </w:p>
          <w:p w14:paraId="25AD0811" w14:textId="4E6C58B1" w:rsidR="00410D00" w:rsidRPr="00FC7954" w:rsidRDefault="00410D00" w:rsidP="00FC7954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  <w:lang w:eastAsia="sk-S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1B447F" w14:textId="77777777" w:rsidR="00FC7954" w:rsidRPr="00FC7954" w:rsidRDefault="00FC7954" w:rsidP="00FC7954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  <w:lang w:eastAsia="sk-SK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1FB18E" w14:textId="77777777" w:rsidR="00FC7954" w:rsidRPr="00FC7954" w:rsidRDefault="00FC7954" w:rsidP="00FC79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EB39F9" w14:textId="77777777" w:rsidR="00FC7954" w:rsidRPr="00FC7954" w:rsidRDefault="00FC7954" w:rsidP="00FC79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1BF7CC" w14:textId="77777777" w:rsidR="00FC7954" w:rsidRPr="00FC7954" w:rsidRDefault="00FC7954" w:rsidP="00FC79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FE4513" w14:textId="77777777" w:rsidR="00FC7954" w:rsidRPr="00FC7954" w:rsidRDefault="00FC7954" w:rsidP="00FC79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AC95F6" w14:textId="77777777" w:rsidR="00FC7954" w:rsidRPr="00FC7954" w:rsidRDefault="00FC7954" w:rsidP="00FC79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01D0B7" w14:textId="77777777" w:rsidR="00FC7954" w:rsidRPr="00FC7954" w:rsidRDefault="00FC7954" w:rsidP="00FC79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B0C7DB" w14:textId="77777777" w:rsidR="00FC7954" w:rsidRPr="00FC7954" w:rsidRDefault="00FC7954" w:rsidP="00FC79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F0126C" w14:textId="77777777" w:rsidR="00FC7954" w:rsidRPr="00FC7954" w:rsidRDefault="00FC7954" w:rsidP="00FC79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FF886F" w14:textId="77777777" w:rsidR="00FC7954" w:rsidRPr="00FC7954" w:rsidRDefault="00FC7954" w:rsidP="00FC79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21E3F0" w14:textId="77777777" w:rsidR="00FC7954" w:rsidRPr="00FC7954" w:rsidRDefault="00FC7954" w:rsidP="00FC79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325152" w14:textId="77777777" w:rsidR="00FC7954" w:rsidRPr="00FC7954" w:rsidRDefault="00FC7954" w:rsidP="00FC79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C7954" w:rsidRPr="00FC7954" w14:paraId="1E55CDF5" w14:textId="77777777" w:rsidTr="004D1857">
        <w:trPr>
          <w:trHeight w:val="750"/>
        </w:trPr>
        <w:tc>
          <w:tcPr>
            <w:tcW w:w="5529" w:type="dxa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3A43F2C" w14:textId="4569FDF3" w:rsidR="00FC7954" w:rsidRPr="00FC7954" w:rsidRDefault="00FC7954" w:rsidP="00FC79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FC7954"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  <w:t>Míľnik/cieľ:</w:t>
            </w:r>
            <w:r w:rsidRPr="00FC7954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 xml:space="preserve"> </w:t>
            </w:r>
            <w:r w:rsidRPr="00FC7954">
              <w:rPr>
                <w:rFonts w:ascii="Arial Narrow" w:eastAsia="Times New Roman" w:hAnsi="Arial Narrow" w:cs="Times New Roman"/>
                <w:bCs/>
                <w:i/>
                <w:sz w:val="20"/>
                <w:szCs w:val="24"/>
                <w:lang w:eastAsia="sk-SK"/>
              </w:rPr>
              <w:t>Zrekonštruovaná plocha vysok</w:t>
            </w:r>
            <w:r w:rsidR="0099551E">
              <w:rPr>
                <w:rFonts w:ascii="Arial Narrow" w:eastAsia="Times New Roman" w:hAnsi="Arial Narrow" w:cs="Times New Roman"/>
                <w:bCs/>
                <w:i/>
                <w:sz w:val="20"/>
                <w:szCs w:val="24"/>
                <w:lang w:eastAsia="sk-SK"/>
              </w:rPr>
              <w:t xml:space="preserve">ých škôl a internátov s úsporou </w:t>
            </w:r>
            <w:r w:rsidRPr="00FC7954">
              <w:rPr>
                <w:rFonts w:ascii="Arial Narrow" w:eastAsia="Times New Roman" w:hAnsi="Arial Narrow" w:cs="Times New Roman"/>
                <w:bCs/>
                <w:i/>
                <w:sz w:val="20"/>
                <w:szCs w:val="24"/>
                <w:lang w:eastAsia="sk-SK"/>
              </w:rPr>
              <w:t>primárnej energie vyššou ako 30 % (v m2).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182FF6" w14:textId="77777777" w:rsidR="00FC7954" w:rsidRPr="00FC7954" w:rsidRDefault="00FC7954" w:rsidP="00FC79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F4B3F3" w14:textId="77777777" w:rsidR="00FC7954" w:rsidRPr="00FC7954" w:rsidRDefault="00FC7954" w:rsidP="00FC79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A86B56" w14:textId="77777777" w:rsidR="00FC7954" w:rsidRPr="00FC7954" w:rsidRDefault="00FC7954" w:rsidP="00FC79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2A9808" w14:textId="77777777" w:rsidR="00FC7954" w:rsidRPr="00FC7954" w:rsidRDefault="00FC7954" w:rsidP="00FC79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176A48" w14:textId="77777777" w:rsidR="00FC7954" w:rsidRPr="00FC7954" w:rsidRDefault="00FC7954" w:rsidP="00FC79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554445" w14:textId="77777777" w:rsidR="00FC7954" w:rsidRPr="00FC7954" w:rsidRDefault="00FC7954" w:rsidP="00FC79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28C510" w14:textId="77777777" w:rsidR="00FC7954" w:rsidRPr="00FC7954" w:rsidRDefault="00FC7954" w:rsidP="00FC79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1CC0EA" w14:textId="77777777" w:rsidR="00FC7954" w:rsidRPr="00FC7954" w:rsidRDefault="00FC7954" w:rsidP="00FC79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21C381" w14:textId="77777777" w:rsidR="00FC7954" w:rsidRPr="00FC7954" w:rsidRDefault="00FC7954" w:rsidP="00FC79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C7954" w:rsidRPr="00FC7954" w14:paraId="00050608" w14:textId="77777777" w:rsidTr="004D1857">
        <w:trPr>
          <w:cantSplit/>
          <w:trHeight w:val="2296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5CCAFC48" w14:textId="77777777" w:rsidR="00FC7954" w:rsidRPr="00FC7954" w:rsidRDefault="00FC7954" w:rsidP="00FC7954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FC7954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Poradové číslo riadku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723D2C8C" w14:textId="77777777" w:rsidR="00FC7954" w:rsidRPr="00FC7954" w:rsidRDefault="00FC7954" w:rsidP="00FC7954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FC7954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Názov školy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2FE2E142" w14:textId="77777777" w:rsidR="00FC7954" w:rsidRPr="00FC7954" w:rsidRDefault="00FC7954" w:rsidP="00FC7954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FC7954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Adresa školy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2DE8781F" w14:textId="77777777" w:rsidR="00FC7954" w:rsidRPr="00FC7954" w:rsidRDefault="00FC7954" w:rsidP="00FC7954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FC7954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Miesto realizácie projektu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4A54FA41" w14:textId="77777777" w:rsidR="00FC7954" w:rsidRPr="00FC7954" w:rsidRDefault="00FC7954" w:rsidP="00FC7954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FC7954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Popis stavebných/iných aktivít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391163E9" w14:textId="77777777" w:rsidR="00FC7954" w:rsidRPr="00FC7954" w:rsidRDefault="00FC7954" w:rsidP="00FC7954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FC7954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Kolaudačné rozhodnutie/preberací protokol (Á/N)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6B32A261" w14:textId="77777777" w:rsidR="00FC7954" w:rsidRPr="00FC7954" w:rsidRDefault="00FC7954" w:rsidP="00FC7954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FC7954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Kontrolný protokol / potvrdenie o realizácii (Á/N)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108C610C" w14:textId="77777777" w:rsidR="00FC7954" w:rsidRPr="00FC7954" w:rsidRDefault="00FC7954" w:rsidP="00FC7954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FC7954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Veľkosť obnovovaných m2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7473BBEF" w14:textId="77777777" w:rsidR="00FC7954" w:rsidRPr="00FC7954" w:rsidRDefault="00FC7954" w:rsidP="00FC7954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FC7954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Realizované opatrenia týkajúce sa energetickej obnovy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16FDB0F8" w14:textId="77777777" w:rsidR="00FC7954" w:rsidRPr="00FC7954" w:rsidRDefault="00FC7954" w:rsidP="00FC7954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FC7954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Primárna potreba pred renováciou podľa 026bis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1D7AD85D" w14:textId="77777777" w:rsidR="00FC7954" w:rsidRPr="00FC7954" w:rsidRDefault="00FC7954" w:rsidP="00FC7954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FC7954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Primárna potreba po renovácii podľa 026bis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0CCB1917" w14:textId="77777777" w:rsidR="00FC7954" w:rsidRPr="00FC7954" w:rsidRDefault="00FC7954" w:rsidP="00FC7954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FC7954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Percento dosiahnutej úspory primárnej energie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668E4EC3" w14:textId="77777777" w:rsidR="00FC7954" w:rsidRPr="00FC7954" w:rsidRDefault="00FC7954" w:rsidP="00FC7954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FC7954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Správa uvádzajúca zdroj údajov a metodiku použitú na výpočet úspor primárnej energie (samostatný dokument)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7C706CA6" w14:textId="77777777" w:rsidR="00FC7954" w:rsidRPr="00FC7954" w:rsidRDefault="00FC7954" w:rsidP="00FC7954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FC7954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Vynaložené náklady</w:t>
            </w:r>
          </w:p>
        </w:tc>
      </w:tr>
      <w:tr w:rsidR="00FC7954" w:rsidRPr="00FC7954" w14:paraId="6478B524" w14:textId="77777777" w:rsidTr="004D1857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C51FC5" w14:textId="77777777" w:rsidR="00FC7954" w:rsidRPr="00FC7954" w:rsidRDefault="00FC7954" w:rsidP="00FC795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FC7954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60B19E" w14:textId="77777777" w:rsidR="00FC7954" w:rsidRPr="00FC7954" w:rsidRDefault="00FC7954" w:rsidP="00FC795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FC7954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8AD50F" w14:textId="77777777" w:rsidR="00FC7954" w:rsidRPr="00FC7954" w:rsidRDefault="00FC7954" w:rsidP="00FC795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FC7954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1C9868" w14:textId="77777777" w:rsidR="00FC7954" w:rsidRPr="00FC7954" w:rsidRDefault="00FC7954" w:rsidP="00FC795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FC7954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0FC6A3" w14:textId="77777777" w:rsidR="00FC7954" w:rsidRPr="00FC7954" w:rsidRDefault="00FC7954" w:rsidP="00FC795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FC7954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445AF8" w14:textId="77777777" w:rsidR="00FC7954" w:rsidRPr="00FC7954" w:rsidRDefault="00FC7954" w:rsidP="00FC795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C7954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62AA52" w14:textId="77777777" w:rsidR="00FC7954" w:rsidRPr="00FC7954" w:rsidRDefault="00FC7954" w:rsidP="00FC795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C7954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CD78A" w14:textId="77777777" w:rsidR="00FC7954" w:rsidRPr="00FC7954" w:rsidRDefault="00FC7954" w:rsidP="00FC795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C7954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55BB79" w14:textId="77777777" w:rsidR="00FC7954" w:rsidRPr="00FC7954" w:rsidRDefault="00FC7954" w:rsidP="00FC795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C7954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05F1D7" w14:textId="77777777" w:rsidR="00FC7954" w:rsidRPr="00FC7954" w:rsidRDefault="00FC7954" w:rsidP="00FC795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C7954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B999F" w14:textId="77777777" w:rsidR="00FC7954" w:rsidRPr="00FC7954" w:rsidRDefault="00FC7954" w:rsidP="00FC795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C7954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164C5" w14:textId="77777777" w:rsidR="00FC7954" w:rsidRPr="00FC7954" w:rsidRDefault="00FC7954" w:rsidP="00FC795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C7954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E3A4A4" w14:textId="77777777" w:rsidR="00FC7954" w:rsidRPr="00FC7954" w:rsidRDefault="00FC7954" w:rsidP="00FC795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C7954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027EE" w14:textId="77777777" w:rsidR="00FC7954" w:rsidRPr="00FC7954" w:rsidRDefault="00FC7954" w:rsidP="00FC795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C7954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FC7954" w:rsidRPr="00FC7954" w14:paraId="090560CB" w14:textId="77777777" w:rsidTr="004D185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CA2490" w14:textId="77777777" w:rsidR="00FC7954" w:rsidRPr="00FC7954" w:rsidRDefault="00FC7954" w:rsidP="00FC795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FC7954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E94CCE" w14:textId="77777777" w:rsidR="00FC7954" w:rsidRPr="00FC7954" w:rsidRDefault="00FC7954" w:rsidP="00FC795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FC7954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343FEC" w14:textId="77777777" w:rsidR="00FC7954" w:rsidRPr="00FC7954" w:rsidRDefault="00FC7954" w:rsidP="00FC795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FC7954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850659" w14:textId="77777777" w:rsidR="00FC7954" w:rsidRPr="00FC7954" w:rsidRDefault="00FC7954" w:rsidP="00FC795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FC7954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512DFE" w14:textId="77777777" w:rsidR="00FC7954" w:rsidRPr="00FC7954" w:rsidRDefault="00FC7954" w:rsidP="00FC795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FC7954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5E42D0" w14:textId="77777777" w:rsidR="00FC7954" w:rsidRPr="00FC7954" w:rsidRDefault="00FC7954" w:rsidP="00FC795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C7954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3618BB" w14:textId="77777777" w:rsidR="00FC7954" w:rsidRPr="00FC7954" w:rsidRDefault="00FC7954" w:rsidP="00FC795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C7954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F7874" w14:textId="77777777" w:rsidR="00FC7954" w:rsidRPr="00FC7954" w:rsidRDefault="00FC7954" w:rsidP="00FC795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C7954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9CCEA9" w14:textId="77777777" w:rsidR="00FC7954" w:rsidRPr="00FC7954" w:rsidRDefault="00FC7954" w:rsidP="00FC795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C7954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B0FF0A" w14:textId="77777777" w:rsidR="00FC7954" w:rsidRPr="00FC7954" w:rsidRDefault="00FC7954" w:rsidP="00FC795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C7954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4EDB6" w14:textId="77777777" w:rsidR="00FC7954" w:rsidRPr="00FC7954" w:rsidRDefault="00FC7954" w:rsidP="00FC795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C7954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0391C" w14:textId="77777777" w:rsidR="00FC7954" w:rsidRPr="00FC7954" w:rsidRDefault="00FC7954" w:rsidP="00FC795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C7954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BA06B" w14:textId="77777777" w:rsidR="00FC7954" w:rsidRPr="00FC7954" w:rsidRDefault="00FC7954" w:rsidP="00FC795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C7954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75FA05" w14:textId="77777777" w:rsidR="00FC7954" w:rsidRPr="00FC7954" w:rsidRDefault="00FC7954" w:rsidP="00FC795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C7954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FC7954" w:rsidRPr="00FC7954" w14:paraId="78129100" w14:textId="77777777" w:rsidTr="004D185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5F1075" w14:textId="77777777" w:rsidR="00FC7954" w:rsidRPr="00FC7954" w:rsidRDefault="00FC7954" w:rsidP="00FC795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FC7954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0721A3" w14:textId="77777777" w:rsidR="00FC7954" w:rsidRPr="00FC7954" w:rsidRDefault="00FC7954" w:rsidP="00FC795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FC7954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A2287A" w14:textId="77777777" w:rsidR="00FC7954" w:rsidRPr="00FC7954" w:rsidRDefault="00FC7954" w:rsidP="00FC795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FC7954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F7CE59" w14:textId="77777777" w:rsidR="00FC7954" w:rsidRPr="00FC7954" w:rsidRDefault="00FC7954" w:rsidP="00FC795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FC7954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B41A41" w14:textId="77777777" w:rsidR="00FC7954" w:rsidRPr="00FC7954" w:rsidRDefault="00FC7954" w:rsidP="00FC795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FC7954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5FF513" w14:textId="77777777" w:rsidR="00FC7954" w:rsidRPr="00FC7954" w:rsidRDefault="00FC7954" w:rsidP="00FC795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C7954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499BFD" w14:textId="77777777" w:rsidR="00FC7954" w:rsidRPr="00FC7954" w:rsidRDefault="00FC7954" w:rsidP="00FC795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C7954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21AB2" w14:textId="77777777" w:rsidR="00FC7954" w:rsidRPr="00FC7954" w:rsidRDefault="00FC7954" w:rsidP="00FC795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C7954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F6D3B6" w14:textId="77777777" w:rsidR="00FC7954" w:rsidRPr="00FC7954" w:rsidRDefault="00FC7954" w:rsidP="00FC795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C7954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24DE09" w14:textId="77777777" w:rsidR="00FC7954" w:rsidRPr="00FC7954" w:rsidRDefault="00FC7954" w:rsidP="00FC795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C7954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66CED8" w14:textId="77777777" w:rsidR="00FC7954" w:rsidRPr="00FC7954" w:rsidRDefault="00FC7954" w:rsidP="00FC795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C7954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A0A8F" w14:textId="77777777" w:rsidR="00FC7954" w:rsidRPr="00FC7954" w:rsidRDefault="00FC7954" w:rsidP="00FC795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C7954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1404D7" w14:textId="77777777" w:rsidR="00FC7954" w:rsidRPr="00FC7954" w:rsidRDefault="00FC7954" w:rsidP="00FC795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C7954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A6D5F" w14:textId="77777777" w:rsidR="00FC7954" w:rsidRPr="00FC7954" w:rsidRDefault="00FC7954" w:rsidP="00FC795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C7954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FC7954" w:rsidRPr="00FC7954" w14:paraId="06E3BF75" w14:textId="77777777" w:rsidTr="004D185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51B5BE" w14:textId="77777777" w:rsidR="00FC7954" w:rsidRPr="00FC7954" w:rsidRDefault="00FC7954" w:rsidP="00FC795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FC7954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B626E6" w14:textId="77777777" w:rsidR="00FC7954" w:rsidRPr="00FC7954" w:rsidRDefault="00FC7954" w:rsidP="00FC795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FC7954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FEF62F" w14:textId="77777777" w:rsidR="00FC7954" w:rsidRPr="00FC7954" w:rsidRDefault="00FC7954" w:rsidP="00FC795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FC7954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373E7F" w14:textId="77777777" w:rsidR="00FC7954" w:rsidRPr="00FC7954" w:rsidRDefault="00FC7954" w:rsidP="00FC795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FC7954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654450" w14:textId="77777777" w:rsidR="00FC7954" w:rsidRPr="00FC7954" w:rsidRDefault="00FC7954" w:rsidP="00FC795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FC7954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FA710D" w14:textId="77777777" w:rsidR="00FC7954" w:rsidRPr="00FC7954" w:rsidRDefault="00FC7954" w:rsidP="00FC795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C7954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CFDE36" w14:textId="77777777" w:rsidR="00FC7954" w:rsidRPr="00FC7954" w:rsidRDefault="00FC7954" w:rsidP="00FC795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C7954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C72F7" w14:textId="77777777" w:rsidR="00FC7954" w:rsidRPr="00FC7954" w:rsidRDefault="00FC7954" w:rsidP="00FC795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C7954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235429" w14:textId="77777777" w:rsidR="00FC7954" w:rsidRPr="00FC7954" w:rsidRDefault="00FC7954" w:rsidP="00FC795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C7954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067FC" w14:textId="77777777" w:rsidR="00FC7954" w:rsidRPr="00FC7954" w:rsidRDefault="00FC7954" w:rsidP="00FC795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C7954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20624" w14:textId="77777777" w:rsidR="00FC7954" w:rsidRPr="00FC7954" w:rsidRDefault="00FC7954" w:rsidP="00FC795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C7954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25385" w14:textId="77777777" w:rsidR="00FC7954" w:rsidRPr="00FC7954" w:rsidRDefault="00FC7954" w:rsidP="00FC795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C7954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BAD0E3" w14:textId="77777777" w:rsidR="00FC7954" w:rsidRPr="00FC7954" w:rsidRDefault="00FC7954" w:rsidP="00FC795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C7954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EC5773" w14:textId="77777777" w:rsidR="00FC7954" w:rsidRPr="00FC7954" w:rsidRDefault="00FC7954" w:rsidP="00FC795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C7954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FC7954" w:rsidRPr="00FC7954" w14:paraId="3812043B" w14:textId="77777777" w:rsidTr="004D185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349589" w14:textId="77777777" w:rsidR="00FC7954" w:rsidRPr="00FC7954" w:rsidRDefault="00FC7954" w:rsidP="00FC795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FC7954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59A526" w14:textId="77777777" w:rsidR="00FC7954" w:rsidRPr="00FC7954" w:rsidRDefault="00FC7954" w:rsidP="00FC795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FC7954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2190B9" w14:textId="77777777" w:rsidR="00FC7954" w:rsidRPr="00FC7954" w:rsidRDefault="00FC7954" w:rsidP="00FC795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FC7954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B9F508" w14:textId="77777777" w:rsidR="00FC7954" w:rsidRPr="00FC7954" w:rsidRDefault="00FC7954" w:rsidP="00FC795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FC7954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F9F5FF" w14:textId="77777777" w:rsidR="00FC7954" w:rsidRPr="00FC7954" w:rsidRDefault="00FC7954" w:rsidP="00FC795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FC7954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5EF30D" w14:textId="77777777" w:rsidR="00FC7954" w:rsidRPr="00FC7954" w:rsidRDefault="00FC7954" w:rsidP="00FC795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C7954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9F3B7F" w14:textId="77777777" w:rsidR="00FC7954" w:rsidRPr="00FC7954" w:rsidRDefault="00FC7954" w:rsidP="00FC795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C7954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A680F" w14:textId="77777777" w:rsidR="00FC7954" w:rsidRPr="00FC7954" w:rsidRDefault="00FC7954" w:rsidP="00FC795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C7954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36B0AA" w14:textId="77777777" w:rsidR="00FC7954" w:rsidRPr="00FC7954" w:rsidRDefault="00FC7954" w:rsidP="00FC795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C7954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24197E" w14:textId="77777777" w:rsidR="00FC7954" w:rsidRPr="00FC7954" w:rsidRDefault="00FC7954" w:rsidP="00FC795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C7954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29EF0" w14:textId="77777777" w:rsidR="00FC7954" w:rsidRPr="00FC7954" w:rsidRDefault="00FC7954" w:rsidP="00FC795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C7954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81E73" w14:textId="77777777" w:rsidR="00FC7954" w:rsidRPr="00FC7954" w:rsidRDefault="00FC7954" w:rsidP="00FC795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C7954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503A3" w14:textId="77777777" w:rsidR="00FC7954" w:rsidRPr="00FC7954" w:rsidRDefault="00FC7954" w:rsidP="00FC795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C7954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A9403C" w14:textId="77777777" w:rsidR="00FC7954" w:rsidRPr="00FC7954" w:rsidRDefault="00FC7954" w:rsidP="00FC795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C7954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FC7954" w:rsidRPr="00FC7954" w14:paraId="71C69DFC" w14:textId="77777777" w:rsidTr="004D1857">
        <w:trPr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391B62" w14:textId="77777777" w:rsidR="00FC7954" w:rsidRPr="00FC7954" w:rsidRDefault="00FC7954" w:rsidP="00FC795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FC7954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DC512B" w14:textId="77777777" w:rsidR="00FC7954" w:rsidRPr="00FC7954" w:rsidRDefault="00FC7954" w:rsidP="00FC795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FC7954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22E544" w14:textId="77777777" w:rsidR="00FC7954" w:rsidRPr="00FC7954" w:rsidRDefault="00FC7954" w:rsidP="00FC795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FC7954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C24B48" w14:textId="77777777" w:rsidR="00FC7954" w:rsidRPr="00FC7954" w:rsidRDefault="00FC7954" w:rsidP="00FC795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FC7954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CEBA02" w14:textId="77777777" w:rsidR="00FC7954" w:rsidRPr="00FC7954" w:rsidRDefault="00FC7954" w:rsidP="00FC795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FC7954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C2C90C" w14:textId="77777777" w:rsidR="00FC7954" w:rsidRPr="00FC7954" w:rsidRDefault="00FC7954" w:rsidP="00FC795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C7954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A7C7E6" w14:textId="77777777" w:rsidR="00FC7954" w:rsidRPr="00FC7954" w:rsidRDefault="00FC7954" w:rsidP="00FC795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C7954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AC83D1" w14:textId="77777777" w:rsidR="00FC7954" w:rsidRPr="00FC7954" w:rsidRDefault="00FC7954" w:rsidP="00FC795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C7954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49CAC8" w14:textId="77777777" w:rsidR="00FC7954" w:rsidRPr="00FC7954" w:rsidRDefault="00FC7954" w:rsidP="00FC795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C7954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53D0A" w14:textId="77777777" w:rsidR="00FC7954" w:rsidRPr="00FC7954" w:rsidRDefault="00FC7954" w:rsidP="00FC795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C7954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336F12" w14:textId="77777777" w:rsidR="00FC7954" w:rsidRPr="00FC7954" w:rsidRDefault="00FC7954" w:rsidP="00FC795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C7954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38AF20" w14:textId="77777777" w:rsidR="00FC7954" w:rsidRPr="00FC7954" w:rsidRDefault="00FC7954" w:rsidP="00FC795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C7954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33131" w14:textId="77777777" w:rsidR="00FC7954" w:rsidRPr="00FC7954" w:rsidRDefault="00FC7954" w:rsidP="00FC795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C7954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32B73" w14:textId="77777777" w:rsidR="00FC7954" w:rsidRPr="00FC7954" w:rsidRDefault="00FC7954" w:rsidP="00FC795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C7954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</w:tbl>
    <w:p w14:paraId="08D77C52" w14:textId="1732B048" w:rsidR="00FC7954" w:rsidRDefault="00FC7954">
      <w:pPr>
        <w:rPr>
          <w:rFonts w:ascii="Arial Narrow" w:hAnsi="Arial Narrow" w:cs="Arial"/>
        </w:rPr>
      </w:pPr>
      <w:r>
        <w:rPr>
          <w:rFonts w:ascii="Arial Narrow" w:hAnsi="Arial Narrow" w:cs="Arial"/>
        </w:rPr>
        <w:br w:type="page"/>
      </w:r>
    </w:p>
    <w:p w14:paraId="1BF18517" w14:textId="77777777" w:rsidR="00CA4923" w:rsidRDefault="00CA4923">
      <w:pPr>
        <w:rPr>
          <w:rFonts w:ascii="Arial Narrow" w:hAnsi="Arial Narrow" w:cs="Arial"/>
        </w:rPr>
      </w:pPr>
    </w:p>
    <w:tbl>
      <w:tblPr>
        <w:tblW w:w="1502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88"/>
        <w:gridCol w:w="2892"/>
        <w:gridCol w:w="3433"/>
        <w:gridCol w:w="2827"/>
        <w:gridCol w:w="4986"/>
      </w:tblGrid>
      <w:tr w:rsidR="00CA4923" w:rsidRPr="00CA4923" w14:paraId="32645F2C" w14:textId="77777777" w:rsidTr="004D1857">
        <w:trPr>
          <w:trHeight w:val="315"/>
        </w:trPr>
        <w:tc>
          <w:tcPr>
            <w:tcW w:w="1502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DC8FB7A" w14:textId="77777777" w:rsidR="0091031D" w:rsidRPr="00CA4923" w:rsidRDefault="00CA4923" w:rsidP="00DE537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  <w:r w:rsidRPr="00CA4923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t xml:space="preserve">Komponent 9: Efektívnejšie riadenie a posilnenie financovania výskumu, vývoja a inovácií </w:t>
            </w:r>
          </w:p>
        </w:tc>
      </w:tr>
      <w:tr w:rsidR="00CA4923" w:rsidRPr="00CA4923" w14:paraId="09FF622D" w14:textId="77777777" w:rsidTr="004D1857">
        <w:trPr>
          <w:trHeight w:val="630"/>
        </w:trPr>
        <w:tc>
          <w:tcPr>
            <w:tcW w:w="1502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FA3EB62" w14:textId="77777777" w:rsidR="00DE537B" w:rsidRDefault="00DE537B" w:rsidP="00CA492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  <w:p w14:paraId="5E89E49E" w14:textId="77777777" w:rsidR="00CA4923" w:rsidRDefault="00CA4923" w:rsidP="00CA492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  <w:r w:rsidRPr="00CA4923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t xml:space="preserve">Investícia 1: Podpora medzinárodnej spolupráce a zapájania sa do projektov Horizont Európa a Európsky inovačný a technologický inštitút (EIT – </w:t>
            </w:r>
            <w:proofErr w:type="spellStart"/>
            <w:r w:rsidRPr="00CA4923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t>European</w:t>
            </w:r>
            <w:proofErr w:type="spellEnd"/>
            <w:r w:rsidRPr="00CA4923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t xml:space="preserve"> </w:t>
            </w:r>
            <w:proofErr w:type="spellStart"/>
            <w:r w:rsidRPr="00CA4923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t>Institute</w:t>
            </w:r>
            <w:proofErr w:type="spellEnd"/>
            <w:r w:rsidRPr="00CA4923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t xml:space="preserve"> of </w:t>
            </w:r>
            <w:proofErr w:type="spellStart"/>
            <w:r w:rsidRPr="00CA4923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t>Innovation</w:t>
            </w:r>
            <w:proofErr w:type="spellEnd"/>
            <w:r w:rsidRPr="00CA4923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t xml:space="preserve"> and </w:t>
            </w:r>
            <w:proofErr w:type="spellStart"/>
            <w:r w:rsidRPr="00CA4923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t>Technology</w:t>
            </w:r>
            <w:proofErr w:type="spellEnd"/>
          </w:p>
          <w:p w14:paraId="6B146F51" w14:textId="77777777" w:rsidR="00DE537B" w:rsidRPr="00CA4923" w:rsidRDefault="00DE537B" w:rsidP="00CA492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</w:tc>
      </w:tr>
      <w:tr w:rsidR="00CA4923" w:rsidRPr="00CA4923" w14:paraId="149D5957" w14:textId="77777777" w:rsidTr="004D1857">
        <w:trPr>
          <w:trHeight w:val="315"/>
        </w:trPr>
        <w:tc>
          <w:tcPr>
            <w:tcW w:w="721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566139E" w14:textId="77777777" w:rsidR="00CA4923" w:rsidRDefault="00CA4923" w:rsidP="00CA4923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</w:pPr>
            <w:r w:rsidRPr="00CA4923"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  <w:t>Cieľová hodnota: 3</w:t>
            </w:r>
          </w:p>
          <w:p w14:paraId="580B61E0" w14:textId="77777777" w:rsidR="000E509E" w:rsidRPr="00CA4923" w:rsidRDefault="000E509E" w:rsidP="00CA4923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</w:pPr>
          </w:p>
        </w:tc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7B6A12C" w14:textId="77777777" w:rsidR="00CA4923" w:rsidRPr="00CA4923" w:rsidRDefault="00CA4923" w:rsidP="00CA4923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</w:tc>
        <w:tc>
          <w:tcPr>
            <w:tcW w:w="4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51E3CF" w14:textId="77777777" w:rsidR="00CA4923" w:rsidRPr="00CA4923" w:rsidRDefault="00CA4923" w:rsidP="00CA49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CA4923" w:rsidRPr="00CA4923" w14:paraId="5B27E638" w14:textId="77777777" w:rsidTr="004D1857">
        <w:trPr>
          <w:trHeight w:val="330"/>
        </w:trPr>
        <w:tc>
          <w:tcPr>
            <w:tcW w:w="3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79099D" w14:textId="77777777" w:rsidR="00CA4923" w:rsidRDefault="00CA4923" w:rsidP="00CA4923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</w:pPr>
            <w:r w:rsidRPr="00CA4923"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  <w:t>Projekty typ 1</w:t>
            </w:r>
          </w:p>
          <w:p w14:paraId="0572AFEB" w14:textId="77777777" w:rsidR="000E509E" w:rsidRPr="00CA4923" w:rsidRDefault="000E509E" w:rsidP="00CA4923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</w:pPr>
          </w:p>
        </w:tc>
        <w:tc>
          <w:tcPr>
            <w:tcW w:w="3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D382CB" w14:textId="77777777" w:rsidR="00CA4923" w:rsidRPr="00CA4923" w:rsidRDefault="00CA4923" w:rsidP="00CA4923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</w:pPr>
          </w:p>
        </w:tc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4D76F9" w14:textId="77777777" w:rsidR="00CA4923" w:rsidRPr="00CA4923" w:rsidRDefault="00CA4923" w:rsidP="00CA49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D9DE09" w14:textId="77777777" w:rsidR="00CA4923" w:rsidRPr="00CA4923" w:rsidRDefault="00CA4923" w:rsidP="00CA49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CA4923" w:rsidRPr="00CA4923" w14:paraId="6DAA0C21" w14:textId="77777777" w:rsidTr="004D1857">
        <w:trPr>
          <w:trHeight w:val="660"/>
        </w:trPr>
        <w:tc>
          <w:tcPr>
            <w:tcW w:w="7213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4B7E237" w14:textId="77777777" w:rsidR="00CA4923" w:rsidRPr="00CA4923" w:rsidRDefault="00CA4923" w:rsidP="00CA4923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</w:pPr>
            <w:r w:rsidRPr="00CA4923"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  <w:t>Míľnik/cieľ</w:t>
            </w:r>
            <w:r w:rsidRPr="00CA4923">
              <w:rPr>
                <w:rFonts w:ascii="Arial Narrow" w:eastAsia="Times New Roman" w:hAnsi="Arial Narrow" w:cs="Times New Roman"/>
                <w:bCs/>
                <w:i/>
                <w:sz w:val="20"/>
                <w:szCs w:val="24"/>
                <w:lang w:eastAsia="sk-SK"/>
              </w:rPr>
              <w:t>: Vyhlásenie výziev na predkladanie projektov na podporu participácie slovenských subjektov v programe Horizont Európa.</w:t>
            </w:r>
          </w:p>
        </w:tc>
        <w:tc>
          <w:tcPr>
            <w:tcW w:w="2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6E12BA" w14:textId="77777777" w:rsidR="00CA4923" w:rsidRPr="00CA4923" w:rsidRDefault="00CA4923" w:rsidP="00CA4923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4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D12CA2" w14:textId="77777777" w:rsidR="00CA4923" w:rsidRPr="00CA4923" w:rsidRDefault="00CA4923" w:rsidP="00CA49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CA4923" w:rsidRPr="00CA4923" w14:paraId="526E7AA2" w14:textId="77777777" w:rsidTr="004D1857">
        <w:trPr>
          <w:trHeight w:val="525"/>
        </w:trPr>
        <w:tc>
          <w:tcPr>
            <w:tcW w:w="8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2FA0408E" w14:textId="77777777" w:rsidR="00CA4923" w:rsidRPr="00CA4923" w:rsidRDefault="00CA4923" w:rsidP="00CA492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CA4923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Poradové číslo riadku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31D95716" w14:textId="77777777" w:rsidR="00CA4923" w:rsidRPr="00CA4923" w:rsidRDefault="00CA4923" w:rsidP="00CA492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CA4923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 xml:space="preserve"> Kód výzvy</w:t>
            </w:r>
          </w:p>
        </w:tc>
        <w:tc>
          <w:tcPr>
            <w:tcW w:w="34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79EEB61D" w14:textId="77777777" w:rsidR="00CA4923" w:rsidRPr="00CA4923" w:rsidRDefault="00CA4923" w:rsidP="00CA492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CA4923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Názov výzvy</w:t>
            </w:r>
          </w:p>
        </w:tc>
        <w:tc>
          <w:tcPr>
            <w:tcW w:w="28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55CD6F8B" w14:textId="77777777" w:rsidR="00CA4923" w:rsidRPr="00CA4923" w:rsidRDefault="00CA4923" w:rsidP="00CA492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CA4923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Obdobie otvorenia výzvy</w:t>
            </w:r>
            <w:r w:rsidRPr="00CA4923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br/>
              <w:t>(od-do)</w:t>
            </w:r>
          </w:p>
        </w:tc>
        <w:tc>
          <w:tcPr>
            <w:tcW w:w="49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453D0ED2" w14:textId="77777777" w:rsidR="00CA4923" w:rsidRPr="00CA4923" w:rsidRDefault="00CA4923" w:rsidP="00CA492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CA4923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Odkaz/</w:t>
            </w:r>
            <w:proofErr w:type="spellStart"/>
            <w:r w:rsidRPr="00CA4923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link</w:t>
            </w:r>
            <w:proofErr w:type="spellEnd"/>
          </w:p>
        </w:tc>
      </w:tr>
      <w:tr w:rsidR="00CA4923" w:rsidRPr="00CA4923" w14:paraId="1360699F" w14:textId="77777777" w:rsidTr="004D1857">
        <w:trPr>
          <w:trHeight w:val="315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638BB7" w14:textId="77777777" w:rsidR="00CA4923" w:rsidRPr="00CA4923" w:rsidRDefault="00CA4923" w:rsidP="00CA492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CA492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F3D6C7" w14:textId="77777777" w:rsidR="00CA4923" w:rsidRPr="00CA4923" w:rsidRDefault="00CA4923" w:rsidP="00CA492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CA492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836E54" w14:textId="77777777" w:rsidR="00CA4923" w:rsidRPr="00CA4923" w:rsidRDefault="00CA4923" w:rsidP="00CA492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CA492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2C64C7" w14:textId="77777777" w:rsidR="00CA4923" w:rsidRPr="00CA4923" w:rsidRDefault="00CA4923" w:rsidP="00CA492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CA492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232572" w14:textId="77777777" w:rsidR="00CA4923" w:rsidRPr="00CA4923" w:rsidRDefault="00CA4923" w:rsidP="00CA492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CA492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CA4923" w:rsidRPr="00CA4923" w14:paraId="4BF0BFF1" w14:textId="77777777" w:rsidTr="004D1857">
        <w:trPr>
          <w:trHeight w:val="315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C0BF1E" w14:textId="77777777" w:rsidR="00CA4923" w:rsidRPr="00CA4923" w:rsidRDefault="00CA4923" w:rsidP="00CA492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CA492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70D13E" w14:textId="77777777" w:rsidR="00CA4923" w:rsidRPr="00CA4923" w:rsidRDefault="00CA4923" w:rsidP="00CA492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CA492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180E5F" w14:textId="77777777" w:rsidR="00CA4923" w:rsidRPr="00CA4923" w:rsidRDefault="00CA4923" w:rsidP="00CA492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CA492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EBF3A2" w14:textId="77777777" w:rsidR="00CA4923" w:rsidRPr="00CA4923" w:rsidRDefault="00CA4923" w:rsidP="00CA492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CA492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EE4C45" w14:textId="77777777" w:rsidR="00CA4923" w:rsidRPr="00CA4923" w:rsidRDefault="00CA4923" w:rsidP="00CA492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CA492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CA4923" w:rsidRPr="00CA4923" w14:paraId="645B6FEC" w14:textId="77777777" w:rsidTr="004D1857">
        <w:trPr>
          <w:trHeight w:val="315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006853" w14:textId="77777777" w:rsidR="00CA4923" w:rsidRPr="00CA4923" w:rsidRDefault="00CA4923" w:rsidP="00CA492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CA492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AF27F3" w14:textId="77777777" w:rsidR="00CA4923" w:rsidRPr="00CA4923" w:rsidRDefault="00CA4923" w:rsidP="00CA492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CA492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9C490D" w14:textId="77777777" w:rsidR="00CA4923" w:rsidRPr="00CA4923" w:rsidRDefault="00CA4923" w:rsidP="00CA492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CA492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AB6544" w14:textId="77777777" w:rsidR="00CA4923" w:rsidRPr="00CA4923" w:rsidRDefault="00CA4923" w:rsidP="00CA492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CA492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58D11F" w14:textId="77777777" w:rsidR="00CA4923" w:rsidRPr="00CA4923" w:rsidRDefault="00CA4923" w:rsidP="00CA492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CA492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CA4923" w:rsidRPr="00CA4923" w14:paraId="2739FEAA" w14:textId="77777777" w:rsidTr="004D1857">
        <w:trPr>
          <w:trHeight w:val="315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E18C86" w14:textId="77777777" w:rsidR="00CA4923" w:rsidRPr="00CA4923" w:rsidRDefault="00CA4923" w:rsidP="00CA492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CA492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D8B7B6" w14:textId="77777777" w:rsidR="00CA4923" w:rsidRPr="00CA4923" w:rsidRDefault="00CA4923" w:rsidP="00CA492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CA492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0CA273" w14:textId="77777777" w:rsidR="00CA4923" w:rsidRPr="00CA4923" w:rsidRDefault="00CA4923" w:rsidP="00CA492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CA492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C0EDBF" w14:textId="77777777" w:rsidR="00CA4923" w:rsidRPr="00CA4923" w:rsidRDefault="00CA4923" w:rsidP="00CA492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CA492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6D754D" w14:textId="77777777" w:rsidR="00CA4923" w:rsidRPr="00CA4923" w:rsidRDefault="00CA4923" w:rsidP="00CA492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CA492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CA4923" w:rsidRPr="00CA4923" w14:paraId="1002F641" w14:textId="77777777" w:rsidTr="004D1857">
        <w:trPr>
          <w:trHeight w:val="315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EB849D" w14:textId="77777777" w:rsidR="00CA4923" w:rsidRPr="00CA4923" w:rsidRDefault="00CA4923" w:rsidP="00CA492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CA492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4B7877" w14:textId="77777777" w:rsidR="00CA4923" w:rsidRPr="00CA4923" w:rsidRDefault="00CA4923" w:rsidP="00CA492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CA492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5949C5" w14:textId="77777777" w:rsidR="00CA4923" w:rsidRPr="00CA4923" w:rsidRDefault="00CA4923" w:rsidP="00CA492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CA492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6FCA8E" w14:textId="77777777" w:rsidR="00CA4923" w:rsidRPr="00CA4923" w:rsidRDefault="00CA4923" w:rsidP="00CA492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CA492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BA8811" w14:textId="77777777" w:rsidR="00CA4923" w:rsidRPr="00CA4923" w:rsidRDefault="00CA4923" w:rsidP="00CA492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CA492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CA4923" w:rsidRPr="00CA4923" w14:paraId="6A177994" w14:textId="77777777" w:rsidTr="004D1857">
        <w:trPr>
          <w:trHeight w:val="315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ADDBAD" w14:textId="77777777" w:rsidR="00CA4923" w:rsidRPr="00CA4923" w:rsidRDefault="00CA4923" w:rsidP="00CA492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CA492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D1614E" w14:textId="77777777" w:rsidR="00CA4923" w:rsidRPr="00CA4923" w:rsidRDefault="00CA4923" w:rsidP="00CA492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CA492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8E9E90" w14:textId="77777777" w:rsidR="00CA4923" w:rsidRPr="00CA4923" w:rsidRDefault="00CA4923" w:rsidP="00CA492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CA492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65E11D" w14:textId="77777777" w:rsidR="00CA4923" w:rsidRPr="00CA4923" w:rsidRDefault="00CA4923" w:rsidP="00CA492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CA492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79F778" w14:textId="77777777" w:rsidR="00CA4923" w:rsidRPr="00CA4923" w:rsidRDefault="00CA4923" w:rsidP="00CA492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CA492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</w:tbl>
    <w:p w14:paraId="21A00B71" w14:textId="77777777" w:rsidR="00CA4923" w:rsidRDefault="00CA4923">
      <w:pPr>
        <w:rPr>
          <w:rFonts w:ascii="Arial Narrow" w:hAnsi="Arial Narrow" w:cs="Arial"/>
        </w:rPr>
      </w:pPr>
    </w:p>
    <w:p w14:paraId="13E3BE60" w14:textId="77777777" w:rsidR="00E4130E" w:rsidRDefault="00E4130E">
      <w:pPr>
        <w:rPr>
          <w:rFonts w:ascii="Arial Narrow" w:hAnsi="Arial Narrow" w:cs="Arial"/>
        </w:rPr>
      </w:pPr>
    </w:p>
    <w:p w14:paraId="230B37ED" w14:textId="77777777" w:rsidR="007E0131" w:rsidRDefault="007E0131">
      <w:pPr>
        <w:rPr>
          <w:rFonts w:ascii="Arial Narrow" w:hAnsi="Arial Narrow" w:cs="Arial"/>
        </w:rPr>
      </w:pPr>
      <w:r>
        <w:rPr>
          <w:rFonts w:ascii="Arial Narrow" w:hAnsi="Arial Narrow" w:cs="Arial"/>
        </w:rPr>
        <w:br w:type="page"/>
      </w:r>
    </w:p>
    <w:tbl>
      <w:tblPr>
        <w:tblW w:w="1502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3"/>
        <w:gridCol w:w="1134"/>
        <w:gridCol w:w="1417"/>
        <w:gridCol w:w="1276"/>
        <w:gridCol w:w="1559"/>
        <w:gridCol w:w="1843"/>
        <w:gridCol w:w="888"/>
        <w:gridCol w:w="1275"/>
        <w:gridCol w:w="1418"/>
        <w:gridCol w:w="1332"/>
        <w:gridCol w:w="1891"/>
      </w:tblGrid>
      <w:tr w:rsidR="001B07D4" w:rsidRPr="001B07D4" w14:paraId="076C63FB" w14:textId="77777777" w:rsidTr="004D1857">
        <w:trPr>
          <w:trHeight w:val="315"/>
        </w:trPr>
        <w:tc>
          <w:tcPr>
            <w:tcW w:w="1313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06D4AC8" w14:textId="77777777" w:rsidR="00C44667" w:rsidRPr="001B07D4" w:rsidRDefault="001B07D4" w:rsidP="00DE537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  <w:r w:rsidRPr="001B07D4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lastRenderedPageBreak/>
              <w:t xml:space="preserve">Komponent 9: Efektívnejšie riadenie a posilnenie financovania výskumu, vývoja a inovácií </w:t>
            </w:r>
          </w:p>
        </w:tc>
        <w:tc>
          <w:tcPr>
            <w:tcW w:w="1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BDA794C" w14:textId="77777777" w:rsidR="001B07D4" w:rsidRPr="001B07D4" w:rsidRDefault="001B07D4" w:rsidP="001B07D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</w:tc>
      </w:tr>
      <w:tr w:rsidR="001B07D4" w:rsidRPr="001B07D4" w14:paraId="210A19B8" w14:textId="77777777" w:rsidTr="004D1857">
        <w:trPr>
          <w:trHeight w:val="585"/>
        </w:trPr>
        <w:tc>
          <w:tcPr>
            <w:tcW w:w="1502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4444D80" w14:textId="77777777" w:rsidR="00DE537B" w:rsidRDefault="00DE537B" w:rsidP="001B07D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  <w:p w14:paraId="2B5E25FB" w14:textId="77777777" w:rsidR="001B07D4" w:rsidRDefault="001B07D4" w:rsidP="001B07D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  <w:r w:rsidRPr="001B07D4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t xml:space="preserve">Investícia 1: Podpora medzinárodnej spolupráce a zapájania sa do projektov Horizont Európa a Európsky inovačný a technologický inštitút (EIT – </w:t>
            </w:r>
            <w:proofErr w:type="spellStart"/>
            <w:r w:rsidRPr="001B07D4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t>European</w:t>
            </w:r>
            <w:proofErr w:type="spellEnd"/>
            <w:r w:rsidRPr="001B07D4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t xml:space="preserve"> </w:t>
            </w:r>
            <w:proofErr w:type="spellStart"/>
            <w:r w:rsidRPr="001B07D4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t>Institute</w:t>
            </w:r>
            <w:proofErr w:type="spellEnd"/>
            <w:r w:rsidRPr="001B07D4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t xml:space="preserve"> of </w:t>
            </w:r>
            <w:proofErr w:type="spellStart"/>
            <w:r w:rsidRPr="001B07D4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t>Innovation</w:t>
            </w:r>
            <w:proofErr w:type="spellEnd"/>
            <w:r w:rsidRPr="001B07D4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t xml:space="preserve"> and </w:t>
            </w:r>
            <w:proofErr w:type="spellStart"/>
            <w:r w:rsidRPr="001B07D4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t>Technology</w:t>
            </w:r>
            <w:proofErr w:type="spellEnd"/>
          </w:p>
          <w:p w14:paraId="55E3D909" w14:textId="77777777" w:rsidR="00DE537B" w:rsidRPr="001B07D4" w:rsidRDefault="00DE537B" w:rsidP="001B07D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</w:tc>
      </w:tr>
      <w:tr w:rsidR="001B07D4" w:rsidRPr="001B07D4" w14:paraId="08C52861" w14:textId="77777777" w:rsidTr="004D1857">
        <w:trPr>
          <w:trHeight w:val="315"/>
        </w:trPr>
        <w:tc>
          <w:tcPr>
            <w:tcW w:w="354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B896D74" w14:textId="77777777" w:rsidR="001B07D4" w:rsidRDefault="001B07D4" w:rsidP="001B07D4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</w:pPr>
            <w:r w:rsidRPr="001B07D4"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  <w:t>Cieľová hodnota: 43</w:t>
            </w:r>
          </w:p>
          <w:p w14:paraId="0238CB2B" w14:textId="77777777" w:rsidR="000E509E" w:rsidRPr="001B07D4" w:rsidRDefault="000E509E" w:rsidP="001B07D4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7D6E3CC" w14:textId="77777777" w:rsidR="001B07D4" w:rsidRPr="001B07D4" w:rsidRDefault="001B07D4" w:rsidP="001B07D4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9EDE545" w14:textId="77777777" w:rsidR="001B07D4" w:rsidRPr="001B07D4" w:rsidRDefault="001B07D4" w:rsidP="001B0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68188F1" w14:textId="77777777" w:rsidR="001B07D4" w:rsidRPr="001B07D4" w:rsidRDefault="001B07D4" w:rsidP="001B0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26F6F94" w14:textId="77777777" w:rsidR="001B07D4" w:rsidRPr="001B07D4" w:rsidRDefault="001B07D4" w:rsidP="001B0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8183510" w14:textId="77777777" w:rsidR="001B07D4" w:rsidRPr="001B07D4" w:rsidRDefault="001B07D4" w:rsidP="001B0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3B89EC6" w14:textId="77777777" w:rsidR="001B07D4" w:rsidRPr="001B07D4" w:rsidRDefault="001B07D4" w:rsidP="001B0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CAFE45A" w14:textId="77777777" w:rsidR="001B07D4" w:rsidRPr="001B07D4" w:rsidRDefault="001B07D4" w:rsidP="001B0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2D8230B" w14:textId="77777777" w:rsidR="001B07D4" w:rsidRPr="001B07D4" w:rsidRDefault="001B07D4" w:rsidP="001B0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1B07D4" w:rsidRPr="001B07D4" w14:paraId="3B59D12C" w14:textId="77777777" w:rsidTr="004D1857">
        <w:trPr>
          <w:trHeight w:val="330"/>
        </w:trPr>
        <w:tc>
          <w:tcPr>
            <w:tcW w:w="21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AABA61" w14:textId="77777777" w:rsidR="001B07D4" w:rsidRDefault="001B07D4" w:rsidP="001B07D4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</w:pPr>
            <w:r w:rsidRPr="001B07D4"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  <w:t>Projekty typ 2</w:t>
            </w:r>
          </w:p>
          <w:p w14:paraId="46BCC400" w14:textId="77777777" w:rsidR="000E509E" w:rsidRPr="001B07D4" w:rsidRDefault="000E509E" w:rsidP="001B07D4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B806A5" w14:textId="77777777" w:rsidR="001B07D4" w:rsidRPr="001B07D4" w:rsidRDefault="001B07D4" w:rsidP="001B07D4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E3CF30" w14:textId="77777777" w:rsidR="001B07D4" w:rsidRPr="001B07D4" w:rsidRDefault="001B07D4" w:rsidP="001B07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0702D" w14:textId="77777777" w:rsidR="001B07D4" w:rsidRPr="001B07D4" w:rsidRDefault="001B07D4" w:rsidP="001B07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E2C6568" w14:textId="77777777" w:rsidR="001B07D4" w:rsidRPr="001B07D4" w:rsidRDefault="001B07D4" w:rsidP="001B07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83B38AD" w14:textId="77777777" w:rsidR="001B07D4" w:rsidRPr="001B07D4" w:rsidRDefault="001B07D4" w:rsidP="001B0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2F9FBEB" w14:textId="77777777" w:rsidR="001B07D4" w:rsidRPr="001B07D4" w:rsidRDefault="001B07D4" w:rsidP="001B0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B42539E" w14:textId="77777777" w:rsidR="001B07D4" w:rsidRPr="001B07D4" w:rsidRDefault="001B07D4" w:rsidP="001B0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A8EA7CC" w14:textId="77777777" w:rsidR="001B07D4" w:rsidRPr="001B07D4" w:rsidRDefault="001B07D4" w:rsidP="001B0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DC7F6F4" w14:textId="77777777" w:rsidR="001B07D4" w:rsidRPr="001B07D4" w:rsidRDefault="001B07D4" w:rsidP="001B0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0E509E" w:rsidRPr="001B07D4" w14:paraId="6766C718" w14:textId="77777777" w:rsidTr="004D1857">
        <w:trPr>
          <w:trHeight w:val="555"/>
        </w:trPr>
        <w:tc>
          <w:tcPr>
            <w:tcW w:w="822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FBA595A" w14:textId="77777777" w:rsidR="000E509E" w:rsidRPr="001B07D4" w:rsidRDefault="000E509E" w:rsidP="001B07D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1B07D4"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  <w:t xml:space="preserve">Míľnik/cieľ: </w:t>
            </w:r>
            <w:r w:rsidRPr="001B07D4">
              <w:rPr>
                <w:rFonts w:ascii="Arial Narrow" w:eastAsia="Times New Roman" w:hAnsi="Arial Narrow" w:cs="Times New Roman"/>
                <w:bCs/>
                <w:i/>
                <w:sz w:val="20"/>
                <w:szCs w:val="24"/>
                <w:lang w:eastAsia="sk-SK"/>
              </w:rPr>
              <w:t>Finančná podpora prihlášok a projektov zapojených v programoch Horizont Európa vo výzvach financovaných z Fondu obnovy a odolnosti.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B02BFC4" w14:textId="77777777" w:rsidR="000E509E" w:rsidRPr="001B07D4" w:rsidRDefault="000E509E" w:rsidP="001B0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383959A" w14:textId="77777777" w:rsidR="000E509E" w:rsidRPr="001B07D4" w:rsidRDefault="000E509E" w:rsidP="001B0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A0EEECB" w14:textId="77777777" w:rsidR="000E509E" w:rsidRPr="001B07D4" w:rsidRDefault="000E509E" w:rsidP="001B0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9EB9DE9" w14:textId="77777777" w:rsidR="000E509E" w:rsidRPr="001B07D4" w:rsidRDefault="000E509E" w:rsidP="001B0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15EE60" w14:textId="77777777" w:rsidR="000E509E" w:rsidRPr="001B07D4" w:rsidRDefault="000E509E" w:rsidP="001B0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1B07D4" w:rsidRPr="001B07D4" w14:paraId="4D002CCF" w14:textId="77777777" w:rsidTr="004D1857">
        <w:trPr>
          <w:trHeight w:val="714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6CF0C4F9" w14:textId="77777777" w:rsidR="001B07D4" w:rsidRPr="001B07D4" w:rsidRDefault="001B07D4" w:rsidP="001B07D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1B07D4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Poradové číslo riadku</w:t>
            </w:r>
          </w:p>
        </w:tc>
        <w:tc>
          <w:tcPr>
            <w:tcW w:w="7229" w:type="dxa"/>
            <w:gridSpan w:val="5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000000" w:fill="BDD7EE"/>
            <w:vAlign w:val="center"/>
            <w:hideMark/>
          </w:tcPr>
          <w:p w14:paraId="6BC17BD1" w14:textId="77777777" w:rsidR="001B07D4" w:rsidRPr="001B07D4" w:rsidRDefault="001B07D4" w:rsidP="001B07D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1B07D4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Zoznam projektov a príjemcov zameraných na zvýšenie účasti na programe Horizont Európa</w:t>
            </w:r>
          </w:p>
        </w:tc>
        <w:tc>
          <w:tcPr>
            <w:tcW w:w="88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78B7E866" w14:textId="77777777" w:rsidR="001B07D4" w:rsidRPr="001B07D4" w:rsidRDefault="001B07D4" w:rsidP="001B07D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1B07D4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Poradové číslo riadku</w:t>
            </w:r>
          </w:p>
        </w:tc>
        <w:tc>
          <w:tcPr>
            <w:tcW w:w="5916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BDD7EE"/>
            <w:vAlign w:val="center"/>
            <w:hideMark/>
          </w:tcPr>
          <w:p w14:paraId="425B8B6A" w14:textId="77777777" w:rsidR="001B07D4" w:rsidRPr="001B07D4" w:rsidRDefault="001B07D4" w:rsidP="001B07D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1B07D4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 xml:space="preserve">Zoznam získaných alebo zostavených údajov ohľadom schválených grantov </w:t>
            </w:r>
          </w:p>
        </w:tc>
      </w:tr>
      <w:tr w:rsidR="001B07D4" w:rsidRPr="001B07D4" w14:paraId="61831BF2" w14:textId="77777777" w:rsidTr="004D1857">
        <w:trPr>
          <w:cantSplit/>
          <w:trHeight w:val="1686"/>
        </w:trPr>
        <w:tc>
          <w:tcPr>
            <w:tcW w:w="993" w:type="dxa"/>
            <w:vMerge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C3F018" w14:textId="77777777" w:rsidR="001B07D4" w:rsidRPr="001B07D4" w:rsidRDefault="001B07D4" w:rsidP="001B07D4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69DE9BF6" w14:textId="77777777" w:rsidR="001B07D4" w:rsidRPr="001B07D4" w:rsidRDefault="001B07D4" w:rsidP="001B07D4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1B07D4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 xml:space="preserve"> Kód projektu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1C122501" w14:textId="77777777" w:rsidR="001B07D4" w:rsidRPr="001B07D4" w:rsidRDefault="001B07D4" w:rsidP="001B07D4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1B07D4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Názov projektu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7F225BC5" w14:textId="77777777" w:rsidR="001B07D4" w:rsidRPr="001B07D4" w:rsidRDefault="001B07D4" w:rsidP="001B07D4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1B07D4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 xml:space="preserve">Názov príjemcu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64278E8C" w14:textId="77777777" w:rsidR="001B07D4" w:rsidRPr="001B07D4" w:rsidRDefault="001B07D4" w:rsidP="001B07D4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1B07D4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Určená (</w:t>
            </w:r>
            <w:proofErr w:type="spellStart"/>
            <w:r w:rsidRPr="001B07D4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zazmluvnená</w:t>
            </w:r>
            <w:proofErr w:type="spellEnd"/>
            <w:r w:rsidRPr="001B07D4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) suma projektu bez DPH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DEBF7"/>
            <w:textDirection w:val="btLr"/>
            <w:vAlign w:val="center"/>
            <w:hideMark/>
          </w:tcPr>
          <w:p w14:paraId="5C9485F9" w14:textId="77777777" w:rsidR="001B07D4" w:rsidRPr="001B07D4" w:rsidRDefault="001B07D4" w:rsidP="001B07D4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1B07D4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Vyplatená suma projektu (k dátumu spracovania verifikačného mechanizmu)</w:t>
            </w:r>
          </w:p>
        </w:tc>
        <w:tc>
          <w:tcPr>
            <w:tcW w:w="88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8E477A0" w14:textId="77777777" w:rsidR="001B07D4" w:rsidRPr="001B07D4" w:rsidRDefault="001B07D4" w:rsidP="001B07D4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7FCE0A9D" w14:textId="77777777" w:rsidR="001B07D4" w:rsidRPr="001B07D4" w:rsidRDefault="001B07D4" w:rsidP="001B07D4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1B07D4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 xml:space="preserve"> Kód projektu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1E7A32E8" w14:textId="77777777" w:rsidR="001B07D4" w:rsidRPr="001B07D4" w:rsidRDefault="001B07D4" w:rsidP="001B07D4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1B07D4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Názov projektu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50FFAA26" w14:textId="77777777" w:rsidR="001B07D4" w:rsidRPr="001B07D4" w:rsidRDefault="001B07D4" w:rsidP="001B07D4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1B07D4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 xml:space="preserve">Názov príjemcu 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7B2F52A9" w14:textId="77777777" w:rsidR="001B07D4" w:rsidRPr="001B07D4" w:rsidRDefault="001B07D4" w:rsidP="001B07D4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1B07D4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Číslo žiadosti</w:t>
            </w:r>
          </w:p>
        </w:tc>
      </w:tr>
      <w:tr w:rsidR="001B07D4" w:rsidRPr="001B07D4" w14:paraId="7678C50E" w14:textId="77777777" w:rsidTr="004D1857">
        <w:trPr>
          <w:trHeight w:val="30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D40B2C" w14:textId="77777777" w:rsidR="001B07D4" w:rsidRPr="001B07D4" w:rsidRDefault="001B07D4" w:rsidP="001B07D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1B07D4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BD8547" w14:textId="77777777" w:rsidR="001B07D4" w:rsidRPr="001B07D4" w:rsidRDefault="001B07D4" w:rsidP="001B07D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1B07D4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AEDD04" w14:textId="77777777" w:rsidR="001B07D4" w:rsidRPr="001B07D4" w:rsidRDefault="001B07D4" w:rsidP="001B07D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1B07D4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61D5B1" w14:textId="77777777" w:rsidR="001B07D4" w:rsidRPr="001B07D4" w:rsidRDefault="001B07D4" w:rsidP="001B07D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B07D4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4FCF14" w14:textId="77777777" w:rsidR="001B07D4" w:rsidRPr="001B07D4" w:rsidRDefault="001B07D4" w:rsidP="001B07D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B07D4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AC7FBB2" w14:textId="77777777" w:rsidR="001B07D4" w:rsidRPr="001B07D4" w:rsidRDefault="001B07D4" w:rsidP="001B07D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B07D4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0FB5CE" w14:textId="77777777" w:rsidR="001B07D4" w:rsidRPr="001B07D4" w:rsidRDefault="001B07D4" w:rsidP="001B07D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1B07D4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BE6704" w14:textId="77777777" w:rsidR="001B07D4" w:rsidRPr="001B07D4" w:rsidRDefault="001B07D4" w:rsidP="001B07D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1B07D4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82F3B9" w14:textId="77777777" w:rsidR="001B07D4" w:rsidRPr="001B07D4" w:rsidRDefault="001B07D4" w:rsidP="001B07D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1B07D4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3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CCCFEF" w14:textId="77777777" w:rsidR="001B07D4" w:rsidRPr="001B07D4" w:rsidRDefault="001B07D4" w:rsidP="001B07D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B07D4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51C17D" w14:textId="77777777" w:rsidR="001B07D4" w:rsidRPr="001B07D4" w:rsidRDefault="001B07D4" w:rsidP="001B07D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B07D4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1B07D4" w:rsidRPr="001B07D4" w14:paraId="555B2429" w14:textId="77777777" w:rsidTr="004D1857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2C9277" w14:textId="77777777" w:rsidR="001B07D4" w:rsidRPr="001B07D4" w:rsidRDefault="001B07D4" w:rsidP="001B07D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1B07D4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FB93C1" w14:textId="77777777" w:rsidR="001B07D4" w:rsidRPr="001B07D4" w:rsidRDefault="001B07D4" w:rsidP="001B07D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1B07D4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60399E" w14:textId="77777777" w:rsidR="001B07D4" w:rsidRPr="001B07D4" w:rsidRDefault="001B07D4" w:rsidP="001B07D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1B07D4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8F2875" w14:textId="77777777" w:rsidR="001B07D4" w:rsidRPr="001B07D4" w:rsidRDefault="001B07D4" w:rsidP="001B07D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B07D4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0FE3FA" w14:textId="77777777" w:rsidR="001B07D4" w:rsidRPr="001B07D4" w:rsidRDefault="001B07D4" w:rsidP="001B07D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B07D4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DA9AEA3" w14:textId="77777777" w:rsidR="001B07D4" w:rsidRPr="001B07D4" w:rsidRDefault="001B07D4" w:rsidP="001B07D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B07D4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9D5B44" w14:textId="77777777" w:rsidR="001B07D4" w:rsidRPr="001B07D4" w:rsidRDefault="001B07D4" w:rsidP="001B07D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1B07D4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C2EE15" w14:textId="77777777" w:rsidR="001B07D4" w:rsidRPr="001B07D4" w:rsidRDefault="001B07D4" w:rsidP="001B07D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1B07D4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34862D" w14:textId="77777777" w:rsidR="001B07D4" w:rsidRPr="001B07D4" w:rsidRDefault="001B07D4" w:rsidP="001B07D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1B07D4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0C516E" w14:textId="77777777" w:rsidR="001B07D4" w:rsidRPr="001B07D4" w:rsidRDefault="001B07D4" w:rsidP="001B07D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B07D4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9C9DB6" w14:textId="77777777" w:rsidR="001B07D4" w:rsidRPr="001B07D4" w:rsidRDefault="001B07D4" w:rsidP="001B07D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B07D4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1B07D4" w:rsidRPr="001B07D4" w14:paraId="6A132A0E" w14:textId="77777777" w:rsidTr="004D1857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8718F4" w14:textId="77777777" w:rsidR="001B07D4" w:rsidRPr="001B07D4" w:rsidRDefault="001B07D4" w:rsidP="001B07D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1B07D4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D51D3B" w14:textId="77777777" w:rsidR="001B07D4" w:rsidRPr="001B07D4" w:rsidRDefault="001B07D4" w:rsidP="001B07D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1B07D4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CF6369" w14:textId="77777777" w:rsidR="001B07D4" w:rsidRPr="001B07D4" w:rsidRDefault="001B07D4" w:rsidP="001B07D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1B07D4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257A1A" w14:textId="77777777" w:rsidR="001B07D4" w:rsidRPr="001B07D4" w:rsidRDefault="001B07D4" w:rsidP="001B07D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B07D4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CA11CF" w14:textId="77777777" w:rsidR="001B07D4" w:rsidRPr="001B07D4" w:rsidRDefault="001B07D4" w:rsidP="001B07D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B07D4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11A0E49" w14:textId="77777777" w:rsidR="001B07D4" w:rsidRPr="001B07D4" w:rsidRDefault="001B07D4" w:rsidP="001B07D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B07D4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A2E96C" w14:textId="77777777" w:rsidR="001B07D4" w:rsidRPr="001B07D4" w:rsidRDefault="001B07D4" w:rsidP="001B07D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1B07D4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E1CB72" w14:textId="77777777" w:rsidR="001B07D4" w:rsidRPr="001B07D4" w:rsidRDefault="001B07D4" w:rsidP="001B07D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1B07D4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46ADF5" w14:textId="77777777" w:rsidR="001B07D4" w:rsidRPr="001B07D4" w:rsidRDefault="001B07D4" w:rsidP="001B07D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1B07D4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8C45CE" w14:textId="77777777" w:rsidR="001B07D4" w:rsidRPr="001B07D4" w:rsidRDefault="001B07D4" w:rsidP="001B07D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B07D4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5EB359" w14:textId="77777777" w:rsidR="001B07D4" w:rsidRPr="001B07D4" w:rsidRDefault="001B07D4" w:rsidP="001B07D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B07D4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1B07D4" w:rsidRPr="001B07D4" w14:paraId="0E8761CC" w14:textId="77777777" w:rsidTr="004D1857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415B49" w14:textId="77777777" w:rsidR="001B07D4" w:rsidRPr="001B07D4" w:rsidRDefault="001B07D4" w:rsidP="001B07D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1B07D4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57F78D" w14:textId="77777777" w:rsidR="001B07D4" w:rsidRPr="001B07D4" w:rsidRDefault="001B07D4" w:rsidP="001B07D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1B07D4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C0DC20" w14:textId="77777777" w:rsidR="001B07D4" w:rsidRPr="001B07D4" w:rsidRDefault="001B07D4" w:rsidP="001B07D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1B07D4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C993DE" w14:textId="77777777" w:rsidR="001B07D4" w:rsidRPr="001B07D4" w:rsidRDefault="001B07D4" w:rsidP="001B07D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B07D4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3A4FC4" w14:textId="77777777" w:rsidR="001B07D4" w:rsidRPr="001B07D4" w:rsidRDefault="001B07D4" w:rsidP="001B07D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B07D4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012DACF" w14:textId="77777777" w:rsidR="001B07D4" w:rsidRPr="001B07D4" w:rsidRDefault="001B07D4" w:rsidP="001B07D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B07D4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611169" w14:textId="77777777" w:rsidR="001B07D4" w:rsidRPr="001B07D4" w:rsidRDefault="001B07D4" w:rsidP="001B07D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1B07D4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E5DDA8" w14:textId="77777777" w:rsidR="001B07D4" w:rsidRPr="001B07D4" w:rsidRDefault="001B07D4" w:rsidP="001B07D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1B07D4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75612E" w14:textId="77777777" w:rsidR="001B07D4" w:rsidRPr="001B07D4" w:rsidRDefault="001B07D4" w:rsidP="001B07D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1B07D4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1DF1D0" w14:textId="77777777" w:rsidR="001B07D4" w:rsidRPr="001B07D4" w:rsidRDefault="001B07D4" w:rsidP="001B07D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B07D4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D272B4" w14:textId="77777777" w:rsidR="001B07D4" w:rsidRPr="001B07D4" w:rsidRDefault="001B07D4" w:rsidP="001B07D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B07D4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1B07D4" w:rsidRPr="001B07D4" w14:paraId="28B59030" w14:textId="77777777" w:rsidTr="004D1857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BF9311" w14:textId="77777777" w:rsidR="001B07D4" w:rsidRPr="001B07D4" w:rsidRDefault="001B07D4" w:rsidP="001B07D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1B07D4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79E9B7" w14:textId="77777777" w:rsidR="001B07D4" w:rsidRPr="001B07D4" w:rsidRDefault="001B07D4" w:rsidP="001B07D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1B07D4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07D2BE" w14:textId="77777777" w:rsidR="001B07D4" w:rsidRPr="001B07D4" w:rsidRDefault="001B07D4" w:rsidP="001B07D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1B07D4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2CA4E1" w14:textId="77777777" w:rsidR="001B07D4" w:rsidRPr="001B07D4" w:rsidRDefault="001B07D4" w:rsidP="001B07D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B07D4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BE2E1F" w14:textId="77777777" w:rsidR="001B07D4" w:rsidRPr="001B07D4" w:rsidRDefault="001B07D4" w:rsidP="001B07D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B07D4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AFC21B2" w14:textId="77777777" w:rsidR="001B07D4" w:rsidRPr="001B07D4" w:rsidRDefault="001B07D4" w:rsidP="001B07D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B07D4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A5799C" w14:textId="77777777" w:rsidR="001B07D4" w:rsidRPr="001B07D4" w:rsidRDefault="001B07D4" w:rsidP="001B07D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1B07D4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374E9B" w14:textId="77777777" w:rsidR="001B07D4" w:rsidRPr="001B07D4" w:rsidRDefault="001B07D4" w:rsidP="001B07D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1B07D4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CF70BE" w14:textId="77777777" w:rsidR="001B07D4" w:rsidRPr="001B07D4" w:rsidRDefault="001B07D4" w:rsidP="001B07D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1B07D4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24FA19" w14:textId="77777777" w:rsidR="001B07D4" w:rsidRPr="001B07D4" w:rsidRDefault="001B07D4" w:rsidP="001B07D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B07D4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9B5916" w14:textId="77777777" w:rsidR="001B07D4" w:rsidRPr="001B07D4" w:rsidRDefault="001B07D4" w:rsidP="001B07D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B07D4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1B07D4" w:rsidRPr="001B07D4" w14:paraId="524A7BD6" w14:textId="77777777" w:rsidTr="004D1857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694A31" w14:textId="77777777" w:rsidR="001B07D4" w:rsidRPr="001B07D4" w:rsidRDefault="001B07D4" w:rsidP="001B07D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1B07D4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5021F3" w14:textId="77777777" w:rsidR="001B07D4" w:rsidRPr="001B07D4" w:rsidRDefault="001B07D4" w:rsidP="001B07D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1B07D4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33538C" w14:textId="77777777" w:rsidR="001B07D4" w:rsidRPr="001B07D4" w:rsidRDefault="001B07D4" w:rsidP="001B07D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1B07D4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190DC1" w14:textId="77777777" w:rsidR="001B07D4" w:rsidRPr="001B07D4" w:rsidRDefault="001B07D4" w:rsidP="001B07D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B07D4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319487" w14:textId="77777777" w:rsidR="001B07D4" w:rsidRPr="001B07D4" w:rsidRDefault="001B07D4" w:rsidP="001B07D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B07D4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C1C0325" w14:textId="77777777" w:rsidR="001B07D4" w:rsidRPr="001B07D4" w:rsidRDefault="001B07D4" w:rsidP="001B07D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B07D4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B15EE9" w14:textId="77777777" w:rsidR="001B07D4" w:rsidRPr="001B07D4" w:rsidRDefault="001B07D4" w:rsidP="001B07D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1B07D4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92DA86" w14:textId="77777777" w:rsidR="001B07D4" w:rsidRPr="001B07D4" w:rsidRDefault="001B07D4" w:rsidP="001B07D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1B07D4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D62445" w14:textId="77777777" w:rsidR="001B07D4" w:rsidRPr="001B07D4" w:rsidRDefault="001B07D4" w:rsidP="001B07D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1B07D4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3A1986" w14:textId="77777777" w:rsidR="001B07D4" w:rsidRPr="001B07D4" w:rsidRDefault="001B07D4" w:rsidP="001B07D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B07D4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F1F4D5" w14:textId="77777777" w:rsidR="001B07D4" w:rsidRPr="001B07D4" w:rsidRDefault="001B07D4" w:rsidP="001B07D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B07D4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</w:tbl>
    <w:p w14:paraId="0E7DAAEB" w14:textId="77777777" w:rsidR="00F3407A" w:rsidRDefault="00F3407A" w:rsidP="0099559B">
      <w:pPr>
        <w:rPr>
          <w:rFonts w:ascii="Arial Narrow" w:hAnsi="Arial Narrow" w:cs="Arial"/>
        </w:rPr>
      </w:pPr>
    </w:p>
    <w:p w14:paraId="0612BB9D" w14:textId="77777777" w:rsidR="00F3407A" w:rsidRDefault="00F3407A">
      <w:pPr>
        <w:rPr>
          <w:rFonts w:ascii="Arial Narrow" w:hAnsi="Arial Narrow" w:cs="Arial"/>
        </w:rPr>
      </w:pPr>
      <w:r>
        <w:rPr>
          <w:rFonts w:ascii="Arial Narrow" w:hAnsi="Arial Narrow" w:cs="Arial"/>
        </w:rPr>
        <w:br w:type="page"/>
      </w:r>
    </w:p>
    <w:tbl>
      <w:tblPr>
        <w:tblW w:w="1502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3"/>
        <w:gridCol w:w="2787"/>
        <w:gridCol w:w="4158"/>
        <w:gridCol w:w="2268"/>
        <w:gridCol w:w="4820"/>
      </w:tblGrid>
      <w:tr w:rsidR="00BC624E" w:rsidRPr="00BC624E" w14:paraId="7330F4B6" w14:textId="77777777" w:rsidTr="004D1857">
        <w:trPr>
          <w:trHeight w:val="315"/>
        </w:trPr>
        <w:tc>
          <w:tcPr>
            <w:tcW w:w="1502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7B41908" w14:textId="77777777" w:rsidR="00C44667" w:rsidRPr="00BC624E" w:rsidRDefault="00BC624E" w:rsidP="00DE537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  <w:r w:rsidRPr="00BC624E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lastRenderedPageBreak/>
              <w:t xml:space="preserve">Komponent 9: Efektívnejšie riadenie a posilnenie financovania výskumu, vývoja a inovácií </w:t>
            </w:r>
          </w:p>
        </w:tc>
      </w:tr>
      <w:tr w:rsidR="00BC624E" w:rsidRPr="00BC624E" w14:paraId="4E1181C1" w14:textId="77777777" w:rsidTr="004D1857">
        <w:trPr>
          <w:trHeight w:val="315"/>
        </w:trPr>
        <w:tc>
          <w:tcPr>
            <w:tcW w:w="1502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828DBC9" w14:textId="77777777" w:rsidR="00DE537B" w:rsidRDefault="00DE537B" w:rsidP="00BC624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  <w:p w14:paraId="128476A1" w14:textId="77777777" w:rsidR="00BC624E" w:rsidRDefault="00BC624E" w:rsidP="00BC624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  <w:r w:rsidRPr="00BC624E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t>Investícia 2: Podpora spolupráce firiem, akademického sektora a organizácií výskumu a</w:t>
            </w:r>
            <w:r w:rsidR="00DE537B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t> </w:t>
            </w:r>
            <w:r w:rsidRPr="00BC624E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t>vývoja</w:t>
            </w:r>
          </w:p>
          <w:p w14:paraId="7EC7B256" w14:textId="77777777" w:rsidR="00DE537B" w:rsidRPr="00BC624E" w:rsidRDefault="00DE537B" w:rsidP="00BC624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</w:tc>
      </w:tr>
      <w:tr w:rsidR="00BC624E" w:rsidRPr="00BC624E" w14:paraId="0547B183" w14:textId="77777777" w:rsidTr="004D1857">
        <w:trPr>
          <w:trHeight w:val="315"/>
        </w:trPr>
        <w:tc>
          <w:tcPr>
            <w:tcW w:w="793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0ABB457" w14:textId="77777777" w:rsidR="00BC624E" w:rsidRDefault="00BC624E" w:rsidP="00BC624E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</w:pPr>
            <w:r w:rsidRPr="00BC624E"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  <w:t>Cieľová hodnota: 5</w:t>
            </w:r>
          </w:p>
          <w:p w14:paraId="26321E50" w14:textId="77777777" w:rsidR="000E509E" w:rsidRPr="00BC624E" w:rsidRDefault="000E509E" w:rsidP="00BC624E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BC19915" w14:textId="77777777" w:rsidR="00BC624E" w:rsidRPr="00BC624E" w:rsidRDefault="00BC624E" w:rsidP="00BC624E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1AB967" w14:textId="77777777" w:rsidR="00BC624E" w:rsidRPr="00BC624E" w:rsidRDefault="00BC624E" w:rsidP="00BC6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BC624E" w:rsidRPr="00BC624E" w14:paraId="1A85A940" w14:textId="77777777" w:rsidTr="004D1857">
        <w:trPr>
          <w:trHeight w:val="330"/>
        </w:trPr>
        <w:tc>
          <w:tcPr>
            <w:tcW w:w="3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71A344" w14:textId="77777777" w:rsidR="00BC624E" w:rsidRDefault="00BC624E" w:rsidP="00BC624E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</w:pPr>
            <w:r w:rsidRPr="00BC624E"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  <w:t>Projekty typ 1</w:t>
            </w:r>
          </w:p>
          <w:p w14:paraId="649135C7" w14:textId="77777777" w:rsidR="000E509E" w:rsidRPr="00BC624E" w:rsidRDefault="000E509E" w:rsidP="00BC624E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</w:pPr>
          </w:p>
        </w:tc>
        <w:tc>
          <w:tcPr>
            <w:tcW w:w="4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C8F779" w14:textId="77777777" w:rsidR="00BC624E" w:rsidRPr="00BC624E" w:rsidRDefault="00BC624E" w:rsidP="00BC624E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CAB12E" w14:textId="77777777" w:rsidR="00BC624E" w:rsidRPr="00BC624E" w:rsidRDefault="00BC624E" w:rsidP="00BC62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FBEB7B" w14:textId="77777777" w:rsidR="00BC624E" w:rsidRPr="00BC624E" w:rsidRDefault="00BC624E" w:rsidP="00BC62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BC624E" w:rsidRPr="00BC624E" w14:paraId="6A0C5695" w14:textId="77777777" w:rsidTr="004D1857">
        <w:trPr>
          <w:trHeight w:val="634"/>
        </w:trPr>
        <w:tc>
          <w:tcPr>
            <w:tcW w:w="7938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4BAAE61" w14:textId="77777777" w:rsidR="00BC624E" w:rsidRPr="00BC624E" w:rsidRDefault="00BC624E" w:rsidP="00BC624E">
            <w:pPr>
              <w:spacing w:after="0" w:line="240" w:lineRule="auto"/>
              <w:rPr>
                <w:rFonts w:ascii="Arial Narrow" w:eastAsia="Times New Roman" w:hAnsi="Arial Narrow" w:cs="Times New Roman"/>
                <w:bCs/>
                <w:i/>
                <w:sz w:val="20"/>
                <w:szCs w:val="24"/>
                <w:lang w:eastAsia="sk-SK"/>
              </w:rPr>
            </w:pPr>
            <w:r w:rsidRPr="00BC624E"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  <w:t xml:space="preserve">Míľnik/cieľ: </w:t>
            </w:r>
            <w:r w:rsidRPr="00BC624E">
              <w:rPr>
                <w:rFonts w:ascii="Arial Narrow" w:eastAsia="Times New Roman" w:hAnsi="Arial Narrow" w:cs="Times New Roman"/>
                <w:bCs/>
                <w:i/>
                <w:sz w:val="20"/>
                <w:szCs w:val="24"/>
                <w:lang w:eastAsia="sk-SK"/>
              </w:rPr>
              <w:t>Vyhlásenie výziev na predkladanie projektov na podporu spolupráce medzi firmami, akademickým sektorom a výsk</w:t>
            </w:r>
            <w:r>
              <w:rPr>
                <w:rFonts w:ascii="Arial Narrow" w:eastAsia="Times New Roman" w:hAnsi="Arial Narrow" w:cs="Times New Roman"/>
                <w:bCs/>
                <w:i/>
                <w:sz w:val="20"/>
                <w:szCs w:val="24"/>
                <w:lang w:eastAsia="sk-SK"/>
              </w:rPr>
              <w:t>umnými organizáciami a </w:t>
            </w:r>
            <w:proofErr w:type="spellStart"/>
            <w:r>
              <w:rPr>
                <w:rFonts w:ascii="Arial Narrow" w:eastAsia="Times New Roman" w:hAnsi="Arial Narrow" w:cs="Times New Roman"/>
                <w:bCs/>
                <w:i/>
                <w:sz w:val="20"/>
                <w:szCs w:val="24"/>
                <w:lang w:eastAsia="sk-SK"/>
              </w:rPr>
              <w:t>vouchery</w:t>
            </w:r>
            <w:proofErr w:type="spellEnd"/>
            <w:r>
              <w:rPr>
                <w:rFonts w:ascii="Arial Narrow" w:eastAsia="Times New Roman" w:hAnsi="Arial Narrow" w:cs="Times New Roman"/>
                <w:bCs/>
                <w:i/>
                <w:sz w:val="20"/>
                <w:szCs w:val="24"/>
                <w:lang w:eastAsia="sk-SK"/>
              </w:rPr>
              <w:t>.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C08692" w14:textId="77777777" w:rsidR="00BC624E" w:rsidRPr="00BC624E" w:rsidRDefault="00BC624E" w:rsidP="00BC624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F765E1" w14:textId="77777777" w:rsidR="00BC624E" w:rsidRPr="00BC624E" w:rsidRDefault="00BC624E" w:rsidP="00BC62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BC624E" w:rsidRPr="00BC624E" w14:paraId="7A0B5827" w14:textId="77777777" w:rsidTr="004D1857">
        <w:trPr>
          <w:trHeight w:val="525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7662770E" w14:textId="77777777" w:rsidR="00BC624E" w:rsidRPr="00BC624E" w:rsidRDefault="00BC624E" w:rsidP="00BC624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BC624E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Poradové číslo riadku</w:t>
            </w:r>
          </w:p>
        </w:tc>
        <w:tc>
          <w:tcPr>
            <w:tcW w:w="2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3A7E47A0" w14:textId="77777777" w:rsidR="00BC624E" w:rsidRPr="00BC624E" w:rsidRDefault="00BC624E" w:rsidP="00BC624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BC624E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 xml:space="preserve"> Kód výzvy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198EA290" w14:textId="77777777" w:rsidR="00BC624E" w:rsidRPr="00BC624E" w:rsidRDefault="00BC624E" w:rsidP="00BC624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BC624E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Názov výzvy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0FFF3533" w14:textId="77777777" w:rsidR="00BC624E" w:rsidRPr="00BC624E" w:rsidRDefault="00BC624E" w:rsidP="00BC624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BC624E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Obdobie otvorenia výzvy</w:t>
            </w:r>
            <w:r w:rsidRPr="00BC624E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br/>
              <w:t>(od-do)</w:t>
            </w:r>
          </w:p>
        </w:tc>
        <w:tc>
          <w:tcPr>
            <w:tcW w:w="48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4CA8928F" w14:textId="77777777" w:rsidR="00BC624E" w:rsidRPr="00BC624E" w:rsidRDefault="00BC624E" w:rsidP="00BC624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BC624E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Odkaz/</w:t>
            </w:r>
            <w:proofErr w:type="spellStart"/>
            <w:r w:rsidRPr="00BC624E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link</w:t>
            </w:r>
            <w:proofErr w:type="spellEnd"/>
          </w:p>
        </w:tc>
      </w:tr>
      <w:tr w:rsidR="00BC624E" w:rsidRPr="00BC624E" w14:paraId="23D8C979" w14:textId="77777777" w:rsidTr="004D1857">
        <w:trPr>
          <w:trHeight w:val="30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41D910" w14:textId="77777777" w:rsidR="00BC624E" w:rsidRPr="00BC624E" w:rsidRDefault="00BC624E" w:rsidP="00BC624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BC624E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310F42" w14:textId="77777777" w:rsidR="00BC624E" w:rsidRPr="00BC624E" w:rsidRDefault="00BC624E" w:rsidP="00BC624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BC624E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2325A8" w14:textId="77777777" w:rsidR="00BC624E" w:rsidRPr="00BC624E" w:rsidRDefault="00BC624E" w:rsidP="00BC624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BC624E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6846DF" w14:textId="77777777" w:rsidR="00BC624E" w:rsidRPr="00BC624E" w:rsidRDefault="00BC624E" w:rsidP="00BC624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C624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738C44" w14:textId="77777777" w:rsidR="00BC624E" w:rsidRPr="00BC624E" w:rsidRDefault="00BC624E" w:rsidP="00BC624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C624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BC624E" w:rsidRPr="00BC624E" w14:paraId="110D8622" w14:textId="77777777" w:rsidTr="004D1857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B5F1D9" w14:textId="77777777" w:rsidR="00BC624E" w:rsidRPr="00BC624E" w:rsidRDefault="00BC624E" w:rsidP="00BC624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BC624E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0BED95" w14:textId="77777777" w:rsidR="00BC624E" w:rsidRPr="00BC624E" w:rsidRDefault="00BC624E" w:rsidP="00BC624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BC624E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A643E6" w14:textId="77777777" w:rsidR="00BC624E" w:rsidRPr="00BC624E" w:rsidRDefault="00BC624E" w:rsidP="00BC624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BC624E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878F11" w14:textId="77777777" w:rsidR="00BC624E" w:rsidRPr="00BC624E" w:rsidRDefault="00BC624E" w:rsidP="00BC624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C624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886813" w14:textId="77777777" w:rsidR="00BC624E" w:rsidRPr="00BC624E" w:rsidRDefault="00BC624E" w:rsidP="00BC624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C624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BC624E" w:rsidRPr="00BC624E" w14:paraId="0AE67C6E" w14:textId="77777777" w:rsidTr="004D1857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DF890A" w14:textId="77777777" w:rsidR="00BC624E" w:rsidRPr="00BC624E" w:rsidRDefault="00BC624E" w:rsidP="00BC624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BC624E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99116F" w14:textId="77777777" w:rsidR="00BC624E" w:rsidRPr="00BC624E" w:rsidRDefault="00BC624E" w:rsidP="00BC624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BC624E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3EB022" w14:textId="77777777" w:rsidR="00BC624E" w:rsidRPr="00BC624E" w:rsidRDefault="00BC624E" w:rsidP="00BC624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BC624E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F7D5E6" w14:textId="77777777" w:rsidR="00BC624E" w:rsidRPr="00BC624E" w:rsidRDefault="00BC624E" w:rsidP="00BC624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C624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D5D8AF" w14:textId="77777777" w:rsidR="00BC624E" w:rsidRPr="00BC624E" w:rsidRDefault="00BC624E" w:rsidP="00BC624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C624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BC624E" w:rsidRPr="00BC624E" w14:paraId="4B7B8693" w14:textId="77777777" w:rsidTr="004D1857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404D0B" w14:textId="77777777" w:rsidR="00BC624E" w:rsidRPr="00BC624E" w:rsidRDefault="00BC624E" w:rsidP="00BC624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BC624E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D88AF9" w14:textId="77777777" w:rsidR="00BC624E" w:rsidRPr="00BC624E" w:rsidRDefault="00BC624E" w:rsidP="00BC624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BC624E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581C1D" w14:textId="77777777" w:rsidR="00BC624E" w:rsidRPr="00BC624E" w:rsidRDefault="00BC624E" w:rsidP="00BC624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BC624E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3B8470" w14:textId="77777777" w:rsidR="00BC624E" w:rsidRPr="00BC624E" w:rsidRDefault="00BC624E" w:rsidP="00BC624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C624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5498EC" w14:textId="77777777" w:rsidR="00BC624E" w:rsidRPr="00BC624E" w:rsidRDefault="00BC624E" w:rsidP="00BC624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C624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BC624E" w:rsidRPr="00BC624E" w14:paraId="0AC9CD06" w14:textId="77777777" w:rsidTr="004D1857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E6A45F" w14:textId="77777777" w:rsidR="00BC624E" w:rsidRPr="00BC624E" w:rsidRDefault="00BC624E" w:rsidP="00BC624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BC624E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3CAABA" w14:textId="77777777" w:rsidR="00BC624E" w:rsidRPr="00BC624E" w:rsidRDefault="00BC624E" w:rsidP="00BC624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BC624E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6E6FB9" w14:textId="77777777" w:rsidR="00BC624E" w:rsidRPr="00BC624E" w:rsidRDefault="00BC624E" w:rsidP="00BC624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BC624E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C0D0FD" w14:textId="77777777" w:rsidR="00BC624E" w:rsidRPr="00BC624E" w:rsidRDefault="00BC624E" w:rsidP="00BC624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C624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1E705F" w14:textId="77777777" w:rsidR="00BC624E" w:rsidRPr="00BC624E" w:rsidRDefault="00BC624E" w:rsidP="00BC624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C624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BC624E" w:rsidRPr="00BC624E" w14:paraId="4041F530" w14:textId="77777777" w:rsidTr="004D1857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CB10DB" w14:textId="77777777" w:rsidR="00BC624E" w:rsidRPr="00BC624E" w:rsidRDefault="00BC624E" w:rsidP="00BC624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BC624E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528BCE" w14:textId="77777777" w:rsidR="00BC624E" w:rsidRPr="00BC624E" w:rsidRDefault="00BC624E" w:rsidP="00BC624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BC624E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CA4D8F" w14:textId="77777777" w:rsidR="00BC624E" w:rsidRPr="00BC624E" w:rsidRDefault="00BC624E" w:rsidP="00BC624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BC624E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0E13C1" w14:textId="77777777" w:rsidR="00BC624E" w:rsidRPr="00BC624E" w:rsidRDefault="00BC624E" w:rsidP="00BC624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C624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18C4C8" w14:textId="77777777" w:rsidR="00BC624E" w:rsidRPr="00BC624E" w:rsidRDefault="00BC624E" w:rsidP="00BC624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C624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</w:tbl>
    <w:p w14:paraId="3D6805AF" w14:textId="77777777" w:rsidR="00BC624E" w:rsidRDefault="00BC624E" w:rsidP="0099559B">
      <w:pPr>
        <w:rPr>
          <w:rFonts w:ascii="Arial Narrow" w:hAnsi="Arial Narrow" w:cs="Arial"/>
        </w:rPr>
      </w:pPr>
    </w:p>
    <w:p w14:paraId="5AAEDCD8" w14:textId="77777777" w:rsidR="00BC624E" w:rsidRDefault="00BC624E">
      <w:pPr>
        <w:rPr>
          <w:rFonts w:ascii="Arial Narrow" w:hAnsi="Arial Narrow" w:cs="Arial"/>
        </w:rPr>
      </w:pPr>
      <w:r>
        <w:rPr>
          <w:rFonts w:ascii="Arial Narrow" w:hAnsi="Arial Narrow" w:cs="Arial"/>
        </w:rPr>
        <w:br w:type="page"/>
      </w:r>
    </w:p>
    <w:tbl>
      <w:tblPr>
        <w:tblW w:w="1502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5"/>
        <w:gridCol w:w="948"/>
        <w:gridCol w:w="1398"/>
        <w:gridCol w:w="893"/>
        <w:gridCol w:w="1002"/>
        <w:gridCol w:w="1003"/>
        <w:gridCol w:w="1002"/>
        <w:gridCol w:w="859"/>
        <w:gridCol w:w="1003"/>
        <w:gridCol w:w="1002"/>
        <w:gridCol w:w="859"/>
        <w:gridCol w:w="882"/>
        <w:gridCol w:w="850"/>
        <w:gridCol w:w="992"/>
        <w:gridCol w:w="1418"/>
      </w:tblGrid>
      <w:tr w:rsidR="00BC624E" w:rsidRPr="00BC624E" w14:paraId="23165F25" w14:textId="77777777" w:rsidTr="004D1857">
        <w:trPr>
          <w:trHeight w:val="316"/>
        </w:trPr>
        <w:tc>
          <w:tcPr>
            <w:tcW w:w="15026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15B353F" w14:textId="77777777" w:rsidR="00C44667" w:rsidRPr="00BC624E" w:rsidRDefault="00BC624E" w:rsidP="00DE537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  <w:r w:rsidRPr="00BC624E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lastRenderedPageBreak/>
              <w:t xml:space="preserve">Komponent 9: Efektívnejšie riadenie a posilnenie financovania výskumu, vývoja a inovácií </w:t>
            </w:r>
          </w:p>
        </w:tc>
      </w:tr>
      <w:tr w:rsidR="00BC624E" w:rsidRPr="00BC624E" w14:paraId="53982536" w14:textId="77777777" w:rsidTr="004D1857">
        <w:trPr>
          <w:trHeight w:val="316"/>
        </w:trPr>
        <w:tc>
          <w:tcPr>
            <w:tcW w:w="15026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C4CDD32" w14:textId="77777777" w:rsidR="00DE537B" w:rsidRDefault="00DE537B" w:rsidP="00BC624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  <w:p w14:paraId="1BCE8279" w14:textId="77777777" w:rsidR="00BC624E" w:rsidRDefault="00BC624E" w:rsidP="00BC624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  <w:r w:rsidRPr="00BC624E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t>Investícia 2: Podpora spolupráce firiem, akademického sektora a organizácií výskumu a</w:t>
            </w:r>
            <w:r w:rsidR="00DE537B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t> </w:t>
            </w:r>
            <w:r w:rsidRPr="00BC624E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t>vývoja</w:t>
            </w:r>
          </w:p>
          <w:p w14:paraId="5C7019BC" w14:textId="77777777" w:rsidR="00DE537B" w:rsidRPr="00BC624E" w:rsidRDefault="00DE537B" w:rsidP="00BC624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</w:tc>
      </w:tr>
      <w:tr w:rsidR="00BC624E" w:rsidRPr="00BC624E" w14:paraId="1FF0AE31" w14:textId="77777777" w:rsidTr="004D1857">
        <w:trPr>
          <w:trHeight w:val="316"/>
        </w:trPr>
        <w:tc>
          <w:tcPr>
            <w:tcW w:w="326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D87DF5" w14:textId="77777777" w:rsidR="00BC624E" w:rsidRDefault="00BC624E" w:rsidP="00BC624E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</w:pPr>
            <w:r w:rsidRPr="00BC624E"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  <w:t>Cieľová hodnota: 2660</w:t>
            </w:r>
          </w:p>
          <w:p w14:paraId="2264E4B7" w14:textId="77777777" w:rsidR="000E509E" w:rsidRPr="00BC624E" w:rsidRDefault="000E509E" w:rsidP="00BC624E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</w:pP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3A7099D" w14:textId="77777777" w:rsidR="00BC624E" w:rsidRPr="00BC624E" w:rsidRDefault="00BC624E" w:rsidP="00BC624E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A288A4E" w14:textId="77777777" w:rsidR="00BC624E" w:rsidRPr="00BC624E" w:rsidRDefault="00BC624E" w:rsidP="00BC6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4E83A3" w14:textId="77777777" w:rsidR="00BC624E" w:rsidRPr="00BC624E" w:rsidRDefault="00BC624E" w:rsidP="00BC6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1CF1FB" w14:textId="77777777" w:rsidR="00BC624E" w:rsidRPr="00BC624E" w:rsidRDefault="00BC624E" w:rsidP="00BC62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7C2E5B" w14:textId="77777777" w:rsidR="00BC624E" w:rsidRPr="00BC624E" w:rsidRDefault="00BC624E" w:rsidP="00BC62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0B42C8" w14:textId="77777777" w:rsidR="00BC624E" w:rsidRPr="00BC624E" w:rsidRDefault="00BC624E" w:rsidP="00BC62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0DD7D0" w14:textId="77777777" w:rsidR="00BC624E" w:rsidRPr="00BC624E" w:rsidRDefault="00BC624E" w:rsidP="00BC62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1D026D" w14:textId="77777777" w:rsidR="00BC624E" w:rsidRPr="00BC624E" w:rsidRDefault="00BC624E" w:rsidP="00BC62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F314D2" w14:textId="77777777" w:rsidR="00BC624E" w:rsidRPr="00BC624E" w:rsidRDefault="00BC624E" w:rsidP="00BC62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7294A1" w14:textId="77777777" w:rsidR="00BC624E" w:rsidRPr="00BC624E" w:rsidRDefault="00BC624E" w:rsidP="00BC62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BCC440" w14:textId="77777777" w:rsidR="00BC624E" w:rsidRPr="00BC624E" w:rsidRDefault="00BC624E" w:rsidP="00BC62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183F8" w14:textId="77777777" w:rsidR="00BC624E" w:rsidRPr="00BC624E" w:rsidRDefault="00BC624E" w:rsidP="00BC62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BC624E" w:rsidRPr="00BC624E" w14:paraId="6458F762" w14:textId="77777777" w:rsidTr="004D1857">
        <w:trPr>
          <w:trHeight w:val="331"/>
        </w:trPr>
        <w:tc>
          <w:tcPr>
            <w:tcW w:w="18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575342" w14:textId="77777777" w:rsidR="00BC624E" w:rsidRDefault="00BC624E" w:rsidP="00BC624E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</w:pPr>
            <w:r w:rsidRPr="00BC624E"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  <w:t>Projekty typ 2</w:t>
            </w:r>
          </w:p>
          <w:p w14:paraId="0421F36E" w14:textId="77777777" w:rsidR="000E509E" w:rsidRPr="00BC624E" w:rsidRDefault="000E509E" w:rsidP="00BC624E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</w:pP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47E88" w14:textId="77777777" w:rsidR="00BC624E" w:rsidRPr="00BC624E" w:rsidRDefault="00BC624E" w:rsidP="00BC624E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</w:pP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F6EA64" w14:textId="77777777" w:rsidR="00BC624E" w:rsidRPr="00BC624E" w:rsidRDefault="00BC624E" w:rsidP="00BC62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8AE701" w14:textId="77777777" w:rsidR="00BC624E" w:rsidRPr="00BC624E" w:rsidRDefault="00BC624E" w:rsidP="00BC62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CCE1B0" w14:textId="77777777" w:rsidR="00BC624E" w:rsidRPr="00BC624E" w:rsidRDefault="00BC624E" w:rsidP="00BC62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FAEBFC" w14:textId="77777777" w:rsidR="00BC624E" w:rsidRPr="00BC624E" w:rsidRDefault="00BC624E" w:rsidP="00BC62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3C1496" w14:textId="77777777" w:rsidR="00BC624E" w:rsidRPr="00BC624E" w:rsidRDefault="00BC624E" w:rsidP="00BC62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EEA9DE" w14:textId="77777777" w:rsidR="00BC624E" w:rsidRPr="00BC624E" w:rsidRDefault="00BC624E" w:rsidP="00BC62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F7684A" w14:textId="77777777" w:rsidR="00BC624E" w:rsidRPr="00BC624E" w:rsidRDefault="00BC624E" w:rsidP="00BC62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68B307" w14:textId="77777777" w:rsidR="00BC624E" w:rsidRPr="00BC624E" w:rsidRDefault="00BC624E" w:rsidP="00BC62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A8ECB6" w14:textId="77777777" w:rsidR="00BC624E" w:rsidRPr="00BC624E" w:rsidRDefault="00BC624E" w:rsidP="00BC62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8DBB6F" w14:textId="77777777" w:rsidR="00BC624E" w:rsidRPr="00BC624E" w:rsidRDefault="00BC624E" w:rsidP="00BC62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5C8FCE" w14:textId="77777777" w:rsidR="00BC624E" w:rsidRPr="00BC624E" w:rsidRDefault="00BC624E" w:rsidP="00BC62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059CB1" w14:textId="77777777" w:rsidR="00BC624E" w:rsidRPr="00BC624E" w:rsidRDefault="00BC624E" w:rsidP="00BC62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BC624E" w:rsidRPr="00BC624E" w14:paraId="07130D13" w14:textId="77777777" w:rsidTr="004D1857">
        <w:trPr>
          <w:trHeight w:val="351"/>
        </w:trPr>
        <w:tc>
          <w:tcPr>
            <w:tcW w:w="515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4175693" w14:textId="77777777" w:rsidR="00BC624E" w:rsidRPr="00BC624E" w:rsidRDefault="00BC624E" w:rsidP="00BC62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BC624E"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  <w:t xml:space="preserve">Míľnik/cieľ: </w:t>
            </w:r>
            <w:r w:rsidRPr="00BC624E">
              <w:rPr>
                <w:rFonts w:ascii="Arial Narrow" w:eastAsia="Times New Roman" w:hAnsi="Arial Narrow" w:cs="Times New Roman"/>
                <w:bCs/>
                <w:i/>
                <w:sz w:val="20"/>
                <w:szCs w:val="24"/>
                <w:lang w:eastAsia="sk-SK"/>
              </w:rPr>
              <w:t>Počet podporených pr</w:t>
            </w:r>
            <w:r w:rsidR="000E509E">
              <w:rPr>
                <w:rFonts w:ascii="Arial Narrow" w:eastAsia="Times New Roman" w:hAnsi="Arial Narrow" w:cs="Times New Roman"/>
                <w:bCs/>
                <w:i/>
                <w:sz w:val="20"/>
                <w:szCs w:val="24"/>
                <w:lang w:eastAsia="sk-SK"/>
              </w:rPr>
              <w:t xml:space="preserve">ojektov spolupráce a </w:t>
            </w:r>
            <w:proofErr w:type="spellStart"/>
            <w:r w:rsidR="000E509E">
              <w:rPr>
                <w:rFonts w:ascii="Arial Narrow" w:eastAsia="Times New Roman" w:hAnsi="Arial Narrow" w:cs="Times New Roman"/>
                <w:bCs/>
                <w:i/>
                <w:sz w:val="20"/>
                <w:szCs w:val="24"/>
                <w:lang w:eastAsia="sk-SK"/>
              </w:rPr>
              <w:t>voucherov</w:t>
            </w:r>
            <w:proofErr w:type="spellEnd"/>
            <w:r w:rsidR="000E509E">
              <w:rPr>
                <w:rFonts w:ascii="Arial Narrow" w:eastAsia="Times New Roman" w:hAnsi="Arial Narrow" w:cs="Times New Roman"/>
                <w:bCs/>
                <w:i/>
                <w:sz w:val="20"/>
                <w:szCs w:val="24"/>
                <w:lang w:eastAsia="sk-SK"/>
              </w:rPr>
              <w:t>.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61156D" w14:textId="77777777" w:rsidR="00BC624E" w:rsidRPr="00BC624E" w:rsidRDefault="00BC624E" w:rsidP="00BC62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7FD022" w14:textId="77777777" w:rsidR="00BC624E" w:rsidRPr="00BC624E" w:rsidRDefault="00BC624E" w:rsidP="00BC62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60AAE1" w14:textId="77777777" w:rsidR="00BC624E" w:rsidRPr="00BC624E" w:rsidRDefault="00BC624E" w:rsidP="00BC62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883D66" w14:textId="77777777" w:rsidR="00BC624E" w:rsidRPr="00BC624E" w:rsidRDefault="00BC624E" w:rsidP="00BC62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A84CB8" w14:textId="77777777" w:rsidR="00BC624E" w:rsidRPr="00BC624E" w:rsidRDefault="00BC624E" w:rsidP="00BC62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940072" w14:textId="77777777" w:rsidR="00BC624E" w:rsidRPr="00BC624E" w:rsidRDefault="00BC624E" w:rsidP="00BC62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E1C178" w14:textId="77777777" w:rsidR="00BC624E" w:rsidRPr="00BC624E" w:rsidRDefault="00BC624E" w:rsidP="00BC62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C8114D" w14:textId="77777777" w:rsidR="00BC624E" w:rsidRPr="00BC624E" w:rsidRDefault="00BC624E" w:rsidP="00BC62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CA8CA" w14:textId="77777777" w:rsidR="00BC624E" w:rsidRPr="00BC624E" w:rsidRDefault="00BC624E" w:rsidP="00BC62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F423ED" w14:textId="77777777" w:rsidR="00BC624E" w:rsidRPr="00BC624E" w:rsidRDefault="00BC624E" w:rsidP="00BC62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BC624E" w:rsidRPr="00BC624E" w14:paraId="2ACF6F1A" w14:textId="77777777" w:rsidTr="004D1857">
        <w:trPr>
          <w:trHeight w:val="316"/>
        </w:trPr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E93A71" w14:textId="77777777" w:rsidR="00BC624E" w:rsidRPr="00BC624E" w:rsidRDefault="00BC624E" w:rsidP="00BC62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BC624E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73BECC" w14:textId="77777777" w:rsidR="00BC624E" w:rsidRPr="00BC624E" w:rsidRDefault="00BC624E" w:rsidP="00BC624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</w:p>
        </w:tc>
        <w:tc>
          <w:tcPr>
            <w:tcW w:w="1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6B3F01" w14:textId="77777777" w:rsidR="00BC624E" w:rsidRPr="00BC624E" w:rsidRDefault="00BC624E" w:rsidP="00BC62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90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BDD7EE"/>
            <w:vAlign w:val="center"/>
            <w:hideMark/>
          </w:tcPr>
          <w:p w14:paraId="725CAC64" w14:textId="77777777" w:rsidR="00BC624E" w:rsidRPr="00BC624E" w:rsidRDefault="00BC624E" w:rsidP="00BC624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BC624E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 xml:space="preserve"> Inovačný </w:t>
            </w:r>
            <w:proofErr w:type="spellStart"/>
            <w:r w:rsidRPr="00BC624E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voucher</w:t>
            </w:r>
            <w:proofErr w:type="spellEnd"/>
          </w:p>
        </w:tc>
        <w:tc>
          <w:tcPr>
            <w:tcW w:w="372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BDD7EE"/>
            <w:vAlign w:val="center"/>
            <w:hideMark/>
          </w:tcPr>
          <w:p w14:paraId="684E622A" w14:textId="77777777" w:rsidR="00BC624E" w:rsidRPr="00BC624E" w:rsidRDefault="00BC624E" w:rsidP="00BC624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BC624E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 xml:space="preserve">Patentový </w:t>
            </w:r>
            <w:proofErr w:type="spellStart"/>
            <w:r w:rsidRPr="00BC624E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voucher</w:t>
            </w:r>
            <w:proofErr w:type="spellEnd"/>
          </w:p>
        </w:tc>
        <w:tc>
          <w:tcPr>
            <w:tcW w:w="414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BDD7EE"/>
            <w:vAlign w:val="center"/>
            <w:hideMark/>
          </w:tcPr>
          <w:p w14:paraId="2218C1CC" w14:textId="77777777" w:rsidR="00BC624E" w:rsidRPr="00BC624E" w:rsidRDefault="00BC624E" w:rsidP="00BC624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BC624E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 xml:space="preserve">Digitálny </w:t>
            </w:r>
            <w:proofErr w:type="spellStart"/>
            <w:r w:rsidRPr="00BC624E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voucher</w:t>
            </w:r>
            <w:proofErr w:type="spellEnd"/>
          </w:p>
        </w:tc>
      </w:tr>
      <w:tr w:rsidR="00FC7954" w:rsidRPr="00BC624E" w14:paraId="4C010DC0" w14:textId="77777777" w:rsidTr="004D1857">
        <w:trPr>
          <w:trHeight w:val="2586"/>
        </w:trPr>
        <w:tc>
          <w:tcPr>
            <w:tcW w:w="9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72E5F090" w14:textId="77777777" w:rsidR="00BC624E" w:rsidRPr="00BC624E" w:rsidRDefault="00BC624E" w:rsidP="00BC624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BC624E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Poradové číslo riadku</w:t>
            </w:r>
          </w:p>
        </w:tc>
        <w:tc>
          <w:tcPr>
            <w:tcW w:w="9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7A4AC663" w14:textId="77777777" w:rsidR="00BC624E" w:rsidRPr="00BC624E" w:rsidRDefault="00BC624E" w:rsidP="00BC624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BC624E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TIK</w:t>
            </w:r>
          </w:p>
        </w:tc>
        <w:tc>
          <w:tcPr>
            <w:tcW w:w="13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21A9AA65" w14:textId="77777777" w:rsidR="00BC624E" w:rsidRPr="00BC624E" w:rsidRDefault="00BC624E" w:rsidP="00BC624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BC624E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„</w:t>
            </w:r>
            <w:proofErr w:type="spellStart"/>
            <w:r w:rsidRPr="00BC624E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Matching</w:t>
            </w:r>
            <w:proofErr w:type="spellEnd"/>
            <w:r w:rsidRPr="00BC624E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 xml:space="preserve">“ granty ku zdrojom získaným od súkromného sektora v rámci výskumnej spolupráce </w:t>
            </w:r>
          </w:p>
        </w:tc>
        <w:tc>
          <w:tcPr>
            <w:tcW w:w="8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04FAA3DC" w14:textId="77777777" w:rsidR="00BC624E" w:rsidRPr="00BC624E" w:rsidRDefault="00BC624E" w:rsidP="00BC624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BC624E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 xml:space="preserve"> Kód projektu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1E6CE71F" w14:textId="77777777" w:rsidR="00BC624E" w:rsidRPr="00BC624E" w:rsidRDefault="00BC624E" w:rsidP="00BC624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BC624E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Názov projektu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52EB4C94" w14:textId="77777777" w:rsidR="00BC624E" w:rsidRPr="00BC624E" w:rsidRDefault="00BC624E" w:rsidP="00BC624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BC624E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 xml:space="preserve">Názov príjemcu 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27E5AC13" w14:textId="77777777" w:rsidR="00BC624E" w:rsidRPr="00BC624E" w:rsidRDefault="00BC624E" w:rsidP="00BC624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BC624E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Doklad o spolupráci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3107145E" w14:textId="77777777" w:rsidR="00BC624E" w:rsidRPr="00BC624E" w:rsidRDefault="00BC624E" w:rsidP="00BC624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BC624E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 xml:space="preserve"> Kód projektu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77A52E37" w14:textId="77777777" w:rsidR="00BC624E" w:rsidRPr="00BC624E" w:rsidRDefault="00BC624E" w:rsidP="00BC624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BC624E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Názov projektu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16EAEC8B" w14:textId="77777777" w:rsidR="00BC624E" w:rsidRPr="00BC624E" w:rsidRDefault="00BC624E" w:rsidP="00BC624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BC624E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 xml:space="preserve">Názov príjemcu </w:t>
            </w:r>
          </w:p>
        </w:tc>
        <w:tc>
          <w:tcPr>
            <w:tcW w:w="8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4D814E03" w14:textId="77777777" w:rsidR="00BC624E" w:rsidRPr="00BC624E" w:rsidRDefault="00BC624E" w:rsidP="00BC624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BC624E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Doklad o spolupráci</w:t>
            </w:r>
          </w:p>
        </w:tc>
        <w:tc>
          <w:tcPr>
            <w:tcW w:w="8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749AA7CC" w14:textId="77777777" w:rsidR="00BC624E" w:rsidRPr="00BC624E" w:rsidRDefault="00BC624E" w:rsidP="00BC624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BC624E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 xml:space="preserve"> Kód projektu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6C242DB9" w14:textId="77777777" w:rsidR="00BC624E" w:rsidRPr="00BC624E" w:rsidRDefault="00BC624E" w:rsidP="00BC624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BC624E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Názov projektu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42FB12B6" w14:textId="77777777" w:rsidR="00BC624E" w:rsidRPr="00BC624E" w:rsidRDefault="00BC624E" w:rsidP="00BC624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BC624E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 xml:space="preserve">Názov príjemcu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35099760" w14:textId="77777777" w:rsidR="00BC624E" w:rsidRPr="00BC624E" w:rsidRDefault="00BC624E" w:rsidP="00BC624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BC624E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Doklad o spolupráci</w:t>
            </w:r>
          </w:p>
        </w:tc>
      </w:tr>
      <w:tr w:rsidR="00BC624E" w:rsidRPr="00BC624E" w14:paraId="48E9BB8F" w14:textId="77777777" w:rsidTr="004D1857">
        <w:trPr>
          <w:trHeight w:val="301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794A5A" w14:textId="77777777" w:rsidR="00BC624E" w:rsidRPr="00BC624E" w:rsidRDefault="00BC624E" w:rsidP="00BC624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BC624E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264319" w14:textId="77777777" w:rsidR="00BC624E" w:rsidRPr="00BC624E" w:rsidRDefault="00BC624E" w:rsidP="00BC624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BC624E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E8FF36" w14:textId="77777777" w:rsidR="00BC624E" w:rsidRPr="00BC624E" w:rsidRDefault="00BC624E" w:rsidP="00BC624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BC624E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936807" w14:textId="77777777" w:rsidR="00BC624E" w:rsidRPr="00BC624E" w:rsidRDefault="00BC624E" w:rsidP="00BC624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C624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0A8ADF" w14:textId="77777777" w:rsidR="00BC624E" w:rsidRPr="00BC624E" w:rsidRDefault="00BC624E" w:rsidP="00BC624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C624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7E3493" w14:textId="77777777" w:rsidR="00BC624E" w:rsidRPr="00BC624E" w:rsidRDefault="00BC624E" w:rsidP="00BC624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C624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B3C1A6" w14:textId="77777777" w:rsidR="00BC624E" w:rsidRPr="00BC624E" w:rsidRDefault="00BC624E" w:rsidP="00BC624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C624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18C10A" w14:textId="77777777" w:rsidR="00BC624E" w:rsidRPr="00BC624E" w:rsidRDefault="00BC624E" w:rsidP="00BC624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C624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B27E43" w14:textId="77777777" w:rsidR="00BC624E" w:rsidRPr="00BC624E" w:rsidRDefault="00BC624E" w:rsidP="00BC624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C624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A2C42F" w14:textId="77777777" w:rsidR="00BC624E" w:rsidRPr="00BC624E" w:rsidRDefault="00BC624E" w:rsidP="00BC624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C624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4CEB81" w14:textId="77777777" w:rsidR="00BC624E" w:rsidRPr="00BC624E" w:rsidRDefault="00BC624E" w:rsidP="00BC624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C624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F3A90D" w14:textId="77777777" w:rsidR="00BC624E" w:rsidRPr="00BC624E" w:rsidRDefault="00BC624E" w:rsidP="00BC624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C624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A94066" w14:textId="77777777" w:rsidR="00BC624E" w:rsidRPr="00BC624E" w:rsidRDefault="00BC624E" w:rsidP="00BC624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C624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185961" w14:textId="77777777" w:rsidR="00BC624E" w:rsidRPr="00BC624E" w:rsidRDefault="00BC624E" w:rsidP="00BC624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C624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29AD4A" w14:textId="77777777" w:rsidR="00BC624E" w:rsidRPr="00BC624E" w:rsidRDefault="00BC624E" w:rsidP="00BC624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C624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BC624E" w:rsidRPr="00BC624E" w14:paraId="3544F34A" w14:textId="77777777" w:rsidTr="004D1857">
        <w:trPr>
          <w:trHeight w:val="301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CD4852" w14:textId="77777777" w:rsidR="00BC624E" w:rsidRPr="00BC624E" w:rsidRDefault="00BC624E" w:rsidP="00BC624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BC624E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5C56CA" w14:textId="77777777" w:rsidR="00BC624E" w:rsidRPr="00BC624E" w:rsidRDefault="00BC624E" w:rsidP="00BC624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BC624E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7A7DE3" w14:textId="77777777" w:rsidR="00BC624E" w:rsidRPr="00BC624E" w:rsidRDefault="00BC624E" w:rsidP="00BC624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BC624E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3C6CFE" w14:textId="77777777" w:rsidR="00BC624E" w:rsidRPr="00BC624E" w:rsidRDefault="00BC624E" w:rsidP="00BC624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C624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2E2BF5" w14:textId="77777777" w:rsidR="00BC624E" w:rsidRPr="00BC624E" w:rsidRDefault="00BC624E" w:rsidP="00BC624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C624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592E1F" w14:textId="77777777" w:rsidR="00BC624E" w:rsidRPr="00BC624E" w:rsidRDefault="00BC624E" w:rsidP="00BC624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C624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4B261E" w14:textId="77777777" w:rsidR="00BC624E" w:rsidRPr="00BC624E" w:rsidRDefault="00BC624E" w:rsidP="00BC624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C624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0211FC" w14:textId="77777777" w:rsidR="00BC624E" w:rsidRPr="00BC624E" w:rsidRDefault="00BC624E" w:rsidP="00BC624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C624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78B628" w14:textId="77777777" w:rsidR="00BC624E" w:rsidRPr="00BC624E" w:rsidRDefault="00BC624E" w:rsidP="00BC624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C624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F0EC8E" w14:textId="77777777" w:rsidR="00BC624E" w:rsidRPr="00BC624E" w:rsidRDefault="00BC624E" w:rsidP="00BC624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C624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AFDD20" w14:textId="77777777" w:rsidR="00BC624E" w:rsidRPr="00BC624E" w:rsidRDefault="00BC624E" w:rsidP="00BC624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C624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C2F0CA" w14:textId="77777777" w:rsidR="00BC624E" w:rsidRPr="00BC624E" w:rsidRDefault="00BC624E" w:rsidP="00BC624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C624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9C38E5" w14:textId="77777777" w:rsidR="00BC624E" w:rsidRPr="00BC624E" w:rsidRDefault="00BC624E" w:rsidP="00BC624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C624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3F75EB" w14:textId="77777777" w:rsidR="00BC624E" w:rsidRPr="00BC624E" w:rsidRDefault="00BC624E" w:rsidP="00BC624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C624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9B9236" w14:textId="77777777" w:rsidR="00BC624E" w:rsidRPr="00BC624E" w:rsidRDefault="00BC624E" w:rsidP="00BC624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C624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BC624E" w:rsidRPr="00BC624E" w14:paraId="63325E31" w14:textId="77777777" w:rsidTr="004D1857">
        <w:trPr>
          <w:trHeight w:val="301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363746" w14:textId="77777777" w:rsidR="00BC624E" w:rsidRPr="00BC624E" w:rsidRDefault="00BC624E" w:rsidP="00BC624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BC624E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F346A9" w14:textId="77777777" w:rsidR="00BC624E" w:rsidRPr="00BC624E" w:rsidRDefault="00BC624E" w:rsidP="00BC624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BC624E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EA66C9" w14:textId="77777777" w:rsidR="00BC624E" w:rsidRPr="00BC624E" w:rsidRDefault="00BC624E" w:rsidP="00BC624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BC624E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75F900" w14:textId="77777777" w:rsidR="00BC624E" w:rsidRPr="00BC624E" w:rsidRDefault="00BC624E" w:rsidP="00BC624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C624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DE2F85" w14:textId="77777777" w:rsidR="00BC624E" w:rsidRPr="00BC624E" w:rsidRDefault="00BC624E" w:rsidP="00BC624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C624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D1D5D5" w14:textId="77777777" w:rsidR="00BC624E" w:rsidRPr="00BC624E" w:rsidRDefault="00BC624E" w:rsidP="00BC624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C624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054864" w14:textId="77777777" w:rsidR="00BC624E" w:rsidRPr="00BC624E" w:rsidRDefault="00BC624E" w:rsidP="00BC624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C624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B6C90B" w14:textId="77777777" w:rsidR="00BC624E" w:rsidRPr="00BC624E" w:rsidRDefault="00BC624E" w:rsidP="00BC624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C624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4B84FC" w14:textId="77777777" w:rsidR="00BC624E" w:rsidRPr="00BC624E" w:rsidRDefault="00BC624E" w:rsidP="00BC624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C624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399727" w14:textId="77777777" w:rsidR="00BC624E" w:rsidRPr="00BC624E" w:rsidRDefault="00BC624E" w:rsidP="00BC624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C624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68AAAD" w14:textId="77777777" w:rsidR="00BC624E" w:rsidRPr="00BC624E" w:rsidRDefault="00BC624E" w:rsidP="00BC624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C624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68A444" w14:textId="77777777" w:rsidR="00BC624E" w:rsidRPr="00BC624E" w:rsidRDefault="00BC624E" w:rsidP="00BC624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C624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726A17" w14:textId="77777777" w:rsidR="00BC624E" w:rsidRPr="00BC624E" w:rsidRDefault="00BC624E" w:rsidP="00BC624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C624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5CE6B1" w14:textId="77777777" w:rsidR="00BC624E" w:rsidRPr="00BC624E" w:rsidRDefault="00BC624E" w:rsidP="00BC624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C624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0B1BB2" w14:textId="77777777" w:rsidR="00BC624E" w:rsidRPr="00BC624E" w:rsidRDefault="00BC624E" w:rsidP="00BC624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C624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BC624E" w:rsidRPr="00BC624E" w14:paraId="73842AED" w14:textId="77777777" w:rsidTr="004D1857">
        <w:trPr>
          <w:trHeight w:val="301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547889" w14:textId="77777777" w:rsidR="00BC624E" w:rsidRPr="00BC624E" w:rsidRDefault="00BC624E" w:rsidP="00BC624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BC624E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A0E77A" w14:textId="77777777" w:rsidR="00BC624E" w:rsidRPr="00BC624E" w:rsidRDefault="00BC624E" w:rsidP="00BC624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BC624E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DD06A5" w14:textId="77777777" w:rsidR="00BC624E" w:rsidRPr="00BC624E" w:rsidRDefault="00BC624E" w:rsidP="00BC624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BC624E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549AD1" w14:textId="77777777" w:rsidR="00BC624E" w:rsidRPr="00BC624E" w:rsidRDefault="00BC624E" w:rsidP="00BC624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C624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C42A94" w14:textId="77777777" w:rsidR="00BC624E" w:rsidRPr="00BC624E" w:rsidRDefault="00BC624E" w:rsidP="00BC624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C624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A243C3" w14:textId="77777777" w:rsidR="00BC624E" w:rsidRPr="00BC624E" w:rsidRDefault="00BC624E" w:rsidP="00BC624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C624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0E5B11" w14:textId="77777777" w:rsidR="00BC624E" w:rsidRPr="00BC624E" w:rsidRDefault="00BC624E" w:rsidP="00BC624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C624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C8831A" w14:textId="77777777" w:rsidR="00BC624E" w:rsidRPr="00BC624E" w:rsidRDefault="00BC624E" w:rsidP="00BC624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C624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5A53E3" w14:textId="77777777" w:rsidR="00BC624E" w:rsidRPr="00BC624E" w:rsidRDefault="00BC624E" w:rsidP="00BC624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C624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510455" w14:textId="77777777" w:rsidR="00BC624E" w:rsidRPr="00BC624E" w:rsidRDefault="00BC624E" w:rsidP="00BC624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C624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1FF4B0" w14:textId="77777777" w:rsidR="00BC624E" w:rsidRPr="00BC624E" w:rsidRDefault="00BC624E" w:rsidP="00BC624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C624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FAEC89" w14:textId="77777777" w:rsidR="00BC624E" w:rsidRPr="00BC624E" w:rsidRDefault="00BC624E" w:rsidP="00BC624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C624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51337D" w14:textId="77777777" w:rsidR="00BC624E" w:rsidRPr="00BC624E" w:rsidRDefault="00BC624E" w:rsidP="00BC624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C624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311594" w14:textId="77777777" w:rsidR="00BC624E" w:rsidRPr="00BC624E" w:rsidRDefault="00BC624E" w:rsidP="00BC624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C624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15C06F" w14:textId="77777777" w:rsidR="00BC624E" w:rsidRPr="00BC624E" w:rsidRDefault="00BC624E" w:rsidP="00BC624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C624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BC624E" w:rsidRPr="00BC624E" w14:paraId="56FE140A" w14:textId="77777777" w:rsidTr="004D1857">
        <w:trPr>
          <w:trHeight w:val="301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6FC6AD" w14:textId="77777777" w:rsidR="00BC624E" w:rsidRPr="00BC624E" w:rsidRDefault="00BC624E" w:rsidP="00BC624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BC624E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25A8FF" w14:textId="77777777" w:rsidR="00BC624E" w:rsidRPr="00BC624E" w:rsidRDefault="00BC624E" w:rsidP="00BC624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BC624E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D129C8" w14:textId="77777777" w:rsidR="00BC624E" w:rsidRPr="00BC624E" w:rsidRDefault="00BC624E" w:rsidP="00BC624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BC624E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3CD41E" w14:textId="77777777" w:rsidR="00BC624E" w:rsidRPr="00BC624E" w:rsidRDefault="00BC624E" w:rsidP="00BC624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C624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A2637B" w14:textId="77777777" w:rsidR="00BC624E" w:rsidRPr="00BC624E" w:rsidRDefault="00BC624E" w:rsidP="00BC624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C624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CF44B2" w14:textId="77777777" w:rsidR="00BC624E" w:rsidRPr="00BC624E" w:rsidRDefault="00BC624E" w:rsidP="00BC624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C624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8B206D" w14:textId="77777777" w:rsidR="00BC624E" w:rsidRPr="00BC624E" w:rsidRDefault="00BC624E" w:rsidP="00BC624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C624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67E58A" w14:textId="77777777" w:rsidR="00BC624E" w:rsidRPr="00BC624E" w:rsidRDefault="00BC624E" w:rsidP="00BC624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C624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DDC75B" w14:textId="77777777" w:rsidR="00BC624E" w:rsidRPr="00BC624E" w:rsidRDefault="00BC624E" w:rsidP="00BC624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C624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35E14D" w14:textId="77777777" w:rsidR="00BC624E" w:rsidRPr="00BC624E" w:rsidRDefault="00BC624E" w:rsidP="00BC624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C624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110889" w14:textId="77777777" w:rsidR="00BC624E" w:rsidRPr="00BC624E" w:rsidRDefault="00BC624E" w:rsidP="00BC624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C624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814724" w14:textId="77777777" w:rsidR="00BC624E" w:rsidRPr="00BC624E" w:rsidRDefault="00BC624E" w:rsidP="00BC624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C624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92DB9C" w14:textId="77777777" w:rsidR="00BC624E" w:rsidRPr="00BC624E" w:rsidRDefault="00BC624E" w:rsidP="00BC624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C624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FFDDF7" w14:textId="77777777" w:rsidR="00BC624E" w:rsidRPr="00BC624E" w:rsidRDefault="00BC624E" w:rsidP="00BC624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C624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F3407E" w14:textId="77777777" w:rsidR="00BC624E" w:rsidRPr="00BC624E" w:rsidRDefault="00BC624E" w:rsidP="00BC624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C624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BC624E" w:rsidRPr="00BC624E" w14:paraId="3ECEEE0D" w14:textId="77777777" w:rsidTr="004D1857">
        <w:trPr>
          <w:trHeight w:val="301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539D8B" w14:textId="77777777" w:rsidR="00BC624E" w:rsidRPr="00BC624E" w:rsidRDefault="00BC624E" w:rsidP="00BC624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BC624E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FDC7F" w14:textId="77777777" w:rsidR="00BC624E" w:rsidRPr="00BC624E" w:rsidRDefault="00BC624E" w:rsidP="00BC624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BC624E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4AEFD7" w14:textId="77777777" w:rsidR="00BC624E" w:rsidRPr="00BC624E" w:rsidRDefault="00BC624E" w:rsidP="00BC624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BC624E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E0070A" w14:textId="77777777" w:rsidR="00BC624E" w:rsidRPr="00BC624E" w:rsidRDefault="00BC624E" w:rsidP="00BC624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C624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7ACEBD" w14:textId="77777777" w:rsidR="00BC624E" w:rsidRPr="00BC624E" w:rsidRDefault="00BC624E" w:rsidP="00BC624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C624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5A2D23" w14:textId="77777777" w:rsidR="00BC624E" w:rsidRPr="00BC624E" w:rsidRDefault="00BC624E" w:rsidP="00BC624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C624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825095" w14:textId="77777777" w:rsidR="00BC624E" w:rsidRPr="00BC624E" w:rsidRDefault="00BC624E" w:rsidP="00BC624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C624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5A5F29" w14:textId="77777777" w:rsidR="00BC624E" w:rsidRPr="00BC624E" w:rsidRDefault="00BC624E" w:rsidP="00BC624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C624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018BA1" w14:textId="77777777" w:rsidR="00BC624E" w:rsidRPr="00BC624E" w:rsidRDefault="00BC624E" w:rsidP="00BC624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C624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5649E5" w14:textId="77777777" w:rsidR="00BC624E" w:rsidRPr="00BC624E" w:rsidRDefault="00BC624E" w:rsidP="00BC624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C624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5DCF0D" w14:textId="77777777" w:rsidR="00BC624E" w:rsidRPr="00BC624E" w:rsidRDefault="00BC624E" w:rsidP="00BC624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C624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DCFF1C" w14:textId="77777777" w:rsidR="00BC624E" w:rsidRPr="00BC624E" w:rsidRDefault="00BC624E" w:rsidP="00BC624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C624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33C9C4" w14:textId="77777777" w:rsidR="00BC624E" w:rsidRPr="00BC624E" w:rsidRDefault="00BC624E" w:rsidP="00BC624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C624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D00998" w14:textId="77777777" w:rsidR="00BC624E" w:rsidRPr="00BC624E" w:rsidRDefault="00BC624E" w:rsidP="00BC624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C624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0CD833" w14:textId="77777777" w:rsidR="00BC624E" w:rsidRPr="00BC624E" w:rsidRDefault="00BC624E" w:rsidP="00BC624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C624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</w:tbl>
    <w:p w14:paraId="238F342D" w14:textId="77777777" w:rsidR="00F825AC" w:rsidRDefault="00F825AC" w:rsidP="0099559B">
      <w:pPr>
        <w:rPr>
          <w:rFonts w:ascii="Arial Narrow" w:hAnsi="Arial Narrow" w:cs="Arial"/>
        </w:rPr>
      </w:pPr>
    </w:p>
    <w:p w14:paraId="47D178D1" w14:textId="77777777" w:rsidR="00F825AC" w:rsidRDefault="00F825AC">
      <w:pPr>
        <w:rPr>
          <w:rFonts w:ascii="Arial Narrow" w:hAnsi="Arial Narrow" w:cs="Arial"/>
        </w:rPr>
      </w:pPr>
      <w:r>
        <w:rPr>
          <w:rFonts w:ascii="Arial Narrow" w:hAnsi="Arial Narrow" w:cs="Arial"/>
        </w:rPr>
        <w:br w:type="page"/>
      </w:r>
    </w:p>
    <w:tbl>
      <w:tblPr>
        <w:tblW w:w="1502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42"/>
        <w:gridCol w:w="1060"/>
        <w:gridCol w:w="1225"/>
        <w:gridCol w:w="758"/>
        <w:gridCol w:w="870"/>
        <w:gridCol w:w="871"/>
        <w:gridCol w:w="870"/>
        <w:gridCol w:w="747"/>
        <w:gridCol w:w="871"/>
        <w:gridCol w:w="1000"/>
        <w:gridCol w:w="1134"/>
        <w:gridCol w:w="992"/>
        <w:gridCol w:w="1134"/>
        <w:gridCol w:w="1134"/>
        <w:gridCol w:w="1418"/>
      </w:tblGrid>
      <w:tr w:rsidR="00F825AC" w:rsidRPr="00F825AC" w14:paraId="176DE17C" w14:textId="77777777" w:rsidTr="004D1857">
        <w:trPr>
          <w:trHeight w:val="305"/>
        </w:trPr>
        <w:tc>
          <w:tcPr>
            <w:tcW w:w="15026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A14B4EE" w14:textId="77777777" w:rsidR="00C44667" w:rsidRPr="00F825AC" w:rsidRDefault="00F825AC" w:rsidP="00DE537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  <w:r w:rsidRPr="00F825AC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lastRenderedPageBreak/>
              <w:t xml:space="preserve">Komponent 9: Efektívnejšie riadenie a posilnenie financovania výskumu, vývoja a inovácií </w:t>
            </w:r>
          </w:p>
        </w:tc>
      </w:tr>
      <w:tr w:rsidR="00F825AC" w:rsidRPr="00F825AC" w14:paraId="067F21CD" w14:textId="77777777" w:rsidTr="004D1857">
        <w:trPr>
          <w:trHeight w:val="305"/>
        </w:trPr>
        <w:tc>
          <w:tcPr>
            <w:tcW w:w="15026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D700F69" w14:textId="77777777" w:rsidR="00DE537B" w:rsidRDefault="00DE537B" w:rsidP="00F825A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  <w:p w14:paraId="7F0C2647" w14:textId="77777777" w:rsidR="00F825AC" w:rsidRDefault="00F825AC" w:rsidP="00F825A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  <w:r w:rsidRPr="00F825AC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t>Investícia 2: Podpora spolupráce firiem, akademického sektora a organizácií výskumu a</w:t>
            </w:r>
            <w:r w:rsidR="00DE537B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t> </w:t>
            </w:r>
            <w:r w:rsidRPr="00F825AC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t>vývoja</w:t>
            </w:r>
          </w:p>
          <w:p w14:paraId="10256ACE" w14:textId="77777777" w:rsidR="00DE537B" w:rsidRPr="00F825AC" w:rsidRDefault="00DE537B" w:rsidP="00F825A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</w:tc>
      </w:tr>
      <w:tr w:rsidR="00FC7954" w:rsidRPr="00F825AC" w14:paraId="655E4CAC" w14:textId="77777777" w:rsidTr="004D1857">
        <w:trPr>
          <w:trHeight w:val="305"/>
        </w:trPr>
        <w:tc>
          <w:tcPr>
            <w:tcW w:w="32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6407B74" w14:textId="77777777" w:rsidR="00F825AC" w:rsidRDefault="00F825AC" w:rsidP="00F825AC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</w:pPr>
            <w:r w:rsidRPr="00F825AC"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  <w:t>Cieľová hodnota: 5500</w:t>
            </w:r>
          </w:p>
          <w:p w14:paraId="02CD0402" w14:textId="77777777" w:rsidR="000E509E" w:rsidRPr="00F825AC" w:rsidRDefault="000E509E" w:rsidP="00F825AC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1F85AA" w14:textId="77777777" w:rsidR="00F825AC" w:rsidRPr="00F825AC" w:rsidRDefault="00F825AC" w:rsidP="00F825AC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A57826E" w14:textId="77777777" w:rsidR="00F825AC" w:rsidRPr="00F825AC" w:rsidRDefault="00F825AC" w:rsidP="00F825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33A53B" w14:textId="77777777" w:rsidR="00F825AC" w:rsidRPr="00F825AC" w:rsidRDefault="00F825AC" w:rsidP="00F825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569828" w14:textId="77777777" w:rsidR="00F825AC" w:rsidRPr="00F825AC" w:rsidRDefault="00F825AC" w:rsidP="00F825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181A90" w14:textId="77777777" w:rsidR="00F825AC" w:rsidRPr="00F825AC" w:rsidRDefault="00F825AC" w:rsidP="00F825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BFCC99" w14:textId="77777777" w:rsidR="00F825AC" w:rsidRPr="00F825AC" w:rsidRDefault="00F825AC" w:rsidP="00F825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18CB98" w14:textId="77777777" w:rsidR="00F825AC" w:rsidRPr="00F825AC" w:rsidRDefault="00F825AC" w:rsidP="00F825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476108" w14:textId="77777777" w:rsidR="00F825AC" w:rsidRPr="00F825AC" w:rsidRDefault="00F825AC" w:rsidP="00F825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624F70" w14:textId="77777777" w:rsidR="00F825AC" w:rsidRPr="00F825AC" w:rsidRDefault="00F825AC" w:rsidP="00F825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8E6C3B" w14:textId="77777777" w:rsidR="00F825AC" w:rsidRPr="00F825AC" w:rsidRDefault="00F825AC" w:rsidP="00F825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DAE688" w14:textId="77777777" w:rsidR="00F825AC" w:rsidRPr="00F825AC" w:rsidRDefault="00F825AC" w:rsidP="00F825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CAB3BD" w14:textId="77777777" w:rsidR="00F825AC" w:rsidRPr="00F825AC" w:rsidRDefault="00F825AC" w:rsidP="00F825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C7954" w:rsidRPr="00F825AC" w14:paraId="471F9C57" w14:textId="77777777" w:rsidTr="004D1857">
        <w:trPr>
          <w:trHeight w:val="319"/>
        </w:trPr>
        <w:tc>
          <w:tcPr>
            <w:tcW w:w="20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B05BCA" w14:textId="77777777" w:rsidR="00F825AC" w:rsidRDefault="00F825AC" w:rsidP="00F825AC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</w:pPr>
            <w:r w:rsidRPr="00F825AC"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  <w:t>Projekty typ 2</w:t>
            </w:r>
          </w:p>
          <w:p w14:paraId="21BE5782" w14:textId="77777777" w:rsidR="000E509E" w:rsidRPr="00F825AC" w:rsidRDefault="000E509E" w:rsidP="00F825AC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2FEB46" w14:textId="77777777" w:rsidR="00F825AC" w:rsidRPr="00F825AC" w:rsidRDefault="00F825AC" w:rsidP="00F825AC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619620" w14:textId="77777777" w:rsidR="00F825AC" w:rsidRPr="00F825AC" w:rsidRDefault="00F825AC" w:rsidP="00F825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C91E38" w14:textId="77777777" w:rsidR="00F825AC" w:rsidRPr="00F825AC" w:rsidRDefault="00F825AC" w:rsidP="00F825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9926F5" w14:textId="77777777" w:rsidR="00F825AC" w:rsidRPr="00F825AC" w:rsidRDefault="00F825AC" w:rsidP="00F825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784BF7" w14:textId="77777777" w:rsidR="00F825AC" w:rsidRPr="00F825AC" w:rsidRDefault="00F825AC" w:rsidP="00F825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06F6BB" w14:textId="77777777" w:rsidR="00F825AC" w:rsidRPr="00F825AC" w:rsidRDefault="00F825AC" w:rsidP="00F825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344006" w14:textId="77777777" w:rsidR="00F825AC" w:rsidRPr="00F825AC" w:rsidRDefault="00F825AC" w:rsidP="00F825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88E2B9" w14:textId="77777777" w:rsidR="00F825AC" w:rsidRPr="00F825AC" w:rsidRDefault="00F825AC" w:rsidP="00F825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6EA40E" w14:textId="77777777" w:rsidR="00F825AC" w:rsidRPr="00F825AC" w:rsidRDefault="00F825AC" w:rsidP="00F825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98868E" w14:textId="77777777" w:rsidR="00F825AC" w:rsidRPr="00F825AC" w:rsidRDefault="00F825AC" w:rsidP="00F825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6EA46B" w14:textId="77777777" w:rsidR="00F825AC" w:rsidRPr="00F825AC" w:rsidRDefault="00F825AC" w:rsidP="00F825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A66480" w14:textId="77777777" w:rsidR="00F825AC" w:rsidRPr="00F825AC" w:rsidRDefault="00F825AC" w:rsidP="00F825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6A7538" w14:textId="77777777" w:rsidR="00F825AC" w:rsidRPr="00F825AC" w:rsidRDefault="00F825AC" w:rsidP="00F825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C7954" w:rsidRPr="00F825AC" w14:paraId="1E7F1F7F" w14:textId="77777777" w:rsidTr="004D1857">
        <w:trPr>
          <w:trHeight w:val="201"/>
        </w:trPr>
        <w:tc>
          <w:tcPr>
            <w:tcW w:w="485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BD9BE2" w14:textId="77777777" w:rsidR="00F825AC" w:rsidRPr="00F825AC" w:rsidRDefault="00F825AC" w:rsidP="00F825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F825AC"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  <w:t xml:space="preserve">Míľnik/cieľ: </w:t>
            </w:r>
            <w:r w:rsidRPr="00F825AC">
              <w:rPr>
                <w:rFonts w:ascii="Arial Narrow" w:eastAsia="Times New Roman" w:hAnsi="Arial Narrow" w:cs="Times New Roman"/>
                <w:bCs/>
                <w:i/>
                <w:sz w:val="20"/>
                <w:szCs w:val="24"/>
                <w:lang w:eastAsia="sk-SK"/>
              </w:rPr>
              <w:t xml:space="preserve">Počet podporených projektov spolupráce a </w:t>
            </w:r>
            <w:proofErr w:type="spellStart"/>
            <w:r w:rsidRPr="00F825AC">
              <w:rPr>
                <w:rFonts w:ascii="Arial Narrow" w:eastAsia="Times New Roman" w:hAnsi="Arial Narrow" w:cs="Times New Roman"/>
                <w:bCs/>
                <w:i/>
                <w:sz w:val="20"/>
                <w:szCs w:val="24"/>
                <w:lang w:eastAsia="sk-SK"/>
              </w:rPr>
              <w:t>voucherov</w:t>
            </w:r>
            <w:proofErr w:type="spellEnd"/>
            <w:r w:rsidRPr="00F825AC"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  <w:t>.</w:t>
            </w:r>
            <w:r w:rsidRPr="00F825AC"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  <w:br/>
              <w:t>.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12049E" w14:textId="77777777" w:rsidR="00F825AC" w:rsidRPr="00F825AC" w:rsidRDefault="00F825AC" w:rsidP="00F825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48013B" w14:textId="77777777" w:rsidR="00F825AC" w:rsidRPr="00F825AC" w:rsidRDefault="00F825AC" w:rsidP="00F825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641A7C" w14:textId="77777777" w:rsidR="00F825AC" w:rsidRPr="00F825AC" w:rsidRDefault="00F825AC" w:rsidP="00F825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58F005" w14:textId="77777777" w:rsidR="00F825AC" w:rsidRPr="00F825AC" w:rsidRDefault="00F825AC" w:rsidP="00F825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FCDC04" w14:textId="77777777" w:rsidR="00F825AC" w:rsidRPr="00F825AC" w:rsidRDefault="00F825AC" w:rsidP="00F825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914405" w14:textId="77777777" w:rsidR="00F825AC" w:rsidRPr="00F825AC" w:rsidRDefault="00F825AC" w:rsidP="00F825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EB40FE" w14:textId="77777777" w:rsidR="00F825AC" w:rsidRPr="00F825AC" w:rsidRDefault="00F825AC" w:rsidP="00F825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292D8F" w14:textId="77777777" w:rsidR="00F825AC" w:rsidRPr="00F825AC" w:rsidRDefault="00F825AC" w:rsidP="00F825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C5A643" w14:textId="77777777" w:rsidR="00F825AC" w:rsidRPr="00F825AC" w:rsidRDefault="00F825AC" w:rsidP="00F825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880D9E" w14:textId="77777777" w:rsidR="00F825AC" w:rsidRPr="00F825AC" w:rsidRDefault="00F825AC" w:rsidP="00F825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C7954" w:rsidRPr="00F825AC" w14:paraId="60F11603" w14:textId="77777777" w:rsidTr="004D1857">
        <w:trPr>
          <w:trHeight w:val="305"/>
        </w:trPr>
        <w:tc>
          <w:tcPr>
            <w:tcW w:w="94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E80E5A" w14:textId="77777777" w:rsidR="00F825AC" w:rsidRPr="00F825AC" w:rsidRDefault="00F825AC" w:rsidP="00F825A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F825AC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7B438D" w14:textId="77777777" w:rsidR="00F825AC" w:rsidRPr="00F825AC" w:rsidRDefault="00F825AC" w:rsidP="00F825A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DB3C30" w14:textId="77777777" w:rsidR="00F825AC" w:rsidRPr="00F825AC" w:rsidRDefault="00F825AC" w:rsidP="00F825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36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BDD7EE"/>
            <w:vAlign w:val="center"/>
            <w:hideMark/>
          </w:tcPr>
          <w:p w14:paraId="46A0A73F" w14:textId="77777777" w:rsidR="00F825AC" w:rsidRPr="00F825AC" w:rsidRDefault="00F825AC" w:rsidP="00F825A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F825AC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 xml:space="preserve"> Inovačný </w:t>
            </w:r>
            <w:proofErr w:type="spellStart"/>
            <w:r w:rsidRPr="00F825AC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voucher</w:t>
            </w:r>
            <w:proofErr w:type="spellEnd"/>
          </w:p>
        </w:tc>
        <w:tc>
          <w:tcPr>
            <w:tcW w:w="375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BDD7EE"/>
            <w:vAlign w:val="center"/>
            <w:hideMark/>
          </w:tcPr>
          <w:p w14:paraId="1C3D035D" w14:textId="77777777" w:rsidR="00F825AC" w:rsidRPr="00F825AC" w:rsidRDefault="00F825AC" w:rsidP="00F825A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F825AC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 xml:space="preserve">Patentový </w:t>
            </w:r>
            <w:proofErr w:type="spellStart"/>
            <w:r w:rsidRPr="00F825AC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voucher</w:t>
            </w:r>
            <w:proofErr w:type="spellEnd"/>
          </w:p>
        </w:tc>
        <w:tc>
          <w:tcPr>
            <w:tcW w:w="467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BDD7EE"/>
            <w:vAlign w:val="center"/>
            <w:hideMark/>
          </w:tcPr>
          <w:p w14:paraId="6BB6DAB4" w14:textId="77777777" w:rsidR="00F825AC" w:rsidRPr="00F825AC" w:rsidRDefault="00F825AC" w:rsidP="00F825A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F825AC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 xml:space="preserve">Digitálny </w:t>
            </w:r>
            <w:proofErr w:type="spellStart"/>
            <w:r w:rsidRPr="00F825AC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voucher</w:t>
            </w:r>
            <w:proofErr w:type="spellEnd"/>
          </w:p>
        </w:tc>
      </w:tr>
      <w:tr w:rsidR="00FC7954" w:rsidRPr="00F825AC" w14:paraId="150E235F" w14:textId="77777777" w:rsidTr="004D1857">
        <w:trPr>
          <w:trHeight w:val="2500"/>
        </w:trPr>
        <w:tc>
          <w:tcPr>
            <w:tcW w:w="9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1BE65D37" w14:textId="77777777" w:rsidR="00F825AC" w:rsidRPr="00F825AC" w:rsidRDefault="00F825AC" w:rsidP="00F825A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F825AC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Poradové číslo riadku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6F92BE93" w14:textId="77777777" w:rsidR="00F825AC" w:rsidRPr="00F825AC" w:rsidRDefault="00F825AC" w:rsidP="00F825A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F825AC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TIK</w:t>
            </w:r>
          </w:p>
        </w:tc>
        <w:tc>
          <w:tcPr>
            <w:tcW w:w="12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6BA6050F" w14:textId="77777777" w:rsidR="00F825AC" w:rsidRPr="00F825AC" w:rsidRDefault="00F825AC" w:rsidP="00F825A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F825AC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„</w:t>
            </w:r>
            <w:proofErr w:type="spellStart"/>
            <w:r w:rsidRPr="00F825AC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Matching</w:t>
            </w:r>
            <w:proofErr w:type="spellEnd"/>
            <w:r w:rsidRPr="00F825AC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 xml:space="preserve">“ granty ku zdrojom získaným od súkromného sektora v rámci výskumnej spolupráce </w:t>
            </w:r>
          </w:p>
        </w:tc>
        <w:tc>
          <w:tcPr>
            <w:tcW w:w="7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5B1D13CC" w14:textId="77777777" w:rsidR="00F825AC" w:rsidRPr="00F825AC" w:rsidRDefault="00F825AC" w:rsidP="00F825A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F825AC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 xml:space="preserve"> Kód projektu</w:t>
            </w:r>
          </w:p>
        </w:tc>
        <w:tc>
          <w:tcPr>
            <w:tcW w:w="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058D62FD" w14:textId="77777777" w:rsidR="00F825AC" w:rsidRPr="00F825AC" w:rsidRDefault="00F825AC" w:rsidP="00F825A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F825AC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Názov projektu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1C1B2A47" w14:textId="77777777" w:rsidR="00F825AC" w:rsidRPr="00F825AC" w:rsidRDefault="00F825AC" w:rsidP="00F825A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F825AC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 xml:space="preserve">Názov príjemcu </w:t>
            </w:r>
          </w:p>
        </w:tc>
        <w:tc>
          <w:tcPr>
            <w:tcW w:w="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59319944" w14:textId="77777777" w:rsidR="00F825AC" w:rsidRPr="00F825AC" w:rsidRDefault="00F825AC" w:rsidP="00F825A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F825AC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Doklad o spolupráci</w:t>
            </w:r>
          </w:p>
        </w:tc>
        <w:tc>
          <w:tcPr>
            <w:tcW w:w="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5ED1BDBD" w14:textId="77777777" w:rsidR="00F825AC" w:rsidRPr="00F825AC" w:rsidRDefault="00F825AC" w:rsidP="00F825A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F825AC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 xml:space="preserve"> Kód projektu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2F68D50D" w14:textId="77777777" w:rsidR="00F825AC" w:rsidRPr="00F825AC" w:rsidRDefault="00F825AC" w:rsidP="00F825A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F825AC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Názov projektu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63C221F2" w14:textId="77777777" w:rsidR="00F825AC" w:rsidRPr="00F825AC" w:rsidRDefault="00F825AC" w:rsidP="00F825A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F825AC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 xml:space="preserve">Názov príjemcu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299D3308" w14:textId="77777777" w:rsidR="00F825AC" w:rsidRPr="00F825AC" w:rsidRDefault="00F825AC" w:rsidP="00F825A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F825AC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Doklad o spolupráci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0EBB85E3" w14:textId="77777777" w:rsidR="00F825AC" w:rsidRPr="00F825AC" w:rsidRDefault="00F825AC" w:rsidP="00F825A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F825AC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 xml:space="preserve"> Kód projektu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4B0C0FFC" w14:textId="77777777" w:rsidR="00F825AC" w:rsidRPr="00F825AC" w:rsidRDefault="00F825AC" w:rsidP="00F825A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F825AC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Názov projektu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28CE0B11" w14:textId="77777777" w:rsidR="00F825AC" w:rsidRPr="00F825AC" w:rsidRDefault="00F825AC" w:rsidP="00F825A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F825AC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 xml:space="preserve">Názov príjemcu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038B60D3" w14:textId="77777777" w:rsidR="00F825AC" w:rsidRPr="00F825AC" w:rsidRDefault="00F825AC" w:rsidP="00F825A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F825AC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Doklad o spolupráci</w:t>
            </w:r>
          </w:p>
        </w:tc>
      </w:tr>
      <w:tr w:rsidR="00FC7954" w:rsidRPr="00F825AC" w14:paraId="62C35837" w14:textId="77777777" w:rsidTr="004D1857">
        <w:trPr>
          <w:trHeight w:val="290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6FA723" w14:textId="77777777" w:rsidR="00F825AC" w:rsidRPr="00F825AC" w:rsidRDefault="00F825AC" w:rsidP="00F825A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F825A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6BC954" w14:textId="77777777" w:rsidR="00F825AC" w:rsidRPr="00F825AC" w:rsidRDefault="00F825AC" w:rsidP="00F825A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F825A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17464D" w14:textId="77777777" w:rsidR="00F825AC" w:rsidRPr="00F825AC" w:rsidRDefault="00F825AC" w:rsidP="00F825A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F825A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F0C6F2" w14:textId="77777777" w:rsidR="00F825AC" w:rsidRPr="00F825AC" w:rsidRDefault="00F825AC" w:rsidP="00F825A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825A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0D1CFE" w14:textId="77777777" w:rsidR="00F825AC" w:rsidRPr="00F825AC" w:rsidRDefault="00F825AC" w:rsidP="00F825A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825A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1DDF0A" w14:textId="77777777" w:rsidR="00F825AC" w:rsidRPr="00F825AC" w:rsidRDefault="00F825AC" w:rsidP="00F825A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825A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026744" w14:textId="77777777" w:rsidR="00F825AC" w:rsidRPr="00F825AC" w:rsidRDefault="00F825AC" w:rsidP="00F825A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825A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404D01" w14:textId="77777777" w:rsidR="00F825AC" w:rsidRPr="00F825AC" w:rsidRDefault="00F825AC" w:rsidP="00F825A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825A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D70D22" w14:textId="77777777" w:rsidR="00F825AC" w:rsidRPr="00F825AC" w:rsidRDefault="00F825AC" w:rsidP="00F825A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825A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1FAF2A" w14:textId="77777777" w:rsidR="00F825AC" w:rsidRPr="00F825AC" w:rsidRDefault="00F825AC" w:rsidP="00F825A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825A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8FA19E" w14:textId="77777777" w:rsidR="00F825AC" w:rsidRPr="00F825AC" w:rsidRDefault="00F825AC" w:rsidP="00F825A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825A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380F8E" w14:textId="77777777" w:rsidR="00F825AC" w:rsidRPr="00F825AC" w:rsidRDefault="00F825AC" w:rsidP="00F825A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825A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B9764D" w14:textId="77777777" w:rsidR="00F825AC" w:rsidRPr="00F825AC" w:rsidRDefault="00F825AC" w:rsidP="00F825A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825A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FC5F42" w14:textId="77777777" w:rsidR="00F825AC" w:rsidRPr="00F825AC" w:rsidRDefault="00F825AC" w:rsidP="00F825A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825A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DF4768" w14:textId="77777777" w:rsidR="00F825AC" w:rsidRPr="00F825AC" w:rsidRDefault="00F825AC" w:rsidP="00F825A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825A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FC7954" w:rsidRPr="00F825AC" w14:paraId="6C405705" w14:textId="77777777" w:rsidTr="004D1857">
        <w:trPr>
          <w:trHeight w:val="29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1C247F" w14:textId="77777777" w:rsidR="00F825AC" w:rsidRPr="00F825AC" w:rsidRDefault="00F825AC" w:rsidP="00F825A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F825A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B11945" w14:textId="77777777" w:rsidR="00F825AC" w:rsidRPr="00F825AC" w:rsidRDefault="00F825AC" w:rsidP="00F825A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F825A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232CBC" w14:textId="77777777" w:rsidR="00F825AC" w:rsidRPr="00F825AC" w:rsidRDefault="00F825AC" w:rsidP="00F825A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F825A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77D269" w14:textId="77777777" w:rsidR="00F825AC" w:rsidRPr="00F825AC" w:rsidRDefault="00F825AC" w:rsidP="00F825A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825A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CFD3C5" w14:textId="77777777" w:rsidR="00F825AC" w:rsidRPr="00F825AC" w:rsidRDefault="00F825AC" w:rsidP="00F825A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825A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FBDF50" w14:textId="77777777" w:rsidR="00F825AC" w:rsidRPr="00F825AC" w:rsidRDefault="00F825AC" w:rsidP="00F825A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825A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B2D0EF" w14:textId="77777777" w:rsidR="00F825AC" w:rsidRPr="00F825AC" w:rsidRDefault="00F825AC" w:rsidP="00F825A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825A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062310" w14:textId="77777777" w:rsidR="00F825AC" w:rsidRPr="00F825AC" w:rsidRDefault="00F825AC" w:rsidP="00F825A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825A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7BE62A" w14:textId="77777777" w:rsidR="00F825AC" w:rsidRPr="00F825AC" w:rsidRDefault="00F825AC" w:rsidP="00F825A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825A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39D2CA" w14:textId="77777777" w:rsidR="00F825AC" w:rsidRPr="00F825AC" w:rsidRDefault="00F825AC" w:rsidP="00F825A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825A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58810D" w14:textId="77777777" w:rsidR="00F825AC" w:rsidRPr="00F825AC" w:rsidRDefault="00F825AC" w:rsidP="00F825A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825A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5B9841" w14:textId="77777777" w:rsidR="00F825AC" w:rsidRPr="00F825AC" w:rsidRDefault="00F825AC" w:rsidP="00F825A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825A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ECC8DC" w14:textId="77777777" w:rsidR="00F825AC" w:rsidRPr="00F825AC" w:rsidRDefault="00F825AC" w:rsidP="00F825A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825A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E27232" w14:textId="77777777" w:rsidR="00F825AC" w:rsidRPr="00F825AC" w:rsidRDefault="00F825AC" w:rsidP="00F825A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825A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43AC94" w14:textId="77777777" w:rsidR="00F825AC" w:rsidRPr="00F825AC" w:rsidRDefault="00F825AC" w:rsidP="00F825A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825A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FC7954" w:rsidRPr="00F825AC" w14:paraId="4C4D8A4A" w14:textId="77777777" w:rsidTr="004D1857">
        <w:trPr>
          <w:trHeight w:val="29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574FED" w14:textId="77777777" w:rsidR="00F825AC" w:rsidRPr="00F825AC" w:rsidRDefault="00F825AC" w:rsidP="00F825A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F825A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A233B4" w14:textId="77777777" w:rsidR="00F825AC" w:rsidRPr="00F825AC" w:rsidRDefault="00F825AC" w:rsidP="00F825A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F825A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A65CED" w14:textId="77777777" w:rsidR="00F825AC" w:rsidRPr="00F825AC" w:rsidRDefault="00F825AC" w:rsidP="00F825A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F825A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47D673" w14:textId="77777777" w:rsidR="00F825AC" w:rsidRPr="00F825AC" w:rsidRDefault="00F825AC" w:rsidP="00F825A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825A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FAD869" w14:textId="77777777" w:rsidR="00F825AC" w:rsidRPr="00F825AC" w:rsidRDefault="00F825AC" w:rsidP="00F825A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825A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4D1DCC" w14:textId="77777777" w:rsidR="00F825AC" w:rsidRPr="00F825AC" w:rsidRDefault="00F825AC" w:rsidP="00F825A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825A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7CD314" w14:textId="77777777" w:rsidR="00F825AC" w:rsidRPr="00F825AC" w:rsidRDefault="00F825AC" w:rsidP="00F825A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825A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BA9A68" w14:textId="77777777" w:rsidR="00F825AC" w:rsidRPr="00F825AC" w:rsidRDefault="00F825AC" w:rsidP="00F825A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825A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C2503E" w14:textId="77777777" w:rsidR="00F825AC" w:rsidRPr="00F825AC" w:rsidRDefault="00F825AC" w:rsidP="00F825A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825A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8D0070" w14:textId="77777777" w:rsidR="00F825AC" w:rsidRPr="00F825AC" w:rsidRDefault="00F825AC" w:rsidP="00F825A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825A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569F14" w14:textId="77777777" w:rsidR="00F825AC" w:rsidRPr="00F825AC" w:rsidRDefault="00F825AC" w:rsidP="00F825A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825A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21ACA9" w14:textId="77777777" w:rsidR="00F825AC" w:rsidRPr="00F825AC" w:rsidRDefault="00F825AC" w:rsidP="00F825A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825A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E9CCE6" w14:textId="77777777" w:rsidR="00F825AC" w:rsidRPr="00F825AC" w:rsidRDefault="00F825AC" w:rsidP="00F825A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825A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6676E8" w14:textId="77777777" w:rsidR="00F825AC" w:rsidRPr="00F825AC" w:rsidRDefault="00F825AC" w:rsidP="00F825A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825A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EC9CF0" w14:textId="77777777" w:rsidR="00F825AC" w:rsidRPr="00F825AC" w:rsidRDefault="00F825AC" w:rsidP="00F825A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825A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FC7954" w:rsidRPr="00F825AC" w14:paraId="11160EA5" w14:textId="77777777" w:rsidTr="004D1857">
        <w:trPr>
          <w:trHeight w:val="29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BF1053" w14:textId="77777777" w:rsidR="00F825AC" w:rsidRPr="00F825AC" w:rsidRDefault="00F825AC" w:rsidP="00F825A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F825A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E21905" w14:textId="77777777" w:rsidR="00F825AC" w:rsidRPr="00F825AC" w:rsidRDefault="00F825AC" w:rsidP="00F825A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F825A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E698A1" w14:textId="77777777" w:rsidR="00F825AC" w:rsidRPr="00F825AC" w:rsidRDefault="00F825AC" w:rsidP="00F825A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F825A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7A1AB9" w14:textId="77777777" w:rsidR="00F825AC" w:rsidRPr="00F825AC" w:rsidRDefault="00F825AC" w:rsidP="00F825A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825A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601AED" w14:textId="77777777" w:rsidR="00F825AC" w:rsidRPr="00F825AC" w:rsidRDefault="00F825AC" w:rsidP="00F825A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825A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F5C958" w14:textId="77777777" w:rsidR="00F825AC" w:rsidRPr="00F825AC" w:rsidRDefault="00F825AC" w:rsidP="00F825A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825A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3A073E" w14:textId="77777777" w:rsidR="00F825AC" w:rsidRPr="00F825AC" w:rsidRDefault="00F825AC" w:rsidP="00F825A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825A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3499EE" w14:textId="77777777" w:rsidR="00F825AC" w:rsidRPr="00F825AC" w:rsidRDefault="00F825AC" w:rsidP="00F825A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825A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023971" w14:textId="77777777" w:rsidR="00F825AC" w:rsidRPr="00F825AC" w:rsidRDefault="00F825AC" w:rsidP="00F825A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825A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62992B" w14:textId="77777777" w:rsidR="00F825AC" w:rsidRPr="00F825AC" w:rsidRDefault="00F825AC" w:rsidP="00F825A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825A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9AB681" w14:textId="77777777" w:rsidR="00F825AC" w:rsidRPr="00F825AC" w:rsidRDefault="00F825AC" w:rsidP="00F825A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825A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5828F6" w14:textId="77777777" w:rsidR="00F825AC" w:rsidRPr="00F825AC" w:rsidRDefault="00F825AC" w:rsidP="00F825A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825A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2844C0" w14:textId="77777777" w:rsidR="00F825AC" w:rsidRPr="00F825AC" w:rsidRDefault="00F825AC" w:rsidP="00F825A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825A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E25C5B" w14:textId="77777777" w:rsidR="00F825AC" w:rsidRPr="00F825AC" w:rsidRDefault="00F825AC" w:rsidP="00F825A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825A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DEA65" w14:textId="77777777" w:rsidR="00F825AC" w:rsidRPr="00F825AC" w:rsidRDefault="00F825AC" w:rsidP="00F825A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825A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FC7954" w:rsidRPr="00F825AC" w14:paraId="7297F531" w14:textId="77777777" w:rsidTr="004D1857">
        <w:trPr>
          <w:trHeight w:val="290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3C7D6D" w14:textId="77777777" w:rsidR="00F825AC" w:rsidRPr="00F825AC" w:rsidRDefault="00F825AC" w:rsidP="00F825A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F825A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A47BE4" w14:textId="77777777" w:rsidR="00F825AC" w:rsidRPr="00F825AC" w:rsidRDefault="00F825AC" w:rsidP="00F825A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F825A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31A3A2" w14:textId="77777777" w:rsidR="00F825AC" w:rsidRPr="00F825AC" w:rsidRDefault="00F825AC" w:rsidP="00F825A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F825A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5F5478" w14:textId="77777777" w:rsidR="00F825AC" w:rsidRPr="00F825AC" w:rsidRDefault="00F825AC" w:rsidP="00F825A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825A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385889" w14:textId="77777777" w:rsidR="00F825AC" w:rsidRPr="00F825AC" w:rsidRDefault="00F825AC" w:rsidP="00F825A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825A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A94A8C" w14:textId="77777777" w:rsidR="00F825AC" w:rsidRPr="00F825AC" w:rsidRDefault="00F825AC" w:rsidP="00F825A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825A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9DC157" w14:textId="77777777" w:rsidR="00F825AC" w:rsidRPr="00F825AC" w:rsidRDefault="00F825AC" w:rsidP="00F825A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825A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0EF056" w14:textId="77777777" w:rsidR="00F825AC" w:rsidRPr="00F825AC" w:rsidRDefault="00F825AC" w:rsidP="00F825A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825A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26E2E5" w14:textId="77777777" w:rsidR="00F825AC" w:rsidRPr="00F825AC" w:rsidRDefault="00F825AC" w:rsidP="00F825A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825A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DB21E3" w14:textId="77777777" w:rsidR="00F825AC" w:rsidRPr="00F825AC" w:rsidRDefault="00F825AC" w:rsidP="00F825A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825A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AFF23C" w14:textId="77777777" w:rsidR="00F825AC" w:rsidRPr="00F825AC" w:rsidRDefault="00F825AC" w:rsidP="00F825A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825A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ECB4E5" w14:textId="77777777" w:rsidR="00F825AC" w:rsidRPr="00F825AC" w:rsidRDefault="00F825AC" w:rsidP="00F825A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825A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E4B1DF" w14:textId="77777777" w:rsidR="00F825AC" w:rsidRPr="00F825AC" w:rsidRDefault="00F825AC" w:rsidP="00F825A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825A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889B70" w14:textId="77777777" w:rsidR="00F825AC" w:rsidRPr="00F825AC" w:rsidRDefault="00F825AC" w:rsidP="00F825A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825A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C01950" w14:textId="77777777" w:rsidR="00F825AC" w:rsidRPr="00F825AC" w:rsidRDefault="00F825AC" w:rsidP="00F825A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825A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FC7954" w:rsidRPr="00F825AC" w14:paraId="7DE4018C" w14:textId="77777777" w:rsidTr="004D1857">
        <w:trPr>
          <w:trHeight w:val="305"/>
        </w:trPr>
        <w:tc>
          <w:tcPr>
            <w:tcW w:w="9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A63E8E" w14:textId="77777777" w:rsidR="00F825AC" w:rsidRPr="00F825AC" w:rsidRDefault="00F825AC" w:rsidP="00F825A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F825A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BA9AD6" w14:textId="77777777" w:rsidR="00F825AC" w:rsidRPr="00F825AC" w:rsidRDefault="00F825AC" w:rsidP="00F825A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F825A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D2E800" w14:textId="77777777" w:rsidR="00F825AC" w:rsidRPr="00F825AC" w:rsidRDefault="00F825AC" w:rsidP="00F825A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F825A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1AFCD2" w14:textId="77777777" w:rsidR="00F825AC" w:rsidRPr="00F825AC" w:rsidRDefault="00F825AC" w:rsidP="00F825A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825A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6206AB" w14:textId="77777777" w:rsidR="00F825AC" w:rsidRPr="00F825AC" w:rsidRDefault="00F825AC" w:rsidP="00F825A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825A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A683B3" w14:textId="77777777" w:rsidR="00F825AC" w:rsidRPr="00F825AC" w:rsidRDefault="00F825AC" w:rsidP="00F825A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825A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1718A3" w14:textId="77777777" w:rsidR="00F825AC" w:rsidRPr="00F825AC" w:rsidRDefault="00F825AC" w:rsidP="00F825A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825A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18D7F0" w14:textId="77777777" w:rsidR="00F825AC" w:rsidRPr="00F825AC" w:rsidRDefault="00F825AC" w:rsidP="00F825A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825A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211144" w14:textId="77777777" w:rsidR="00F825AC" w:rsidRPr="00F825AC" w:rsidRDefault="00F825AC" w:rsidP="00F825A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825A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A0457A" w14:textId="77777777" w:rsidR="00F825AC" w:rsidRPr="00F825AC" w:rsidRDefault="00F825AC" w:rsidP="00F825A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825A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96491D" w14:textId="77777777" w:rsidR="00F825AC" w:rsidRPr="00F825AC" w:rsidRDefault="00F825AC" w:rsidP="00F825A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825A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7FB7AD" w14:textId="77777777" w:rsidR="00F825AC" w:rsidRPr="00F825AC" w:rsidRDefault="00F825AC" w:rsidP="00F825A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825A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B62F07" w14:textId="77777777" w:rsidR="00F825AC" w:rsidRPr="00F825AC" w:rsidRDefault="00F825AC" w:rsidP="00F825A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825A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370ECF" w14:textId="77777777" w:rsidR="00F825AC" w:rsidRPr="00F825AC" w:rsidRDefault="00F825AC" w:rsidP="00F825A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825A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401149" w14:textId="77777777" w:rsidR="00F825AC" w:rsidRPr="00F825AC" w:rsidRDefault="00F825AC" w:rsidP="00F825A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825A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</w:tbl>
    <w:p w14:paraId="2F1C4482" w14:textId="77777777" w:rsidR="00F825AC" w:rsidRDefault="00F825AC" w:rsidP="00F825AC">
      <w:pPr>
        <w:rPr>
          <w:rFonts w:ascii="Arial Narrow" w:hAnsi="Arial Narrow" w:cs="Arial"/>
        </w:rPr>
      </w:pPr>
    </w:p>
    <w:p w14:paraId="6A7CF163" w14:textId="77777777" w:rsidR="00F825AC" w:rsidRDefault="00F825AC">
      <w:pPr>
        <w:rPr>
          <w:rFonts w:ascii="Arial Narrow" w:hAnsi="Arial Narrow" w:cs="Arial"/>
        </w:rPr>
      </w:pPr>
      <w:r>
        <w:rPr>
          <w:rFonts w:ascii="Arial Narrow" w:hAnsi="Arial Narrow" w:cs="Arial"/>
        </w:rPr>
        <w:br w:type="page"/>
      </w:r>
    </w:p>
    <w:tbl>
      <w:tblPr>
        <w:tblW w:w="1502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"/>
        <w:gridCol w:w="3786"/>
        <w:gridCol w:w="3775"/>
        <w:gridCol w:w="2257"/>
        <w:gridCol w:w="4287"/>
      </w:tblGrid>
      <w:tr w:rsidR="00077992" w:rsidRPr="00077992" w14:paraId="3B7682C6" w14:textId="77777777" w:rsidTr="004D1857">
        <w:trPr>
          <w:trHeight w:val="296"/>
        </w:trPr>
        <w:tc>
          <w:tcPr>
            <w:tcW w:w="1502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6454BB7" w14:textId="77777777" w:rsidR="00C44667" w:rsidRPr="00077992" w:rsidRDefault="00077992" w:rsidP="00DE537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  <w:r w:rsidRPr="00077992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lastRenderedPageBreak/>
              <w:t xml:space="preserve">Komponent 9: Efektívnejšie riadenie a posilnenie financovania výskumu, vývoja a inovácií </w:t>
            </w:r>
          </w:p>
        </w:tc>
      </w:tr>
      <w:tr w:rsidR="00077992" w:rsidRPr="00077992" w14:paraId="7D9E8A3E" w14:textId="77777777" w:rsidTr="004D1857">
        <w:trPr>
          <w:trHeight w:val="296"/>
        </w:trPr>
        <w:tc>
          <w:tcPr>
            <w:tcW w:w="1502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C83B0DC" w14:textId="77777777" w:rsidR="00DE537B" w:rsidRDefault="00DE537B" w:rsidP="0007799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  <w:p w14:paraId="7324B3F9" w14:textId="77777777" w:rsidR="00077992" w:rsidRDefault="00077992" w:rsidP="0007799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  <w:r w:rsidRPr="00077992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t>Investícia 3: Excelentná veda</w:t>
            </w:r>
          </w:p>
          <w:p w14:paraId="62193F4E" w14:textId="77777777" w:rsidR="00DE537B" w:rsidRPr="00077992" w:rsidRDefault="00DE537B" w:rsidP="0007799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</w:tc>
      </w:tr>
      <w:tr w:rsidR="00077992" w:rsidRPr="00077992" w14:paraId="64601BC4" w14:textId="77777777" w:rsidTr="004D1857">
        <w:trPr>
          <w:trHeight w:val="296"/>
        </w:trPr>
        <w:tc>
          <w:tcPr>
            <w:tcW w:w="84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62A76D7" w14:textId="77777777" w:rsidR="00077992" w:rsidRDefault="00077992" w:rsidP="00077992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</w:pPr>
            <w:r w:rsidRPr="00077992"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  <w:t>Cieľová hodnota: 6</w:t>
            </w:r>
          </w:p>
          <w:p w14:paraId="661DFBEE" w14:textId="77777777" w:rsidR="000E509E" w:rsidRPr="00077992" w:rsidRDefault="000E509E" w:rsidP="00077992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</w:pPr>
          </w:p>
        </w:tc>
        <w:tc>
          <w:tcPr>
            <w:tcW w:w="2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756D3E5" w14:textId="77777777" w:rsidR="00077992" w:rsidRPr="00077992" w:rsidRDefault="00077992" w:rsidP="00077992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</w:tc>
        <w:tc>
          <w:tcPr>
            <w:tcW w:w="4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0BCA63" w14:textId="77777777" w:rsidR="00077992" w:rsidRPr="00077992" w:rsidRDefault="00077992" w:rsidP="00077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077992" w:rsidRPr="00077992" w14:paraId="6179F9E7" w14:textId="77777777" w:rsidTr="004D1857">
        <w:trPr>
          <w:trHeight w:val="311"/>
        </w:trPr>
        <w:tc>
          <w:tcPr>
            <w:tcW w:w="47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162C4E" w14:textId="77777777" w:rsidR="00077992" w:rsidRDefault="00077992" w:rsidP="00077992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</w:pPr>
            <w:r w:rsidRPr="00077992"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  <w:t>Projekty typ 1</w:t>
            </w:r>
          </w:p>
          <w:p w14:paraId="2BAEA113" w14:textId="77777777" w:rsidR="000E509E" w:rsidRPr="00077992" w:rsidRDefault="000E509E" w:rsidP="00077992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</w:pPr>
          </w:p>
        </w:tc>
        <w:tc>
          <w:tcPr>
            <w:tcW w:w="3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662F97" w14:textId="77777777" w:rsidR="00077992" w:rsidRPr="00077992" w:rsidRDefault="00077992" w:rsidP="00077992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</w:pPr>
          </w:p>
        </w:tc>
        <w:tc>
          <w:tcPr>
            <w:tcW w:w="2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3C9DF5" w14:textId="77777777" w:rsidR="00077992" w:rsidRPr="00077992" w:rsidRDefault="00077992" w:rsidP="000779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847B45" w14:textId="77777777" w:rsidR="00077992" w:rsidRPr="00077992" w:rsidRDefault="00077992" w:rsidP="000779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077992" w:rsidRPr="00077992" w14:paraId="6AEE6025" w14:textId="77777777" w:rsidTr="004D1857">
        <w:trPr>
          <w:trHeight w:val="393"/>
        </w:trPr>
        <w:tc>
          <w:tcPr>
            <w:tcW w:w="8482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F750C14" w14:textId="77777777" w:rsidR="00077992" w:rsidRPr="00077992" w:rsidRDefault="00077992" w:rsidP="00077992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</w:pPr>
            <w:r w:rsidRPr="00077992"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  <w:t xml:space="preserve">Míľnik/cieľ: </w:t>
            </w:r>
            <w:r w:rsidRPr="00077992">
              <w:rPr>
                <w:rFonts w:ascii="Arial Narrow" w:eastAsia="Times New Roman" w:hAnsi="Arial Narrow" w:cs="Times New Roman"/>
                <w:bCs/>
                <w:i/>
                <w:sz w:val="20"/>
                <w:szCs w:val="24"/>
                <w:lang w:eastAsia="sk-SK"/>
              </w:rPr>
              <w:t>Vyhlásenie výziev na podporu excelentných výskumných pracovníkov.</w:t>
            </w:r>
          </w:p>
        </w:tc>
        <w:tc>
          <w:tcPr>
            <w:tcW w:w="2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5D2A17" w14:textId="77777777" w:rsidR="00077992" w:rsidRPr="00077992" w:rsidRDefault="00077992" w:rsidP="0007799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4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4917D" w14:textId="77777777" w:rsidR="00077992" w:rsidRPr="00077992" w:rsidRDefault="00077992" w:rsidP="000779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077992" w:rsidRPr="00077992" w14:paraId="7A23D5A4" w14:textId="77777777" w:rsidTr="004D1857">
        <w:trPr>
          <w:trHeight w:val="495"/>
        </w:trPr>
        <w:tc>
          <w:tcPr>
            <w:tcW w:w="9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55EB4F52" w14:textId="77777777" w:rsidR="00077992" w:rsidRPr="00077992" w:rsidRDefault="00077992" w:rsidP="0007799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077992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Poradové číslo riadku</w:t>
            </w:r>
          </w:p>
        </w:tc>
        <w:tc>
          <w:tcPr>
            <w:tcW w:w="3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3F4EDB93" w14:textId="77777777" w:rsidR="00077992" w:rsidRPr="00077992" w:rsidRDefault="00077992" w:rsidP="0007799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077992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 xml:space="preserve"> Kód výzvy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4F4A67A0" w14:textId="77777777" w:rsidR="00077992" w:rsidRPr="00077992" w:rsidRDefault="00077992" w:rsidP="0007799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077992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Názov výzvy</w:t>
            </w:r>
          </w:p>
        </w:tc>
        <w:tc>
          <w:tcPr>
            <w:tcW w:w="22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74763B11" w14:textId="77777777" w:rsidR="00077992" w:rsidRPr="00077992" w:rsidRDefault="00077992" w:rsidP="0007799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077992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Obdobie otvorenia výzvy</w:t>
            </w:r>
            <w:r w:rsidRPr="00077992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br/>
              <w:t>(od-do)</w:t>
            </w:r>
          </w:p>
        </w:tc>
        <w:tc>
          <w:tcPr>
            <w:tcW w:w="428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76C4E220" w14:textId="77777777" w:rsidR="00077992" w:rsidRPr="00077992" w:rsidRDefault="00077992" w:rsidP="0007799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077992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Odkaz/</w:t>
            </w:r>
            <w:proofErr w:type="spellStart"/>
            <w:r w:rsidRPr="00077992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link</w:t>
            </w:r>
            <w:proofErr w:type="spellEnd"/>
          </w:p>
        </w:tc>
      </w:tr>
      <w:tr w:rsidR="00077992" w:rsidRPr="00077992" w14:paraId="10B9B2DD" w14:textId="77777777" w:rsidTr="004D1857">
        <w:trPr>
          <w:trHeight w:val="283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C7E3B2" w14:textId="77777777" w:rsidR="00077992" w:rsidRPr="00077992" w:rsidRDefault="00077992" w:rsidP="0007799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07799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770BE4" w14:textId="77777777" w:rsidR="00077992" w:rsidRPr="00077992" w:rsidRDefault="00077992" w:rsidP="0007799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07799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0FF6B4" w14:textId="77777777" w:rsidR="00077992" w:rsidRPr="00077992" w:rsidRDefault="00077992" w:rsidP="0007799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07799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783F2B" w14:textId="77777777" w:rsidR="00077992" w:rsidRPr="00077992" w:rsidRDefault="00077992" w:rsidP="0007799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7799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1C1E0D" w14:textId="77777777" w:rsidR="00077992" w:rsidRPr="00077992" w:rsidRDefault="00077992" w:rsidP="0007799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7799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077992" w:rsidRPr="00077992" w14:paraId="202D78EE" w14:textId="77777777" w:rsidTr="004D1857">
        <w:trPr>
          <w:trHeight w:val="283"/>
        </w:trPr>
        <w:tc>
          <w:tcPr>
            <w:tcW w:w="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0F8F78" w14:textId="77777777" w:rsidR="00077992" w:rsidRPr="00077992" w:rsidRDefault="00077992" w:rsidP="0007799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07799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FFB780" w14:textId="77777777" w:rsidR="00077992" w:rsidRPr="00077992" w:rsidRDefault="00077992" w:rsidP="0007799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07799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2F7939" w14:textId="77777777" w:rsidR="00077992" w:rsidRPr="00077992" w:rsidRDefault="00077992" w:rsidP="0007799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07799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4A63BD" w14:textId="77777777" w:rsidR="00077992" w:rsidRPr="00077992" w:rsidRDefault="00077992" w:rsidP="0007799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7799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E10FF1" w14:textId="77777777" w:rsidR="00077992" w:rsidRPr="00077992" w:rsidRDefault="00077992" w:rsidP="0007799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7799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077992" w:rsidRPr="00077992" w14:paraId="726149F9" w14:textId="77777777" w:rsidTr="004D1857">
        <w:trPr>
          <w:trHeight w:val="283"/>
        </w:trPr>
        <w:tc>
          <w:tcPr>
            <w:tcW w:w="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84F6EA" w14:textId="77777777" w:rsidR="00077992" w:rsidRPr="00077992" w:rsidRDefault="00077992" w:rsidP="0007799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07799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01282F" w14:textId="77777777" w:rsidR="00077992" w:rsidRPr="00077992" w:rsidRDefault="00077992" w:rsidP="0007799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07799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6F36E4" w14:textId="77777777" w:rsidR="00077992" w:rsidRPr="00077992" w:rsidRDefault="00077992" w:rsidP="0007799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07799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999BED" w14:textId="77777777" w:rsidR="00077992" w:rsidRPr="00077992" w:rsidRDefault="00077992" w:rsidP="0007799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7799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FF976F" w14:textId="77777777" w:rsidR="00077992" w:rsidRPr="00077992" w:rsidRDefault="00077992" w:rsidP="0007799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7799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077992" w:rsidRPr="00077992" w14:paraId="1DF63EE7" w14:textId="77777777" w:rsidTr="004D1857">
        <w:trPr>
          <w:trHeight w:val="283"/>
        </w:trPr>
        <w:tc>
          <w:tcPr>
            <w:tcW w:w="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5FCEB2" w14:textId="77777777" w:rsidR="00077992" w:rsidRPr="00077992" w:rsidRDefault="00077992" w:rsidP="0007799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07799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89323F" w14:textId="77777777" w:rsidR="00077992" w:rsidRPr="00077992" w:rsidRDefault="00077992" w:rsidP="0007799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07799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595B7A" w14:textId="77777777" w:rsidR="00077992" w:rsidRPr="00077992" w:rsidRDefault="00077992" w:rsidP="0007799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07799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1720D3" w14:textId="77777777" w:rsidR="00077992" w:rsidRPr="00077992" w:rsidRDefault="00077992" w:rsidP="0007799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7799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531FC2" w14:textId="77777777" w:rsidR="00077992" w:rsidRPr="00077992" w:rsidRDefault="00077992" w:rsidP="0007799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7799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077992" w:rsidRPr="00077992" w14:paraId="41409748" w14:textId="77777777" w:rsidTr="004D1857">
        <w:trPr>
          <w:trHeight w:val="283"/>
        </w:trPr>
        <w:tc>
          <w:tcPr>
            <w:tcW w:w="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D7ED34" w14:textId="77777777" w:rsidR="00077992" w:rsidRPr="00077992" w:rsidRDefault="00077992" w:rsidP="0007799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07799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B389BB" w14:textId="77777777" w:rsidR="00077992" w:rsidRPr="00077992" w:rsidRDefault="00077992" w:rsidP="0007799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07799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B79A5C" w14:textId="77777777" w:rsidR="00077992" w:rsidRPr="00077992" w:rsidRDefault="00077992" w:rsidP="0007799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07799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A98394" w14:textId="77777777" w:rsidR="00077992" w:rsidRPr="00077992" w:rsidRDefault="00077992" w:rsidP="0007799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7799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299B88" w14:textId="77777777" w:rsidR="00077992" w:rsidRPr="00077992" w:rsidRDefault="00077992" w:rsidP="0007799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7799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077992" w:rsidRPr="00077992" w14:paraId="72AF962D" w14:textId="77777777" w:rsidTr="004D1857">
        <w:trPr>
          <w:trHeight w:val="296"/>
        </w:trPr>
        <w:tc>
          <w:tcPr>
            <w:tcW w:w="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F88E21" w14:textId="77777777" w:rsidR="00077992" w:rsidRPr="00077992" w:rsidRDefault="00077992" w:rsidP="0007799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07799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717430" w14:textId="77777777" w:rsidR="00077992" w:rsidRPr="00077992" w:rsidRDefault="00077992" w:rsidP="0007799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07799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831401" w14:textId="77777777" w:rsidR="00077992" w:rsidRPr="00077992" w:rsidRDefault="00077992" w:rsidP="0007799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07799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A3378A" w14:textId="77777777" w:rsidR="00077992" w:rsidRPr="00077992" w:rsidRDefault="00077992" w:rsidP="0007799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7799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96866B" w14:textId="77777777" w:rsidR="00077992" w:rsidRPr="00077992" w:rsidRDefault="00077992" w:rsidP="0007799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7799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</w:tbl>
    <w:p w14:paraId="55213E59" w14:textId="77777777" w:rsidR="004669F9" w:rsidRDefault="004669F9" w:rsidP="00077992">
      <w:pPr>
        <w:rPr>
          <w:rFonts w:ascii="Arial Narrow" w:hAnsi="Arial Narrow" w:cs="Arial"/>
        </w:rPr>
      </w:pPr>
    </w:p>
    <w:p w14:paraId="7761BBDD" w14:textId="77777777" w:rsidR="004669F9" w:rsidRDefault="004669F9">
      <w:pPr>
        <w:rPr>
          <w:rFonts w:ascii="Arial Narrow" w:hAnsi="Arial Narrow" w:cs="Arial"/>
        </w:rPr>
      </w:pPr>
      <w:r>
        <w:rPr>
          <w:rFonts w:ascii="Arial Narrow" w:hAnsi="Arial Narrow" w:cs="Arial"/>
        </w:rPr>
        <w:br w:type="page"/>
      </w:r>
    </w:p>
    <w:tbl>
      <w:tblPr>
        <w:tblW w:w="1502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88"/>
        <w:gridCol w:w="2373"/>
        <w:gridCol w:w="2707"/>
        <w:gridCol w:w="2180"/>
        <w:gridCol w:w="2180"/>
        <w:gridCol w:w="2180"/>
        <w:gridCol w:w="2518"/>
      </w:tblGrid>
      <w:tr w:rsidR="004669F9" w:rsidRPr="004669F9" w14:paraId="38C68143" w14:textId="77777777" w:rsidTr="004D1857">
        <w:trPr>
          <w:trHeight w:val="315"/>
        </w:trPr>
        <w:tc>
          <w:tcPr>
            <w:tcW w:w="1502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B70FDD3" w14:textId="77777777" w:rsidR="00C44667" w:rsidRPr="004669F9" w:rsidRDefault="004669F9" w:rsidP="00DE537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  <w:r w:rsidRPr="004669F9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lastRenderedPageBreak/>
              <w:t xml:space="preserve">Komponent 9: Efektívnejšie riadenie a posilnenie financovania výskumu, vývoja a inovácií </w:t>
            </w:r>
          </w:p>
        </w:tc>
      </w:tr>
      <w:tr w:rsidR="004669F9" w:rsidRPr="004669F9" w14:paraId="07F49D3A" w14:textId="77777777" w:rsidTr="004D1857">
        <w:trPr>
          <w:trHeight w:val="315"/>
        </w:trPr>
        <w:tc>
          <w:tcPr>
            <w:tcW w:w="1502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259B9B0" w14:textId="77777777" w:rsidR="00DE537B" w:rsidRDefault="00DE537B" w:rsidP="004669F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  <w:p w14:paraId="37356051" w14:textId="77777777" w:rsidR="004669F9" w:rsidRDefault="004669F9" w:rsidP="004669F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  <w:r w:rsidRPr="004669F9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t>Investícia 3: Excelentná veda</w:t>
            </w:r>
          </w:p>
          <w:p w14:paraId="15BCD2ED" w14:textId="77777777" w:rsidR="00DE537B" w:rsidRPr="004669F9" w:rsidRDefault="00DE537B" w:rsidP="004669F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</w:tc>
      </w:tr>
      <w:tr w:rsidR="004669F9" w:rsidRPr="004669F9" w14:paraId="7B136C16" w14:textId="77777777" w:rsidTr="004D1857">
        <w:trPr>
          <w:trHeight w:val="315"/>
        </w:trPr>
        <w:tc>
          <w:tcPr>
            <w:tcW w:w="59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E40665A" w14:textId="77777777" w:rsidR="004669F9" w:rsidRDefault="004669F9" w:rsidP="004669F9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</w:pPr>
            <w:r w:rsidRPr="004669F9"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  <w:t>Cieľová hodnota: 650</w:t>
            </w:r>
          </w:p>
          <w:p w14:paraId="17A371F3" w14:textId="77777777" w:rsidR="000E509E" w:rsidRPr="004669F9" w:rsidRDefault="000E509E" w:rsidP="004669F9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457364A" w14:textId="77777777" w:rsidR="004669F9" w:rsidRPr="004669F9" w:rsidRDefault="004669F9" w:rsidP="004669F9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0CAABDE" w14:textId="77777777" w:rsidR="004669F9" w:rsidRPr="004669F9" w:rsidRDefault="004669F9" w:rsidP="00466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304E93" w14:textId="77777777" w:rsidR="004669F9" w:rsidRPr="004669F9" w:rsidRDefault="004669F9" w:rsidP="00466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431898" w14:textId="77777777" w:rsidR="004669F9" w:rsidRPr="004669F9" w:rsidRDefault="004669F9" w:rsidP="004669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669F9" w:rsidRPr="004669F9" w14:paraId="3E6EB05E" w14:textId="77777777" w:rsidTr="004D1857">
        <w:trPr>
          <w:trHeight w:val="330"/>
        </w:trPr>
        <w:tc>
          <w:tcPr>
            <w:tcW w:w="3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268559" w14:textId="77777777" w:rsidR="004669F9" w:rsidRDefault="004669F9" w:rsidP="004669F9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</w:pPr>
            <w:r w:rsidRPr="004669F9"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  <w:t>Projekt typ 2</w:t>
            </w:r>
          </w:p>
          <w:p w14:paraId="67D67CD3" w14:textId="77777777" w:rsidR="000E509E" w:rsidRPr="004669F9" w:rsidRDefault="000E509E" w:rsidP="004669F9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</w:pPr>
          </w:p>
        </w:tc>
        <w:tc>
          <w:tcPr>
            <w:tcW w:w="2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7F8E29" w14:textId="77777777" w:rsidR="004669F9" w:rsidRPr="004669F9" w:rsidRDefault="004669F9" w:rsidP="004669F9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7D76C2" w14:textId="77777777" w:rsidR="004669F9" w:rsidRPr="004669F9" w:rsidRDefault="004669F9" w:rsidP="004669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41F5B3" w14:textId="77777777" w:rsidR="004669F9" w:rsidRPr="004669F9" w:rsidRDefault="004669F9" w:rsidP="004669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7BAC5F" w14:textId="77777777" w:rsidR="004669F9" w:rsidRPr="004669F9" w:rsidRDefault="004669F9" w:rsidP="004669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9071E9" w14:textId="77777777" w:rsidR="004669F9" w:rsidRPr="004669F9" w:rsidRDefault="004669F9" w:rsidP="004669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669F9" w:rsidRPr="004669F9" w14:paraId="4EFF4CDE" w14:textId="77777777" w:rsidTr="004D1857">
        <w:trPr>
          <w:trHeight w:val="350"/>
        </w:trPr>
        <w:tc>
          <w:tcPr>
            <w:tcW w:w="5968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3770CCE2" w14:textId="77777777" w:rsidR="004669F9" w:rsidRPr="004669F9" w:rsidRDefault="004669F9" w:rsidP="004669F9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</w:pPr>
            <w:r w:rsidRPr="004669F9"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  <w:t xml:space="preserve">Míľnik/cieľ: </w:t>
            </w:r>
            <w:r w:rsidRPr="004669F9">
              <w:rPr>
                <w:rFonts w:ascii="Arial Narrow" w:eastAsia="Times New Roman" w:hAnsi="Arial Narrow" w:cs="Times New Roman"/>
                <w:bCs/>
                <w:i/>
                <w:sz w:val="20"/>
                <w:szCs w:val="24"/>
                <w:lang w:eastAsia="sk-SK"/>
              </w:rPr>
              <w:t>Počet podporených excelentných výskumných pracovníkov.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70BF8F" w14:textId="77777777" w:rsidR="004669F9" w:rsidRPr="004669F9" w:rsidRDefault="004669F9" w:rsidP="004669F9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71B966" w14:textId="77777777" w:rsidR="004669F9" w:rsidRPr="004669F9" w:rsidRDefault="004669F9" w:rsidP="004669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E25FFC" w14:textId="77777777" w:rsidR="004669F9" w:rsidRPr="004669F9" w:rsidRDefault="004669F9" w:rsidP="004669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892FE5" w14:textId="77777777" w:rsidR="004669F9" w:rsidRPr="004669F9" w:rsidRDefault="004669F9" w:rsidP="004669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669F9" w:rsidRPr="004669F9" w14:paraId="5989436D" w14:textId="77777777" w:rsidTr="004D1857">
        <w:trPr>
          <w:trHeight w:val="525"/>
        </w:trPr>
        <w:tc>
          <w:tcPr>
            <w:tcW w:w="8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3334B0F9" w14:textId="77777777" w:rsidR="004669F9" w:rsidRPr="004669F9" w:rsidRDefault="004669F9" w:rsidP="004669F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4669F9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Poradové číslo riadku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07760F83" w14:textId="77777777" w:rsidR="004669F9" w:rsidRPr="004669F9" w:rsidRDefault="004669F9" w:rsidP="004669F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4669F9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Grant</w:t>
            </w:r>
          </w:p>
        </w:tc>
        <w:tc>
          <w:tcPr>
            <w:tcW w:w="27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573DB9E7" w14:textId="77777777" w:rsidR="004669F9" w:rsidRPr="004669F9" w:rsidRDefault="004669F9" w:rsidP="004669F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4669F9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 xml:space="preserve"> Kód projektu</w:t>
            </w:r>
          </w:p>
        </w:tc>
        <w:tc>
          <w:tcPr>
            <w:tcW w:w="21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7611BE4A" w14:textId="77777777" w:rsidR="004669F9" w:rsidRPr="004669F9" w:rsidRDefault="004669F9" w:rsidP="004669F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4669F9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Názov projektu</w:t>
            </w:r>
          </w:p>
        </w:tc>
        <w:tc>
          <w:tcPr>
            <w:tcW w:w="21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21BE01E3" w14:textId="77777777" w:rsidR="004669F9" w:rsidRPr="004669F9" w:rsidRDefault="004669F9" w:rsidP="004669F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4669F9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 xml:space="preserve">Názov príjemcu </w:t>
            </w:r>
          </w:p>
        </w:tc>
        <w:tc>
          <w:tcPr>
            <w:tcW w:w="21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115B359D" w14:textId="77777777" w:rsidR="004669F9" w:rsidRPr="004669F9" w:rsidRDefault="004669F9" w:rsidP="004669F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4669F9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Predmet podpory</w:t>
            </w:r>
          </w:p>
        </w:tc>
        <w:tc>
          <w:tcPr>
            <w:tcW w:w="25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73247AD5" w14:textId="77777777" w:rsidR="004669F9" w:rsidRPr="004669F9" w:rsidRDefault="004669F9" w:rsidP="004669F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4669F9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Uzavretá zmluva/záverečná správa</w:t>
            </w:r>
          </w:p>
        </w:tc>
      </w:tr>
      <w:tr w:rsidR="004669F9" w:rsidRPr="004669F9" w14:paraId="18EFE8AA" w14:textId="77777777" w:rsidTr="004D1857">
        <w:trPr>
          <w:trHeight w:val="30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EC84CB" w14:textId="77777777" w:rsidR="004669F9" w:rsidRPr="004669F9" w:rsidRDefault="004669F9" w:rsidP="004669F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4669F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AF0B34" w14:textId="77777777" w:rsidR="004669F9" w:rsidRPr="004669F9" w:rsidRDefault="004669F9" w:rsidP="004669F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4669F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4DB137" w14:textId="77777777" w:rsidR="004669F9" w:rsidRPr="004669F9" w:rsidRDefault="004669F9" w:rsidP="004669F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4669F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948E54" w14:textId="77777777" w:rsidR="004669F9" w:rsidRPr="004669F9" w:rsidRDefault="004669F9" w:rsidP="004669F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4669F9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251663" w14:textId="77777777" w:rsidR="004669F9" w:rsidRPr="004669F9" w:rsidRDefault="004669F9" w:rsidP="004669F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4669F9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D8C722" w14:textId="77777777" w:rsidR="004669F9" w:rsidRPr="004669F9" w:rsidRDefault="004669F9" w:rsidP="004669F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4669F9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5C1DCB" w14:textId="77777777" w:rsidR="004669F9" w:rsidRPr="004669F9" w:rsidRDefault="004669F9" w:rsidP="004669F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4669F9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4669F9" w:rsidRPr="004669F9" w14:paraId="5F493229" w14:textId="77777777" w:rsidTr="004D1857">
        <w:trPr>
          <w:trHeight w:val="300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BD753C" w14:textId="77777777" w:rsidR="004669F9" w:rsidRPr="004669F9" w:rsidRDefault="004669F9" w:rsidP="004669F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4669F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475077" w14:textId="77777777" w:rsidR="004669F9" w:rsidRPr="004669F9" w:rsidRDefault="004669F9" w:rsidP="004669F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4669F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E6E4FB" w14:textId="77777777" w:rsidR="004669F9" w:rsidRPr="004669F9" w:rsidRDefault="004669F9" w:rsidP="004669F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4669F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EB65D9" w14:textId="77777777" w:rsidR="004669F9" w:rsidRPr="004669F9" w:rsidRDefault="004669F9" w:rsidP="004669F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4669F9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AF088F" w14:textId="77777777" w:rsidR="004669F9" w:rsidRPr="004669F9" w:rsidRDefault="004669F9" w:rsidP="004669F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4669F9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E7F771" w14:textId="77777777" w:rsidR="004669F9" w:rsidRPr="004669F9" w:rsidRDefault="004669F9" w:rsidP="004669F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4669F9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0C8B4F" w14:textId="77777777" w:rsidR="004669F9" w:rsidRPr="004669F9" w:rsidRDefault="004669F9" w:rsidP="004669F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4669F9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4669F9" w:rsidRPr="004669F9" w14:paraId="250F169A" w14:textId="77777777" w:rsidTr="004D1857">
        <w:trPr>
          <w:trHeight w:val="300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162E48" w14:textId="77777777" w:rsidR="004669F9" w:rsidRPr="004669F9" w:rsidRDefault="004669F9" w:rsidP="004669F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4669F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FA3C65" w14:textId="77777777" w:rsidR="004669F9" w:rsidRPr="004669F9" w:rsidRDefault="004669F9" w:rsidP="004669F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4669F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EBF064" w14:textId="77777777" w:rsidR="004669F9" w:rsidRPr="004669F9" w:rsidRDefault="004669F9" w:rsidP="004669F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4669F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721659" w14:textId="77777777" w:rsidR="004669F9" w:rsidRPr="004669F9" w:rsidRDefault="004669F9" w:rsidP="004669F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4669F9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D05570" w14:textId="77777777" w:rsidR="004669F9" w:rsidRPr="004669F9" w:rsidRDefault="004669F9" w:rsidP="004669F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4669F9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6A5BF7" w14:textId="77777777" w:rsidR="004669F9" w:rsidRPr="004669F9" w:rsidRDefault="004669F9" w:rsidP="004669F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4669F9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56E7FF" w14:textId="77777777" w:rsidR="004669F9" w:rsidRPr="004669F9" w:rsidRDefault="004669F9" w:rsidP="004669F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4669F9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4669F9" w:rsidRPr="004669F9" w14:paraId="18008DA6" w14:textId="77777777" w:rsidTr="004D1857">
        <w:trPr>
          <w:trHeight w:val="300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E2DA2D" w14:textId="77777777" w:rsidR="004669F9" w:rsidRPr="004669F9" w:rsidRDefault="004669F9" w:rsidP="004669F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4669F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D8CE15" w14:textId="77777777" w:rsidR="004669F9" w:rsidRPr="004669F9" w:rsidRDefault="004669F9" w:rsidP="004669F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4669F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66DE62" w14:textId="77777777" w:rsidR="004669F9" w:rsidRPr="004669F9" w:rsidRDefault="004669F9" w:rsidP="004669F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4669F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6E3F06" w14:textId="77777777" w:rsidR="004669F9" w:rsidRPr="004669F9" w:rsidRDefault="004669F9" w:rsidP="004669F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4669F9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74B8E5" w14:textId="77777777" w:rsidR="004669F9" w:rsidRPr="004669F9" w:rsidRDefault="004669F9" w:rsidP="004669F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4669F9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E622BA" w14:textId="77777777" w:rsidR="004669F9" w:rsidRPr="004669F9" w:rsidRDefault="004669F9" w:rsidP="004669F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4669F9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CF0505" w14:textId="77777777" w:rsidR="004669F9" w:rsidRPr="004669F9" w:rsidRDefault="004669F9" w:rsidP="004669F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4669F9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4669F9" w:rsidRPr="004669F9" w14:paraId="35FB4A1F" w14:textId="77777777" w:rsidTr="004D1857">
        <w:trPr>
          <w:trHeight w:val="300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46E44E" w14:textId="77777777" w:rsidR="004669F9" w:rsidRPr="004669F9" w:rsidRDefault="004669F9" w:rsidP="004669F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4669F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B17DB9" w14:textId="77777777" w:rsidR="004669F9" w:rsidRPr="004669F9" w:rsidRDefault="004669F9" w:rsidP="004669F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4669F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30DF92" w14:textId="77777777" w:rsidR="004669F9" w:rsidRPr="004669F9" w:rsidRDefault="004669F9" w:rsidP="004669F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4669F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FDDB2D" w14:textId="77777777" w:rsidR="004669F9" w:rsidRPr="004669F9" w:rsidRDefault="004669F9" w:rsidP="004669F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4669F9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CE36ED" w14:textId="77777777" w:rsidR="004669F9" w:rsidRPr="004669F9" w:rsidRDefault="004669F9" w:rsidP="004669F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4669F9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1DD2F4" w14:textId="77777777" w:rsidR="004669F9" w:rsidRPr="004669F9" w:rsidRDefault="004669F9" w:rsidP="004669F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4669F9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329E9A" w14:textId="77777777" w:rsidR="004669F9" w:rsidRPr="004669F9" w:rsidRDefault="004669F9" w:rsidP="004669F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4669F9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4669F9" w:rsidRPr="004669F9" w14:paraId="20DD41EB" w14:textId="77777777" w:rsidTr="004D1857">
        <w:trPr>
          <w:trHeight w:val="300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574861" w14:textId="77777777" w:rsidR="004669F9" w:rsidRPr="004669F9" w:rsidRDefault="004669F9" w:rsidP="004669F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4669F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805ECC" w14:textId="77777777" w:rsidR="004669F9" w:rsidRPr="004669F9" w:rsidRDefault="004669F9" w:rsidP="004669F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4669F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C17C5F" w14:textId="77777777" w:rsidR="004669F9" w:rsidRPr="004669F9" w:rsidRDefault="004669F9" w:rsidP="004669F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4669F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CD0E32" w14:textId="77777777" w:rsidR="004669F9" w:rsidRPr="004669F9" w:rsidRDefault="004669F9" w:rsidP="004669F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4669F9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A66B27" w14:textId="77777777" w:rsidR="004669F9" w:rsidRPr="004669F9" w:rsidRDefault="004669F9" w:rsidP="004669F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4669F9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69B2F3" w14:textId="77777777" w:rsidR="004669F9" w:rsidRPr="004669F9" w:rsidRDefault="004669F9" w:rsidP="004669F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4669F9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02F0D1" w14:textId="77777777" w:rsidR="004669F9" w:rsidRPr="004669F9" w:rsidRDefault="004669F9" w:rsidP="004669F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4669F9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</w:tbl>
    <w:p w14:paraId="63368C7E" w14:textId="77777777" w:rsidR="004E3ABC" w:rsidRDefault="004E3ABC" w:rsidP="00077992">
      <w:pPr>
        <w:rPr>
          <w:rFonts w:ascii="Arial Narrow" w:hAnsi="Arial Narrow" w:cs="Arial"/>
        </w:rPr>
      </w:pPr>
    </w:p>
    <w:p w14:paraId="3EB8997C" w14:textId="77777777" w:rsidR="004E3ABC" w:rsidRDefault="004E3ABC" w:rsidP="004E3ABC">
      <w:pPr>
        <w:spacing w:after="0" w:line="240" w:lineRule="auto"/>
        <w:rPr>
          <w:rFonts w:ascii="Arial Narrow" w:hAnsi="Arial Narrow" w:cs="Arial"/>
        </w:rPr>
      </w:pPr>
      <w:r>
        <w:rPr>
          <w:rFonts w:ascii="Arial Narrow" w:hAnsi="Arial Narrow" w:cs="Arial"/>
        </w:rPr>
        <w:br w:type="page"/>
      </w:r>
    </w:p>
    <w:tbl>
      <w:tblPr>
        <w:tblW w:w="1502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88"/>
        <w:gridCol w:w="2373"/>
        <w:gridCol w:w="2835"/>
        <w:gridCol w:w="2052"/>
        <w:gridCol w:w="2180"/>
        <w:gridCol w:w="2180"/>
        <w:gridCol w:w="2518"/>
      </w:tblGrid>
      <w:tr w:rsidR="004E3ABC" w:rsidRPr="004E3ABC" w14:paraId="50B5D769" w14:textId="77777777" w:rsidTr="004D1857">
        <w:trPr>
          <w:trHeight w:val="315"/>
        </w:trPr>
        <w:tc>
          <w:tcPr>
            <w:tcW w:w="1502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AE51079" w14:textId="77777777" w:rsidR="00C44667" w:rsidRPr="004E3ABC" w:rsidRDefault="004E3ABC" w:rsidP="00DE537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  <w:r w:rsidRPr="004E3ABC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lastRenderedPageBreak/>
              <w:t xml:space="preserve">Komponent 9: Efektívnejšie riadenie a posilnenie financovania výskumu, vývoja a inovácií </w:t>
            </w:r>
          </w:p>
        </w:tc>
      </w:tr>
      <w:tr w:rsidR="004E3ABC" w:rsidRPr="004E3ABC" w14:paraId="2CA12A71" w14:textId="77777777" w:rsidTr="004D1857">
        <w:trPr>
          <w:trHeight w:val="315"/>
        </w:trPr>
        <w:tc>
          <w:tcPr>
            <w:tcW w:w="1502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B15AEBC" w14:textId="77777777" w:rsidR="00DE537B" w:rsidRDefault="00DE537B" w:rsidP="004E3AB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  <w:p w14:paraId="39DD4919" w14:textId="77777777" w:rsidR="004E3ABC" w:rsidRDefault="004E3ABC" w:rsidP="004E3AB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  <w:r w:rsidRPr="004E3ABC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t>Investícia 3: Excelentná veda</w:t>
            </w:r>
          </w:p>
          <w:p w14:paraId="794A2603" w14:textId="77777777" w:rsidR="00DE537B" w:rsidRPr="004E3ABC" w:rsidRDefault="00DE537B" w:rsidP="004E3AB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</w:tc>
      </w:tr>
      <w:tr w:rsidR="004E3ABC" w:rsidRPr="004E3ABC" w14:paraId="774D2851" w14:textId="77777777" w:rsidTr="004D1857">
        <w:trPr>
          <w:trHeight w:val="315"/>
        </w:trPr>
        <w:tc>
          <w:tcPr>
            <w:tcW w:w="60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DE5F383" w14:textId="77777777" w:rsidR="004E3ABC" w:rsidRDefault="004E3ABC" w:rsidP="004E3ABC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</w:pPr>
            <w:r w:rsidRPr="004E3ABC"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  <w:t>Cieľová hodnota: 1000</w:t>
            </w:r>
          </w:p>
          <w:p w14:paraId="39BBC6DA" w14:textId="77777777" w:rsidR="000E509E" w:rsidRPr="004E3ABC" w:rsidRDefault="000E509E" w:rsidP="004E3ABC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</w:pPr>
          </w:p>
        </w:tc>
        <w:tc>
          <w:tcPr>
            <w:tcW w:w="2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3C86000" w14:textId="77777777" w:rsidR="004E3ABC" w:rsidRPr="004E3ABC" w:rsidRDefault="004E3ABC" w:rsidP="004E3ABC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917D2CA" w14:textId="77777777" w:rsidR="004E3ABC" w:rsidRPr="004E3ABC" w:rsidRDefault="004E3ABC" w:rsidP="004E3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FE73B6" w14:textId="77777777" w:rsidR="004E3ABC" w:rsidRPr="004E3ABC" w:rsidRDefault="004E3ABC" w:rsidP="004E3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A9EF46" w14:textId="77777777" w:rsidR="004E3ABC" w:rsidRPr="004E3ABC" w:rsidRDefault="004E3ABC" w:rsidP="004E3A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E3ABC" w:rsidRPr="004E3ABC" w14:paraId="24CA3B3A" w14:textId="77777777" w:rsidTr="004D1857">
        <w:trPr>
          <w:trHeight w:val="330"/>
        </w:trPr>
        <w:tc>
          <w:tcPr>
            <w:tcW w:w="3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10AE19" w14:textId="77777777" w:rsidR="004E3ABC" w:rsidRDefault="004E3ABC" w:rsidP="004E3ABC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</w:pPr>
            <w:r w:rsidRPr="004E3ABC"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  <w:t>Projekt typ 3</w:t>
            </w:r>
          </w:p>
          <w:p w14:paraId="28F3ECE5" w14:textId="77777777" w:rsidR="000E509E" w:rsidRPr="004E3ABC" w:rsidRDefault="000E509E" w:rsidP="004E3ABC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D3D1AD" w14:textId="77777777" w:rsidR="004E3ABC" w:rsidRPr="004E3ABC" w:rsidRDefault="004E3ABC" w:rsidP="004E3ABC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</w:pPr>
          </w:p>
        </w:tc>
        <w:tc>
          <w:tcPr>
            <w:tcW w:w="2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1FB470" w14:textId="77777777" w:rsidR="004E3ABC" w:rsidRPr="004E3ABC" w:rsidRDefault="004E3ABC" w:rsidP="004E3A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59F750" w14:textId="77777777" w:rsidR="004E3ABC" w:rsidRPr="004E3ABC" w:rsidRDefault="004E3ABC" w:rsidP="004E3A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71B4F7" w14:textId="77777777" w:rsidR="004E3ABC" w:rsidRPr="004E3ABC" w:rsidRDefault="004E3ABC" w:rsidP="004E3A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386012" w14:textId="77777777" w:rsidR="004E3ABC" w:rsidRPr="004E3ABC" w:rsidRDefault="004E3ABC" w:rsidP="004E3A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E3ABC" w:rsidRPr="004E3ABC" w14:paraId="63C14EAD" w14:textId="77777777" w:rsidTr="004D1857">
        <w:trPr>
          <w:trHeight w:val="315"/>
        </w:trPr>
        <w:tc>
          <w:tcPr>
            <w:tcW w:w="6096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7D4EEBBF" w14:textId="77777777" w:rsidR="004E3ABC" w:rsidRPr="004E3ABC" w:rsidRDefault="004E3ABC" w:rsidP="004E3ABC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</w:pPr>
            <w:r w:rsidRPr="004E3ABC"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  <w:t xml:space="preserve">Míľnik/cieľ: </w:t>
            </w:r>
            <w:r w:rsidRPr="004E3ABC">
              <w:rPr>
                <w:rFonts w:ascii="Arial Narrow" w:eastAsia="Times New Roman" w:hAnsi="Arial Narrow" w:cs="Times New Roman"/>
                <w:bCs/>
                <w:i/>
                <w:sz w:val="20"/>
                <w:szCs w:val="24"/>
                <w:lang w:eastAsia="sk-SK"/>
              </w:rPr>
              <w:t>Počet podporených excelentných výskumných pracovníkov.</w:t>
            </w:r>
          </w:p>
        </w:tc>
        <w:tc>
          <w:tcPr>
            <w:tcW w:w="2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B700C3" w14:textId="77777777" w:rsidR="004E3ABC" w:rsidRPr="004E3ABC" w:rsidRDefault="004E3ABC" w:rsidP="004E3ABC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A514C7" w14:textId="77777777" w:rsidR="004E3ABC" w:rsidRPr="004E3ABC" w:rsidRDefault="004E3ABC" w:rsidP="004E3A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1AEB43" w14:textId="77777777" w:rsidR="004E3ABC" w:rsidRPr="004E3ABC" w:rsidRDefault="004E3ABC" w:rsidP="004E3A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C0426E" w14:textId="77777777" w:rsidR="004E3ABC" w:rsidRPr="004E3ABC" w:rsidRDefault="004E3ABC" w:rsidP="004E3A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E3ABC" w:rsidRPr="004E3ABC" w14:paraId="73B39CF4" w14:textId="77777777" w:rsidTr="004D1857">
        <w:trPr>
          <w:trHeight w:val="525"/>
        </w:trPr>
        <w:tc>
          <w:tcPr>
            <w:tcW w:w="8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09F41F17" w14:textId="77777777" w:rsidR="004E3ABC" w:rsidRPr="004E3ABC" w:rsidRDefault="004E3ABC" w:rsidP="004E3AB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4E3ABC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Poradové číslo riadku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75595978" w14:textId="77777777" w:rsidR="004E3ABC" w:rsidRPr="004E3ABC" w:rsidRDefault="004E3ABC" w:rsidP="004E3AB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4E3ABC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Grant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7FCA3F8F" w14:textId="77777777" w:rsidR="004E3ABC" w:rsidRPr="004E3ABC" w:rsidRDefault="004E3ABC" w:rsidP="004E3AB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4E3ABC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 xml:space="preserve"> Kód projektu</w:t>
            </w:r>
          </w:p>
        </w:tc>
        <w:tc>
          <w:tcPr>
            <w:tcW w:w="20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0CF5519B" w14:textId="77777777" w:rsidR="004E3ABC" w:rsidRPr="004E3ABC" w:rsidRDefault="004E3ABC" w:rsidP="004E3AB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4E3ABC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Názov projektu</w:t>
            </w:r>
          </w:p>
        </w:tc>
        <w:tc>
          <w:tcPr>
            <w:tcW w:w="21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3A485624" w14:textId="77777777" w:rsidR="004E3ABC" w:rsidRPr="004E3ABC" w:rsidRDefault="004E3ABC" w:rsidP="004E3AB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4E3ABC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 xml:space="preserve">Názov príjemcu </w:t>
            </w:r>
          </w:p>
        </w:tc>
        <w:tc>
          <w:tcPr>
            <w:tcW w:w="21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041D6AB7" w14:textId="77777777" w:rsidR="004E3ABC" w:rsidRPr="004E3ABC" w:rsidRDefault="004E3ABC" w:rsidP="004E3AB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4E3ABC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Predmet podpory</w:t>
            </w:r>
          </w:p>
        </w:tc>
        <w:tc>
          <w:tcPr>
            <w:tcW w:w="25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77939477" w14:textId="77777777" w:rsidR="004E3ABC" w:rsidRPr="004E3ABC" w:rsidRDefault="004E3ABC" w:rsidP="004E3AB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4E3ABC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Uzavretá zmluva/záverečná správa</w:t>
            </w:r>
          </w:p>
        </w:tc>
      </w:tr>
      <w:tr w:rsidR="004E3ABC" w:rsidRPr="004E3ABC" w14:paraId="0E4D35BC" w14:textId="77777777" w:rsidTr="004D1857">
        <w:trPr>
          <w:trHeight w:val="30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992311" w14:textId="77777777" w:rsidR="004E3ABC" w:rsidRPr="004E3ABC" w:rsidRDefault="004E3ABC" w:rsidP="004E3AB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4E3AB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E328B5" w14:textId="77777777" w:rsidR="004E3ABC" w:rsidRPr="004E3ABC" w:rsidRDefault="004E3ABC" w:rsidP="004E3AB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4E3AB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9D5FF4" w14:textId="77777777" w:rsidR="004E3ABC" w:rsidRPr="004E3ABC" w:rsidRDefault="004E3ABC" w:rsidP="004E3AB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4E3AB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76CFF5" w14:textId="77777777" w:rsidR="004E3ABC" w:rsidRPr="004E3ABC" w:rsidRDefault="004E3ABC" w:rsidP="004E3AB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4E3AB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14CC50" w14:textId="77777777" w:rsidR="004E3ABC" w:rsidRPr="004E3ABC" w:rsidRDefault="004E3ABC" w:rsidP="004E3AB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4E3AB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EED887" w14:textId="77777777" w:rsidR="004E3ABC" w:rsidRPr="004E3ABC" w:rsidRDefault="004E3ABC" w:rsidP="004E3AB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4E3AB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F5871D" w14:textId="77777777" w:rsidR="004E3ABC" w:rsidRPr="004E3ABC" w:rsidRDefault="004E3ABC" w:rsidP="004E3AB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4E3AB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4E3ABC" w:rsidRPr="004E3ABC" w14:paraId="59C3CE6B" w14:textId="77777777" w:rsidTr="004D1857">
        <w:trPr>
          <w:trHeight w:val="300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132ABD" w14:textId="77777777" w:rsidR="004E3ABC" w:rsidRPr="004E3ABC" w:rsidRDefault="004E3ABC" w:rsidP="004E3AB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4E3AB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5B6C67" w14:textId="77777777" w:rsidR="004E3ABC" w:rsidRPr="004E3ABC" w:rsidRDefault="004E3ABC" w:rsidP="004E3AB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4E3AB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5A79CB" w14:textId="77777777" w:rsidR="004E3ABC" w:rsidRPr="004E3ABC" w:rsidRDefault="004E3ABC" w:rsidP="004E3AB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4E3AB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FF3A70" w14:textId="77777777" w:rsidR="004E3ABC" w:rsidRPr="004E3ABC" w:rsidRDefault="004E3ABC" w:rsidP="004E3AB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4E3AB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719E6D" w14:textId="77777777" w:rsidR="004E3ABC" w:rsidRPr="004E3ABC" w:rsidRDefault="004E3ABC" w:rsidP="004E3AB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4E3AB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D776DE" w14:textId="77777777" w:rsidR="004E3ABC" w:rsidRPr="004E3ABC" w:rsidRDefault="004E3ABC" w:rsidP="004E3AB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4E3AB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F7F021" w14:textId="77777777" w:rsidR="004E3ABC" w:rsidRPr="004E3ABC" w:rsidRDefault="004E3ABC" w:rsidP="004E3AB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4E3AB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4E3ABC" w:rsidRPr="004E3ABC" w14:paraId="58D4C58B" w14:textId="77777777" w:rsidTr="004D1857">
        <w:trPr>
          <w:trHeight w:val="300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D2D40F" w14:textId="77777777" w:rsidR="004E3ABC" w:rsidRPr="004E3ABC" w:rsidRDefault="004E3ABC" w:rsidP="004E3AB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4E3AB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1E2095" w14:textId="77777777" w:rsidR="004E3ABC" w:rsidRPr="004E3ABC" w:rsidRDefault="004E3ABC" w:rsidP="004E3AB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4E3AB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D4EBDD" w14:textId="77777777" w:rsidR="004E3ABC" w:rsidRPr="004E3ABC" w:rsidRDefault="004E3ABC" w:rsidP="004E3AB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4E3AB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696150" w14:textId="77777777" w:rsidR="004E3ABC" w:rsidRPr="004E3ABC" w:rsidRDefault="004E3ABC" w:rsidP="004E3AB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4E3AB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C726B6" w14:textId="77777777" w:rsidR="004E3ABC" w:rsidRPr="004E3ABC" w:rsidRDefault="004E3ABC" w:rsidP="004E3AB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4E3AB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24D620" w14:textId="77777777" w:rsidR="004E3ABC" w:rsidRPr="004E3ABC" w:rsidRDefault="004E3ABC" w:rsidP="004E3AB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4E3AB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378ACD" w14:textId="77777777" w:rsidR="004E3ABC" w:rsidRPr="004E3ABC" w:rsidRDefault="004E3ABC" w:rsidP="004E3AB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4E3AB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4E3ABC" w:rsidRPr="004E3ABC" w14:paraId="4FA06325" w14:textId="77777777" w:rsidTr="004D1857">
        <w:trPr>
          <w:trHeight w:val="300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AB54FD" w14:textId="77777777" w:rsidR="004E3ABC" w:rsidRPr="004E3ABC" w:rsidRDefault="004E3ABC" w:rsidP="004E3AB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4E3AB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E8528A" w14:textId="77777777" w:rsidR="004E3ABC" w:rsidRPr="004E3ABC" w:rsidRDefault="004E3ABC" w:rsidP="004E3AB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4E3AB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B34FE0" w14:textId="77777777" w:rsidR="004E3ABC" w:rsidRPr="004E3ABC" w:rsidRDefault="004E3ABC" w:rsidP="004E3AB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4E3AB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0C12C0" w14:textId="77777777" w:rsidR="004E3ABC" w:rsidRPr="004E3ABC" w:rsidRDefault="004E3ABC" w:rsidP="004E3AB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4E3AB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382971" w14:textId="77777777" w:rsidR="004E3ABC" w:rsidRPr="004E3ABC" w:rsidRDefault="004E3ABC" w:rsidP="004E3AB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4E3AB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9A97CA" w14:textId="77777777" w:rsidR="004E3ABC" w:rsidRPr="004E3ABC" w:rsidRDefault="004E3ABC" w:rsidP="004E3AB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4E3AB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BDDBA7" w14:textId="77777777" w:rsidR="004E3ABC" w:rsidRPr="004E3ABC" w:rsidRDefault="004E3ABC" w:rsidP="004E3AB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4E3AB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4E3ABC" w:rsidRPr="004E3ABC" w14:paraId="34F94FE9" w14:textId="77777777" w:rsidTr="004D1857">
        <w:trPr>
          <w:trHeight w:val="300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08553C" w14:textId="77777777" w:rsidR="004E3ABC" w:rsidRPr="004E3ABC" w:rsidRDefault="004E3ABC" w:rsidP="004E3AB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4E3AB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BAD3FB" w14:textId="77777777" w:rsidR="004E3ABC" w:rsidRPr="004E3ABC" w:rsidRDefault="004E3ABC" w:rsidP="004E3AB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4E3AB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6347AF" w14:textId="77777777" w:rsidR="004E3ABC" w:rsidRPr="004E3ABC" w:rsidRDefault="004E3ABC" w:rsidP="004E3AB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4E3AB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C1D605" w14:textId="77777777" w:rsidR="004E3ABC" w:rsidRPr="004E3ABC" w:rsidRDefault="004E3ABC" w:rsidP="004E3AB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4E3AB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3C68AB" w14:textId="77777777" w:rsidR="004E3ABC" w:rsidRPr="004E3ABC" w:rsidRDefault="004E3ABC" w:rsidP="004E3AB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4E3AB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881C58" w14:textId="77777777" w:rsidR="004E3ABC" w:rsidRPr="004E3ABC" w:rsidRDefault="004E3ABC" w:rsidP="004E3AB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4E3AB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B44CF7" w14:textId="77777777" w:rsidR="004E3ABC" w:rsidRPr="004E3ABC" w:rsidRDefault="004E3ABC" w:rsidP="004E3AB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4E3AB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4E3ABC" w:rsidRPr="004E3ABC" w14:paraId="458251A7" w14:textId="77777777" w:rsidTr="004D1857">
        <w:trPr>
          <w:trHeight w:val="300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7B6F9D" w14:textId="77777777" w:rsidR="004E3ABC" w:rsidRPr="004E3ABC" w:rsidRDefault="004E3ABC" w:rsidP="004E3AB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4E3AB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75CF4D" w14:textId="77777777" w:rsidR="004E3ABC" w:rsidRPr="004E3ABC" w:rsidRDefault="004E3ABC" w:rsidP="004E3AB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4E3AB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9E7AB7" w14:textId="77777777" w:rsidR="004E3ABC" w:rsidRPr="004E3ABC" w:rsidRDefault="004E3ABC" w:rsidP="004E3AB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4E3AB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D68BBC" w14:textId="77777777" w:rsidR="004E3ABC" w:rsidRPr="004E3ABC" w:rsidRDefault="004E3ABC" w:rsidP="004E3AB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4E3AB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BB6931" w14:textId="77777777" w:rsidR="004E3ABC" w:rsidRPr="004E3ABC" w:rsidRDefault="004E3ABC" w:rsidP="004E3AB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4E3AB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BF31A0" w14:textId="77777777" w:rsidR="004E3ABC" w:rsidRPr="004E3ABC" w:rsidRDefault="004E3ABC" w:rsidP="004E3AB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4E3AB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DFA323" w14:textId="77777777" w:rsidR="004E3ABC" w:rsidRPr="004E3ABC" w:rsidRDefault="004E3ABC" w:rsidP="004E3AB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4E3AB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</w:tbl>
    <w:p w14:paraId="338348A3" w14:textId="77777777" w:rsidR="004E3ABC" w:rsidRDefault="004E3ABC" w:rsidP="00077992">
      <w:pPr>
        <w:rPr>
          <w:rFonts w:ascii="Arial Narrow" w:hAnsi="Arial Narrow" w:cs="Arial"/>
        </w:rPr>
      </w:pPr>
    </w:p>
    <w:p w14:paraId="4E866E4E" w14:textId="77777777" w:rsidR="004E3ABC" w:rsidRDefault="004E3ABC">
      <w:pPr>
        <w:rPr>
          <w:rFonts w:ascii="Arial Narrow" w:hAnsi="Arial Narrow" w:cs="Arial"/>
        </w:rPr>
      </w:pPr>
      <w:r>
        <w:rPr>
          <w:rFonts w:ascii="Arial Narrow" w:hAnsi="Arial Narrow" w:cs="Arial"/>
        </w:rPr>
        <w:br w:type="page"/>
      </w:r>
    </w:p>
    <w:tbl>
      <w:tblPr>
        <w:tblW w:w="1502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88"/>
        <w:gridCol w:w="2373"/>
        <w:gridCol w:w="5193"/>
        <w:gridCol w:w="2603"/>
        <w:gridCol w:w="3969"/>
      </w:tblGrid>
      <w:tr w:rsidR="004E3ABC" w:rsidRPr="004E3ABC" w14:paraId="1010F1F6" w14:textId="77777777" w:rsidTr="004D1857">
        <w:trPr>
          <w:trHeight w:val="338"/>
        </w:trPr>
        <w:tc>
          <w:tcPr>
            <w:tcW w:w="1502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6427F0E" w14:textId="77777777" w:rsidR="004E3ABC" w:rsidRPr="004E3ABC" w:rsidRDefault="004E3ABC" w:rsidP="00DE537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  <w:r w:rsidRPr="004E3ABC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lastRenderedPageBreak/>
              <w:t>Komponent 9: Efektívnejšie riadenie a posilnenie financovania výskumu, vývoja a</w:t>
            </w:r>
            <w:r w:rsidR="00C44667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t> </w:t>
            </w:r>
            <w:r w:rsidRPr="004E3ABC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t xml:space="preserve">inovácií </w:t>
            </w:r>
          </w:p>
        </w:tc>
      </w:tr>
      <w:tr w:rsidR="004E3ABC" w:rsidRPr="004E3ABC" w14:paraId="1CA89EF1" w14:textId="77777777" w:rsidTr="004D1857">
        <w:trPr>
          <w:trHeight w:val="338"/>
        </w:trPr>
        <w:tc>
          <w:tcPr>
            <w:tcW w:w="1502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51F34D8" w14:textId="77777777" w:rsidR="00DE537B" w:rsidRDefault="00DE537B" w:rsidP="004E3AB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  <w:p w14:paraId="493B3170" w14:textId="77777777" w:rsidR="004E3ABC" w:rsidRDefault="004E3ABC" w:rsidP="004E3AB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  <w:r w:rsidRPr="004E3ABC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t>Investícia 4: Výskum a inovácie pre dekarbonizáciu ekonomiky</w:t>
            </w:r>
          </w:p>
          <w:p w14:paraId="7EE46FF9" w14:textId="77777777" w:rsidR="00DE537B" w:rsidRPr="004E3ABC" w:rsidRDefault="00DE537B" w:rsidP="004E3AB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</w:tc>
      </w:tr>
      <w:tr w:rsidR="004E3ABC" w:rsidRPr="004E3ABC" w14:paraId="125F1D5C" w14:textId="77777777" w:rsidTr="004D1857">
        <w:trPr>
          <w:trHeight w:val="338"/>
        </w:trPr>
        <w:tc>
          <w:tcPr>
            <w:tcW w:w="84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BE64438" w14:textId="77777777" w:rsidR="004E3ABC" w:rsidRDefault="004E3ABC" w:rsidP="004E3ABC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</w:pPr>
            <w:r w:rsidRPr="004E3ABC"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  <w:t>Cieľová hodnota: 2</w:t>
            </w:r>
          </w:p>
          <w:p w14:paraId="1BD3C275" w14:textId="77777777" w:rsidR="000E509E" w:rsidRPr="004E3ABC" w:rsidRDefault="000E509E" w:rsidP="004E3ABC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</w:pPr>
          </w:p>
        </w:tc>
        <w:tc>
          <w:tcPr>
            <w:tcW w:w="2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5D7B921" w14:textId="77777777" w:rsidR="004E3ABC" w:rsidRPr="004E3ABC" w:rsidRDefault="004E3ABC" w:rsidP="004E3ABC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E5EA6C" w14:textId="77777777" w:rsidR="004E3ABC" w:rsidRPr="004E3ABC" w:rsidRDefault="004E3ABC" w:rsidP="004E3A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E3ABC" w:rsidRPr="004E3ABC" w14:paraId="64C0B2C9" w14:textId="77777777" w:rsidTr="004D1857">
        <w:trPr>
          <w:trHeight w:val="354"/>
        </w:trPr>
        <w:tc>
          <w:tcPr>
            <w:tcW w:w="3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F60A04" w14:textId="77777777" w:rsidR="004E3ABC" w:rsidRDefault="004E3ABC" w:rsidP="004E3ABC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</w:pPr>
            <w:r w:rsidRPr="004E3ABC"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  <w:t>Projekt typ 1</w:t>
            </w:r>
          </w:p>
          <w:p w14:paraId="2AEB331D" w14:textId="77777777" w:rsidR="000E509E" w:rsidRPr="004E3ABC" w:rsidRDefault="000E509E" w:rsidP="004E3ABC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</w:pPr>
          </w:p>
        </w:tc>
        <w:tc>
          <w:tcPr>
            <w:tcW w:w="5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14BC73" w14:textId="77777777" w:rsidR="004E3ABC" w:rsidRPr="004E3ABC" w:rsidRDefault="004E3ABC" w:rsidP="004E3ABC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</w:pPr>
          </w:p>
        </w:tc>
        <w:tc>
          <w:tcPr>
            <w:tcW w:w="2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8E443E" w14:textId="77777777" w:rsidR="004E3ABC" w:rsidRPr="004E3ABC" w:rsidRDefault="004E3ABC" w:rsidP="004E3A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DCEEC5" w14:textId="77777777" w:rsidR="004E3ABC" w:rsidRPr="004E3ABC" w:rsidRDefault="004E3ABC" w:rsidP="004E3A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E3ABC" w:rsidRPr="004E3ABC" w14:paraId="225AB421" w14:textId="77777777" w:rsidTr="004D1857">
        <w:trPr>
          <w:trHeight w:val="464"/>
        </w:trPr>
        <w:tc>
          <w:tcPr>
            <w:tcW w:w="8454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4F97C433" w14:textId="77777777" w:rsidR="004E3ABC" w:rsidRPr="004E3ABC" w:rsidRDefault="004E3ABC" w:rsidP="004E3ABC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</w:pPr>
            <w:r w:rsidRPr="004E3ABC"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  <w:t xml:space="preserve">Míľnik/cieľ: </w:t>
            </w:r>
            <w:r w:rsidRPr="004E3ABC">
              <w:rPr>
                <w:rFonts w:ascii="Arial Narrow" w:eastAsia="Times New Roman" w:hAnsi="Arial Narrow" w:cs="Times New Roman"/>
                <w:bCs/>
                <w:i/>
                <w:sz w:val="20"/>
                <w:szCs w:val="24"/>
                <w:lang w:eastAsia="sk-SK"/>
              </w:rPr>
              <w:t>Vyhlásenie výziev na tematické dopytovo-orientované projekty, ktoré riešia výzvy zelenej transformácie.</w:t>
            </w:r>
          </w:p>
        </w:tc>
        <w:tc>
          <w:tcPr>
            <w:tcW w:w="2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4ECA0C" w14:textId="77777777" w:rsidR="004E3ABC" w:rsidRPr="004E3ABC" w:rsidRDefault="004E3ABC" w:rsidP="004E3ABC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A9E8F4" w14:textId="77777777" w:rsidR="004E3ABC" w:rsidRPr="004E3ABC" w:rsidRDefault="004E3ABC" w:rsidP="004E3A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E3ABC" w:rsidRPr="004E3ABC" w14:paraId="0961E9A9" w14:textId="77777777" w:rsidTr="004D1857">
        <w:trPr>
          <w:trHeight w:val="563"/>
        </w:trPr>
        <w:tc>
          <w:tcPr>
            <w:tcW w:w="8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0CBD2784" w14:textId="77777777" w:rsidR="004E3ABC" w:rsidRPr="004E3ABC" w:rsidRDefault="004E3ABC" w:rsidP="004E3AB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4E3ABC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Poradové číslo riadku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4FA1980B" w14:textId="77777777" w:rsidR="004E3ABC" w:rsidRPr="004E3ABC" w:rsidRDefault="004E3ABC" w:rsidP="004E3AB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4E3ABC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 xml:space="preserve"> Kód výzvy</w:t>
            </w:r>
          </w:p>
        </w:tc>
        <w:tc>
          <w:tcPr>
            <w:tcW w:w="51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0552B478" w14:textId="77777777" w:rsidR="004E3ABC" w:rsidRPr="004E3ABC" w:rsidRDefault="004E3ABC" w:rsidP="004E3AB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4E3ABC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Názov výzvy</w:t>
            </w:r>
          </w:p>
        </w:tc>
        <w:tc>
          <w:tcPr>
            <w:tcW w:w="26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50E2043C" w14:textId="77777777" w:rsidR="004E3ABC" w:rsidRPr="004E3ABC" w:rsidRDefault="004E3ABC" w:rsidP="004E3AB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4E3ABC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Obdobie otvorenia výzvy</w:t>
            </w:r>
            <w:r w:rsidRPr="004E3ABC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br/>
              <w:t>(od-do)</w:t>
            </w:r>
          </w:p>
        </w:tc>
        <w:tc>
          <w:tcPr>
            <w:tcW w:w="39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09C944D2" w14:textId="77777777" w:rsidR="004E3ABC" w:rsidRPr="004E3ABC" w:rsidRDefault="004E3ABC" w:rsidP="004E3AB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4E3ABC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Odkaz/</w:t>
            </w:r>
            <w:proofErr w:type="spellStart"/>
            <w:r w:rsidRPr="004E3ABC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link</w:t>
            </w:r>
            <w:proofErr w:type="spellEnd"/>
          </w:p>
        </w:tc>
      </w:tr>
      <w:tr w:rsidR="004E3ABC" w:rsidRPr="004E3ABC" w14:paraId="03B836C7" w14:textId="77777777" w:rsidTr="004D1857">
        <w:trPr>
          <w:trHeight w:val="321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4DA2CF" w14:textId="77777777" w:rsidR="004E3ABC" w:rsidRPr="004E3ABC" w:rsidRDefault="004E3ABC" w:rsidP="004E3AB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4E3AB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6B8B56" w14:textId="77777777" w:rsidR="004E3ABC" w:rsidRPr="004E3ABC" w:rsidRDefault="004E3ABC" w:rsidP="004E3AB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4E3AB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D1531" w14:textId="77777777" w:rsidR="004E3ABC" w:rsidRPr="004E3ABC" w:rsidRDefault="004E3ABC" w:rsidP="004E3AB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4E3AB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B2E66C" w14:textId="77777777" w:rsidR="004E3ABC" w:rsidRPr="004E3ABC" w:rsidRDefault="004E3ABC" w:rsidP="004E3AB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4E3AB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3E8D1C" w14:textId="77777777" w:rsidR="004E3ABC" w:rsidRPr="004E3ABC" w:rsidRDefault="004E3ABC" w:rsidP="004E3AB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4E3AB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4E3ABC" w:rsidRPr="004E3ABC" w14:paraId="27CA2426" w14:textId="77777777" w:rsidTr="004D1857">
        <w:trPr>
          <w:trHeight w:val="321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1A2E55" w14:textId="77777777" w:rsidR="004E3ABC" w:rsidRPr="004E3ABC" w:rsidRDefault="004E3ABC" w:rsidP="004E3AB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4E3AB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705C02" w14:textId="77777777" w:rsidR="004E3ABC" w:rsidRPr="004E3ABC" w:rsidRDefault="004E3ABC" w:rsidP="004E3AB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4E3AB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866621" w14:textId="77777777" w:rsidR="004E3ABC" w:rsidRPr="004E3ABC" w:rsidRDefault="004E3ABC" w:rsidP="004E3AB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4E3AB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09030A" w14:textId="77777777" w:rsidR="004E3ABC" w:rsidRPr="004E3ABC" w:rsidRDefault="004E3ABC" w:rsidP="004E3AB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4E3AB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C6702D" w14:textId="77777777" w:rsidR="004E3ABC" w:rsidRPr="004E3ABC" w:rsidRDefault="004E3ABC" w:rsidP="004E3AB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4E3AB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4E3ABC" w:rsidRPr="004E3ABC" w14:paraId="682E0AA3" w14:textId="77777777" w:rsidTr="004D1857">
        <w:trPr>
          <w:trHeight w:val="321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D98951" w14:textId="77777777" w:rsidR="004E3ABC" w:rsidRPr="004E3ABC" w:rsidRDefault="004E3ABC" w:rsidP="004E3AB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4E3AB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75B528" w14:textId="77777777" w:rsidR="004E3ABC" w:rsidRPr="004E3ABC" w:rsidRDefault="004E3ABC" w:rsidP="004E3AB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4E3AB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B37302" w14:textId="77777777" w:rsidR="004E3ABC" w:rsidRPr="004E3ABC" w:rsidRDefault="004E3ABC" w:rsidP="004E3AB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4E3AB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4FE566" w14:textId="77777777" w:rsidR="004E3ABC" w:rsidRPr="004E3ABC" w:rsidRDefault="004E3ABC" w:rsidP="004E3AB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4E3AB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205371" w14:textId="77777777" w:rsidR="004E3ABC" w:rsidRPr="004E3ABC" w:rsidRDefault="004E3ABC" w:rsidP="004E3AB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4E3AB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4E3ABC" w:rsidRPr="004E3ABC" w14:paraId="209CACA8" w14:textId="77777777" w:rsidTr="004D1857">
        <w:trPr>
          <w:trHeight w:val="321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5B0155" w14:textId="77777777" w:rsidR="004E3ABC" w:rsidRPr="004E3ABC" w:rsidRDefault="004E3ABC" w:rsidP="004E3AB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4E3AB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4EE5DB" w14:textId="77777777" w:rsidR="004E3ABC" w:rsidRPr="004E3ABC" w:rsidRDefault="004E3ABC" w:rsidP="004E3AB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4E3AB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D4E371" w14:textId="77777777" w:rsidR="004E3ABC" w:rsidRPr="004E3ABC" w:rsidRDefault="004E3ABC" w:rsidP="004E3AB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4E3AB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263A92" w14:textId="77777777" w:rsidR="004E3ABC" w:rsidRPr="004E3ABC" w:rsidRDefault="004E3ABC" w:rsidP="004E3AB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4E3AB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A1C8AE" w14:textId="77777777" w:rsidR="004E3ABC" w:rsidRPr="004E3ABC" w:rsidRDefault="004E3ABC" w:rsidP="004E3AB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4E3AB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4E3ABC" w:rsidRPr="004E3ABC" w14:paraId="634E1CFB" w14:textId="77777777" w:rsidTr="004D1857">
        <w:trPr>
          <w:trHeight w:val="321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985CCF" w14:textId="77777777" w:rsidR="004E3ABC" w:rsidRPr="004E3ABC" w:rsidRDefault="004E3ABC" w:rsidP="004E3AB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4E3AB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2D3862" w14:textId="77777777" w:rsidR="004E3ABC" w:rsidRPr="004E3ABC" w:rsidRDefault="004E3ABC" w:rsidP="004E3AB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4E3AB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D8D082" w14:textId="77777777" w:rsidR="004E3ABC" w:rsidRPr="004E3ABC" w:rsidRDefault="004E3ABC" w:rsidP="004E3AB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4E3AB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C3DAF3" w14:textId="77777777" w:rsidR="004E3ABC" w:rsidRPr="004E3ABC" w:rsidRDefault="004E3ABC" w:rsidP="004E3AB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4E3AB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B3804E" w14:textId="77777777" w:rsidR="004E3ABC" w:rsidRPr="004E3ABC" w:rsidRDefault="004E3ABC" w:rsidP="004E3AB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4E3AB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4E3ABC" w:rsidRPr="004E3ABC" w14:paraId="1CE55594" w14:textId="77777777" w:rsidTr="004D1857">
        <w:trPr>
          <w:trHeight w:val="321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BAB18F" w14:textId="77777777" w:rsidR="004E3ABC" w:rsidRPr="004E3ABC" w:rsidRDefault="004E3ABC" w:rsidP="004E3AB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4E3AB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3A95C4" w14:textId="77777777" w:rsidR="004E3ABC" w:rsidRPr="004E3ABC" w:rsidRDefault="004E3ABC" w:rsidP="004E3AB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4E3AB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90395F" w14:textId="77777777" w:rsidR="004E3ABC" w:rsidRPr="004E3ABC" w:rsidRDefault="004E3ABC" w:rsidP="004E3AB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4E3AB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F5E20F" w14:textId="77777777" w:rsidR="004E3ABC" w:rsidRPr="004E3ABC" w:rsidRDefault="004E3ABC" w:rsidP="004E3AB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4E3AB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EE1D42" w14:textId="77777777" w:rsidR="004E3ABC" w:rsidRPr="004E3ABC" w:rsidRDefault="004E3ABC" w:rsidP="004E3AB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4E3AB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</w:tbl>
    <w:p w14:paraId="2510D81F" w14:textId="77777777" w:rsidR="00D672E1" w:rsidRDefault="00D672E1" w:rsidP="00077992">
      <w:pPr>
        <w:rPr>
          <w:rFonts w:ascii="Arial Narrow" w:hAnsi="Arial Narrow" w:cs="Arial"/>
        </w:rPr>
      </w:pPr>
    </w:p>
    <w:p w14:paraId="123FF06F" w14:textId="77777777" w:rsidR="00D672E1" w:rsidRDefault="00D672E1">
      <w:pPr>
        <w:rPr>
          <w:rFonts w:ascii="Arial Narrow" w:hAnsi="Arial Narrow" w:cs="Arial"/>
        </w:rPr>
      </w:pPr>
      <w:r>
        <w:rPr>
          <w:rFonts w:ascii="Arial Narrow" w:hAnsi="Arial Narrow" w:cs="Arial"/>
        </w:rPr>
        <w:br w:type="page"/>
      </w:r>
    </w:p>
    <w:tbl>
      <w:tblPr>
        <w:tblW w:w="1502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88"/>
        <w:gridCol w:w="2373"/>
        <w:gridCol w:w="5111"/>
        <w:gridCol w:w="2693"/>
        <w:gridCol w:w="3961"/>
      </w:tblGrid>
      <w:tr w:rsidR="00D672E1" w:rsidRPr="00D672E1" w14:paraId="6B66F204" w14:textId="77777777" w:rsidTr="004D1857">
        <w:trPr>
          <w:trHeight w:val="315"/>
        </w:trPr>
        <w:tc>
          <w:tcPr>
            <w:tcW w:w="1502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9F79DA1" w14:textId="77777777" w:rsidR="00C44667" w:rsidRPr="00D672E1" w:rsidRDefault="00D672E1" w:rsidP="00DE537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  <w:r w:rsidRPr="00D672E1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lastRenderedPageBreak/>
              <w:t xml:space="preserve">Komponent 9: Efektívnejšie riadenie a posilnenie financovania výskumu, vývoja a inovácií </w:t>
            </w:r>
          </w:p>
        </w:tc>
      </w:tr>
      <w:tr w:rsidR="00D672E1" w:rsidRPr="00D672E1" w14:paraId="2968E5EE" w14:textId="77777777" w:rsidTr="004D1857">
        <w:trPr>
          <w:trHeight w:val="315"/>
        </w:trPr>
        <w:tc>
          <w:tcPr>
            <w:tcW w:w="1502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75F7D0F" w14:textId="77777777" w:rsidR="00DE537B" w:rsidRDefault="00DE537B" w:rsidP="00D672E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  <w:p w14:paraId="554DA128" w14:textId="77777777" w:rsidR="00D672E1" w:rsidRDefault="00D672E1" w:rsidP="00D672E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  <w:r w:rsidRPr="00D672E1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t>Investícia 4: Výskum a inovácie pre dekarbonizáciu ekonomiky</w:t>
            </w:r>
          </w:p>
          <w:p w14:paraId="1E2C6D46" w14:textId="77777777" w:rsidR="00DE537B" w:rsidRPr="00D672E1" w:rsidRDefault="00DE537B" w:rsidP="00D672E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</w:tc>
      </w:tr>
      <w:tr w:rsidR="00D672E1" w:rsidRPr="00D672E1" w14:paraId="10C0BF8A" w14:textId="77777777" w:rsidTr="004D1857">
        <w:trPr>
          <w:trHeight w:val="315"/>
        </w:trPr>
        <w:tc>
          <w:tcPr>
            <w:tcW w:w="83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849AA96" w14:textId="77777777" w:rsidR="00D672E1" w:rsidRDefault="00D672E1" w:rsidP="00D672E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</w:pPr>
            <w:r w:rsidRPr="00D672E1"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  <w:t>Cieľová hodnota: 27</w:t>
            </w:r>
          </w:p>
          <w:p w14:paraId="7D220F22" w14:textId="77777777" w:rsidR="000E509E" w:rsidRPr="00D672E1" w:rsidRDefault="000E509E" w:rsidP="00D672E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EAB98F8" w14:textId="77777777" w:rsidR="00D672E1" w:rsidRPr="00D672E1" w:rsidRDefault="00D672E1" w:rsidP="00D672E1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</w:tc>
        <w:tc>
          <w:tcPr>
            <w:tcW w:w="3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8182142" w14:textId="77777777" w:rsidR="00D672E1" w:rsidRPr="00D672E1" w:rsidRDefault="00D672E1" w:rsidP="00D672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D672E1" w:rsidRPr="00D672E1" w14:paraId="4B1F6063" w14:textId="77777777" w:rsidTr="004D1857">
        <w:trPr>
          <w:trHeight w:val="330"/>
        </w:trPr>
        <w:tc>
          <w:tcPr>
            <w:tcW w:w="3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80CD73" w14:textId="77777777" w:rsidR="00D672E1" w:rsidRDefault="00D672E1" w:rsidP="00D672E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</w:pPr>
            <w:r w:rsidRPr="00D672E1"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  <w:t>Projekt typ 2</w:t>
            </w:r>
          </w:p>
          <w:p w14:paraId="61569715" w14:textId="77777777" w:rsidR="000E509E" w:rsidRPr="00D672E1" w:rsidRDefault="000E509E" w:rsidP="00D672E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</w:pPr>
          </w:p>
        </w:tc>
        <w:tc>
          <w:tcPr>
            <w:tcW w:w="5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EEE675" w14:textId="77777777" w:rsidR="00D672E1" w:rsidRPr="00D672E1" w:rsidRDefault="00D672E1" w:rsidP="00D672E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0BEA93" w14:textId="77777777" w:rsidR="00D672E1" w:rsidRPr="00D672E1" w:rsidRDefault="00D672E1" w:rsidP="00D672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32DB99" w14:textId="77777777" w:rsidR="00D672E1" w:rsidRPr="00D672E1" w:rsidRDefault="00D672E1" w:rsidP="00D672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D672E1" w:rsidRPr="00D672E1" w14:paraId="25BF34F3" w14:textId="77777777" w:rsidTr="004D1857">
        <w:trPr>
          <w:trHeight w:val="350"/>
        </w:trPr>
        <w:tc>
          <w:tcPr>
            <w:tcW w:w="8372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DC18DB6" w14:textId="77777777" w:rsidR="00D672E1" w:rsidRPr="00D672E1" w:rsidRDefault="00D672E1" w:rsidP="00D672E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</w:pPr>
            <w:r w:rsidRPr="00D672E1"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  <w:t xml:space="preserve">Míľnik/cieľ: </w:t>
            </w:r>
            <w:r w:rsidRPr="00D672E1">
              <w:rPr>
                <w:rFonts w:ascii="Arial Narrow" w:eastAsia="Times New Roman" w:hAnsi="Arial Narrow" w:cs="Times New Roman"/>
                <w:bCs/>
                <w:i/>
                <w:sz w:val="20"/>
                <w:szCs w:val="24"/>
                <w:lang w:eastAsia="sk-SK"/>
              </w:rPr>
              <w:t>Počet vybraných projektov na riešenie výziev zelenej transformácie.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662721" w14:textId="77777777" w:rsidR="00D672E1" w:rsidRPr="00D672E1" w:rsidRDefault="00D672E1" w:rsidP="00D672E1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3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F7F6AD" w14:textId="77777777" w:rsidR="00D672E1" w:rsidRPr="00D672E1" w:rsidRDefault="00D672E1" w:rsidP="00D672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D672E1" w:rsidRPr="00D672E1" w14:paraId="4D537EF3" w14:textId="77777777" w:rsidTr="004D1857">
        <w:trPr>
          <w:trHeight w:val="525"/>
        </w:trPr>
        <w:tc>
          <w:tcPr>
            <w:tcW w:w="8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335F098C" w14:textId="77777777" w:rsidR="00D672E1" w:rsidRPr="00D672E1" w:rsidRDefault="00D672E1" w:rsidP="00D672E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D672E1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Poradové číslo riadku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5FFE0D55" w14:textId="77777777" w:rsidR="00D672E1" w:rsidRPr="00D672E1" w:rsidRDefault="00D672E1" w:rsidP="00D672E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D672E1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 xml:space="preserve"> Kód projektu</w:t>
            </w:r>
          </w:p>
        </w:tc>
        <w:tc>
          <w:tcPr>
            <w:tcW w:w="5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30526F0A" w14:textId="77777777" w:rsidR="00D672E1" w:rsidRPr="00D672E1" w:rsidRDefault="00D672E1" w:rsidP="00D672E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D672E1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Názov projektu</w:t>
            </w:r>
          </w:p>
        </w:tc>
        <w:tc>
          <w:tcPr>
            <w:tcW w:w="26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657AA175" w14:textId="77777777" w:rsidR="00D672E1" w:rsidRPr="00D672E1" w:rsidRDefault="00D672E1" w:rsidP="00D672E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D672E1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 xml:space="preserve">Názov príjemcu </w:t>
            </w:r>
          </w:p>
        </w:tc>
        <w:tc>
          <w:tcPr>
            <w:tcW w:w="396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2C90E2A4" w14:textId="77777777" w:rsidR="00D672E1" w:rsidRPr="00D672E1" w:rsidRDefault="00D672E1" w:rsidP="00D672E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D672E1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Uzavretá zmluva/záverečná správa</w:t>
            </w:r>
          </w:p>
        </w:tc>
      </w:tr>
      <w:tr w:rsidR="00D672E1" w:rsidRPr="00D672E1" w14:paraId="6170603D" w14:textId="77777777" w:rsidTr="004D1857">
        <w:trPr>
          <w:trHeight w:val="30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3A1429" w14:textId="77777777" w:rsidR="00D672E1" w:rsidRPr="00D672E1" w:rsidRDefault="00D672E1" w:rsidP="00D672E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D672E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24213E" w14:textId="77777777" w:rsidR="00D672E1" w:rsidRPr="00D672E1" w:rsidRDefault="00D672E1" w:rsidP="00D672E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D672E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1C11C7" w14:textId="77777777" w:rsidR="00D672E1" w:rsidRPr="00D672E1" w:rsidRDefault="00D672E1" w:rsidP="00D672E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D672E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E2D95C" w14:textId="77777777" w:rsidR="00D672E1" w:rsidRPr="00D672E1" w:rsidRDefault="00D672E1" w:rsidP="00D672E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672E1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B95EA4" w14:textId="77777777" w:rsidR="00D672E1" w:rsidRPr="00D672E1" w:rsidRDefault="00D672E1" w:rsidP="00D672E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672E1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D672E1" w:rsidRPr="00D672E1" w14:paraId="21D2B447" w14:textId="77777777" w:rsidTr="004D1857">
        <w:trPr>
          <w:trHeight w:val="300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28F9E0" w14:textId="77777777" w:rsidR="00D672E1" w:rsidRPr="00D672E1" w:rsidRDefault="00D672E1" w:rsidP="00D672E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D672E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06C790" w14:textId="77777777" w:rsidR="00D672E1" w:rsidRPr="00D672E1" w:rsidRDefault="00D672E1" w:rsidP="00D672E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D672E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22BA33" w14:textId="77777777" w:rsidR="00D672E1" w:rsidRPr="00D672E1" w:rsidRDefault="00D672E1" w:rsidP="00D672E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D672E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4E1D07" w14:textId="77777777" w:rsidR="00D672E1" w:rsidRPr="00D672E1" w:rsidRDefault="00D672E1" w:rsidP="00D672E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672E1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BC81F6" w14:textId="77777777" w:rsidR="00D672E1" w:rsidRPr="00D672E1" w:rsidRDefault="00D672E1" w:rsidP="00D672E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672E1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D672E1" w:rsidRPr="00D672E1" w14:paraId="5C6F166F" w14:textId="77777777" w:rsidTr="004D1857">
        <w:trPr>
          <w:trHeight w:val="300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5ACFA7" w14:textId="77777777" w:rsidR="00D672E1" w:rsidRPr="00D672E1" w:rsidRDefault="00D672E1" w:rsidP="00D672E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D672E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DCF490" w14:textId="77777777" w:rsidR="00D672E1" w:rsidRPr="00D672E1" w:rsidRDefault="00D672E1" w:rsidP="00D672E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D672E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9F0950" w14:textId="77777777" w:rsidR="00D672E1" w:rsidRPr="00D672E1" w:rsidRDefault="00D672E1" w:rsidP="00D672E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D672E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35031A" w14:textId="77777777" w:rsidR="00D672E1" w:rsidRPr="00D672E1" w:rsidRDefault="00D672E1" w:rsidP="00D672E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672E1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C4C966" w14:textId="77777777" w:rsidR="00D672E1" w:rsidRPr="00D672E1" w:rsidRDefault="00D672E1" w:rsidP="00D672E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672E1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D672E1" w:rsidRPr="00D672E1" w14:paraId="332E199F" w14:textId="77777777" w:rsidTr="004D1857">
        <w:trPr>
          <w:trHeight w:val="300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BC8BFF" w14:textId="77777777" w:rsidR="00D672E1" w:rsidRPr="00D672E1" w:rsidRDefault="00D672E1" w:rsidP="00D672E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D672E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539026" w14:textId="77777777" w:rsidR="00D672E1" w:rsidRPr="00D672E1" w:rsidRDefault="00D672E1" w:rsidP="00D672E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D672E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CDEBD5" w14:textId="77777777" w:rsidR="00D672E1" w:rsidRPr="00D672E1" w:rsidRDefault="00D672E1" w:rsidP="00D672E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D672E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DCFEAE" w14:textId="77777777" w:rsidR="00D672E1" w:rsidRPr="00D672E1" w:rsidRDefault="00D672E1" w:rsidP="00D672E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672E1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232ACE" w14:textId="77777777" w:rsidR="00D672E1" w:rsidRPr="00D672E1" w:rsidRDefault="00D672E1" w:rsidP="00D672E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672E1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D672E1" w:rsidRPr="00D672E1" w14:paraId="2F581302" w14:textId="77777777" w:rsidTr="004D1857">
        <w:trPr>
          <w:trHeight w:val="300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99BB1D" w14:textId="77777777" w:rsidR="00D672E1" w:rsidRPr="00D672E1" w:rsidRDefault="00D672E1" w:rsidP="00D672E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D672E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ABEC8D" w14:textId="77777777" w:rsidR="00D672E1" w:rsidRPr="00D672E1" w:rsidRDefault="00D672E1" w:rsidP="00D672E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D672E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9EACB9" w14:textId="77777777" w:rsidR="00D672E1" w:rsidRPr="00D672E1" w:rsidRDefault="00D672E1" w:rsidP="00D672E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D672E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550454" w14:textId="77777777" w:rsidR="00D672E1" w:rsidRPr="00D672E1" w:rsidRDefault="00D672E1" w:rsidP="00D672E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672E1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940387" w14:textId="77777777" w:rsidR="00D672E1" w:rsidRPr="00D672E1" w:rsidRDefault="00D672E1" w:rsidP="00D672E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672E1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D672E1" w:rsidRPr="00D672E1" w14:paraId="3497BE0A" w14:textId="77777777" w:rsidTr="004D1857">
        <w:trPr>
          <w:trHeight w:val="300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DDF9B5" w14:textId="77777777" w:rsidR="00D672E1" w:rsidRPr="00D672E1" w:rsidRDefault="00D672E1" w:rsidP="00D672E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D672E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C1879F" w14:textId="77777777" w:rsidR="00D672E1" w:rsidRPr="00D672E1" w:rsidRDefault="00D672E1" w:rsidP="00D672E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D672E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7CA3B3" w14:textId="77777777" w:rsidR="00D672E1" w:rsidRPr="00D672E1" w:rsidRDefault="00D672E1" w:rsidP="00D672E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D672E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A0C1B3" w14:textId="77777777" w:rsidR="00D672E1" w:rsidRPr="00D672E1" w:rsidRDefault="00D672E1" w:rsidP="00D672E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672E1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33C84B" w14:textId="77777777" w:rsidR="00D672E1" w:rsidRPr="00D672E1" w:rsidRDefault="00D672E1" w:rsidP="00D672E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672E1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</w:tbl>
    <w:p w14:paraId="3C62427A" w14:textId="77777777" w:rsidR="00D672E1" w:rsidRDefault="00D672E1" w:rsidP="00077992">
      <w:pPr>
        <w:rPr>
          <w:rFonts w:ascii="Arial Narrow" w:hAnsi="Arial Narrow" w:cs="Arial"/>
        </w:rPr>
      </w:pPr>
    </w:p>
    <w:p w14:paraId="209D08AE" w14:textId="77777777" w:rsidR="00D672E1" w:rsidRDefault="00D672E1">
      <w:pPr>
        <w:rPr>
          <w:rFonts w:ascii="Arial Narrow" w:hAnsi="Arial Narrow" w:cs="Arial"/>
        </w:rPr>
      </w:pPr>
      <w:r>
        <w:rPr>
          <w:rFonts w:ascii="Arial Narrow" w:hAnsi="Arial Narrow" w:cs="Arial"/>
        </w:rPr>
        <w:br w:type="page"/>
      </w:r>
    </w:p>
    <w:tbl>
      <w:tblPr>
        <w:tblW w:w="1502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88"/>
        <w:gridCol w:w="2373"/>
        <w:gridCol w:w="5103"/>
        <w:gridCol w:w="2693"/>
        <w:gridCol w:w="3969"/>
      </w:tblGrid>
      <w:tr w:rsidR="00D672E1" w:rsidRPr="00D672E1" w14:paraId="3F0D627E" w14:textId="77777777" w:rsidTr="004D1857">
        <w:trPr>
          <w:trHeight w:val="339"/>
        </w:trPr>
        <w:tc>
          <w:tcPr>
            <w:tcW w:w="1502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362C431" w14:textId="77777777" w:rsidR="00C44667" w:rsidRPr="00D672E1" w:rsidRDefault="00D672E1" w:rsidP="00DE537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  <w:r w:rsidRPr="00D672E1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lastRenderedPageBreak/>
              <w:t xml:space="preserve">Komponent 9: Efektívnejšie riadenie a posilnenie financovania výskumu, vývoja a inovácií </w:t>
            </w:r>
          </w:p>
        </w:tc>
      </w:tr>
      <w:tr w:rsidR="00D672E1" w:rsidRPr="00D672E1" w14:paraId="4E48CFF6" w14:textId="77777777" w:rsidTr="004D1857">
        <w:trPr>
          <w:trHeight w:val="339"/>
        </w:trPr>
        <w:tc>
          <w:tcPr>
            <w:tcW w:w="1502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F885BAE" w14:textId="77777777" w:rsidR="00DE537B" w:rsidRDefault="00DE537B" w:rsidP="00D672E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  <w:p w14:paraId="2D320F3C" w14:textId="77777777" w:rsidR="00D672E1" w:rsidRDefault="00D672E1" w:rsidP="00D672E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  <w:r w:rsidRPr="00D672E1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t>Investícia 4: Výskum a inovácie pre dekarbonizáciu ekonomiky</w:t>
            </w:r>
          </w:p>
          <w:p w14:paraId="747F2F5C" w14:textId="77777777" w:rsidR="00DE537B" w:rsidRPr="00D672E1" w:rsidRDefault="00DE537B" w:rsidP="00D672E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</w:tc>
      </w:tr>
      <w:tr w:rsidR="00D672E1" w:rsidRPr="00D672E1" w14:paraId="2F5538AE" w14:textId="77777777" w:rsidTr="004D1857">
        <w:trPr>
          <w:trHeight w:val="339"/>
        </w:trPr>
        <w:tc>
          <w:tcPr>
            <w:tcW w:w="83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A5EEDCD" w14:textId="77777777" w:rsidR="00D672E1" w:rsidRDefault="00D672E1" w:rsidP="00D672E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</w:pPr>
            <w:r w:rsidRPr="00D672E1"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  <w:t>Cieľová hodnota: 27</w:t>
            </w:r>
          </w:p>
          <w:p w14:paraId="06D5BEB9" w14:textId="77777777" w:rsidR="000E509E" w:rsidRPr="00D672E1" w:rsidRDefault="000E509E" w:rsidP="00D672E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1026C3D" w14:textId="77777777" w:rsidR="00D672E1" w:rsidRPr="00D672E1" w:rsidRDefault="00D672E1" w:rsidP="00D672E1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4FF405E" w14:textId="77777777" w:rsidR="00D672E1" w:rsidRPr="00D672E1" w:rsidRDefault="00D672E1" w:rsidP="00D672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D672E1" w:rsidRPr="00D672E1" w14:paraId="5546AA12" w14:textId="77777777" w:rsidTr="004D1857">
        <w:trPr>
          <w:trHeight w:val="355"/>
        </w:trPr>
        <w:tc>
          <w:tcPr>
            <w:tcW w:w="3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6C3F94" w14:textId="77777777" w:rsidR="00D672E1" w:rsidRDefault="00D672E1" w:rsidP="00D672E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</w:pPr>
            <w:r w:rsidRPr="00D672E1"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  <w:t>Projekt typ 2</w:t>
            </w:r>
          </w:p>
          <w:p w14:paraId="1ACFFED6" w14:textId="77777777" w:rsidR="000E509E" w:rsidRPr="00D672E1" w:rsidRDefault="000E509E" w:rsidP="00D672E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702B23" w14:textId="77777777" w:rsidR="00D672E1" w:rsidRPr="00D672E1" w:rsidRDefault="00D672E1" w:rsidP="00D672E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33BDEC" w14:textId="77777777" w:rsidR="00D672E1" w:rsidRPr="00D672E1" w:rsidRDefault="00D672E1" w:rsidP="00D672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09E944" w14:textId="77777777" w:rsidR="00D672E1" w:rsidRPr="00D672E1" w:rsidRDefault="00D672E1" w:rsidP="00D672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D672E1" w:rsidRPr="00D672E1" w14:paraId="0AAD223F" w14:textId="77777777" w:rsidTr="004D1857">
        <w:trPr>
          <w:trHeight w:val="322"/>
        </w:trPr>
        <w:tc>
          <w:tcPr>
            <w:tcW w:w="8364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2F7629D" w14:textId="77777777" w:rsidR="00D672E1" w:rsidRPr="00D672E1" w:rsidRDefault="00D672E1" w:rsidP="00D672E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</w:pPr>
            <w:r w:rsidRPr="00D672E1"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  <w:t xml:space="preserve">Míľnik/cieľ: </w:t>
            </w:r>
            <w:r w:rsidRPr="00D672E1">
              <w:rPr>
                <w:rFonts w:ascii="Arial Narrow" w:eastAsia="Times New Roman" w:hAnsi="Arial Narrow" w:cs="Times New Roman"/>
                <w:bCs/>
                <w:i/>
                <w:sz w:val="20"/>
                <w:szCs w:val="24"/>
                <w:lang w:eastAsia="sk-SK"/>
              </w:rPr>
              <w:t>Počet dokončených projektov na riešenie výziev zelenej transformácie.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8ECDFE" w14:textId="77777777" w:rsidR="00D672E1" w:rsidRPr="00D672E1" w:rsidRDefault="00D672E1" w:rsidP="00D672E1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16282" w14:textId="77777777" w:rsidR="00D672E1" w:rsidRPr="00D672E1" w:rsidRDefault="00D672E1" w:rsidP="00D672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D672E1" w:rsidRPr="00D672E1" w14:paraId="69F26036" w14:textId="77777777" w:rsidTr="004D1857">
        <w:trPr>
          <w:trHeight w:val="566"/>
        </w:trPr>
        <w:tc>
          <w:tcPr>
            <w:tcW w:w="8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2F0778AB" w14:textId="77777777" w:rsidR="00D672E1" w:rsidRPr="00D672E1" w:rsidRDefault="00D672E1" w:rsidP="00D672E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D672E1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Poradové číslo riadku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4CAD1149" w14:textId="77777777" w:rsidR="00D672E1" w:rsidRPr="00D672E1" w:rsidRDefault="00D672E1" w:rsidP="00D672E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D672E1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 xml:space="preserve"> Kód projektu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267CFD34" w14:textId="77777777" w:rsidR="00D672E1" w:rsidRPr="00D672E1" w:rsidRDefault="00D672E1" w:rsidP="00D672E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D672E1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Názov projektu</w:t>
            </w:r>
          </w:p>
        </w:tc>
        <w:tc>
          <w:tcPr>
            <w:tcW w:w="26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240A8C02" w14:textId="77777777" w:rsidR="00D672E1" w:rsidRPr="00D672E1" w:rsidRDefault="00D672E1" w:rsidP="00D672E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D672E1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 xml:space="preserve">Názov príjemcu </w:t>
            </w:r>
          </w:p>
        </w:tc>
        <w:tc>
          <w:tcPr>
            <w:tcW w:w="39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43A9F394" w14:textId="77777777" w:rsidR="00D672E1" w:rsidRPr="00D672E1" w:rsidRDefault="00D672E1" w:rsidP="00D672E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D672E1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Uzavretá zmluva/záverečná správa</w:t>
            </w:r>
          </w:p>
        </w:tc>
      </w:tr>
      <w:tr w:rsidR="00D672E1" w:rsidRPr="00D672E1" w14:paraId="3AEE09AE" w14:textId="77777777" w:rsidTr="004D1857">
        <w:trPr>
          <w:trHeight w:val="323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61E398" w14:textId="77777777" w:rsidR="00D672E1" w:rsidRPr="00D672E1" w:rsidRDefault="00D672E1" w:rsidP="00D672E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D672E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64E7E1" w14:textId="77777777" w:rsidR="00D672E1" w:rsidRPr="00D672E1" w:rsidRDefault="00D672E1" w:rsidP="00D672E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D672E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207C47" w14:textId="77777777" w:rsidR="00D672E1" w:rsidRPr="00D672E1" w:rsidRDefault="00D672E1" w:rsidP="00D672E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D672E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4C8BF4" w14:textId="77777777" w:rsidR="00D672E1" w:rsidRPr="00D672E1" w:rsidRDefault="00D672E1" w:rsidP="00D672E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672E1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A1F984" w14:textId="77777777" w:rsidR="00D672E1" w:rsidRPr="00D672E1" w:rsidRDefault="00D672E1" w:rsidP="00D672E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672E1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D672E1" w:rsidRPr="00D672E1" w14:paraId="462640EE" w14:textId="77777777" w:rsidTr="004D1857">
        <w:trPr>
          <w:trHeight w:val="323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F6320C" w14:textId="77777777" w:rsidR="00D672E1" w:rsidRPr="00D672E1" w:rsidRDefault="00D672E1" w:rsidP="00D672E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D672E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EAEE64" w14:textId="77777777" w:rsidR="00D672E1" w:rsidRPr="00D672E1" w:rsidRDefault="00D672E1" w:rsidP="00D672E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D672E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C87216" w14:textId="77777777" w:rsidR="00D672E1" w:rsidRPr="00D672E1" w:rsidRDefault="00D672E1" w:rsidP="00D672E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D672E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CD5DEE" w14:textId="77777777" w:rsidR="00D672E1" w:rsidRPr="00D672E1" w:rsidRDefault="00D672E1" w:rsidP="00D672E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672E1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99462E" w14:textId="77777777" w:rsidR="00D672E1" w:rsidRPr="00D672E1" w:rsidRDefault="00D672E1" w:rsidP="00D672E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672E1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D672E1" w:rsidRPr="00D672E1" w14:paraId="510D1C07" w14:textId="77777777" w:rsidTr="004D1857">
        <w:trPr>
          <w:trHeight w:val="323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95CBB8" w14:textId="77777777" w:rsidR="00D672E1" w:rsidRPr="00D672E1" w:rsidRDefault="00D672E1" w:rsidP="00D672E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D672E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B522D7" w14:textId="77777777" w:rsidR="00D672E1" w:rsidRPr="00D672E1" w:rsidRDefault="00D672E1" w:rsidP="00D672E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D672E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067981" w14:textId="77777777" w:rsidR="00D672E1" w:rsidRPr="00D672E1" w:rsidRDefault="00D672E1" w:rsidP="00D672E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D672E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703D2D" w14:textId="77777777" w:rsidR="00D672E1" w:rsidRPr="00D672E1" w:rsidRDefault="00D672E1" w:rsidP="00D672E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672E1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E7D617" w14:textId="77777777" w:rsidR="00D672E1" w:rsidRPr="00D672E1" w:rsidRDefault="00D672E1" w:rsidP="00D672E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672E1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D672E1" w:rsidRPr="00D672E1" w14:paraId="42F85BD5" w14:textId="77777777" w:rsidTr="004D1857">
        <w:trPr>
          <w:trHeight w:val="323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F9130E" w14:textId="77777777" w:rsidR="00D672E1" w:rsidRPr="00D672E1" w:rsidRDefault="00D672E1" w:rsidP="00D672E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D672E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5CEA1C" w14:textId="77777777" w:rsidR="00D672E1" w:rsidRPr="00D672E1" w:rsidRDefault="00D672E1" w:rsidP="00D672E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D672E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8E0EE8" w14:textId="77777777" w:rsidR="00D672E1" w:rsidRPr="00D672E1" w:rsidRDefault="00D672E1" w:rsidP="00D672E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D672E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DED936" w14:textId="77777777" w:rsidR="00D672E1" w:rsidRPr="00D672E1" w:rsidRDefault="00D672E1" w:rsidP="00D672E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672E1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3FBB11" w14:textId="77777777" w:rsidR="00D672E1" w:rsidRPr="00D672E1" w:rsidRDefault="00D672E1" w:rsidP="00D672E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672E1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D672E1" w:rsidRPr="00D672E1" w14:paraId="04E14D96" w14:textId="77777777" w:rsidTr="004D1857">
        <w:trPr>
          <w:trHeight w:val="323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E7E05B" w14:textId="77777777" w:rsidR="00D672E1" w:rsidRPr="00D672E1" w:rsidRDefault="00D672E1" w:rsidP="00D672E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D672E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96E510" w14:textId="77777777" w:rsidR="00D672E1" w:rsidRPr="00D672E1" w:rsidRDefault="00D672E1" w:rsidP="00D672E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D672E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DE8722" w14:textId="77777777" w:rsidR="00D672E1" w:rsidRPr="00D672E1" w:rsidRDefault="00D672E1" w:rsidP="00D672E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D672E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F2E19F" w14:textId="77777777" w:rsidR="00D672E1" w:rsidRPr="00D672E1" w:rsidRDefault="00D672E1" w:rsidP="00D672E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672E1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C64211" w14:textId="77777777" w:rsidR="00D672E1" w:rsidRPr="00D672E1" w:rsidRDefault="00D672E1" w:rsidP="00D672E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672E1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D672E1" w:rsidRPr="00D672E1" w14:paraId="0FFC02A5" w14:textId="77777777" w:rsidTr="004D1857">
        <w:trPr>
          <w:trHeight w:val="323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6A2AF0" w14:textId="77777777" w:rsidR="00D672E1" w:rsidRPr="00D672E1" w:rsidRDefault="00D672E1" w:rsidP="00D672E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D672E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FE22E9" w14:textId="77777777" w:rsidR="00D672E1" w:rsidRPr="00D672E1" w:rsidRDefault="00D672E1" w:rsidP="00D672E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D672E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8E29CD" w14:textId="77777777" w:rsidR="00D672E1" w:rsidRPr="00D672E1" w:rsidRDefault="00D672E1" w:rsidP="00D672E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D672E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E65931" w14:textId="77777777" w:rsidR="00D672E1" w:rsidRPr="00D672E1" w:rsidRDefault="00D672E1" w:rsidP="00D672E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672E1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F87DBA" w14:textId="77777777" w:rsidR="00D672E1" w:rsidRPr="00D672E1" w:rsidRDefault="00D672E1" w:rsidP="00D672E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672E1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</w:tbl>
    <w:p w14:paraId="51FE1EA6" w14:textId="77777777" w:rsidR="00D672E1" w:rsidRDefault="00D672E1" w:rsidP="00077992">
      <w:pPr>
        <w:rPr>
          <w:rFonts w:ascii="Arial Narrow" w:hAnsi="Arial Narrow" w:cs="Arial"/>
        </w:rPr>
      </w:pPr>
    </w:p>
    <w:p w14:paraId="1CEAB4AD" w14:textId="77777777" w:rsidR="00D672E1" w:rsidRDefault="00D672E1">
      <w:pPr>
        <w:rPr>
          <w:rFonts w:ascii="Arial Narrow" w:hAnsi="Arial Narrow" w:cs="Arial"/>
        </w:rPr>
      </w:pPr>
      <w:r>
        <w:rPr>
          <w:rFonts w:ascii="Arial Narrow" w:hAnsi="Arial Narrow" w:cs="Arial"/>
        </w:rPr>
        <w:br w:type="page"/>
      </w:r>
    </w:p>
    <w:tbl>
      <w:tblPr>
        <w:tblW w:w="1502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41"/>
        <w:gridCol w:w="2320"/>
        <w:gridCol w:w="5103"/>
        <w:gridCol w:w="2693"/>
        <w:gridCol w:w="3969"/>
      </w:tblGrid>
      <w:tr w:rsidR="00D672E1" w:rsidRPr="00D672E1" w14:paraId="7E3FF0F6" w14:textId="77777777" w:rsidTr="004D1857">
        <w:trPr>
          <w:trHeight w:val="327"/>
        </w:trPr>
        <w:tc>
          <w:tcPr>
            <w:tcW w:w="1502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32219AD" w14:textId="77777777" w:rsidR="00C44667" w:rsidRPr="00D672E1" w:rsidRDefault="00D672E1" w:rsidP="00DE537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  <w:r w:rsidRPr="00D672E1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lastRenderedPageBreak/>
              <w:t xml:space="preserve">Komponent 9: Efektívnejšie riadenie a posilnenie financovania výskumu, vývoja a inovácií </w:t>
            </w:r>
          </w:p>
        </w:tc>
      </w:tr>
      <w:tr w:rsidR="00D672E1" w:rsidRPr="00D672E1" w14:paraId="7DDF0024" w14:textId="77777777" w:rsidTr="004D1857">
        <w:trPr>
          <w:trHeight w:val="327"/>
        </w:trPr>
        <w:tc>
          <w:tcPr>
            <w:tcW w:w="1502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60C1BF4" w14:textId="77777777" w:rsidR="00DE537B" w:rsidRDefault="00DE537B" w:rsidP="00D672E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  <w:p w14:paraId="499952F4" w14:textId="77777777" w:rsidR="00D672E1" w:rsidRDefault="00D672E1" w:rsidP="00D672E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  <w:r w:rsidRPr="00D672E1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t>Investícia 5: Výskum a inovácie pre digitalizáciu ekonomiky</w:t>
            </w:r>
          </w:p>
          <w:p w14:paraId="1A104976" w14:textId="77777777" w:rsidR="00DE537B" w:rsidRPr="00D672E1" w:rsidRDefault="00DE537B" w:rsidP="00D672E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</w:tc>
      </w:tr>
      <w:tr w:rsidR="00654C41" w:rsidRPr="00D672E1" w14:paraId="3A37FD9A" w14:textId="77777777" w:rsidTr="004D1857">
        <w:trPr>
          <w:trHeight w:val="327"/>
        </w:trPr>
        <w:tc>
          <w:tcPr>
            <w:tcW w:w="83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F1561D5" w14:textId="77777777" w:rsidR="00D672E1" w:rsidRDefault="00D672E1" w:rsidP="00D672E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</w:pPr>
            <w:r w:rsidRPr="00D672E1"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  <w:t>Cieľová hodnota: 2</w:t>
            </w:r>
          </w:p>
          <w:p w14:paraId="225712DB" w14:textId="77777777" w:rsidR="00A54008" w:rsidRPr="00D672E1" w:rsidRDefault="00A54008" w:rsidP="00D672E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17B1362" w14:textId="77777777" w:rsidR="00D672E1" w:rsidRPr="00D672E1" w:rsidRDefault="00D672E1" w:rsidP="00D672E1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9A35670" w14:textId="77777777" w:rsidR="00D672E1" w:rsidRPr="00D672E1" w:rsidRDefault="00D672E1" w:rsidP="00D672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654C41" w:rsidRPr="00D672E1" w14:paraId="4C69DE0B" w14:textId="77777777" w:rsidTr="004D1857">
        <w:trPr>
          <w:trHeight w:val="342"/>
        </w:trPr>
        <w:tc>
          <w:tcPr>
            <w:tcW w:w="3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08C601" w14:textId="77777777" w:rsidR="00D672E1" w:rsidRDefault="00D672E1" w:rsidP="00D672E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</w:pPr>
            <w:r w:rsidRPr="00D672E1"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  <w:t>Projekt typ 1</w:t>
            </w:r>
          </w:p>
          <w:p w14:paraId="18A0CBAA" w14:textId="77777777" w:rsidR="00A54008" w:rsidRPr="00D672E1" w:rsidRDefault="00A54008" w:rsidP="00D672E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B1EE2E" w14:textId="77777777" w:rsidR="00D672E1" w:rsidRPr="00D672E1" w:rsidRDefault="00D672E1" w:rsidP="00D672E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0B481C" w14:textId="77777777" w:rsidR="00D672E1" w:rsidRPr="00D672E1" w:rsidRDefault="00D672E1" w:rsidP="00D672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DA1524" w14:textId="77777777" w:rsidR="00D672E1" w:rsidRPr="00D672E1" w:rsidRDefault="00D672E1" w:rsidP="00D672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D672E1" w:rsidRPr="00D672E1" w14:paraId="4B6B5E1F" w14:textId="77777777" w:rsidTr="004D1857">
        <w:trPr>
          <w:trHeight w:val="322"/>
        </w:trPr>
        <w:tc>
          <w:tcPr>
            <w:tcW w:w="11057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4782F47" w14:textId="77777777" w:rsidR="00D672E1" w:rsidRPr="00D672E1" w:rsidRDefault="00D672E1" w:rsidP="00D672E1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D672E1"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  <w:t xml:space="preserve">Míľnik/cieľ: </w:t>
            </w:r>
            <w:r w:rsidRPr="00D672E1">
              <w:rPr>
                <w:rFonts w:ascii="Arial Narrow" w:eastAsia="Times New Roman" w:hAnsi="Arial Narrow" w:cs="Times New Roman"/>
                <w:bCs/>
                <w:i/>
                <w:sz w:val="20"/>
                <w:szCs w:val="24"/>
                <w:lang w:eastAsia="sk-SK"/>
              </w:rPr>
              <w:t>Vyhlásenie výziev na tematické dopytovo-orientované projekty, ktoré riešia výzvy digitálnej transformácie.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BA841E" w14:textId="77777777" w:rsidR="00D672E1" w:rsidRPr="00D672E1" w:rsidRDefault="00D672E1" w:rsidP="00D672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D672E1" w:rsidRPr="00D672E1" w14:paraId="3FF28ABD" w14:textId="77777777" w:rsidTr="004D1857">
        <w:trPr>
          <w:trHeight w:val="545"/>
        </w:trPr>
        <w:tc>
          <w:tcPr>
            <w:tcW w:w="9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7106A253" w14:textId="77777777" w:rsidR="00D672E1" w:rsidRPr="00D672E1" w:rsidRDefault="00D672E1" w:rsidP="00D672E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D672E1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Poradové číslo riadku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268E4CE7" w14:textId="77777777" w:rsidR="00D672E1" w:rsidRPr="00D672E1" w:rsidRDefault="00D672E1" w:rsidP="00D672E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D672E1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 xml:space="preserve"> Kód výzvy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3C291269" w14:textId="77777777" w:rsidR="00D672E1" w:rsidRPr="00D672E1" w:rsidRDefault="00D672E1" w:rsidP="00D672E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D672E1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Názov výzvy</w:t>
            </w:r>
          </w:p>
        </w:tc>
        <w:tc>
          <w:tcPr>
            <w:tcW w:w="26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0EB40D7B" w14:textId="77777777" w:rsidR="00D672E1" w:rsidRPr="00D672E1" w:rsidRDefault="00D672E1" w:rsidP="00D672E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D672E1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Obdobie otvorenia výzvy</w:t>
            </w:r>
            <w:r w:rsidRPr="00D672E1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br/>
              <w:t>(od-do)</w:t>
            </w:r>
          </w:p>
        </w:tc>
        <w:tc>
          <w:tcPr>
            <w:tcW w:w="39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2C75D82A" w14:textId="77777777" w:rsidR="00D672E1" w:rsidRPr="00D672E1" w:rsidRDefault="00D672E1" w:rsidP="00D672E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D672E1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Odkaz/</w:t>
            </w:r>
            <w:proofErr w:type="spellStart"/>
            <w:r w:rsidRPr="00D672E1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link</w:t>
            </w:r>
            <w:proofErr w:type="spellEnd"/>
          </w:p>
        </w:tc>
      </w:tr>
      <w:tr w:rsidR="00654C41" w:rsidRPr="00D672E1" w14:paraId="4949C9D8" w14:textId="77777777" w:rsidTr="004D1857">
        <w:trPr>
          <w:trHeight w:val="311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C15970" w14:textId="77777777" w:rsidR="00D672E1" w:rsidRPr="00D672E1" w:rsidRDefault="00D672E1" w:rsidP="00D672E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D672E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91034A" w14:textId="77777777" w:rsidR="00D672E1" w:rsidRPr="00D672E1" w:rsidRDefault="00D672E1" w:rsidP="00D672E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D672E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38136A" w14:textId="77777777" w:rsidR="00D672E1" w:rsidRPr="00D672E1" w:rsidRDefault="00D672E1" w:rsidP="00D672E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D672E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4D81B5" w14:textId="77777777" w:rsidR="00D672E1" w:rsidRPr="00D672E1" w:rsidRDefault="00D672E1" w:rsidP="00D672E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672E1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75B913" w14:textId="77777777" w:rsidR="00D672E1" w:rsidRPr="00D672E1" w:rsidRDefault="00D672E1" w:rsidP="00D672E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672E1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654C41" w:rsidRPr="00D672E1" w14:paraId="58B38C2C" w14:textId="77777777" w:rsidTr="004D1857">
        <w:trPr>
          <w:trHeight w:val="311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D1494C" w14:textId="77777777" w:rsidR="00D672E1" w:rsidRPr="00D672E1" w:rsidRDefault="00D672E1" w:rsidP="00D672E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D672E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F5BCAE" w14:textId="77777777" w:rsidR="00D672E1" w:rsidRPr="00D672E1" w:rsidRDefault="00D672E1" w:rsidP="00D672E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D672E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543168" w14:textId="77777777" w:rsidR="00D672E1" w:rsidRPr="00D672E1" w:rsidRDefault="00D672E1" w:rsidP="00D672E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D672E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F84697" w14:textId="77777777" w:rsidR="00D672E1" w:rsidRPr="00D672E1" w:rsidRDefault="00D672E1" w:rsidP="00D672E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672E1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B8C03B" w14:textId="77777777" w:rsidR="00D672E1" w:rsidRPr="00D672E1" w:rsidRDefault="00D672E1" w:rsidP="00D672E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672E1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654C41" w:rsidRPr="00D672E1" w14:paraId="4B1FD96C" w14:textId="77777777" w:rsidTr="004D1857">
        <w:trPr>
          <w:trHeight w:val="311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154DAC" w14:textId="77777777" w:rsidR="00D672E1" w:rsidRPr="00D672E1" w:rsidRDefault="00D672E1" w:rsidP="00D672E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D672E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51A994" w14:textId="77777777" w:rsidR="00D672E1" w:rsidRPr="00D672E1" w:rsidRDefault="00D672E1" w:rsidP="00D672E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D672E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E39AC4" w14:textId="77777777" w:rsidR="00D672E1" w:rsidRPr="00D672E1" w:rsidRDefault="00D672E1" w:rsidP="00D672E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D672E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B4F864" w14:textId="77777777" w:rsidR="00D672E1" w:rsidRPr="00D672E1" w:rsidRDefault="00D672E1" w:rsidP="00D672E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672E1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A9EE18" w14:textId="77777777" w:rsidR="00D672E1" w:rsidRPr="00D672E1" w:rsidRDefault="00D672E1" w:rsidP="00D672E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672E1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654C41" w:rsidRPr="00D672E1" w14:paraId="16D06604" w14:textId="77777777" w:rsidTr="004D1857">
        <w:trPr>
          <w:trHeight w:val="311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4E1BF" w14:textId="77777777" w:rsidR="00D672E1" w:rsidRPr="00D672E1" w:rsidRDefault="00D672E1" w:rsidP="00D672E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D672E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B52A3D" w14:textId="77777777" w:rsidR="00D672E1" w:rsidRPr="00D672E1" w:rsidRDefault="00D672E1" w:rsidP="00D672E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D672E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223570" w14:textId="77777777" w:rsidR="00D672E1" w:rsidRPr="00D672E1" w:rsidRDefault="00D672E1" w:rsidP="00D672E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D672E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68C3E8" w14:textId="77777777" w:rsidR="00D672E1" w:rsidRPr="00D672E1" w:rsidRDefault="00D672E1" w:rsidP="00D672E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672E1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307A4C" w14:textId="77777777" w:rsidR="00D672E1" w:rsidRPr="00D672E1" w:rsidRDefault="00D672E1" w:rsidP="00D672E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672E1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654C41" w:rsidRPr="00D672E1" w14:paraId="25AA6510" w14:textId="77777777" w:rsidTr="004D1857">
        <w:trPr>
          <w:trHeight w:val="311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E667F7" w14:textId="77777777" w:rsidR="00D672E1" w:rsidRPr="00D672E1" w:rsidRDefault="00D672E1" w:rsidP="00D672E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D672E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2F57A1" w14:textId="77777777" w:rsidR="00D672E1" w:rsidRPr="00D672E1" w:rsidRDefault="00D672E1" w:rsidP="00D672E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D672E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41A0B8" w14:textId="77777777" w:rsidR="00D672E1" w:rsidRPr="00D672E1" w:rsidRDefault="00D672E1" w:rsidP="00D672E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D672E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BF7588" w14:textId="77777777" w:rsidR="00D672E1" w:rsidRPr="00D672E1" w:rsidRDefault="00D672E1" w:rsidP="00D672E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672E1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0CAF34" w14:textId="77777777" w:rsidR="00D672E1" w:rsidRPr="00D672E1" w:rsidRDefault="00D672E1" w:rsidP="00D672E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672E1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654C41" w:rsidRPr="00D672E1" w14:paraId="6D31F0D8" w14:textId="77777777" w:rsidTr="004D1857">
        <w:trPr>
          <w:trHeight w:val="311"/>
        </w:trPr>
        <w:tc>
          <w:tcPr>
            <w:tcW w:w="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F3E45E" w14:textId="77777777" w:rsidR="00D672E1" w:rsidRPr="00D672E1" w:rsidRDefault="00D672E1" w:rsidP="00D672E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D672E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8C9D8C" w14:textId="77777777" w:rsidR="00D672E1" w:rsidRPr="00D672E1" w:rsidRDefault="00D672E1" w:rsidP="00D672E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D672E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84F4EE" w14:textId="77777777" w:rsidR="00D672E1" w:rsidRPr="00D672E1" w:rsidRDefault="00D672E1" w:rsidP="00D672E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D672E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B505AE" w14:textId="77777777" w:rsidR="00D672E1" w:rsidRPr="00D672E1" w:rsidRDefault="00D672E1" w:rsidP="00D672E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672E1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A7DF65" w14:textId="77777777" w:rsidR="00D672E1" w:rsidRPr="00D672E1" w:rsidRDefault="00D672E1" w:rsidP="00D672E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672E1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</w:tbl>
    <w:p w14:paraId="2FF16F6D" w14:textId="77777777" w:rsidR="00D672E1" w:rsidRDefault="00D672E1" w:rsidP="00077992">
      <w:pPr>
        <w:rPr>
          <w:rFonts w:ascii="Arial Narrow" w:hAnsi="Arial Narrow" w:cs="Arial"/>
        </w:rPr>
      </w:pPr>
    </w:p>
    <w:p w14:paraId="5C4C843C" w14:textId="77777777" w:rsidR="00D672E1" w:rsidRDefault="00D672E1">
      <w:pPr>
        <w:rPr>
          <w:rFonts w:ascii="Arial Narrow" w:hAnsi="Arial Narrow" w:cs="Arial"/>
        </w:rPr>
      </w:pPr>
      <w:r>
        <w:rPr>
          <w:rFonts w:ascii="Arial Narrow" w:hAnsi="Arial Narrow" w:cs="Arial"/>
        </w:rPr>
        <w:br w:type="page"/>
      </w:r>
    </w:p>
    <w:tbl>
      <w:tblPr>
        <w:tblW w:w="1502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3"/>
        <w:gridCol w:w="2268"/>
        <w:gridCol w:w="5103"/>
        <w:gridCol w:w="2693"/>
        <w:gridCol w:w="3969"/>
      </w:tblGrid>
      <w:tr w:rsidR="00654C41" w:rsidRPr="00654C41" w14:paraId="225D9430" w14:textId="77777777" w:rsidTr="004D1857">
        <w:trPr>
          <w:trHeight w:val="315"/>
        </w:trPr>
        <w:tc>
          <w:tcPr>
            <w:tcW w:w="1502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E79D141" w14:textId="77777777" w:rsidR="00C44667" w:rsidRPr="00654C41" w:rsidRDefault="00654C41" w:rsidP="00DE537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  <w:r w:rsidRPr="00654C41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lastRenderedPageBreak/>
              <w:t xml:space="preserve">Komponent 9: Efektívnejšie riadenie a posilnenie financovania výskumu, vývoja a inovácií </w:t>
            </w:r>
          </w:p>
        </w:tc>
      </w:tr>
      <w:tr w:rsidR="00654C41" w:rsidRPr="00654C41" w14:paraId="6AB51917" w14:textId="77777777" w:rsidTr="004D1857">
        <w:trPr>
          <w:trHeight w:val="315"/>
        </w:trPr>
        <w:tc>
          <w:tcPr>
            <w:tcW w:w="1502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B0ACCBA" w14:textId="77777777" w:rsidR="00DE537B" w:rsidRDefault="00DE537B" w:rsidP="00654C4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  <w:p w14:paraId="685CECDC" w14:textId="77777777" w:rsidR="00654C41" w:rsidRDefault="00654C41" w:rsidP="00654C4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  <w:r w:rsidRPr="00654C41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t>Investícia 5: Výskum a inovácie pre digitalizáciu ekonomiky</w:t>
            </w:r>
          </w:p>
          <w:p w14:paraId="4FF7A656" w14:textId="77777777" w:rsidR="00DE537B" w:rsidRPr="00654C41" w:rsidRDefault="00DE537B" w:rsidP="00654C4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</w:tc>
      </w:tr>
      <w:tr w:rsidR="00654C41" w:rsidRPr="00654C41" w14:paraId="5B1399F4" w14:textId="77777777" w:rsidTr="004D1857">
        <w:trPr>
          <w:trHeight w:val="315"/>
        </w:trPr>
        <w:tc>
          <w:tcPr>
            <w:tcW w:w="83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907E1E" w14:textId="77777777" w:rsidR="00654C41" w:rsidRDefault="00654C41" w:rsidP="00654C4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</w:pPr>
            <w:r w:rsidRPr="00654C41"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  <w:t>Cieľová hodnota: 140</w:t>
            </w:r>
          </w:p>
          <w:p w14:paraId="02431AEC" w14:textId="77777777" w:rsidR="00A54008" w:rsidRPr="00654C41" w:rsidRDefault="00A54008" w:rsidP="00654C4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6C70ED" w14:textId="77777777" w:rsidR="00654C41" w:rsidRPr="00654C41" w:rsidRDefault="00654C41" w:rsidP="00654C41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2351FD9" w14:textId="77777777" w:rsidR="00654C41" w:rsidRPr="00654C41" w:rsidRDefault="00654C41" w:rsidP="00654C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654C41" w:rsidRPr="00654C41" w14:paraId="7B658BE4" w14:textId="77777777" w:rsidTr="004D1857">
        <w:trPr>
          <w:trHeight w:val="330"/>
        </w:trPr>
        <w:tc>
          <w:tcPr>
            <w:tcW w:w="3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06027B" w14:textId="77777777" w:rsidR="00654C41" w:rsidRDefault="00654C41" w:rsidP="00654C4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</w:pPr>
            <w:r w:rsidRPr="00654C41"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  <w:t>Projekt typ 2</w:t>
            </w:r>
          </w:p>
          <w:p w14:paraId="7399DE2E" w14:textId="77777777" w:rsidR="00A54008" w:rsidRPr="00654C41" w:rsidRDefault="00A54008" w:rsidP="00654C4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ED7F12" w14:textId="77777777" w:rsidR="00654C41" w:rsidRPr="00654C41" w:rsidRDefault="00654C41" w:rsidP="00654C4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30D930" w14:textId="77777777" w:rsidR="00654C41" w:rsidRPr="00654C41" w:rsidRDefault="00654C41" w:rsidP="0065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08E5D3" w14:textId="77777777" w:rsidR="00654C41" w:rsidRPr="00654C41" w:rsidRDefault="00654C41" w:rsidP="0065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654C41" w:rsidRPr="00654C41" w14:paraId="2FB11AD8" w14:textId="77777777" w:rsidTr="004D1857">
        <w:trPr>
          <w:trHeight w:val="350"/>
        </w:trPr>
        <w:tc>
          <w:tcPr>
            <w:tcW w:w="11057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1B4AB88" w14:textId="77777777" w:rsidR="00654C41" w:rsidRPr="00654C41" w:rsidRDefault="00654C41" w:rsidP="00654C41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654C41"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  <w:t xml:space="preserve">Míľnik/cieľ: </w:t>
            </w:r>
            <w:r w:rsidRPr="00654C41">
              <w:rPr>
                <w:rFonts w:ascii="Arial Narrow" w:eastAsia="Times New Roman" w:hAnsi="Arial Narrow" w:cs="Times New Roman"/>
                <w:bCs/>
                <w:i/>
                <w:sz w:val="20"/>
                <w:szCs w:val="24"/>
                <w:lang w:eastAsia="sk-SK"/>
              </w:rPr>
              <w:t>Počet projektov v oblasti výskumu, vývoja a inovácií vybraných cez výzvy na riešenie úloh spojených s digitálnou transformáciou.</w:t>
            </w: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254412" w14:textId="77777777" w:rsidR="00654C41" w:rsidRPr="00654C41" w:rsidRDefault="00654C41" w:rsidP="00654C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654C41" w:rsidRPr="00654C41" w14:paraId="7FFD7B37" w14:textId="77777777" w:rsidTr="004D1857">
        <w:trPr>
          <w:trHeight w:val="525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385F92B2" w14:textId="77777777" w:rsidR="00654C41" w:rsidRPr="00654C41" w:rsidRDefault="00654C41" w:rsidP="00654C4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654C41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Poradové číslo riadku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458B9722" w14:textId="77777777" w:rsidR="00654C41" w:rsidRPr="00654C41" w:rsidRDefault="00654C41" w:rsidP="00654C4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654C41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 xml:space="preserve"> Kód projektu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1731DB0E" w14:textId="77777777" w:rsidR="00654C41" w:rsidRPr="00654C41" w:rsidRDefault="00654C41" w:rsidP="00654C4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654C41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Názov projektu</w:t>
            </w:r>
          </w:p>
        </w:tc>
        <w:tc>
          <w:tcPr>
            <w:tcW w:w="26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6EAD6A8B" w14:textId="77777777" w:rsidR="00654C41" w:rsidRPr="00654C41" w:rsidRDefault="00654C41" w:rsidP="00654C4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654C41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 xml:space="preserve">Názov príjemcu </w:t>
            </w:r>
          </w:p>
        </w:tc>
        <w:tc>
          <w:tcPr>
            <w:tcW w:w="39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0DDD5B1F" w14:textId="77777777" w:rsidR="00654C41" w:rsidRPr="00654C41" w:rsidRDefault="00654C41" w:rsidP="00654C4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654C41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Uzavretá zmluva/záverečná správa</w:t>
            </w:r>
          </w:p>
        </w:tc>
      </w:tr>
      <w:tr w:rsidR="00654C41" w:rsidRPr="00654C41" w14:paraId="7BEE6461" w14:textId="77777777" w:rsidTr="004D1857">
        <w:trPr>
          <w:trHeight w:val="30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6CEDB5" w14:textId="77777777" w:rsidR="00654C41" w:rsidRPr="00654C41" w:rsidRDefault="00654C41" w:rsidP="00654C4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654C4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E814FD" w14:textId="77777777" w:rsidR="00654C41" w:rsidRPr="00654C41" w:rsidRDefault="00654C41" w:rsidP="00654C4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654C4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7A1EC2" w14:textId="77777777" w:rsidR="00654C41" w:rsidRPr="00654C41" w:rsidRDefault="00654C41" w:rsidP="00654C4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654C4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FA9ADF" w14:textId="77777777" w:rsidR="00654C41" w:rsidRPr="00654C41" w:rsidRDefault="00654C41" w:rsidP="00654C4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54C41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141ECE" w14:textId="77777777" w:rsidR="00654C41" w:rsidRPr="00654C41" w:rsidRDefault="00654C41" w:rsidP="00654C4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54C41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654C41" w:rsidRPr="00654C41" w14:paraId="629FADCC" w14:textId="77777777" w:rsidTr="004D1857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8DC924" w14:textId="77777777" w:rsidR="00654C41" w:rsidRPr="00654C41" w:rsidRDefault="00654C41" w:rsidP="00654C4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654C4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6A184E" w14:textId="77777777" w:rsidR="00654C41" w:rsidRPr="00654C41" w:rsidRDefault="00654C41" w:rsidP="00654C4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654C4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336B50" w14:textId="77777777" w:rsidR="00654C41" w:rsidRPr="00654C41" w:rsidRDefault="00654C41" w:rsidP="00654C4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654C4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A8A305" w14:textId="77777777" w:rsidR="00654C41" w:rsidRPr="00654C41" w:rsidRDefault="00654C41" w:rsidP="00654C4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54C41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82D12F" w14:textId="77777777" w:rsidR="00654C41" w:rsidRPr="00654C41" w:rsidRDefault="00654C41" w:rsidP="00654C4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54C41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654C41" w:rsidRPr="00654C41" w14:paraId="717CDDA5" w14:textId="77777777" w:rsidTr="004D1857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DB4E04" w14:textId="77777777" w:rsidR="00654C41" w:rsidRPr="00654C41" w:rsidRDefault="00654C41" w:rsidP="00654C4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654C4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4CC04D" w14:textId="77777777" w:rsidR="00654C41" w:rsidRPr="00654C41" w:rsidRDefault="00654C41" w:rsidP="00654C4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654C4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7A236F" w14:textId="77777777" w:rsidR="00654C41" w:rsidRPr="00654C41" w:rsidRDefault="00654C41" w:rsidP="00654C4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654C4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AE54E2" w14:textId="77777777" w:rsidR="00654C41" w:rsidRPr="00654C41" w:rsidRDefault="00654C41" w:rsidP="00654C4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54C41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FB29BB" w14:textId="77777777" w:rsidR="00654C41" w:rsidRPr="00654C41" w:rsidRDefault="00654C41" w:rsidP="00654C4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54C41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654C41" w:rsidRPr="00654C41" w14:paraId="4FEC0199" w14:textId="77777777" w:rsidTr="004D1857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5006AA" w14:textId="77777777" w:rsidR="00654C41" w:rsidRPr="00654C41" w:rsidRDefault="00654C41" w:rsidP="00654C4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654C4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1C8E2F" w14:textId="77777777" w:rsidR="00654C41" w:rsidRPr="00654C41" w:rsidRDefault="00654C41" w:rsidP="00654C4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654C4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878687" w14:textId="77777777" w:rsidR="00654C41" w:rsidRPr="00654C41" w:rsidRDefault="00654C41" w:rsidP="00654C4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654C4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40C0A1" w14:textId="77777777" w:rsidR="00654C41" w:rsidRPr="00654C41" w:rsidRDefault="00654C41" w:rsidP="00654C4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54C41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2AEDA6" w14:textId="77777777" w:rsidR="00654C41" w:rsidRPr="00654C41" w:rsidRDefault="00654C41" w:rsidP="00654C4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54C41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654C41" w:rsidRPr="00654C41" w14:paraId="22495988" w14:textId="77777777" w:rsidTr="004D1857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063402" w14:textId="77777777" w:rsidR="00654C41" w:rsidRPr="00654C41" w:rsidRDefault="00654C41" w:rsidP="00654C4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654C4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05FA03" w14:textId="77777777" w:rsidR="00654C41" w:rsidRPr="00654C41" w:rsidRDefault="00654C41" w:rsidP="00654C4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654C4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54EAEE" w14:textId="77777777" w:rsidR="00654C41" w:rsidRPr="00654C41" w:rsidRDefault="00654C41" w:rsidP="00654C4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654C4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C57BE3" w14:textId="77777777" w:rsidR="00654C41" w:rsidRPr="00654C41" w:rsidRDefault="00654C41" w:rsidP="00654C4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54C41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2E7B9F" w14:textId="77777777" w:rsidR="00654C41" w:rsidRPr="00654C41" w:rsidRDefault="00654C41" w:rsidP="00654C4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54C41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654C41" w:rsidRPr="00654C41" w14:paraId="3DE96CF4" w14:textId="77777777" w:rsidTr="004D1857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FC76EB" w14:textId="77777777" w:rsidR="00654C41" w:rsidRPr="00654C41" w:rsidRDefault="00654C41" w:rsidP="00654C4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654C4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6AFE45" w14:textId="77777777" w:rsidR="00654C41" w:rsidRPr="00654C41" w:rsidRDefault="00654C41" w:rsidP="00654C4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654C4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A9824B" w14:textId="77777777" w:rsidR="00654C41" w:rsidRPr="00654C41" w:rsidRDefault="00654C41" w:rsidP="00654C4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654C4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F8604B" w14:textId="77777777" w:rsidR="00654C41" w:rsidRPr="00654C41" w:rsidRDefault="00654C41" w:rsidP="00654C4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54C41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931069" w14:textId="77777777" w:rsidR="00654C41" w:rsidRPr="00654C41" w:rsidRDefault="00654C41" w:rsidP="00654C4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54C41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</w:tbl>
    <w:p w14:paraId="3F059A31" w14:textId="77777777" w:rsidR="00C731D5" w:rsidRDefault="00C731D5" w:rsidP="00077992">
      <w:pPr>
        <w:rPr>
          <w:rFonts w:ascii="Arial Narrow" w:hAnsi="Arial Narrow" w:cs="Arial"/>
        </w:rPr>
      </w:pPr>
    </w:p>
    <w:p w14:paraId="54F92390" w14:textId="77777777" w:rsidR="00C731D5" w:rsidRDefault="00C731D5">
      <w:pPr>
        <w:rPr>
          <w:rFonts w:ascii="Arial Narrow" w:hAnsi="Arial Narrow" w:cs="Arial"/>
        </w:rPr>
      </w:pPr>
      <w:r>
        <w:rPr>
          <w:rFonts w:ascii="Arial Narrow" w:hAnsi="Arial Narrow" w:cs="Arial"/>
        </w:rPr>
        <w:br w:type="page"/>
      </w:r>
    </w:p>
    <w:tbl>
      <w:tblPr>
        <w:tblW w:w="1502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3"/>
        <w:gridCol w:w="2268"/>
        <w:gridCol w:w="2551"/>
        <w:gridCol w:w="2410"/>
        <w:gridCol w:w="3118"/>
        <w:gridCol w:w="3686"/>
      </w:tblGrid>
      <w:tr w:rsidR="00C731D5" w:rsidRPr="00C731D5" w14:paraId="59D732BF" w14:textId="77777777" w:rsidTr="00DE7A02">
        <w:trPr>
          <w:trHeight w:val="315"/>
        </w:trPr>
        <w:tc>
          <w:tcPr>
            <w:tcW w:w="1502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4D63C60" w14:textId="77777777" w:rsidR="00C44667" w:rsidRPr="00C731D5" w:rsidRDefault="00C731D5" w:rsidP="00DE537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  <w:r w:rsidRPr="00C731D5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lastRenderedPageBreak/>
              <w:t xml:space="preserve">Komponent 9: Efektívnejšie riadenie a posilnenie financovania výskumu, vývoja a inovácií </w:t>
            </w:r>
          </w:p>
        </w:tc>
      </w:tr>
      <w:tr w:rsidR="00C731D5" w:rsidRPr="00C731D5" w14:paraId="1E3C031C" w14:textId="77777777" w:rsidTr="00DE7A02">
        <w:trPr>
          <w:trHeight w:val="315"/>
        </w:trPr>
        <w:tc>
          <w:tcPr>
            <w:tcW w:w="1502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FC2BD9A" w14:textId="77777777" w:rsidR="00DE537B" w:rsidRDefault="00DE537B" w:rsidP="00C731D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  <w:p w14:paraId="5CF08C38" w14:textId="77777777" w:rsidR="00C731D5" w:rsidRDefault="00C731D5" w:rsidP="00C731D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  <w:r w:rsidRPr="00C731D5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t>Investícia 6: Finančné nástroje na podporu inovácií</w:t>
            </w:r>
          </w:p>
          <w:p w14:paraId="134020EE" w14:textId="77777777" w:rsidR="00DE537B" w:rsidRPr="00C731D5" w:rsidRDefault="00DE537B" w:rsidP="00C731D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</w:tc>
      </w:tr>
      <w:tr w:rsidR="00C731D5" w:rsidRPr="00C731D5" w14:paraId="3EE23FD2" w14:textId="77777777" w:rsidTr="00DE7A02">
        <w:trPr>
          <w:trHeight w:val="315"/>
        </w:trPr>
        <w:tc>
          <w:tcPr>
            <w:tcW w:w="58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F5008EF" w14:textId="77777777" w:rsidR="00C731D5" w:rsidRDefault="00C731D5" w:rsidP="00C731D5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</w:pPr>
            <w:r w:rsidRPr="00347E8E"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  <w:t>Cieľová hodnota: 2</w:t>
            </w:r>
          </w:p>
          <w:p w14:paraId="3C73A8C5" w14:textId="77777777" w:rsidR="00A54008" w:rsidRPr="00C731D5" w:rsidRDefault="00A54008" w:rsidP="00C731D5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1E4F6E" w14:textId="77777777" w:rsidR="00C731D5" w:rsidRPr="00C731D5" w:rsidRDefault="00C731D5" w:rsidP="00C731D5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1D9FBD6" w14:textId="77777777" w:rsidR="00C731D5" w:rsidRPr="00C731D5" w:rsidRDefault="00C731D5" w:rsidP="00C73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9F2884" w14:textId="77777777" w:rsidR="00C731D5" w:rsidRPr="00C731D5" w:rsidRDefault="00C731D5" w:rsidP="00C73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C731D5" w:rsidRPr="00C731D5" w14:paraId="72344411" w14:textId="77777777" w:rsidTr="00DE7A02">
        <w:trPr>
          <w:trHeight w:val="330"/>
        </w:trPr>
        <w:tc>
          <w:tcPr>
            <w:tcW w:w="3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B73C66" w14:textId="77777777" w:rsidR="00C731D5" w:rsidRDefault="00C731D5" w:rsidP="00C731D5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</w:pPr>
            <w:r w:rsidRPr="00CF3614"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  <w:t>Projekt typ 1</w:t>
            </w:r>
          </w:p>
          <w:p w14:paraId="7894D81D" w14:textId="77777777" w:rsidR="00A54008" w:rsidRPr="00CF3614" w:rsidRDefault="00A54008" w:rsidP="00C731D5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3C02F" w14:textId="77777777" w:rsidR="00C731D5" w:rsidRPr="00C731D5" w:rsidRDefault="00C731D5" w:rsidP="00C731D5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  <w:lang w:eastAsia="sk-SK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607110" w14:textId="77777777" w:rsidR="00C731D5" w:rsidRPr="00C731D5" w:rsidRDefault="00C731D5" w:rsidP="00C73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DE502D" w14:textId="77777777" w:rsidR="00C731D5" w:rsidRPr="00C731D5" w:rsidRDefault="00C731D5" w:rsidP="00C73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B699BA" w14:textId="77777777" w:rsidR="00C731D5" w:rsidRPr="00C731D5" w:rsidRDefault="00C731D5" w:rsidP="00C73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CF3614" w:rsidRPr="00C731D5" w14:paraId="2F807880" w14:textId="77777777" w:rsidTr="00DE7A02">
        <w:trPr>
          <w:trHeight w:val="315"/>
        </w:trPr>
        <w:tc>
          <w:tcPr>
            <w:tcW w:w="8222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A2435A9" w14:textId="77777777" w:rsidR="00CF3614" w:rsidRPr="00C731D5" w:rsidRDefault="00CF3614" w:rsidP="00C731D5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CF3614"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  <w:t xml:space="preserve">Míľnik/cieľ: </w:t>
            </w:r>
            <w:r w:rsidRPr="00CF3614">
              <w:rPr>
                <w:rFonts w:ascii="Arial Narrow" w:eastAsia="Times New Roman" w:hAnsi="Arial Narrow" w:cs="Times New Roman"/>
                <w:bCs/>
                <w:i/>
                <w:sz w:val="20"/>
                <w:szCs w:val="24"/>
                <w:lang w:eastAsia="sk-SK"/>
              </w:rPr>
              <w:t>Spustenie a implementácia finančných nástrojov na podporu inovácií.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2B8D68" w14:textId="77777777" w:rsidR="00CF3614" w:rsidRPr="00C731D5" w:rsidRDefault="00CF3614" w:rsidP="00C73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DC8FAC" w14:textId="77777777" w:rsidR="00CF3614" w:rsidRPr="00C731D5" w:rsidRDefault="00CF3614" w:rsidP="00C731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C731D5" w:rsidRPr="00C731D5" w14:paraId="4CB4B8E5" w14:textId="77777777" w:rsidTr="00DE7A02">
        <w:trPr>
          <w:trHeight w:val="129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6E9B971F" w14:textId="77777777" w:rsidR="00C731D5" w:rsidRPr="00C731D5" w:rsidRDefault="00C731D5" w:rsidP="00C731D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C731D5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Poradové číslo riadku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62016B2F" w14:textId="77777777" w:rsidR="00C731D5" w:rsidRPr="00C731D5" w:rsidRDefault="00C731D5" w:rsidP="00C731D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C731D5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Finančný nástroj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6B79CBB4" w14:textId="77777777" w:rsidR="00C731D5" w:rsidRPr="00C731D5" w:rsidRDefault="00C731D5" w:rsidP="00C731D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C731D5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Osoba vykonávajúca finančný nástroj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3A88AC3B" w14:textId="77777777" w:rsidR="00C731D5" w:rsidRPr="00C731D5" w:rsidRDefault="00C731D5" w:rsidP="00C731D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C731D5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 xml:space="preserve">Finančný </w:t>
            </w:r>
            <w:r w:rsidR="00B7607D" w:rsidRPr="00C731D5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sprostredkovateľ</w:t>
            </w:r>
          </w:p>
        </w:tc>
        <w:tc>
          <w:tcPr>
            <w:tcW w:w="31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28442662" w14:textId="77777777" w:rsidR="00C731D5" w:rsidRPr="00C731D5" w:rsidRDefault="00C731D5" w:rsidP="00C731D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C731D5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Odkaz/</w:t>
            </w:r>
            <w:proofErr w:type="spellStart"/>
            <w:r w:rsidRPr="00C731D5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link</w:t>
            </w:r>
            <w:proofErr w:type="spellEnd"/>
            <w:r w:rsidRPr="00C731D5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 xml:space="preserve"> na verejne dostupné informácie (alebo výzvy) o produktoch/finančných nástrojoch</w:t>
            </w:r>
          </w:p>
        </w:tc>
        <w:tc>
          <w:tcPr>
            <w:tcW w:w="36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59813400" w14:textId="77777777" w:rsidR="00C731D5" w:rsidRPr="00C731D5" w:rsidRDefault="00C731D5" w:rsidP="00C731D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C731D5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 xml:space="preserve">Prílohy </w:t>
            </w:r>
          </w:p>
        </w:tc>
      </w:tr>
      <w:tr w:rsidR="00C731D5" w:rsidRPr="00C731D5" w14:paraId="6BCE841E" w14:textId="77777777" w:rsidTr="00DE7A02">
        <w:trPr>
          <w:trHeight w:val="30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25FB50" w14:textId="77777777" w:rsidR="00C731D5" w:rsidRPr="00C731D5" w:rsidRDefault="00C731D5" w:rsidP="00C731D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C731D5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2708E6" w14:textId="77777777" w:rsidR="00C731D5" w:rsidRPr="00C731D5" w:rsidRDefault="00C731D5" w:rsidP="00C731D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C731D5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8D3B6B" w14:textId="77777777" w:rsidR="00C731D5" w:rsidRPr="00C731D5" w:rsidRDefault="00C731D5" w:rsidP="00C731D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C731D5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2D45E0" w14:textId="77777777" w:rsidR="00C731D5" w:rsidRPr="00C731D5" w:rsidRDefault="00C731D5" w:rsidP="00C731D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C731D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DE593A" w14:textId="77777777" w:rsidR="00C731D5" w:rsidRPr="00C731D5" w:rsidRDefault="00C731D5" w:rsidP="00C731D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C731D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11B80C" w14:textId="77777777" w:rsidR="00C731D5" w:rsidRPr="00C731D5" w:rsidRDefault="00C731D5" w:rsidP="00C731D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C731D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C731D5" w:rsidRPr="00C731D5" w14:paraId="282FBBCB" w14:textId="77777777" w:rsidTr="00DE7A02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AF51FB" w14:textId="77777777" w:rsidR="00C731D5" w:rsidRPr="00C731D5" w:rsidRDefault="00C731D5" w:rsidP="00C731D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C731D5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8F75B" w14:textId="77777777" w:rsidR="00C731D5" w:rsidRPr="00C731D5" w:rsidRDefault="00C731D5" w:rsidP="00C731D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C731D5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662A90" w14:textId="77777777" w:rsidR="00C731D5" w:rsidRPr="00C731D5" w:rsidRDefault="00C731D5" w:rsidP="00C731D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C731D5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7B9B3F" w14:textId="77777777" w:rsidR="00C731D5" w:rsidRPr="00C731D5" w:rsidRDefault="00C731D5" w:rsidP="00C731D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C731D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FF9DEC" w14:textId="77777777" w:rsidR="00C731D5" w:rsidRPr="00C731D5" w:rsidRDefault="00C731D5" w:rsidP="00C731D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C731D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5A3F00" w14:textId="77777777" w:rsidR="00C731D5" w:rsidRPr="00C731D5" w:rsidRDefault="00C731D5" w:rsidP="00C731D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C731D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C731D5" w:rsidRPr="00C731D5" w14:paraId="0F0ED8E2" w14:textId="77777777" w:rsidTr="00DE7A02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441796" w14:textId="77777777" w:rsidR="00C731D5" w:rsidRPr="00C731D5" w:rsidRDefault="00C731D5" w:rsidP="00C731D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C731D5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49C237" w14:textId="77777777" w:rsidR="00C731D5" w:rsidRPr="00C731D5" w:rsidRDefault="00C731D5" w:rsidP="00C731D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C731D5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AC80F5" w14:textId="77777777" w:rsidR="00C731D5" w:rsidRPr="00C731D5" w:rsidRDefault="00C731D5" w:rsidP="00C731D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C731D5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DC340E" w14:textId="77777777" w:rsidR="00C731D5" w:rsidRPr="00C731D5" w:rsidRDefault="00C731D5" w:rsidP="00C731D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C731D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C6036F" w14:textId="77777777" w:rsidR="00C731D5" w:rsidRPr="00C731D5" w:rsidRDefault="00C731D5" w:rsidP="00C731D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C731D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7E8707" w14:textId="77777777" w:rsidR="00C731D5" w:rsidRPr="00C731D5" w:rsidRDefault="00C731D5" w:rsidP="00C731D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C731D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C731D5" w:rsidRPr="00C731D5" w14:paraId="34A15697" w14:textId="77777777" w:rsidTr="00DE7A02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A31890" w14:textId="77777777" w:rsidR="00C731D5" w:rsidRPr="00C731D5" w:rsidRDefault="00C731D5" w:rsidP="00C731D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C731D5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F22A92" w14:textId="77777777" w:rsidR="00C731D5" w:rsidRPr="00C731D5" w:rsidRDefault="00C731D5" w:rsidP="00C731D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C731D5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581036" w14:textId="77777777" w:rsidR="00C731D5" w:rsidRPr="00C731D5" w:rsidRDefault="00C731D5" w:rsidP="00C731D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C731D5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72B40C" w14:textId="77777777" w:rsidR="00C731D5" w:rsidRPr="00C731D5" w:rsidRDefault="00C731D5" w:rsidP="00C731D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C731D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71EE53" w14:textId="77777777" w:rsidR="00C731D5" w:rsidRPr="00C731D5" w:rsidRDefault="00C731D5" w:rsidP="00C731D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C731D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D0C850" w14:textId="77777777" w:rsidR="00C731D5" w:rsidRPr="00C731D5" w:rsidRDefault="00C731D5" w:rsidP="00C731D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C731D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C731D5" w:rsidRPr="00C731D5" w14:paraId="34E776CD" w14:textId="77777777" w:rsidTr="00DE7A02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83BB2B" w14:textId="77777777" w:rsidR="00C731D5" w:rsidRPr="00C731D5" w:rsidRDefault="00C731D5" w:rsidP="00C731D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C731D5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B03211" w14:textId="77777777" w:rsidR="00C731D5" w:rsidRPr="00C731D5" w:rsidRDefault="00C731D5" w:rsidP="00C731D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C731D5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7DA107" w14:textId="77777777" w:rsidR="00C731D5" w:rsidRPr="00C731D5" w:rsidRDefault="00C731D5" w:rsidP="00C731D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C731D5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973DC5" w14:textId="77777777" w:rsidR="00C731D5" w:rsidRPr="00C731D5" w:rsidRDefault="00C731D5" w:rsidP="00C731D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C731D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297931" w14:textId="77777777" w:rsidR="00C731D5" w:rsidRPr="00C731D5" w:rsidRDefault="00C731D5" w:rsidP="00C731D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C731D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1B49B4" w14:textId="77777777" w:rsidR="00C731D5" w:rsidRPr="00C731D5" w:rsidRDefault="00C731D5" w:rsidP="00C731D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C731D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C731D5" w:rsidRPr="00C731D5" w14:paraId="46A037DF" w14:textId="77777777" w:rsidTr="00DE7A02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C56C58" w14:textId="77777777" w:rsidR="00C731D5" w:rsidRPr="00C731D5" w:rsidRDefault="00C731D5" w:rsidP="00C731D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C731D5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DA2596" w14:textId="77777777" w:rsidR="00C731D5" w:rsidRPr="00C731D5" w:rsidRDefault="00C731D5" w:rsidP="00C731D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C731D5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E0DF7B" w14:textId="77777777" w:rsidR="00C731D5" w:rsidRPr="00C731D5" w:rsidRDefault="00C731D5" w:rsidP="00C731D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C731D5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EA526B" w14:textId="77777777" w:rsidR="00C731D5" w:rsidRPr="00C731D5" w:rsidRDefault="00C731D5" w:rsidP="00C731D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C731D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689975" w14:textId="77777777" w:rsidR="00C731D5" w:rsidRPr="00C731D5" w:rsidRDefault="00C731D5" w:rsidP="00C731D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C731D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D3D506" w14:textId="77777777" w:rsidR="00C731D5" w:rsidRPr="00C731D5" w:rsidRDefault="00C731D5" w:rsidP="00C731D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C731D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</w:tbl>
    <w:p w14:paraId="0B8C470C" w14:textId="77777777" w:rsidR="00347E8E" w:rsidRDefault="00347E8E" w:rsidP="00C731D5">
      <w:pPr>
        <w:rPr>
          <w:rFonts w:ascii="Arial Narrow" w:hAnsi="Arial Narrow" w:cs="Arial"/>
        </w:rPr>
      </w:pPr>
    </w:p>
    <w:p w14:paraId="1F8E5374" w14:textId="77777777" w:rsidR="00347E8E" w:rsidRDefault="00347E8E">
      <w:pPr>
        <w:rPr>
          <w:rFonts w:ascii="Arial Narrow" w:hAnsi="Arial Narrow" w:cs="Arial"/>
        </w:rPr>
      </w:pPr>
      <w:r>
        <w:rPr>
          <w:rFonts w:ascii="Arial Narrow" w:hAnsi="Arial Narrow" w:cs="Arial"/>
        </w:rPr>
        <w:br w:type="page"/>
      </w:r>
    </w:p>
    <w:p w14:paraId="3224568B" w14:textId="77777777" w:rsidR="00347E8E" w:rsidRPr="00347E8E" w:rsidRDefault="00347E8E" w:rsidP="00347E8E">
      <w:pPr>
        <w:tabs>
          <w:tab w:val="left" w:pos="7468"/>
        </w:tabs>
        <w:rPr>
          <w:rFonts w:ascii="Arial Narrow" w:hAnsi="Arial Narrow" w:cs="Arial"/>
        </w:rPr>
      </w:pPr>
    </w:p>
    <w:tbl>
      <w:tblPr>
        <w:tblW w:w="1502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3"/>
        <w:gridCol w:w="3543"/>
        <w:gridCol w:w="3402"/>
        <w:gridCol w:w="3119"/>
        <w:gridCol w:w="3969"/>
      </w:tblGrid>
      <w:tr w:rsidR="00347E8E" w:rsidRPr="00347E8E" w14:paraId="5015E919" w14:textId="77777777" w:rsidTr="00DE7A02">
        <w:trPr>
          <w:trHeight w:val="315"/>
        </w:trPr>
        <w:tc>
          <w:tcPr>
            <w:tcW w:w="1502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718DE53" w14:textId="77777777" w:rsidR="00C44667" w:rsidRPr="00347E8E" w:rsidRDefault="00347E8E" w:rsidP="00DE537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  <w:r w:rsidRPr="00347E8E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t xml:space="preserve">Komponent 9: Efektívnejšie riadenie a posilnenie financovania výskumu, vývoja a inovácií </w:t>
            </w:r>
          </w:p>
        </w:tc>
      </w:tr>
      <w:tr w:rsidR="00347E8E" w:rsidRPr="00347E8E" w14:paraId="42C1E8FD" w14:textId="77777777" w:rsidTr="00DE7A02">
        <w:trPr>
          <w:trHeight w:val="315"/>
        </w:trPr>
        <w:tc>
          <w:tcPr>
            <w:tcW w:w="1502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39C40D7" w14:textId="77777777" w:rsidR="00DE537B" w:rsidRDefault="00DE537B" w:rsidP="00347E8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  <w:p w14:paraId="4C70735D" w14:textId="77777777" w:rsidR="00347E8E" w:rsidRDefault="00347E8E" w:rsidP="00347E8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  <w:r w:rsidRPr="00347E8E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t>Investícia 6: Finančné nástroje na podporu inovácií</w:t>
            </w:r>
          </w:p>
          <w:p w14:paraId="110688FC" w14:textId="77777777" w:rsidR="00DE537B" w:rsidRPr="00347E8E" w:rsidRDefault="00DE537B" w:rsidP="00347E8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</w:tc>
      </w:tr>
      <w:tr w:rsidR="00347E8E" w:rsidRPr="00347E8E" w14:paraId="43D4981E" w14:textId="77777777" w:rsidTr="00DE7A02">
        <w:trPr>
          <w:trHeight w:val="315"/>
        </w:trPr>
        <w:tc>
          <w:tcPr>
            <w:tcW w:w="793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41409A7" w14:textId="77777777" w:rsidR="00347E8E" w:rsidRDefault="00347E8E" w:rsidP="00347E8E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</w:pPr>
            <w:r w:rsidRPr="00347E8E"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  <w:t>Cieľová hodnota: 150</w:t>
            </w:r>
          </w:p>
          <w:p w14:paraId="2FC31A0B" w14:textId="77777777" w:rsidR="00A54008" w:rsidRPr="00347E8E" w:rsidRDefault="00A54008" w:rsidP="00347E8E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ACAF1AF" w14:textId="77777777" w:rsidR="00347E8E" w:rsidRPr="00347E8E" w:rsidRDefault="00347E8E" w:rsidP="00347E8E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A6B0AD" w14:textId="77777777" w:rsidR="00347E8E" w:rsidRPr="00347E8E" w:rsidRDefault="00347E8E" w:rsidP="00347E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347E8E" w:rsidRPr="00347E8E" w14:paraId="2065A06B" w14:textId="77777777" w:rsidTr="00DE7A02">
        <w:trPr>
          <w:trHeight w:val="330"/>
        </w:trPr>
        <w:tc>
          <w:tcPr>
            <w:tcW w:w="45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DC8460" w14:textId="77777777" w:rsidR="00347E8E" w:rsidRDefault="00347E8E" w:rsidP="00347E8E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</w:pPr>
            <w:r w:rsidRPr="00347E8E"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  <w:t>Projekt typ 2</w:t>
            </w:r>
          </w:p>
          <w:p w14:paraId="1FCF29AC" w14:textId="77777777" w:rsidR="00A54008" w:rsidRPr="00347E8E" w:rsidRDefault="00A54008" w:rsidP="00347E8E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7E7A4F" w14:textId="77777777" w:rsidR="00347E8E" w:rsidRPr="00347E8E" w:rsidRDefault="00347E8E" w:rsidP="00347E8E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2705D6" w14:textId="77777777" w:rsidR="00347E8E" w:rsidRPr="00347E8E" w:rsidRDefault="00347E8E" w:rsidP="00347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17B41D" w14:textId="77777777" w:rsidR="00347E8E" w:rsidRPr="00347E8E" w:rsidRDefault="00347E8E" w:rsidP="00347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347E8E" w:rsidRPr="00347E8E" w14:paraId="66F84E63" w14:textId="77777777" w:rsidTr="00DE7A02">
        <w:trPr>
          <w:trHeight w:val="315"/>
        </w:trPr>
        <w:tc>
          <w:tcPr>
            <w:tcW w:w="7938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75C7E137" w14:textId="77777777" w:rsidR="00347E8E" w:rsidRPr="00347E8E" w:rsidRDefault="00347E8E" w:rsidP="00347E8E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</w:pPr>
            <w:r w:rsidRPr="00347E8E"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  <w:t xml:space="preserve">Míľnik/cieľ: </w:t>
            </w:r>
            <w:r w:rsidRPr="00347E8E">
              <w:rPr>
                <w:rFonts w:ascii="Arial Narrow" w:eastAsia="Times New Roman" w:hAnsi="Arial Narrow" w:cs="Times New Roman"/>
                <w:bCs/>
                <w:i/>
                <w:sz w:val="20"/>
                <w:szCs w:val="24"/>
                <w:lang w:eastAsia="sk-SK"/>
              </w:rPr>
              <w:t>Počet spoločností podporených finančnými nástrojmi.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17EB9A" w14:textId="77777777" w:rsidR="00347E8E" w:rsidRPr="00347E8E" w:rsidRDefault="00347E8E" w:rsidP="00347E8E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B626BA" w14:textId="77777777" w:rsidR="00347E8E" w:rsidRPr="00347E8E" w:rsidRDefault="00347E8E" w:rsidP="00347E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347E8E" w:rsidRPr="00347E8E" w14:paraId="431C136A" w14:textId="77777777" w:rsidTr="00DE7A02">
        <w:trPr>
          <w:trHeight w:val="78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5EE41B3C" w14:textId="77777777" w:rsidR="00347E8E" w:rsidRPr="00347E8E" w:rsidRDefault="00347E8E" w:rsidP="00347E8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347E8E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Poradové číslo riadku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6FF5A7FB" w14:textId="77777777" w:rsidR="00347E8E" w:rsidRPr="00347E8E" w:rsidRDefault="00347E8E" w:rsidP="00347E8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347E8E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Názov príjemcu/podporeného subjektu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3E3A4A8F" w14:textId="77777777" w:rsidR="00347E8E" w:rsidRPr="00347E8E" w:rsidRDefault="00347E8E" w:rsidP="00347E8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347E8E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 xml:space="preserve">Názov projektu </w:t>
            </w:r>
          </w:p>
        </w:tc>
        <w:tc>
          <w:tcPr>
            <w:tcW w:w="31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5D4B2BE3" w14:textId="77777777" w:rsidR="00347E8E" w:rsidRPr="00347E8E" w:rsidRDefault="00347E8E" w:rsidP="00347E8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347E8E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Číslo zmluvy</w:t>
            </w:r>
          </w:p>
        </w:tc>
        <w:tc>
          <w:tcPr>
            <w:tcW w:w="39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27DF786F" w14:textId="77777777" w:rsidR="00347E8E" w:rsidRPr="00347E8E" w:rsidRDefault="00347E8E" w:rsidP="00347E8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347E8E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Finančný nástroj</w:t>
            </w:r>
          </w:p>
        </w:tc>
      </w:tr>
      <w:tr w:rsidR="00347E8E" w:rsidRPr="00347E8E" w14:paraId="2CF59ECE" w14:textId="77777777" w:rsidTr="00DE7A02">
        <w:trPr>
          <w:trHeight w:val="30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21A23A" w14:textId="77777777" w:rsidR="00347E8E" w:rsidRPr="00347E8E" w:rsidRDefault="00347E8E" w:rsidP="00347E8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347E8E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5940F1" w14:textId="77777777" w:rsidR="00347E8E" w:rsidRPr="00347E8E" w:rsidRDefault="00347E8E" w:rsidP="00347E8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347E8E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1D4E65" w14:textId="77777777" w:rsidR="00347E8E" w:rsidRPr="00347E8E" w:rsidRDefault="00347E8E" w:rsidP="00347E8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347E8E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55414B" w14:textId="77777777" w:rsidR="00347E8E" w:rsidRPr="00347E8E" w:rsidRDefault="00347E8E" w:rsidP="00347E8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47E8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B6DAD3" w14:textId="77777777" w:rsidR="00347E8E" w:rsidRPr="00347E8E" w:rsidRDefault="00347E8E" w:rsidP="00347E8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47E8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347E8E" w:rsidRPr="00347E8E" w14:paraId="2527F675" w14:textId="77777777" w:rsidTr="00DE7A02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DA099E" w14:textId="77777777" w:rsidR="00347E8E" w:rsidRPr="00347E8E" w:rsidRDefault="00347E8E" w:rsidP="00347E8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347E8E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AFE8DB" w14:textId="77777777" w:rsidR="00347E8E" w:rsidRPr="00347E8E" w:rsidRDefault="00347E8E" w:rsidP="00347E8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347E8E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85206F" w14:textId="77777777" w:rsidR="00347E8E" w:rsidRPr="00347E8E" w:rsidRDefault="00347E8E" w:rsidP="00347E8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347E8E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39F401" w14:textId="77777777" w:rsidR="00347E8E" w:rsidRPr="00347E8E" w:rsidRDefault="00347E8E" w:rsidP="00347E8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47E8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528E40" w14:textId="77777777" w:rsidR="00347E8E" w:rsidRPr="00347E8E" w:rsidRDefault="00347E8E" w:rsidP="00347E8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47E8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347E8E" w:rsidRPr="00347E8E" w14:paraId="02C3E558" w14:textId="77777777" w:rsidTr="00DE7A02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26B73E" w14:textId="77777777" w:rsidR="00347E8E" w:rsidRPr="00347E8E" w:rsidRDefault="00347E8E" w:rsidP="00347E8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347E8E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50815B" w14:textId="77777777" w:rsidR="00347E8E" w:rsidRPr="00347E8E" w:rsidRDefault="00347E8E" w:rsidP="00347E8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347E8E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7F4842" w14:textId="77777777" w:rsidR="00347E8E" w:rsidRPr="00347E8E" w:rsidRDefault="00347E8E" w:rsidP="00347E8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347E8E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03ACAF" w14:textId="77777777" w:rsidR="00347E8E" w:rsidRPr="00347E8E" w:rsidRDefault="00347E8E" w:rsidP="00347E8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47E8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048736" w14:textId="77777777" w:rsidR="00347E8E" w:rsidRPr="00347E8E" w:rsidRDefault="00347E8E" w:rsidP="00347E8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47E8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347E8E" w:rsidRPr="00347E8E" w14:paraId="6FA0B8A3" w14:textId="77777777" w:rsidTr="00DE7A02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421E14" w14:textId="77777777" w:rsidR="00347E8E" w:rsidRPr="00347E8E" w:rsidRDefault="00347E8E" w:rsidP="00347E8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347E8E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88A177" w14:textId="77777777" w:rsidR="00347E8E" w:rsidRPr="00347E8E" w:rsidRDefault="00347E8E" w:rsidP="00347E8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347E8E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A7359F" w14:textId="77777777" w:rsidR="00347E8E" w:rsidRPr="00347E8E" w:rsidRDefault="00347E8E" w:rsidP="00347E8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347E8E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C0FFD6" w14:textId="77777777" w:rsidR="00347E8E" w:rsidRPr="00347E8E" w:rsidRDefault="00347E8E" w:rsidP="00347E8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47E8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237DDF" w14:textId="77777777" w:rsidR="00347E8E" w:rsidRPr="00347E8E" w:rsidRDefault="00347E8E" w:rsidP="00347E8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47E8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347E8E" w:rsidRPr="00347E8E" w14:paraId="72F4E783" w14:textId="77777777" w:rsidTr="00DE7A02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D84340" w14:textId="77777777" w:rsidR="00347E8E" w:rsidRPr="00347E8E" w:rsidRDefault="00347E8E" w:rsidP="00347E8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347E8E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988F72" w14:textId="77777777" w:rsidR="00347E8E" w:rsidRPr="00347E8E" w:rsidRDefault="00347E8E" w:rsidP="00347E8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347E8E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C3CDCC" w14:textId="77777777" w:rsidR="00347E8E" w:rsidRPr="00347E8E" w:rsidRDefault="00347E8E" w:rsidP="00347E8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347E8E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BAEC98" w14:textId="77777777" w:rsidR="00347E8E" w:rsidRPr="00347E8E" w:rsidRDefault="00347E8E" w:rsidP="00347E8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47E8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1342C1" w14:textId="77777777" w:rsidR="00347E8E" w:rsidRPr="00347E8E" w:rsidRDefault="00347E8E" w:rsidP="00347E8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47E8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347E8E" w:rsidRPr="00347E8E" w14:paraId="154772E8" w14:textId="77777777" w:rsidTr="00DE7A02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62811B" w14:textId="77777777" w:rsidR="00347E8E" w:rsidRPr="00347E8E" w:rsidRDefault="00347E8E" w:rsidP="00347E8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347E8E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FFADAB" w14:textId="77777777" w:rsidR="00347E8E" w:rsidRPr="00347E8E" w:rsidRDefault="00347E8E" w:rsidP="00347E8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347E8E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B65030" w14:textId="77777777" w:rsidR="00347E8E" w:rsidRPr="00347E8E" w:rsidRDefault="00347E8E" w:rsidP="00347E8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347E8E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2F1DD2" w14:textId="77777777" w:rsidR="00347E8E" w:rsidRPr="00347E8E" w:rsidRDefault="00347E8E" w:rsidP="00347E8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47E8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980011" w14:textId="77777777" w:rsidR="00347E8E" w:rsidRPr="00347E8E" w:rsidRDefault="00347E8E" w:rsidP="00347E8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347E8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</w:tbl>
    <w:p w14:paraId="710FE2E1" w14:textId="77777777" w:rsidR="00274E66" w:rsidRDefault="00274E66" w:rsidP="00347E8E">
      <w:pPr>
        <w:tabs>
          <w:tab w:val="left" w:pos="7468"/>
        </w:tabs>
        <w:rPr>
          <w:rFonts w:ascii="Arial Narrow" w:hAnsi="Arial Narrow" w:cs="Arial"/>
        </w:rPr>
      </w:pPr>
    </w:p>
    <w:p w14:paraId="11A16E6A" w14:textId="77777777" w:rsidR="002F189A" w:rsidRDefault="00274E66">
      <w:pPr>
        <w:rPr>
          <w:rFonts w:ascii="Arial Narrow" w:hAnsi="Arial Narrow" w:cs="Arial"/>
        </w:rPr>
      </w:pPr>
      <w:r>
        <w:rPr>
          <w:rFonts w:ascii="Arial Narrow" w:hAnsi="Arial Narrow" w:cs="Arial"/>
        </w:rPr>
        <w:br w:type="page"/>
      </w:r>
    </w:p>
    <w:tbl>
      <w:tblPr>
        <w:tblW w:w="1488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3"/>
        <w:gridCol w:w="4419"/>
        <w:gridCol w:w="3121"/>
        <w:gridCol w:w="3121"/>
        <w:gridCol w:w="3230"/>
      </w:tblGrid>
      <w:tr w:rsidR="002F189A" w:rsidRPr="002F189A" w14:paraId="4D12186A" w14:textId="77777777" w:rsidTr="00DE7A02">
        <w:trPr>
          <w:trHeight w:val="320"/>
        </w:trPr>
        <w:tc>
          <w:tcPr>
            <w:tcW w:w="1488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9159C17" w14:textId="77777777" w:rsidR="002F189A" w:rsidRPr="002F189A" w:rsidRDefault="002F189A" w:rsidP="002F189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  <w:r w:rsidRPr="002F189A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lastRenderedPageBreak/>
              <w:t>Komponent 10: Lákanie a udržanie talentov</w:t>
            </w:r>
          </w:p>
        </w:tc>
      </w:tr>
      <w:tr w:rsidR="002F189A" w:rsidRPr="002F189A" w14:paraId="7EC412FC" w14:textId="77777777" w:rsidTr="002F189A">
        <w:trPr>
          <w:trHeight w:val="611"/>
        </w:trPr>
        <w:tc>
          <w:tcPr>
            <w:tcW w:w="1488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C25BDFB" w14:textId="77777777" w:rsidR="002F189A" w:rsidRDefault="002F189A" w:rsidP="002F189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  <w:p w14:paraId="6F186750" w14:textId="77777777" w:rsidR="002F189A" w:rsidRDefault="002F189A" w:rsidP="002F189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  <w:r w:rsidRPr="002F189A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t>Investícia 1: Podporné nástroje a asistencia pre navrátilcov a vysokokvalifikovaných zamestnancov z tretích krajín  a ich rodinných príslušníkov a zahraničných vysokoškolských študentov študujúcich na Slovensku</w:t>
            </w:r>
          </w:p>
          <w:p w14:paraId="4A3F704D" w14:textId="6EF60485" w:rsidR="002F189A" w:rsidRPr="002F189A" w:rsidRDefault="002F189A" w:rsidP="002F189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</w:tc>
      </w:tr>
      <w:tr w:rsidR="002F189A" w:rsidRPr="002F189A" w14:paraId="09BE5458" w14:textId="77777777" w:rsidTr="002F189A">
        <w:trPr>
          <w:trHeight w:val="320"/>
        </w:trPr>
        <w:tc>
          <w:tcPr>
            <w:tcW w:w="85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31945A8" w14:textId="77777777" w:rsidR="002F189A" w:rsidRPr="002F189A" w:rsidRDefault="002F189A" w:rsidP="002F189A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  <w:r w:rsidRPr="002F189A"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  <w:t>Cieľová hodnota: 3</w:t>
            </w:r>
          </w:p>
        </w:tc>
        <w:tc>
          <w:tcPr>
            <w:tcW w:w="3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B921E77" w14:textId="77777777" w:rsidR="002F189A" w:rsidRPr="002F189A" w:rsidRDefault="002F189A" w:rsidP="002F189A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</w:tc>
        <w:tc>
          <w:tcPr>
            <w:tcW w:w="3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FA78C4D" w14:textId="77777777" w:rsidR="002F189A" w:rsidRPr="002F189A" w:rsidRDefault="002F189A" w:rsidP="002F1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2F189A" w:rsidRPr="002F189A" w14:paraId="4CCE3C73" w14:textId="77777777" w:rsidTr="002F189A">
        <w:trPr>
          <w:trHeight w:val="336"/>
        </w:trPr>
        <w:tc>
          <w:tcPr>
            <w:tcW w:w="54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B67CDF" w14:textId="77777777" w:rsidR="002F189A" w:rsidRPr="002F189A" w:rsidRDefault="002F189A" w:rsidP="002F1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E16D1A" w14:textId="77777777" w:rsidR="002F189A" w:rsidRPr="002F189A" w:rsidRDefault="002F189A" w:rsidP="002F1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233C1C" w14:textId="77777777" w:rsidR="002F189A" w:rsidRPr="002F189A" w:rsidRDefault="002F189A" w:rsidP="002F1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C5EAD2" w14:textId="77777777" w:rsidR="002F189A" w:rsidRPr="002F189A" w:rsidRDefault="002F189A" w:rsidP="002F1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2F189A" w:rsidRPr="002F189A" w14:paraId="56B66C09" w14:textId="77777777" w:rsidTr="002F189A">
        <w:trPr>
          <w:trHeight w:val="550"/>
        </w:trPr>
        <w:tc>
          <w:tcPr>
            <w:tcW w:w="8533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EF1F088" w14:textId="77777777" w:rsidR="002F189A" w:rsidRPr="002F189A" w:rsidRDefault="002F189A" w:rsidP="002F189A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2F189A"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  <w:t>Míľnik/cieľ:</w:t>
            </w:r>
            <w:r w:rsidRPr="002F189A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 xml:space="preserve"> </w:t>
            </w:r>
            <w:r w:rsidRPr="002F189A">
              <w:rPr>
                <w:rFonts w:ascii="Arial Narrow" w:eastAsia="Times New Roman" w:hAnsi="Arial Narrow" w:cs="Times New Roman"/>
                <w:bCs/>
                <w:i/>
                <w:sz w:val="20"/>
                <w:szCs w:val="24"/>
                <w:lang w:eastAsia="sk-SK"/>
              </w:rPr>
              <w:t xml:space="preserve">Počet </w:t>
            </w:r>
            <w:proofErr w:type="spellStart"/>
            <w:r w:rsidRPr="002F189A">
              <w:rPr>
                <w:rFonts w:ascii="Arial Narrow" w:eastAsia="Times New Roman" w:hAnsi="Arial Narrow" w:cs="Times New Roman"/>
                <w:bCs/>
                <w:i/>
                <w:sz w:val="20"/>
                <w:szCs w:val="24"/>
                <w:lang w:eastAsia="sk-SK"/>
              </w:rPr>
              <w:t>one</w:t>
            </w:r>
            <w:proofErr w:type="spellEnd"/>
            <w:r w:rsidRPr="002F189A">
              <w:rPr>
                <w:rFonts w:ascii="Arial Narrow" w:eastAsia="Times New Roman" w:hAnsi="Arial Narrow" w:cs="Times New Roman"/>
                <w:bCs/>
                <w:i/>
                <w:sz w:val="20"/>
                <w:szCs w:val="24"/>
                <w:lang w:eastAsia="sk-SK"/>
              </w:rPr>
              <w:t xml:space="preserve"> - stop </w:t>
            </w:r>
            <w:proofErr w:type="spellStart"/>
            <w:r w:rsidRPr="002F189A">
              <w:rPr>
                <w:rFonts w:ascii="Arial Narrow" w:eastAsia="Times New Roman" w:hAnsi="Arial Narrow" w:cs="Times New Roman"/>
                <w:bCs/>
                <w:i/>
                <w:sz w:val="20"/>
                <w:szCs w:val="24"/>
                <w:lang w:eastAsia="sk-SK"/>
              </w:rPr>
              <w:t>shopov</w:t>
            </w:r>
            <w:proofErr w:type="spellEnd"/>
            <w:r w:rsidRPr="002F189A">
              <w:rPr>
                <w:rFonts w:ascii="Arial Narrow" w:eastAsia="Times New Roman" w:hAnsi="Arial Narrow" w:cs="Times New Roman"/>
                <w:bCs/>
                <w:i/>
                <w:sz w:val="20"/>
                <w:szCs w:val="24"/>
                <w:lang w:eastAsia="sk-SK"/>
              </w:rPr>
              <w:t xml:space="preserve"> služieb v oblasti integrácie na Slovensku.</w:t>
            </w:r>
          </w:p>
        </w:tc>
        <w:tc>
          <w:tcPr>
            <w:tcW w:w="3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A54256" w14:textId="77777777" w:rsidR="002F189A" w:rsidRPr="002F189A" w:rsidRDefault="002F189A" w:rsidP="002F189A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3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EEA82B" w14:textId="77777777" w:rsidR="002F189A" w:rsidRPr="002F189A" w:rsidRDefault="002F189A" w:rsidP="002F1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2F189A" w:rsidRPr="002F189A" w14:paraId="5E554194" w14:textId="77777777" w:rsidTr="002F189A">
        <w:trPr>
          <w:trHeight w:val="534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2F5B7D1F" w14:textId="77777777" w:rsidR="002F189A" w:rsidRPr="002F189A" w:rsidRDefault="002F189A" w:rsidP="002F189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2F189A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Poradové číslo riadku</w:t>
            </w:r>
          </w:p>
        </w:tc>
        <w:tc>
          <w:tcPr>
            <w:tcW w:w="4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63DBDEA8" w14:textId="77777777" w:rsidR="002F189A" w:rsidRPr="002F189A" w:rsidRDefault="002F189A" w:rsidP="002F189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2F189A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Názov centra</w:t>
            </w:r>
          </w:p>
        </w:tc>
        <w:tc>
          <w:tcPr>
            <w:tcW w:w="31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04F9CF6B" w14:textId="77777777" w:rsidR="002F189A" w:rsidRPr="002F189A" w:rsidRDefault="002F189A" w:rsidP="002F189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2F189A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 xml:space="preserve">Dátum otvorenia centra </w:t>
            </w:r>
          </w:p>
        </w:tc>
        <w:tc>
          <w:tcPr>
            <w:tcW w:w="312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7E96DD10" w14:textId="77777777" w:rsidR="002F189A" w:rsidRPr="002F189A" w:rsidRDefault="002F189A" w:rsidP="002F189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2F189A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Adresa centra</w:t>
            </w:r>
          </w:p>
        </w:tc>
        <w:tc>
          <w:tcPr>
            <w:tcW w:w="32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7CAB9A8E" w14:textId="77777777" w:rsidR="002F189A" w:rsidRPr="002F189A" w:rsidRDefault="002F189A" w:rsidP="002F189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2F189A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 xml:space="preserve">Opis ponúkaných služieb </w:t>
            </w:r>
          </w:p>
        </w:tc>
      </w:tr>
      <w:tr w:rsidR="002F189A" w:rsidRPr="002F189A" w14:paraId="67E01FF1" w14:textId="77777777" w:rsidTr="002F189A">
        <w:trPr>
          <w:trHeight w:val="30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C1BEAF" w14:textId="77777777" w:rsidR="002F189A" w:rsidRPr="002F189A" w:rsidRDefault="002F189A" w:rsidP="002F189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2F189A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BCF2FA" w14:textId="77777777" w:rsidR="002F189A" w:rsidRPr="002F189A" w:rsidRDefault="002F189A" w:rsidP="002F189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2F189A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C22B87" w14:textId="77777777" w:rsidR="002F189A" w:rsidRPr="002F189A" w:rsidRDefault="002F189A" w:rsidP="002F189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2F189A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0C9131" w14:textId="77777777" w:rsidR="002F189A" w:rsidRPr="002F189A" w:rsidRDefault="002F189A" w:rsidP="002F189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F189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2AD2A7" w14:textId="77777777" w:rsidR="002F189A" w:rsidRPr="002F189A" w:rsidRDefault="002F189A" w:rsidP="002F189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F189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2F189A" w:rsidRPr="002F189A" w14:paraId="565CF929" w14:textId="77777777" w:rsidTr="002F189A">
        <w:trPr>
          <w:trHeight w:val="30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364123" w14:textId="77777777" w:rsidR="002F189A" w:rsidRPr="002F189A" w:rsidRDefault="002F189A" w:rsidP="002F189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2F189A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6D945C" w14:textId="77777777" w:rsidR="002F189A" w:rsidRPr="002F189A" w:rsidRDefault="002F189A" w:rsidP="002F189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2F189A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E1738C" w14:textId="77777777" w:rsidR="002F189A" w:rsidRPr="002F189A" w:rsidRDefault="002F189A" w:rsidP="002F189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2F189A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1AB1CE" w14:textId="77777777" w:rsidR="002F189A" w:rsidRPr="002F189A" w:rsidRDefault="002F189A" w:rsidP="002F189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F189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23ED8D" w14:textId="77777777" w:rsidR="002F189A" w:rsidRPr="002F189A" w:rsidRDefault="002F189A" w:rsidP="002F189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F189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2F189A" w:rsidRPr="002F189A" w14:paraId="3BB3F040" w14:textId="77777777" w:rsidTr="002F189A">
        <w:trPr>
          <w:trHeight w:val="30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CF89EA" w14:textId="77777777" w:rsidR="002F189A" w:rsidRPr="002F189A" w:rsidRDefault="002F189A" w:rsidP="002F189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2F189A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EA9EAF" w14:textId="77777777" w:rsidR="002F189A" w:rsidRPr="002F189A" w:rsidRDefault="002F189A" w:rsidP="002F189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2F189A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D6A71E" w14:textId="77777777" w:rsidR="002F189A" w:rsidRPr="002F189A" w:rsidRDefault="002F189A" w:rsidP="002F189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2F189A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D61A5D" w14:textId="77777777" w:rsidR="002F189A" w:rsidRPr="002F189A" w:rsidRDefault="002F189A" w:rsidP="002F189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F189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BE5446" w14:textId="77777777" w:rsidR="002F189A" w:rsidRPr="002F189A" w:rsidRDefault="002F189A" w:rsidP="002F189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F189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2F189A" w:rsidRPr="002F189A" w14:paraId="474F2B7C" w14:textId="77777777" w:rsidTr="002F189A">
        <w:trPr>
          <w:trHeight w:val="30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149388" w14:textId="77777777" w:rsidR="002F189A" w:rsidRPr="002F189A" w:rsidRDefault="002F189A" w:rsidP="002F189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2F189A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6C7870" w14:textId="77777777" w:rsidR="002F189A" w:rsidRPr="002F189A" w:rsidRDefault="002F189A" w:rsidP="002F189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2F189A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5524BA" w14:textId="77777777" w:rsidR="002F189A" w:rsidRPr="002F189A" w:rsidRDefault="002F189A" w:rsidP="002F189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2F189A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6EAFD9" w14:textId="77777777" w:rsidR="002F189A" w:rsidRPr="002F189A" w:rsidRDefault="002F189A" w:rsidP="002F189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F189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5D09D5" w14:textId="77777777" w:rsidR="002F189A" w:rsidRPr="002F189A" w:rsidRDefault="002F189A" w:rsidP="002F189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F189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2F189A" w:rsidRPr="002F189A" w14:paraId="0A540F34" w14:textId="77777777" w:rsidTr="002F189A">
        <w:trPr>
          <w:trHeight w:val="30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441EAC" w14:textId="77777777" w:rsidR="002F189A" w:rsidRPr="002F189A" w:rsidRDefault="002F189A" w:rsidP="002F189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2F189A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59722B" w14:textId="77777777" w:rsidR="002F189A" w:rsidRPr="002F189A" w:rsidRDefault="002F189A" w:rsidP="002F189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2F189A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7DB29D" w14:textId="77777777" w:rsidR="002F189A" w:rsidRPr="002F189A" w:rsidRDefault="002F189A" w:rsidP="002F189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2F189A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3A0674" w14:textId="77777777" w:rsidR="002F189A" w:rsidRPr="002F189A" w:rsidRDefault="002F189A" w:rsidP="002F189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F189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166CAE" w14:textId="77777777" w:rsidR="002F189A" w:rsidRPr="002F189A" w:rsidRDefault="002F189A" w:rsidP="002F189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F189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2F189A" w:rsidRPr="002F189A" w14:paraId="602FA53A" w14:textId="77777777" w:rsidTr="002F189A">
        <w:trPr>
          <w:trHeight w:val="30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D7F603" w14:textId="77777777" w:rsidR="002F189A" w:rsidRPr="002F189A" w:rsidRDefault="002F189A" w:rsidP="002F189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2F189A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05ACCD" w14:textId="77777777" w:rsidR="002F189A" w:rsidRPr="002F189A" w:rsidRDefault="002F189A" w:rsidP="002F189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2F189A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C31AE6" w14:textId="77777777" w:rsidR="002F189A" w:rsidRPr="002F189A" w:rsidRDefault="002F189A" w:rsidP="002F189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2F189A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EBCF02" w14:textId="77777777" w:rsidR="002F189A" w:rsidRPr="002F189A" w:rsidRDefault="002F189A" w:rsidP="002F189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F189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715751" w14:textId="77777777" w:rsidR="002F189A" w:rsidRPr="002F189A" w:rsidRDefault="002F189A" w:rsidP="002F189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F189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</w:tbl>
    <w:p w14:paraId="097FBF36" w14:textId="2BDB282F" w:rsidR="002F189A" w:rsidRDefault="002F189A">
      <w:pPr>
        <w:rPr>
          <w:rFonts w:ascii="Arial Narrow" w:hAnsi="Arial Narrow" w:cs="Arial"/>
        </w:rPr>
      </w:pPr>
      <w:r>
        <w:rPr>
          <w:rFonts w:ascii="Arial Narrow" w:hAnsi="Arial Narrow" w:cs="Arial"/>
        </w:rPr>
        <w:br w:type="page"/>
      </w:r>
    </w:p>
    <w:p w14:paraId="4B52D1C8" w14:textId="77777777" w:rsidR="00274E66" w:rsidRDefault="00274E66">
      <w:pPr>
        <w:rPr>
          <w:rFonts w:ascii="Arial Narrow" w:hAnsi="Arial Narrow" w:cs="Arial"/>
        </w:rPr>
      </w:pPr>
    </w:p>
    <w:tbl>
      <w:tblPr>
        <w:tblW w:w="1488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3"/>
        <w:gridCol w:w="2835"/>
        <w:gridCol w:w="3201"/>
        <w:gridCol w:w="2571"/>
        <w:gridCol w:w="2571"/>
        <w:gridCol w:w="2713"/>
      </w:tblGrid>
      <w:tr w:rsidR="00274E66" w:rsidRPr="00274E66" w14:paraId="503DC74D" w14:textId="77777777" w:rsidTr="00DE7A02">
        <w:trPr>
          <w:trHeight w:val="334"/>
        </w:trPr>
        <w:tc>
          <w:tcPr>
            <w:tcW w:w="1488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4D73CA2" w14:textId="77777777" w:rsidR="00C44667" w:rsidRPr="00274E66" w:rsidRDefault="00274E66" w:rsidP="00DE537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  <w:r w:rsidRPr="00274E66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t>Komponent 10: Lákanie a udržanie talentov</w:t>
            </w:r>
          </w:p>
        </w:tc>
      </w:tr>
      <w:tr w:rsidR="00274E66" w:rsidRPr="00274E66" w14:paraId="283FB4D1" w14:textId="77777777" w:rsidTr="00DE7A02">
        <w:trPr>
          <w:trHeight w:val="748"/>
        </w:trPr>
        <w:tc>
          <w:tcPr>
            <w:tcW w:w="1488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D13B481" w14:textId="77777777" w:rsidR="00DE537B" w:rsidRDefault="00DE537B" w:rsidP="00274E6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  <w:p w14:paraId="2800A968" w14:textId="77777777" w:rsidR="00274E66" w:rsidRDefault="00274E66" w:rsidP="00274E6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  <w:r w:rsidRPr="00274E66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t>Investícia 1: Podporné nástroje a asistencia pre navrátilcov a vysokokvalifikovaných zamestnancov z tretích krajín  a ich rodinných príslušníkov a zahraničných vysokoškolských študentov študujúcich na Slovensku</w:t>
            </w:r>
          </w:p>
          <w:p w14:paraId="3C6FCE07" w14:textId="77777777" w:rsidR="00DE537B" w:rsidRPr="00274E66" w:rsidRDefault="00DE537B" w:rsidP="00274E6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</w:tc>
      </w:tr>
      <w:tr w:rsidR="00274E66" w:rsidRPr="00274E66" w14:paraId="391F880D" w14:textId="77777777" w:rsidTr="00DE7A02">
        <w:trPr>
          <w:trHeight w:val="334"/>
        </w:trPr>
        <w:tc>
          <w:tcPr>
            <w:tcW w:w="70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F087A56" w14:textId="77777777" w:rsidR="00274E66" w:rsidRDefault="00274E66" w:rsidP="00274E66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</w:pPr>
            <w:r w:rsidRPr="00274E66"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  <w:t>Cieľová hodnota: 7000</w:t>
            </w:r>
          </w:p>
          <w:p w14:paraId="734A08DC" w14:textId="77777777" w:rsidR="00A54008" w:rsidRPr="00274E66" w:rsidRDefault="00A54008" w:rsidP="00274E66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</w:pPr>
          </w:p>
        </w:tc>
        <w:tc>
          <w:tcPr>
            <w:tcW w:w="2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A42D508" w14:textId="77777777" w:rsidR="00274E66" w:rsidRPr="00274E66" w:rsidRDefault="00274E66" w:rsidP="00274E66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</w:tc>
        <w:tc>
          <w:tcPr>
            <w:tcW w:w="2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0F39082" w14:textId="77777777" w:rsidR="00274E66" w:rsidRPr="00274E66" w:rsidRDefault="00274E66" w:rsidP="00274E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AFBCE20" w14:textId="77777777" w:rsidR="00274E66" w:rsidRPr="00274E66" w:rsidRDefault="00274E66" w:rsidP="00274E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274E66" w:rsidRPr="00274E66" w14:paraId="032A8E75" w14:textId="77777777" w:rsidTr="00DE7A02">
        <w:trPr>
          <w:trHeight w:val="375"/>
        </w:trPr>
        <w:tc>
          <w:tcPr>
            <w:tcW w:w="7029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9B3402E" w14:textId="77777777" w:rsidR="00274E66" w:rsidRPr="00274E66" w:rsidRDefault="00274E66" w:rsidP="00274E66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</w:pPr>
            <w:r w:rsidRPr="00274E66"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  <w:t xml:space="preserve">Míľnik/cieľ: </w:t>
            </w:r>
            <w:r w:rsidRPr="00274E66">
              <w:rPr>
                <w:rFonts w:ascii="Arial Narrow" w:eastAsia="Times New Roman" w:hAnsi="Arial Narrow" w:cs="Times New Roman"/>
                <w:bCs/>
                <w:i/>
                <w:sz w:val="20"/>
                <w:szCs w:val="24"/>
                <w:lang w:eastAsia="sk-SK"/>
              </w:rPr>
              <w:t>Počet cudzincov vyu</w:t>
            </w:r>
            <w:r w:rsidR="00C44667">
              <w:rPr>
                <w:rFonts w:ascii="Arial Narrow" w:eastAsia="Times New Roman" w:hAnsi="Arial Narrow" w:cs="Times New Roman"/>
                <w:bCs/>
                <w:i/>
                <w:sz w:val="20"/>
                <w:szCs w:val="24"/>
                <w:lang w:eastAsia="sk-SK"/>
              </w:rPr>
              <w:t>žívajúcich služby Migračného informačného</w:t>
            </w:r>
            <w:r w:rsidRPr="00274E66">
              <w:rPr>
                <w:rFonts w:ascii="Arial Narrow" w:eastAsia="Times New Roman" w:hAnsi="Arial Narrow" w:cs="Times New Roman"/>
                <w:bCs/>
                <w:i/>
                <w:sz w:val="20"/>
                <w:szCs w:val="24"/>
                <w:lang w:eastAsia="sk-SK"/>
              </w:rPr>
              <w:t xml:space="preserve"> centra IOM.</w:t>
            </w:r>
          </w:p>
        </w:tc>
        <w:tc>
          <w:tcPr>
            <w:tcW w:w="2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B1D5F0" w14:textId="77777777" w:rsidR="00274E66" w:rsidRPr="00274E66" w:rsidRDefault="00274E66" w:rsidP="00274E6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693EFE" w14:textId="77777777" w:rsidR="00274E66" w:rsidRPr="00274E66" w:rsidRDefault="00274E66" w:rsidP="00274E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A251D8" w14:textId="77777777" w:rsidR="00274E66" w:rsidRPr="00274E66" w:rsidRDefault="00274E66" w:rsidP="00274E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274E66" w:rsidRPr="00274E66" w14:paraId="19285EA0" w14:textId="77777777" w:rsidTr="00DE7A02">
        <w:trPr>
          <w:trHeight w:val="557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12A7E0D2" w14:textId="77777777" w:rsidR="00274E66" w:rsidRPr="00274E66" w:rsidRDefault="00274E66" w:rsidP="00274E6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274E66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Poradové číslo riadku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4D688240" w14:textId="77777777" w:rsidR="00274E66" w:rsidRPr="00274E66" w:rsidRDefault="00274E66" w:rsidP="00274E6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274E66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ID príjemcu</w:t>
            </w:r>
          </w:p>
        </w:tc>
        <w:tc>
          <w:tcPr>
            <w:tcW w:w="32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3D59B74E" w14:textId="77777777" w:rsidR="00274E66" w:rsidRPr="00274E66" w:rsidRDefault="00274E66" w:rsidP="00274E6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274E66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Meno príjemcu</w:t>
            </w:r>
          </w:p>
        </w:tc>
        <w:tc>
          <w:tcPr>
            <w:tcW w:w="25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35D9EDF3" w14:textId="77777777" w:rsidR="00274E66" w:rsidRPr="00274E66" w:rsidRDefault="00274E66" w:rsidP="00274E6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274E66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Priezvisko príjemcu</w:t>
            </w:r>
          </w:p>
        </w:tc>
        <w:tc>
          <w:tcPr>
            <w:tcW w:w="25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048A491D" w14:textId="77777777" w:rsidR="00274E66" w:rsidRPr="00274E66" w:rsidRDefault="00274E66" w:rsidP="007938C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274E66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 xml:space="preserve">Kategória </w:t>
            </w:r>
            <w:r w:rsidR="007938C9" w:rsidRPr="00274E66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príjemcu</w:t>
            </w:r>
          </w:p>
        </w:tc>
        <w:tc>
          <w:tcPr>
            <w:tcW w:w="271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48239C1A" w14:textId="77777777" w:rsidR="00274E66" w:rsidRPr="00274E66" w:rsidRDefault="00274E66" w:rsidP="00274E6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274E66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Druh poskytnutej služby</w:t>
            </w:r>
          </w:p>
        </w:tc>
      </w:tr>
      <w:tr w:rsidR="00274E66" w:rsidRPr="00274E66" w14:paraId="2B863956" w14:textId="77777777" w:rsidTr="00DE7A02">
        <w:trPr>
          <w:trHeight w:val="33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C2D70C" w14:textId="77777777" w:rsidR="00274E66" w:rsidRPr="00274E66" w:rsidRDefault="00274E66" w:rsidP="00274E6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274E6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C0C6AC" w14:textId="77777777" w:rsidR="00274E66" w:rsidRPr="00274E66" w:rsidRDefault="00274E66" w:rsidP="00274E6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274E6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9269C3" w14:textId="77777777" w:rsidR="00274E66" w:rsidRPr="00274E66" w:rsidRDefault="00274E66" w:rsidP="00274E6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274E6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F016EF" w14:textId="77777777" w:rsidR="00274E66" w:rsidRPr="00274E66" w:rsidRDefault="00274E66" w:rsidP="00274E6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74E6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ACB865" w14:textId="77777777" w:rsidR="00274E66" w:rsidRPr="00274E66" w:rsidRDefault="00274E66" w:rsidP="00274E6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74E6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2AF859" w14:textId="77777777" w:rsidR="00274E66" w:rsidRPr="00274E66" w:rsidRDefault="00274E66" w:rsidP="00274E6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74E6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274E66" w:rsidRPr="00274E66" w14:paraId="7019EE3D" w14:textId="77777777" w:rsidTr="00DE7A02">
        <w:trPr>
          <w:trHeight w:val="334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526B43" w14:textId="77777777" w:rsidR="00274E66" w:rsidRPr="00274E66" w:rsidRDefault="00274E66" w:rsidP="00274E6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274E6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E9CD13" w14:textId="77777777" w:rsidR="00274E66" w:rsidRPr="00274E66" w:rsidRDefault="00274E66" w:rsidP="00274E6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274E6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6CFC51" w14:textId="77777777" w:rsidR="00274E66" w:rsidRPr="00274E66" w:rsidRDefault="00274E66" w:rsidP="00274E6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274E6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185B8F" w14:textId="77777777" w:rsidR="00274E66" w:rsidRPr="00274E66" w:rsidRDefault="00274E66" w:rsidP="00274E6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74E6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7D5645" w14:textId="77777777" w:rsidR="00274E66" w:rsidRPr="00274E66" w:rsidRDefault="00274E66" w:rsidP="00274E6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74E6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6335F5" w14:textId="77777777" w:rsidR="00274E66" w:rsidRPr="00274E66" w:rsidRDefault="00274E66" w:rsidP="00274E6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74E6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274E66" w:rsidRPr="00274E66" w14:paraId="4ED10BD5" w14:textId="77777777" w:rsidTr="00DE7A02">
        <w:trPr>
          <w:trHeight w:val="334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D59797" w14:textId="77777777" w:rsidR="00274E66" w:rsidRPr="00274E66" w:rsidRDefault="00274E66" w:rsidP="00274E6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274E6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255864" w14:textId="77777777" w:rsidR="00274E66" w:rsidRPr="00274E66" w:rsidRDefault="00274E66" w:rsidP="00274E6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274E6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BCDAAF" w14:textId="77777777" w:rsidR="00274E66" w:rsidRPr="00274E66" w:rsidRDefault="00274E66" w:rsidP="00274E6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274E6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1E23D9" w14:textId="77777777" w:rsidR="00274E66" w:rsidRPr="00274E66" w:rsidRDefault="00274E66" w:rsidP="00274E6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74E6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51FF1E" w14:textId="77777777" w:rsidR="00274E66" w:rsidRPr="00274E66" w:rsidRDefault="00274E66" w:rsidP="00274E6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74E6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B50016" w14:textId="77777777" w:rsidR="00274E66" w:rsidRPr="00274E66" w:rsidRDefault="00274E66" w:rsidP="00274E6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74E6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274E66" w:rsidRPr="00274E66" w14:paraId="25059E90" w14:textId="77777777" w:rsidTr="00DE7A02">
        <w:trPr>
          <w:trHeight w:val="334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BFBAED" w14:textId="77777777" w:rsidR="00274E66" w:rsidRPr="00274E66" w:rsidRDefault="00274E66" w:rsidP="00274E6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274E6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72FA0E" w14:textId="77777777" w:rsidR="00274E66" w:rsidRPr="00274E66" w:rsidRDefault="00274E66" w:rsidP="00274E6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274E6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EFAA66" w14:textId="77777777" w:rsidR="00274E66" w:rsidRPr="00274E66" w:rsidRDefault="00274E66" w:rsidP="00274E6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274E6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68F78D" w14:textId="77777777" w:rsidR="00274E66" w:rsidRPr="00274E66" w:rsidRDefault="00274E66" w:rsidP="00274E6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74E6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EDB6AA" w14:textId="77777777" w:rsidR="00274E66" w:rsidRPr="00274E66" w:rsidRDefault="00274E66" w:rsidP="00274E6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74E6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55473" w14:textId="77777777" w:rsidR="00274E66" w:rsidRPr="00274E66" w:rsidRDefault="00274E66" w:rsidP="00274E6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74E6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274E66" w:rsidRPr="00274E66" w14:paraId="14D81E5F" w14:textId="77777777" w:rsidTr="00DE7A02">
        <w:trPr>
          <w:trHeight w:val="334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A0CB88" w14:textId="77777777" w:rsidR="00274E66" w:rsidRPr="00274E66" w:rsidRDefault="00274E66" w:rsidP="00274E6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274E6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AD1CB7" w14:textId="77777777" w:rsidR="00274E66" w:rsidRPr="00274E66" w:rsidRDefault="00274E66" w:rsidP="00274E6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274E6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335911" w14:textId="77777777" w:rsidR="00274E66" w:rsidRPr="00274E66" w:rsidRDefault="00274E66" w:rsidP="00274E6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274E6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ECD10C" w14:textId="77777777" w:rsidR="00274E66" w:rsidRPr="00274E66" w:rsidRDefault="00274E66" w:rsidP="00274E6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74E6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1C741A" w14:textId="77777777" w:rsidR="00274E66" w:rsidRPr="00274E66" w:rsidRDefault="00274E66" w:rsidP="00274E6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74E6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EF2DF" w14:textId="77777777" w:rsidR="00274E66" w:rsidRPr="00274E66" w:rsidRDefault="00274E66" w:rsidP="00274E6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74E6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274E66" w:rsidRPr="00274E66" w14:paraId="1BA8B035" w14:textId="77777777" w:rsidTr="00DE7A02">
        <w:trPr>
          <w:trHeight w:val="334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11CF52" w14:textId="77777777" w:rsidR="00274E66" w:rsidRPr="00274E66" w:rsidRDefault="00274E66" w:rsidP="00274E6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274E6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4B4818" w14:textId="77777777" w:rsidR="00274E66" w:rsidRPr="00274E66" w:rsidRDefault="00274E66" w:rsidP="00274E6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274E6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198940" w14:textId="77777777" w:rsidR="00274E66" w:rsidRPr="00274E66" w:rsidRDefault="00274E66" w:rsidP="00274E6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274E6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B32F7F" w14:textId="77777777" w:rsidR="00274E66" w:rsidRPr="00274E66" w:rsidRDefault="00274E66" w:rsidP="00274E6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74E6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31ED68" w14:textId="77777777" w:rsidR="00274E66" w:rsidRPr="00274E66" w:rsidRDefault="00274E66" w:rsidP="00274E6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74E6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D998E" w14:textId="77777777" w:rsidR="00274E66" w:rsidRPr="00274E66" w:rsidRDefault="00274E66" w:rsidP="00274E6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274E6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</w:tbl>
    <w:p w14:paraId="317CB001" w14:textId="77777777" w:rsidR="00274E66" w:rsidRDefault="00274E66" w:rsidP="00347E8E">
      <w:pPr>
        <w:tabs>
          <w:tab w:val="left" w:pos="7468"/>
        </w:tabs>
        <w:rPr>
          <w:rFonts w:ascii="Arial Narrow" w:hAnsi="Arial Narrow" w:cs="Arial"/>
        </w:rPr>
      </w:pPr>
    </w:p>
    <w:p w14:paraId="1778EC89" w14:textId="77777777" w:rsidR="00274E66" w:rsidRDefault="00274E66">
      <w:pPr>
        <w:rPr>
          <w:rFonts w:ascii="Arial Narrow" w:hAnsi="Arial Narrow" w:cs="Arial"/>
        </w:rPr>
      </w:pPr>
      <w:r>
        <w:rPr>
          <w:rFonts w:ascii="Arial Narrow" w:hAnsi="Arial Narrow" w:cs="Arial"/>
        </w:rPr>
        <w:br w:type="page"/>
      </w:r>
    </w:p>
    <w:tbl>
      <w:tblPr>
        <w:tblW w:w="1504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3"/>
        <w:gridCol w:w="3402"/>
        <w:gridCol w:w="3402"/>
        <w:gridCol w:w="2835"/>
        <w:gridCol w:w="4252"/>
        <w:gridCol w:w="75"/>
        <w:gridCol w:w="85"/>
      </w:tblGrid>
      <w:tr w:rsidR="00D377F4" w:rsidRPr="00D377F4" w14:paraId="2C714510" w14:textId="77777777" w:rsidTr="00F20A83">
        <w:trPr>
          <w:gridAfter w:val="1"/>
          <w:wAfter w:w="85" w:type="dxa"/>
          <w:trHeight w:val="315"/>
        </w:trPr>
        <w:tc>
          <w:tcPr>
            <w:tcW w:w="149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516F2E7" w14:textId="77777777" w:rsidR="00C44667" w:rsidRPr="00D377F4" w:rsidRDefault="00D377F4" w:rsidP="00DE537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  <w:r w:rsidRPr="00D377F4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lastRenderedPageBreak/>
              <w:t>Komponent 10: Lákanie a udržanie talentov</w:t>
            </w:r>
          </w:p>
        </w:tc>
      </w:tr>
      <w:tr w:rsidR="00D377F4" w:rsidRPr="00D377F4" w14:paraId="65D7F5C1" w14:textId="77777777" w:rsidTr="00F20A83">
        <w:trPr>
          <w:gridAfter w:val="1"/>
          <w:wAfter w:w="85" w:type="dxa"/>
          <w:trHeight w:val="315"/>
        </w:trPr>
        <w:tc>
          <w:tcPr>
            <w:tcW w:w="149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07332AF" w14:textId="77777777" w:rsidR="00DE537B" w:rsidRDefault="00DE537B" w:rsidP="00D377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  <w:p w14:paraId="2E6C1C12" w14:textId="77777777" w:rsidR="00D377F4" w:rsidRDefault="00D377F4" w:rsidP="00D377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  <w:r w:rsidRPr="00D377F4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t>Investícia 2: Posilnenie vzťahov s diaspórou, podpora občianskych iniciatív</w:t>
            </w:r>
          </w:p>
          <w:p w14:paraId="047DB6BC" w14:textId="77777777" w:rsidR="00DE537B" w:rsidRPr="00D377F4" w:rsidRDefault="00DE537B" w:rsidP="00D377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</w:tc>
      </w:tr>
      <w:tr w:rsidR="00D377F4" w:rsidRPr="00D377F4" w14:paraId="4A4D600E" w14:textId="77777777" w:rsidTr="00DE7A02">
        <w:trPr>
          <w:trHeight w:val="315"/>
        </w:trPr>
        <w:tc>
          <w:tcPr>
            <w:tcW w:w="77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FBD471" w14:textId="77777777" w:rsidR="00D377F4" w:rsidRDefault="00D377F4" w:rsidP="00D377F4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</w:pPr>
            <w:r w:rsidRPr="00D377F4"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  <w:t>Cieľová hodnota: 200</w:t>
            </w:r>
          </w:p>
          <w:p w14:paraId="6011B908" w14:textId="77777777" w:rsidR="00A54008" w:rsidRPr="00D377F4" w:rsidRDefault="00A54008" w:rsidP="00D377F4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2F45AC6" w14:textId="77777777" w:rsidR="00D377F4" w:rsidRPr="00D377F4" w:rsidRDefault="00D377F4" w:rsidP="00D377F4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34B22DE" w14:textId="77777777" w:rsidR="00D377F4" w:rsidRPr="00D377F4" w:rsidRDefault="00D377F4" w:rsidP="00D377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855652" w14:textId="77777777" w:rsidR="00D377F4" w:rsidRPr="00D377F4" w:rsidRDefault="00D377F4" w:rsidP="00D377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D377F4" w:rsidRPr="00D377F4" w14:paraId="46BC162C" w14:textId="77777777" w:rsidTr="00DE7A02">
        <w:trPr>
          <w:trHeight w:val="332"/>
        </w:trPr>
        <w:tc>
          <w:tcPr>
            <w:tcW w:w="7797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56AD1E1" w14:textId="77777777" w:rsidR="00D377F4" w:rsidRPr="00D377F4" w:rsidRDefault="00D377F4" w:rsidP="00D377F4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</w:pPr>
            <w:r w:rsidRPr="00D377F4"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  <w:t xml:space="preserve">Míľnik/cieľ: </w:t>
            </w:r>
            <w:r w:rsidRPr="00D377F4">
              <w:rPr>
                <w:rFonts w:ascii="Arial Narrow" w:eastAsia="Times New Roman" w:hAnsi="Arial Narrow" w:cs="Times New Roman"/>
                <w:bCs/>
                <w:i/>
                <w:sz w:val="20"/>
                <w:szCs w:val="24"/>
                <w:lang w:eastAsia="sk-SK"/>
              </w:rPr>
              <w:t>Počet  podporených  podujatí posilňujúcich vzťahy s diaspórou.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026195" w14:textId="77777777" w:rsidR="00D377F4" w:rsidRPr="00D377F4" w:rsidRDefault="00D377F4" w:rsidP="00D377F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66577C" w14:textId="77777777" w:rsidR="00D377F4" w:rsidRPr="00D377F4" w:rsidRDefault="00D377F4" w:rsidP="00D377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371F63" w14:textId="77777777" w:rsidR="00D377F4" w:rsidRPr="00D377F4" w:rsidRDefault="00D377F4" w:rsidP="00D377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B7607D" w:rsidRPr="00D377F4" w14:paraId="4D23AA2C" w14:textId="77777777" w:rsidTr="00DE7A02">
        <w:trPr>
          <w:gridAfter w:val="2"/>
          <w:wAfter w:w="160" w:type="dxa"/>
          <w:trHeight w:val="525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38AB5D8B" w14:textId="77777777" w:rsidR="00B7607D" w:rsidRPr="00D377F4" w:rsidRDefault="00B7607D" w:rsidP="00D377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D377F4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Poradové číslo riadku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213062E2" w14:textId="77777777" w:rsidR="00B7607D" w:rsidRPr="00D377F4" w:rsidRDefault="00B7607D" w:rsidP="00B7607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D377F4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 xml:space="preserve">ID </w:t>
            </w:r>
            <w:r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podujatia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584E3338" w14:textId="77777777" w:rsidR="00B7607D" w:rsidRPr="00D377F4" w:rsidRDefault="00B7607D" w:rsidP="00D377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Názov podujatia</w:t>
            </w:r>
          </w:p>
        </w:tc>
        <w:tc>
          <w:tcPr>
            <w:tcW w:w="28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4B0FD13F" w14:textId="77777777" w:rsidR="00B7607D" w:rsidRPr="00D377F4" w:rsidRDefault="00B7607D" w:rsidP="00D377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Druh podujatia</w:t>
            </w:r>
          </w:p>
        </w:tc>
        <w:tc>
          <w:tcPr>
            <w:tcW w:w="42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38DB38ED" w14:textId="77777777" w:rsidR="00B7607D" w:rsidRPr="00D377F4" w:rsidRDefault="00B7607D" w:rsidP="00D377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Účel podujatia</w:t>
            </w:r>
          </w:p>
        </w:tc>
      </w:tr>
      <w:tr w:rsidR="00B7607D" w:rsidRPr="00D377F4" w14:paraId="021EB42E" w14:textId="77777777" w:rsidTr="00DE7A02">
        <w:trPr>
          <w:gridAfter w:val="2"/>
          <w:wAfter w:w="160" w:type="dxa"/>
          <w:trHeight w:val="30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443E29" w14:textId="77777777" w:rsidR="00B7607D" w:rsidRPr="00D377F4" w:rsidRDefault="00B7607D" w:rsidP="00D377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D377F4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11A57B" w14:textId="77777777" w:rsidR="00B7607D" w:rsidRPr="00D377F4" w:rsidRDefault="00B7607D" w:rsidP="00D377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D377F4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061973" w14:textId="77777777" w:rsidR="00B7607D" w:rsidRPr="00D377F4" w:rsidRDefault="00B7607D" w:rsidP="00D377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D377F4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0B52B5" w14:textId="77777777" w:rsidR="00B7607D" w:rsidRPr="00D377F4" w:rsidRDefault="00B7607D" w:rsidP="00D377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377F4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709C08" w14:textId="77777777" w:rsidR="00B7607D" w:rsidRPr="00D377F4" w:rsidRDefault="00B7607D" w:rsidP="00D377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377F4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B7607D" w:rsidRPr="00D377F4" w14:paraId="184E61D2" w14:textId="77777777" w:rsidTr="00DE7A02">
        <w:trPr>
          <w:gridAfter w:val="2"/>
          <w:wAfter w:w="160" w:type="dxa"/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F2F0F2" w14:textId="77777777" w:rsidR="00B7607D" w:rsidRPr="00D377F4" w:rsidRDefault="00B7607D" w:rsidP="00D377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D377F4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126282" w14:textId="77777777" w:rsidR="00B7607D" w:rsidRPr="00D377F4" w:rsidRDefault="00B7607D" w:rsidP="00D377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D377F4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5A0A0A" w14:textId="77777777" w:rsidR="00B7607D" w:rsidRPr="00D377F4" w:rsidRDefault="00B7607D" w:rsidP="00D377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D377F4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40025E" w14:textId="77777777" w:rsidR="00B7607D" w:rsidRPr="00D377F4" w:rsidRDefault="00B7607D" w:rsidP="00D377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377F4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A796BB" w14:textId="77777777" w:rsidR="00B7607D" w:rsidRPr="00D377F4" w:rsidRDefault="00B7607D" w:rsidP="00D377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377F4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B7607D" w:rsidRPr="00D377F4" w14:paraId="2DE998EC" w14:textId="77777777" w:rsidTr="00DE7A02">
        <w:trPr>
          <w:gridAfter w:val="2"/>
          <w:wAfter w:w="160" w:type="dxa"/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0B7F9F" w14:textId="77777777" w:rsidR="00B7607D" w:rsidRPr="00D377F4" w:rsidRDefault="00B7607D" w:rsidP="00D377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D377F4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2BB16E" w14:textId="77777777" w:rsidR="00B7607D" w:rsidRPr="00D377F4" w:rsidRDefault="00B7607D" w:rsidP="00D377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D377F4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42AB6B" w14:textId="77777777" w:rsidR="00B7607D" w:rsidRPr="00D377F4" w:rsidRDefault="00B7607D" w:rsidP="00D377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D377F4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B6F546" w14:textId="77777777" w:rsidR="00B7607D" w:rsidRPr="00D377F4" w:rsidRDefault="00B7607D" w:rsidP="00D377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377F4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EC4A42" w14:textId="77777777" w:rsidR="00B7607D" w:rsidRPr="00D377F4" w:rsidRDefault="00B7607D" w:rsidP="00D377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377F4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B7607D" w:rsidRPr="00D377F4" w14:paraId="54E9B5A6" w14:textId="77777777" w:rsidTr="00DE7A02">
        <w:trPr>
          <w:gridAfter w:val="2"/>
          <w:wAfter w:w="160" w:type="dxa"/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9C727E" w14:textId="77777777" w:rsidR="00B7607D" w:rsidRPr="00D377F4" w:rsidRDefault="00B7607D" w:rsidP="00D377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D377F4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E14709" w14:textId="77777777" w:rsidR="00B7607D" w:rsidRPr="00D377F4" w:rsidRDefault="00B7607D" w:rsidP="00D377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D377F4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6ED01B" w14:textId="77777777" w:rsidR="00B7607D" w:rsidRPr="00D377F4" w:rsidRDefault="00B7607D" w:rsidP="00D377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D377F4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325940" w14:textId="77777777" w:rsidR="00B7607D" w:rsidRPr="00D377F4" w:rsidRDefault="00B7607D" w:rsidP="00D377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377F4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96C3FF" w14:textId="77777777" w:rsidR="00B7607D" w:rsidRPr="00D377F4" w:rsidRDefault="00B7607D" w:rsidP="00D377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377F4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B7607D" w:rsidRPr="00D377F4" w14:paraId="44389C85" w14:textId="77777777" w:rsidTr="00DE7A02">
        <w:trPr>
          <w:gridAfter w:val="2"/>
          <w:wAfter w:w="160" w:type="dxa"/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EA7AFF" w14:textId="77777777" w:rsidR="00B7607D" w:rsidRPr="00D377F4" w:rsidRDefault="00B7607D" w:rsidP="00D377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D377F4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7D4C5F" w14:textId="77777777" w:rsidR="00B7607D" w:rsidRPr="00D377F4" w:rsidRDefault="00B7607D" w:rsidP="00D377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D377F4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E7BA25" w14:textId="77777777" w:rsidR="00B7607D" w:rsidRPr="00D377F4" w:rsidRDefault="00B7607D" w:rsidP="00D377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D377F4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DCEAEA" w14:textId="77777777" w:rsidR="00B7607D" w:rsidRPr="00D377F4" w:rsidRDefault="00B7607D" w:rsidP="00D377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377F4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2D0C2A" w14:textId="77777777" w:rsidR="00B7607D" w:rsidRPr="00D377F4" w:rsidRDefault="00B7607D" w:rsidP="00D377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377F4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B7607D" w:rsidRPr="00D377F4" w14:paraId="7C49EF1F" w14:textId="77777777" w:rsidTr="00DE7A02">
        <w:trPr>
          <w:gridAfter w:val="2"/>
          <w:wAfter w:w="160" w:type="dxa"/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D97E7F" w14:textId="77777777" w:rsidR="00B7607D" w:rsidRPr="00D377F4" w:rsidRDefault="00B7607D" w:rsidP="00D377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D377F4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D6A25C" w14:textId="77777777" w:rsidR="00B7607D" w:rsidRPr="00D377F4" w:rsidRDefault="00B7607D" w:rsidP="00D377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D377F4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1F5D32" w14:textId="77777777" w:rsidR="00B7607D" w:rsidRPr="00D377F4" w:rsidRDefault="00B7607D" w:rsidP="00D377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D377F4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46FC5E" w14:textId="77777777" w:rsidR="00B7607D" w:rsidRPr="00D377F4" w:rsidRDefault="00B7607D" w:rsidP="00D377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377F4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4C5447" w14:textId="77777777" w:rsidR="00B7607D" w:rsidRPr="00D377F4" w:rsidRDefault="00B7607D" w:rsidP="00D377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377F4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</w:tbl>
    <w:p w14:paraId="3B677578" w14:textId="77777777" w:rsidR="00D377F4" w:rsidRDefault="00D377F4" w:rsidP="00347E8E">
      <w:pPr>
        <w:tabs>
          <w:tab w:val="left" w:pos="7468"/>
        </w:tabs>
        <w:rPr>
          <w:rFonts w:ascii="Arial Narrow" w:hAnsi="Arial Narrow" w:cs="Arial"/>
        </w:rPr>
      </w:pPr>
    </w:p>
    <w:p w14:paraId="0B124427" w14:textId="77777777" w:rsidR="00D377F4" w:rsidRDefault="00D377F4">
      <w:pPr>
        <w:rPr>
          <w:rFonts w:ascii="Arial Narrow" w:hAnsi="Arial Narrow" w:cs="Arial"/>
        </w:rPr>
      </w:pPr>
      <w:r>
        <w:rPr>
          <w:rFonts w:ascii="Arial Narrow" w:hAnsi="Arial Narrow" w:cs="Arial"/>
        </w:rPr>
        <w:br w:type="page"/>
      </w:r>
    </w:p>
    <w:tbl>
      <w:tblPr>
        <w:tblW w:w="1488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3"/>
        <w:gridCol w:w="2787"/>
        <w:gridCol w:w="4158"/>
        <w:gridCol w:w="4111"/>
        <w:gridCol w:w="2835"/>
      </w:tblGrid>
      <w:tr w:rsidR="00D377F4" w:rsidRPr="00D377F4" w14:paraId="1DBE6FB5" w14:textId="77777777" w:rsidTr="00DE7A02">
        <w:trPr>
          <w:trHeight w:val="315"/>
        </w:trPr>
        <w:tc>
          <w:tcPr>
            <w:tcW w:w="1488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6CD518D" w14:textId="77777777" w:rsidR="00C44667" w:rsidRPr="00D377F4" w:rsidRDefault="00D377F4" w:rsidP="00C44667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  <w:r w:rsidRPr="00D377F4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lastRenderedPageBreak/>
              <w:t>Komponent 10: Lákanie a udržanie talentov</w:t>
            </w:r>
          </w:p>
        </w:tc>
      </w:tr>
      <w:tr w:rsidR="00D377F4" w:rsidRPr="00D377F4" w14:paraId="32BB8366" w14:textId="77777777" w:rsidTr="00DE7A02">
        <w:trPr>
          <w:trHeight w:val="615"/>
        </w:trPr>
        <w:tc>
          <w:tcPr>
            <w:tcW w:w="1488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DD0324B" w14:textId="77777777" w:rsidR="00C44667" w:rsidRDefault="00C44667" w:rsidP="00D377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  <w:p w14:paraId="27264249" w14:textId="77777777" w:rsidR="00D377F4" w:rsidRDefault="00D377F4" w:rsidP="00D377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  <w:r w:rsidRPr="00D377F4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t>Investícia 3: Štipendiá pre najlepších domácich a zahraničných študentov a odmena pre vysoké školy, ktoré ich získajú</w:t>
            </w:r>
          </w:p>
          <w:p w14:paraId="01C9B899" w14:textId="77777777" w:rsidR="00C44667" w:rsidRPr="00D377F4" w:rsidRDefault="00C44667" w:rsidP="00D377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</w:tc>
      </w:tr>
      <w:tr w:rsidR="00D377F4" w:rsidRPr="00D377F4" w14:paraId="14A84B3C" w14:textId="77777777" w:rsidTr="00DE7A02">
        <w:trPr>
          <w:trHeight w:val="315"/>
        </w:trPr>
        <w:tc>
          <w:tcPr>
            <w:tcW w:w="793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EACB446" w14:textId="77777777" w:rsidR="00D377F4" w:rsidRDefault="00D377F4" w:rsidP="00D377F4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</w:pPr>
            <w:r w:rsidRPr="00D377F4"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  <w:t>Cieľová hodnota: 4500</w:t>
            </w:r>
          </w:p>
          <w:p w14:paraId="228CD891" w14:textId="77777777" w:rsidR="00A54008" w:rsidRPr="00D377F4" w:rsidRDefault="00A54008" w:rsidP="00D377F4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05D052D" w14:textId="77777777" w:rsidR="00D377F4" w:rsidRPr="00D377F4" w:rsidRDefault="00D377F4" w:rsidP="00D377F4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B9C424C" w14:textId="77777777" w:rsidR="00D377F4" w:rsidRPr="00D377F4" w:rsidRDefault="00D377F4" w:rsidP="00D377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D377F4" w:rsidRPr="00D377F4" w14:paraId="71B6F1FF" w14:textId="77777777" w:rsidTr="00DE7A02">
        <w:trPr>
          <w:trHeight w:val="372"/>
        </w:trPr>
        <w:tc>
          <w:tcPr>
            <w:tcW w:w="7938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75AE64F" w14:textId="77777777" w:rsidR="00D377F4" w:rsidRPr="00D377F4" w:rsidRDefault="00D377F4" w:rsidP="00D377F4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</w:pPr>
            <w:r w:rsidRPr="00D377F4"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  <w:t>Míľnik/cieľ</w:t>
            </w:r>
            <w:r w:rsidRPr="00D377F4">
              <w:rPr>
                <w:rFonts w:ascii="Arial Narrow" w:eastAsia="Times New Roman" w:hAnsi="Arial Narrow" w:cs="Times New Roman"/>
                <w:bCs/>
                <w:i/>
                <w:sz w:val="20"/>
                <w:szCs w:val="24"/>
                <w:lang w:eastAsia="sk-SK"/>
              </w:rPr>
              <w:t>: Počet udelených štipendií pre talentovaných študentov</w:t>
            </w:r>
            <w:r w:rsidRPr="00D377F4"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  <w:t>.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42304E" w14:textId="77777777" w:rsidR="00D377F4" w:rsidRPr="00D377F4" w:rsidRDefault="00D377F4" w:rsidP="00D377F4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43DE61" w14:textId="77777777" w:rsidR="00D377F4" w:rsidRPr="00D377F4" w:rsidRDefault="00D377F4" w:rsidP="00D377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D377F4" w:rsidRPr="00D377F4" w14:paraId="1DC1B5DE" w14:textId="77777777" w:rsidTr="00DE7A02">
        <w:trPr>
          <w:trHeight w:val="525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126EBDC6" w14:textId="77777777" w:rsidR="00D377F4" w:rsidRPr="00D377F4" w:rsidRDefault="00D377F4" w:rsidP="00D377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D377F4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Poradové číslo riadku</w:t>
            </w:r>
          </w:p>
        </w:tc>
        <w:tc>
          <w:tcPr>
            <w:tcW w:w="2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3D730B67" w14:textId="77777777" w:rsidR="00D377F4" w:rsidRPr="00D377F4" w:rsidRDefault="00D377F4" w:rsidP="00D377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D377F4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ID štipendistu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01894A49" w14:textId="77777777" w:rsidR="00D377F4" w:rsidRPr="00D377F4" w:rsidRDefault="00D377F4" w:rsidP="00D377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D377F4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Meno štipendistu</w:t>
            </w:r>
          </w:p>
        </w:tc>
        <w:tc>
          <w:tcPr>
            <w:tcW w:w="41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0AF37A29" w14:textId="77777777" w:rsidR="00D377F4" w:rsidRPr="00D377F4" w:rsidRDefault="00D377F4" w:rsidP="00D377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D377F4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Priezvisko štipendistu</w:t>
            </w:r>
          </w:p>
        </w:tc>
        <w:tc>
          <w:tcPr>
            <w:tcW w:w="28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39A22DBE" w14:textId="77777777" w:rsidR="00D377F4" w:rsidRPr="00D377F4" w:rsidRDefault="00D377F4" w:rsidP="00D377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D377F4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Kategória štipendistu</w:t>
            </w:r>
          </w:p>
        </w:tc>
      </w:tr>
      <w:tr w:rsidR="00D377F4" w:rsidRPr="00D377F4" w14:paraId="28B996C6" w14:textId="77777777" w:rsidTr="00DE7A02">
        <w:trPr>
          <w:trHeight w:val="30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6ACDBB" w14:textId="77777777" w:rsidR="00D377F4" w:rsidRPr="00D377F4" w:rsidRDefault="00D377F4" w:rsidP="00D377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D377F4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634EBC" w14:textId="77777777" w:rsidR="00D377F4" w:rsidRPr="00D377F4" w:rsidRDefault="00D377F4" w:rsidP="00D377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D377F4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D046EE" w14:textId="77777777" w:rsidR="00D377F4" w:rsidRPr="00D377F4" w:rsidRDefault="00D377F4" w:rsidP="00D377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D377F4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3E00FD" w14:textId="77777777" w:rsidR="00D377F4" w:rsidRPr="00D377F4" w:rsidRDefault="00D377F4" w:rsidP="00D377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377F4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B8AC5F" w14:textId="77777777" w:rsidR="00D377F4" w:rsidRPr="00D377F4" w:rsidRDefault="00D377F4" w:rsidP="00D377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377F4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D377F4" w:rsidRPr="00D377F4" w14:paraId="0B65BC3A" w14:textId="77777777" w:rsidTr="00DE7A02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D9F0BC" w14:textId="77777777" w:rsidR="00D377F4" w:rsidRPr="00D377F4" w:rsidRDefault="00D377F4" w:rsidP="00D377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D377F4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F54F17" w14:textId="77777777" w:rsidR="00D377F4" w:rsidRPr="00D377F4" w:rsidRDefault="00D377F4" w:rsidP="00D377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D377F4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E7E352" w14:textId="77777777" w:rsidR="00D377F4" w:rsidRPr="00D377F4" w:rsidRDefault="00D377F4" w:rsidP="00D377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D377F4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08A2F1" w14:textId="77777777" w:rsidR="00D377F4" w:rsidRPr="00D377F4" w:rsidRDefault="00D377F4" w:rsidP="00D377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377F4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5FF5CE" w14:textId="77777777" w:rsidR="00D377F4" w:rsidRPr="00D377F4" w:rsidRDefault="00D377F4" w:rsidP="00D377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377F4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D377F4" w:rsidRPr="00D377F4" w14:paraId="77CE132C" w14:textId="77777777" w:rsidTr="00DE7A02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F2AF1F" w14:textId="77777777" w:rsidR="00D377F4" w:rsidRPr="00D377F4" w:rsidRDefault="00D377F4" w:rsidP="00D377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D377F4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351EFC" w14:textId="77777777" w:rsidR="00D377F4" w:rsidRPr="00D377F4" w:rsidRDefault="00D377F4" w:rsidP="00D377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D377F4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F2AAE0" w14:textId="77777777" w:rsidR="00D377F4" w:rsidRPr="00D377F4" w:rsidRDefault="00D377F4" w:rsidP="00D377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D377F4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921AA3" w14:textId="77777777" w:rsidR="00D377F4" w:rsidRPr="00D377F4" w:rsidRDefault="00D377F4" w:rsidP="00D377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377F4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1488B9" w14:textId="77777777" w:rsidR="00D377F4" w:rsidRPr="00D377F4" w:rsidRDefault="00D377F4" w:rsidP="00D377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377F4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D377F4" w:rsidRPr="00D377F4" w14:paraId="53FED235" w14:textId="77777777" w:rsidTr="00DE7A02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C26EDA" w14:textId="77777777" w:rsidR="00D377F4" w:rsidRPr="00D377F4" w:rsidRDefault="00D377F4" w:rsidP="00D377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D377F4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238261" w14:textId="77777777" w:rsidR="00D377F4" w:rsidRPr="00D377F4" w:rsidRDefault="00D377F4" w:rsidP="00D377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D377F4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4D8D45" w14:textId="77777777" w:rsidR="00D377F4" w:rsidRPr="00D377F4" w:rsidRDefault="00D377F4" w:rsidP="00D377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D377F4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31553A" w14:textId="77777777" w:rsidR="00D377F4" w:rsidRPr="00D377F4" w:rsidRDefault="00D377F4" w:rsidP="00D377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377F4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9F5EA6" w14:textId="77777777" w:rsidR="00D377F4" w:rsidRPr="00D377F4" w:rsidRDefault="00D377F4" w:rsidP="00D377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377F4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D377F4" w:rsidRPr="00D377F4" w14:paraId="7B46AF67" w14:textId="77777777" w:rsidTr="00DE7A02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D3152A" w14:textId="77777777" w:rsidR="00D377F4" w:rsidRPr="00D377F4" w:rsidRDefault="00D377F4" w:rsidP="00D377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D377F4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DFEB43" w14:textId="77777777" w:rsidR="00D377F4" w:rsidRPr="00D377F4" w:rsidRDefault="00D377F4" w:rsidP="00D377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D377F4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513EAF" w14:textId="77777777" w:rsidR="00D377F4" w:rsidRPr="00D377F4" w:rsidRDefault="00D377F4" w:rsidP="00D377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D377F4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DE9524" w14:textId="77777777" w:rsidR="00D377F4" w:rsidRPr="00D377F4" w:rsidRDefault="00D377F4" w:rsidP="00D377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377F4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0C708D" w14:textId="77777777" w:rsidR="00D377F4" w:rsidRPr="00D377F4" w:rsidRDefault="00D377F4" w:rsidP="00D377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377F4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D377F4" w:rsidRPr="00D377F4" w14:paraId="22BD25A4" w14:textId="77777777" w:rsidTr="00DE7A02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C40EFB" w14:textId="77777777" w:rsidR="00D377F4" w:rsidRPr="00D377F4" w:rsidRDefault="00D377F4" w:rsidP="00D377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D377F4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7FAA18" w14:textId="77777777" w:rsidR="00D377F4" w:rsidRPr="00D377F4" w:rsidRDefault="00D377F4" w:rsidP="00D377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D377F4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AD3EAC" w14:textId="77777777" w:rsidR="00D377F4" w:rsidRPr="00D377F4" w:rsidRDefault="00D377F4" w:rsidP="00D377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D377F4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4A322A" w14:textId="77777777" w:rsidR="00D377F4" w:rsidRPr="00D377F4" w:rsidRDefault="00D377F4" w:rsidP="00D377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377F4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733B78" w14:textId="77777777" w:rsidR="00D377F4" w:rsidRPr="00D377F4" w:rsidRDefault="00D377F4" w:rsidP="00D377F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D377F4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</w:tbl>
    <w:p w14:paraId="4D59BD26" w14:textId="77777777" w:rsidR="00A52A0C" w:rsidRDefault="00A52A0C" w:rsidP="00347E8E">
      <w:pPr>
        <w:tabs>
          <w:tab w:val="left" w:pos="7468"/>
        </w:tabs>
        <w:rPr>
          <w:rFonts w:ascii="Arial Narrow" w:hAnsi="Arial Narrow" w:cs="Arial"/>
        </w:rPr>
      </w:pPr>
    </w:p>
    <w:p w14:paraId="06BA39F8" w14:textId="77777777" w:rsidR="00A52A0C" w:rsidRDefault="00A52A0C">
      <w:pPr>
        <w:rPr>
          <w:rFonts w:ascii="Arial Narrow" w:hAnsi="Arial Narrow" w:cs="Arial"/>
        </w:rPr>
      </w:pPr>
      <w:r>
        <w:rPr>
          <w:rFonts w:ascii="Arial Narrow" w:hAnsi="Arial Narrow" w:cs="Arial"/>
        </w:rPr>
        <w:br w:type="page"/>
      </w:r>
    </w:p>
    <w:tbl>
      <w:tblPr>
        <w:tblW w:w="1488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3"/>
        <w:gridCol w:w="4110"/>
        <w:gridCol w:w="4962"/>
        <w:gridCol w:w="4819"/>
      </w:tblGrid>
      <w:tr w:rsidR="00A52A0C" w:rsidRPr="00A52A0C" w14:paraId="7B1A6937" w14:textId="77777777" w:rsidTr="00D411E0">
        <w:trPr>
          <w:trHeight w:val="315"/>
        </w:trPr>
        <w:tc>
          <w:tcPr>
            <w:tcW w:w="1488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14E866F" w14:textId="77777777" w:rsidR="00A52A0C" w:rsidRDefault="00A52A0C" w:rsidP="00A52A0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  <w:r w:rsidRPr="00A52A0C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lastRenderedPageBreak/>
              <w:t>Komponent 10: Lákanie a udržanie talentov</w:t>
            </w:r>
          </w:p>
          <w:p w14:paraId="2C8811AA" w14:textId="77777777" w:rsidR="00D20ED8" w:rsidRPr="00A52A0C" w:rsidRDefault="00D20ED8" w:rsidP="00A52A0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</w:tc>
      </w:tr>
      <w:tr w:rsidR="00A52A0C" w:rsidRPr="00A52A0C" w14:paraId="17484712" w14:textId="77777777" w:rsidTr="00A52A0C">
        <w:trPr>
          <w:trHeight w:val="315"/>
        </w:trPr>
        <w:tc>
          <w:tcPr>
            <w:tcW w:w="1488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AF0E56" w14:textId="77777777" w:rsidR="00235366" w:rsidRDefault="00235366" w:rsidP="00A52A0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  <w:p w14:paraId="3F43679B" w14:textId="02EFEEF6" w:rsidR="00A52A0C" w:rsidRDefault="00A52A0C" w:rsidP="00A52A0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  <w:r w:rsidRPr="00A52A0C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t>Investícia 4: Podpora internacionalizácie v akademickom prostredí</w:t>
            </w:r>
          </w:p>
          <w:p w14:paraId="17EA6C45" w14:textId="77777777" w:rsidR="00DE537B" w:rsidRPr="00A52A0C" w:rsidRDefault="00DE537B" w:rsidP="00A52A0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</w:tc>
      </w:tr>
      <w:tr w:rsidR="00A52A0C" w:rsidRPr="00A52A0C" w14:paraId="03FDB6C4" w14:textId="77777777" w:rsidTr="00A52A0C">
        <w:trPr>
          <w:trHeight w:val="315"/>
        </w:trPr>
        <w:tc>
          <w:tcPr>
            <w:tcW w:w="100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ADB3343" w14:textId="77777777" w:rsidR="00A52A0C" w:rsidRDefault="00A52A0C" w:rsidP="00A52A0C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</w:pPr>
            <w:r w:rsidRPr="00A52A0C"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  <w:t>Cieľová hodnota: 28</w:t>
            </w:r>
          </w:p>
          <w:p w14:paraId="564A743F" w14:textId="77777777" w:rsidR="00A54008" w:rsidRPr="00A52A0C" w:rsidRDefault="00A54008" w:rsidP="00A52A0C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</w:pP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15A65BD" w14:textId="77777777" w:rsidR="00A52A0C" w:rsidRPr="00A52A0C" w:rsidRDefault="00A52A0C" w:rsidP="00A52A0C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</w:tc>
      </w:tr>
      <w:tr w:rsidR="00A52A0C" w:rsidRPr="00A52A0C" w14:paraId="490D18F3" w14:textId="77777777" w:rsidTr="00A52A0C">
        <w:trPr>
          <w:trHeight w:val="330"/>
        </w:trPr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592C09" w14:textId="77777777" w:rsidR="00A52A0C" w:rsidRDefault="00A52A0C" w:rsidP="00A52A0C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</w:pPr>
            <w:r w:rsidRPr="00A52A0C"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  <w:t>Projekt typ 1</w:t>
            </w:r>
          </w:p>
          <w:p w14:paraId="72FB2865" w14:textId="77777777" w:rsidR="00A54008" w:rsidRPr="00A52A0C" w:rsidRDefault="00A54008" w:rsidP="00A52A0C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</w:pPr>
          </w:p>
        </w:tc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49A474" w14:textId="77777777" w:rsidR="00A52A0C" w:rsidRPr="00A52A0C" w:rsidRDefault="00A52A0C" w:rsidP="00A52A0C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</w:pP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36B010" w14:textId="77777777" w:rsidR="00A52A0C" w:rsidRPr="00A52A0C" w:rsidRDefault="00A52A0C" w:rsidP="00A52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2A0C" w:rsidRPr="00A52A0C" w14:paraId="43FBB46C" w14:textId="77777777" w:rsidTr="00A54008">
        <w:trPr>
          <w:trHeight w:val="378"/>
        </w:trPr>
        <w:tc>
          <w:tcPr>
            <w:tcW w:w="10065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682F287" w14:textId="77777777" w:rsidR="00A52A0C" w:rsidRPr="00A52A0C" w:rsidRDefault="00A52A0C" w:rsidP="00A52A0C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</w:pPr>
            <w:r w:rsidRPr="00A52A0C"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  <w:t xml:space="preserve">Míľnik/cieľ: </w:t>
            </w:r>
            <w:r w:rsidRPr="00A52A0C">
              <w:rPr>
                <w:rFonts w:ascii="Arial Narrow" w:eastAsia="Times New Roman" w:hAnsi="Arial Narrow" w:cs="Times New Roman"/>
                <w:bCs/>
                <w:i/>
                <w:sz w:val="20"/>
                <w:szCs w:val="24"/>
                <w:lang w:eastAsia="sk-SK"/>
              </w:rPr>
              <w:t>Počet podporených projektov na podporu alebo rozvoj internacionalizácie vysokých škôl a výskumných inštitúcií.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9EED20" w14:textId="77777777" w:rsidR="00A52A0C" w:rsidRPr="00A52A0C" w:rsidRDefault="00A52A0C" w:rsidP="00A52A0C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</w:p>
        </w:tc>
      </w:tr>
      <w:tr w:rsidR="00A52A0C" w:rsidRPr="00A52A0C" w14:paraId="73A5A7B5" w14:textId="77777777" w:rsidTr="00A52A0C">
        <w:trPr>
          <w:trHeight w:val="78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2A457E3C" w14:textId="77777777" w:rsidR="00A52A0C" w:rsidRPr="00A52A0C" w:rsidRDefault="00A52A0C" w:rsidP="00A52A0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A52A0C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Poradové číslo riadku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470885F5" w14:textId="77777777" w:rsidR="00A52A0C" w:rsidRPr="00A52A0C" w:rsidRDefault="00A52A0C" w:rsidP="00A52A0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A52A0C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ID príjemcu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2D07F0C1" w14:textId="77777777" w:rsidR="00A52A0C" w:rsidRPr="00A52A0C" w:rsidRDefault="00A52A0C" w:rsidP="00A52A0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A52A0C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Názov projektu</w:t>
            </w:r>
          </w:p>
        </w:tc>
        <w:tc>
          <w:tcPr>
            <w:tcW w:w="48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24ABF368" w14:textId="77777777" w:rsidR="00A52A0C" w:rsidRPr="00A52A0C" w:rsidRDefault="00A52A0C" w:rsidP="00A52A0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A52A0C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Popis vykonaných aktivít a činností</w:t>
            </w:r>
          </w:p>
        </w:tc>
      </w:tr>
      <w:tr w:rsidR="00A52A0C" w:rsidRPr="00A52A0C" w14:paraId="5AC31819" w14:textId="77777777" w:rsidTr="00A52A0C">
        <w:trPr>
          <w:trHeight w:val="30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1FBD2C" w14:textId="77777777" w:rsidR="00A52A0C" w:rsidRPr="00A52A0C" w:rsidRDefault="00A52A0C" w:rsidP="00A52A0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A52A0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A9028D" w14:textId="77777777" w:rsidR="00A52A0C" w:rsidRPr="00A52A0C" w:rsidRDefault="00A52A0C" w:rsidP="00A52A0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A52A0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D38C39" w14:textId="77777777" w:rsidR="00A52A0C" w:rsidRPr="00A52A0C" w:rsidRDefault="00A52A0C" w:rsidP="00A52A0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A52A0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B75EF8" w14:textId="77777777" w:rsidR="00A52A0C" w:rsidRPr="00A52A0C" w:rsidRDefault="00A52A0C" w:rsidP="00A52A0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52A0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A52A0C" w:rsidRPr="00A52A0C" w14:paraId="17351789" w14:textId="77777777" w:rsidTr="00A52A0C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806647" w14:textId="77777777" w:rsidR="00A52A0C" w:rsidRPr="00A52A0C" w:rsidRDefault="00A52A0C" w:rsidP="00A52A0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A52A0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E07A8D" w14:textId="77777777" w:rsidR="00A52A0C" w:rsidRPr="00A52A0C" w:rsidRDefault="00A52A0C" w:rsidP="00A52A0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A52A0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CA3502" w14:textId="77777777" w:rsidR="00A52A0C" w:rsidRPr="00A52A0C" w:rsidRDefault="00A52A0C" w:rsidP="00A52A0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A52A0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607A00" w14:textId="77777777" w:rsidR="00A52A0C" w:rsidRPr="00A52A0C" w:rsidRDefault="00A52A0C" w:rsidP="00A52A0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52A0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A52A0C" w:rsidRPr="00A52A0C" w14:paraId="01384F0F" w14:textId="77777777" w:rsidTr="00A52A0C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D4ABD3" w14:textId="77777777" w:rsidR="00A52A0C" w:rsidRPr="00A52A0C" w:rsidRDefault="00A52A0C" w:rsidP="00A52A0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A52A0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D09B4F" w14:textId="77777777" w:rsidR="00A52A0C" w:rsidRPr="00A52A0C" w:rsidRDefault="00A52A0C" w:rsidP="00A52A0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A52A0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E32801" w14:textId="77777777" w:rsidR="00A52A0C" w:rsidRPr="00A52A0C" w:rsidRDefault="00A52A0C" w:rsidP="00A52A0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A52A0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825D0C" w14:textId="77777777" w:rsidR="00A52A0C" w:rsidRPr="00A52A0C" w:rsidRDefault="00A52A0C" w:rsidP="00A52A0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52A0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A52A0C" w:rsidRPr="00A52A0C" w14:paraId="57848C11" w14:textId="77777777" w:rsidTr="00A52A0C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3DA0AE" w14:textId="77777777" w:rsidR="00A52A0C" w:rsidRPr="00A52A0C" w:rsidRDefault="00A52A0C" w:rsidP="00A52A0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A52A0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4A1B53" w14:textId="77777777" w:rsidR="00A52A0C" w:rsidRPr="00A52A0C" w:rsidRDefault="00A52A0C" w:rsidP="00A52A0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A52A0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06FDCA" w14:textId="77777777" w:rsidR="00A52A0C" w:rsidRPr="00A52A0C" w:rsidRDefault="00A52A0C" w:rsidP="00A52A0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A52A0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4328E5" w14:textId="77777777" w:rsidR="00A52A0C" w:rsidRPr="00A52A0C" w:rsidRDefault="00A52A0C" w:rsidP="00A52A0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52A0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A52A0C" w:rsidRPr="00A52A0C" w14:paraId="7E67AC22" w14:textId="77777777" w:rsidTr="00A52A0C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FE4ED5" w14:textId="77777777" w:rsidR="00A52A0C" w:rsidRPr="00A52A0C" w:rsidRDefault="00A52A0C" w:rsidP="00A52A0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A52A0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22EF03" w14:textId="77777777" w:rsidR="00A52A0C" w:rsidRPr="00A52A0C" w:rsidRDefault="00A52A0C" w:rsidP="00A52A0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A52A0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381151" w14:textId="77777777" w:rsidR="00A52A0C" w:rsidRPr="00A52A0C" w:rsidRDefault="00A52A0C" w:rsidP="00A52A0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A52A0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FD385A" w14:textId="77777777" w:rsidR="00A52A0C" w:rsidRPr="00A52A0C" w:rsidRDefault="00A52A0C" w:rsidP="00A52A0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52A0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A52A0C" w:rsidRPr="00A52A0C" w14:paraId="6B73693C" w14:textId="77777777" w:rsidTr="00A52A0C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439394" w14:textId="77777777" w:rsidR="00A52A0C" w:rsidRPr="00A52A0C" w:rsidRDefault="00A52A0C" w:rsidP="00A52A0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A52A0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817F17" w14:textId="77777777" w:rsidR="00A52A0C" w:rsidRPr="00A52A0C" w:rsidRDefault="00A52A0C" w:rsidP="00A52A0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A52A0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F56588" w14:textId="77777777" w:rsidR="00A52A0C" w:rsidRPr="00A52A0C" w:rsidRDefault="00A52A0C" w:rsidP="00A52A0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A52A0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44D386" w14:textId="77777777" w:rsidR="00A52A0C" w:rsidRPr="00A52A0C" w:rsidRDefault="00A52A0C" w:rsidP="00A52A0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52A0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</w:tbl>
    <w:p w14:paraId="45990D6C" w14:textId="77777777" w:rsidR="00A52A0C" w:rsidRDefault="00A52A0C" w:rsidP="00347E8E">
      <w:pPr>
        <w:tabs>
          <w:tab w:val="left" w:pos="7468"/>
        </w:tabs>
        <w:rPr>
          <w:rFonts w:ascii="Arial Narrow" w:hAnsi="Arial Narrow" w:cs="Arial"/>
        </w:rPr>
      </w:pPr>
    </w:p>
    <w:p w14:paraId="1BA4BC62" w14:textId="77777777" w:rsidR="00A52A0C" w:rsidRDefault="00A52A0C">
      <w:pPr>
        <w:rPr>
          <w:rFonts w:ascii="Arial Narrow" w:hAnsi="Arial Narrow" w:cs="Arial"/>
        </w:rPr>
      </w:pPr>
      <w:r>
        <w:rPr>
          <w:rFonts w:ascii="Arial Narrow" w:hAnsi="Arial Narrow" w:cs="Arial"/>
        </w:rPr>
        <w:br w:type="page"/>
      </w:r>
    </w:p>
    <w:tbl>
      <w:tblPr>
        <w:tblW w:w="1488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3"/>
        <w:gridCol w:w="2787"/>
        <w:gridCol w:w="2180"/>
        <w:gridCol w:w="2180"/>
        <w:gridCol w:w="2180"/>
        <w:gridCol w:w="2180"/>
        <w:gridCol w:w="2384"/>
      </w:tblGrid>
      <w:tr w:rsidR="00A52A0C" w:rsidRPr="00A52A0C" w14:paraId="77050E8F" w14:textId="77777777" w:rsidTr="00276053">
        <w:trPr>
          <w:trHeight w:val="315"/>
        </w:trPr>
        <w:tc>
          <w:tcPr>
            <w:tcW w:w="1488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9DBAE68" w14:textId="77777777" w:rsidR="00A52A0C" w:rsidRDefault="00A52A0C" w:rsidP="00A52A0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  <w:r w:rsidRPr="00A52A0C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lastRenderedPageBreak/>
              <w:t>Komponent 10: Lákanie a udržanie talentov</w:t>
            </w:r>
          </w:p>
          <w:p w14:paraId="1BBE851B" w14:textId="77777777" w:rsidR="00D20ED8" w:rsidRPr="00A52A0C" w:rsidRDefault="00D20ED8" w:rsidP="00A52A0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</w:tc>
      </w:tr>
      <w:tr w:rsidR="00A52A0C" w:rsidRPr="00A52A0C" w14:paraId="2A52403C" w14:textId="77777777" w:rsidTr="00276053">
        <w:trPr>
          <w:trHeight w:val="315"/>
        </w:trPr>
        <w:tc>
          <w:tcPr>
            <w:tcW w:w="1488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EF7D889" w14:textId="77777777" w:rsidR="00235366" w:rsidRDefault="00235366" w:rsidP="00A52A0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  <w:p w14:paraId="180C752B" w14:textId="5BC5D135" w:rsidR="00A52A0C" w:rsidRDefault="00A52A0C" w:rsidP="00A52A0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  <w:r w:rsidRPr="00A52A0C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t>Investícia 4: Podpora internacionalizácie v akademickom prostredí</w:t>
            </w:r>
          </w:p>
          <w:p w14:paraId="30F7B7C8" w14:textId="77777777" w:rsidR="00DE537B" w:rsidRPr="00A52A0C" w:rsidRDefault="00DE537B" w:rsidP="00A52A0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</w:tc>
      </w:tr>
      <w:tr w:rsidR="00A52A0C" w:rsidRPr="00A52A0C" w14:paraId="6CB646B8" w14:textId="77777777" w:rsidTr="00276053">
        <w:trPr>
          <w:trHeight w:val="315"/>
        </w:trPr>
        <w:tc>
          <w:tcPr>
            <w:tcW w:w="5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07709B3" w14:textId="77777777" w:rsidR="00A52A0C" w:rsidRDefault="00A52A0C" w:rsidP="00A52A0C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</w:pPr>
            <w:r w:rsidRPr="00A52A0C"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  <w:t>Cieľová hodnota: 17600</w:t>
            </w:r>
          </w:p>
          <w:p w14:paraId="61BBF1F1" w14:textId="77777777" w:rsidR="00A54008" w:rsidRPr="00A52A0C" w:rsidRDefault="00A54008" w:rsidP="00A52A0C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23D8332" w14:textId="77777777" w:rsidR="00A52A0C" w:rsidRPr="00A52A0C" w:rsidRDefault="00A52A0C" w:rsidP="00A52A0C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CDEC413" w14:textId="77777777" w:rsidR="00A52A0C" w:rsidRPr="00A52A0C" w:rsidRDefault="00A52A0C" w:rsidP="00A52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14B524" w14:textId="77777777" w:rsidR="00A52A0C" w:rsidRPr="00A52A0C" w:rsidRDefault="00A52A0C" w:rsidP="00A52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76054E" w14:textId="77777777" w:rsidR="00A52A0C" w:rsidRPr="00A52A0C" w:rsidRDefault="00A52A0C" w:rsidP="00A52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2A0C" w:rsidRPr="00A52A0C" w14:paraId="4F50C512" w14:textId="77777777" w:rsidTr="00276053">
        <w:trPr>
          <w:trHeight w:val="330"/>
        </w:trPr>
        <w:tc>
          <w:tcPr>
            <w:tcW w:w="3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C3E254" w14:textId="77777777" w:rsidR="00A52A0C" w:rsidRDefault="00A52A0C" w:rsidP="00A52A0C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</w:pPr>
            <w:r w:rsidRPr="00A52A0C"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  <w:t>Projekt typ 2</w:t>
            </w:r>
          </w:p>
          <w:p w14:paraId="20CE7022" w14:textId="77777777" w:rsidR="00A54008" w:rsidRPr="00A52A0C" w:rsidRDefault="00A54008" w:rsidP="00A52A0C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B083FF" w14:textId="77777777" w:rsidR="00A52A0C" w:rsidRPr="00A52A0C" w:rsidRDefault="00A52A0C" w:rsidP="00A52A0C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C49797" w14:textId="77777777" w:rsidR="00A52A0C" w:rsidRPr="00A52A0C" w:rsidRDefault="00A52A0C" w:rsidP="00A52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F86069" w14:textId="77777777" w:rsidR="00A52A0C" w:rsidRPr="00A52A0C" w:rsidRDefault="00A52A0C" w:rsidP="00A52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976CD7" w14:textId="77777777" w:rsidR="00A52A0C" w:rsidRPr="00A52A0C" w:rsidRDefault="00A52A0C" w:rsidP="00A52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376600" w14:textId="77777777" w:rsidR="00A52A0C" w:rsidRPr="00A52A0C" w:rsidRDefault="00A52A0C" w:rsidP="00A52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2A0C" w:rsidRPr="00A52A0C" w14:paraId="582F14B9" w14:textId="77777777" w:rsidTr="00A54008">
        <w:trPr>
          <w:trHeight w:val="378"/>
        </w:trPr>
        <w:tc>
          <w:tcPr>
            <w:tcW w:w="596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68A530C8" w14:textId="77777777" w:rsidR="00A52A0C" w:rsidRPr="00A52A0C" w:rsidRDefault="00A52A0C" w:rsidP="00A52A0C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</w:pPr>
            <w:r w:rsidRPr="00A52A0C"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  <w:t xml:space="preserve">Míľnik/cieľ: </w:t>
            </w:r>
            <w:r w:rsidRPr="00A52A0C">
              <w:rPr>
                <w:rFonts w:ascii="Arial Narrow" w:eastAsia="Times New Roman" w:hAnsi="Arial Narrow" w:cs="Times New Roman"/>
                <w:bCs/>
                <w:i/>
                <w:sz w:val="20"/>
                <w:szCs w:val="24"/>
                <w:lang w:eastAsia="sk-SK"/>
              </w:rPr>
              <w:t xml:space="preserve">Podporené </w:t>
            </w:r>
            <w:proofErr w:type="spellStart"/>
            <w:r w:rsidRPr="00A52A0C">
              <w:rPr>
                <w:rFonts w:ascii="Arial Narrow" w:eastAsia="Times New Roman" w:hAnsi="Arial Narrow" w:cs="Times New Roman"/>
                <w:bCs/>
                <w:i/>
                <w:sz w:val="20"/>
                <w:szCs w:val="24"/>
                <w:lang w:eastAsia="sk-SK"/>
              </w:rPr>
              <w:t>osobomesiace</w:t>
            </w:r>
            <w:proofErr w:type="spellEnd"/>
            <w:r w:rsidRPr="00A52A0C">
              <w:rPr>
                <w:rFonts w:ascii="Arial Narrow" w:eastAsia="Times New Roman" w:hAnsi="Arial Narrow" w:cs="Times New Roman"/>
                <w:bCs/>
                <w:i/>
                <w:sz w:val="20"/>
                <w:szCs w:val="24"/>
                <w:lang w:eastAsia="sk-SK"/>
              </w:rPr>
              <w:t xml:space="preserve"> mobilít v štipendijných programoch.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D626B" w14:textId="77777777" w:rsidR="00A52A0C" w:rsidRPr="00A52A0C" w:rsidRDefault="00A52A0C" w:rsidP="00A52A0C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C55CB7" w14:textId="77777777" w:rsidR="00A52A0C" w:rsidRPr="00A52A0C" w:rsidRDefault="00A52A0C" w:rsidP="00A52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2BB02" w14:textId="77777777" w:rsidR="00A52A0C" w:rsidRPr="00A52A0C" w:rsidRDefault="00A52A0C" w:rsidP="00A52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4D3676" w14:textId="77777777" w:rsidR="00A52A0C" w:rsidRPr="00A52A0C" w:rsidRDefault="00A52A0C" w:rsidP="00A52A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52A0C" w:rsidRPr="00A52A0C" w14:paraId="353064C7" w14:textId="77777777" w:rsidTr="00276053">
        <w:trPr>
          <w:trHeight w:val="525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213ADE77" w14:textId="77777777" w:rsidR="00A52A0C" w:rsidRPr="00A52A0C" w:rsidRDefault="00A52A0C" w:rsidP="00A52A0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A52A0C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Poradové číslo riadku</w:t>
            </w:r>
          </w:p>
        </w:tc>
        <w:tc>
          <w:tcPr>
            <w:tcW w:w="27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6A754C3A" w14:textId="77777777" w:rsidR="00A52A0C" w:rsidRPr="00A52A0C" w:rsidRDefault="00A52A0C" w:rsidP="00A52A0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A52A0C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ID štipendistu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30FA3479" w14:textId="77777777" w:rsidR="00A52A0C" w:rsidRPr="00A52A0C" w:rsidRDefault="00A52A0C" w:rsidP="00A52A0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A52A0C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Meno štipendistu</w:t>
            </w:r>
          </w:p>
        </w:tc>
        <w:tc>
          <w:tcPr>
            <w:tcW w:w="21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09BBD2E9" w14:textId="77777777" w:rsidR="00A52A0C" w:rsidRPr="00A52A0C" w:rsidRDefault="00A52A0C" w:rsidP="00A52A0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A52A0C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Priezvisko štipendistu</w:t>
            </w:r>
          </w:p>
        </w:tc>
        <w:tc>
          <w:tcPr>
            <w:tcW w:w="21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0596FD07" w14:textId="77777777" w:rsidR="00A52A0C" w:rsidRPr="00A52A0C" w:rsidRDefault="00A52A0C" w:rsidP="00A52A0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A52A0C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 xml:space="preserve">Počet podporených </w:t>
            </w:r>
            <w:proofErr w:type="spellStart"/>
            <w:r w:rsidRPr="00A52A0C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osobomesiacov</w:t>
            </w:r>
            <w:proofErr w:type="spellEnd"/>
          </w:p>
        </w:tc>
        <w:tc>
          <w:tcPr>
            <w:tcW w:w="21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0C75BADB" w14:textId="77777777" w:rsidR="00A52A0C" w:rsidRPr="00A52A0C" w:rsidRDefault="00A52A0C" w:rsidP="00A52A0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A52A0C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Rok mobility</w:t>
            </w:r>
          </w:p>
        </w:tc>
        <w:tc>
          <w:tcPr>
            <w:tcW w:w="23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1B8E17B6" w14:textId="77777777" w:rsidR="00A52A0C" w:rsidRPr="00A52A0C" w:rsidRDefault="00A52A0C" w:rsidP="00A52A0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A52A0C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Kategória mobility</w:t>
            </w:r>
          </w:p>
        </w:tc>
      </w:tr>
      <w:tr w:rsidR="00A52A0C" w:rsidRPr="00A52A0C" w14:paraId="080A1C5A" w14:textId="77777777" w:rsidTr="00276053">
        <w:trPr>
          <w:trHeight w:val="30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9700F5" w14:textId="77777777" w:rsidR="00A52A0C" w:rsidRPr="00A52A0C" w:rsidRDefault="00A52A0C" w:rsidP="00A52A0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A52A0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0C8899" w14:textId="77777777" w:rsidR="00A52A0C" w:rsidRPr="00A52A0C" w:rsidRDefault="00A52A0C" w:rsidP="00A52A0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A52A0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E14E5E" w14:textId="77777777" w:rsidR="00A52A0C" w:rsidRPr="00A52A0C" w:rsidRDefault="00A52A0C" w:rsidP="00A52A0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A52A0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883E7F" w14:textId="77777777" w:rsidR="00A52A0C" w:rsidRPr="00A52A0C" w:rsidRDefault="00A52A0C" w:rsidP="00A52A0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52A0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D25984" w14:textId="77777777" w:rsidR="00A52A0C" w:rsidRPr="00A52A0C" w:rsidRDefault="00A52A0C" w:rsidP="00A52A0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52A0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0EC75" w14:textId="77777777" w:rsidR="00A52A0C" w:rsidRPr="00A52A0C" w:rsidRDefault="00A52A0C" w:rsidP="00A52A0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52A0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BED44" w14:textId="77777777" w:rsidR="00A52A0C" w:rsidRPr="00A52A0C" w:rsidRDefault="00A52A0C" w:rsidP="00A52A0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52A0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A52A0C" w:rsidRPr="00A52A0C" w14:paraId="0C696881" w14:textId="77777777" w:rsidTr="00276053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EE6996" w14:textId="77777777" w:rsidR="00A52A0C" w:rsidRPr="00A52A0C" w:rsidRDefault="00A52A0C" w:rsidP="00A52A0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A52A0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555E83" w14:textId="77777777" w:rsidR="00A52A0C" w:rsidRPr="00A52A0C" w:rsidRDefault="00A52A0C" w:rsidP="00A52A0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A52A0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1771D9" w14:textId="77777777" w:rsidR="00A52A0C" w:rsidRPr="00A52A0C" w:rsidRDefault="00A52A0C" w:rsidP="00A52A0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A52A0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777CC3" w14:textId="77777777" w:rsidR="00A52A0C" w:rsidRPr="00A52A0C" w:rsidRDefault="00A52A0C" w:rsidP="00A52A0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52A0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F9F0AD" w14:textId="77777777" w:rsidR="00A52A0C" w:rsidRPr="00A52A0C" w:rsidRDefault="00A52A0C" w:rsidP="00A52A0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52A0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2DA4A" w14:textId="77777777" w:rsidR="00A52A0C" w:rsidRPr="00A52A0C" w:rsidRDefault="00A52A0C" w:rsidP="00A52A0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52A0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CD20A0" w14:textId="77777777" w:rsidR="00A52A0C" w:rsidRPr="00A52A0C" w:rsidRDefault="00A52A0C" w:rsidP="00A52A0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52A0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A52A0C" w:rsidRPr="00A52A0C" w14:paraId="608EC3B2" w14:textId="77777777" w:rsidTr="00276053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DAD030" w14:textId="77777777" w:rsidR="00A52A0C" w:rsidRPr="00A52A0C" w:rsidRDefault="00A52A0C" w:rsidP="00A52A0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A52A0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71AB89" w14:textId="77777777" w:rsidR="00A52A0C" w:rsidRPr="00A52A0C" w:rsidRDefault="00A52A0C" w:rsidP="00A52A0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A52A0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E8867" w14:textId="77777777" w:rsidR="00A52A0C" w:rsidRPr="00A52A0C" w:rsidRDefault="00A52A0C" w:rsidP="00A52A0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A52A0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53A4E4" w14:textId="77777777" w:rsidR="00A52A0C" w:rsidRPr="00A52A0C" w:rsidRDefault="00A52A0C" w:rsidP="00A52A0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52A0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E9B7FE" w14:textId="77777777" w:rsidR="00A52A0C" w:rsidRPr="00A52A0C" w:rsidRDefault="00A52A0C" w:rsidP="00A52A0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52A0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4433BD" w14:textId="77777777" w:rsidR="00A52A0C" w:rsidRPr="00A52A0C" w:rsidRDefault="00A52A0C" w:rsidP="00A52A0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52A0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1906F" w14:textId="77777777" w:rsidR="00A52A0C" w:rsidRPr="00A52A0C" w:rsidRDefault="00A52A0C" w:rsidP="00A52A0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52A0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A52A0C" w:rsidRPr="00A52A0C" w14:paraId="73B52BAE" w14:textId="77777777" w:rsidTr="00276053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F6678B" w14:textId="77777777" w:rsidR="00A52A0C" w:rsidRPr="00A52A0C" w:rsidRDefault="00A52A0C" w:rsidP="00A52A0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A52A0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EF1E36" w14:textId="77777777" w:rsidR="00A52A0C" w:rsidRPr="00A52A0C" w:rsidRDefault="00A52A0C" w:rsidP="00A52A0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A52A0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66A183" w14:textId="77777777" w:rsidR="00A52A0C" w:rsidRPr="00A52A0C" w:rsidRDefault="00A52A0C" w:rsidP="00A52A0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A52A0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4ED24B" w14:textId="77777777" w:rsidR="00A52A0C" w:rsidRPr="00A52A0C" w:rsidRDefault="00A52A0C" w:rsidP="00A52A0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52A0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E64776" w14:textId="77777777" w:rsidR="00A52A0C" w:rsidRPr="00A52A0C" w:rsidRDefault="00A52A0C" w:rsidP="00A52A0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52A0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046E4" w14:textId="77777777" w:rsidR="00A52A0C" w:rsidRPr="00A52A0C" w:rsidRDefault="00A52A0C" w:rsidP="00A52A0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52A0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BC8E8B" w14:textId="77777777" w:rsidR="00A52A0C" w:rsidRPr="00A52A0C" w:rsidRDefault="00A52A0C" w:rsidP="00A52A0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52A0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A52A0C" w:rsidRPr="00A52A0C" w14:paraId="7C4ABB2D" w14:textId="77777777" w:rsidTr="00276053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59B377" w14:textId="77777777" w:rsidR="00A52A0C" w:rsidRPr="00A52A0C" w:rsidRDefault="00A52A0C" w:rsidP="00A52A0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A52A0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469C71" w14:textId="77777777" w:rsidR="00A52A0C" w:rsidRPr="00A52A0C" w:rsidRDefault="00A52A0C" w:rsidP="00A52A0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A52A0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EC8E71" w14:textId="77777777" w:rsidR="00A52A0C" w:rsidRPr="00A52A0C" w:rsidRDefault="00A52A0C" w:rsidP="00A52A0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A52A0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215467" w14:textId="77777777" w:rsidR="00A52A0C" w:rsidRPr="00A52A0C" w:rsidRDefault="00A52A0C" w:rsidP="00A52A0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52A0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AFB49B" w14:textId="77777777" w:rsidR="00A52A0C" w:rsidRPr="00A52A0C" w:rsidRDefault="00A52A0C" w:rsidP="00A52A0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52A0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B07933" w14:textId="77777777" w:rsidR="00A52A0C" w:rsidRPr="00A52A0C" w:rsidRDefault="00A52A0C" w:rsidP="00A52A0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52A0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2659AB" w14:textId="77777777" w:rsidR="00A52A0C" w:rsidRPr="00A52A0C" w:rsidRDefault="00A52A0C" w:rsidP="00A52A0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52A0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A52A0C" w:rsidRPr="00A52A0C" w14:paraId="4EE55305" w14:textId="77777777" w:rsidTr="00276053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FBA72E" w14:textId="77777777" w:rsidR="00A52A0C" w:rsidRPr="00A52A0C" w:rsidRDefault="00A52A0C" w:rsidP="00A52A0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A52A0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49770A" w14:textId="77777777" w:rsidR="00A52A0C" w:rsidRPr="00A52A0C" w:rsidRDefault="00A52A0C" w:rsidP="00A52A0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A52A0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68809D" w14:textId="77777777" w:rsidR="00A52A0C" w:rsidRPr="00A52A0C" w:rsidRDefault="00A52A0C" w:rsidP="00A52A0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A52A0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1AF9E7" w14:textId="77777777" w:rsidR="00A52A0C" w:rsidRPr="00A52A0C" w:rsidRDefault="00A52A0C" w:rsidP="00A52A0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52A0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F1D7ED" w14:textId="77777777" w:rsidR="00A52A0C" w:rsidRPr="00A52A0C" w:rsidRDefault="00A52A0C" w:rsidP="00A52A0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52A0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5841A" w14:textId="77777777" w:rsidR="00A52A0C" w:rsidRPr="00A52A0C" w:rsidRDefault="00A52A0C" w:rsidP="00A52A0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52A0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9AD98" w14:textId="77777777" w:rsidR="00A52A0C" w:rsidRPr="00A52A0C" w:rsidRDefault="00A52A0C" w:rsidP="00A52A0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52A0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</w:tbl>
    <w:p w14:paraId="4EAEC680" w14:textId="77777777" w:rsidR="00276053" w:rsidRDefault="00276053" w:rsidP="00347E8E">
      <w:pPr>
        <w:tabs>
          <w:tab w:val="left" w:pos="7468"/>
        </w:tabs>
        <w:rPr>
          <w:rFonts w:ascii="Arial Narrow" w:hAnsi="Arial Narrow" w:cs="Arial"/>
        </w:rPr>
      </w:pPr>
    </w:p>
    <w:p w14:paraId="2201F49E" w14:textId="77777777" w:rsidR="00276053" w:rsidRDefault="00276053">
      <w:pPr>
        <w:rPr>
          <w:rFonts w:ascii="Arial Narrow" w:hAnsi="Arial Narrow" w:cs="Arial"/>
        </w:rPr>
      </w:pPr>
      <w:r>
        <w:rPr>
          <w:rFonts w:ascii="Arial Narrow" w:hAnsi="Arial Narrow" w:cs="Arial"/>
        </w:rPr>
        <w:br w:type="page"/>
      </w:r>
    </w:p>
    <w:tbl>
      <w:tblPr>
        <w:tblW w:w="1533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23"/>
        <w:gridCol w:w="3468"/>
        <w:gridCol w:w="3589"/>
        <w:gridCol w:w="2552"/>
        <w:gridCol w:w="4252"/>
        <w:gridCol w:w="450"/>
      </w:tblGrid>
      <w:tr w:rsidR="00FF1402" w:rsidRPr="00FF1402" w14:paraId="5A84CEA2" w14:textId="77777777" w:rsidTr="006D1075">
        <w:trPr>
          <w:trHeight w:val="298"/>
        </w:trPr>
        <w:tc>
          <w:tcPr>
            <w:tcW w:w="1533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121C41" w14:textId="77777777" w:rsidR="00FF1402" w:rsidRDefault="00FF1402" w:rsidP="00D20ED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  <w:r w:rsidRPr="00FF1402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lastRenderedPageBreak/>
              <w:t>Komponent 11: Moderná a dostupná zdravotná starostlivosť</w:t>
            </w:r>
          </w:p>
          <w:p w14:paraId="11D2AEB3" w14:textId="77777777" w:rsidR="00D20ED8" w:rsidRPr="00FF1402" w:rsidRDefault="00D20ED8" w:rsidP="00D20ED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</w:tc>
      </w:tr>
      <w:tr w:rsidR="00FF1402" w:rsidRPr="00FF1402" w14:paraId="56808330" w14:textId="77777777" w:rsidTr="006D1075">
        <w:trPr>
          <w:trHeight w:val="298"/>
        </w:trPr>
        <w:tc>
          <w:tcPr>
            <w:tcW w:w="1533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03EEA61" w14:textId="77777777" w:rsidR="00235366" w:rsidRDefault="00235366" w:rsidP="00D20ED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  <w:p w14:paraId="33F8133D" w14:textId="153AEA65" w:rsidR="00FF1402" w:rsidRDefault="000B0C12" w:rsidP="00D20ED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  <w:r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t>Reforma 1:</w:t>
            </w:r>
            <w:r w:rsidR="00FF1402" w:rsidRPr="00FF1402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t xml:space="preserve"> Optimalizácia siete nemocníc (OSN)</w:t>
            </w:r>
          </w:p>
          <w:p w14:paraId="4F06E4B3" w14:textId="77777777" w:rsidR="00DE537B" w:rsidRPr="00FF1402" w:rsidRDefault="00DE537B" w:rsidP="00D20ED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</w:tc>
      </w:tr>
      <w:tr w:rsidR="00FF1402" w:rsidRPr="00FF1402" w14:paraId="1FB7EC54" w14:textId="77777777" w:rsidTr="00DE7A02">
        <w:trPr>
          <w:trHeight w:val="313"/>
        </w:trPr>
        <w:tc>
          <w:tcPr>
            <w:tcW w:w="44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35B250" w14:textId="77777777" w:rsidR="00FF1402" w:rsidRDefault="00FF1402" w:rsidP="00FF1402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i/>
                <w:iCs/>
                <w:color w:val="000000"/>
                <w:sz w:val="20"/>
                <w:lang w:eastAsia="sk-SK"/>
              </w:rPr>
            </w:pPr>
            <w:r w:rsidRPr="00FF1402">
              <w:rPr>
                <w:rFonts w:ascii="Arial Narrow" w:eastAsia="Times New Roman" w:hAnsi="Arial Narrow" w:cs="Calibri"/>
                <w:b/>
                <w:bCs/>
                <w:i/>
                <w:iCs/>
                <w:color w:val="000000"/>
                <w:sz w:val="20"/>
                <w:lang w:eastAsia="sk-SK"/>
              </w:rPr>
              <w:t>Cieľová hodnota: 40</w:t>
            </w:r>
          </w:p>
          <w:p w14:paraId="760673C9" w14:textId="77777777" w:rsidR="00A54008" w:rsidRPr="00FF1402" w:rsidRDefault="00A54008" w:rsidP="00FF1402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i/>
                <w:iCs/>
                <w:color w:val="000000"/>
                <w:lang w:eastAsia="sk-SK"/>
              </w:rPr>
            </w:pPr>
          </w:p>
        </w:tc>
        <w:tc>
          <w:tcPr>
            <w:tcW w:w="3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94E638" w14:textId="77777777" w:rsidR="00FF1402" w:rsidRPr="00FF1402" w:rsidRDefault="00FF1402" w:rsidP="00FF1402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i/>
                <w:iCs/>
                <w:color w:val="000000"/>
                <w:lang w:eastAsia="sk-SK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50EA75" w14:textId="77777777" w:rsidR="00FF1402" w:rsidRPr="00FF1402" w:rsidRDefault="00FF1402" w:rsidP="00FF14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3F4494" w14:textId="77777777" w:rsidR="00FF1402" w:rsidRPr="00FF1402" w:rsidRDefault="00FF1402" w:rsidP="00FF14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368C7A" w14:textId="77777777" w:rsidR="00FF1402" w:rsidRPr="00FF1402" w:rsidRDefault="00FF1402" w:rsidP="00FF14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D20ED8" w:rsidRPr="00FF1402" w14:paraId="14E7F34C" w14:textId="77777777" w:rsidTr="00DE7A02">
        <w:trPr>
          <w:trHeight w:val="298"/>
        </w:trPr>
        <w:tc>
          <w:tcPr>
            <w:tcW w:w="1063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DF21B58" w14:textId="77777777" w:rsidR="00D20ED8" w:rsidRPr="00FF1402" w:rsidRDefault="00D20ED8" w:rsidP="00FF14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A52A0C"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  <w:t>Míľnik/cieľ</w:t>
            </w:r>
            <w:r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  <w:t xml:space="preserve">: </w:t>
            </w:r>
            <w:r>
              <w:rPr>
                <w:rFonts w:ascii="Arial Narrow" w:eastAsia="Times New Roman" w:hAnsi="Arial Narrow" w:cs="Times New Roman"/>
                <w:bCs/>
                <w:i/>
                <w:sz w:val="20"/>
                <w:szCs w:val="24"/>
                <w:lang w:eastAsia="sk-SK"/>
              </w:rPr>
              <w:t xml:space="preserve">Podiel </w:t>
            </w:r>
            <w:proofErr w:type="spellStart"/>
            <w:r>
              <w:rPr>
                <w:rFonts w:ascii="Arial Narrow" w:eastAsia="Times New Roman" w:hAnsi="Arial Narrow" w:cs="Times New Roman"/>
                <w:bCs/>
                <w:i/>
                <w:sz w:val="20"/>
                <w:szCs w:val="24"/>
                <w:lang w:eastAsia="sk-SK"/>
              </w:rPr>
              <w:t>reprofilovaných</w:t>
            </w:r>
            <w:proofErr w:type="spellEnd"/>
            <w:r>
              <w:rPr>
                <w:rFonts w:ascii="Arial Narrow" w:eastAsia="Times New Roman" w:hAnsi="Arial Narrow" w:cs="Times New Roman"/>
                <w:bCs/>
                <w:i/>
                <w:sz w:val="20"/>
                <w:szCs w:val="24"/>
                <w:lang w:eastAsia="sk-SK"/>
              </w:rPr>
              <w:t xml:space="preserve"> nemocníc ( povolených v rámci všeobecných a špecializovaných nemocníc) v rámci novej siete nemocníc.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C0FEE16" w14:textId="77777777" w:rsidR="00D20ED8" w:rsidRPr="00FF1402" w:rsidRDefault="00D20ED8" w:rsidP="00FF14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A2DAA39" w14:textId="77777777" w:rsidR="00D20ED8" w:rsidRPr="00FF1402" w:rsidRDefault="00D20ED8" w:rsidP="00FF14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6D1075" w:rsidRPr="00FF1402" w14:paraId="111B2246" w14:textId="77777777" w:rsidTr="00DE7A02">
        <w:trPr>
          <w:gridAfter w:val="1"/>
          <w:wAfter w:w="450" w:type="dxa"/>
          <w:trHeight w:val="981"/>
        </w:trPr>
        <w:tc>
          <w:tcPr>
            <w:tcW w:w="10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216D72FE" w14:textId="77777777" w:rsidR="006D1075" w:rsidRPr="00FF1402" w:rsidRDefault="006D1075" w:rsidP="00FF140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FF1402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Poradové číslo riadku</w:t>
            </w:r>
          </w:p>
        </w:tc>
        <w:tc>
          <w:tcPr>
            <w:tcW w:w="34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7EE13F94" w14:textId="77777777" w:rsidR="006D1075" w:rsidRPr="00FF1402" w:rsidRDefault="006D1075" w:rsidP="00FF140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FF1402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Názov nemocnice</w:t>
            </w:r>
          </w:p>
        </w:tc>
        <w:tc>
          <w:tcPr>
            <w:tcW w:w="358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225111A5" w14:textId="77777777" w:rsidR="006D1075" w:rsidRPr="00FF1402" w:rsidRDefault="006D1075" w:rsidP="00FF140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FF1402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Zriaďovateľ</w:t>
            </w:r>
          </w:p>
        </w:tc>
        <w:tc>
          <w:tcPr>
            <w:tcW w:w="25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1B1EAA9B" w14:textId="77777777" w:rsidR="006D1075" w:rsidRPr="00FF1402" w:rsidRDefault="006D1075" w:rsidP="00FF140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FF1402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Dátum ukončenia </w:t>
            </w:r>
            <w:proofErr w:type="spellStart"/>
            <w:r w:rsidRPr="00FF1402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reprofilizácie</w:t>
            </w:r>
            <w:proofErr w:type="spellEnd"/>
            <w:r w:rsidRPr="00FF1402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 na základe OSN</w:t>
            </w:r>
          </w:p>
        </w:tc>
        <w:tc>
          <w:tcPr>
            <w:tcW w:w="42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0283B09D" w14:textId="77777777" w:rsidR="006D1075" w:rsidRPr="00FF1402" w:rsidRDefault="006D1075" w:rsidP="00FF140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FF1402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Súhrnný dôkaz, ktorý jasne preukazuje </w:t>
            </w:r>
            <w:proofErr w:type="spellStart"/>
            <w:r w:rsidRPr="00FF1402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reprofilizáciu</w:t>
            </w:r>
            <w:proofErr w:type="spellEnd"/>
            <w:r w:rsidRPr="00FF1402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 danej nemocnice</w:t>
            </w:r>
          </w:p>
        </w:tc>
      </w:tr>
      <w:tr w:rsidR="006D1075" w:rsidRPr="00FF1402" w14:paraId="740B5454" w14:textId="77777777" w:rsidTr="00DE7A02">
        <w:trPr>
          <w:gridAfter w:val="1"/>
          <w:wAfter w:w="450" w:type="dxa"/>
          <w:trHeight w:val="284"/>
        </w:trPr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FE837D" w14:textId="77777777" w:rsidR="006D1075" w:rsidRPr="00FF1402" w:rsidRDefault="006D1075" w:rsidP="00FF140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FF140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073BC3" w14:textId="77777777" w:rsidR="006D1075" w:rsidRPr="00FF1402" w:rsidRDefault="006D1075" w:rsidP="00FF140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FF140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8C6A27" w14:textId="77777777" w:rsidR="006D1075" w:rsidRPr="00FF1402" w:rsidRDefault="006D1075" w:rsidP="00FF140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F140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D12A7E" w14:textId="77777777" w:rsidR="006D1075" w:rsidRPr="00FF1402" w:rsidRDefault="006D1075" w:rsidP="00FF140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F140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57F2D3" w14:textId="77777777" w:rsidR="006D1075" w:rsidRPr="00FF1402" w:rsidRDefault="006D1075" w:rsidP="00FF140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F140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6D1075" w:rsidRPr="00FF1402" w14:paraId="000750EF" w14:textId="77777777" w:rsidTr="00DE7A02">
        <w:trPr>
          <w:gridAfter w:val="1"/>
          <w:wAfter w:w="450" w:type="dxa"/>
          <w:trHeight w:val="284"/>
        </w:trPr>
        <w:tc>
          <w:tcPr>
            <w:tcW w:w="10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AF05E3" w14:textId="77777777" w:rsidR="006D1075" w:rsidRPr="00FF1402" w:rsidRDefault="006D1075" w:rsidP="00FF140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FF140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81BA8B" w14:textId="77777777" w:rsidR="006D1075" w:rsidRPr="00FF1402" w:rsidRDefault="006D1075" w:rsidP="00FF140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FF140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DE41B0" w14:textId="77777777" w:rsidR="006D1075" w:rsidRPr="00FF1402" w:rsidRDefault="006D1075" w:rsidP="00FF140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F140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8AB296" w14:textId="77777777" w:rsidR="006D1075" w:rsidRPr="00FF1402" w:rsidRDefault="006D1075" w:rsidP="00FF140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F140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2006F" w14:textId="77777777" w:rsidR="006D1075" w:rsidRPr="00FF1402" w:rsidRDefault="006D1075" w:rsidP="00FF140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F140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6D1075" w:rsidRPr="00FF1402" w14:paraId="29BE3421" w14:textId="77777777" w:rsidTr="00DE7A02">
        <w:trPr>
          <w:gridAfter w:val="1"/>
          <w:wAfter w:w="450" w:type="dxa"/>
          <w:trHeight w:val="284"/>
        </w:trPr>
        <w:tc>
          <w:tcPr>
            <w:tcW w:w="10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B8938D" w14:textId="77777777" w:rsidR="006D1075" w:rsidRPr="00FF1402" w:rsidRDefault="006D1075" w:rsidP="00FF140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FF140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0160F0" w14:textId="77777777" w:rsidR="006D1075" w:rsidRPr="00FF1402" w:rsidRDefault="006D1075" w:rsidP="00FF140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FF140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F0C111" w14:textId="77777777" w:rsidR="006D1075" w:rsidRPr="00FF1402" w:rsidRDefault="006D1075" w:rsidP="00FF140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F140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2B4F8A" w14:textId="77777777" w:rsidR="006D1075" w:rsidRPr="00FF1402" w:rsidRDefault="006D1075" w:rsidP="00FF140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F140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973AF9" w14:textId="77777777" w:rsidR="006D1075" w:rsidRPr="00FF1402" w:rsidRDefault="006D1075" w:rsidP="00FF140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F140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6D1075" w:rsidRPr="00FF1402" w14:paraId="6B435915" w14:textId="77777777" w:rsidTr="00DE7A02">
        <w:trPr>
          <w:gridAfter w:val="1"/>
          <w:wAfter w:w="450" w:type="dxa"/>
          <w:trHeight w:val="284"/>
        </w:trPr>
        <w:tc>
          <w:tcPr>
            <w:tcW w:w="10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E2AF62" w14:textId="77777777" w:rsidR="006D1075" w:rsidRPr="00FF1402" w:rsidRDefault="006D1075" w:rsidP="00FF140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FF140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6EEA77" w14:textId="77777777" w:rsidR="006D1075" w:rsidRPr="00FF1402" w:rsidRDefault="006D1075" w:rsidP="00FF140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FF140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25A2FD" w14:textId="77777777" w:rsidR="006D1075" w:rsidRPr="00FF1402" w:rsidRDefault="006D1075" w:rsidP="00FF140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F140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EA7507" w14:textId="77777777" w:rsidR="006D1075" w:rsidRPr="00FF1402" w:rsidRDefault="006D1075" w:rsidP="00FF140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F140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9856B6" w14:textId="77777777" w:rsidR="006D1075" w:rsidRPr="00FF1402" w:rsidRDefault="006D1075" w:rsidP="00FF140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F140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6D1075" w:rsidRPr="00FF1402" w14:paraId="34635280" w14:textId="77777777" w:rsidTr="00DE7A02">
        <w:trPr>
          <w:gridAfter w:val="1"/>
          <w:wAfter w:w="450" w:type="dxa"/>
          <w:trHeight w:val="284"/>
        </w:trPr>
        <w:tc>
          <w:tcPr>
            <w:tcW w:w="10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BD7A16" w14:textId="77777777" w:rsidR="006D1075" w:rsidRPr="00FF1402" w:rsidRDefault="006D1075" w:rsidP="00FF140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FF140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01506C" w14:textId="77777777" w:rsidR="006D1075" w:rsidRPr="00FF1402" w:rsidRDefault="006D1075" w:rsidP="00FF140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FF140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76FC14" w14:textId="77777777" w:rsidR="006D1075" w:rsidRPr="00FF1402" w:rsidRDefault="006D1075" w:rsidP="00FF140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F140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B151A0" w14:textId="77777777" w:rsidR="006D1075" w:rsidRPr="00FF1402" w:rsidRDefault="006D1075" w:rsidP="00FF140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F140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5301B" w14:textId="77777777" w:rsidR="006D1075" w:rsidRPr="00FF1402" w:rsidRDefault="006D1075" w:rsidP="00FF140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F140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6D1075" w:rsidRPr="00FF1402" w14:paraId="14F3BEF9" w14:textId="77777777" w:rsidTr="00DE7A02">
        <w:trPr>
          <w:gridAfter w:val="1"/>
          <w:wAfter w:w="450" w:type="dxa"/>
          <w:trHeight w:val="284"/>
        </w:trPr>
        <w:tc>
          <w:tcPr>
            <w:tcW w:w="10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60D868" w14:textId="77777777" w:rsidR="006D1075" w:rsidRPr="00FF1402" w:rsidRDefault="006D1075" w:rsidP="00FF140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FF140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5AFACD" w14:textId="77777777" w:rsidR="006D1075" w:rsidRPr="00FF1402" w:rsidRDefault="006D1075" w:rsidP="00FF140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FF140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546F53" w14:textId="77777777" w:rsidR="006D1075" w:rsidRPr="00FF1402" w:rsidRDefault="006D1075" w:rsidP="00FF140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F140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3FAFB9" w14:textId="77777777" w:rsidR="006D1075" w:rsidRPr="00FF1402" w:rsidRDefault="006D1075" w:rsidP="00FF140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F140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52D9D" w14:textId="77777777" w:rsidR="006D1075" w:rsidRPr="00FF1402" w:rsidRDefault="006D1075" w:rsidP="00FF140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F140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</w:tbl>
    <w:p w14:paraId="65F20F40" w14:textId="77777777" w:rsidR="00657DCF" w:rsidRDefault="00657DCF" w:rsidP="00FF1402">
      <w:pPr>
        <w:tabs>
          <w:tab w:val="left" w:pos="4253"/>
        </w:tabs>
        <w:rPr>
          <w:rFonts w:ascii="Arial Narrow" w:hAnsi="Arial Narrow" w:cs="Arial"/>
        </w:rPr>
      </w:pPr>
    </w:p>
    <w:p w14:paraId="123FFE51" w14:textId="77777777" w:rsidR="00657DCF" w:rsidRDefault="00657DCF">
      <w:pPr>
        <w:rPr>
          <w:rFonts w:ascii="Arial Narrow" w:hAnsi="Arial Narrow" w:cs="Arial"/>
        </w:rPr>
      </w:pPr>
      <w:r>
        <w:rPr>
          <w:rFonts w:ascii="Arial Narrow" w:hAnsi="Arial Narrow" w:cs="Arial"/>
        </w:rPr>
        <w:br w:type="page"/>
      </w:r>
    </w:p>
    <w:p w14:paraId="3C0C2AC4" w14:textId="77777777" w:rsidR="00657DCF" w:rsidRPr="00657DCF" w:rsidRDefault="00657DCF" w:rsidP="00657DCF">
      <w:pPr>
        <w:rPr>
          <w:rFonts w:ascii="Arial Narrow" w:hAnsi="Arial Narrow" w:cs="Arial"/>
        </w:rPr>
      </w:pPr>
    </w:p>
    <w:tbl>
      <w:tblPr>
        <w:tblW w:w="1488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3"/>
        <w:gridCol w:w="3367"/>
        <w:gridCol w:w="2180"/>
        <w:gridCol w:w="2532"/>
        <w:gridCol w:w="3261"/>
        <w:gridCol w:w="2551"/>
      </w:tblGrid>
      <w:tr w:rsidR="00657DCF" w:rsidRPr="00657DCF" w14:paraId="018939A1" w14:textId="77777777" w:rsidTr="00DE7A02">
        <w:trPr>
          <w:trHeight w:val="315"/>
        </w:trPr>
        <w:tc>
          <w:tcPr>
            <w:tcW w:w="1488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9D163AA" w14:textId="77777777" w:rsidR="00657DCF" w:rsidRDefault="00657DCF" w:rsidP="00D411E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  <w:r w:rsidRPr="00657DCF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t>Komponent 11: Moderná a dostupná zdravotná starostlivosť</w:t>
            </w:r>
          </w:p>
          <w:p w14:paraId="30E94F05" w14:textId="77777777" w:rsidR="00D20ED8" w:rsidRPr="00657DCF" w:rsidRDefault="00D20ED8" w:rsidP="00D411E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</w:tc>
      </w:tr>
      <w:tr w:rsidR="00657DCF" w:rsidRPr="00657DCF" w14:paraId="6A7F72E1" w14:textId="77777777" w:rsidTr="00DE7A02">
        <w:trPr>
          <w:trHeight w:val="315"/>
        </w:trPr>
        <w:tc>
          <w:tcPr>
            <w:tcW w:w="1488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AF8911" w14:textId="77777777" w:rsidR="00235366" w:rsidRDefault="00235366" w:rsidP="00D411E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  <w:p w14:paraId="08747B8E" w14:textId="58B23BDE" w:rsidR="00657DCF" w:rsidRDefault="000B0C12" w:rsidP="00D411E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  <w:r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t>Reforma 3:</w:t>
            </w:r>
            <w:r w:rsidR="00657DCF" w:rsidRPr="00657DCF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t xml:space="preserve"> Centralizácia riadenia najväčších nemocníc</w:t>
            </w:r>
          </w:p>
          <w:p w14:paraId="77B4B48D" w14:textId="77777777" w:rsidR="00DE537B" w:rsidRPr="00657DCF" w:rsidRDefault="00DE537B" w:rsidP="00D411E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</w:tc>
      </w:tr>
      <w:tr w:rsidR="00657DCF" w:rsidRPr="00657DCF" w14:paraId="07F573F6" w14:textId="77777777" w:rsidTr="00DE7A02">
        <w:trPr>
          <w:trHeight w:val="330"/>
        </w:trPr>
        <w:tc>
          <w:tcPr>
            <w:tcW w:w="43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670851" w14:textId="77777777" w:rsidR="00657DCF" w:rsidRDefault="00657DCF" w:rsidP="00657DCF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</w:pPr>
            <w:r w:rsidRPr="00657DCF"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  <w:t>Cieľová hodnota: 19</w:t>
            </w:r>
          </w:p>
          <w:p w14:paraId="29B6D874" w14:textId="77777777" w:rsidR="00A54008" w:rsidRPr="00657DCF" w:rsidRDefault="00A54008" w:rsidP="00657DCF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9AA97D" w14:textId="77777777" w:rsidR="00657DCF" w:rsidRPr="00657DCF" w:rsidRDefault="00657DCF" w:rsidP="00657DCF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i/>
                <w:iCs/>
                <w:color w:val="000000"/>
                <w:lang w:eastAsia="sk-SK"/>
              </w:rPr>
            </w:pPr>
          </w:p>
        </w:tc>
        <w:tc>
          <w:tcPr>
            <w:tcW w:w="2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6507F6" w14:textId="77777777" w:rsidR="00657DCF" w:rsidRPr="00657DCF" w:rsidRDefault="00657DCF" w:rsidP="0065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EF4340" w14:textId="77777777" w:rsidR="00657DCF" w:rsidRPr="00657DCF" w:rsidRDefault="00657DCF" w:rsidP="0065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F3FB1F" w14:textId="77777777" w:rsidR="00657DCF" w:rsidRPr="00657DCF" w:rsidRDefault="00657DCF" w:rsidP="00657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E918A4" w:rsidRPr="00657DCF" w14:paraId="78A77BF8" w14:textId="77777777" w:rsidTr="00DE7A02">
        <w:trPr>
          <w:trHeight w:val="315"/>
        </w:trPr>
        <w:tc>
          <w:tcPr>
            <w:tcW w:w="65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6E5179" w14:textId="77777777" w:rsidR="00E918A4" w:rsidRPr="0065347B" w:rsidRDefault="00E918A4" w:rsidP="00E918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A52A0C"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  <w:t>Míľnik/cieľ</w:t>
            </w:r>
            <w:r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  <w:t xml:space="preserve">: </w:t>
            </w:r>
            <w:r>
              <w:rPr>
                <w:rFonts w:ascii="Arial Narrow" w:eastAsia="Times New Roman" w:hAnsi="Arial Narrow" w:cs="Times New Roman"/>
                <w:bCs/>
                <w:i/>
                <w:sz w:val="20"/>
                <w:szCs w:val="24"/>
                <w:lang w:eastAsia="sk-SK"/>
              </w:rPr>
              <w:t>Podiel nemocníc zapojených do systému centrálneho riadenia.</w:t>
            </w:r>
          </w:p>
        </w:tc>
        <w:tc>
          <w:tcPr>
            <w:tcW w:w="2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9388D21" w14:textId="77777777" w:rsidR="00E918A4" w:rsidRPr="00657DCF" w:rsidRDefault="00E918A4" w:rsidP="00E918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98AF133" w14:textId="77777777" w:rsidR="00E918A4" w:rsidRPr="00657DCF" w:rsidRDefault="00E918A4" w:rsidP="00E918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253EC92" w14:textId="77777777" w:rsidR="00E918A4" w:rsidRPr="00657DCF" w:rsidRDefault="00E918A4" w:rsidP="00E918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E918A4" w:rsidRPr="00657DCF" w14:paraId="56193B56" w14:textId="77777777" w:rsidTr="00DE7A02">
        <w:trPr>
          <w:trHeight w:val="1395"/>
        </w:trPr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4C4BDE9E" w14:textId="77777777" w:rsidR="00E918A4" w:rsidRPr="00657DCF" w:rsidRDefault="00E918A4" w:rsidP="00E918A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657DCF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Poradové číslo riadku</w:t>
            </w:r>
          </w:p>
        </w:tc>
        <w:tc>
          <w:tcPr>
            <w:tcW w:w="33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15A82140" w14:textId="77777777" w:rsidR="00E918A4" w:rsidRPr="00657DCF" w:rsidRDefault="00E918A4" w:rsidP="00E918A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657DCF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Názov nemocnice</w:t>
            </w:r>
          </w:p>
        </w:tc>
        <w:tc>
          <w:tcPr>
            <w:tcW w:w="21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6E106386" w14:textId="77777777" w:rsidR="00E918A4" w:rsidRPr="00657DCF" w:rsidRDefault="00E918A4" w:rsidP="00E918A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657DCF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Zriaďovateľ</w:t>
            </w:r>
          </w:p>
        </w:tc>
        <w:tc>
          <w:tcPr>
            <w:tcW w:w="253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05C6EC44" w14:textId="77777777" w:rsidR="00E918A4" w:rsidRPr="00657DCF" w:rsidRDefault="00E918A4" w:rsidP="00E918A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657DCF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Bol zriadený Ústredný riadiaci orgán nemocníc, uverejnený v úradnom vestníku (A/N)</w:t>
            </w:r>
          </w:p>
        </w:tc>
        <w:tc>
          <w:tcPr>
            <w:tcW w:w="326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3B62A56D" w14:textId="77777777" w:rsidR="00E918A4" w:rsidRPr="00657DCF" w:rsidRDefault="00E918A4" w:rsidP="00E918A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657DCF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Štatút Ústredného riadiaceho orgánu nemocníc</w:t>
            </w:r>
          </w:p>
        </w:tc>
        <w:tc>
          <w:tcPr>
            <w:tcW w:w="25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52710D54" w14:textId="77777777" w:rsidR="00E918A4" w:rsidRPr="00657DCF" w:rsidRDefault="00E918A4" w:rsidP="00E918A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657DCF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Počet zamestnancov pripravených vykonávať úlohy riadenia, usmerňovania a hodnotenia plánovania a výkonnosti nemocníc</w:t>
            </w:r>
          </w:p>
        </w:tc>
      </w:tr>
      <w:tr w:rsidR="00E918A4" w:rsidRPr="00657DCF" w14:paraId="4CF5C46A" w14:textId="77777777" w:rsidTr="00DE7A02">
        <w:trPr>
          <w:trHeight w:val="30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063AB2" w14:textId="77777777" w:rsidR="00E918A4" w:rsidRPr="00657DCF" w:rsidRDefault="00E918A4" w:rsidP="00E918A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657DCF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067A16" w14:textId="77777777" w:rsidR="00E918A4" w:rsidRPr="00657DCF" w:rsidRDefault="00E918A4" w:rsidP="00E918A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657DCF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86530B" w14:textId="77777777" w:rsidR="00E918A4" w:rsidRPr="00657DCF" w:rsidRDefault="00E918A4" w:rsidP="00E918A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57DCF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2C978D" w14:textId="77777777" w:rsidR="00E918A4" w:rsidRPr="00657DCF" w:rsidRDefault="00E918A4" w:rsidP="00E918A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57DCF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ECBCC" w14:textId="77777777" w:rsidR="00E918A4" w:rsidRPr="00657DCF" w:rsidRDefault="00E918A4" w:rsidP="00E918A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57DCF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D2733" w14:textId="77777777" w:rsidR="00E918A4" w:rsidRPr="00657DCF" w:rsidRDefault="00E918A4" w:rsidP="00E918A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57DCF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E918A4" w:rsidRPr="00657DCF" w14:paraId="0F75ED5C" w14:textId="77777777" w:rsidTr="00DE7A02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7CFE23" w14:textId="77777777" w:rsidR="00E918A4" w:rsidRPr="00657DCF" w:rsidRDefault="00E918A4" w:rsidP="00E918A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657DCF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2E4035" w14:textId="77777777" w:rsidR="00E918A4" w:rsidRPr="00657DCF" w:rsidRDefault="00E918A4" w:rsidP="00E918A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657DCF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6213A2" w14:textId="77777777" w:rsidR="00E918A4" w:rsidRPr="00657DCF" w:rsidRDefault="00E918A4" w:rsidP="00E918A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57DCF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981AA6" w14:textId="77777777" w:rsidR="00E918A4" w:rsidRPr="00657DCF" w:rsidRDefault="00E918A4" w:rsidP="00E918A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57DCF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432242" w14:textId="77777777" w:rsidR="00E918A4" w:rsidRPr="00657DCF" w:rsidRDefault="00E918A4" w:rsidP="00E918A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57DCF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85EA2F" w14:textId="77777777" w:rsidR="00E918A4" w:rsidRPr="00657DCF" w:rsidRDefault="00E918A4" w:rsidP="00E918A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57DCF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E918A4" w:rsidRPr="00657DCF" w14:paraId="2DBB0C78" w14:textId="77777777" w:rsidTr="00DE7A02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1FA58F" w14:textId="77777777" w:rsidR="00E918A4" w:rsidRPr="00657DCF" w:rsidRDefault="00E918A4" w:rsidP="00E918A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657DCF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1F2F32" w14:textId="77777777" w:rsidR="00E918A4" w:rsidRPr="00657DCF" w:rsidRDefault="00E918A4" w:rsidP="00E918A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657DCF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627F9C" w14:textId="77777777" w:rsidR="00E918A4" w:rsidRPr="00657DCF" w:rsidRDefault="00E918A4" w:rsidP="00E918A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57DCF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C6539F" w14:textId="77777777" w:rsidR="00E918A4" w:rsidRPr="00657DCF" w:rsidRDefault="00E918A4" w:rsidP="00E918A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57DCF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82CD54" w14:textId="77777777" w:rsidR="00E918A4" w:rsidRPr="00657DCF" w:rsidRDefault="00E918A4" w:rsidP="00E918A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57DCF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C162A" w14:textId="77777777" w:rsidR="00E918A4" w:rsidRPr="00657DCF" w:rsidRDefault="00E918A4" w:rsidP="00E918A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57DCF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E918A4" w:rsidRPr="00657DCF" w14:paraId="650DEE40" w14:textId="77777777" w:rsidTr="00DE7A02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DA2ECF" w14:textId="77777777" w:rsidR="00E918A4" w:rsidRPr="00657DCF" w:rsidRDefault="00E918A4" w:rsidP="00E918A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657DCF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42A585" w14:textId="77777777" w:rsidR="00E918A4" w:rsidRPr="00657DCF" w:rsidRDefault="00E918A4" w:rsidP="00E918A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657DCF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D4D5EE" w14:textId="77777777" w:rsidR="00E918A4" w:rsidRPr="00657DCF" w:rsidRDefault="00E918A4" w:rsidP="00E918A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57DCF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1FD39E" w14:textId="77777777" w:rsidR="00E918A4" w:rsidRPr="00657DCF" w:rsidRDefault="00E918A4" w:rsidP="00E918A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57DCF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062B2A" w14:textId="77777777" w:rsidR="00E918A4" w:rsidRPr="00657DCF" w:rsidRDefault="00E918A4" w:rsidP="00E918A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57DCF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2D123" w14:textId="77777777" w:rsidR="00E918A4" w:rsidRPr="00657DCF" w:rsidRDefault="00E918A4" w:rsidP="00E918A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57DCF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E918A4" w:rsidRPr="00657DCF" w14:paraId="3E55296E" w14:textId="77777777" w:rsidTr="00DE7A02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79F27A" w14:textId="77777777" w:rsidR="00E918A4" w:rsidRPr="00657DCF" w:rsidRDefault="00E918A4" w:rsidP="00E918A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657DCF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581B5E" w14:textId="77777777" w:rsidR="00E918A4" w:rsidRPr="00657DCF" w:rsidRDefault="00E918A4" w:rsidP="00E918A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657DCF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1ED84F" w14:textId="77777777" w:rsidR="00E918A4" w:rsidRPr="00657DCF" w:rsidRDefault="00E918A4" w:rsidP="00E918A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57DCF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5D55F3" w14:textId="77777777" w:rsidR="00E918A4" w:rsidRPr="00657DCF" w:rsidRDefault="00E918A4" w:rsidP="00E918A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57DCF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B6F983" w14:textId="77777777" w:rsidR="00E918A4" w:rsidRPr="00657DCF" w:rsidRDefault="00E918A4" w:rsidP="00E918A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57DCF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ECCD6" w14:textId="77777777" w:rsidR="00E918A4" w:rsidRPr="00657DCF" w:rsidRDefault="00E918A4" w:rsidP="00E918A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57DCF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E918A4" w:rsidRPr="00657DCF" w14:paraId="0F6F74AF" w14:textId="77777777" w:rsidTr="00DE7A02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233E65" w14:textId="77777777" w:rsidR="00E918A4" w:rsidRPr="00657DCF" w:rsidRDefault="00E918A4" w:rsidP="00E918A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657DCF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1D95F0" w14:textId="77777777" w:rsidR="00E918A4" w:rsidRPr="00657DCF" w:rsidRDefault="00E918A4" w:rsidP="00E918A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657DCF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0DEB96" w14:textId="77777777" w:rsidR="00E918A4" w:rsidRPr="00657DCF" w:rsidRDefault="00E918A4" w:rsidP="00E918A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57DCF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139357" w14:textId="77777777" w:rsidR="00E918A4" w:rsidRPr="00657DCF" w:rsidRDefault="00E918A4" w:rsidP="00E918A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57DCF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82CC6" w14:textId="77777777" w:rsidR="00E918A4" w:rsidRPr="00657DCF" w:rsidRDefault="00E918A4" w:rsidP="00E918A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57DCF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A7C4E" w14:textId="77777777" w:rsidR="00E918A4" w:rsidRPr="00657DCF" w:rsidRDefault="00E918A4" w:rsidP="00E918A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57DCF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</w:tbl>
    <w:p w14:paraId="41DC27D4" w14:textId="77777777" w:rsidR="00BF6816" w:rsidRDefault="00BF6816" w:rsidP="00657DCF">
      <w:pPr>
        <w:tabs>
          <w:tab w:val="left" w:pos="5810"/>
        </w:tabs>
        <w:rPr>
          <w:rFonts w:ascii="Arial Narrow" w:hAnsi="Arial Narrow" w:cs="Arial"/>
        </w:rPr>
      </w:pPr>
    </w:p>
    <w:p w14:paraId="35F0CA15" w14:textId="77777777" w:rsidR="00BF6816" w:rsidRDefault="00BF6816">
      <w:pPr>
        <w:rPr>
          <w:rFonts w:ascii="Arial Narrow" w:hAnsi="Arial Narrow" w:cs="Arial"/>
        </w:rPr>
      </w:pPr>
      <w:r>
        <w:rPr>
          <w:rFonts w:ascii="Arial Narrow" w:hAnsi="Arial Narrow" w:cs="Arial"/>
        </w:rPr>
        <w:br w:type="page"/>
      </w:r>
    </w:p>
    <w:tbl>
      <w:tblPr>
        <w:tblW w:w="1488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3"/>
        <w:gridCol w:w="2551"/>
        <w:gridCol w:w="1134"/>
        <w:gridCol w:w="1276"/>
        <w:gridCol w:w="1134"/>
        <w:gridCol w:w="1134"/>
        <w:gridCol w:w="850"/>
        <w:gridCol w:w="993"/>
        <w:gridCol w:w="992"/>
        <w:gridCol w:w="992"/>
        <w:gridCol w:w="992"/>
        <w:gridCol w:w="1843"/>
      </w:tblGrid>
      <w:tr w:rsidR="00BF6816" w:rsidRPr="00BF6816" w14:paraId="2EFA357D" w14:textId="77777777" w:rsidTr="00DE7A02">
        <w:trPr>
          <w:trHeight w:val="319"/>
        </w:trPr>
        <w:tc>
          <w:tcPr>
            <w:tcW w:w="14884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18547D7" w14:textId="77777777" w:rsidR="00BF6816" w:rsidRDefault="00BF6816" w:rsidP="00BF681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  <w:r w:rsidRPr="00BF6816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lastRenderedPageBreak/>
              <w:t>Komponent 11: Moderná a dostupná zdravotná starostlivosť</w:t>
            </w:r>
          </w:p>
          <w:p w14:paraId="2121F67F" w14:textId="77777777" w:rsidR="005923E3" w:rsidRPr="00BF6816" w:rsidRDefault="005923E3" w:rsidP="00BF681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</w:tc>
      </w:tr>
      <w:tr w:rsidR="00BF6816" w:rsidRPr="00BF6816" w14:paraId="685DEF18" w14:textId="77777777" w:rsidTr="00DE7A02">
        <w:trPr>
          <w:trHeight w:val="319"/>
        </w:trPr>
        <w:tc>
          <w:tcPr>
            <w:tcW w:w="14884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A288579" w14:textId="77777777" w:rsidR="00235366" w:rsidRDefault="00235366" w:rsidP="00BF681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  <w:p w14:paraId="4FE2BD99" w14:textId="112A2DB7" w:rsidR="00BF6816" w:rsidRDefault="000B0C12" w:rsidP="00BF681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  <w:r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t>Investícia 1:</w:t>
            </w:r>
            <w:r w:rsidR="00BF6816" w:rsidRPr="00BF6816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t xml:space="preserve"> Podpora otvárania nových ambulancií primárnej starostlivosti</w:t>
            </w:r>
          </w:p>
          <w:p w14:paraId="48907178" w14:textId="77777777" w:rsidR="00DE537B" w:rsidRPr="00BF6816" w:rsidRDefault="00DE537B" w:rsidP="00BF681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</w:tc>
      </w:tr>
      <w:tr w:rsidR="00BF6816" w:rsidRPr="00BF6816" w14:paraId="13EBECCC" w14:textId="77777777" w:rsidTr="00DE7A02">
        <w:trPr>
          <w:trHeight w:val="333"/>
        </w:trPr>
        <w:tc>
          <w:tcPr>
            <w:tcW w:w="35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AA5823" w14:textId="77777777" w:rsidR="00BF6816" w:rsidRDefault="00BF6816" w:rsidP="00BF6816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i/>
                <w:iCs/>
                <w:color w:val="000000"/>
                <w:sz w:val="20"/>
                <w:lang w:eastAsia="sk-SK"/>
              </w:rPr>
            </w:pPr>
            <w:r w:rsidRPr="005923E3">
              <w:rPr>
                <w:rFonts w:ascii="Arial Narrow" w:eastAsia="Times New Roman" w:hAnsi="Arial Narrow" w:cs="Calibri"/>
                <w:b/>
                <w:bCs/>
                <w:i/>
                <w:iCs/>
                <w:color w:val="000000"/>
                <w:sz w:val="18"/>
                <w:lang w:eastAsia="sk-SK"/>
              </w:rPr>
              <w:t>Cieľová</w:t>
            </w:r>
            <w:r w:rsidRPr="005923E3">
              <w:rPr>
                <w:rFonts w:ascii="Arial Narrow" w:eastAsia="Times New Roman" w:hAnsi="Arial Narrow" w:cs="Calibri"/>
                <w:b/>
                <w:bCs/>
                <w:i/>
                <w:iCs/>
                <w:color w:val="000000"/>
                <w:sz w:val="20"/>
                <w:lang w:eastAsia="sk-SK"/>
              </w:rPr>
              <w:t xml:space="preserve"> hodnota: 153</w:t>
            </w:r>
          </w:p>
          <w:p w14:paraId="0004308D" w14:textId="77777777" w:rsidR="00A54008" w:rsidRPr="00BF6816" w:rsidRDefault="00A54008" w:rsidP="00BF6816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i/>
                <w:iCs/>
                <w:color w:val="000000"/>
                <w:lang w:eastAsia="sk-S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C75230" w14:textId="77777777" w:rsidR="00BF6816" w:rsidRPr="00BF6816" w:rsidRDefault="00BF6816" w:rsidP="00BF6816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i/>
                <w:iCs/>
                <w:color w:val="000000"/>
                <w:lang w:eastAsia="sk-SK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A8C16B" w14:textId="77777777" w:rsidR="00BF6816" w:rsidRPr="00BF6816" w:rsidRDefault="00BF6816" w:rsidP="00BF68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112699" w14:textId="77777777" w:rsidR="00BF6816" w:rsidRPr="00BF6816" w:rsidRDefault="00BF6816" w:rsidP="00BF68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0297AC" w14:textId="77777777" w:rsidR="00BF6816" w:rsidRPr="00BF6816" w:rsidRDefault="00BF6816" w:rsidP="00BF68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815E07" w14:textId="77777777" w:rsidR="00BF6816" w:rsidRPr="00BF6816" w:rsidRDefault="00BF6816" w:rsidP="00BF68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010363" w14:textId="77777777" w:rsidR="00BF6816" w:rsidRPr="00BF6816" w:rsidRDefault="00BF6816" w:rsidP="00BF68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923E3" w:rsidRPr="00BF6816" w14:paraId="734BE68F" w14:textId="77777777" w:rsidTr="00DE7A02">
        <w:trPr>
          <w:trHeight w:val="319"/>
        </w:trPr>
        <w:tc>
          <w:tcPr>
            <w:tcW w:w="708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CE7FD17" w14:textId="77777777" w:rsidR="005923E3" w:rsidRPr="00BF6816" w:rsidRDefault="005923E3" w:rsidP="00BF68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A52A0C"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  <w:t>Míľnik/cieľ</w:t>
            </w:r>
            <w:r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  <w:t xml:space="preserve">: </w:t>
            </w:r>
            <w:r>
              <w:rPr>
                <w:rFonts w:ascii="Arial Narrow" w:eastAsia="Times New Roman" w:hAnsi="Arial Narrow" w:cs="Times New Roman"/>
                <w:bCs/>
                <w:i/>
                <w:sz w:val="20"/>
                <w:szCs w:val="24"/>
                <w:lang w:eastAsia="sk-SK"/>
              </w:rPr>
              <w:t>Počet ambulancií primárnej starostlivosti podporených pilotným programom.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AE530EC" w14:textId="77777777" w:rsidR="005923E3" w:rsidRPr="00BF6816" w:rsidRDefault="005923E3" w:rsidP="00BF68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592B835" w14:textId="77777777" w:rsidR="005923E3" w:rsidRPr="00BF6816" w:rsidRDefault="005923E3" w:rsidP="00BF68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8B1A75C" w14:textId="77777777" w:rsidR="005923E3" w:rsidRPr="00BF6816" w:rsidRDefault="005923E3" w:rsidP="00BF68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26E7A05" w14:textId="77777777" w:rsidR="005923E3" w:rsidRPr="00BF6816" w:rsidRDefault="005923E3" w:rsidP="00BF68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E539EB" w:rsidRPr="00BF6816" w14:paraId="5257991D" w14:textId="77777777" w:rsidTr="00DE7A02">
        <w:trPr>
          <w:trHeight w:val="1763"/>
        </w:trPr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41D8E67F" w14:textId="77777777" w:rsidR="00E539EB" w:rsidRPr="00BF6816" w:rsidRDefault="00E539EB" w:rsidP="00BF681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BF6816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Poradové číslo riadku</w:t>
            </w:r>
          </w:p>
        </w:tc>
        <w:tc>
          <w:tcPr>
            <w:tcW w:w="25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390F7B5E" w14:textId="77777777" w:rsidR="00E539EB" w:rsidRPr="00BF6816" w:rsidRDefault="00E539EB" w:rsidP="00BF681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BF6816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Obchodný názov/meno prijímateľa </w:t>
            </w:r>
          </w:p>
        </w:tc>
        <w:tc>
          <w:tcPr>
            <w:tcW w:w="241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6FF3E98B" w14:textId="77777777" w:rsidR="00E539EB" w:rsidRPr="00BF6816" w:rsidRDefault="00E539EB" w:rsidP="000A415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Nový/existujúci poskytovateľ </w:t>
            </w:r>
            <w:r w:rsidRPr="000A415B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všeobecnej ambulantnej starostlivosti</w:t>
            </w:r>
          </w:p>
        </w:tc>
        <w:tc>
          <w:tcPr>
            <w:tcW w:w="226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7B535A4D" w14:textId="77777777" w:rsidR="00E539EB" w:rsidRPr="00BF6816" w:rsidRDefault="00E539EB" w:rsidP="00BF681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BF6816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Adresa miesta prevádzkovania všeobecnej ambulancie</w:t>
            </w:r>
          </w:p>
        </w:tc>
        <w:tc>
          <w:tcPr>
            <w:tcW w:w="184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47BC2FE3" w14:textId="77777777" w:rsidR="00E539EB" w:rsidRPr="00BF6816" w:rsidRDefault="00E539EB" w:rsidP="00BF681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BF6816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Číslo/identifikátor zmluvy </w:t>
            </w:r>
          </w:p>
        </w:tc>
        <w:tc>
          <w:tcPr>
            <w:tcW w:w="198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1985F14E" w14:textId="77777777" w:rsidR="00E539EB" w:rsidRPr="00BF6816" w:rsidRDefault="00E539EB" w:rsidP="00BF681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BF6816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Dátum uzavretia zmluvy </w:t>
            </w:r>
          </w:p>
        </w:tc>
        <w:tc>
          <w:tcPr>
            <w:tcW w:w="283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42870F02" w14:textId="77777777" w:rsidR="00E539EB" w:rsidRPr="00BF6816" w:rsidRDefault="00E539EB" w:rsidP="00BF681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BF6816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Výška poskytnutých prostriedkov mechanizmu </w:t>
            </w:r>
          </w:p>
        </w:tc>
      </w:tr>
      <w:tr w:rsidR="00E539EB" w:rsidRPr="00BF6816" w14:paraId="1CF98D55" w14:textId="77777777" w:rsidTr="00DE7A02">
        <w:trPr>
          <w:trHeight w:val="30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99E221" w14:textId="77777777" w:rsidR="00E539EB" w:rsidRPr="00BF6816" w:rsidRDefault="00E539EB" w:rsidP="00BF681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BF681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84B160" w14:textId="77777777" w:rsidR="00E539EB" w:rsidRPr="00BF6816" w:rsidRDefault="00E539EB" w:rsidP="00BF681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BF681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7CF904" w14:textId="77777777" w:rsidR="00E539EB" w:rsidRPr="00BF6816" w:rsidRDefault="00E539EB" w:rsidP="00BF681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F681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69CA8B" w14:textId="77777777" w:rsidR="00E539EB" w:rsidRPr="00BF6816" w:rsidRDefault="00E539EB" w:rsidP="00BF681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F681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8C2A43" w14:textId="77777777" w:rsidR="00E539EB" w:rsidRPr="00BF6816" w:rsidRDefault="00E539EB" w:rsidP="00BF681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F681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E183D" w14:textId="77777777" w:rsidR="00E539EB" w:rsidRPr="00BF6816" w:rsidRDefault="00E539EB" w:rsidP="00BF681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F681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34DC71" w14:textId="77777777" w:rsidR="00E539EB" w:rsidRPr="00BF6816" w:rsidRDefault="00E539EB" w:rsidP="00BF681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F681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E539EB" w:rsidRPr="00BF6816" w14:paraId="1BFB20CB" w14:textId="77777777" w:rsidTr="00DE7A02">
        <w:trPr>
          <w:trHeight w:val="303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AFA4C9" w14:textId="77777777" w:rsidR="00E539EB" w:rsidRPr="00BF6816" w:rsidRDefault="00E539EB" w:rsidP="00BF681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BF681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51819E" w14:textId="77777777" w:rsidR="00E539EB" w:rsidRPr="00BF6816" w:rsidRDefault="00E539EB" w:rsidP="00BF681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BF681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BC8603" w14:textId="77777777" w:rsidR="00E539EB" w:rsidRPr="00BF6816" w:rsidRDefault="00E539EB" w:rsidP="00BF681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F681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6DDD8F" w14:textId="77777777" w:rsidR="00E539EB" w:rsidRPr="00BF6816" w:rsidRDefault="00E539EB" w:rsidP="00BF681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F681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D980D5" w14:textId="77777777" w:rsidR="00E539EB" w:rsidRPr="00BF6816" w:rsidRDefault="00E539EB" w:rsidP="00BF681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F681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0399A" w14:textId="77777777" w:rsidR="00E539EB" w:rsidRPr="00BF6816" w:rsidRDefault="00E539EB" w:rsidP="00BF681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F681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EBB10" w14:textId="77777777" w:rsidR="00E539EB" w:rsidRPr="00BF6816" w:rsidRDefault="00E539EB" w:rsidP="00BF681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F681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E539EB" w:rsidRPr="00BF6816" w14:paraId="3F0D806B" w14:textId="77777777" w:rsidTr="00DE7A02">
        <w:trPr>
          <w:trHeight w:val="303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5C645" w14:textId="77777777" w:rsidR="00E539EB" w:rsidRPr="00BF6816" w:rsidRDefault="00E539EB" w:rsidP="00BF681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BF681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33F339" w14:textId="77777777" w:rsidR="00E539EB" w:rsidRPr="00BF6816" w:rsidRDefault="00E539EB" w:rsidP="00BF681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BF681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4EF2C7" w14:textId="77777777" w:rsidR="00E539EB" w:rsidRPr="00BF6816" w:rsidRDefault="00E539EB" w:rsidP="00BF681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F681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C46FEC" w14:textId="77777777" w:rsidR="00E539EB" w:rsidRPr="00BF6816" w:rsidRDefault="00E539EB" w:rsidP="00BF681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F681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0669FA" w14:textId="77777777" w:rsidR="00E539EB" w:rsidRPr="00BF6816" w:rsidRDefault="00E539EB" w:rsidP="00BF681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F681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1C9354" w14:textId="77777777" w:rsidR="00E539EB" w:rsidRPr="00BF6816" w:rsidRDefault="00E539EB" w:rsidP="00BF681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F681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CF2DA" w14:textId="77777777" w:rsidR="00E539EB" w:rsidRPr="00BF6816" w:rsidRDefault="00E539EB" w:rsidP="00BF681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F681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E539EB" w:rsidRPr="00BF6816" w14:paraId="611CDD84" w14:textId="77777777" w:rsidTr="00DE7A02">
        <w:trPr>
          <w:trHeight w:val="303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045FF1" w14:textId="77777777" w:rsidR="00E539EB" w:rsidRPr="00BF6816" w:rsidRDefault="00E539EB" w:rsidP="00BF681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E15693" w14:textId="77777777" w:rsidR="00E539EB" w:rsidRPr="00BF6816" w:rsidRDefault="00E539EB" w:rsidP="00BF681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5BC1A7" w14:textId="77777777" w:rsidR="00E539EB" w:rsidRPr="00BF6816" w:rsidRDefault="00E539EB" w:rsidP="00BF681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20FEB4" w14:textId="77777777" w:rsidR="00E539EB" w:rsidRPr="00BF6816" w:rsidRDefault="00E539EB" w:rsidP="00BF681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D833D5" w14:textId="77777777" w:rsidR="00E539EB" w:rsidRPr="00BF6816" w:rsidRDefault="00E539EB" w:rsidP="00BF681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493059" w14:textId="77777777" w:rsidR="00E539EB" w:rsidRPr="00BF6816" w:rsidRDefault="00E539EB" w:rsidP="00BF681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D08220" w14:textId="77777777" w:rsidR="00E539EB" w:rsidRPr="00BF6816" w:rsidRDefault="00E539EB" w:rsidP="00BF681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</w:p>
        </w:tc>
      </w:tr>
      <w:tr w:rsidR="00E539EB" w:rsidRPr="00BF6816" w14:paraId="4BF0556C" w14:textId="77777777" w:rsidTr="00DE7A02">
        <w:trPr>
          <w:trHeight w:val="303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6AED44" w14:textId="77777777" w:rsidR="00E539EB" w:rsidRPr="00BF6816" w:rsidRDefault="00E539EB" w:rsidP="00BF681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BF681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1D1B27" w14:textId="77777777" w:rsidR="00E539EB" w:rsidRPr="00BF6816" w:rsidRDefault="00E539EB" w:rsidP="00BF681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BF681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D9C042" w14:textId="77777777" w:rsidR="00E539EB" w:rsidRPr="00BF6816" w:rsidRDefault="00E539EB" w:rsidP="00BF681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F681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B16E9B" w14:textId="77777777" w:rsidR="00E539EB" w:rsidRPr="00BF6816" w:rsidRDefault="00E539EB" w:rsidP="00BF681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F681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ED06DB" w14:textId="77777777" w:rsidR="00E539EB" w:rsidRPr="00BF6816" w:rsidRDefault="00E539EB" w:rsidP="00BF681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F681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2CAB2A" w14:textId="77777777" w:rsidR="00E539EB" w:rsidRPr="00BF6816" w:rsidRDefault="00E539EB" w:rsidP="00BF681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F681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AF5F84" w14:textId="77777777" w:rsidR="00E539EB" w:rsidRPr="00BF6816" w:rsidRDefault="00E539EB" w:rsidP="00BF681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F681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E539EB" w:rsidRPr="00BF6816" w14:paraId="206B3457" w14:textId="77777777" w:rsidTr="00DE7A02">
        <w:trPr>
          <w:trHeight w:val="303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09DD7C" w14:textId="77777777" w:rsidR="00E539EB" w:rsidRPr="00BF6816" w:rsidRDefault="00E539EB" w:rsidP="00BF681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BF681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82C24D" w14:textId="77777777" w:rsidR="00E539EB" w:rsidRPr="00BF6816" w:rsidRDefault="00E539EB" w:rsidP="00BF681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BF681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D203E9" w14:textId="77777777" w:rsidR="00E539EB" w:rsidRPr="00BF6816" w:rsidRDefault="00E539EB" w:rsidP="00BF681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F681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ECB738" w14:textId="77777777" w:rsidR="00E539EB" w:rsidRPr="00BF6816" w:rsidRDefault="00E539EB" w:rsidP="00BF681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F681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3DB451" w14:textId="77777777" w:rsidR="00E539EB" w:rsidRPr="00BF6816" w:rsidRDefault="00E539EB" w:rsidP="00BF681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F681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B3A27" w14:textId="77777777" w:rsidR="00E539EB" w:rsidRPr="00BF6816" w:rsidRDefault="00E539EB" w:rsidP="00BF681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F681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32C2E1" w14:textId="77777777" w:rsidR="00E539EB" w:rsidRPr="00BF6816" w:rsidRDefault="00E539EB" w:rsidP="00BF681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F681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E539EB" w:rsidRPr="00BF6816" w14:paraId="7F0E445C" w14:textId="77777777" w:rsidTr="00DE7A02">
        <w:trPr>
          <w:trHeight w:val="303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C3B829" w14:textId="77777777" w:rsidR="00E539EB" w:rsidRPr="00BF6816" w:rsidRDefault="00E539EB" w:rsidP="00BF681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BF681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7CCC78" w14:textId="77777777" w:rsidR="00E539EB" w:rsidRPr="00BF6816" w:rsidRDefault="00E539EB" w:rsidP="00BF681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BF681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F74776" w14:textId="77777777" w:rsidR="00E539EB" w:rsidRPr="00BF6816" w:rsidRDefault="00E539EB" w:rsidP="00BF681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F681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7D617E" w14:textId="77777777" w:rsidR="00E539EB" w:rsidRPr="00BF6816" w:rsidRDefault="00E539EB" w:rsidP="00BF681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F681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1200A2" w14:textId="77777777" w:rsidR="00E539EB" w:rsidRPr="00BF6816" w:rsidRDefault="00E539EB" w:rsidP="00BF681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F681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AF02DF" w14:textId="77777777" w:rsidR="00E539EB" w:rsidRPr="00BF6816" w:rsidRDefault="00E539EB" w:rsidP="00BF681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F681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DEB72" w14:textId="77777777" w:rsidR="00E539EB" w:rsidRPr="00BF6816" w:rsidRDefault="00E539EB" w:rsidP="00BF681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F681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</w:tbl>
    <w:p w14:paraId="6161765B" w14:textId="77777777" w:rsidR="006E50E3" w:rsidRDefault="006E50E3" w:rsidP="00657DCF">
      <w:pPr>
        <w:tabs>
          <w:tab w:val="left" w:pos="5810"/>
        </w:tabs>
        <w:rPr>
          <w:rFonts w:ascii="Arial Narrow" w:hAnsi="Arial Narrow" w:cs="Arial"/>
        </w:rPr>
      </w:pPr>
    </w:p>
    <w:p w14:paraId="7306617D" w14:textId="77777777" w:rsidR="006E50E3" w:rsidRDefault="006E50E3">
      <w:pPr>
        <w:rPr>
          <w:rFonts w:ascii="Arial Narrow" w:hAnsi="Arial Narrow" w:cs="Arial"/>
        </w:rPr>
      </w:pPr>
      <w:r>
        <w:rPr>
          <w:rFonts w:ascii="Arial Narrow" w:hAnsi="Arial Narrow" w:cs="Arial"/>
        </w:rPr>
        <w:br w:type="page"/>
      </w:r>
    </w:p>
    <w:tbl>
      <w:tblPr>
        <w:tblW w:w="1550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3"/>
        <w:gridCol w:w="1984"/>
        <w:gridCol w:w="1608"/>
        <w:gridCol w:w="1701"/>
        <w:gridCol w:w="1275"/>
        <w:gridCol w:w="1418"/>
        <w:gridCol w:w="1092"/>
        <w:gridCol w:w="467"/>
        <w:gridCol w:w="950"/>
        <w:gridCol w:w="468"/>
        <w:gridCol w:w="950"/>
        <w:gridCol w:w="419"/>
        <w:gridCol w:w="998"/>
        <w:gridCol w:w="561"/>
        <w:gridCol w:w="625"/>
      </w:tblGrid>
      <w:tr w:rsidR="006E50E3" w:rsidRPr="006E50E3" w14:paraId="622403AD" w14:textId="77777777" w:rsidTr="00AD001F">
        <w:trPr>
          <w:trHeight w:val="315"/>
        </w:trPr>
        <w:tc>
          <w:tcPr>
            <w:tcW w:w="15509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6D6EFD8" w14:textId="77777777" w:rsidR="006E50E3" w:rsidRDefault="006E50E3" w:rsidP="006E50E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  <w:r w:rsidRPr="006E50E3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lastRenderedPageBreak/>
              <w:t>Komponent 11: Moderná a dostupná zdravotná starostlivosť</w:t>
            </w:r>
          </w:p>
          <w:p w14:paraId="0EBC1FFE" w14:textId="77777777" w:rsidR="0048053B" w:rsidRPr="006E50E3" w:rsidRDefault="0048053B" w:rsidP="006E50E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</w:tc>
      </w:tr>
      <w:tr w:rsidR="006E50E3" w:rsidRPr="006E50E3" w14:paraId="6F2E8509" w14:textId="77777777" w:rsidTr="00AD001F">
        <w:trPr>
          <w:trHeight w:val="315"/>
        </w:trPr>
        <w:tc>
          <w:tcPr>
            <w:tcW w:w="15509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8A279FB" w14:textId="77777777" w:rsidR="00235366" w:rsidRDefault="00235366" w:rsidP="006E50E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  <w:p w14:paraId="1AADEABA" w14:textId="1F952B15" w:rsidR="006E50E3" w:rsidRDefault="000B0C12" w:rsidP="006E50E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  <w:r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t>Investícia 2:</w:t>
            </w:r>
            <w:r w:rsidR="006E50E3" w:rsidRPr="006E50E3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t xml:space="preserve"> Nová sieť nemocníc – výstavba, rekonštrukcia a</w:t>
            </w:r>
            <w:r w:rsidR="00DE537B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t> </w:t>
            </w:r>
            <w:r w:rsidR="006E50E3" w:rsidRPr="006E50E3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t>vybavenie</w:t>
            </w:r>
          </w:p>
          <w:p w14:paraId="1D12A41C" w14:textId="77777777" w:rsidR="00DE537B" w:rsidRPr="006E50E3" w:rsidRDefault="00DE537B" w:rsidP="006E50E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</w:tc>
      </w:tr>
      <w:tr w:rsidR="006E50E3" w:rsidRPr="006E50E3" w14:paraId="0B4B58AB" w14:textId="77777777" w:rsidTr="00AD001F">
        <w:trPr>
          <w:trHeight w:val="330"/>
        </w:trPr>
        <w:tc>
          <w:tcPr>
            <w:tcW w:w="29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B29351" w14:textId="77777777" w:rsidR="006E50E3" w:rsidRDefault="006E50E3" w:rsidP="006E50E3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i/>
                <w:iCs/>
                <w:color w:val="000000"/>
                <w:sz w:val="20"/>
                <w:lang w:eastAsia="sk-SK"/>
              </w:rPr>
            </w:pPr>
            <w:r w:rsidRPr="006E50E3">
              <w:rPr>
                <w:rFonts w:ascii="Arial Narrow" w:eastAsia="Times New Roman" w:hAnsi="Arial Narrow" w:cs="Calibri"/>
                <w:b/>
                <w:bCs/>
                <w:i/>
                <w:iCs/>
                <w:color w:val="000000"/>
                <w:sz w:val="20"/>
                <w:lang w:eastAsia="sk-SK"/>
              </w:rPr>
              <w:t>Cieľová hodnota: 2400</w:t>
            </w:r>
          </w:p>
          <w:p w14:paraId="6BCA7DBD" w14:textId="77777777" w:rsidR="00A54008" w:rsidRPr="006E50E3" w:rsidRDefault="00A54008" w:rsidP="006E50E3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i/>
                <w:iCs/>
                <w:color w:val="000000"/>
                <w:lang w:eastAsia="sk-SK"/>
              </w:rPr>
            </w:pPr>
          </w:p>
        </w:tc>
        <w:tc>
          <w:tcPr>
            <w:tcW w:w="1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46AA67" w14:textId="77777777" w:rsidR="006E50E3" w:rsidRPr="006E50E3" w:rsidRDefault="006E50E3" w:rsidP="006E50E3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i/>
                <w:iCs/>
                <w:color w:val="000000"/>
                <w:lang w:eastAsia="sk-SK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041D3D" w14:textId="77777777" w:rsidR="006E50E3" w:rsidRPr="006E50E3" w:rsidRDefault="006E50E3" w:rsidP="006E5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E2959C" w14:textId="77777777" w:rsidR="006E50E3" w:rsidRPr="006E50E3" w:rsidRDefault="006E50E3" w:rsidP="006E5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92639A" w14:textId="77777777" w:rsidR="006E50E3" w:rsidRPr="006E50E3" w:rsidRDefault="006E50E3" w:rsidP="006E5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03F44B" w14:textId="77777777" w:rsidR="006E50E3" w:rsidRPr="006E50E3" w:rsidRDefault="006E50E3" w:rsidP="006E5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BFC9EC" w14:textId="77777777" w:rsidR="006E50E3" w:rsidRPr="006E50E3" w:rsidRDefault="006E50E3" w:rsidP="006E5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B2330E" w14:textId="77777777" w:rsidR="006E50E3" w:rsidRPr="006E50E3" w:rsidRDefault="006E50E3" w:rsidP="006E5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5D957F" w14:textId="77777777" w:rsidR="006E50E3" w:rsidRPr="006E50E3" w:rsidRDefault="006E50E3" w:rsidP="006E5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1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3D1B40" w14:textId="77777777" w:rsidR="006E50E3" w:rsidRPr="006E50E3" w:rsidRDefault="006E50E3" w:rsidP="006E5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9A0447" w:rsidRPr="006E50E3" w14:paraId="49661B36" w14:textId="77777777" w:rsidTr="00AD001F">
        <w:trPr>
          <w:trHeight w:val="315"/>
        </w:trPr>
        <w:tc>
          <w:tcPr>
            <w:tcW w:w="62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95599B" w14:textId="77777777" w:rsidR="009A0447" w:rsidRPr="006E50E3" w:rsidRDefault="009A0447" w:rsidP="006E5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A52A0C"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  <w:t>Míľnik/cieľ</w:t>
            </w:r>
            <w:r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  <w:t xml:space="preserve">: </w:t>
            </w:r>
            <w:r>
              <w:rPr>
                <w:rFonts w:ascii="Arial Narrow" w:eastAsia="Times New Roman" w:hAnsi="Arial Narrow" w:cs="Times New Roman"/>
                <w:bCs/>
                <w:i/>
                <w:sz w:val="20"/>
                <w:szCs w:val="24"/>
                <w:lang w:eastAsia="sk-SK"/>
              </w:rPr>
              <w:t>Sprístupnenie lôžok v zmodernizovaných nemocniciach.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09B8612" w14:textId="77777777" w:rsidR="009A0447" w:rsidRPr="006E50E3" w:rsidRDefault="009A0447" w:rsidP="006E5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973368E" w14:textId="77777777" w:rsidR="009A0447" w:rsidRPr="006E50E3" w:rsidRDefault="009A0447" w:rsidP="006E5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400D381" w14:textId="77777777" w:rsidR="009A0447" w:rsidRPr="006E50E3" w:rsidRDefault="009A0447" w:rsidP="006E5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BEE7AF" w14:textId="77777777" w:rsidR="009A0447" w:rsidRPr="006E50E3" w:rsidRDefault="009A0447" w:rsidP="006E5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CCB0D06" w14:textId="77777777" w:rsidR="009A0447" w:rsidRPr="006E50E3" w:rsidRDefault="009A0447" w:rsidP="006E5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4BF80F6" w14:textId="77777777" w:rsidR="009A0447" w:rsidRPr="006E50E3" w:rsidRDefault="009A0447" w:rsidP="006E5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1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1C338C7" w14:textId="77777777" w:rsidR="009A0447" w:rsidRPr="006E50E3" w:rsidRDefault="009A0447" w:rsidP="006E50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D001F" w:rsidRPr="006E50E3" w14:paraId="34210B46" w14:textId="77777777" w:rsidTr="00DE7A02">
        <w:trPr>
          <w:gridAfter w:val="1"/>
          <w:wAfter w:w="625" w:type="dxa"/>
          <w:trHeight w:val="1545"/>
        </w:trPr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6D2EB630" w14:textId="77777777" w:rsidR="00AD001F" w:rsidRPr="006E50E3" w:rsidRDefault="00AD001F" w:rsidP="006E50E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6E50E3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Poradové číslo riadku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34104BE5" w14:textId="7C9A6B37" w:rsidR="00AD001F" w:rsidRPr="006E50E3" w:rsidRDefault="00AD001F" w:rsidP="00F8105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6E50E3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Názov </w:t>
            </w:r>
            <w:r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stavby a vlastník</w:t>
            </w:r>
          </w:p>
        </w:tc>
        <w:tc>
          <w:tcPr>
            <w:tcW w:w="16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703C5ECA" w14:textId="3ABF741A" w:rsidR="00AD001F" w:rsidRPr="006E50E3" w:rsidRDefault="00AD001F" w:rsidP="00F8105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P</w:t>
            </w:r>
            <w:r w:rsidRPr="00F81056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otvrdeni</w:t>
            </w:r>
            <w:r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e</w:t>
            </w:r>
            <w:r w:rsidRPr="00F81056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 o ukončení prác/rekonštrukcie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570D59FA" w14:textId="2AFD22F8" w:rsidR="00AD001F" w:rsidRPr="006E50E3" w:rsidRDefault="00AD001F" w:rsidP="006E50E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Certifikáty </w:t>
            </w:r>
            <w:r w:rsidRPr="00F81056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BREEAM </w:t>
            </w:r>
            <w:r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2 a BREEAM 3 alebo rovnocenné certifikáty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3641A98E" w14:textId="42576BE2" w:rsidR="00AD001F" w:rsidRPr="006E50E3" w:rsidRDefault="00AD001F" w:rsidP="006E50E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Zdroj údajov a metodika</w:t>
            </w:r>
            <w:r w:rsidRPr="00F71CA2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 výpočtu úspor energie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10128F58" w14:textId="77777777" w:rsidR="00AD001F" w:rsidRPr="006E50E3" w:rsidRDefault="00AD001F" w:rsidP="006E50E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6E50E3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Počet lôžok</w:t>
            </w:r>
          </w:p>
        </w:tc>
        <w:tc>
          <w:tcPr>
            <w:tcW w:w="155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50ACCA72" w14:textId="77777777" w:rsidR="00AD001F" w:rsidRPr="006E50E3" w:rsidRDefault="00AD001F" w:rsidP="006E50E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6E50E3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Energetická hospodárnosť pred obnovou</w:t>
            </w:r>
          </w:p>
        </w:tc>
        <w:tc>
          <w:tcPr>
            <w:tcW w:w="141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0FDF4BDD" w14:textId="77777777" w:rsidR="00AD001F" w:rsidRPr="006E50E3" w:rsidRDefault="00AD001F" w:rsidP="006E50E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6E50E3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Energetická hospodárnosť po obnove</w:t>
            </w:r>
          </w:p>
        </w:tc>
        <w:tc>
          <w:tcPr>
            <w:tcW w:w="136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046E059A" w14:textId="77777777" w:rsidR="00AD001F" w:rsidRPr="006E50E3" w:rsidRDefault="00AD001F" w:rsidP="006E50E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6E50E3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Veľkosť obnovených m²</w:t>
            </w:r>
          </w:p>
        </w:tc>
        <w:tc>
          <w:tcPr>
            <w:tcW w:w="155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0BD98DC9" w14:textId="77777777" w:rsidR="00AD001F" w:rsidRPr="006E50E3" w:rsidRDefault="00AD001F" w:rsidP="006E50E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6E50E3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Dosiahnutá úspora</w:t>
            </w:r>
          </w:p>
        </w:tc>
      </w:tr>
      <w:tr w:rsidR="00AD001F" w:rsidRPr="006E50E3" w14:paraId="1C3A1D31" w14:textId="77777777" w:rsidTr="00DE7A02">
        <w:trPr>
          <w:gridAfter w:val="1"/>
          <w:wAfter w:w="625" w:type="dxa"/>
          <w:trHeight w:val="30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BA3932" w14:textId="77777777" w:rsidR="00AD001F" w:rsidRPr="006E50E3" w:rsidRDefault="00AD001F" w:rsidP="006E50E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6E50E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3118EA" w14:textId="77777777" w:rsidR="00AD001F" w:rsidRPr="006E50E3" w:rsidRDefault="00AD001F" w:rsidP="006E50E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6E50E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95BCA0" w14:textId="77777777" w:rsidR="00AD001F" w:rsidRPr="006E50E3" w:rsidRDefault="00AD001F" w:rsidP="006E50E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E50E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720416" w14:textId="77777777" w:rsidR="00AD001F" w:rsidRPr="006E50E3" w:rsidRDefault="00AD001F" w:rsidP="006E50E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E50E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3C882" w14:textId="77777777" w:rsidR="00AD001F" w:rsidRPr="006E50E3" w:rsidRDefault="00AD001F" w:rsidP="006E50E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E50E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021A1" w14:textId="77777777" w:rsidR="00AD001F" w:rsidRPr="006E50E3" w:rsidRDefault="00AD001F" w:rsidP="006E50E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E50E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386BD" w14:textId="77777777" w:rsidR="00AD001F" w:rsidRPr="006E50E3" w:rsidRDefault="00AD001F" w:rsidP="006E50E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E50E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4C1C5" w14:textId="77777777" w:rsidR="00AD001F" w:rsidRPr="006E50E3" w:rsidRDefault="00AD001F" w:rsidP="006E50E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E50E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3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A9CD9" w14:textId="77777777" w:rsidR="00AD001F" w:rsidRPr="006E50E3" w:rsidRDefault="00AD001F" w:rsidP="006E50E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E50E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01B76" w14:textId="77777777" w:rsidR="00AD001F" w:rsidRPr="006E50E3" w:rsidRDefault="00AD001F" w:rsidP="006E50E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E50E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AD001F" w:rsidRPr="006E50E3" w14:paraId="6D628C04" w14:textId="77777777" w:rsidTr="00DE7A02">
        <w:trPr>
          <w:gridAfter w:val="1"/>
          <w:wAfter w:w="625" w:type="dxa"/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7E916D" w14:textId="77777777" w:rsidR="00AD001F" w:rsidRPr="006E50E3" w:rsidRDefault="00AD001F" w:rsidP="006E50E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6E50E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9E0CC5" w14:textId="77777777" w:rsidR="00AD001F" w:rsidRPr="006E50E3" w:rsidRDefault="00AD001F" w:rsidP="006E50E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6E50E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5C92F2" w14:textId="77777777" w:rsidR="00AD001F" w:rsidRPr="006E50E3" w:rsidRDefault="00AD001F" w:rsidP="006E50E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E50E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7E1C49" w14:textId="77777777" w:rsidR="00AD001F" w:rsidRPr="006E50E3" w:rsidRDefault="00AD001F" w:rsidP="006E50E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E50E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101C93" w14:textId="77777777" w:rsidR="00AD001F" w:rsidRPr="006E50E3" w:rsidRDefault="00AD001F" w:rsidP="006E50E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E50E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24F724" w14:textId="77777777" w:rsidR="00AD001F" w:rsidRPr="006E50E3" w:rsidRDefault="00AD001F" w:rsidP="006E50E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E50E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0C9CF" w14:textId="77777777" w:rsidR="00AD001F" w:rsidRPr="006E50E3" w:rsidRDefault="00AD001F" w:rsidP="006E50E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E50E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AFA4A" w14:textId="77777777" w:rsidR="00AD001F" w:rsidRPr="006E50E3" w:rsidRDefault="00AD001F" w:rsidP="006E50E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E50E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3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C0DEE5" w14:textId="77777777" w:rsidR="00AD001F" w:rsidRPr="006E50E3" w:rsidRDefault="00AD001F" w:rsidP="006E50E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E50E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3D440" w14:textId="77777777" w:rsidR="00AD001F" w:rsidRPr="006E50E3" w:rsidRDefault="00AD001F" w:rsidP="006E50E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E50E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AD001F" w:rsidRPr="006E50E3" w14:paraId="2393997A" w14:textId="77777777" w:rsidTr="00DE7A02">
        <w:trPr>
          <w:gridAfter w:val="1"/>
          <w:wAfter w:w="625" w:type="dxa"/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A25D73" w14:textId="77777777" w:rsidR="00AD001F" w:rsidRPr="006E50E3" w:rsidRDefault="00AD001F" w:rsidP="006E50E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6E50E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E8097B" w14:textId="77777777" w:rsidR="00AD001F" w:rsidRPr="006E50E3" w:rsidRDefault="00AD001F" w:rsidP="006E50E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6E50E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C05B2B" w14:textId="77777777" w:rsidR="00AD001F" w:rsidRPr="006E50E3" w:rsidRDefault="00AD001F" w:rsidP="006E50E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E50E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767642" w14:textId="77777777" w:rsidR="00AD001F" w:rsidRPr="006E50E3" w:rsidRDefault="00AD001F" w:rsidP="006E50E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E50E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A3A2B5" w14:textId="77777777" w:rsidR="00AD001F" w:rsidRPr="006E50E3" w:rsidRDefault="00AD001F" w:rsidP="006E50E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E50E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5E6B4" w14:textId="77777777" w:rsidR="00AD001F" w:rsidRPr="006E50E3" w:rsidRDefault="00AD001F" w:rsidP="006E50E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E50E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CA6156" w14:textId="77777777" w:rsidR="00AD001F" w:rsidRPr="006E50E3" w:rsidRDefault="00AD001F" w:rsidP="006E50E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E50E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50146" w14:textId="77777777" w:rsidR="00AD001F" w:rsidRPr="006E50E3" w:rsidRDefault="00AD001F" w:rsidP="006E50E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E50E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3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EBCE2" w14:textId="77777777" w:rsidR="00AD001F" w:rsidRPr="006E50E3" w:rsidRDefault="00AD001F" w:rsidP="006E50E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E50E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711DDE" w14:textId="77777777" w:rsidR="00AD001F" w:rsidRPr="006E50E3" w:rsidRDefault="00AD001F" w:rsidP="006E50E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E50E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AD001F" w:rsidRPr="006E50E3" w14:paraId="33F3270A" w14:textId="77777777" w:rsidTr="00DE7A02">
        <w:trPr>
          <w:gridAfter w:val="1"/>
          <w:wAfter w:w="625" w:type="dxa"/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73B043" w14:textId="77777777" w:rsidR="00AD001F" w:rsidRPr="006E50E3" w:rsidRDefault="00AD001F" w:rsidP="006E50E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6E50E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3DFD77" w14:textId="77777777" w:rsidR="00AD001F" w:rsidRPr="006E50E3" w:rsidRDefault="00AD001F" w:rsidP="006E50E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6E50E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319346" w14:textId="77777777" w:rsidR="00AD001F" w:rsidRPr="006E50E3" w:rsidRDefault="00AD001F" w:rsidP="006E50E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E50E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EBC47D" w14:textId="77777777" w:rsidR="00AD001F" w:rsidRPr="006E50E3" w:rsidRDefault="00AD001F" w:rsidP="006E50E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E50E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DDC401" w14:textId="77777777" w:rsidR="00AD001F" w:rsidRPr="006E50E3" w:rsidRDefault="00AD001F" w:rsidP="006E50E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E50E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536F9" w14:textId="77777777" w:rsidR="00AD001F" w:rsidRPr="006E50E3" w:rsidRDefault="00AD001F" w:rsidP="006E50E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E50E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E3BA9" w14:textId="77777777" w:rsidR="00AD001F" w:rsidRPr="006E50E3" w:rsidRDefault="00AD001F" w:rsidP="006E50E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E50E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3781F" w14:textId="77777777" w:rsidR="00AD001F" w:rsidRPr="006E50E3" w:rsidRDefault="00AD001F" w:rsidP="006E50E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E50E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3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3F9CD" w14:textId="77777777" w:rsidR="00AD001F" w:rsidRPr="006E50E3" w:rsidRDefault="00AD001F" w:rsidP="006E50E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E50E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324AE" w14:textId="77777777" w:rsidR="00AD001F" w:rsidRPr="006E50E3" w:rsidRDefault="00AD001F" w:rsidP="006E50E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E50E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AD001F" w:rsidRPr="006E50E3" w14:paraId="4F2D3A9A" w14:textId="77777777" w:rsidTr="00DE7A02">
        <w:trPr>
          <w:gridAfter w:val="1"/>
          <w:wAfter w:w="625" w:type="dxa"/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2D7FFB" w14:textId="77777777" w:rsidR="00AD001F" w:rsidRPr="006E50E3" w:rsidRDefault="00AD001F" w:rsidP="006E50E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6E50E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936F63" w14:textId="77777777" w:rsidR="00AD001F" w:rsidRPr="006E50E3" w:rsidRDefault="00AD001F" w:rsidP="006E50E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6E50E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251371" w14:textId="77777777" w:rsidR="00AD001F" w:rsidRPr="006E50E3" w:rsidRDefault="00AD001F" w:rsidP="006E50E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E50E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678DDF" w14:textId="77777777" w:rsidR="00AD001F" w:rsidRPr="006E50E3" w:rsidRDefault="00AD001F" w:rsidP="006E50E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E50E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BA8A36" w14:textId="77777777" w:rsidR="00AD001F" w:rsidRPr="006E50E3" w:rsidRDefault="00AD001F" w:rsidP="006E50E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E50E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53087" w14:textId="77777777" w:rsidR="00AD001F" w:rsidRPr="006E50E3" w:rsidRDefault="00AD001F" w:rsidP="006E50E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E50E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01B250" w14:textId="77777777" w:rsidR="00AD001F" w:rsidRPr="006E50E3" w:rsidRDefault="00AD001F" w:rsidP="006E50E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E50E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29390" w14:textId="77777777" w:rsidR="00AD001F" w:rsidRPr="006E50E3" w:rsidRDefault="00AD001F" w:rsidP="006E50E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E50E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3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83AF64" w14:textId="77777777" w:rsidR="00AD001F" w:rsidRPr="006E50E3" w:rsidRDefault="00AD001F" w:rsidP="006E50E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E50E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C4C05" w14:textId="77777777" w:rsidR="00AD001F" w:rsidRPr="006E50E3" w:rsidRDefault="00AD001F" w:rsidP="006E50E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E50E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AD001F" w:rsidRPr="006E50E3" w14:paraId="5159DEEA" w14:textId="77777777" w:rsidTr="00DE7A02">
        <w:trPr>
          <w:gridAfter w:val="1"/>
          <w:wAfter w:w="625" w:type="dxa"/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2DF72C" w14:textId="77777777" w:rsidR="00AD001F" w:rsidRPr="006E50E3" w:rsidRDefault="00AD001F" w:rsidP="006E50E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6E50E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700291" w14:textId="77777777" w:rsidR="00AD001F" w:rsidRPr="006E50E3" w:rsidRDefault="00AD001F" w:rsidP="006E50E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6E50E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1F3544" w14:textId="77777777" w:rsidR="00AD001F" w:rsidRPr="006E50E3" w:rsidRDefault="00AD001F" w:rsidP="006E50E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E50E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4B3B34" w14:textId="77777777" w:rsidR="00AD001F" w:rsidRPr="006E50E3" w:rsidRDefault="00AD001F" w:rsidP="006E50E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E50E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B415D" w14:textId="77777777" w:rsidR="00AD001F" w:rsidRPr="006E50E3" w:rsidRDefault="00AD001F" w:rsidP="006E50E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E50E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774FD9" w14:textId="77777777" w:rsidR="00AD001F" w:rsidRPr="006E50E3" w:rsidRDefault="00AD001F" w:rsidP="006E50E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E50E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1A81BD" w14:textId="77777777" w:rsidR="00AD001F" w:rsidRPr="006E50E3" w:rsidRDefault="00AD001F" w:rsidP="006E50E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E50E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EFFF15" w14:textId="77777777" w:rsidR="00AD001F" w:rsidRPr="006E50E3" w:rsidRDefault="00AD001F" w:rsidP="006E50E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E50E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3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19B726" w14:textId="77777777" w:rsidR="00AD001F" w:rsidRPr="006E50E3" w:rsidRDefault="00AD001F" w:rsidP="006E50E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E50E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940393" w14:textId="77777777" w:rsidR="00AD001F" w:rsidRPr="006E50E3" w:rsidRDefault="00AD001F" w:rsidP="006E50E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6E50E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</w:tbl>
    <w:p w14:paraId="7FC99FE7" w14:textId="77777777" w:rsidR="009E623A" w:rsidRDefault="009E623A" w:rsidP="00657DCF">
      <w:pPr>
        <w:tabs>
          <w:tab w:val="left" w:pos="5810"/>
        </w:tabs>
        <w:rPr>
          <w:rFonts w:ascii="Arial Narrow" w:hAnsi="Arial Narrow" w:cs="Arial"/>
        </w:rPr>
      </w:pPr>
    </w:p>
    <w:p w14:paraId="75086C82" w14:textId="77777777" w:rsidR="009E623A" w:rsidRDefault="009E623A">
      <w:pPr>
        <w:rPr>
          <w:rFonts w:ascii="Arial Narrow" w:hAnsi="Arial Narrow" w:cs="Arial"/>
        </w:rPr>
      </w:pPr>
      <w:r>
        <w:rPr>
          <w:rFonts w:ascii="Arial Narrow" w:hAnsi="Arial Narrow" w:cs="Arial"/>
        </w:rPr>
        <w:br w:type="page"/>
      </w:r>
    </w:p>
    <w:tbl>
      <w:tblPr>
        <w:tblW w:w="1488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3"/>
        <w:gridCol w:w="4536"/>
        <w:gridCol w:w="2126"/>
        <w:gridCol w:w="2835"/>
        <w:gridCol w:w="850"/>
        <w:gridCol w:w="3544"/>
      </w:tblGrid>
      <w:tr w:rsidR="009E623A" w:rsidRPr="009E623A" w14:paraId="0F5D41CA" w14:textId="77777777" w:rsidTr="00DE7A02">
        <w:trPr>
          <w:trHeight w:val="315"/>
        </w:trPr>
        <w:tc>
          <w:tcPr>
            <w:tcW w:w="1488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37A059" w14:textId="77777777" w:rsidR="009E623A" w:rsidRDefault="009E623A" w:rsidP="009E623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  <w:r w:rsidRPr="009E623A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lastRenderedPageBreak/>
              <w:t>Komponent 11: Moderná a dostupná zdravotná starostlivosť</w:t>
            </w:r>
          </w:p>
          <w:p w14:paraId="740F708A" w14:textId="77777777" w:rsidR="0048053B" w:rsidRPr="009E623A" w:rsidRDefault="0048053B" w:rsidP="009E623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</w:tc>
      </w:tr>
      <w:tr w:rsidR="009E623A" w:rsidRPr="009E623A" w14:paraId="518EB9CE" w14:textId="77777777" w:rsidTr="00DE7A02">
        <w:trPr>
          <w:trHeight w:val="315"/>
        </w:trPr>
        <w:tc>
          <w:tcPr>
            <w:tcW w:w="1488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162057" w14:textId="77777777" w:rsidR="00235366" w:rsidRDefault="00235366" w:rsidP="009E623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  <w:p w14:paraId="07B1AC57" w14:textId="4C2E523F" w:rsidR="009E623A" w:rsidRDefault="000B0C12" w:rsidP="009E623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  <w:r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t>Investícia 3:</w:t>
            </w:r>
            <w:r w:rsidR="009E623A" w:rsidRPr="009E623A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t xml:space="preserve"> Digitalizácia v zdravotníctve – Počet nemocníc pripojených k centrálnemu systému </w:t>
            </w:r>
          </w:p>
          <w:p w14:paraId="462D43CC" w14:textId="77777777" w:rsidR="00DE537B" w:rsidRPr="009E623A" w:rsidRDefault="00DE537B" w:rsidP="009E623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</w:tc>
      </w:tr>
      <w:tr w:rsidR="009E623A" w:rsidRPr="009E623A" w14:paraId="68D6FF13" w14:textId="77777777" w:rsidTr="00DE7A02">
        <w:trPr>
          <w:trHeight w:val="330"/>
        </w:trPr>
        <w:tc>
          <w:tcPr>
            <w:tcW w:w="55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7B05BA" w14:textId="77777777" w:rsidR="009E623A" w:rsidRDefault="009E623A" w:rsidP="009E623A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i/>
                <w:iCs/>
                <w:color w:val="000000"/>
                <w:sz w:val="20"/>
                <w:lang w:eastAsia="sk-SK"/>
              </w:rPr>
            </w:pPr>
            <w:r w:rsidRPr="009E623A">
              <w:rPr>
                <w:rFonts w:ascii="Arial Narrow" w:eastAsia="Times New Roman" w:hAnsi="Arial Narrow" w:cs="Calibri"/>
                <w:b/>
                <w:bCs/>
                <w:i/>
                <w:iCs/>
                <w:color w:val="000000"/>
                <w:sz w:val="20"/>
                <w:lang w:eastAsia="sk-SK"/>
              </w:rPr>
              <w:t>Cieľová hodnota: 19</w:t>
            </w:r>
          </w:p>
          <w:p w14:paraId="69978E01" w14:textId="77777777" w:rsidR="00A54008" w:rsidRPr="009E623A" w:rsidRDefault="00A54008" w:rsidP="009E623A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i/>
                <w:iCs/>
                <w:color w:val="000000"/>
                <w:lang w:eastAsia="sk-SK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2FA9AE" w14:textId="77777777" w:rsidR="009E623A" w:rsidRPr="009E623A" w:rsidRDefault="009E623A" w:rsidP="009E623A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i/>
                <w:iCs/>
                <w:color w:val="000000"/>
                <w:lang w:eastAsia="sk-SK"/>
              </w:rPr>
            </w:pPr>
          </w:p>
        </w:tc>
        <w:tc>
          <w:tcPr>
            <w:tcW w:w="3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8D78F1" w14:textId="77777777" w:rsidR="009E623A" w:rsidRPr="009E623A" w:rsidRDefault="009E623A" w:rsidP="009E6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656B6C" w14:textId="77777777" w:rsidR="009E623A" w:rsidRPr="009E623A" w:rsidRDefault="009E623A" w:rsidP="009E6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9E623A" w:rsidRPr="009E623A" w14:paraId="75E9B17D" w14:textId="77777777" w:rsidTr="00DE7A02">
        <w:trPr>
          <w:trHeight w:val="315"/>
        </w:trPr>
        <w:tc>
          <w:tcPr>
            <w:tcW w:w="76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B046AE0" w14:textId="77777777" w:rsidR="009E623A" w:rsidRPr="009E623A" w:rsidRDefault="009E623A" w:rsidP="009E6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A52A0C"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  <w:t>Míľnik/cieľ</w:t>
            </w:r>
            <w:r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  <w:t xml:space="preserve">: </w:t>
            </w:r>
            <w:r>
              <w:rPr>
                <w:rFonts w:ascii="Arial Narrow" w:eastAsia="Times New Roman" w:hAnsi="Arial Narrow" w:cs="Times New Roman"/>
                <w:bCs/>
                <w:i/>
                <w:sz w:val="20"/>
                <w:szCs w:val="24"/>
                <w:lang w:eastAsia="sk-SK"/>
              </w:rPr>
              <w:t>Počet nemocníc pripojených k centrálnemu systému ERP.</w:t>
            </w:r>
          </w:p>
        </w:tc>
        <w:tc>
          <w:tcPr>
            <w:tcW w:w="3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384C73A" w14:textId="77777777" w:rsidR="009E623A" w:rsidRPr="009E623A" w:rsidRDefault="009E623A" w:rsidP="009E6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7DBCA38" w14:textId="77777777" w:rsidR="009E623A" w:rsidRPr="009E623A" w:rsidRDefault="009E623A" w:rsidP="009E6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D20A06" w:rsidRPr="009E623A" w14:paraId="448F17E2" w14:textId="77777777" w:rsidTr="00DE7A02">
        <w:trPr>
          <w:trHeight w:val="1290"/>
        </w:trPr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214AFEE0" w14:textId="77777777" w:rsidR="00D20A06" w:rsidRPr="009E623A" w:rsidRDefault="00D20A06" w:rsidP="009E623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9E623A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Poradové číslo riadku</w:t>
            </w:r>
          </w:p>
        </w:tc>
        <w:tc>
          <w:tcPr>
            <w:tcW w:w="45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55209198" w14:textId="77777777" w:rsidR="00D20A06" w:rsidRPr="009E623A" w:rsidRDefault="00D20A06" w:rsidP="009E623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9E623A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Prijímateľ</w:t>
            </w:r>
          </w:p>
        </w:tc>
        <w:tc>
          <w:tcPr>
            <w:tcW w:w="496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524BBE32" w14:textId="77777777" w:rsidR="00D20A06" w:rsidRPr="009E623A" w:rsidRDefault="00D20A06" w:rsidP="009E623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9E623A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Osvedčenie podpísané príslušným orgánom, ktoré potvrdzuje, že IT systém bol dokončený a je v prevádzke</w:t>
            </w:r>
          </w:p>
        </w:tc>
        <w:tc>
          <w:tcPr>
            <w:tcW w:w="439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3ECC741B" w14:textId="77777777" w:rsidR="00D20A06" w:rsidRPr="009E623A" w:rsidRDefault="00D20A06" w:rsidP="009E623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9E623A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Osvedčenie potvrdzujúce funkčnosť pripojenia</w:t>
            </w:r>
          </w:p>
        </w:tc>
      </w:tr>
      <w:tr w:rsidR="00D20A06" w:rsidRPr="009E623A" w14:paraId="3A4676CE" w14:textId="77777777" w:rsidTr="00DE7A02">
        <w:trPr>
          <w:trHeight w:val="30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941E68" w14:textId="77777777" w:rsidR="00D20A06" w:rsidRPr="009E623A" w:rsidRDefault="00D20A06" w:rsidP="009E623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9E623A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5F4570" w14:textId="77777777" w:rsidR="00D20A06" w:rsidRPr="009E623A" w:rsidRDefault="00D20A06" w:rsidP="009E623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9E623A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1CD155" w14:textId="77777777" w:rsidR="00D20A06" w:rsidRPr="009E623A" w:rsidRDefault="00D20A06" w:rsidP="009E623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E623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9773E8" w14:textId="77777777" w:rsidR="00D20A06" w:rsidRPr="009E623A" w:rsidRDefault="00D20A06" w:rsidP="009E623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E623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D20A06" w:rsidRPr="009E623A" w14:paraId="43183CBA" w14:textId="77777777" w:rsidTr="00DE7A02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48896A" w14:textId="77777777" w:rsidR="00D20A06" w:rsidRPr="009E623A" w:rsidRDefault="00D20A06" w:rsidP="009E623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9E623A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CC7369" w14:textId="77777777" w:rsidR="00D20A06" w:rsidRPr="009E623A" w:rsidRDefault="00D20A06" w:rsidP="009E623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9E623A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22E117" w14:textId="77777777" w:rsidR="00D20A06" w:rsidRPr="009E623A" w:rsidRDefault="00D20A06" w:rsidP="009E623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E623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22049F" w14:textId="77777777" w:rsidR="00D20A06" w:rsidRPr="009E623A" w:rsidRDefault="00D20A06" w:rsidP="009E623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E623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D20A06" w:rsidRPr="009E623A" w14:paraId="0CD52834" w14:textId="77777777" w:rsidTr="00DE7A02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DE73CE" w14:textId="77777777" w:rsidR="00D20A06" w:rsidRPr="009E623A" w:rsidRDefault="00D20A06" w:rsidP="009E623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9E623A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0D5D35" w14:textId="77777777" w:rsidR="00D20A06" w:rsidRPr="009E623A" w:rsidRDefault="00D20A06" w:rsidP="009E623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9E623A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3D3F00" w14:textId="77777777" w:rsidR="00D20A06" w:rsidRPr="009E623A" w:rsidRDefault="00D20A06" w:rsidP="009E623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E623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A6C4B6" w14:textId="77777777" w:rsidR="00D20A06" w:rsidRPr="009E623A" w:rsidRDefault="00D20A06" w:rsidP="009E623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E623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D20A06" w:rsidRPr="009E623A" w14:paraId="53D1F0F8" w14:textId="77777777" w:rsidTr="00DE7A02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73FB33" w14:textId="77777777" w:rsidR="00D20A06" w:rsidRPr="009E623A" w:rsidRDefault="00D20A06" w:rsidP="009E623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9E623A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78C917" w14:textId="77777777" w:rsidR="00D20A06" w:rsidRPr="009E623A" w:rsidRDefault="00D20A06" w:rsidP="009E623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9E623A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7A1D39" w14:textId="77777777" w:rsidR="00D20A06" w:rsidRPr="009E623A" w:rsidRDefault="00D20A06" w:rsidP="009E623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E623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BFF977" w14:textId="77777777" w:rsidR="00D20A06" w:rsidRPr="009E623A" w:rsidRDefault="00D20A06" w:rsidP="009E623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E623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D20A06" w:rsidRPr="009E623A" w14:paraId="48BC2489" w14:textId="77777777" w:rsidTr="00DE7A02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163069" w14:textId="77777777" w:rsidR="00D20A06" w:rsidRPr="009E623A" w:rsidRDefault="00D20A06" w:rsidP="009E623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9E623A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4C0F93" w14:textId="77777777" w:rsidR="00D20A06" w:rsidRPr="009E623A" w:rsidRDefault="00D20A06" w:rsidP="009E623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9E623A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293DBD" w14:textId="77777777" w:rsidR="00D20A06" w:rsidRPr="009E623A" w:rsidRDefault="00D20A06" w:rsidP="009E623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E623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32538C" w14:textId="77777777" w:rsidR="00D20A06" w:rsidRPr="009E623A" w:rsidRDefault="00D20A06" w:rsidP="009E623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E623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D20A06" w:rsidRPr="009E623A" w14:paraId="787A810D" w14:textId="77777777" w:rsidTr="00DE7A02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D26D37" w14:textId="77777777" w:rsidR="00D20A06" w:rsidRPr="009E623A" w:rsidRDefault="00D20A06" w:rsidP="009E623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9E623A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B4C1D4" w14:textId="77777777" w:rsidR="00D20A06" w:rsidRPr="009E623A" w:rsidRDefault="00D20A06" w:rsidP="009E623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9E623A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9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6210AD" w14:textId="77777777" w:rsidR="00D20A06" w:rsidRPr="009E623A" w:rsidRDefault="00D20A06" w:rsidP="009E623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E623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3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26B1A9" w14:textId="77777777" w:rsidR="00D20A06" w:rsidRPr="009E623A" w:rsidRDefault="00D20A06" w:rsidP="009E623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E623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</w:tbl>
    <w:p w14:paraId="0EB5B5B4" w14:textId="77777777" w:rsidR="009E623A" w:rsidRDefault="009E623A" w:rsidP="00657DCF">
      <w:pPr>
        <w:tabs>
          <w:tab w:val="left" w:pos="5810"/>
        </w:tabs>
        <w:rPr>
          <w:rFonts w:ascii="Arial Narrow" w:hAnsi="Arial Narrow" w:cs="Arial"/>
        </w:rPr>
      </w:pPr>
    </w:p>
    <w:p w14:paraId="6C08761B" w14:textId="77777777" w:rsidR="009E623A" w:rsidRDefault="009E623A">
      <w:pPr>
        <w:rPr>
          <w:rFonts w:ascii="Arial Narrow" w:hAnsi="Arial Narrow" w:cs="Arial"/>
        </w:rPr>
      </w:pPr>
      <w:r>
        <w:rPr>
          <w:rFonts w:ascii="Arial Narrow" w:hAnsi="Arial Narrow" w:cs="Arial"/>
        </w:rPr>
        <w:br w:type="page"/>
      </w:r>
    </w:p>
    <w:tbl>
      <w:tblPr>
        <w:tblW w:w="1488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3"/>
        <w:gridCol w:w="3367"/>
        <w:gridCol w:w="2180"/>
        <w:gridCol w:w="2180"/>
        <w:gridCol w:w="3046"/>
        <w:gridCol w:w="3118"/>
      </w:tblGrid>
      <w:tr w:rsidR="009E623A" w:rsidRPr="009E623A" w14:paraId="68F1473D" w14:textId="77777777" w:rsidTr="009E623A">
        <w:trPr>
          <w:trHeight w:val="315"/>
        </w:trPr>
        <w:tc>
          <w:tcPr>
            <w:tcW w:w="1488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BA7E119" w14:textId="77777777" w:rsidR="009E623A" w:rsidRDefault="009E623A" w:rsidP="009E623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  <w:r w:rsidRPr="009E623A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lastRenderedPageBreak/>
              <w:t>Komponent 11: Moderná a dostupná zdravotná starostlivosť</w:t>
            </w:r>
          </w:p>
          <w:p w14:paraId="12733628" w14:textId="77777777" w:rsidR="0048053B" w:rsidRPr="009E623A" w:rsidRDefault="0048053B" w:rsidP="009E623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</w:tc>
      </w:tr>
      <w:tr w:rsidR="009E623A" w:rsidRPr="009E623A" w14:paraId="712AB3EA" w14:textId="77777777" w:rsidTr="009E623A">
        <w:trPr>
          <w:trHeight w:val="315"/>
        </w:trPr>
        <w:tc>
          <w:tcPr>
            <w:tcW w:w="1488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9E041F6" w14:textId="77777777" w:rsidR="00235366" w:rsidRDefault="00235366" w:rsidP="009E623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  <w:p w14:paraId="0B46DD88" w14:textId="73E38132" w:rsidR="009E623A" w:rsidRDefault="000B0C12" w:rsidP="009E623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  <w:r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t>Investícia 3:</w:t>
            </w:r>
            <w:r w:rsidR="009E623A" w:rsidRPr="009E623A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t xml:space="preserve"> Digitalizácia v zdravotníctve – Navigačný systém pre liečbu fibrilácie predsiení v 3 ústavoch srdcovocievnych chorôb </w:t>
            </w:r>
          </w:p>
          <w:p w14:paraId="38AD733D" w14:textId="77777777" w:rsidR="00DE537B" w:rsidRPr="009E623A" w:rsidRDefault="00DE537B" w:rsidP="009E623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</w:tc>
      </w:tr>
      <w:tr w:rsidR="009E623A" w:rsidRPr="009E623A" w14:paraId="0C13D9D4" w14:textId="77777777" w:rsidTr="009E623A">
        <w:trPr>
          <w:trHeight w:val="330"/>
        </w:trPr>
        <w:tc>
          <w:tcPr>
            <w:tcW w:w="43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450029" w14:textId="77777777" w:rsidR="009E623A" w:rsidRDefault="009E623A" w:rsidP="009E623A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i/>
                <w:iCs/>
                <w:color w:val="000000"/>
                <w:sz w:val="20"/>
                <w:lang w:eastAsia="sk-SK"/>
              </w:rPr>
            </w:pPr>
            <w:r w:rsidRPr="009E623A">
              <w:rPr>
                <w:rFonts w:ascii="Arial Narrow" w:eastAsia="Times New Roman" w:hAnsi="Arial Narrow" w:cs="Calibri"/>
                <w:b/>
                <w:bCs/>
                <w:i/>
                <w:iCs/>
                <w:color w:val="000000"/>
                <w:sz w:val="20"/>
                <w:lang w:eastAsia="sk-SK"/>
              </w:rPr>
              <w:t>Cieľová hodnota: 3</w:t>
            </w:r>
          </w:p>
          <w:p w14:paraId="0823EAF5" w14:textId="77777777" w:rsidR="00A54008" w:rsidRPr="009E623A" w:rsidRDefault="00A54008" w:rsidP="009E623A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i/>
                <w:iCs/>
                <w:color w:val="000000"/>
                <w:lang w:eastAsia="sk-SK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F9661C" w14:textId="77777777" w:rsidR="009E623A" w:rsidRPr="009E623A" w:rsidRDefault="009E623A" w:rsidP="009E623A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i/>
                <w:iCs/>
                <w:color w:val="000000"/>
                <w:lang w:eastAsia="sk-SK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CF2759" w14:textId="77777777" w:rsidR="009E623A" w:rsidRPr="009E623A" w:rsidRDefault="009E623A" w:rsidP="009E6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255FBD" w14:textId="77777777" w:rsidR="009E623A" w:rsidRPr="009E623A" w:rsidRDefault="009E623A" w:rsidP="009E6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D6D0C5" w14:textId="77777777" w:rsidR="009E623A" w:rsidRPr="009E623A" w:rsidRDefault="009E623A" w:rsidP="009E6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9E623A" w:rsidRPr="009E623A" w14:paraId="6DFE3034" w14:textId="77777777" w:rsidTr="000B0C12">
        <w:trPr>
          <w:trHeight w:val="315"/>
        </w:trPr>
        <w:tc>
          <w:tcPr>
            <w:tcW w:w="87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985FB2" w14:textId="77777777" w:rsidR="009E623A" w:rsidRPr="009E623A" w:rsidRDefault="009E623A" w:rsidP="009E6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A52A0C"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  <w:t>Míľnik/cieľ</w:t>
            </w:r>
            <w:r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  <w:t xml:space="preserve">: </w:t>
            </w:r>
            <w:r>
              <w:rPr>
                <w:rFonts w:ascii="Arial Narrow" w:eastAsia="Times New Roman" w:hAnsi="Arial Narrow" w:cs="Times New Roman"/>
                <w:bCs/>
                <w:i/>
                <w:sz w:val="20"/>
                <w:szCs w:val="24"/>
                <w:lang w:eastAsia="sk-SK"/>
              </w:rPr>
              <w:t>Navigačný systém pre liečbu fibrilácie predsieni v 3 ústavoch srdcovocievnych chorôb.</w:t>
            </w:r>
          </w:p>
        </w:tc>
        <w:tc>
          <w:tcPr>
            <w:tcW w:w="3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09C2D05" w14:textId="77777777" w:rsidR="009E623A" w:rsidRPr="009E623A" w:rsidRDefault="009E623A" w:rsidP="009E6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277EE50" w14:textId="77777777" w:rsidR="009E623A" w:rsidRPr="009E623A" w:rsidRDefault="009E623A" w:rsidP="009E6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9E623A" w:rsidRPr="009E623A" w14:paraId="36439C7A" w14:textId="77777777" w:rsidTr="009E623A">
        <w:trPr>
          <w:trHeight w:val="1035"/>
        </w:trPr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4B8C1D1F" w14:textId="77777777" w:rsidR="009E623A" w:rsidRPr="009E623A" w:rsidRDefault="009E623A" w:rsidP="009E623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9E623A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Poradové číslo riadku</w:t>
            </w:r>
          </w:p>
        </w:tc>
        <w:tc>
          <w:tcPr>
            <w:tcW w:w="33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59460D32" w14:textId="77777777" w:rsidR="009E623A" w:rsidRPr="009E623A" w:rsidRDefault="009E623A" w:rsidP="009E623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9E623A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Názov ústavu srdcovocievnych chorôb</w:t>
            </w:r>
          </w:p>
        </w:tc>
        <w:tc>
          <w:tcPr>
            <w:tcW w:w="21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6F751652" w14:textId="77777777" w:rsidR="009E623A" w:rsidRPr="009E623A" w:rsidRDefault="009E623A" w:rsidP="009E623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9E623A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Adresa</w:t>
            </w:r>
          </w:p>
        </w:tc>
        <w:tc>
          <w:tcPr>
            <w:tcW w:w="21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79E63BDA" w14:textId="77777777" w:rsidR="009E623A" w:rsidRPr="009E623A" w:rsidRDefault="009E623A" w:rsidP="009E623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9E623A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Súťažné podklady (A/N)</w:t>
            </w:r>
          </w:p>
        </w:tc>
        <w:tc>
          <w:tcPr>
            <w:tcW w:w="304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109301F9" w14:textId="77777777" w:rsidR="009E623A" w:rsidRPr="009E623A" w:rsidRDefault="009E623A" w:rsidP="009E623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9E623A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Odkaz/</w:t>
            </w:r>
            <w:proofErr w:type="spellStart"/>
            <w:r w:rsidRPr="009E623A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link</w:t>
            </w:r>
            <w:proofErr w:type="spellEnd"/>
            <w:r w:rsidRPr="009E623A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 na zákazku v databáze verejných súťaží</w:t>
            </w:r>
          </w:p>
        </w:tc>
        <w:tc>
          <w:tcPr>
            <w:tcW w:w="31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72BF76F5" w14:textId="77777777" w:rsidR="009E623A" w:rsidRPr="009E623A" w:rsidRDefault="009E623A" w:rsidP="009E623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9E623A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Podpísané osvedčenie, že </w:t>
            </w:r>
            <w:proofErr w:type="spellStart"/>
            <w:r w:rsidRPr="009E623A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že</w:t>
            </w:r>
            <w:proofErr w:type="spellEnd"/>
            <w:r w:rsidRPr="009E623A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 IT systém bol dokončený/ implementovaný (A/N)</w:t>
            </w:r>
          </w:p>
        </w:tc>
      </w:tr>
      <w:tr w:rsidR="009E623A" w:rsidRPr="009E623A" w14:paraId="34439B80" w14:textId="77777777" w:rsidTr="009E623A">
        <w:trPr>
          <w:trHeight w:val="30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D6B761" w14:textId="77777777" w:rsidR="009E623A" w:rsidRPr="009E623A" w:rsidRDefault="009E623A" w:rsidP="009E623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9E623A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45F3E1" w14:textId="77777777" w:rsidR="009E623A" w:rsidRPr="009E623A" w:rsidRDefault="009E623A" w:rsidP="009E623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9E623A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A9F14D" w14:textId="77777777" w:rsidR="009E623A" w:rsidRPr="009E623A" w:rsidRDefault="009E623A" w:rsidP="009E623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E623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B0CD5" w14:textId="77777777" w:rsidR="009E623A" w:rsidRPr="009E623A" w:rsidRDefault="009E623A" w:rsidP="009E623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E623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483CDF" w14:textId="77777777" w:rsidR="009E623A" w:rsidRPr="009E623A" w:rsidRDefault="009E623A" w:rsidP="009E623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E623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53E34C" w14:textId="77777777" w:rsidR="009E623A" w:rsidRPr="009E623A" w:rsidRDefault="009E623A" w:rsidP="009E623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E623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9E623A" w:rsidRPr="009E623A" w14:paraId="094C6852" w14:textId="77777777" w:rsidTr="009E623A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B13C84" w14:textId="77777777" w:rsidR="009E623A" w:rsidRPr="009E623A" w:rsidRDefault="009E623A" w:rsidP="009E623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9E623A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6B6493" w14:textId="77777777" w:rsidR="009E623A" w:rsidRPr="009E623A" w:rsidRDefault="009E623A" w:rsidP="009E623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9E623A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FE4654" w14:textId="77777777" w:rsidR="009E623A" w:rsidRPr="009E623A" w:rsidRDefault="009E623A" w:rsidP="009E623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E623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CBFB5" w14:textId="77777777" w:rsidR="009E623A" w:rsidRPr="009E623A" w:rsidRDefault="009E623A" w:rsidP="009E623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E623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B36FA0" w14:textId="77777777" w:rsidR="009E623A" w:rsidRPr="009E623A" w:rsidRDefault="009E623A" w:rsidP="009E623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E623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CE241F" w14:textId="77777777" w:rsidR="009E623A" w:rsidRPr="009E623A" w:rsidRDefault="009E623A" w:rsidP="009E623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E623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9E623A" w:rsidRPr="009E623A" w14:paraId="7B394B89" w14:textId="77777777" w:rsidTr="009E623A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4AC7F6" w14:textId="77777777" w:rsidR="009E623A" w:rsidRPr="009E623A" w:rsidRDefault="009E623A" w:rsidP="009E623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9E623A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E60EB7" w14:textId="77777777" w:rsidR="009E623A" w:rsidRPr="009E623A" w:rsidRDefault="009E623A" w:rsidP="009E623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9E623A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CF8753" w14:textId="77777777" w:rsidR="009E623A" w:rsidRPr="009E623A" w:rsidRDefault="009E623A" w:rsidP="009E623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E623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877D4E" w14:textId="77777777" w:rsidR="009E623A" w:rsidRPr="009E623A" w:rsidRDefault="009E623A" w:rsidP="009E623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E623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DEE071" w14:textId="77777777" w:rsidR="009E623A" w:rsidRPr="009E623A" w:rsidRDefault="009E623A" w:rsidP="009E623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E623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55375A" w14:textId="77777777" w:rsidR="009E623A" w:rsidRPr="009E623A" w:rsidRDefault="009E623A" w:rsidP="009E623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E623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9E623A" w:rsidRPr="009E623A" w14:paraId="7DCC4103" w14:textId="77777777" w:rsidTr="009E623A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13D0C9" w14:textId="77777777" w:rsidR="009E623A" w:rsidRPr="009E623A" w:rsidRDefault="009E623A" w:rsidP="009E623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9E623A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3D9F56" w14:textId="77777777" w:rsidR="009E623A" w:rsidRPr="009E623A" w:rsidRDefault="009E623A" w:rsidP="009E623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9E623A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168ACC" w14:textId="77777777" w:rsidR="009E623A" w:rsidRPr="009E623A" w:rsidRDefault="009E623A" w:rsidP="009E623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E623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D784F5" w14:textId="77777777" w:rsidR="009E623A" w:rsidRPr="009E623A" w:rsidRDefault="009E623A" w:rsidP="009E623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E623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148478" w14:textId="77777777" w:rsidR="009E623A" w:rsidRPr="009E623A" w:rsidRDefault="009E623A" w:rsidP="009E623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E623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2AC4CA" w14:textId="77777777" w:rsidR="009E623A" w:rsidRPr="009E623A" w:rsidRDefault="009E623A" w:rsidP="009E623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E623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9E623A" w:rsidRPr="009E623A" w14:paraId="05FF5715" w14:textId="77777777" w:rsidTr="009E623A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702CF" w14:textId="77777777" w:rsidR="009E623A" w:rsidRPr="009E623A" w:rsidRDefault="009E623A" w:rsidP="009E623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9E623A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637645" w14:textId="77777777" w:rsidR="009E623A" w:rsidRPr="009E623A" w:rsidRDefault="009E623A" w:rsidP="009E623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9E623A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BD2251" w14:textId="77777777" w:rsidR="009E623A" w:rsidRPr="009E623A" w:rsidRDefault="009E623A" w:rsidP="009E623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E623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DA2A9C" w14:textId="77777777" w:rsidR="009E623A" w:rsidRPr="009E623A" w:rsidRDefault="009E623A" w:rsidP="009E623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E623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A16A74" w14:textId="77777777" w:rsidR="009E623A" w:rsidRPr="009E623A" w:rsidRDefault="009E623A" w:rsidP="009E623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E623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7DBE6E" w14:textId="77777777" w:rsidR="009E623A" w:rsidRPr="009E623A" w:rsidRDefault="009E623A" w:rsidP="009E623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E623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9E623A" w:rsidRPr="009E623A" w14:paraId="6B27BA44" w14:textId="77777777" w:rsidTr="009E623A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BC814B" w14:textId="77777777" w:rsidR="009E623A" w:rsidRPr="009E623A" w:rsidRDefault="009E623A" w:rsidP="009E623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9E623A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B8EAB7" w14:textId="77777777" w:rsidR="009E623A" w:rsidRPr="009E623A" w:rsidRDefault="009E623A" w:rsidP="009E623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9E623A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1171D4" w14:textId="77777777" w:rsidR="009E623A" w:rsidRPr="009E623A" w:rsidRDefault="009E623A" w:rsidP="009E623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E623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48BBE4" w14:textId="77777777" w:rsidR="009E623A" w:rsidRPr="009E623A" w:rsidRDefault="009E623A" w:rsidP="009E623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E623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5CE68F" w14:textId="77777777" w:rsidR="009E623A" w:rsidRPr="009E623A" w:rsidRDefault="009E623A" w:rsidP="009E623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E623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05AF6C" w14:textId="77777777" w:rsidR="009E623A" w:rsidRPr="009E623A" w:rsidRDefault="009E623A" w:rsidP="009E623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E623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</w:tbl>
    <w:p w14:paraId="6E21C29A" w14:textId="77777777" w:rsidR="009E623A" w:rsidRDefault="009E623A" w:rsidP="00657DCF">
      <w:pPr>
        <w:tabs>
          <w:tab w:val="left" w:pos="5810"/>
        </w:tabs>
        <w:rPr>
          <w:rFonts w:ascii="Arial Narrow" w:hAnsi="Arial Narrow" w:cs="Arial"/>
        </w:rPr>
      </w:pPr>
    </w:p>
    <w:p w14:paraId="2033908C" w14:textId="77777777" w:rsidR="009E623A" w:rsidRDefault="009E623A">
      <w:pPr>
        <w:rPr>
          <w:rFonts w:ascii="Arial Narrow" w:hAnsi="Arial Narrow" w:cs="Arial"/>
        </w:rPr>
      </w:pPr>
      <w:r>
        <w:rPr>
          <w:rFonts w:ascii="Arial Narrow" w:hAnsi="Arial Narrow" w:cs="Arial"/>
        </w:rPr>
        <w:br w:type="page"/>
      </w:r>
    </w:p>
    <w:tbl>
      <w:tblPr>
        <w:tblW w:w="1488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3"/>
        <w:gridCol w:w="1984"/>
        <w:gridCol w:w="1843"/>
        <w:gridCol w:w="1404"/>
        <w:gridCol w:w="1556"/>
        <w:gridCol w:w="1556"/>
        <w:gridCol w:w="1556"/>
        <w:gridCol w:w="1866"/>
        <w:gridCol w:w="2126"/>
      </w:tblGrid>
      <w:tr w:rsidR="009E623A" w:rsidRPr="009E623A" w14:paraId="075F22E0" w14:textId="77777777" w:rsidTr="009E623A">
        <w:trPr>
          <w:trHeight w:val="315"/>
        </w:trPr>
        <w:tc>
          <w:tcPr>
            <w:tcW w:w="1488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53D1569" w14:textId="77777777" w:rsidR="009E623A" w:rsidRDefault="009E623A" w:rsidP="009E623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  <w:r w:rsidRPr="009E623A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lastRenderedPageBreak/>
              <w:t>Komponent 11: Moderná a dostupná zdravotná starostlivosť</w:t>
            </w:r>
          </w:p>
          <w:p w14:paraId="436B5315" w14:textId="77777777" w:rsidR="0048053B" w:rsidRPr="009E623A" w:rsidRDefault="0048053B" w:rsidP="009E623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</w:tc>
      </w:tr>
      <w:tr w:rsidR="009E623A" w:rsidRPr="009E623A" w14:paraId="07AFB237" w14:textId="77777777" w:rsidTr="009E623A">
        <w:trPr>
          <w:trHeight w:val="315"/>
        </w:trPr>
        <w:tc>
          <w:tcPr>
            <w:tcW w:w="1488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45476D2" w14:textId="77777777" w:rsidR="00235366" w:rsidRDefault="00235366" w:rsidP="009E623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  <w:p w14:paraId="67C9A179" w14:textId="2B4F82AA" w:rsidR="009E623A" w:rsidRDefault="000B0C12" w:rsidP="009E623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  <w:r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t>Investícia 4:</w:t>
            </w:r>
            <w:r w:rsidR="009E623A" w:rsidRPr="009E623A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t xml:space="preserve"> Výstavba a obnova staníc záchrannej zdravotnej služby</w:t>
            </w:r>
          </w:p>
          <w:p w14:paraId="3D447E57" w14:textId="77777777" w:rsidR="00DE537B" w:rsidRPr="009E623A" w:rsidRDefault="00DE537B" w:rsidP="009E623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</w:tc>
      </w:tr>
      <w:tr w:rsidR="009E623A" w:rsidRPr="009E623A" w14:paraId="5BCE0828" w14:textId="77777777" w:rsidTr="0024389E">
        <w:trPr>
          <w:trHeight w:val="330"/>
        </w:trPr>
        <w:tc>
          <w:tcPr>
            <w:tcW w:w="29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549CF4" w14:textId="77777777" w:rsidR="009E623A" w:rsidRDefault="00803FD8" w:rsidP="009E623A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i/>
                <w:iCs/>
                <w:color w:val="000000"/>
                <w:sz w:val="20"/>
                <w:lang w:eastAsia="sk-SK"/>
              </w:rPr>
            </w:pPr>
            <w:r>
              <w:rPr>
                <w:rFonts w:ascii="Arial Narrow" w:eastAsia="Times New Roman" w:hAnsi="Arial Narrow" w:cs="Calibri"/>
                <w:b/>
                <w:bCs/>
                <w:i/>
                <w:iCs/>
                <w:color w:val="000000"/>
                <w:sz w:val="20"/>
                <w:lang w:eastAsia="sk-SK"/>
              </w:rPr>
              <w:t>Cieľová hodnota: 55</w:t>
            </w:r>
          </w:p>
          <w:p w14:paraId="1B162698" w14:textId="77777777" w:rsidR="00A54008" w:rsidRPr="009E623A" w:rsidRDefault="00A54008" w:rsidP="009E623A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i/>
                <w:iCs/>
                <w:color w:val="000000"/>
                <w:lang w:eastAsia="sk-SK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D342B3" w14:textId="77777777" w:rsidR="009E623A" w:rsidRPr="009E623A" w:rsidRDefault="009E623A" w:rsidP="009E623A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i/>
                <w:iCs/>
                <w:color w:val="000000"/>
                <w:lang w:eastAsia="sk-SK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B2B0AF" w14:textId="77777777" w:rsidR="009E623A" w:rsidRPr="009E623A" w:rsidRDefault="009E623A" w:rsidP="009E6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30F362" w14:textId="77777777" w:rsidR="009E623A" w:rsidRPr="009E623A" w:rsidRDefault="009E623A" w:rsidP="009E6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F5A6DB" w14:textId="77777777" w:rsidR="009E623A" w:rsidRPr="009E623A" w:rsidRDefault="009E623A" w:rsidP="009E6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0EF881" w14:textId="77777777" w:rsidR="009E623A" w:rsidRPr="009E623A" w:rsidRDefault="009E623A" w:rsidP="009E6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601147" w14:textId="77777777" w:rsidR="009E623A" w:rsidRPr="009E623A" w:rsidRDefault="009E623A" w:rsidP="009E6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83B545" w14:textId="77777777" w:rsidR="009E623A" w:rsidRPr="009E623A" w:rsidRDefault="009E623A" w:rsidP="009E6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9E623A" w:rsidRPr="009E623A" w14:paraId="20AB3BC0" w14:textId="77777777" w:rsidTr="009E623A">
        <w:trPr>
          <w:trHeight w:val="315"/>
        </w:trPr>
        <w:tc>
          <w:tcPr>
            <w:tcW w:w="622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1BDC8C" w14:textId="77777777" w:rsidR="009E623A" w:rsidRPr="009E623A" w:rsidRDefault="009E623A" w:rsidP="009E6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A52A0C"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  <w:t>Míľnik/cieľ</w:t>
            </w:r>
            <w:r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  <w:t xml:space="preserve">: </w:t>
            </w:r>
            <w:r>
              <w:rPr>
                <w:rFonts w:ascii="Arial Narrow" w:eastAsia="Times New Roman" w:hAnsi="Arial Narrow" w:cs="Times New Roman"/>
                <w:bCs/>
                <w:i/>
                <w:sz w:val="20"/>
                <w:szCs w:val="24"/>
                <w:lang w:eastAsia="sk-SK"/>
              </w:rPr>
              <w:t>Počet vybudovaných alebo zrekonštruovaných staníc záchrannej zdravotnej služby.</w:t>
            </w: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9E89D8E" w14:textId="77777777" w:rsidR="009E623A" w:rsidRPr="009E623A" w:rsidRDefault="009E623A" w:rsidP="009E6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BF1415B" w14:textId="77777777" w:rsidR="009E623A" w:rsidRPr="009E623A" w:rsidRDefault="009E623A" w:rsidP="009E6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16501B3" w14:textId="77777777" w:rsidR="009E623A" w:rsidRPr="009E623A" w:rsidRDefault="009E623A" w:rsidP="009E6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AFEE7FF" w14:textId="77777777" w:rsidR="009E623A" w:rsidRPr="009E623A" w:rsidRDefault="009E623A" w:rsidP="009E6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01715C6" w14:textId="77777777" w:rsidR="009E623A" w:rsidRPr="009E623A" w:rsidRDefault="009E623A" w:rsidP="009E62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9E623A" w:rsidRPr="009E623A" w14:paraId="392ACD44" w14:textId="77777777" w:rsidTr="0024389E">
        <w:trPr>
          <w:trHeight w:val="780"/>
        </w:trPr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64200106" w14:textId="77777777" w:rsidR="009E623A" w:rsidRPr="009E623A" w:rsidRDefault="009E623A" w:rsidP="009E623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9E623A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Poradové číslo riadku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3AD43FF0" w14:textId="77777777" w:rsidR="009E623A" w:rsidRPr="009E623A" w:rsidRDefault="009E623A" w:rsidP="009E623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9E623A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Prijímateľ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7BA59E38" w14:textId="217D1486" w:rsidR="009E623A" w:rsidRPr="009E623A" w:rsidRDefault="0024389E" w:rsidP="009E623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P</w:t>
            </w:r>
            <w:r w:rsidR="00382D60" w:rsidRPr="00382D60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lnenie požiadaviek na energetickú účinnosť podľa intervenčných polí 25ter (BREEAM alebo ekvivalent) a 26bis</w:t>
            </w:r>
          </w:p>
        </w:tc>
        <w:tc>
          <w:tcPr>
            <w:tcW w:w="140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1BB3C7DA" w14:textId="77777777" w:rsidR="009E623A" w:rsidRPr="009E623A" w:rsidRDefault="009E623A" w:rsidP="009E623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9E623A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Potvrdenie o ukončení obnovy</w:t>
            </w:r>
          </w:p>
        </w:tc>
        <w:tc>
          <w:tcPr>
            <w:tcW w:w="15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5B06B343" w14:textId="77777777" w:rsidR="009E623A" w:rsidRPr="009E623A" w:rsidRDefault="009E623A" w:rsidP="009E623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9E623A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Energetická hospodárnosť pred obnovou</w:t>
            </w:r>
          </w:p>
        </w:tc>
        <w:tc>
          <w:tcPr>
            <w:tcW w:w="15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2B17EC9B" w14:textId="77777777" w:rsidR="009E623A" w:rsidRPr="009E623A" w:rsidRDefault="009E623A" w:rsidP="009E623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9E623A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Energetická hospodárnosť po obnove</w:t>
            </w:r>
          </w:p>
        </w:tc>
        <w:tc>
          <w:tcPr>
            <w:tcW w:w="15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4FDCB2ED" w14:textId="77777777" w:rsidR="009E623A" w:rsidRPr="009E623A" w:rsidRDefault="009E623A" w:rsidP="009E623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9E623A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Veľkosť obnovených m²</w:t>
            </w:r>
          </w:p>
        </w:tc>
        <w:tc>
          <w:tcPr>
            <w:tcW w:w="186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60C905E9" w14:textId="77777777" w:rsidR="009E623A" w:rsidRPr="009E623A" w:rsidRDefault="009E623A" w:rsidP="009E623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9E623A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Dosiahnutá úspora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1AF4B75B" w14:textId="77777777" w:rsidR="009E623A" w:rsidRPr="009E623A" w:rsidRDefault="009E623A" w:rsidP="009E623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9E623A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Certifikát energetickej hospodárnosti A0</w:t>
            </w:r>
          </w:p>
        </w:tc>
      </w:tr>
      <w:tr w:rsidR="009E623A" w:rsidRPr="009E623A" w14:paraId="120175AE" w14:textId="77777777" w:rsidTr="0024389E">
        <w:trPr>
          <w:trHeight w:val="30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116DD0" w14:textId="77777777" w:rsidR="009E623A" w:rsidRPr="009E623A" w:rsidRDefault="009E623A" w:rsidP="009E623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9E623A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AEA2AC" w14:textId="77777777" w:rsidR="009E623A" w:rsidRPr="009E623A" w:rsidRDefault="009E623A" w:rsidP="009E623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9E623A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A37FB8" w14:textId="77777777" w:rsidR="009E623A" w:rsidRPr="009E623A" w:rsidRDefault="009E623A" w:rsidP="009E623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E623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678A83" w14:textId="77777777" w:rsidR="009E623A" w:rsidRPr="009E623A" w:rsidRDefault="009E623A" w:rsidP="009E623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E623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9A72B" w14:textId="77777777" w:rsidR="009E623A" w:rsidRPr="009E623A" w:rsidRDefault="009E623A" w:rsidP="009E623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E623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CF05D2" w14:textId="77777777" w:rsidR="009E623A" w:rsidRPr="009E623A" w:rsidRDefault="009E623A" w:rsidP="009E623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E623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1F2407" w14:textId="77777777" w:rsidR="009E623A" w:rsidRPr="009E623A" w:rsidRDefault="009E623A" w:rsidP="009E623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E623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B5F91D" w14:textId="77777777" w:rsidR="009E623A" w:rsidRPr="009E623A" w:rsidRDefault="009E623A" w:rsidP="009E623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E623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27579" w14:textId="77777777" w:rsidR="009E623A" w:rsidRPr="009E623A" w:rsidRDefault="009E623A" w:rsidP="009E623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E623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9E623A" w:rsidRPr="009E623A" w14:paraId="09C7226E" w14:textId="77777777" w:rsidTr="0024389E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0C5C11" w14:textId="77777777" w:rsidR="009E623A" w:rsidRPr="009E623A" w:rsidRDefault="009E623A" w:rsidP="009E623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9E623A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34D96F" w14:textId="77777777" w:rsidR="009E623A" w:rsidRPr="009E623A" w:rsidRDefault="009E623A" w:rsidP="009E623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9E623A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864853" w14:textId="77777777" w:rsidR="009E623A" w:rsidRPr="009E623A" w:rsidRDefault="009E623A" w:rsidP="009E623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E623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915931" w14:textId="77777777" w:rsidR="009E623A" w:rsidRPr="009E623A" w:rsidRDefault="009E623A" w:rsidP="009E623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E623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1779C0" w14:textId="77777777" w:rsidR="009E623A" w:rsidRPr="009E623A" w:rsidRDefault="009E623A" w:rsidP="009E623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E623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6A97E" w14:textId="77777777" w:rsidR="009E623A" w:rsidRPr="009E623A" w:rsidRDefault="009E623A" w:rsidP="009E623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E623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13273" w14:textId="77777777" w:rsidR="009E623A" w:rsidRPr="009E623A" w:rsidRDefault="009E623A" w:rsidP="009E623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E623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919EE" w14:textId="77777777" w:rsidR="009E623A" w:rsidRPr="009E623A" w:rsidRDefault="009E623A" w:rsidP="009E623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E623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24831F" w14:textId="77777777" w:rsidR="009E623A" w:rsidRPr="009E623A" w:rsidRDefault="009E623A" w:rsidP="009E623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E623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9E623A" w:rsidRPr="009E623A" w14:paraId="17C3789F" w14:textId="77777777" w:rsidTr="0024389E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808FE2" w14:textId="77777777" w:rsidR="009E623A" w:rsidRPr="009E623A" w:rsidRDefault="009E623A" w:rsidP="009E623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9E623A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1C943C" w14:textId="77777777" w:rsidR="009E623A" w:rsidRPr="009E623A" w:rsidRDefault="009E623A" w:rsidP="009E623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9E623A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6FB869" w14:textId="77777777" w:rsidR="009E623A" w:rsidRPr="009E623A" w:rsidRDefault="009E623A" w:rsidP="009E623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E623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025C39" w14:textId="77777777" w:rsidR="009E623A" w:rsidRPr="009E623A" w:rsidRDefault="009E623A" w:rsidP="009E623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E623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98ECDE" w14:textId="77777777" w:rsidR="009E623A" w:rsidRPr="009E623A" w:rsidRDefault="009E623A" w:rsidP="009E623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E623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C3EBB8" w14:textId="77777777" w:rsidR="009E623A" w:rsidRPr="009E623A" w:rsidRDefault="009E623A" w:rsidP="009E623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E623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6E157" w14:textId="77777777" w:rsidR="009E623A" w:rsidRPr="009E623A" w:rsidRDefault="009E623A" w:rsidP="009E623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E623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F84DF" w14:textId="77777777" w:rsidR="009E623A" w:rsidRPr="009E623A" w:rsidRDefault="009E623A" w:rsidP="009E623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E623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936AD" w14:textId="77777777" w:rsidR="009E623A" w:rsidRPr="009E623A" w:rsidRDefault="009E623A" w:rsidP="009E623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E623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9E623A" w:rsidRPr="009E623A" w14:paraId="683522A8" w14:textId="77777777" w:rsidTr="0024389E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F72335" w14:textId="77777777" w:rsidR="009E623A" w:rsidRPr="009E623A" w:rsidRDefault="009E623A" w:rsidP="009E623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9E623A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0E91FA" w14:textId="77777777" w:rsidR="009E623A" w:rsidRPr="009E623A" w:rsidRDefault="009E623A" w:rsidP="009E623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9E623A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0308FA" w14:textId="77777777" w:rsidR="009E623A" w:rsidRPr="009E623A" w:rsidRDefault="009E623A" w:rsidP="009E623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E623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7C1A89" w14:textId="77777777" w:rsidR="009E623A" w:rsidRPr="009E623A" w:rsidRDefault="009E623A" w:rsidP="009E623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E623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12F10E" w14:textId="77777777" w:rsidR="009E623A" w:rsidRPr="009E623A" w:rsidRDefault="009E623A" w:rsidP="009E623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E623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68685" w14:textId="77777777" w:rsidR="009E623A" w:rsidRPr="009E623A" w:rsidRDefault="009E623A" w:rsidP="009E623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E623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36D64" w14:textId="77777777" w:rsidR="009E623A" w:rsidRPr="009E623A" w:rsidRDefault="009E623A" w:rsidP="009E623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E623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85D55" w14:textId="77777777" w:rsidR="009E623A" w:rsidRPr="009E623A" w:rsidRDefault="009E623A" w:rsidP="009E623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E623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17513" w14:textId="77777777" w:rsidR="009E623A" w:rsidRPr="009E623A" w:rsidRDefault="009E623A" w:rsidP="009E623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E623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9E623A" w:rsidRPr="009E623A" w14:paraId="3BA7985E" w14:textId="77777777" w:rsidTr="0024389E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7F6F2E" w14:textId="77777777" w:rsidR="009E623A" w:rsidRPr="009E623A" w:rsidRDefault="009E623A" w:rsidP="009E623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9E623A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D923FC" w14:textId="77777777" w:rsidR="009E623A" w:rsidRPr="009E623A" w:rsidRDefault="009E623A" w:rsidP="009E623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9E623A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464015" w14:textId="77777777" w:rsidR="009E623A" w:rsidRPr="009E623A" w:rsidRDefault="009E623A" w:rsidP="009E623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E623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152EAF" w14:textId="77777777" w:rsidR="009E623A" w:rsidRPr="009E623A" w:rsidRDefault="009E623A" w:rsidP="009E623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E623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ACCD3C" w14:textId="77777777" w:rsidR="009E623A" w:rsidRPr="009E623A" w:rsidRDefault="009E623A" w:rsidP="009E623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E623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4A5296" w14:textId="77777777" w:rsidR="009E623A" w:rsidRPr="009E623A" w:rsidRDefault="009E623A" w:rsidP="009E623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E623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4F0B86" w14:textId="77777777" w:rsidR="009E623A" w:rsidRPr="009E623A" w:rsidRDefault="009E623A" w:rsidP="009E623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E623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9F503" w14:textId="77777777" w:rsidR="009E623A" w:rsidRPr="009E623A" w:rsidRDefault="009E623A" w:rsidP="009E623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E623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B94C0F" w14:textId="77777777" w:rsidR="009E623A" w:rsidRPr="009E623A" w:rsidRDefault="009E623A" w:rsidP="009E623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E623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9E623A" w:rsidRPr="009E623A" w14:paraId="32957309" w14:textId="77777777" w:rsidTr="0024389E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8D1B7A" w14:textId="77777777" w:rsidR="009E623A" w:rsidRPr="009E623A" w:rsidRDefault="009E623A" w:rsidP="009E623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9E623A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63DC2D" w14:textId="77777777" w:rsidR="009E623A" w:rsidRPr="009E623A" w:rsidRDefault="009E623A" w:rsidP="009E623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9E623A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02A7C6" w14:textId="77777777" w:rsidR="009E623A" w:rsidRPr="009E623A" w:rsidRDefault="009E623A" w:rsidP="009E623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E623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EB59D5" w14:textId="77777777" w:rsidR="009E623A" w:rsidRPr="009E623A" w:rsidRDefault="009E623A" w:rsidP="009E623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E623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20072" w14:textId="77777777" w:rsidR="009E623A" w:rsidRPr="009E623A" w:rsidRDefault="009E623A" w:rsidP="009E623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E623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37D481" w14:textId="77777777" w:rsidR="009E623A" w:rsidRPr="009E623A" w:rsidRDefault="009E623A" w:rsidP="009E623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E623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E03074" w14:textId="77777777" w:rsidR="009E623A" w:rsidRPr="009E623A" w:rsidRDefault="009E623A" w:rsidP="009E623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E623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FB8F1" w14:textId="77777777" w:rsidR="009E623A" w:rsidRPr="009E623A" w:rsidRDefault="009E623A" w:rsidP="009E623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E623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56D77C" w14:textId="77777777" w:rsidR="009E623A" w:rsidRPr="009E623A" w:rsidRDefault="009E623A" w:rsidP="009E623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E623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</w:tbl>
    <w:p w14:paraId="2A6AE295" w14:textId="77777777" w:rsidR="00803FD8" w:rsidRDefault="00803FD8" w:rsidP="00657DCF">
      <w:pPr>
        <w:tabs>
          <w:tab w:val="left" w:pos="5810"/>
        </w:tabs>
        <w:rPr>
          <w:rFonts w:ascii="Arial Narrow" w:hAnsi="Arial Narrow" w:cs="Arial"/>
        </w:rPr>
      </w:pPr>
    </w:p>
    <w:p w14:paraId="61833E73" w14:textId="77777777" w:rsidR="00803FD8" w:rsidRDefault="00803FD8">
      <w:pPr>
        <w:rPr>
          <w:rFonts w:ascii="Arial Narrow" w:hAnsi="Arial Narrow" w:cs="Arial"/>
        </w:rPr>
      </w:pPr>
      <w:r>
        <w:rPr>
          <w:rFonts w:ascii="Arial Narrow" w:hAnsi="Arial Narrow" w:cs="Arial"/>
        </w:rPr>
        <w:br w:type="page"/>
      </w:r>
    </w:p>
    <w:tbl>
      <w:tblPr>
        <w:tblW w:w="1488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3"/>
        <w:gridCol w:w="2693"/>
        <w:gridCol w:w="2268"/>
        <w:gridCol w:w="2766"/>
        <w:gridCol w:w="1912"/>
        <w:gridCol w:w="4252"/>
      </w:tblGrid>
      <w:tr w:rsidR="00803FD8" w:rsidRPr="00803FD8" w14:paraId="1C8399B3" w14:textId="77777777" w:rsidTr="00DE7A02">
        <w:trPr>
          <w:trHeight w:val="315"/>
        </w:trPr>
        <w:tc>
          <w:tcPr>
            <w:tcW w:w="1488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2FFB732" w14:textId="77777777" w:rsidR="00803FD8" w:rsidRDefault="00803FD8" w:rsidP="00803FD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  <w:r w:rsidRPr="00803FD8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lastRenderedPageBreak/>
              <w:t>Komponent 11: Moderná a dostupná zdravotná starostlivosť</w:t>
            </w:r>
          </w:p>
          <w:p w14:paraId="27239E7B" w14:textId="77777777" w:rsidR="0048053B" w:rsidRPr="00803FD8" w:rsidRDefault="0048053B" w:rsidP="00803FD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</w:tc>
      </w:tr>
      <w:tr w:rsidR="00803FD8" w:rsidRPr="00803FD8" w14:paraId="0F1C386F" w14:textId="77777777" w:rsidTr="00DE7A02">
        <w:trPr>
          <w:trHeight w:val="315"/>
        </w:trPr>
        <w:tc>
          <w:tcPr>
            <w:tcW w:w="1488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74AF03D" w14:textId="77777777" w:rsidR="00235366" w:rsidRDefault="00235366" w:rsidP="00803FD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  <w:p w14:paraId="7FAC174E" w14:textId="575F1F91" w:rsidR="00803FD8" w:rsidRDefault="000B0C12" w:rsidP="00803FD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  <w:r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t>Investícia 5:</w:t>
            </w:r>
            <w:r w:rsidR="00803FD8" w:rsidRPr="00803FD8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t xml:space="preserve"> Obnova vozového parku záchrannej zdravotnej služby</w:t>
            </w:r>
          </w:p>
          <w:p w14:paraId="0806FCC8" w14:textId="77777777" w:rsidR="00DE537B" w:rsidRPr="00803FD8" w:rsidRDefault="00DE537B" w:rsidP="00803FD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</w:tc>
      </w:tr>
      <w:tr w:rsidR="00803FD8" w:rsidRPr="00803FD8" w14:paraId="7BD1F9F5" w14:textId="77777777" w:rsidTr="00DE7A02">
        <w:trPr>
          <w:trHeight w:val="330"/>
        </w:trPr>
        <w:tc>
          <w:tcPr>
            <w:tcW w:w="3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ADC182" w14:textId="77777777" w:rsidR="00803FD8" w:rsidRDefault="00803FD8" w:rsidP="00803FD8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i/>
                <w:iCs/>
                <w:color w:val="000000"/>
                <w:sz w:val="20"/>
                <w:lang w:eastAsia="sk-SK"/>
              </w:rPr>
            </w:pPr>
            <w:r w:rsidRPr="00803FD8">
              <w:rPr>
                <w:rFonts w:ascii="Arial Narrow" w:eastAsia="Times New Roman" w:hAnsi="Arial Narrow" w:cs="Calibri"/>
                <w:b/>
                <w:bCs/>
                <w:i/>
                <w:iCs/>
                <w:color w:val="000000"/>
                <w:sz w:val="20"/>
                <w:lang w:eastAsia="sk-SK"/>
              </w:rPr>
              <w:t>Cieľová hodnota: 197</w:t>
            </w:r>
          </w:p>
          <w:p w14:paraId="4CE56122" w14:textId="77777777" w:rsidR="00DE6C2F" w:rsidRPr="00803FD8" w:rsidRDefault="00DE6C2F" w:rsidP="00803FD8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i/>
                <w:iCs/>
                <w:color w:val="000000"/>
                <w:lang w:eastAsia="sk-SK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CC2514" w14:textId="77777777" w:rsidR="00803FD8" w:rsidRPr="00803FD8" w:rsidRDefault="00803FD8" w:rsidP="00803FD8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i/>
                <w:iCs/>
                <w:color w:val="000000"/>
                <w:lang w:eastAsia="sk-SK"/>
              </w:rPr>
            </w:pPr>
          </w:p>
        </w:tc>
        <w:tc>
          <w:tcPr>
            <w:tcW w:w="2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B72DEF" w14:textId="77777777" w:rsidR="00803FD8" w:rsidRPr="00803FD8" w:rsidRDefault="00803FD8" w:rsidP="00803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69F01A" w14:textId="77777777" w:rsidR="00803FD8" w:rsidRPr="00803FD8" w:rsidRDefault="00803FD8" w:rsidP="00803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2D242F" w14:textId="77777777" w:rsidR="00803FD8" w:rsidRPr="00803FD8" w:rsidRDefault="00803FD8" w:rsidP="00803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803FD8" w:rsidRPr="00803FD8" w14:paraId="402EE654" w14:textId="77777777" w:rsidTr="00DE7A02">
        <w:trPr>
          <w:trHeight w:val="315"/>
        </w:trPr>
        <w:tc>
          <w:tcPr>
            <w:tcW w:w="59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16F38DF" w14:textId="77777777" w:rsidR="00803FD8" w:rsidRPr="00803FD8" w:rsidRDefault="00803FD8" w:rsidP="00803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A52A0C"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  <w:t>Míľnik/cieľ</w:t>
            </w:r>
            <w:r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  <w:t>:</w:t>
            </w:r>
            <w:r w:rsidR="001330CC"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  <w:t xml:space="preserve"> </w:t>
            </w:r>
            <w:r>
              <w:rPr>
                <w:rFonts w:ascii="Arial Narrow" w:eastAsia="Times New Roman" w:hAnsi="Arial Narrow" w:cs="Times New Roman"/>
                <w:bCs/>
                <w:i/>
                <w:sz w:val="20"/>
                <w:szCs w:val="24"/>
                <w:lang w:eastAsia="sk-SK"/>
              </w:rPr>
              <w:t>Nákup vozidiel.</w:t>
            </w:r>
          </w:p>
        </w:tc>
        <w:tc>
          <w:tcPr>
            <w:tcW w:w="2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2E58911" w14:textId="77777777" w:rsidR="00803FD8" w:rsidRPr="00803FD8" w:rsidRDefault="00803FD8" w:rsidP="00803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AC84B03" w14:textId="77777777" w:rsidR="00803FD8" w:rsidRPr="00803FD8" w:rsidRDefault="00803FD8" w:rsidP="00803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0F272E8" w14:textId="77777777" w:rsidR="00803FD8" w:rsidRPr="00803FD8" w:rsidRDefault="00803FD8" w:rsidP="00803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803FD8" w:rsidRPr="00803FD8" w14:paraId="6B2FC4A0" w14:textId="77777777" w:rsidTr="00DE7A02">
        <w:trPr>
          <w:trHeight w:val="1075"/>
        </w:trPr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6246F942" w14:textId="77777777" w:rsidR="00803FD8" w:rsidRPr="00803FD8" w:rsidRDefault="00803FD8" w:rsidP="00803FD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803FD8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Poradové číslo riadku</w:t>
            </w:r>
          </w:p>
        </w:tc>
        <w:tc>
          <w:tcPr>
            <w:tcW w:w="26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57D54386" w14:textId="77777777" w:rsidR="00803FD8" w:rsidRPr="00803FD8" w:rsidRDefault="00803FD8" w:rsidP="00803FD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803FD8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Prijímateľ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2B8C50C2" w14:textId="77777777" w:rsidR="00803FD8" w:rsidRPr="00803FD8" w:rsidRDefault="00803FD8" w:rsidP="00803FD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803FD8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Adresa</w:t>
            </w:r>
          </w:p>
        </w:tc>
        <w:tc>
          <w:tcPr>
            <w:tcW w:w="276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4102FD97" w14:textId="73DC6934" w:rsidR="00803FD8" w:rsidRPr="00803FD8" w:rsidRDefault="00803FD8" w:rsidP="0008156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803FD8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Súťažné podklady pre VO (</w:t>
            </w:r>
            <w:r w:rsidR="0008156D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ktorý i</w:t>
            </w:r>
            <w:r w:rsidR="0008156D" w:rsidRPr="0008156D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dentifikuje prijímateľa investície, výsledok VO, hodnotu obstarávaných vozidiel a počty)</w:t>
            </w:r>
          </w:p>
        </w:tc>
        <w:tc>
          <w:tcPr>
            <w:tcW w:w="19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2AC75EE7" w14:textId="77777777" w:rsidR="00803FD8" w:rsidRPr="00803FD8" w:rsidRDefault="00803FD8" w:rsidP="00803FD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803FD8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Doklad o dodaní </w:t>
            </w:r>
          </w:p>
        </w:tc>
        <w:tc>
          <w:tcPr>
            <w:tcW w:w="42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3D907D9D" w14:textId="77777777" w:rsidR="00803FD8" w:rsidRPr="00803FD8" w:rsidRDefault="00803FD8" w:rsidP="00803FD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803FD8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Technické preukazy obstaraných </w:t>
            </w:r>
            <w:proofErr w:type="spellStart"/>
            <w:r w:rsidRPr="00803FD8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vozidiel,ktorých</w:t>
            </w:r>
            <w:proofErr w:type="spellEnd"/>
            <w:r w:rsidRPr="00803FD8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 sa týka technické usmernenie „Výrazne nenarušiť“ (2021/C58/01)</w:t>
            </w:r>
          </w:p>
        </w:tc>
      </w:tr>
      <w:tr w:rsidR="00803FD8" w:rsidRPr="00803FD8" w14:paraId="2DDE943D" w14:textId="77777777" w:rsidTr="00DE7A02">
        <w:trPr>
          <w:trHeight w:val="30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97311A" w14:textId="77777777" w:rsidR="00803FD8" w:rsidRPr="00803FD8" w:rsidRDefault="00803FD8" w:rsidP="00803FD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803FD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437968" w14:textId="77777777" w:rsidR="00803FD8" w:rsidRPr="00803FD8" w:rsidRDefault="00803FD8" w:rsidP="00803FD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803FD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953EC8" w14:textId="77777777" w:rsidR="00803FD8" w:rsidRPr="00803FD8" w:rsidRDefault="00803FD8" w:rsidP="00803FD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03FD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965ABE" w14:textId="77777777" w:rsidR="00803FD8" w:rsidRPr="00803FD8" w:rsidRDefault="00803FD8" w:rsidP="00803FD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03FD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240DED" w14:textId="77777777" w:rsidR="00803FD8" w:rsidRPr="00803FD8" w:rsidRDefault="00803FD8" w:rsidP="00803FD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03FD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37344F" w14:textId="77777777" w:rsidR="00803FD8" w:rsidRPr="00803FD8" w:rsidRDefault="00803FD8" w:rsidP="00803FD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03FD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803FD8" w:rsidRPr="00803FD8" w14:paraId="6E10A8EC" w14:textId="77777777" w:rsidTr="00DE7A02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E9C452" w14:textId="77777777" w:rsidR="00803FD8" w:rsidRPr="00803FD8" w:rsidRDefault="00803FD8" w:rsidP="00803FD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803FD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1D67A9" w14:textId="77777777" w:rsidR="00803FD8" w:rsidRPr="00803FD8" w:rsidRDefault="00803FD8" w:rsidP="00803FD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803FD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1EB17B" w14:textId="77777777" w:rsidR="00803FD8" w:rsidRPr="00803FD8" w:rsidRDefault="00803FD8" w:rsidP="00803FD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03FD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8BBBE3" w14:textId="77777777" w:rsidR="00803FD8" w:rsidRPr="00803FD8" w:rsidRDefault="00803FD8" w:rsidP="00803FD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03FD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B3C537" w14:textId="77777777" w:rsidR="00803FD8" w:rsidRPr="00803FD8" w:rsidRDefault="00803FD8" w:rsidP="00803FD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03FD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A188FA" w14:textId="77777777" w:rsidR="00803FD8" w:rsidRPr="00803FD8" w:rsidRDefault="00803FD8" w:rsidP="00803FD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03FD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803FD8" w:rsidRPr="00803FD8" w14:paraId="4B360A4F" w14:textId="77777777" w:rsidTr="00DE7A02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2D583A" w14:textId="77777777" w:rsidR="00803FD8" w:rsidRPr="00803FD8" w:rsidRDefault="00803FD8" w:rsidP="00803FD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803FD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9E7187" w14:textId="77777777" w:rsidR="00803FD8" w:rsidRPr="00803FD8" w:rsidRDefault="00803FD8" w:rsidP="00803FD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803FD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761451" w14:textId="77777777" w:rsidR="00803FD8" w:rsidRPr="00803FD8" w:rsidRDefault="00803FD8" w:rsidP="00803FD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03FD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F6642F" w14:textId="77777777" w:rsidR="00803FD8" w:rsidRPr="00803FD8" w:rsidRDefault="00803FD8" w:rsidP="00803FD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03FD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6E2330" w14:textId="77777777" w:rsidR="00803FD8" w:rsidRPr="00803FD8" w:rsidRDefault="00803FD8" w:rsidP="00803FD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03FD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48A030" w14:textId="77777777" w:rsidR="00803FD8" w:rsidRPr="00803FD8" w:rsidRDefault="00803FD8" w:rsidP="00803FD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03FD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803FD8" w:rsidRPr="00803FD8" w14:paraId="42EC446F" w14:textId="77777777" w:rsidTr="00DE7A02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364D5E" w14:textId="77777777" w:rsidR="00803FD8" w:rsidRPr="00803FD8" w:rsidRDefault="00803FD8" w:rsidP="00803FD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803FD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42F2BB" w14:textId="77777777" w:rsidR="00803FD8" w:rsidRPr="00803FD8" w:rsidRDefault="00803FD8" w:rsidP="00803FD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803FD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66B2D7" w14:textId="77777777" w:rsidR="00803FD8" w:rsidRPr="00803FD8" w:rsidRDefault="00803FD8" w:rsidP="00803FD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03FD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E7EA2D" w14:textId="77777777" w:rsidR="00803FD8" w:rsidRPr="00803FD8" w:rsidRDefault="00803FD8" w:rsidP="00803FD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03FD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0F94CB" w14:textId="77777777" w:rsidR="00803FD8" w:rsidRPr="00803FD8" w:rsidRDefault="00803FD8" w:rsidP="00803FD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03FD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CBFE6D" w14:textId="77777777" w:rsidR="00803FD8" w:rsidRPr="00803FD8" w:rsidRDefault="00803FD8" w:rsidP="00803FD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03FD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803FD8" w:rsidRPr="00803FD8" w14:paraId="18B54709" w14:textId="77777777" w:rsidTr="00DE7A02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0A2FEF" w14:textId="77777777" w:rsidR="00803FD8" w:rsidRPr="00803FD8" w:rsidRDefault="00803FD8" w:rsidP="00803FD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803FD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DDED52" w14:textId="77777777" w:rsidR="00803FD8" w:rsidRPr="00803FD8" w:rsidRDefault="00803FD8" w:rsidP="00803FD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803FD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E62240" w14:textId="15244CF6" w:rsidR="00803FD8" w:rsidRPr="00803FD8" w:rsidRDefault="00803FD8" w:rsidP="00803FD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03FD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  <w:r w:rsidR="001F583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2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BCEBAE" w14:textId="77777777" w:rsidR="00803FD8" w:rsidRPr="00803FD8" w:rsidRDefault="00803FD8" w:rsidP="00803FD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03FD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AA6AEC" w14:textId="77777777" w:rsidR="00803FD8" w:rsidRPr="00803FD8" w:rsidRDefault="00803FD8" w:rsidP="00803FD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03FD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D4AB1D" w14:textId="77777777" w:rsidR="00803FD8" w:rsidRPr="00803FD8" w:rsidRDefault="00803FD8" w:rsidP="00803FD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03FD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803FD8" w:rsidRPr="00803FD8" w14:paraId="751A1A42" w14:textId="77777777" w:rsidTr="00DE7A02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72F364" w14:textId="77777777" w:rsidR="00803FD8" w:rsidRPr="00803FD8" w:rsidRDefault="00803FD8" w:rsidP="00803FD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803FD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F03C56" w14:textId="77777777" w:rsidR="00803FD8" w:rsidRPr="00803FD8" w:rsidRDefault="00803FD8" w:rsidP="00803FD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803FD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479692" w14:textId="77777777" w:rsidR="00803FD8" w:rsidRPr="00803FD8" w:rsidRDefault="00803FD8" w:rsidP="00803FD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03FD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682507" w14:textId="77777777" w:rsidR="00803FD8" w:rsidRPr="00803FD8" w:rsidRDefault="00803FD8" w:rsidP="00803FD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03FD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6123AE" w14:textId="77777777" w:rsidR="00803FD8" w:rsidRPr="00803FD8" w:rsidRDefault="00803FD8" w:rsidP="00803FD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03FD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A2B582" w14:textId="77777777" w:rsidR="00803FD8" w:rsidRPr="00803FD8" w:rsidRDefault="00803FD8" w:rsidP="00803FD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03FD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</w:tbl>
    <w:p w14:paraId="056E549C" w14:textId="77777777" w:rsidR="0046070C" w:rsidRDefault="0046070C" w:rsidP="00657DCF">
      <w:pPr>
        <w:tabs>
          <w:tab w:val="left" w:pos="5810"/>
        </w:tabs>
        <w:rPr>
          <w:rFonts w:ascii="Arial Narrow" w:hAnsi="Arial Narrow" w:cs="Arial"/>
        </w:rPr>
      </w:pPr>
    </w:p>
    <w:p w14:paraId="74B0973F" w14:textId="77777777" w:rsidR="0046070C" w:rsidRDefault="0046070C">
      <w:pPr>
        <w:rPr>
          <w:rFonts w:ascii="Arial Narrow" w:hAnsi="Arial Narrow" w:cs="Arial"/>
        </w:rPr>
      </w:pPr>
      <w:r>
        <w:rPr>
          <w:rFonts w:ascii="Arial Narrow" w:hAnsi="Arial Narrow" w:cs="Arial"/>
        </w:rPr>
        <w:br w:type="page"/>
      </w:r>
    </w:p>
    <w:tbl>
      <w:tblPr>
        <w:tblW w:w="1488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3"/>
        <w:gridCol w:w="3367"/>
        <w:gridCol w:w="2870"/>
        <w:gridCol w:w="3543"/>
        <w:gridCol w:w="4111"/>
      </w:tblGrid>
      <w:tr w:rsidR="000B0C12" w:rsidRPr="000B0C12" w14:paraId="6BDD1A2B" w14:textId="77777777" w:rsidTr="00DE7A02">
        <w:trPr>
          <w:trHeight w:val="315"/>
        </w:trPr>
        <w:tc>
          <w:tcPr>
            <w:tcW w:w="1488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5A73D08" w14:textId="77777777" w:rsidR="000B0C12" w:rsidRPr="000B0C12" w:rsidRDefault="000B0C12" w:rsidP="000B0C1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lastRenderedPageBreak/>
              <w:t>Komponent 12: Humánna, moderná a dostupná starostlivosť o duševné zdravie</w:t>
            </w:r>
          </w:p>
        </w:tc>
      </w:tr>
      <w:tr w:rsidR="000B0C12" w:rsidRPr="000B0C12" w14:paraId="054444A0" w14:textId="77777777" w:rsidTr="00DE7A02">
        <w:trPr>
          <w:trHeight w:val="315"/>
        </w:trPr>
        <w:tc>
          <w:tcPr>
            <w:tcW w:w="1488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C41E1A7" w14:textId="77777777" w:rsidR="00DE537B" w:rsidRDefault="00DE537B" w:rsidP="000B0C1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  <w:p w14:paraId="267A8B3A" w14:textId="77777777" w:rsidR="000B0C12" w:rsidRDefault="00087587" w:rsidP="000B0C1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  <w:r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t>Reforma 1:</w:t>
            </w:r>
            <w:r w:rsidR="000B0C12" w:rsidRPr="000B0C12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t xml:space="preserve"> Koordinovaná medzirezortná spolupráca a</w:t>
            </w:r>
            <w:r w:rsidR="00DE537B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t> </w:t>
            </w:r>
            <w:r w:rsidR="000B0C12" w:rsidRPr="000B0C12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t>regulácia</w:t>
            </w:r>
          </w:p>
          <w:p w14:paraId="463BF574" w14:textId="77777777" w:rsidR="00DE537B" w:rsidRPr="000B0C12" w:rsidRDefault="00DE537B" w:rsidP="000B0C1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</w:tc>
      </w:tr>
      <w:tr w:rsidR="000B0C12" w:rsidRPr="000B0C12" w14:paraId="5DB47C83" w14:textId="77777777" w:rsidTr="00DE7A02">
        <w:trPr>
          <w:trHeight w:val="330"/>
        </w:trPr>
        <w:tc>
          <w:tcPr>
            <w:tcW w:w="43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096DAB" w14:textId="77777777" w:rsidR="000B0C12" w:rsidRDefault="000B0C12" w:rsidP="000B0C12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</w:pPr>
            <w:r w:rsidRPr="000B0C12"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  <w:t>Cieľová hodnota: 2</w:t>
            </w:r>
          </w:p>
          <w:p w14:paraId="2FC0EDCC" w14:textId="77777777" w:rsidR="00DE6C2F" w:rsidRPr="000B0C12" w:rsidRDefault="00DE6C2F" w:rsidP="000B0C12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</w:pP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6F7930" w14:textId="77777777" w:rsidR="000B0C12" w:rsidRPr="000B0C12" w:rsidRDefault="000B0C12" w:rsidP="000B0C12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i/>
                <w:iCs/>
                <w:color w:val="000000"/>
                <w:lang w:eastAsia="sk-SK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88E441" w14:textId="77777777" w:rsidR="000B0C12" w:rsidRPr="000B0C12" w:rsidRDefault="000B0C12" w:rsidP="000B0C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A965D5" w14:textId="77777777" w:rsidR="000B0C12" w:rsidRPr="000B0C12" w:rsidRDefault="000B0C12" w:rsidP="000B0C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0B0C12" w:rsidRPr="000B0C12" w14:paraId="0C02E549" w14:textId="77777777" w:rsidTr="00DE7A02">
        <w:trPr>
          <w:trHeight w:val="230"/>
        </w:trPr>
        <w:tc>
          <w:tcPr>
            <w:tcW w:w="72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0198926" w14:textId="77777777" w:rsidR="000B0C12" w:rsidRPr="000B0C12" w:rsidRDefault="000B0C12" w:rsidP="00DE6C2F">
            <w:pPr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</w:pPr>
            <w:r w:rsidRPr="000B0C12"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  <w:t xml:space="preserve">Míľnik/cieľ: </w:t>
            </w:r>
            <w:r w:rsidRPr="000B0C12">
              <w:rPr>
                <w:rFonts w:ascii="Arial Narrow" w:eastAsia="Times New Roman" w:hAnsi="Arial Narrow" w:cs="Times New Roman"/>
                <w:bCs/>
                <w:i/>
                <w:sz w:val="20"/>
                <w:szCs w:val="24"/>
                <w:lang w:eastAsia="sk-SK"/>
              </w:rPr>
              <w:t>Zriadenie dvoch koordinačných orgánov pre duševné zdravie</w:t>
            </w:r>
            <w:r>
              <w:rPr>
                <w:rFonts w:ascii="Arial Narrow" w:eastAsia="Times New Roman" w:hAnsi="Arial Narrow" w:cs="Times New Roman"/>
                <w:bCs/>
                <w:i/>
                <w:sz w:val="20"/>
                <w:szCs w:val="24"/>
                <w:lang w:eastAsia="sk-SK"/>
              </w:rPr>
              <w:t>.</w:t>
            </w: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EAF75A9" w14:textId="77777777" w:rsidR="000B0C12" w:rsidRPr="000B0C12" w:rsidRDefault="000B0C12" w:rsidP="000B0C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C419BCD" w14:textId="77777777" w:rsidR="000B0C12" w:rsidRPr="000B0C12" w:rsidRDefault="000B0C12" w:rsidP="000B0C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0B0C12" w:rsidRPr="000B0C12" w14:paraId="7907D13E" w14:textId="77777777" w:rsidTr="00DE7A02">
        <w:trPr>
          <w:trHeight w:val="1545"/>
        </w:trPr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6622E4E1" w14:textId="77777777" w:rsidR="000B0C12" w:rsidRPr="000B0C12" w:rsidRDefault="000B0C12" w:rsidP="000B0C1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Poradové číslo riadku</w:t>
            </w:r>
          </w:p>
        </w:tc>
        <w:tc>
          <w:tcPr>
            <w:tcW w:w="33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63B370E4" w14:textId="77777777" w:rsidR="000B0C12" w:rsidRPr="000B0C12" w:rsidRDefault="000B0C12" w:rsidP="000B0C1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Potvrdenie zriadenia Rady vlády pre duševné zdravie - </w:t>
            </w:r>
            <w:proofErr w:type="spellStart"/>
            <w:r w:rsidRPr="000B0C12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link</w:t>
            </w:r>
            <w:proofErr w:type="spellEnd"/>
            <w:r w:rsidRPr="000B0C12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 na zákon zverejnený v zbierke zákonov </w:t>
            </w:r>
          </w:p>
        </w:tc>
        <w:tc>
          <w:tcPr>
            <w:tcW w:w="287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75FEBCE8" w14:textId="77777777" w:rsidR="000B0C12" w:rsidRPr="000B0C12" w:rsidRDefault="000B0C12" w:rsidP="000B0C1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Schválenie národného programu duševného zdravia a akčného plánu vypracovaného Radou vlády pre duševné zdravie - </w:t>
            </w:r>
            <w:proofErr w:type="spellStart"/>
            <w:r w:rsidRPr="000B0C12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link</w:t>
            </w:r>
            <w:proofErr w:type="spellEnd"/>
            <w:r w:rsidRPr="000B0C12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 na uznesenie vlády</w:t>
            </w:r>
          </w:p>
        </w:tc>
        <w:tc>
          <w:tcPr>
            <w:tcW w:w="35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48A20791" w14:textId="77777777" w:rsidR="000B0C12" w:rsidRPr="000B0C12" w:rsidRDefault="000B0C12" w:rsidP="000B0C1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Potvrdenie zriadenia Komory psychológov ako registrovanej profesijnej organizácie - </w:t>
            </w:r>
            <w:proofErr w:type="spellStart"/>
            <w:r w:rsidRPr="000B0C12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link</w:t>
            </w:r>
            <w:proofErr w:type="spellEnd"/>
            <w:r w:rsidRPr="000B0C12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 na zákon/uznesenie vlády</w:t>
            </w:r>
          </w:p>
        </w:tc>
        <w:tc>
          <w:tcPr>
            <w:tcW w:w="41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0B09261D" w14:textId="77777777" w:rsidR="000B0C12" w:rsidRPr="000B0C12" w:rsidRDefault="000B0C12" w:rsidP="000B0C1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Osvedčenie podpísané príslušným orgánom potvrdzujúce fungovanie digitálneho registra profesionálnych psychológov</w:t>
            </w:r>
          </w:p>
        </w:tc>
      </w:tr>
      <w:tr w:rsidR="000B0C12" w:rsidRPr="000B0C12" w14:paraId="4C6DC7D6" w14:textId="77777777" w:rsidTr="00DE7A02">
        <w:trPr>
          <w:trHeight w:val="30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F325E5" w14:textId="77777777" w:rsidR="000B0C12" w:rsidRPr="000B0C12" w:rsidRDefault="000B0C12" w:rsidP="000B0C1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018B18" w14:textId="77777777" w:rsidR="000B0C12" w:rsidRPr="000B0C12" w:rsidRDefault="000B0C12" w:rsidP="000B0C1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420DCF" w14:textId="77777777" w:rsidR="000B0C12" w:rsidRPr="000B0C12" w:rsidRDefault="000B0C12" w:rsidP="000B0C1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187BDE" w14:textId="77777777" w:rsidR="000B0C12" w:rsidRPr="000B0C12" w:rsidRDefault="000B0C12" w:rsidP="000B0C1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4B9EF" w14:textId="77777777" w:rsidR="000B0C12" w:rsidRPr="000B0C12" w:rsidRDefault="000B0C12" w:rsidP="000B0C1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0B0C12" w:rsidRPr="000B0C12" w14:paraId="2FD34EBB" w14:textId="77777777" w:rsidTr="00DE7A02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98378F" w14:textId="77777777" w:rsidR="000B0C12" w:rsidRPr="000B0C12" w:rsidRDefault="000B0C12" w:rsidP="000B0C1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98221F" w14:textId="77777777" w:rsidR="000B0C12" w:rsidRPr="000B0C12" w:rsidRDefault="000B0C12" w:rsidP="000B0C1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61C970" w14:textId="77777777" w:rsidR="000B0C12" w:rsidRPr="000B0C12" w:rsidRDefault="000B0C12" w:rsidP="000B0C1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79C726" w14:textId="77777777" w:rsidR="000B0C12" w:rsidRPr="000B0C12" w:rsidRDefault="000B0C12" w:rsidP="000B0C1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D9C124" w14:textId="77777777" w:rsidR="000B0C12" w:rsidRPr="000B0C12" w:rsidRDefault="000B0C12" w:rsidP="000B0C1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0B0C12" w:rsidRPr="000B0C12" w14:paraId="78F8D702" w14:textId="77777777" w:rsidTr="00DE7A02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802ECE" w14:textId="77777777" w:rsidR="000B0C12" w:rsidRPr="000B0C12" w:rsidRDefault="000B0C12" w:rsidP="000B0C1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906AA1" w14:textId="77777777" w:rsidR="000B0C12" w:rsidRPr="000B0C12" w:rsidRDefault="000B0C12" w:rsidP="000B0C1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577B80" w14:textId="77777777" w:rsidR="000B0C12" w:rsidRPr="000B0C12" w:rsidRDefault="000B0C12" w:rsidP="000B0C1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29D59D" w14:textId="77777777" w:rsidR="000B0C12" w:rsidRPr="000B0C12" w:rsidRDefault="000B0C12" w:rsidP="000B0C1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4A208" w14:textId="77777777" w:rsidR="000B0C12" w:rsidRPr="000B0C12" w:rsidRDefault="000B0C12" w:rsidP="000B0C1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0B0C12" w:rsidRPr="000B0C12" w14:paraId="5AD7ACD9" w14:textId="77777777" w:rsidTr="00DE7A02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5D5A37" w14:textId="77777777" w:rsidR="000B0C12" w:rsidRPr="000B0C12" w:rsidRDefault="000B0C12" w:rsidP="000B0C1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5ADECE" w14:textId="77777777" w:rsidR="000B0C12" w:rsidRPr="000B0C12" w:rsidRDefault="000B0C12" w:rsidP="000B0C1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222AD4" w14:textId="77777777" w:rsidR="000B0C12" w:rsidRPr="000B0C12" w:rsidRDefault="000B0C12" w:rsidP="000B0C1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D1BE04" w14:textId="77777777" w:rsidR="000B0C12" w:rsidRPr="000B0C12" w:rsidRDefault="000B0C12" w:rsidP="000B0C1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736ADF" w14:textId="77777777" w:rsidR="000B0C12" w:rsidRPr="000B0C12" w:rsidRDefault="000B0C12" w:rsidP="000B0C1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0B0C12" w:rsidRPr="000B0C12" w14:paraId="0E981DF1" w14:textId="77777777" w:rsidTr="00DE7A02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0EF7BF" w14:textId="77777777" w:rsidR="000B0C12" w:rsidRPr="000B0C12" w:rsidRDefault="000B0C12" w:rsidP="000B0C1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4317FB" w14:textId="77777777" w:rsidR="000B0C12" w:rsidRPr="000B0C12" w:rsidRDefault="000B0C12" w:rsidP="000B0C1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FBB77F" w14:textId="77777777" w:rsidR="000B0C12" w:rsidRPr="000B0C12" w:rsidRDefault="000B0C12" w:rsidP="000B0C1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BB6FA2" w14:textId="77777777" w:rsidR="000B0C12" w:rsidRPr="000B0C12" w:rsidRDefault="000B0C12" w:rsidP="000B0C1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6744A" w14:textId="77777777" w:rsidR="000B0C12" w:rsidRPr="000B0C12" w:rsidRDefault="000B0C12" w:rsidP="000B0C1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0B0C12" w:rsidRPr="000B0C12" w14:paraId="7C98B14F" w14:textId="77777777" w:rsidTr="00DE7A02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C15EF8" w14:textId="77777777" w:rsidR="000B0C12" w:rsidRPr="000B0C12" w:rsidRDefault="000B0C12" w:rsidP="000B0C1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6547AE" w14:textId="77777777" w:rsidR="000B0C12" w:rsidRPr="000B0C12" w:rsidRDefault="000B0C12" w:rsidP="000B0C1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7BB427" w14:textId="77777777" w:rsidR="000B0C12" w:rsidRPr="000B0C12" w:rsidRDefault="000B0C12" w:rsidP="000B0C1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BB231F" w14:textId="77777777" w:rsidR="000B0C12" w:rsidRPr="000B0C12" w:rsidRDefault="000B0C12" w:rsidP="000B0C1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F25C4" w14:textId="77777777" w:rsidR="000B0C12" w:rsidRPr="000B0C12" w:rsidRDefault="000B0C12" w:rsidP="000B0C1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</w:tbl>
    <w:p w14:paraId="08D70D21" w14:textId="77777777" w:rsidR="000B0C12" w:rsidRDefault="000B0C12" w:rsidP="00657DCF">
      <w:pPr>
        <w:tabs>
          <w:tab w:val="left" w:pos="5810"/>
        </w:tabs>
        <w:rPr>
          <w:rFonts w:ascii="Arial Narrow" w:hAnsi="Arial Narrow" w:cs="Arial"/>
        </w:rPr>
      </w:pPr>
    </w:p>
    <w:p w14:paraId="3D1F4DFB" w14:textId="77777777" w:rsidR="000B0C12" w:rsidRDefault="000B0C12">
      <w:pPr>
        <w:rPr>
          <w:rFonts w:ascii="Arial Narrow" w:hAnsi="Arial Narrow" w:cs="Arial"/>
        </w:rPr>
      </w:pPr>
      <w:r>
        <w:rPr>
          <w:rFonts w:ascii="Arial Narrow" w:hAnsi="Arial Narrow" w:cs="Arial"/>
        </w:rPr>
        <w:br w:type="page"/>
      </w:r>
    </w:p>
    <w:tbl>
      <w:tblPr>
        <w:tblW w:w="1488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3"/>
        <w:gridCol w:w="3118"/>
        <w:gridCol w:w="2429"/>
        <w:gridCol w:w="3808"/>
        <w:gridCol w:w="4536"/>
      </w:tblGrid>
      <w:tr w:rsidR="000B0C12" w:rsidRPr="000B0C12" w14:paraId="0579935E" w14:textId="77777777" w:rsidTr="00DE7A02">
        <w:trPr>
          <w:trHeight w:val="315"/>
        </w:trPr>
        <w:tc>
          <w:tcPr>
            <w:tcW w:w="1488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4FF695A" w14:textId="77777777" w:rsidR="000B0C12" w:rsidRPr="000B0C12" w:rsidRDefault="000B0C12" w:rsidP="000B0C1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lastRenderedPageBreak/>
              <w:t>Komponent 12: Humánna, moderná a dostupná starostlivosť o duševné zdravie</w:t>
            </w:r>
          </w:p>
        </w:tc>
      </w:tr>
      <w:tr w:rsidR="000B0C12" w:rsidRPr="000B0C12" w14:paraId="45EE2017" w14:textId="77777777" w:rsidTr="00DE7A02">
        <w:trPr>
          <w:trHeight w:val="315"/>
        </w:trPr>
        <w:tc>
          <w:tcPr>
            <w:tcW w:w="1488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171F65" w14:textId="77777777" w:rsidR="00DE537B" w:rsidRDefault="00DE537B" w:rsidP="000B0C1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  <w:p w14:paraId="261C198B" w14:textId="77777777" w:rsidR="000B0C12" w:rsidRDefault="000B0C12" w:rsidP="000B0C1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t xml:space="preserve">Investícia 2: Vytvorenie </w:t>
            </w:r>
            <w:proofErr w:type="spellStart"/>
            <w:r w:rsidRPr="000B0C12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t>detenčných</w:t>
            </w:r>
            <w:proofErr w:type="spellEnd"/>
            <w:r w:rsidRPr="000B0C12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t xml:space="preserve"> zariadení</w:t>
            </w:r>
          </w:p>
          <w:p w14:paraId="1F0CB7A6" w14:textId="77777777" w:rsidR="00DE537B" w:rsidRPr="000B0C12" w:rsidRDefault="00DE537B" w:rsidP="000B0C1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</w:tc>
      </w:tr>
      <w:tr w:rsidR="000B0C12" w:rsidRPr="000B0C12" w14:paraId="77FCC77E" w14:textId="77777777" w:rsidTr="00DE7A02">
        <w:trPr>
          <w:trHeight w:val="330"/>
        </w:trPr>
        <w:tc>
          <w:tcPr>
            <w:tcW w:w="41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51E274" w14:textId="77777777" w:rsidR="000B0C12" w:rsidRDefault="000B0C12" w:rsidP="000B0C12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</w:pPr>
            <w:r w:rsidRPr="000B0C12"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  <w:t>Cieľová hodnota: 150</w:t>
            </w:r>
          </w:p>
          <w:p w14:paraId="6F695CA5" w14:textId="77777777" w:rsidR="00DE6C2F" w:rsidRPr="000B0C12" w:rsidRDefault="00DE6C2F" w:rsidP="000B0C12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i/>
                <w:iCs/>
                <w:color w:val="000000"/>
                <w:lang w:eastAsia="sk-SK"/>
              </w:rPr>
            </w:pPr>
          </w:p>
        </w:tc>
        <w:tc>
          <w:tcPr>
            <w:tcW w:w="2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142459" w14:textId="77777777" w:rsidR="000B0C12" w:rsidRPr="000B0C12" w:rsidRDefault="000B0C12" w:rsidP="000B0C12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i/>
                <w:iCs/>
                <w:color w:val="000000"/>
                <w:lang w:eastAsia="sk-SK"/>
              </w:rPr>
            </w:pPr>
          </w:p>
        </w:tc>
        <w:tc>
          <w:tcPr>
            <w:tcW w:w="3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C32E4A" w14:textId="77777777" w:rsidR="000B0C12" w:rsidRPr="000B0C12" w:rsidRDefault="000B0C12" w:rsidP="000B0C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D3C36C" w14:textId="77777777" w:rsidR="000B0C12" w:rsidRPr="000B0C12" w:rsidRDefault="000B0C12" w:rsidP="000B0C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0B0C12" w:rsidRPr="000B0C12" w14:paraId="0647C61D" w14:textId="77777777" w:rsidTr="00DE7A02">
        <w:trPr>
          <w:trHeight w:val="315"/>
        </w:trPr>
        <w:tc>
          <w:tcPr>
            <w:tcW w:w="65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77E34FE" w14:textId="77777777" w:rsidR="000B0C12" w:rsidRPr="000B0C12" w:rsidRDefault="000B0C12" w:rsidP="000B0C12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</w:pPr>
            <w:r w:rsidRPr="000B0C12"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  <w:t>Míľnik/cieľ:</w:t>
            </w:r>
            <w:r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  <w:t xml:space="preserve"> </w:t>
            </w:r>
            <w:r w:rsidRPr="000B0C12">
              <w:rPr>
                <w:rFonts w:ascii="Arial Narrow" w:eastAsia="Times New Roman" w:hAnsi="Arial Narrow" w:cs="Times New Roman"/>
                <w:bCs/>
                <w:i/>
                <w:sz w:val="20"/>
                <w:szCs w:val="24"/>
                <w:lang w:eastAsia="sk-SK"/>
              </w:rPr>
              <w:t xml:space="preserve">Kapacita </w:t>
            </w:r>
            <w:proofErr w:type="spellStart"/>
            <w:r w:rsidRPr="000B0C12">
              <w:rPr>
                <w:rFonts w:ascii="Arial Narrow" w:eastAsia="Times New Roman" w:hAnsi="Arial Narrow" w:cs="Times New Roman"/>
                <w:bCs/>
                <w:i/>
                <w:sz w:val="20"/>
                <w:szCs w:val="24"/>
                <w:lang w:eastAsia="sk-SK"/>
              </w:rPr>
              <w:t>detenčných</w:t>
            </w:r>
            <w:proofErr w:type="spellEnd"/>
            <w:r w:rsidRPr="000B0C12">
              <w:rPr>
                <w:rFonts w:ascii="Arial Narrow" w:eastAsia="Times New Roman" w:hAnsi="Arial Narrow" w:cs="Times New Roman"/>
                <w:bCs/>
                <w:i/>
                <w:sz w:val="20"/>
                <w:szCs w:val="24"/>
                <w:lang w:eastAsia="sk-SK"/>
              </w:rPr>
              <w:t xml:space="preserve"> zariadení – počet pacientov</w:t>
            </w:r>
            <w:r w:rsidRPr="000B0C12"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  <w:t>.</w:t>
            </w:r>
          </w:p>
        </w:tc>
        <w:tc>
          <w:tcPr>
            <w:tcW w:w="3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C3D6CD" w14:textId="77777777" w:rsidR="000B0C12" w:rsidRPr="000B0C12" w:rsidRDefault="000B0C12" w:rsidP="000B0C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147135" w14:textId="77777777" w:rsidR="000B0C12" w:rsidRPr="000B0C12" w:rsidRDefault="000B0C12" w:rsidP="000B0C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0B0C12" w:rsidRPr="000B0C12" w14:paraId="296E7D85" w14:textId="77777777" w:rsidTr="00DE7A02">
        <w:trPr>
          <w:trHeight w:val="1035"/>
        </w:trPr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0A88016F" w14:textId="77777777" w:rsidR="000B0C12" w:rsidRPr="000B0C12" w:rsidRDefault="000B0C12" w:rsidP="000B0C1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Poradové číslo riadku</w:t>
            </w:r>
          </w:p>
        </w:tc>
        <w:tc>
          <w:tcPr>
            <w:tcW w:w="31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1EABA9F6" w14:textId="77777777" w:rsidR="000B0C12" w:rsidRPr="000B0C12" w:rsidRDefault="000B0C12" w:rsidP="000B0C1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Lokalizácia zariadenia </w:t>
            </w:r>
          </w:p>
        </w:tc>
        <w:tc>
          <w:tcPr>
            <w:tcW w:w="242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3AA40368" w14:textId="77777777" w:rsidR="000B0C12" w:rsidRPr="000B0C12" w:rsidRDefault="000B0C12" w:rsidP="000B0C1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Kolaudačné rozhodnutie</w:t>
            </w:r>
          </w:p>
        </w:tc>
        <w:tc>
          <w:tcPr>
            <w:tcW w:w="38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412379BC" w14:textId="77777777" w:rsidR="000B0C12" w:rsidRPr="000B0C12" w:rsidRDefault="000B0C12" w:rsidP="000B0C1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Rozhodnutie MZ SR/RÚVZ  o začatí používania </w:t>
            </w:r>
            <w:proofErr w:type="spellStart"/>
            <w:r w:rsidRPr="000B0C12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detenčného</w:t>
            </w:r>
            <w:proofErr w:type="spellEnd"/>
            <w:r w:rsidRPr="000B0C12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 ústavu</w:t>
            </w:r>
          </w:p>
        </w:tc>
        <w:tc>
          <w:tcPr>
            <w:tcW w:w="45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0901E9AE" w14:textId="77777777" w:rsidR="000B0C12" w:rsidRPr="000B0C12" w:rsidRDefault="000B0C12" w:rsidP="000B0C1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Identifikácia štruktúry pacientov (dospelí muži / ženy /adolescenti)</w:t>
            </w:r>
          </w:p>
        </w:tc>
      </w:tr>
      <w:tr w:rsidR="000B0C12" w:rsidRPr="000B0C12" w14:paraId="0ED81111" w14:textId="77777777" w:rsidTr="00DE7A02">
        <w:trPr>
          <w:trHeight w:val="30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D231D5" w14:textId="77777777" w:rsidR="000B0C12" w:rsidRPr="000B0C12" w:rsidRDefault="000B0C12" w:rsidP="000B0C1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CE7C0A" w14:textId="77777777" w:rsidR="000B0C12" w:rsidRPr="000B0C12" w:rsidRDefault="000B0C12" w:rsidP="000B0C1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79664B" w14:textId="77777777" w:rsidR="000B0C12" w:rsidRPr="000B0C12" w:rsidRDefault="000B0C12" w:rsidP="000B0C1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564335" w14:textId="77777777" w:rsidR="000B0C12" w:rsidRPr="000B0C12" w:rsidRDefault="000B0C12" w:rsidP="000B0C1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D1AC1" w14:textId="77777777" w:rsidR="000B0C12" w:rsidRPr="000B0C12" w:rsidRDefault="000B0C12" w:rsidP="000B0C1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0B0C12" w:rsidRPr="000B0C12" w14:paraId="7E1617C0" w14:textId="77777777" w:rsidTr="00DE7A02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138070" w14:textId="77777777" w:rsidR="000B0C12" w:rsidRPr="000B0C12" w:rsidRDefault="000B0C12" w:rsidP="000B0C1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330092" w14:textId="77777777" w:rsidR="000B0C12" w:rsidRPr="000B0C12" w:rsidRDefault="000B0C12" w:rsidP="000B0C1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A98954" w14:textId="77777777" w:rsidR="000B0C12" w:rsidRPr="000B0C12" w:rsidRDefault="000B0C12" w:rsidP="000B0C1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0658ED" w14:textId="77777777" w:rsidR="000B0C12" w:rsidRPr="000B0C12" w:rsidRDefault="000B0C12" w:rsidP="000B0C1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8E606D" w14:textId="77777777" w:rsidR="000B0C12" w:rsidRPr="000B0C12" w:rsidRDefault="000B0C12" w:rsidP="000B0C1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0B0C12" w:rsidRPr="000B0C12" w14:paraId="23223883" w14:textId="77777777" w:rsidTr="00DE7A02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9A1F28" w14:textId="77777777" w:rsidR="000B0C12" w:rsidRPr="000B0C12" w:rsidRDefault="000B0C12" w:rsidP="000B0C1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AA057E" w14:textId="77777777" w:rsidR="000B0C12" w:rsidRPr="000B0C12" w:rsidRDefault="000B0C12" w:rsidP="000B0C1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A182F2" w14:textId="77777777" w:rsidR="000B0C12" w:rsidRPr="000B0C12" w:rsidRDefault="000B0C12" w:rsidP="000B0C1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296563" w14:textId="77777777" w:rsidR="000B0C12" w:rsidRPr="000B0C12" w:rsidRDefault="000B0C12" w:rsidP="000B0C1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38140" w14:textId="77777777" w:rsidR="000B0C12" w:rsidRPr="000B0C12" w:rsidRDefault="000B0C12" w:rsidP="000B0C1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0B0C12" w:rsidRPr="000B0C12" w14:paraId="6B867C35" w14:textId="77777777" w:rsidTr="00DE7A02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DEBF45" w14:textId="77777777" w:rsidR="000B0C12" w:rsidRPr="000B0C12" w:rsidRDefault="000B0C12" w:rsidP="000B0C1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5CB76B" w14:textId="77777777" w:rsidR="000B0C12" w:rsidRPr="000B0C12" w:rsidRDefault="000B0C12" w:rsidP="000B0C1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F57FBB" w14:textId="77777777" w:rsidR="000B0C12" w:rsidRPr="000B0C12" w:rsidRDefault="000B0C12" w:rsidP="000B0C1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31E614" w14:textId="77777777" w:rsidR="000B0C12" w:rsidRPr="000B0C12" w:rsidRDefault="000B0C12" w:rsidP="000B0C1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544921" w14:textId="77777777" w:rsidR="000B0C12" w:rsidRPr="000B0C12" w:rsidRDefault="000B0C12" w:rsidP="000B0C1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0B0C12" w:rsidRPr="000B0C12" w14:paraId="331D2390" w14:textId="77777777" w:rsidTr="00DE7A02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57FBF6" w14:textId="77777777" w:rsidR="000B0C12" w:rsidRPr="000B0C12" w:rsidRDefault="000B0C12" w:rsidP="000B0C1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69C5D6" w14:textId="77777777" w:rsidR="000B0C12" w:rsidRPr="000B0C12" w:rsidRDefault="000B0C12" w:rsidP="000B0C1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D788CB" w14:textId="77777777" w:rsidR="000B0C12" w:rsidRPr="000B0C12" w:rsidRDefault="000B0C12" w:rsidP="000B0C1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A7BCB8" w14:textId="77777777" w:rsidR="000B0C12" w:rsidRPr="000B0C12" w:rsidRDefault="000B0C12" w:rsidP="000B0C1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FFCB0B" w14:textId="77777777" w:rsidR="000B0C12" w:rsidRPr="000B0C12" w:rsidRDefault="000B0C12" w:rsidP="000B0C1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0B0C12" w:rsidRPr="000B0C12" w14:paraId="1BB52320" w14:textId="77777777" w:rsidTr="00DE7A02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EA187C" w14:textId="77777777" w:rsidR="000B0C12" w:rsidRPr="000B0C12" w:rsidRDefault="000B0C12" w:rsidP="000B0C1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BA50B2" w14:textId="77777777" w:rsidR="000B0C12" w:rsidRPr="000B0C12" w:rsidRDefault="000B0C12" w:rsidP="000B0C1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B69C0C" w14:textId="77777777" w:rsidR="000B0C12" w:rsidRPr="000B0C12" w:rsidRDefault="000B0C12" w:rsidP="000B0C1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8D5AF8" w14:textId="77777777" w:rsidR="000B0C12" w:rsidRPr="000B0C12" w:rsidRDefault="000B0C12" w:rsidP="000B0C1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79112" w14:textId="77777777" w:rsidR="000B0C12" w:rsidRPr="000B0C12" w:rsidRDefault="000B0C12" w:rsidP="000B0C1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</w:tbl>
    <w:p w14:paraId="0F115653" w14:textId="77777777" w:rsidR="000B0C12" w:rsidRDefault="000B0C12" w:rsidP="00657DCF">
      <w:pPr>
        <w:tabs>
          <w:tab w:val="left" w:pos="5810"/>
        </w:tabs>
        <w:rPr>
          <w:rFonts w:ascii="Arial Narrow" w:hAnsi="Arial Narrow" w:cs="Arial"/>
        </w:rPr>
      </w:pPr>
    </w:p>
    <w:p w14:paraId="27295D82" w14:textId="77777777" w:rsidR="000B0C12" w:rsidRDefault="000B0C12">
      <w:pPr>
        <w:rPr>
          <w:rFonts w:ascii="Arial Narrow" w:hAnsi="Arial Narrow" w:cs="Arial"/>
        </w:rPr>
      </w:pPr>
      <w:r>
        <w:rPr>
          <w:rFonts w:ascii="Arial Narrow" w:hAnsi="Arial Narrow" w:cs="Arial"/>
        </w:rPr>
        <w:br w:type="page"/>
      </w:r>
    </w:p>
    <w:tbl>
      <w:tblPr>
        <w:tblW w:w="1488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961"/>
        <w:gridCol w:w="1056"/>
        <w:gridCol w:w="992"/>
        <w:gridCol w:w="1134"/>
        <w:gridCol w:w="1134"/>
        <w:gridCol w:w="1134"/>
        <w:gridCol w:w="993"/>
        <w:gridCol w:w="1275"/>
        <w:gridCol w:w="1134"/>
        <w:gridCol w:w="1134"/>
        <w:gridCol w:w="993"/>
        <w:gridCol w:w="1104"/>
        <w:gridCol w:w="880"/>
      </w:tblGrid>
      <w:tr w:rsidR="001F5838" w:rsidRPr="000B0C12" w14:paraId="6D64514C" w14:textId="490D400E" w:rsidTr="00DE7A02">
        <w:trPr>
          <w:trHeight w:val="315"/>
        </w:trPr>
        <w:tc>
          <w:tcPr>
            <w:tcW w:w="14004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8F51645" w14:textId="77777777" w:rsidR="001F5838" w:rsidRPr="000B0C12" w:rsidRDefault="001F5838" w:rsidP="000B0C1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lastRenderedPageBreak/>
              <w:t>Komponent 12: Humánna, moderná a dostupná starostlivosť o duševné zdravie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</w:tcPr>
          <w:p w14:paraId="1C5F2AC3" w14:textId="77777777" w:rsidR="001F5838" w:rsidRPr="000B0C12" w:rsidRDefault="001F5838" w:rsidP="000B0C1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</w:tc>
      </w:tr>
      <w:tr w:rsidR="001F5838" w:rsidRPr="000B0C12" w14:paraId="263F22EC" w14:textId="09F82DDF" w:rsidTr="00DE7A02">
        <w:trPr>
          <w:trHeight w:val="1080"/>
        </w:trPr>
        <w:tc>
          <w:tcPr>
            <w:tcW w:w="14004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C8FB0BE" w14:textId="77777777" w:rsidR="001F5838" w:rsidRDefault="001F5838" w:rsidP="000B0C1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  <w:p w14:paraId="6F7C44A8" w14:textId="77777777" w:rsidR="001F5838" w:rsidRDefault="001F5838" w:rsidP="000B0C1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  <w:r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t>Investícia 3:</w:t>
            </w:r>
            <w:r w:rsidRPr="000B0C12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t xml:space="preserve"> Vybudovanie </w:t>
            </w:r>
            <w:proofErr w:type="spellStart"/>
            <w:r w:rsidRPr="000B0C12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t>psycho</w:t>
            </w:r>
            <w:proofErr w:type="spellEnd"/>
            <w:r w:rsidRPr="000B0C12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t>-</w:t>
            </w:r>
            <w:r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t>sociálnych centier</w:t>
            </w:r>
            <w:r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br/>
              <w:t>Investícia 4:</w:t>
            </w:r>
            <w:r w:rsidRPr="000B0C12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t xml:space="preserve"> Doplnenie siete psychiatr</w:t>
            </w:r>
            <w:r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t>ických stacionárov</w:t>
            </w:r>
            <w:r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br/>
              <w:t>Investícia 5:</w:t>
            </w:r>
            <w:r w:rsidRPr="000B0C12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t xml:space="preserve"> Vybudovanie špecializovaných centier pre poruchy autistického spektra (PAS)</w:t>
            </w:r>
          </w:p>
          <w:p w14:paraId="0D62E6DB" w14:textId="77777777" w:rsidR="001F5838" w:rsidRPr="000B0C12" w:rsidRDefault="001F5838" w:rsidP="000B0C1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</w:tcPr>
          <w:p w14:paraId="11046BE0" w14:textId="77777777" w:rsidR="001F5838" w:rsidRDefault="001F5838" w:rsidP="000B0C1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</w:tc>
      </w:tr>
      <w:tr w:rsidR="001F5838" w:rsidRPr="000B0C12" w14:paraId="4D926357" w14:textId="71AB3C20" w:rsidTr="00DE7A02">
        <w:trPr>
          <w:trHeight w:val="330"/>
        </w:trPr>
        <w:tc>
          <w:tcPr>
            <w:tcW w:w="19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2B7686" w14:textId="77777777" w:rsidR="001F5838" w:rsidRDefault="001F5838" w:rsidP="000B0C12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</w:pPr>
            <w:r w:rsidRPr="000B0C12"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  <w:t>Cieľová hodnota: 56</w:t>
            </w:r>
          </w:p>
          <w:p w14:paraId="216ED4C3" w14:textId="77777777" w:rsidR="001F5838" w:rsidRPr="000B0C12" w:rsidRDefault="001F5838" w:rsidP="000B0C12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E50DC3" w14:textId="77777777" w:rsidR="001F5838" w:rsidRPr="000B0C12" w:rsidRDefault="001F5838" w:rsidP="000B0C12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4DD245" w14:textId="77777777" w:rsidR="001F5838" w:rsidRPr="000B0C12" w:rsidRDefault="001F5838" w:rsidP="000B0C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889881" w14:textId="77777777" w:rsidR="001F5838" w:rsidRPr="000B0C12" w:rsidRDefault="001F5838" w:rsidP="000B0C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F5505" w14:textId="77777777" w:rsidR="001F5838" w:rsidRPr="000B0C12" w:rsidRDefault="001F5838" w:rsidP="000B0C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7D7796" w14:textId="77777777" w:rsidR="001F5838" w:rsidRPr="000B0C12" w:rsidRDefault="001F5838" w:rsidP="000B0C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617601" w14:textId="77777777" w:rsidR="001F5838" w:rsidRPr="000B0C12" w:rsidRDefault="001F5838" w:rsidP="000B0C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F8ED44" w14:textId="77777777" w:rsidR="001F5838" w:rsidRPr="000B0C12" w:rsidRDefault="001F5838" w:rsidP="000B0C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B30892" w14:textId="77777777" w:rsidR="001F5838" w:rsidRPr="000B0C12" w:rsidRDefault="001F5838" w:rsidP="000B0C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5C8BBB" w14:textId="77777777" w:rsidR="001F5838" w:rsidRPr="000B0C12" w:rsidRDefault="001F5838" w:rsidP="000B0C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692B60" w14:textId="77777777" w:rsidR="001F5838" w:rsidRPr="000B0C12" w:rsidRDefault="001F5838" w:rsidP="000B0C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B1BC52" w14:textId="77777777" w:rsidR="001F5838" w:rsidRPr="000B0C12" w:rsidRDefault="001F5838" w:rsidP="000B0C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</w:tcPr>
          <w:p w14:paraId="512E89F7" w14:textId="77777777" w:rsidR="001F5838" w:rsidRPr="000B0C12" w:rsidRDefault="001F5838" w:rsidP="000B0C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1F5838" w:rsidRPr="000B0C12" w14:paraId="54556D9D" w14:textId="016FA9C4" w:rsidTr="00DE7A02">
        <w:trPr>
          <w:trHeight w:val="315"/>
        </w:trPr>
        <w:tc>
          <w:tcPr>
            <w:tcW w:w="737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3F9DA60" w14:textId="77777777" w:rsidR="001F5838" w:rsidRPr="000B0C12" w:rsidRDefault="001F5838" w:rsidP="000B0C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  <w:t>Míľnik/cieľ</w:t>
            </w:r>
            <w:r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  <w:t xml:space="preserve">: </w:t>
            </w:r>
            <w:r w:rsidRPr="000B0C12">
              <w:rPr>
                <w:rFonts w:ascii="Arial Narrow" w:eastAsia="Times New Roman" w:hAnsi="Arial Narrow" w:cs="Times New Roman"/>
                <w:bCs/>
                <w:i/>
                <w:sz w:val="20"/>
                <w:szCs w:val="24"/>
                <w:lang w:eastAsia="sk-SK"/>
              </w:rPr>
              <w:t>Počet vytvorených komunitných centier starostlivosti o duševné zdravie.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3B3938" w14:textId="77777777" w:rsidR="001F5838" w:rsidRPr="000B0C12" w:rsidRDefault="001F5838" w:rsidP="000B0C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0ED07E" w14:textId="77777777" w:rsidR="001F5838" w:rsidRPr="000B0C12" w:rsidRDefault="001F5838" w:rsidP="000B0C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613F9F" w14:textId="77777777" w:rsidR="001F5838" w:rsidRPr="000B0C12" w:rsidRDefault="001F5838" w:rsidP="000B0C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D2AC67" w14:textId="77777777" w:rsidR="001F5838" w:rsidRPr="000B0C12" w:rsidRDefault="001F5838" w:rsidP="000B0C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2CA5CA" w14:textId="77777777" w:rsidR="001F5838" w:rsidRPr="000B0C12" w:rsidRDefault="001F5838" w:rsidP="000B0C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E0FCF7" w14:textId="77777777" w:rsidR="001F5838" w:rsidRPr="000B0C12" w:rsidRDefault="001F5838" w:rsidP="000B0C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</w:tcPr>
          <w:p w14:paraId="33D0804C" w14:textId="77777777" w:rsidR="001F5838" w:rsidRPr="000B0C12" w:rsidRDefault="001F5838" w:rsidP="000B0C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1F5838" w:rsidRPr="000B0C12" w14:paraId="294D3F7A" w14:textId="60D6B103" w:rsidTr="00DE7A02">
        <w:trPr>
          <w:cantSplit/>
          <w:trHeight w:val="2470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6C5B10CD" w14:textId="77777777" w:rsidR="001F5838" w:rsidRPr="000B0C12" w:rsidRDefault="001F5838" w:rsidP="000B0C12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Poradové číslo riadku</w:t>
            </w:r>
          </w:p>
        </w:tc>
        <w:tc>
          <w:tcPr>
            <w:tcW w:w="96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7CA07078" w14:textId="77777777" w:rsidR="001F5838" w:rsidRPr="000B0C12" w:rsidRDefault="001F5838" w:rsidP="000B0C12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Názov centra</w:t>
            </w:r>
          </w:p>
        </w:tc>
        <w:tc>
          <w:tcPr>
            <w:tcW w:w="10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3207B04B" w14:textId="77777777" w:rsidR="001F5838" w:rsidRPr="000B0C12" w:rsidRDefault="001F5838" w:rsidP="000B0C12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Zriaďovateľ/prevádzkovateľ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6C02FB18" w14:textId="77777777" w:rsidR="001F5838" w:rsidRPr="000B0C12" w:rsidRDefault="001F5838" w:rsidP="000B0C12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Typ centra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4967BD5B" w14:textId="77777777" w:rsidR="001F5838" w:rsidRPr="000B0C12" w:rsidRDefault="001F5838" w:rsidP="000B0C12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Kapacita centra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2BD82CCB" w14:textId="77777777" w:rsidR="001F5838" w:rsidRPr="000B0C12" w:rsidRDefault="001F5838" w:rsidP="000B0C12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Lokalizácia zariadenia 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1F3B2E55" w14:textId="77777777" w:rsidR="001F5838" w:rsidRPr="000B0C12" w:rsidRDefault="001F5838" w:rsidP="000B0C12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Typ budovy (nová/stará)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3C6D2A67" w14:textId="77777777" w:rsidR="001F5838" w:rsidRPr="000B0C12" w:rsidRDefault="001F5838" w:rsidP="000B0C12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Potvrdenie o prevzatí stavby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43007BBF" w14:textId="77777777" w:rsidR="001F5838" w:rsidRPr="000B0C12" w:rsidRDefault="001F5838" w:rsidP="000B0C12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Potvrdenie o dokončení a odovzdaní vytvorených komunitných centier do užívania 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04982F6C" w14:textId="77777777" w:rsidR="001F5838" w:rsidRPr="000B0C12" w:rsidRDefault="001F5838" w:rsidP="000B0C12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Energetická hospodárnosť pred obnovou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5D5FFE53" w14:textId="77777777" w:rsidR="001F5838" w:rsidRPr="000B0C12" w:rsidRDefault="001F5838" w:rsidP="000B0C12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Energetická hospodárnosť po obnove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46ACA9EB" w14:textId="77777777" w:rsidR="001F5838" w:rsidRPr="000B0C12" w:rsidRDefault="001F5838" w:rsidP="000B0C12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Veľkosť obnovených m²</w:t>
            </w:r>
          </w:p>
        </w:tc>
        <w:tc>
          <w:tcPr>
            <w:tcW w:w="110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68FF6832" w14:textId="77777777" w:rsidR="001F5838" w:rsidRPr="000B0C12" w:rsidRDefault="001F5838" w:rsidP="000B0C12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Dosiahnutá úspora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</w:tcPr>
          <w:p w14:paraId="2751976C" w14:textId="081B4BCE" w:rsidR="001F5838" w:rsidRPr="000B0C12" w:rsidRDefault="001F5838" w:rsidP="001F5838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S</w:t>
            </w:r>
            <w:r w:rsidRPr="001F5838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práva s uvedením zdroja údajov a metodiky výpočtu úspor energie</w:t>
            </w:r>
          </w:p>
        </w:tc>
      </w:tr>
      <w:tr w:rsidR="001F5838" w:rsidRPr="000B0C12" w14:paraId="3F6E2E2C" w14:textId="002AC56F" w:rsidTr="00DE7A02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88E1B9" w14:textId="77777777" w:rsidR="001F5838" w:rsidRPr="000B0C12" w:rsidRDefault="001F5838" w:rsidP="000B0C1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4824BE" w14:textId="77777777" w:rsidR="001F5838" w:rsidRPr="000B0C12" w:rsidRDefault="001F5838" w:rsidP="000B0C1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B638C8" w14:textId="77777777" w:rsidR="001F5838" w:rsidRPr="000B0C12" w:rsidRDefault="001F5838" w:rsidP="000B0C1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AD2D7E" w14:textId="77777777" w:rsidR="001F5838" w:rsidRPr="000B0C12" w:rsidRDefault="001F5838" w:rsidP="000B0C1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B716A4" w14:textId="77777777" w:rsidR="001F5838" w:rsidRPr="000B0C12" w:rsidRDefault="001F5838" w:rsidP="000B0C1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EC3937" w14:textId="77777777" w:rsidR="001F5838" w:rsidRPr="000B0C12" w:rsidRDefault="001F5838" w:rsidP="000B0C1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BD031" w14:textId="77777777" w:rsidR="001F5838" w:rsidRPr="000B0C12" w:rsidRDefault="001F5838" w:rsidP="000B0C1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EC024" w14:textId="77777777" w:rsidR="001F5838" w:rsidRPr="000B0C12" w:rsidRDefault="001F5838" w:rsidP="000B0C1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E04D7" w14:textId="77777777" w:rsidR="001F5838" w:rsidRPr="000B0C12" w:rsidRDefault="001F5838" w:rsidP="000B0C1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7C64D4" w14:textId="77777777" w:rsidR="001F5838" w:rsidRPr="000B0C12" w:rsidRDefault="001F5838" w:rsidP="000B0C1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4DFBF" w14:textId="77777777" w:rsidR="001F5838" w:rsidRPr="000B0C12" w:rsidRDefault="001F5838" w:rsidP="000B0C1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788E35" w14:textId="77777777" w:rsidR="001F5838" w:rsidRPr="000B0C12" w:rsidRDefault="001F5838" w:rsidP="000B0C1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46FB4" w14:textId="77777777" w:rsidR="001F5838" w:rsidRPr="000B0C12" w:rsidRDefault="001F5838" w:rsidP="000B0C1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3E4D379" w14:textId="77777777" w:rsidR="001F5838" w:rsidRPr="000B0C12" w:rsidRDefault="001F5838" w:rsidP="000B0C1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</w:p>
        </w:tc>
      </w:tr>
      <w:tr w:rsidR="001F5838" w:rsidRPr="000B0C12" w14:paraId="194DB6C3" w14:textId="7C917982" w:rsidTr="00DE7A0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EE2967" w14:textId="77777777" w:rsidR="001F5838" w:rsidRPr="000B0C12" w:rsidRDefault="001F5838" w:rsidP="000B0C1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B6F89C" w14:textId="77777777" w:rsidR="001F5838" w:rsidRPr="000B0C12" w:rsidRDefault="001F5838" w:rsidP="000B0C1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6C483F" w14:textId="77777777" w:rsidR="001F5838" w:rsidRPr="000B0C12" w:rsidRDefault="001F5838" w:rsidP="000B0C1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1C7A71" w14:textId="77777777" w:rsidR="001F5838" w:rsidRPr="000B0C12" w:rsidRDefault="001F5838" w:rsidP="000B0C1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22DEB" w14:textId="77777777" w:rsidR="001F5838" w:rsidRPr="000B0C12" w:rsidRDefault="001F5838" w:rsidP="000B0C1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F88DA7" w14:textId="77777777" w:rsidR="001F5838" w:rsidRPr="000B0C12" w:rsidRDefault="001F5838" w:rsidP="000B0C1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5F0E1F" w14:textId="77777777" w:rsidR="001F5838" w:rsidRPr="000B0C12" w:rsidRDefault="001F5838" w:rsidP="000B0C1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D758E" w14:textId="77777777" w:rsidR="001F5838" w:rsidRPr="000B0C12" w:rsidRDefault="001F5838" w:rsidP="000B0C1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3AE91" w14:textId="77777777" w:rsidR="001F5838" w:rsidRPr="000B0C12" w:rsidRDefault="001F5838" w:rsidP="000B0C1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CAC52" w14:textId="77777777" w:rsidR="001F5838" w:rsidRPr="000B0C12" w:rsidRDefault="001F5838" w:rsidP="000B0C1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B8FBE" w14:textId="77777777" w:rsidR="001F5838" w:rsidRPr="000B0C12" w:rsidRDefault="001F5838" w:rsidP="000B0C1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65093" w14:textId="77777777" w:rsidR="001F5838" w:rsidRPr="000B0C12" w:rsidRDefault="001F5838" w:rsidP="000B0C1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E0E77" w14:textId="77777777" w:rsidR="001F5838" w:rsidRPr="000B0C12" w:rsidRDefault="001F5838" w:rsidP="000B0C1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3EF7369" w14:textId="77777777" w:rsidR="001F5838" w:rsidRPr="000B0C12" w:rsidRDefault="001F5838" w:rsidP="000B0C1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</w:p>
        </w:tc>
      </w:tr>
      <w:tr w:rsidR="001F5838" w:rsidRPr="000B0C12" w14:paraId="63DF2594" w14:textId="442B6E84" w:rsidTr="00DE7A0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690DE9" w14:textId="77777777" w:rsidR="001F5838" w:rsidRPr="000B0C12" w:rsidRDefault="001F5838" w:rsidP="000B0C1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4790E4" w14:textId="77777777" w:rsidR="001F5838" w:rsidRPr="000B0C12" w:rsidRDefault="001F5838" w:rsidP="000B0C1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8E4E39" w14:textId="77777777" w:rsidR="001F5838" w:rsidRPr="000B0C12" w:rsidRDefault="001F5838" w:rsidP="000B0C1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5BC0E9" w14:textId="77777777" w:rsidR="001F5838" w:rsidRPr="000B0C12" w:rsidRDefault="001F5838" w:rsidP="000B0C1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4B389" w14:textId="77777777" w:rsidR="001F5838" w:rsidRPr="000B0C12" w:rsidRDefault="001F5838" w:rsidP="000B0C1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688994" w14:textId="77777777" w:rsidR="001F5838" w:rsidRPr="000B0C12" w:rsidRDefault="001F5838" w:rsidP="000B0C1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2C170" w14:textId="77777777" w:rsidR="001F5838" w:rsidRPr="000B0C12" w:rsidRDefault="001F5838" w:rsidP="000B0C1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3DB3F" w14:textId="77777777" w:rsidR="001F5838" w:rsidRPr="000B0C12" w:rsidRDefault="001F5838" w:rsidP="000B0C1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EFFDD" w14:textId="77777777" w:rsidR="001F5838" w:rsidRPr="000B0C12" w:rsidRDefault="001F5838" w:rsidP="000B0C1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AA46B" w14:textId="77777777" w:rsidR="001F5838" w:rsidRPr="000B0C12" w:rsidRDefault="001F5838" w:rsidP="000B0C1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25C43" w14:textId="77777777" w:rsidR="001F5838" w:rsidRPr="000B0C12" w:rsidRDefault="001F5838" w:rsidP="000B0C1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A4370" w14:textId="77777777" w:rsidR="001F5838" w:rsidRPr="000B0C12" w:rsidRDefault="001F5838" w:rsidP="000B0C1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BA1C5F" w14:textId="77777777" w:rsidR="001F5838" w:rsidRPr="000B0C12" w:rsidRDefault="001F5838" w:rsidP="000B0C1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13BA308" w14:textId="77777777" w:rsidR="001F5838" w:rsidRPr="000B0C12" w:rsidRDefault="001F5838" w:rsidP="000B0C1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</w:p>
        </w:tc>
      </w:tr>
      <w:tr w:rsidR="001F5838" w:rsidRPr="000B0C12" w14:paraId="71EC63C3" w14:textId="77EA4504" w:rsidTr="00DE7A0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B17A08" w14:textId="77777777" w:rsidR="001F5838" w:rsidRPr="000B0C12" w:rsidRDefault="001F5838" w:rsidP="000B0C1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A34185" w14:textId="77777777" w:rsidR="001F5838" w:rsidRPr="000B0C12" w:rsidRDefault="001F5838" w:rsidP="000B0C1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158980" w14:textId="77777777" w:rsidR="001F5838" w:rsidRPr="000B0C12" w:rsidRDefault="001F5838" w:rsidP="000B0C1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48B98E" w14:textId="77777777" w:rsidR="001F5838" w:rsidRPr="000B0C12" w:rsidRDefault="001F5838" w:rsidP="000B0C1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03766C" w14:textId="77777777" w:rsidR="001F5838" w:rsidRPr="000B0C12" w:rsidRDefault="001F5838" w:rsidP="000B0C1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E2CE33" w14:textId="77777777" w:rsidR="001F5838" w:rsidRPr="000B0C12" w:rsidRDefault="001F5838" w:rsidP="000B0C1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D4082" w14:textId="77777777" w:rsidR="001F5838" w:rsidRPr="000B0C12" w:rsidRDefault="001F5838" w:rsidP="000B0C1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70AE17" w14:textId="77777777" w:rsidR="001F5838" w:rsidRPr="000B0C12" w:rsidRDefault="001F5838" w:rsidP="000B0C1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D393A8" w14:textId="77777777" w:rsidR="001F5838" w:rsidRPr="000B0C12" w:rsidRDefault="001F5838" w:rsidP="000B0C1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44BB4" w14:textId="77777777" w:rsidR="001F5838" w:rsidRPr="000B0C12" w:rsidRDefault="001F5838" w:rsidP="000B0C1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910A9" w14:textId="77777777" w:rsidR="001F5838" w:rsidRPr="000B0C12" w:rsidRDefault="001F5838" w:rsidP="000B0C1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B0E149" w14:textId="77777777" w:rsidR="001F5838" w:rsidRPr="000B0C12" w:rsidRDefault="001F5838" w:rsidP="000B0C1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F88B4" w14:textId="77777777" w:rsidR="001F5838" w:rsidRPr="000B0C12" w:rsidRDefault="001F5838" w:rsidP="000B0C1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166A5DB" w14:textId="77777777" w:rsidR="001F5838" w:rsidRPr="000B0C12" w:rsidRDefault="001F5838" w:rsidP="000B0C1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</w:p>
        </w:tc>
      </w:tr>
      <w:tr w:rsidR="001F5838" w:rsidRPr="000B0C12" w14:paraId="07F9C172" w14:textId="09F5C90F" w:rsidTr="00DE7A0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BC3225" w14:textId="77777777" w:rsidR="001F5838" w:rsidRPr="000B0C12" w:rsidRDefault="001F5838" w:rsidP="000B0C1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DC6420" w14:textId="77777777" w:rsidR="001F5838" w:rsidRPr="000B0C12" w:rsidRDefault="001F5838" w:rsidP="000B0C1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F9D952" w14:textId="77777777" w:rsidR="001F5838" w:rsidRPr="000B0C12" w:rsidRDefault="001F5838" w:rsidP="000B0C1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12F362" w14:textId="77777777" w:rsidR="001F5838" w:rsidRPr="000B0C12" w:rsidRDefault="001F5838" w:rsidP="000B0C1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0FD337" w14:textId="77777777" w:rsidR="001F5838" w:rsidRPr="000B0C12" w:rsidRDefault="001F5838" w:rsidP="000B0C1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26ABF0" w14:textId="77777777" w:rsidR="001F5838" w:rsidRPr="000B0C12" w:rsidRDefault="001F5838" w:rsidP="000B0C1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9EF08E" w14:textId="77777777" w:rsidR="001F5838" w:rsidRPr="000B0C12" w:rsidRDefault="001F5838" w:rsidP="000B0C1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7F2D50" w14:textId="77777777" w:rsidR="001F5838" w:rsidRPr="000B0C12" w:rsidRDefault="001F5838" w:rsidP="000B0C1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FA129B" w14:textId="77777777" w:rsidR="001F5838" w:rsidRPr="000B0C12" w:rsidRDefault="001F5838" w:rsidP="000B0C1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89529" w14:textId="77777777" w:rsidR="001F5838" w:rsidRPr="000B0C12" w:rsidRDefault="001F5838" w:rsidP="000B0C1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EF8FF" w14:textId="77777777" w:rsidR="001F5838" w:rsidRPr="000B0C12" w:rsidRDefault="001F5838" w:rsidP="000B0C1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323D4" w14:textId="77777777" w:rsidR="001F5838" w:rsidRPr="000B0C12" w:rsidRDefault="001F5838" w:rsidP="000B0C1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926A03" w14:textId="77777777" w:rsidR="001F5838" w:rsidRPr="000B0C12" w:rsidRDefault="001F5838" w:rsidP="000B0C1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52EF9B9" w14:textId="77777777" w:rsidR="001F5838" w:rsidRPr="000B0C12" w:rsidRDefault="001F5838" w:rsidP="000B0C1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</w:p>
        </w:tc>
      </w:tr>
      <w:tr w:rsidR="001F5838" w:rsidRPr="000B0C12" w14:paraId="39B6FA22" w14:textId="662F0DAA" w:rsidTr="00DE7A0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7EE96A" w14:textId="77777777" w:rsidR="001F5838" w:rsidRPr="000B0C12" w:rsidRDefault="001F5838" w:rsidP="000B0C1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CD476D" w14:textId="77777777" w:rsidR="001F5838" w:rsidRPr="000B0C12" w:rsidRDefault="001F5838" w:rsidP="000B0C1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39D1C1" w14:textId="77777777" w:rsidR="001F5838" w:rsidRPr="000B0C12" w:rsidRDefault="001F5838" w:rsidP="000B0C1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309296" w14:textId="77777777" w:rsidR="001F5838" w:rsidRPr="000B0C12" w:rsidRDefault="001F5838" w:rsidP="000B0C1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74442E" w14:textId="77777777" w:rsidR="001F5838" w:rsidRPr="000B0C12" w:rsidRDefault="001F5838" w:rsidP="000B0C1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6881B0" w14:textId="77777777" w:rsidR="001F5838" w:rsidRPr="000B0C12" w:rsidRDefault="001F5838" w:rsidP="000B0C1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4402C5" w14:textId="77777777" w:rsidR="001F5838" w:rsidRPr="000B0C12" w:rsidRDefault="001F5838" w:rsidP="000B0C1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B247E" w14:textId="77777777" w:rsidR="001F5838" w:rsidRPr="000B0C12" w:rsidRDefault="001F5838" w:rsidP="000B0C1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3E950" w14:textId="77777777" w:rsidR="001F5838" w:rsidRPr="000B0C12" w:rsidRDefault="001F5838" w:rsidP="000B0C1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A7F59" w14:textId="77777777" w:rsidR="001F5838" w:rsidRPr="000B0C12" w:rsidRDefault="001F5838" w:rsidP="000B0C1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B458A3" w14:textId="77777777" w:rsidR="001F5838" w:rsidRPr="000B0C12" w:rsidRDefault="001F5838" w:rsidP="000B0C1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B96738" w14:textId="77777777" w:rsidR="001F5838" w:rsidRPr="000B0C12" w:rsidRDefault="001F5838" w:rsidP="000B0C1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B98885" w14:textId="77777777" w:rsidR="001F5838" w:rsidRPr="000B0C12" w:rsidRDefault="001F5838" w:rsidP="000B0C1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62C1C55" w14:textId="77777777" w:rsidR="001F5838" w:rsidRPr="000B0C12" w:rsidRDefault="001F5838" w:rsidP="000B0C1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</w:p>
        </w:tc>
      </w:tr>
    </w:tbl>
    <w:p w14:paraId="3BA6BD73" w14:textId="77777777" w:rsidR="000B0C12" w:rsidRDefault="000B0C12" w:rsidP="00657DCF">
      <w:pPr>
        <w:tabs>
          <w:tab w:val="left" w:pos="5810"/>
        </w:tabs>
        <w:rPr>
          <w:rFonts w:ascii="Arial Narrow" w:hAnsi="Arial Narrow" w:cs="Arial"/>
        </w:rPr>
      </w:pPr>
    </w:p>
    <w:p w14:paraId="06BEA91E" w14:textId="77777777" w:rsidR="000B0C12" w:rsidRDefault="000B0C12">
      <w:pPr>
        <w:rPr>
          <w:rFonts w:ascii="Arial Narrow" w:hAnsi="Arial Narrow" w:cs="Arial"/>
        </w:rPr>
      </w:pPr>
      <w:r>
        <w:rPr>
          <w:rFonts w:ascii="Arial Narrow" w:hAnsi="Arial Narrow" w:cs="Arial"/>
        </w:rPr>
        <w:br w:type="page"/>
      </w:r>
    </w:p>
    <w:tbl>
      <w:tblPr>
        <w:tblW w:w="1488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3"/>
        <w:gridCol w:w="2976"/>
        <w:gridCol w:w="2977"/>
        <w:gridCol w:w="3260"/>
        <w:gridCol w:w="4678"/>
      </w:tblGrid>
      <w:tr w:rsidR="000B0C12" w:rsidRPr="000B0C12" w14:paraId="2144264F" w14:textId="77777777" w:rsidTr="00DE7A02">
        <w:trPr>
          <w:trHeight w:val="315"/>
        </w:trPr>
        <w:tc>
          <w:tcPr>
            <w:tcW w:w="1488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B6A8A2F" w14:textId="77777777" w:rsidR="000B0C12" w:rsidRPr="000B0C12" w:rsidRDefault="000B0C12" w:rsidP="000B0C1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lastRenderedPageBreak/>
              <w:t>Komponent 12: Humánna, moderná a dostupná starostlivosť o duševné zdravie</w:t>
            </w:r>
          </w:p>
        </w:tc>
      </w:tr>
      <w:tr w:rsidR="000B0C12" w:rsidRPr="000B0C12" w14:paraId="43269959" w14:textId="77777777" w:rsidTr="00DE7A02">
        <w:trPr>
          <w:trHeight w:val="630"/>
        </w:trPr>
        <w:tc>
          <w:tcPr>
            <w:tcW w:w="1488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E7E7A7E" w14:textId="77777777" w:rsidR="00C20613" w:rsidRDefault="00C20613" w:rsidP="000B0C1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  <w:p w14:paraId="652E0CC9" w14:textId="77777777" w:rsidR="000B0C12" w:rsidRDefault="00087587" w:rsidP="000B0C1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  <w:r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t xml:space="preserve">Reforma 3 : </w:t>
            </w:r>
            <w:r w:rsidR="000B0C12" w:rsidRPr="000B0C12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t>Modernizácia diagnostických metód a li</w:t>
            </w:r>
            <w:r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t>ečebných postupov</w:t>
            </w:r>
            <w:r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br/>
              <w:t>Investícia 6:</w:t>
            </w:r>
            <w:r w:rsidR="000B0C12" w:rsidRPr="000B0C12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t xml:space="preserve"> Zriadenie fondu </w:t>
            </w:r>
            <w:proofErr w:type="spellStart"/>
            <w:r w:rsidR="000B0C12" w:rsidRPr="000B0C12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t>psychodiagnostických</w:t>
            </w:r>
            <w:proofErr w:type="spellEnd"/>
            <w:r w:rsidR="000B0C12" w:rsidRPr="000B0C12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t xml:space="preserve"> metód</w:t>
            </w:r>
          </w:p>
          <w:p w14:paraId="32AD7321" w14:textId="77777777" w:rsidR="00DE537B" w:rsidRPr="000B0C12" w:rsidRDefault="00DE537B" w:rsidP="000B0C1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</w:tc>
      </w:tr>
      <w:tr w:rsidR="000B0C12" w:rsidRPr="000B0C12" w14:paraId="1E14EC64" w14:textId="77777777" w:rsidTr="00DE7A02">
        <w:trPr>
          <w:trHeight w:val="330"/>
        </w:trPr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D5B570" w14:textId="77777777" w:rsidR="000B0C12" w:rsidRDefault="00C20613" w:rsidP="000B0C12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  <w:t>Cieľová hodnota: 112</w:t>
            </w:r>
          </w:p>
          <w:p w14:paraId="339E55D1" w14:textId="77777777" w:rsidR="00DE6C2F" w:rsidRPr="000B0C12" w:rsidRDefault="00DE6C2F" w:rsidP="000B0C12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i/>
                <w:iCs/>
                <w:color w:val="000000"/>
                <w:lang w:eastAsia="sk-SK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4EFB61" w14:textId="77777777" w:rsidR="000B0C12" w:rsidRPr="000B0C12" w:rsidRDefault="000B0C12" w:rsidP="000B0C12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i/>
                <w:iCs/>
                <w:color w:val="000000"/>
                <w:lang w:eastAsia="sk-SK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0EAAE1" w14:textId="77777777" w:rsidR="000B0C12" w:rsidRPr="000B0C12" w:rsidRDefault="000B0C12" w:rsidP="000B0C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BE5022" w14:textId="77777777" w:rsidR="000B0C12" w:rsidRPr="000B0C12" w:rsidRDefault="000B0C12" w:rsidP="000B0C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0B0C12" w:rsidRPr="000B0C12" w14:paraId="1127FF54" w14:textId="77777777" w:rsidTr="00DE7A02">
        <w:trPr>
          <w:trHeight w:val="315"/>
        </w:trPr>
        <w:tc>
          <w:tcPr>
            <w:tcW w:w="69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3BD691C" w14:textId="77777777" w:rsidR="000B0C12" w:rsidRPr="000B0C12" w:rsidRDefault="000B0C12" w:rsidP="000B0C12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i/>
                <w:iCs/>
                <w:color w:val="000000"/>
                <w:lang w:eastAsia="sk-SK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  <w:t xml:space="preserve">Míľnik/cieľ: </w:t>
            </w:r>
            <w:r w:rsidRPr="000B0C12">
              <w:rPr>
                <w:rFonts w:ascii="Arial Narrow" w:eastAsia="Times New Roman" w:hAnsi="Arial Narrow" w:cs="Times New Roman"/>
                <w:bCs/>
                <w:i/>
                <w:sz w:val="20"/>
                <w:szCs w:val="24"/>
                <w:lang w:eastAsia="sk-SK"/>
              </w:rPr>
              <w:t xml:space="preserve">Počet registrovaných a štandardizovaných </w:t>
            </w:r>
            <w:proofErr w:type="spellStart"/>
            <w:r w:rsidRPr="000B0C12">
              <w:rPr>
                <w:rFonts w:ascii="Arial Narrow" w:eastAsia="Times New Roman" w:hAnsi="Arial Narrow" w:cs="Times New Roman"/>
                <w:bCs/>
                <w:i/>
                <w:sz w:val="20"/>
                <w:szCs w:val="24"/>
                <w:lang w:eastAsia="sk-SK"/>
              </w:rPr>
              <w:t>psychodiagnostických</w:t>
            </w:r>
            <w:proofErr w:type="spellEnd"/>
            <w:r w:rsidRPr="000B0C12">
              <w:rPr>
                <w:rFonts w:ascii="Arial Narrow" w:eastAsia="Times New Roman" w:hAnsi="Arial Narrow" w:cs="Times New Roman"/>
                <w:bCs/>
                <w:i/>
                <w:sz w:val="20"/>
                <w:szCs w:val="24"/>
                <w:lang w:eastAsia="sk-SK"/>
              </w:rPr>
              <w:t xml:space="preserve"> metód.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476142A" w14:textId="77777777" w:rsidR="000B0C12" w:rsidRPr="000B0C12" w:rsidRDefault="000B0C12" w:rsidP="000B0C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0F0638E" w14:textId="77777777" w:rsidR="000B0C12" w:rsidRPr="000B0C12" w:rsidRDefault="000B0C12" w:rsidP="000B0C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0B0C12" w:rsidRPr="000B0C12" w14:paraId="5758D0E8" w14:textId="77777777" w:rsidTr="00DE7A02">
        <w:trPr>
          <w:trHeight w:val="1290"/>
        </w:trPr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467AEA98" w14:textId="77777777" w:rsidR="000B0C12" w:rsidRPr="000B0C12" w:rsidRDefault="000B0C12" w:rsidP="000B0C1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Poradové číslo riadku</w:t>
            </w:r>
          </w:p>
        </w:tc>
        <w:tc>
          <w:tcPr>
            <w:tcW w:w="29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7486A215" w14:textId="77777777" w:rsidR="000B0C12" w:rsidRPr="000B0C12" w:rsidRDefault="000B0C12" w:rsidP="000B0C1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0B0C12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Psychodiagnostická</w:t>
            </w:r>
            <w:proofErr w:type="spellEnd"/>
            <w:r w:rsidRPr="000B0C12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 metóda</w:t>
            </w:r>
          </w:p>
        </w:tc>
        <w:tc>
          <w:tcPr>
            <w:tcW w:w="29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6C04E9CD" w14:textId="77777777" w:rsidR="000B0C12" w:rsidRPr="000B0C12" w:rsidRDefault="000B0C12" w:rsidP="000B0C1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Správa expertnej skupiny podporujúca výber </w:t>
            </w:r>
            <w:proofErr w:type="spellStart"/>
            <w:r w:rsidRPr="000B0C12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psychodiagnostickej</w:t>
            </w:r>
            <w:proofErr w:type="spellEnd"/>
            <w:r w:rsidRPr="000B0C12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 metódy (A/N)</w:t>
            </w:r>
          </w:p>
        </w:tc>
        <w:tc>
          <w:tcPr>
            <w:tcW w:w="32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138A4627" w14:textId="77777777" w:rsidR="000B0C12" w:rsidRPr="000B0C12" w:rsidRDefault="000B0C12" w:rsidP="000B0C1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Kópia preberacieho protokolu po prevzatí diela od realizátora zákazky (A/N) </w:t>
            </w:r>
          </w:p>
        </w:tc>
        <w:tc>
          <w:tcPr>
            <w:tcW w:w="467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3AB1F034" w14:textId="77777777" w:rsidR="000B0C12" w:rsidRPr="000B0C12" w:rsidRDefault="000B0C12" w:rsidP="000B0C1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Kópia potvrdenia o odovzdaní registra </w:t>
            </w:r>
            <w:proofErr w:type="spellStart"/>
            <w:r w:rsidRPr="000B0C12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psychodiagnostických</w:t>
            </w:r>
            <w:proofErr w:type="spellEnd"/>
            <w:r w:rsidRPr="000B0C12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 metód z MZ SR do správy SKP (A/N) </w:t>
            </w:r>
          </w:p>
        </w:tc>
      </w:tr>
      <w:tr w:rsidR="000B0C12" w:rsidRPr="000B0C12" w14:paraId="645C76A1" w14:textId="77777777" w:rsidTr="00DE7A02">
        <w:trPr>
          <w:trHeight w:val="30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534234" w14:textId="77777777" w:rsidR="000B0C12" w:rsidRPr="000B0C12" w:rsidRDefault="000B0C12" w:rsidP="000B0C1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1F8A46" w14:textId="77777777" w:rsidR="000B0C12" w:rsidRPr="000B0C12" w:rsidRDefault="000B0C12" w:rsidP="000B0C1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0880E9" w14:textId="77777777" w:rsidR="000B0C12" w:rsidRPr="000B0C12" w:rsidRDefault="000B0C12" w:rsidP="000B0C1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46508C" w14:textId="77777777" w:rsidR="000B0C12" w:rsidRPr="000B0C12" w:rsidRDefault="000B0C12" w:rsidP="000B0C1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CE5E6" w14:textId="77777777" w:rsidR="000B0C12" w:rsidRPr="000B0C12" w:rsidRDefault="000B0C12" w:rsidP="000B0C1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0B0C12" w:rsidRPr="000B0C12" w14:paraId="618CFBDB" w14:textId="77777777" w:rsidTr="00DE7A02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3FE2AB" w14:textId="77777777" w:rsidR="000B0C12" w:rsidRPr="000B0C12" w:rsidRDefault="000B0C12" w:rsidP="000B0C1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E78E58" w14:textId="77777777" w:rsidR="000B0C12" w:rsidRPr="000B0C12" w:rsidRDefault="000B0C12" w:rsidP="000B0C1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4C7FBD" w14:textId="77777777" w:rsidR="000B0C12" w:rsidRPr="000B0C12" w:rsidRDefault="000B0C12" w:rsidP="000B0C1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CD5139" w14:textId="77777777" w:rsidR="000B0C12" w:rsidRPr="000B0C12" w:rsidRDefault="000B0C12" w:rsidP="000B0C1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B1D033" w14:textId="77777777" w:rsidR="000B0C12" w:rsidRPr="000B0C12" w:rsidRDefault="000B0C12" w:rsidP="000B0C1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0B0C12" w:rsidRPr="000B0C12" w14:paraId="72AF20AE" w14:textId="77777777" w:rsidTr="00DE7A02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A6FDC3" w14:textId="77777777" w:rsidR="000B0C12" w:rsidRPr="000B0C12" w:rsidRDefault="000B0C12" w:rsidP="000B0C1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620FAF" w14:textId="77777777" w:rsidR="000B0C12" w:rsidRPr="000B0C12" w:rsidRDefault="000B0C12" w:rsidP="000B0C1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009182" w14:textId="77777777" w:rsidR="000B0C12" w:rsidRPr="000B0C12" w:rsidRDefault="000B0C12" w:rsidP="000B0C1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DACF0A" w14:textId="77777777" w:rsidR="000B0C12" w:rsidRPr="000B0C12" w:rsidRDefault="000B0C12" w:rsidP="000B0C1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58FEB" w14:textId="77777777" w:rsidR="000B0C12" w:rsidRPr="000B0C12" w:rsidRDefault="000B0C12" w:rsidP="000B0C1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0B0C12" w:rsidRPr="000B0C12" w14:paraId="67000EBB" w14:textId="77777777" w:rsidTr="00DE7A02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85AC25" w14:textId="77777777" w:rsidR="000B0C12" w:rsidRPr="000B0C12" w:rsidRDefault="000B0C12" w:rsidP="000B0C1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29E7DF" w14:textId="77777777" w:rsidR="000B0C12" w:rsidRPr="000B0C12" w:rsidRDefault="000B0C12" w:rsidP="000B0C1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B14D73" w14:textId="77777777" w:rsidR="000B0C12" w:rsidRPr="000B0C12" w:rsidRDefault="000B0C12" w:rsidP="000B0C1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F4FCF0" w14:textId="77777777" w:rsidR="000B0C12" w:rsidRPr="000B0C12" w:rsidRDefault="000B0C12" w:rsidP="000B0C1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83398" w14:textId="77777777" w:rsidR="000B0C12" w:rsidRPr="000B0C12" w:rsidRDefault="000B0C12" w:rsidP="000B0C1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0B0C12" w:rsidRPr="000B0C12" w14:paraId="1DC86D82" w14:textId="77777777" w:rsidTr="00DE7A02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4204D6" w14:textId="77777777" w:rsidR="000B0C12" w:rsidRPr="000B0C12" w:rsidRDefault="000B0C12" w:rsidP="000B0C1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C0449B" w14:textId="77777777" w:rsidR="000B0C12" w:rsidRPr="000B0C12" w:rsidRDefault="000B0C12" w:rsidP="000B0C1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14D75B" w14:textId="77777777" w:rsidR="000B0C12" w:rsidRPr="000B0C12" w:rsidRDefault="000B0C12" w:rsidP="000B0C1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96B138" w14:textId="77777777" w:rsidR="000B0C12" w:rsidRPr="000B0C12" w:rsidRDefault="000B0C12" w:rsidP="000B0C1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9B884" w14:textId="77777777" w:rsidR="000B0C12" w:rsidRPr="000B0C12" w:rsidRDefault="000B0C12" w:rsidP="000B0C1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0B0C12" w:rsidRPr="000B0C12" w14:paraId="2887C3BE" w14:textId="77777777" w:rsidTr="00DE7A02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1DC7A1" w14:textId="77777777" w:rsidR="000B0C12" w:rsidRPr="000B0C12" w:rsidRDefault="000B0C12" w:rsidP="000B0C1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803631" w14:textId="77777777" w:rsidR="000B0C12" w:rsidRPr="000B0C12" w:rsidRDefault="000B0C12" w:rsidP="000B0C1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ABD34F" w14:textId="77777777" w:rsidR="000B0C12" w:rsidRPr="000B0C12" w:rsidRDefault="000B0C12" w:rsidP="000B0C1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D671EB" w14:textId="77777777" w:rsidR="000B0C12" w:rsidRPr="000B0C12" w:rsidRDefault="000B0C12" w:rsidP="000B0C1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CED49" w14:textId="77777777" w:rsidR="000B0C12" w:rsidRPr="000B0C12" w:rsidRDefault="000B0C12" w:rsidP="000B0C1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</w:tbl>
    <w:p w14:paraId="7B6D1FAB" w14:textId="77777777" w:rsidR="000B0C12" w:rsidRDefault="000B0C12" w:rsidP="00657DCF">
      <w:pPr>
        <w:tabs>
          <w:tab w:val="left" w:pos="5810"/>
        </w:tabs>
        <w:rPr>
          <w:rFonts w:ascii="Arial Narrow" w:hAnsi="Arial Narrow" w:cs="Arial"/>
        </w:rPr>
      </w:pPr>
    </w:p>
    <w:p w14:paraId="2464E68C" w14:textId="77777777" w:rsidR="000B0C12" w:rsidRDefault="000B0C12">
      <w:pPr>
        <w:rPr>
          <w:rFonts w:ascii="Arial Narrow" w:hAnsi="Arial Narrow" w:cs="Arial"/>
        </w:rPr>
      </w:pPr>
      <w:r>
        <w:rPr>
          <w:rFonts w:ascii="Arial Narrow" w:hAnsi="Arial Narrow" w:cs="Arial"/>
        </w:rPr>
        <w:br w:type="page"/>
      </w:r>
    </w:p>
    <w:tbl>
      <w:tblPr>
        <w:tblW w:w="1488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95"/>
        <w:gridCol w:w="1161"/>
        <w:gridCol w:w="1044"/>
        <w:gridCol w:w="1343"/>
        <w:gridCol w:w="1380"/>
        <w:gridCol w:w="1644"/>
        <w:gridCol w:w="1492"/>
        <w:gridCol w:w="1170"/>
        <w:gridCol w:w="1280"/>
        <w:gridCol w:w="1394"/>
        <w:gridCol w:w="2081"/>
      </w:tblGrid>
      <w:tr w:rsidR="00235366" w:rsidRPr="000B0C12" w14:paraId="24A5D915" w14:textId="0C0A9BBE" w:rsidTr="00A60C05">
        <w:trPr>
          <w:trHeight w:val="320"/>
        </w:trPr>
        <w:tc>
          <w:tcPr>
            <w:tcW w:w="1488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058E29" w14:textId="4BD07888" w:rsidR="00235366" w:rsidRPr="000B0C12" w:rsidRDefault="00235366" w:rsidP="000B0C1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lastRenderedPageBreak/>
              <w:t>Komponent 12: Humánna, moderná a dostupná starostlivosť o duševné zdravie</w:t>
            </w:r>
          </w:p>
        </w:tc>
      </w:tr>
      <w:tr w:rsidR="00235366" w:rsidRPr="000B0C12" w14:paraId="2DC877E2" w14:textId="062B6EF9" w:rsidTr="002D3EF9">
        <w:trPr>
          <w:trHeight w:val="320"/>
        </w:trPr>
        <w:tc>
          <w:tcPr>
            <w:tcW w:w="1488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774A956" w14:textId="77777777" w:rsidR="00235366" w:rsidRDefault="00235366" w:rsidP="000B0C1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  <w:p w14:paraId="7191071B" w14:textId="77777777" w:rsidR="00235366" w:rsidRDefault="00235366" w:rsidP="000B0C1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  <w:r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t>Investícia 7:</w:t>
            </w:r>
            <w:r w:rsidRPr="000B0C12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t xml:space="preserve"> Humanizácia oddelení v ústavnej starostlivosti</w:t>
            </w:r>
          </w:p>
          <w:p w14:paraId="4B4D0326" w14:textId="77777777" w:rsidR="00235366" w:rsidRDefault="00235366" w:rsidP="000B0C1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</w:tc>
      </w:tr>
      <w:tr w:rsidR="003B2A4E" w:rsidRPr="000B0C12" w14:paraId="6F8A95AC" w14:textId="647EA796" w:rsidTr="00DE7A02">
        <w:trPr>
          <w:trHeight w:val="335"/>
        </w:trPr>
        <w:tc>
          <w:tcPr>
            <w:tcW w:w="20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ABDC29" w14:textId="77777777" w:rsidR="003B2A4E" w:rsidRDefault="003B2A4E" w:rsidP="000B0C12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</w:pPr>
            <w:r w:rsidRPr="00A87F28"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  <w:t>Cieľová hodnota: 244</w:t>
            </w:r>
          </w:p>
          <w:p w14:paraId="222A008A" w14:textId="77777777" w:rsidR="003B2A4E" w:rsidRPr="000B0C12" w:rsidRDefault="003B2A4E" w:rsidP="000B0C12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i/>
                <w:iCs/>
                <w:color w:val="000000"/>
                <w:lang w:eastAsia="sk-SK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637A7C" w14:textId="77777777" w:rsidR="003B2A4E" w:rsidRPr="000B0C12" w:rsidRDefault="003B2A4E" w:rsidP="000B0C12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i/>
                <w:iCs/>
                <w:color w:val="000000"/>
                <w:lang w:eastAsia="sk-SK"/>
              </w:rPr>
            </w:pPr>
          </w:p>
        </w:tc>
        <w:tc>
          <w:tcPr>
            <w:tcW w:w="1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5EC468" w14:textId="77777777" w:rsidR="003B2A4E" w:rsidRPr="000B0C12" w:rsidRDefault="003B2A4E" w:rsidP="000B0C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A1B00F" w14:textId="77777777" w:rsidR="003B2A4E" w:rsidRPr="000B0C12" w:rsidRDefault="003B2A4E" w:rsidP="000B0C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EC06F7" w14:textId="77777777" w:rsidR="003B2A4E" w:rsidRPr="000B0C12" w:rsidRDefault="003B2A4E" w:rsidP="000B0C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D41190" w14:textId="77777777" w:rsidR="003B2A4E" w:rsidRPr="000B0C12" w:rsidRDefault="003B2A4E" w:rsidP="000B0C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B2A75D" w14:textId="77777777" w:rsidR="003B2A4E" w:rsidRPr="000B0C12" w:rsidRDefault="003B2A4E" w:rsidP="000B0C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CB83C2" w14:textId="77777777" w:rsidR="003B2A4E" w:rsidRPr="000B0C12" w:rsidRDefault="003B2A4E" w:rsidP="000B0C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</w:tcPr>
          <w:p w14:paraId="19002D66" w14:textId="77777777" w:rsidR="003B2A4E" w:rsidRPr="000B0C12" w:rsidRDefault="003B2A4E" w:rsidP="000B0C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081" w:type="dxa"/>
            <w:tcBorders>
              <w:top w:val="nil"/>
              <w:left w:val="nil"/>
              <w:bottom w:val="nil"/>
              <w:right w:val="nil"/>
            </w:tcBorders>
          </w:tcPr>
          <w:p w14:paraId="69F01D13" w14:textId="77777777" w:rsidR="003B2A4E" w:rsidRPr="000B0C12" w:rsidRDefault="003B2A4E" w:rsidP="000B0C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3B2A4E" w:rsidRPr="000B0C12" w14:paraId="319D685E" w14:textId="3B985E35" w:rsidTr="00DE7A02">
        <w:trPr>
          <w:trHeight w:val="320"/>
        </w:trPr>
        <w:tc>
          <w:tcPr>
            <w:tcW w:w="582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29CCC6A" w14:textId="77777777" w:rsidR="003B2A4E" w:rsidRPr="000B0C12" w:rsidRDefault="003B2A4E" w:rsidP="000B0C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  <w:t xml:space="preserve">Míľnik/cieľ: </w:t>
            </w:r>
            <w:r w:rsidRPr="00A87F28">
              <w:rPr>
                <w:rFonts w:ascii="Arial Narrow" w:eastAsia="Times New Roman" w:hAnsi="Arial Narrow" w:cs="Times New Roman"/>
                <w:bCs/>
                <w:i/>
                <w:sz w:val="20"/>
                <w:szCs w:val="24"/>
                <w:lang w:eastAsia="sk-SK"/>
              </w:rPr>
              <w:t>Kapacita lôžok v rekonštruovaných (prestavaných) izbách v ústavnej psychiatrickej starostlivosti (humanizácia).</w:t>
            </w: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5ACBC2" w14:textId="77777777" w:rsidR="003B2A4E" w:rsidRPr="000B0C12" w:rsidRDefault="003B2A4E" w:rsidP="000B0C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47B5BA" w14:textId="77777777" w:rsidR="003B2A4E" w:rsidRPr="000B0C12" w:rsidRDefault="003B2A4E" w:rsidP="000B0C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13A21F" w14:textId="77777777" w:rsidR="003B2A4E" w:rsidRPr="000B0C12" w:rsidRDefault="003B2A4E" w:rsidP="000B0C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F5B45" w14:textId="77777777" w:rsidR="003B2A4E" w:rsidRPr="000B0C12" w:rsidRDefault="003B2A4E" w:rsidP="000B0C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</w:tcPr>
          <w:p w14:paraId="71ED6A1E" w14:textId="77777777" w:rsidR="003B2A4E" w:rsidRPr="000B0C12" w:rsidRDefault="003B2A4E" w:rsidP="000B0C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081" w:type="dxa"/>
            <w:tcBorders>
              <w:top w:val="nil"/>
              <w:left w:val="nil"/>
              <w:bottom w:val="nil"/>
              <w:right w:val="nil"/>
            </w:tcBorders>
          </w:tcPr>
          <w:p w14:paraId="5F62FE34" w14:textId="77777777" w:rsidR="003B2A4E" w:rsidRPr="000B0C12" w:rsidRDefault="003B2A4E" w:rsidP="000B0C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3B2A4E" w:rsidRPr="000B0C12" w14:paraId="2DDC5E60" w14:textId="73BF00C1" w:rsidTr="00DE7A02">
        <w:trPr>
          <w:trHeight w:val="793"/>
        </w:trPr>
        <w:tc>
          <w:tcPr>
            <w:tcW w:w="8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7EB9B330" w14:textId="77777777" w:rsidR="003B2A4E" w:rsidRPr="000B0C12" w:rsidRDefault="003B2A4E" w:rsidP="003B2A4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Poradové číslo riadku</w:t>
            </w:r>
          </w:p>
        </w:tc>
        <w:tc>
          <w:tcPr>
            <w:tcW w:w="116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351C3EDC" w14:textId="77777777" w:rsidR="003B2A4E" w:rsidRPr="000B0C12" w:rsidRDefault="003B2A4E" w:rsidP="003B2A4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Zdravotnícke zariadenie</w:t>
            </w:r>
          </w:p>
        </w:tc>
        <w:tc>
          <w:tcPr>
            <w:tcW w:w="104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17A452AB" w14:textId="77777777" w:rsidR="003B2A4E" w:rsidRPr="000B0C12" w:rsidRDefault="003B2A4E" w:rsidP="003B2A4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Lokalizácia zariadenia </w:t>
            </w:r>
          </w:p>
        </w:tc>
        <w:tc>
          <w:tcPr>
            <w:tcW w:w="13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1705A048" w14:textId="6747C0EB" w:rsidR="003B2A4E" w:rsidRPr="003B2A4E" w:rsidRDefault="003B2A4E" w:rsidP="003B2A4E">
            <w:pPr>
              <w:spacing w:after="0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3B2A4E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Zriaďovateľ/</w:t>
            </w:r>
            <w:r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 </w:t>
            </w:r>
            <w:r w:rsidRPr="003B2A4E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prevádzkovateľ</w:t>
            </w:r>
          </w:p>
        </w:tc>
        <w:tc>
          <w:tcPr>
            <w:tcW w:w="13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39714B6A" w14:textId="23875551" w:rsidR="003B2A4E" w:rsidRPr="000B0C12" w:rsidRDefault="003B2A4E" w:rsidP="003B2A4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Typ izby (štandardné 2-lôžkové izby, izolačné izby)</w:t>
            </w:r>
          </w:p>
        </w:tc>
        <w:tc>
          <w:tcPr>
            <w:tcW w:w="164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4A66FC9F" w14:textId="5E6EB9E8" w:rsidR="003B2A4E" w:rsidRPr="000B0C12" w:rsidRDefault="003B2A4E" w:rsidP="003B2A4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Počet zrekonštruovaných izieb </w:t>
            </w:r>
          </w:p>
        </w:tc>
        <w:tc>
          <w:tcPr>
            <w:tcW w:w="14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6BF634CE" w14:textId="7816B544" w:rsidR="003B2A4E" w:rsidRPr="000B0C12" w:rsidRDefault="003B2A4E" w:rsidP="003B2A4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Kapacita pacientov pred rekonštrukciou</w:t>
            </w:r>
          </w:p>
        </w:tc>
        <w:tc>
          <w:tcPr>
            <w:tcW w:w="117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5F54A2E4" w14:textId="7AFD90CA" w:rsidR="003B2A4E" w:rsidRPr="000B0C12" w:rsidRDefault="003B2A4E" w:rsidP="003B2A4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Kapacita pacientov </w:t>
            </w:r>
            <w:r w:rsidRPr="000B0C12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po rekonštrukcii </w:t>
            </w:r>
          </w:p>
        </w:tc>
        <w:tc>
          <w:tcPr>
            <w:tcW w:w="12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4CF9FFEF" w14:textId="1785AF97" w:rsidR="003B2A4E" w:rsidRPr="000B0C12" w:rsidRDefault="003B2A4E" w:rsidP="003B2A4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Odovzdávacie protokoly medzi dodávateľom a prijímateľom</w:t>
            </w:r>
          </w:p>
        </w:tc>
        <w:tc>
          <w:tcPr>
            <w:tcW w:w="13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</w:tcPr>
          <w:p w14:paraId="584F4705" w14:textId="6F880572" w:rsidR="003B2A4E" w:rsidRPr="000B0C12" w:rsidRDefault="003B2A4E" w:rsidP="003B2A4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Potvrdenie o dokončení rekonštrukcie a uvedení do prevádzky</w:t>
            </w:r>
          </w:p>
        </w:tc>
        <w:tc>
          <w:tcPr>
            <w:tcW w:w="20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</w:tcPr>
          <w:p w14:paraId="018CF396" w14:textId="5045E1D2" w:rsidR="003B2A4E" w:rsidRPr="000C3618" w:rsidRDefault="003B2A4E" w:rsidP="003B2A4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0C3618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Správa s uvedením zdroja údajov a metodiky výpočtu úspor energie</w:t>
            </w:r>
          </w:p>
        </w:tc>
      </w:tr>
      <w:tr w:rsidR="003B2A4E" w:rsidRPr="000B0C12" w14:paraId="1902E34E" w14:textId="1769848E" w:rsidTr="00DE7A02">
        <w:trPr>
          <w:trHeight w:val="305"/>
        </w:trPr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1D4796" w14:textId="77777777" w:rsidR="003B2A4E" w:rsidRPr="000B0C12" w:rsidRDefault="003B2A4E" w:rsidP="003B2A4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5046F8" w14:textId="77777777" w:rsidR="003B2A4E" w:rsidRPr="000B0C12" w:rsidRDefault="003B2A4E" w:rsidP="003B2A4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BF6D23" w14:textId="77777777" w:rsidR="003B2A4E" w:rsidRPr="000B0C12" w:rsidRDefault="003B2A4E" w:rsidP="003B2A4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CAB7C5" w14:textId="77777777" w:rsidR="003B2A4E" w:rsidRPr="000B0C12" w:rsidRDefault="003B2A4E" w:rsidP="003B2A4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F8FB87" w14:textId="77777777" w:rsidR="003B2A4E" w:rsidRPr="000B0C12" w:rsidRDefault="003B2A4E" w:rsidP="003B2A4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D6205E" w14:textId="77777777" w:rsidR="003B2A4E" w:rsidRPr="000B0C12" w:rsidRDefault="003B2A4E" w:rsidP="003B2A4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A48414" w14:textId="77777777" w:rsidR="003B2A4E" w:rsidRPr="000B0C12" w:rsidRDefault="003B2A4E" w:rsidP="003B2A4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6BA325" w14:textId="77777777" w:rsidR="003B2A4E" w:rsidRPr="000B0C12" w:rsidRDefault="003B2A4E" w:rsidP="003B2A4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5E9EE8" w14:textId="77777777" w:rsidR="003B2A4E" w:rsidRPr="000B0C12" w:rsidRDefault="003B2A4E" w:rsidP="003B2A4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A0BF77D" w14:textId="77777777" w:rsidR="003B2A4E" w:rsidRPr="000B0C12" w:rsidRDefault="003B2A4E" w:rsidP="003B2A4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</w:p>
        </w:tc>
        <w:tc>
          <w:tcPr>
            <w:tcW w:w="2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60F04DE" w14:textId="77777777" w:rsidR="003B2A4E" w:rsidRPr="000B0C12" w:rsidRDefault="003B2A4E" w:rsidP="003B2A4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</w:p>
        </w:tc>
      </w:tr>
      <w:tr w:rsidR="003B2A4E" w:rsidRPr="000B0C12" w14:paraId="0559FFBC" w14:textId="493A905A" w:rsidTr="00DE7A02">
        <w:trPr>
          <w:trHeight w:val="305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D6E395" w14:textId="77777777" w:rsidR="003B2A4E" w:rsidRPr="000B0C12" w:rsidRDefault="003B2A4E" w:rsidP="003B2A4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E5801B" w14:textId="77777777" w:rsidR="003B2A4E" w:rsidRPr="000B0C12" w:rsidRDefault="003B2A4E" w:rsidP="003B2A4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704F64" w14:textId="77777777" w:rsidR="003B2A4E" w:rsidRPr="000B0C12" w:rsidRDefault="003B2A4E" w:rsidP="003B2A4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A2A962" w14:textId="77777777" w:rsidR="003B2A4E" w:rsidRPr="000B0C12" w:rsidRDefault="003B2A4E" w:rsidP="003B2A4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4910B0" w14:textId="77777777" w:rsidR="003B2A4E" w:rsidRPr="000B0C12" w:rsidRDefault="003B2A4E" w:rsidP="003B2A4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11DB9F" w14:textId="77777777" w:rsidR="003B2A4E" w:rsidRPr="000B0C12" w:rsidRDefault="003B2A4E" w:rsidP="003B2A4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2338A1" w14:textId="77777777" w:rsidR="003B2A4E" w:rsidRPr="000B0C12" w:rsidRDefault="003B2A4E" w:rsidP="003B2A4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405879" w14:textId="77777777" w:rsidR="003B2A4E" w:rsidRPr="000B0C12" w:rsidRDefault="003B2A4E" w:rsidP="003B2A4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8EE7A9" w14:textId="77777777" w:rsidR="003B2A4E" w:rsidRPr="000B0C12" w:rsidRDefault="003B2A4E" w:rsidP="003B2A4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739BB3F" w14:textId="77777777" w:rsidR="003B2A4E" w:rsidRPr="000B0C12" w:rsidRDefault="003B2A4E" w:rsidP="003B2A4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</w:p>
        </w:tc>
        <w:tc>
          <w:tcPr>
            <w:tcW w:w="2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6C0AACE" w14:textId="77777777" w:rsidR="003B2A4E" w:rsidRPr="000B0C12" w:rsidRDefault="003B2A4E" w:rsidP="003B2A4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</w:p>
        </w:tc>
      </w:tr>
      <w:tr w:rsidR="003B2A4E" w:rsidRPr="000B0C12" w14:paraId="3D5C001B" w14:textId="08658013" w:rsidTr="00DE7A02">
        <w:trPr>
          <w:trHeight w:val="305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B491C2" w14:textId="77777777" w:rsidR="003B2A4E" w:rsidRPr="000B0C12" w:rsidRDefault="003B2A4E" w:rsidP="003B2A4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48A93B" w14:textId="77777777" w:rsidR="003B2A4E" w:rsidRPr="000B0C12" w:rsidRDefault="003B2A4E" w:rsidP="003B2A4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9130A5" w14:textId="77777777" w:rsidR="003B2A4E" w:rsidRPr="000B0C12" w:rsidRDefault="003B2A4E" w:rsidP="003B2A4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041FA8" w14:textId="77777777" w:rsidR="003B2A4E" w:rsidRPr="000B0C12" w:rsidRDefault="003B2A4E" w:rsidP="003B2A4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3F3138" w14:textId="77777777" w:rsidR="003B2A4E" w:rsidRPr="000B0C12" w:rsidRDefault="003B2A4E" w:rsidP="003B2A4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500C3B" w14:textId="77777777" w:rsidR="003B2A4E" w:rsidRPr="000B0C12" w:rsidRDefault="003B2A4E" w:rsidP="003B2A4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F219EF" w14:textId="77777777" w:rsidR="003B2A4E" w:rsidRPr="000B0C12" w:rsidRDefault="003B2A4E" w:rsidP="003B2A4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D9D23F" w14:textId="77777777" w:rsidR="003B2A4E" w:rsidRPr="000B0C12" w:rsidRDefault="003B2A4E" w:rsidP="003B2A4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638E6F" w14:textId="77777777" w:rsidR="003B2A4E" w:rsidRPr="000B0C12" w:rsidRDefault="003B2A4E" w:rsidP="003B2A4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6ED2933" w14:textId="77777777" w:rsidR="003B2A4E" w:rsidRPr="000B0C12" w:rsidRDefault="003B2A4E" w:rsidP="003B2A4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</w:p>
        </w:tc>
        <w:tc>
          <w:tcPr>
            <w:tcW w:w="2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8EF0735" w14:textId="77777777" w:rsidR="003B2A4E" w:rsidRPr="000B0C12" w:rsidRDefault="003B2A4E" w:rsidP="003B2A4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</w:p>
        </w:tc>
      </w:tr>
      <w:tr w:rsidR="003B2A4E" w:rsidRPr="000B0C12" w14:paraId="57B329C0" w14:textId="44F45FD5" w:rsidTr="00DE7A02">
        <w:trPr>
          <w:trHeight w:val="305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7CE61A" w14:textId="77777777" w:rsidR="003B2A4E" w:rsidRPr="000B0C12" w:rsidRDefault="003B2A4E" w:rsidP="003B2A4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942234" w14:textId="77777777" w:rsidR="003B2A4E" w:rsidRPr="000B0C12" w:rsidRDefault="003B2A4E" w:rsidP="003B2A4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F0E58E" w14:textId="77777777" w:rsidR="003B2A4E" w:rsidRPr="000B0C12" w:rsidRDefault="003B2A4E" w:rsidP="003B2A4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A3490F" w14:textId="77777777" w:rsidR="003B2A4E" w:rsidRPr="000B0C12" w:rsidRDefault="003B2A4E" w:rsidP="003B2A4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36A170" w14:textId="77777777" w:rsidR="003B2A4E" w:rsidRPr="000B0C12" w:rsidRDefault="003B2A4E" w:rsidP="003B2A4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DC0921" w14:textId="77777777" w:rsidR="003B2A4E" w:rsidRPr="000B0C12" w:rsidRDefault="003B2A4E" w:rsidP="003B2A4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56D661" w14:textId="77777777" w:rsidR="003B2A4E" w:rsidRPr="000B0C12" w:rsidRDefault="003B2A4E" w:rsidP="003B2A4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6B4B91" w14:textId="77777777" w:rsidR="003B2A4E" w:rsidRPr="000B0C12" w:rsidRDefault="003B2A4E" w:rsidP="003B2A4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3EBBB0" w14:textId="77777777" w:rsidR="003B2A4E" w:rsidRPr="000B0C12" w:rsidRDefault="003B2A4E" w:rsidP="003B2A4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C5E8C04" w14:textId="77777777" w:rsidR="003B2A4E" w:rsidRPr="000B0C12" w:rsidRDefault="003B2A4E" w:rsidP="003B2A4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</w:p>
        </w:tc>
        <w:tc>
          <w:tcPr>
            <w:tcW w:w="2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E0D5793" w14:textId="77777777" w:rsidR="003B2A4E" w:rsidRPr="000B0C12" w:rsidRDefault="003B2A4E" w:rsidP="003B2A4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</w:p>
        </w:tc>
      </w:tr>
      <w:tr w:rsidR="003B2A4E" w:rsidRPr="000B0C12" w14:paraId="59976E89" w14:textId="10E5A382" w:rsidTr="00DE7A02">
        <w:trPr>
          <w:trHeight w:val="305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558A49" w14:textId="77777777" w:rsidR="003B2A4E" w:rsidRPr="000B0C12" w:rsidRDefault="003B2A4E" w:rsidP="003B2A4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A6DCB2" w14:textId="77777777" w:rsidR="003B2A4E" w:rsidRPr="000B0C12" w:rsidRDefault="003B2A4E" w:rsidP="003B2A4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6D9220" w14:textId="77777777" w:rsidR="003B2A4E" w:rsidRPr="000B0C12" w:rsidRDefault="003B2A4E" w:rsidP="003B2A4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8B99F6" w14:textId="77777777" w:rsidR="003B2A4E" w:rsidRPr="000B0C12" w:rsidRDefault="003B2A4E" w:rsidP="003B2A4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9E3F06" w14:textId="77777777" w:rsidR="003B2A4E" w:rsidRPr="000B0C12" w:rsidRDefault="003B2A4E" w:rsidP="003B2A4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E475B0" w14:textId="77777777" w:rsidR="003B2A4E" w:rsidRPr="000B0C12" w:rsidRDefault="003B2A4E" w:rsidP="003B2A4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3B6BA" w14:textId="77777777" w:rsidR="003B2A4E" w:rsidRPr="000B0C12" w:rsidRDefault="003B2A4E" w:rsidP="003B2A4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05FCF3" w14:textId="77777777" w:rsidR="003B2A4E" w:rsidRPr="000B0C12" w:rsidRDefault="003B2A4E" w:rsidP="003B2A4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C5C806" w14:textId="77777777" w:rsidR="003B2A4E" w:rsidRPr="000B0C12" w:rsidRDefault="003B2A4E" w:rsidP="003B2A4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2B0DAEC" w14:textId="77777777" w:rsidR="003B2A4E" w:rsidRPr="000B0C12" w:rsidRDefault="003B2A4E" w:rsidP="003B2A4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</w:p>
        </w:tc>
        <w:tc>
          <w:tcPr>
            <w:tcW w:w="2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4BE6481" w14:textId="77777777" w:rsidR="003B2A4E" w:rsidRPr="000B0C12" w:rsidRDefault="003B2A4E" w:rsidP="003B2A4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</w:p>
        </w:tc>
      </w:tr>
      <w:tr w:rsidR="003B2A4E" w:rsidRPr="000B0C12" w14:paraId="1352509B" w14:textId="27227E22" w:rsidTr="00DE7A02">
        <w:trPr>
          <w:trHeight w:val="305"/>
        </w:trPr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786E3D" w14:textId="77777777" w:rsidR="003B2A4E" w:rsidRPr="000B0C12" w:rsidRDefault="003B2A4E" w:rsidP="003B2A4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29E64A" w14:textId="77777777" w:rsidR="003B2A4E" w:rsidRPr="000B0C12" w:rsidRDefault="003B2A4E" w:rsidP="003B2A4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746D56" w14:textId="77777777" w:rsidR="003B2A4E" w:rsidRPr="000B0C12" w:rsidRDefault="003B2A4E" w:rsidP="003B2A4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936EE1" w14:textId="77777777" w:rsidR="003B2A4E" w:rsidRPr="000B0C12" w:rsidRDefault="003B2A4E" w:rsidP="003B2A4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11AAA6" w14:textId="77777777" w:rsidR="003B2A4E" w:rsidRPr="000B0C12" w:rsidRDefault="003B2A4E" w:rsidP="003B2A4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CC4DFD" w14:textId="77777777" w:rsidR="003B2A4E" w:rsidRPr="000B0C12" w:rsidRDefault="003B2A4E" w:rsidP="003B2A4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8B8C8" w14:textId="77777777" w:rsidR="003B2A4E" w:rsidRPr="000B0C12" w:rsidRDefault="003B2A4E" w:rsidP="003B2A4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358A48" w14:textId="77777777" w:rsidR="003B2A4E" w:rsidRPr="000B0C12" w:rsidRDefault="003B2A4E" w:rsidP="003B2A4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06936C" w14:textId="77777777" w:rsidR="003B2A4E" w:rsidRPr="000B0C12" w:rsidRDefault="003B2A4E" w:rsidP="003B2A4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B0C1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B1A85E1" w14:textId="77777777" w:rsidR="003B2A4E" w:rsidRPr="000B0C12" w:rsidRDefault="003B2A4E" w:rsidP="003B2A4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</w:p>
        </w:tc>
        <w:tc>
          <w:tcPr>
            <w:tcW w:w="2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14DACF3" w14:textId="77777777" w:rsidR="003B2A4E" w:rsidRPr="000B0C12" w:rsidRDefault="003B2A4E" w:rsidP="003B2A4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</w:p>
        </w:tc>
      </w:tr>
    </w:tbl>
    <w:p w14:paraId="57EB10E4" w14:textId="77777777" w:rsidR="00A87F28" w:rsidRDefault="00A87F28" w:rsidP="000B0C12">
      <w:pPr>
        <w:tabs>
          <w:tab w:val="left" w:pos="5810"/>
        </w:tabs>
        <w:rPr>
          <w:rFonts w:ascii="Arial Narrow" w:hAnsi="Arial Narrow" w:cs="Arial"/>
        </w:rPr>
      </w:pPr>
    </w:p>
    <w:p w14:paraId="6FF3D8B6" w14:textId="77777777" w:rsidR="00A87F28" w:rsidRDefault="00A87F28">
      <w:pPr>
        <w:rPr>
          <w:rFonts w:ascii="Arial Narrow" w:hAnsi="Arial Narrow" w:cs="Arial"/>
        </w:rPr>
      </w:pPr>
      <w:r>
        <w:rPr>
          <w:rFonts w:ascii="Arial Narrow" w:hAnsi="Arial Narrow" w:cs="Arial"/>
        </w:rPr>
        <w:br w:type="page"/>
      </w:r>
    </w:p>
    <w:tbl>
      <w:tblPr>
        <w:tblW w:w="1488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3"/>
        <w:gridCol w:w="2409"/>
        <w:gridCol w:w="2268"/>
        <w:gridCol w:w="2331"/>
        <w:gridCol w:w="1780"/>
        <w:gridCol w:w="2222"/>
        <w:gridCol w:w="2881"/>
      </w:tblGrid>
      <w:tr w:rsidR="004F34BD" w:rsidRPr="004F34BD" w14:paraId="05B81C3C" w14:textId="77777777" w:rsidTr="008B6B04">
        <w:trPr>
          <w:trHeight w:val="315"/>
        </w:trPr>
        <w:tc>
          <w:tcPr>
            <w:tcW w:w="1488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8CDAECE" w14:textId="77777777" w:rsidR="004F34BD" w:rsidRPr="004F34BD" w:rsidRDefault="004F34BD" w:rsidP="004F34B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  <w:r w:rsidRPr="004F34BD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lastRenderedPageBreak/>
              <w:t>Komponent 12: Humánna, moderná a dostupná starostlivosť o duševné zdravie</w:t>
            </w:r>
          </w:p>
        </w:tc>
      </w:tr>
      <w:tr w:rsidR="004F34BD" w:rsidRPr="004F34BD" w14:paraId="71F1AC7D" w14:textId="77777777" w:rsidTr="008B6B04">
        <w:trPr>
          <w:trHeight w:val="315"/>
        </w:trPr>
        <w:tc>
          <w:tcPr>
            <w:tcW w:w="1488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31FE5F8" w14:textId="77777777" w:rsidR="00C87CDF" w:rsidRDefault="00C87CDF" w:rsidP="004F34B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  <w:p w14:paraId="79C60919" w14:textId="77777777" w:rsidR="004F34BD" w:rsidRDefault="00087587" w:rsidP="004F34B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  <w:r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t>Investícia 7:</w:t>
            </w:r>
            <w:r w:rsidR="004F34BD" w:rsidRPr="004F34BD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t xml:space="preserve"> Vzdelávanie personálu v</w:t>
            </w:r>
            <w:r w:rsidR="00DE537B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t> </w:t>
            </w:r>
            <w:r w:rsidR="004F34BD" w:rsidRPr="004F34BD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t>zdravotníctve</w:t>
            </w:r>
          </w:p>
          <w:p w14:paraId="3D57F228" w14:textId="77777777" w:rsidR="00DE537B" w:rsidRPr="004F34BD" w:rsidRDefault="00DE537B" w:rsidP="004F34B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</w:tc>
      </w:tr>
      <w:tr w:rsidR="004F34BD" w:rsidRPr="004F34BD" w14:paraId="53508D83" w14:textId="77777777" w:rsidTr="008B6B04">
        <w:trPr>
          <w:trHeight w:val="330"/>
        </w:trPr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732DF2" w14:textId="77777777" w:rsidR="004F34BD" w:rsidRDefault="004F34BD" w:rsidP="004F34BD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</w:pPr>
            <w:r w:rsidRPr="004F34BD"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  <w:t>Cieľová hodnota: 900</w:t>
            </w:r>
          </w:p>
          <w:p w14:paraId="60B6848A" w14:textId="77777777" w:rsidR="00DE6C2F" w:rsidRPr="004F34BD" w:rsidRDefault="00DE6C2F" w:rsidP="004F34BD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i/>
                <w:iCs/>
                <w:color w:val="000000"/>
                <w:lang w:eastAsia="sk-SK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0783FD" w14:textId="77777777" w:rsidR="004F34BD" w:rsidRPr="004F34BD" w:rsidRDefault="004F34BD" w:rsidP="004F34BD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i/>
                <w:iCs/>
                <w:color w:val="000000"/>
                <w:lang w:eastAsia="sk-SK"/>
              </w:rPr>
            </w:pPr>
          </w:p>
        </w:tc>
        <w:tc>
          <w:tcPr>
            <w:tcW w:w="2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5F634B" w14:textId="77777777" w:rsidR="004F34BD" w:rsidRPr="004F34BD" w:rsidRDefault="004F34BD" w:rsidP="004F3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70FAAF" w14:textId="77777777" w:rsidR="004F34BD" w:rsidRPr="004F34BD" w:rsidRDefault="004F34BD" w:rsidP="004F3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4DB52A" w14:textId="77777777" w:rsidR="004F34BD" w:rsidRPr="004F34BD" w:rsidRDefault="004F34BD" w:rsidP="004F3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2BB878" w14:textId="77777777" w:rsidR="004F34BD" w:rsidRPr="004F34BD" w:rsidRDefault="004F34BD" w:rsidP="004F3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F34BD" w:rsidRPr="004F34BD" w14:paraId="54B0B29F" w14:textId="77777777" w:rsidTr="008B6B04">
        <w:trPr>
          <w:trHeight w:val="315"/>
        </w:trPr>
        <w:tc>
          <w:tcPr>
            <w:tcW w:w="800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451C417" w14:textId="77777777" w:rsidR="004F34BD" w:rsidRPr="004F34BD" w:rsidRDefault="004F34BD" w:rsidP="004F3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  <w:t xml:space="preserve">Míľnik/cieľ: </w:t>
            </w:r>
            <w:r w:rsidRPr="004F34BD">
              <w:rPr>
                <w:rFonts w:ascii="Arial Narrow" w:eastAsia="Times New Roman" w:hAnsi="Arial Narrow" w:cs="Times New Roman"/>
                <w:bCs/>
                <w:i/>
                <w:sz w:val="20"/>
                <w:szCs w:val="24"/>
                <w:lang w:eastAsia="sk-SK"/>
              </w:rPr>
              <w:t>Počet pracovníkov v zdravotníctve, ktorí absolvovali odbornú prípravu v oblasti duševného zdravia</w:t>
            </w:r>
            <w:r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  <w:t>.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DC769A" w14:textId="77777777" w:rsidR="004F34BD" w:rsidRPr="004F34BD" w:rsidRDefault="004F34BD" w:rsidP="004F3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BEE064" w14:textId="77777777" w:rsidR="004F34BD" w:rsidRPr="004F34BD" w:rsidRDefault="004F34BD" w:rsidP="004F3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B32C20" w14:textId="77777777" w:rsidR="004F34BD" w:rsidRPr="004F34BD" w:rsidRDefault="004F34BD" w:rsidP="004F3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F34BD" w:rsidRPr="004F34BD" w14:paraId="0FD547F8" w14:textId="77777777" w:rsidTr="008B6B04">
        <w:trPr>
          <w:trHeight w:val="1035"/>
        </w:trPr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19C1664A" w14:textId="77777777" w:rsidR="004F34BD" w:rsidRPr="004F34BD" w:rsidRDefault="004F34BD" w:rsidP="004F34B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4F34BD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Poradové číslo riadku</w:t>
            </w:r>
          </w:p>
        </w:tc>
        <w:tc>
          <w:tcPr>
            <w:tcW w:w="24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2B7DE745" w14:textId="77777777" w:rsidR="004F34BD" w:rsidRPr="004F34BD" w:rsidRDefault="004F34BD" w:rsidP="004F34B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4F34BD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Názov vzdelávacej aktivity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181E195C" w14:textId="77777777" w:rsidR="004F34BD" w:rsidRPr="004F34BD" w:rsidRDefault="004F34BD" w:rsidP="004F34B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4F34BD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Názov a sídlo inštitúcie poskytujúcej vzdelávaciu aktivitu</w:t>
            </w:r>
          </w:p>
        </w:tc>
        <w:tc>
          <w:tcPr>
            <w:tcW w:w="23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55BFA959" w14:textId="77777777" w:rsidR="004F34BD" w:rsidRPr="004F34BD" w:rsidRDefault="004F34BD" w:rsidP="004F34B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4F34BD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Trvanie vzdelávacej aktivity (dátum začatia a ukončenia)</w:t>
            </w:r>
          </w:p>
        </w:tc>
        <w:tc>
          <w:tcPr>
            <w:tcW w:w="17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34D0ADC0" w14:textId="77777777" w:rsidR="004F34BD" w:rsidRPr="004F34BD" w:rsidRDefault="004F34BD" w:rsidP="004F34B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4F34BD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Meno účastníka</w:t>
            </w:r>
          </w:p>
        </w:tc>
        <w:tc>
          <w:tcPr>
            <w:tcW w:w="22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44A6603D" w14:textId="77777777" w:rsidR="004F34BD" w:rsidRPr="004F34BD" w:rsidRDefault="004F34BD" w:rsidP="004F34B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4F34BD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Celý názov certifikátu, resp. iného osvedčenia preukazujúceho ukončenie vzdelávania</w:t>
            </w:r>
          </w:p>
        </w:tc>
        <w:tc>
          <w:tcPr>
            <w:tcW w:w="28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3DC6D48F" w14:textId="77777777" w:rsidR="004F34BD" w:rsidRPr="004F34BD" w:rsidRDefault="004F34BD" w:rsidP="004F34B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4F34BD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Suma za vzdelávaciu aktivitu, ktorá bola účastníkovi poskytnutá z prostriedkov mechanizmu</w:t>
            </w:r>
          </w:p>
        </w:tc>
      </w:tr>
      <w:tr w:rsidR="004F34BD" w:rsidRPr="004F34BD" w14:paraId="4FDA16C6" w14:textId="77777777" w:rsidTr="008B6B04">
        <w:trPr>
          <w:trHeight w:val="30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36BCA7" w14:textId="77777777" w:rsidR="004F34BD" w:rsidRPr="004F34BD" w:rsidRDefault="004F34BD" w:rsidP="004F34B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4F34B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F0180D" w14:textId="77777777" w:rsidR="004F34BD" w:rsidRPr="004F34BD" w:rsidRDefault="004F34BD" w:rsidP="004F34B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4F34B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D78C35" w14:textId="77777777" w:rsidR="004F34BD" w:rsidRPr="004F34BD" w:rsidRDefault="004F34BD" w:rsidP="004F34B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4F34B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2A8CCB" w14:textId="77777777" w:rsidR="004F34BD" w:rsidRPr="004F34BD" w:rsidRDefault="004F34BD" w:rsidP="004F34B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4F34BD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6822CA" w14:textId="77777777" w:rsidR="004F34BD" w:rsidRPr="004F34BD" w:rsidRDefault="004F34BD" w:rsidP="004F34B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4F34BD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0B4718" w14:textId="77777777" w:rsidR="004F34BD" w:rsidRPr="004F34BD" w:rsidRDefault="004F34BD" w:rsidP="004F34B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4F34BD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347E6" w14:textId="77777777" w:rsidR="004F34BD" w:rsidRPr="004F34BD" w:rsidRDefault="004F34BD" w:rsidP="004F34B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4F34BD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4F34BD" w:rsidRPr="004F34BD" w14:paraId="3C76AB53" w14:textId="77777777" w:rsidTr="008B6B04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A88A0F" w14:textId="77777777" w:rsidR="004F34BD" w:rsidRPr="004F34BD" w:rsidRDefault="004F34BD" w:rsidP="004F34B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4F34B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C5635F" w14:textId="77777777" w:rsidR="004F34BD" w:rsidRPr="004F34BD" w:rsidRDefault="004F34BD" w:rsidP="004F34B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4F34B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823283" w14:textId="77777777" w:rsidR="004F34BD" w:rsidRPr="004F34BD" w:rsidRDefault="004F34BD" w:rsidP="004F34B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4F34B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D8C738" w14:textId="77777777" w:rsidR="004F34BD" w:rsidRPr="004F34BD" w:rsidRDefault="004F34BD" w:rsidP="004F34B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4F34BD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5FA476" w14:textId="77777777" w:rsidR="004F34BD" w:rsidRPr="004F34BD" w:rsidRDefault="004F34BD" w:rsidP="004F34B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4F34BD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34F2AB" w14:textId="77777777" w:rsidR="004F34BD" w:rsidRPr="004F34BD" w:rsidRDefault="004F34BD" w:rsidP="004F34B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4F34BD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E85FB" w14:textId="77777777" w:rsidR="004F34BD" w:rsidRPr="004F34BD" w:rsidRDefault="004F34BD" w:rsidP="004F34B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4F34BD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4F34BD" w:rsidRPr="004F34BD" w14:paraId="0E04AB44" w14:textId="77777777" w:rsidTr="008B6B04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977163" w14:textId="77777777" w:rsidR="004F34BD" w:rsidRPr="004F34BD" w:rsidRDefault="004F34BD" w:rsidP="004F34B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4F34B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E5A6EC" w14:textId="77777777" w:rsidR="004F34BD" w:rsidRPr="004F34BD" w:rsidRDefault="004F34BD" w:rsidP="004F34B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4F34B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41A246" w14:textId="77777777" w:rsidR="004F34BD" w:rsidRPr="004F34BD" w:rsidRDefault="004F34BD" w:rsidP="004F34B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4F34B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FB188B" w14:textId="77777777" w:rsidR="004F34BD" w:rsidRPr="004F34BD" w:rsidRDefault="004F34BD" w:rsidP="004F34B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4F34BD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E9606B" w14:textId="77777777" w:rsidR="004F34BD" w:rsidRPr="004F34BD" w:rsidRDefault="004F34BD" w:rsidP="004F34B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4F34BD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24AD22" w14:textId="77777777" w:rsidR="004F34BD" w:rsidRPr="004F34BD" w:rsidRDefault="004F34BD" w:rsidP="004F34B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4F34BD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2B708" w14:textId="77777777" w:rsidR="004F34BD" w:rsidRPr="004F34BD" w:rsidRDefault="004F34BD" w:rsidP="004F34B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4F34BD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4F34BD" w:rsidRPr="004F34BD" w14:paraId="7FD8A795" w14:textId="77777777" w:rsidTr="008B6B04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2AFEC2" w14:textId="77777777" w:rsidR="004F34BD" w:rsidRPr="004F34BD" w:rsidRDefault="004F34BD" w:rsidP="004F34B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4F34B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7C3503" w14:textId="77777777" w:rsidR="004F34BD" w:rsidRPr="004F34BD" w:rsidRDefault="004F34BD" w:rsidP="004F34B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4F34B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0A9A72" w14:textId="77777777" w:rsidR="004F34BD" w:rsidRPr="004F34BD" w:rsidRDefault="004F34BD" w:rsidP="004F34B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4F34B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D3BF88" w14:textId="77777777" w:rsidR="004F34BD" w:rsidRPr="004F34BD" w:rsidRDefault="004F34BD" w:rsidP="004F34B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4F34BD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67C67A" w14:textId="77777777" w:rsidR="004F34BD" w:rsidRPr="004F34BD" w:rsidRDefault="004F34BD" w:rsidP="004F34B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4F34BD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36431C" w14:textId="77777777" w:rsidR="004F34BD" w:rsidRPr="004F34BD" w:rsidRDefault="004F34BD" w:rsidP="004F34B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4F34BD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96EB3" w14:textId="77777777" w:rsidR="004F34BD" w:rsidRPr="004F34BD" w:rsidRDefault="004F34BD" w:rsidP="004F34B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4F34BD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4F34BD" w:rsidRPr="004F34BD" w14:paraId="19D3CF77" w14:textId="77777777" w:rsidTr="008B6B04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A2082C" w14:textId="77777777" w:rsidR="004F34BD" w:rsidRPr="004F34BD" w:rsidRDefault="004F34BD" w:rsidP="004F34B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4F34B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20625E" w14:textId="77777777" w:rsidR="004F34BD" w:rsidRPr="004F34BD" w:rsidRDefault="004F34BD" w:rsidP="004F34B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4F34B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6A7696" w14:textId="77777777" w:rsidR="004F34BD" w:rsidRPr="004F34BD" w:rsidRDefault="004F34BD" w:rsidP="004F34B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4F34B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540214" w14:textId="77777777" w:rsidR="004F34BD" w:rsidRPr="004F34BD" w:rsidRDefault="004F34BD" w:rsidP="004F34B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4F34BD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E08BD6" w14:textId="77777777" w:rsidR="004F34BD" w:rsidRPr="004F34BD" w:rsidRDefault="004F34BD" w:rsidP="004F34B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4F34BD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617107" w14:textId="77777777" w:rsidR="004F34BD" w:rsidRPr="004F34BD" w:rsidRDefault="004F34BD" w:rsidP="004F34B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4F34BD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9DCAD" w14:textId="77777777" w:rsidR="004F34BD" w:rsidRPr="004F34BD" w:rsidRDefault="004F34BD" w:rsidP="004F34B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4F34BD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4F34BD" w:rsidRPr="004F34BD" w14:paraId="3E29A10A" w14:textId="77777777" w:rsidTr="008B6B04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CAC0F3" w14:textId="77777777" w:rsidR="004F34BD" w:rsidRPr="004F34BD" w:rsidRDefault="004F34BD" w:rsidP="004F34B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4F34B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591760" w14:textId="77777777" w:rsidR="004F34BD" w:rsidRPr="004F34BD" w:rsidRDefault="004F34BD" w:rsidP="004F34B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4F34B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E28355" w14:textId="77777777" w:rsidR="004F34BD" w:rsidRPr="004F34BD" w:rsidRDefault="004F34BD" w:rsidP="004F34B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4F34BD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D53C53" w14:textId="77777777" w:rsidR="004F34BD" w:rsidRPr="004F34BD" w:rsidRDefault="004F34BD" w:rsidP="004F34B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4F34BD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784472" w14:textId="77777777" w:rsidR="004F34BD" w:rsidRPr="004F34BD" w:rsidRDefault="004F34BD" w:rsidP="004F34B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4F34BD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E6B2D7" w14:textId="77777777" w:rsidR="004F34BD" w:rsidRPr="004F34BD" w:rsidRDefault="004F34BD" w:rsidP="004F34B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4F34BD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7AB75" w14:textId="77777777" w:rsidR="004F34BD" w:rsidRPr="004F34BD" w:rsidRDefault="004F34BD" w:rsidP="004F34BD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4F34BD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</w:tbl>
    <w:p w14:paraId="5E13C7EF" w14:textId="77777777" w:rsidR="007E6A1E" w:rsidRDefault="007E6A1E" w:rsidP="004F34BD">
      <w:pPr>
        <w:tabs>
          <w:tab w:val="left" w:pos="4420"/>
        </w:tabs>
        <w:rPr>
          <w:rFonts w:ascii="Arial Narrow" w:hAnsi="Arial Narrow" w:cs="Arial"/>
        </w:rPr>
      </w:pPr>
    </w:p>
    <w:p w14:paraId="37EA0AB8" w14:textId="77777777" w:rsidR="007E6A1E" w:rsidRDefault="007E6A1E">
      <w:pPr>
        <w:rPr>
          <w:rFonts w:ascii="Arial Narrow" w:hAnsi="Arial Narrow" w:cs="Arial"/>
        </w:rPr>
      </w:pPr>
      <w:r>
        <w:rPr>
          <w:rFonts w:ascii="Arial Narrow" w:hAnsi="Arial Narrow" w:cs="Arial"/>
        </w:rPr>
        <w:br w:type="page"/>
      </w:r>
    </w:p>
    <w:tbl>
      <w:tblPr>
        <w:tblW w:w="1488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3"/>
        <w:gridCol w:w="2119"/>
        <w:gridCol w:w="1556"/>
        <w:gridCol w:w="1556"/>
        <w:gridCol w:w="1556"/>
        <w:gridCol w:w="1556"/>
        <w:gridCol w:w="1556"/>
        <w:gridCol w:w="1556"/>
        <w:gridCol w:w="2436"/>
      </w:tblGrid>
      <w:tr w:rsidR="007E6A1E" w:rsidRPr="007E6A1E" w14:paraId="1E052CA1" w14:textId="77777777" w:rsidTr="00DE7A02">
        <w:trPr>
          <w:trHeight w:val="315"/>
        </w:trPr>
        <w:tc>
          <w:tcPr>
            <w:tcW w:w="1488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AA0817" w14:textId="77777777" w:rsidR="007E6A1E" w:rsidRPr="007E6A1E" w:rsidRDefault="007E6A1E" w:rsidP="007E6A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  <w:r w:rsidRPr="007E6A1E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lastRenderedPageBreak/>
              <w:t>Komponent 13: Dostupná a kvalitná dlhodobá sociálno-zdravotná starostlivosť</w:t>
            </w:r>
          </w:p>
        </w:tc>
      </w:tr>
      <w:tr w:rsidR="007E6A1E" w:rsidRPr="007E6A1E" w14:paraId="6C5F113F" w14:textId="77777777" w:rsidTr="00DE7A02">
        <w:trPr>
          <w:trHeight w:val="315"/>
        </w:trPr>
        <w:tc>
          <w:tcPr>
            <w:tcW w:w="1488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78DE0E6" w14:textId="77777777" w:rsidR="00C87CDF" w:rsidRDefault="00C87CDF" w:rsidP="007E6A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  <w:p w14:paraId="28F9AB2D" w14:textId="77777777" w:rsidR="007E6A1E" w:rsidRDefault="007E6A1E" w:rsidP="007E6A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  <w:r w:rsidRPr="007E6A1E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t>Reforma 3: Reforma dohľadu nad sociálnou starostlivosťou a zabezpečenie infraštruktúry pre jej implementáciu</w:t>
            </w:r>
          </w:p>
          <w:p w14:paraId="0D28AC1A" w14:textId="77777777" w:rsidR="00DE537B" w:rsidRPr="007E6A1E" w:rsidRDefault="00DE537B" w:rsidP="007E6A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</w:tc>
      </w:tr>
      <w:tr w:rsidR="007E6A1E" w:rsidRPr="007E6A1E" w14:paraId="4827C048" w14:textId="77777777" w:rsidTr="00DE7A02">
        <w:trPr>
          <w:trHeight w:val="330"/>
        </w:trPr>
        <w:tc>
          <w:tcPr>
            <w:tcW w:w="31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2599BF" w14:textId="77777777" w:rsidR="007E6A1E" w:rsidRDefault="007E6A1E" w:rsidP="007E6A1E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</w:pPr>
            <w:r w:rsidRPr="007E6A1E"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  <w:t>Cieľová hodnota: 9</w:t>
            </w:r>
          </w:p>
          <w:p w14:paraId="3B87F19B" w14:textId="77777777" w:rsidR="00DE6C2F" w:rsidRPr="007E6A1E" w:rsidRDefault="00DE6C2F" w:rsidP="007E6A1E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</w:pP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C8A24" w14:textId="77777777" w:rsidR="007E6A1E" w:rsidRPr="007E6A1E" w:rsidRDefault="007E6A1E" w:rsidP="007E6A1E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</w:pP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5C882E" w14:textId="77777777" w:rsidR="007E6A1E" w:rsidRPr="007E6A1E" w:rsidRDefault="007E6A1E" w:rsidP="007E6A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E12547" w14:textId="77777777" w:rsidR="007E6A1E" w:rsidRPr="007E6A1E" w:rsidRDefault="007E6A1E" w:rsidP="007E6A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5FE317" w14:textId="77777777" w:rsidR="007E6A1E" w:rsidRPr="007E6A1E" w:rsidRDefault="007E6A1E" w:rsidP="007E6A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97E271" w14:textId="77777777" w:rsidR="007E6A1E" w:rsidRPr="007E6A1E" w:rsidRDefault="007E6A1E" w:rsidP="007E6A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D6D0E7" w14:textId="77777777" w:rsidR="007E6A1E" w:rsidRPr="007E6A1E" w:rsidRDefault="007E6A1E" w:rsidP="007E6A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19358A" w14:textId="77777777" w:rsidR="007E6A1E" w:rsidRPr="007E6A1E" w:rsidRDefault="007E6A1E" w:rsidP="007E6A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E6A1E" w:rsidRPr="007E6A1E" w14:paraId="66A3E57E" w14:textId="77777777" w:rsidTr="00DE7A02">
        <w:trPr>
          <w:trHeight w:val="315"/>
        </w:trPr>
        <w:tc>
          <w:tcPr>
            <w:tcW w:w="622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8085922" w14:textId="77777777" w:rsidR="007E6A1E" w:rsidRPr="007E6A1E" w:rsidRDefault="007E6A1E" w:rsidP="007E6A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  <w:t>Míľnik/cieľ:</w:t>
            </w:r>
            <w:r>
              <w:t xml:space="preserve"> </w:t>
            </w:r>
            <w:r w:rsidRPr="007E6A1E">
              <w:rPr>
                <w:rFonts w:ascii="Arial Narrow" w:eastAsia="Times New Roman" w:hAnsi="Arial Narrow" w:cs="Times New Roman"/>
                <w:bCs/>
                <w:i/>
                <w:sz w:val="20"/>
                <w:szCs w:val="24"/>
                <w:lang w:eastAsia="sk-SK"/>
              </w:rPr>
              <w:t>Vytvorenie jednotného systému dohľadu s ústredím a 8 pobočkami.</w:t>
            </w: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503210" w14:textId="77777777" w:rsidR="007E6A1E" w:rsidRPr="007E6A1E" w:rsidRDefault="007E6A1E" w:rsidP="007E6A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9D58F2" w14:textId="77777777" w:rsidR="007E6A1E" w:rsidRPr="007E6A1E" w:rsidRDefault="007E6A1E" w:rsidP="007E6A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69FA2D" w14:textId="77777777" w:rsidR="007E6A1E" w:rsidRPr="007E6A1E" w:rsidRDefault="007E6A1E" w:rsidP="007E6A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AF8E60" w14:textId="77777777" w:rsidR="007E6A1E" w:rsidRPr="007E6A1E" w:rsidRDefault="007E6A1E" w:rsidP="007E6A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F5E6CC" w14:textId="77777777" w:rsidR="007E6A1E" w:rsidRPr="007E6A1E" w:rsidRDefault="007E6A1E" w:rsidP="007E6A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E6A1E" w:rsidRPr="007E6A1E" w14:paraId="6BAC8DD3" w14:textId="77777777" w:rsidTr="00DE7A02">
        <w:trPr>
          <w:trHeight w:val="1290"/>
        </w:trPr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38A7F442" w14:textId="77777777" w:rsidR="007E6A1E" w:rsidRPr="007E6A1E" w:rsidRDefault="007E6A1E" w:rsidP="007E6A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7E6A1E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Poradové číslo riadku</w:t>
            </w:r>
          </w:p>
        </w:tc>
        <w:tc>
          <w:tcPr>
            <w:tcW w:w="21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1E524785" w14:textId="77777777" w:rsidR="007E6A1E" w:rsidRPr="007E6A1E" w:rsidRDefault="007E6A1E" w:rsidP="007E6A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7E6A1E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Uverejnenie v úradnom vestníku a odkaz na príslušné ustanovenia o nadobudnutí účinnosti- </w:t>
            </w:r>
            <w:proofErr w:type="spellStart"/>
            <w:r w:rsidRPr="007E6A1E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link</w:t>
            </w:r>
            <w:proofErr w:type="spellEnd"/>
          </w:p>
        </w:tc>
        <w:tc>
          <w:tcPr>
            <w:tcW w:w="15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558E6DFD" w14:textId="3396A5E1" w:rsidR="007E6A1E" w:rsidRPr="007E6A1E" w:rsidRDefault="00DA0549" w:rsidP="00DA054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Útvar inšpekcie, a</w:t>
            </w:r>
            <w:r w:rsidR="007E6A1E" w:rsidRPr="007E6A1E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dresa ústredia/pobočky</w:t>
            </w:r>
          </w:p>
        </w:tc>
        <w:tc>
          <w:tcPr>
            <w:tcW w:w="15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541E7759" w14:textId="77777777" w:rsidR="007E6A1E" w:rsidRPr="007E6A1E" w:rsidRDefault="007E6A1E" w:rsidP="007E6A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7E6A1E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Údaje o budove útvaru (stav, spôsob nadobudnutia budovy a pozemku)</w:t>
            </w:r>
          </w:p>
        </w:tc>
        <w:tc>
          <w:tcPr>
            <w:tcW w:w="15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2FD57583" w14:textId="77777777" w:rsidR="007E6A1E" w:rsidRPr="007E6A1E" w:rsidRDefault="007E6A1E" w:rsidP="007E6A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7E6A1E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Typ nového vybavenia</w:t>
            </w:r>
          </w:p>
        </w:tc>
        <w:tc>
          <w:tcPr>
            <w:tcW w:w="15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2B09F6D0" w14:textId="77777777" w:rsidR="007E6A1E" w:rsidRPr="007E6A1E" w:rsidRDefault="007E6A1E" w:rsidP="007E6A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7E6A1E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Počet nového vybavenia</w:t>
            </w:r>
          </w:p>
        </w:tc>
        <w:tc>
          <w:tcPr>
            <w:tcW w:w="15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384E4355" w14:textId="77777777" w:rsidR="007E6A1E" w:rsidRPr="007E6A1E" w:rsidRDefault="007E6A1E" w:rsidP="007E6A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7E6A1E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Jednotková cena </w:t>
            </w:r>
            <w:r w:rsidR="00F236BA" w:rsidRPr="007E6A1E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vybavenia</w:t>
            </w:r>
          </w:p>
        </w:tc>
        <w:tc>
          <w:tcPr>
            <w:tcW w:w="15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2D79EF71" w14:textId="77777777" w:rsidR="007E6A1E" w:rsidRPr="007E6A1E" w:rsidRDefault="007E6A1E" w:rsidP="007E6A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7E6A1E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Dokumentácia k VO na dané vybavenie </w:t>
            </w:r>
          </w:p>
        </w:tc>
        <w:tc>
          <w:tcPr>
            <w:tcW w:w="24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39E39A8B" w14:textId="77777777" w:rsidR="007E6A1E" w:rsidRPr="007E6A1E" w:rsidRDefault="007E6A1E" w:rsidP="007E6A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7E6A1E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Dodací list k danému vybaveniu </w:t>
            </w:r>
          </w:p>
        </w:tc>
      </w:tr>
      <w:tr w:rsidR="007E6A1E" w:rsidRPr="007E6A1E" w14:paraId="5584B564" w14:textId="77777777" w:rsidTr="00DE7A02">
        <w:trPr>
          <w:trHeight w:val="30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C9D4DB" w14:textId="77777777" w:rsidR="007E6A1E" w:rsidRPr="007E6A1E" w:rsidRDefault="007E6A1E" w:rsidP="007E6A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7E6A1E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F7C37B" w14:textId="77777777" w:rsidR="007E6A1E" w:rsidRPr="007E6A1E" w:rsidRDefault="007E6A1E" w:rsidP="007E6A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7E6A1E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130B11" w14:textId="77777777" w:rsidR="007E6A1E" w:rsidRPr="007E6A1E" w:rsidRDefault="007E6A1E" w:rsidP="007E6A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7E6A1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9C6CA8" w14:textId="77777777" w:rsidR="007E6A1E" w:rsidRPr="007E6A1E" w:rsidRDefault="007E6A1E" w:rsidP="007E6A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7E6A1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014EEF" w14:textId="77777777" w:rsidR="007E6A1E" w:rsidRPr="007E6A1E" w:rsidRDefault="007E6A1E" w:rsidP="007E6A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7E6A1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E01DE" w14:textId="77777777" w:rsidR="007E6A1E" w:rsidRPr="007E6A1E" w:rsidRDefault="007E6A1E" w:rsidP="007E6A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7E6A1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A495C" w14:textId="77777777" w:rsidR="007E6A1E" w:rsidRPr="007E6A1E" w:rsidRDefault="007E6A1E" w:rsidP="007E6A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7E6A1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3D3299" w14:textId="77777777" w:rsidR="007E6A1E" w:rsidRPr="007E6A1E" w:rsidRDefault="007E6A1E" w:rsidP="007E6A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7E6A1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CB122A" w14:textId="77777777" w:rsidR="007E6A1E" w:rsidRPr="007E6A1E" w:rsidRDefault="007E6A1E" w:rsidP="007E6A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7E6A1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7E6A1E" w:rsidRPr="007E6A1E" w14:paraId="14F7EB7B" w14:textId="77777777" w:rsidTr="00DE7A02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2F98E4" w14:textId="77777777" w:rsidR="007E6A1E" w:rsidRPr="007E6A1E" w:rsidRDefault="007E6A1E" w:rsidP="007E6A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7E6A1E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093B52" w14:textId="77777777" w:rsidR="007E6A1E" w:rsidRPr="007E6A1E" w:rsidRDefault="007E6A1E" w:rsidP="007E6A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7E6A1E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35801F" w14:textId="77777777" w:rsidR="007E6A1E" w:rsidRPr="007E6A1E" w:rsidRDefault="007E6A1E" w:rsidP="007E6A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7E6A1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80FC1A" w14:textId="77777777" w:rsidR="007E6A1E" w:rsidRPr="007E6A1E" w:rsidRDefault="007E6A1E" w:rsidP="007E6A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7E6A1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545F4B" w14:textId="77777777" w:rsidR="007E6A1E" w:rsidRPr="007E6A1E" w:rsidRDefault="007E6A1E" w:rsidP="007E6A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7E6A1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87EAA" w14:textId="77777777" w:rsidR="007E6A1E" w:rsidRPr="007E6A1E" w:rsidRDefault="007E6A1E" w:rsidP="007E6A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7E6A1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7FFEFE" w14:textId="77777777" w:rsidR="007E6A1E" w:rsidRPr="007E6A1E" w:rsidRDefault="007E6A1E" w:rsidP="007E6A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7E6A1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6622B" w14:textId="77777777" w:rsidR="007E6A1E" w:rsidRPr="007E6A1E" w:rsidRDefault="007E6A1E" w:rsidP="007E6A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7E6A1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0C3E4" w14:textId="77777777" w:rsidR="007E6A1E" w:rsidRPr="007E6A1E" w:rsidRDefault="007E6A1E" w:rsidP="007E6A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7E6A1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7E6A1E" w:rsidRPr="007E6A1E" w14:paraId="23F07B29" w14:textId="77777777" w:rsidTr="00DE7A02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118582" w14:textId="77777777" w:rsidR="007E6A1E" w:rsidRPr="007E6A1E" w:rsidRDefault="007E6A1E" w:rsidP="007E6A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7E6A1E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3B8C10" w14:textId="77777777" w:rsidR="007E6A1E" w:rsidRPr="007E6A1E" w:rsidRDefault="007E6A1E" w:rsidP="007E6A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7E6A1E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7938BA" w14:textId="77777777" w:rsidR="007E6A1E" w:rsidRPr="007E6A1E" w:rsidRDefault="007E6A1E" w:rsidP="007E6A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7E6A1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81F529" w14:textId="77777777" w:rsidR="007E6A1E" w:rsidRPr="007E6A1E" w:rsidRDefault="007E6A1E" w:rsidP="007E6A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7E6A1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A70B93" w14:textId="77777777" w:rsidR="007E6A1E" w:rsidRPr="007E6A1E" w:rsidRDefault="007E6A1E" w:rsidP="007E6A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7E6A1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3CC88" w14:textId="77777777" w:rsidR="007E6A1E" w:rsidRPr="007E6A1E" w:rsidRDefault="007E6A1E" w:rsidP="007E6A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7E6A1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7A7E36" w14:textId="77777777" w:rsidR="007E6A1E" w:rsidRPr="007E6A1E" w:rsidRDefault="007E6A1E" w:rsidP="007E6A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7E6A1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89A62" w14:textId="77777777" w:rsidR="007E6A1E" w:rsidRPr="007E6A1E" w:rsidRDefault="007E6A1E" w:rsidP="007E6A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7E6A1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7875A" w14:textId="77777777" w:rsidR="007E6A1E" w:rsidRPr="007E6A1E" w:rsidRDefault="007E6A1E" w:rsidP="007E6A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7E6A1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7E6A1E" w:rsidRPr="007E6A1E" w14:paraId="01134F14" w14:textId="77777777" w:rsidTr="00DE7A02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B1AA36" w14:textId="77777777" w:rsidR="007E6A1E" w:rsidRPr="007E6A1E" w:rsidRDefault="007E6A1E" w:rsidP="007E6A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7E6A1E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DBBD0C" w14:textId="77777777" w:rsidR="007E6A1E" w:rsidRPr="007E6A1E" w:rsidRDefault="007E6A1E" w:rsidP="007E6A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7E6A1E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F050A0" w14:textId="77777777" w:rsidR="007E6A1E" w:rsidRPr="007E6A1E" w:rsidRDefault="007E6A1E" w:rsidP="007E6A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7E6A1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51C6BE" w14:textId="77777777" w:rsidR="007E6A1E" w:rsidRPr="007E6A1E" w:rsidRDefault="007E6A1E" w:rsidP="007E6A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7E6A1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423ED6" w14:textId="77777777" w:rsidR="007E6A1E" w:rsidRPr="007E6A1E" w:rsidRDefault="007E6A1E" w:rsidP="007E6A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7E6A1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719373" w14:textId="77777777" w:rsidR="007E6A1E" w:rsidRPr="007E6A1E" w:rsidRDefault="007E6A1E" w:rsidP="007E6A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7E6A1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32786B" w14:textId="77777777" w:rsidR="007E6A1E" w:rsidRPr="007E6A1E" w:rsidRDefault="007E6A1E" w:rsidP="007E6A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7E6A1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42924F" w14:textId="77777777" w:rsidR="007E6A1E" w:rsidRPr="007E6A1E" w:rsidRDefault="007E6A1E" w:rsidP="007E6A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7E6A1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3E134" w14:textId="77777777" w:rsidR="007E6A1E" w:rsidRPr="007E6A1E" w:rsidRDefault="007E6A1E" w:rsidP="007E6A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7E6A1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7E6A1E" w:rsidRPr="007E6A1E" w14:paraId="335DA72F" w14:textId="77777777" w:rsidTr="00DE7A02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CD54CE" w14:textId="77777777" w:rsidR="007E6A1E" w:rsidRPr="007E6A1E" w:rsidRDefault="007E6A1E" w:rsidP="007E6A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7E6A1E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3B58EC" w14:textId="77777777" w:rsidR="007E6A1E" w:rsidRPr="007E6A1E" w:rsidRDefault="007E6A1E" w:rsidP="007E6A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7E6A1E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CF453B" w14:textId="77777777" w:rsidR="007E6A1E" w:rsidRPr="007E6A1E" w:rsidRDefault="007E6A1E" w:rsidP="007E6A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7E6A1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9FA6B2" w14:textId="77777777" w:rsidR="007E6A1E" w:rsidRPr="007E6A1E" w:rsidRDefault="007E6A1E" w:rsidP="007E6A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7E6A1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CAF8B1" w14:textId="77777777" w:rsidR="007E6A1E" w:rsidRPr="007E6A1E" w:rsidRDefault="007E6A1E" w:rsidP="007E6A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7E6A1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38C39" w14:textId="77777777" w:rsidR="007E6A1E" w:rsidRPr="007E6A1E" w:rsidRDefault="007E6A1E" w:rsidP="007E6A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7E6A1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172C2B" w14:textId="77777777" w:rsidR="007E6A1E" w:rsidRPr="007E6A1E" w:rsidRDefault="007E6A1E" w:rsidP="007E6A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7E6A1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062FB6" w14:textId="77777777" w:rsidR="007E6A1E" w:rsidRPr="007E6A1E" w:rsidRDefault="007E6A1E" w:rsidP="007E6A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7E6A1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11488" w14:textId="77777777" w:rsidR="007E6A1E" w:rsidRPr="007E6A1E" w:rsidRDefault="007E6A1E" w:rsidP="007E6A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7E6A1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7E6A1E" w:rsidRPr="007E6A1E" w14:paraId="5D2D38F9" w14:textId="77777777" w:rsidTr="00DE7A02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E380A1" w14:textId="77777777" w:rsidR="007E6A1E" w:rsidRPr="007E6A1E" w:rsidRDefault="007E6A1E" w:rsidP="007E6A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7E6A1E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CA700F" w14:textId="77777777" w:rsidR="007E6A1E" w:rsidRPr="007E6A1E" w:rsidRDefault="007E6A1E" w:rsidP="007E6A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7E6A1E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39EBE8" w14:textId="77777777" w:rsidR="007E6A1E" w:rsidRPr="007E6A1E" w:rsidRDefault="007E6A1E" w:rsidP="007E6A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7E6A1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1BF1E1" w14:textId="77777777" w:rsidR="007E6A1E" w:rsidRPr="007E6A1E" w:rsidRDefault="007E6A1E" w:rsidP="007E6A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7E6A1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1B3355" w14:textId="77777777" w:rsidR="007E6A1E" w:rsidRPr="007E6A1E" w:rsidRDefault="007E6A1E" w:rsidP="007E6A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7E6A1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D219E" w14:textId="77777777" w:rsidR="007E6A1E" w:rsidRPr="007E6A1E" w:rsidRDefault="007E6A1E" w:rsidP="007E6A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7E6A1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4F66CA" w14:textId="77777777" w:rsidR="007E6A1E" w:rsidRPr="007E6A1E" w:rsidRDefault="007E6A1E" w:rsidP="007E6A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7E6A1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273CA8" w14:textId="77777777" w:rsidR="007E6A1E" w:rsidRPr="007E6A1E" w:rsidRDefault="007E6A1E" w:rsidP="007E6A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7E6A1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4EDAD1" w14:textId="77777777" w:rsidR="007E6A1E" w:rsidRPr="007E6A1E" w:rsidRDefault="007E6A1E" w:rsidP="007E6A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7E6A1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</w:tbl>
    <w:p w14:paraId="2AEF9960" w14:textId="77777777" w:rsidR="007E6A1E" w:rsidRDefault="007E6A1E" w:rsidP="004F34BD">
      <w:pPr>
        <w:tabs>
          <w:tab w:val="left" w:pos="4420"/>
        </w:tabs>
        <w:rPr>
          <w:rFonts w:ascii="Arial Narrow" w:hAnsi="Arial Narrow" w:cs="Arial"/>
        </w:rPr>
      </w:pPr>
    </w:p>
    <w:p w14:paraId="44DBC773" w14:textId="77777777" w:rsidR="007E6A1E" w:rsidRDefault="007E6A1E">
      <w:pPr>
        <w:rPr>
          <w:rFonts w:ascii="Arial Narrow" w:hAnsi="Arial Narrow" w:cs="Arial"/>
        </w:rPr>
      </w:pPr>
      <w:r>
        <w:rPr>
          <w:rFonts w:ascii="Arial Narrow" w:hAnsi="Arial Narrow" w:cs="Arial"/>
        </w:rPr>
        <w:br w:type="page"/>
      </w:r>
    </w:p>
    <w:tbl>
      <w:tblPr>
        <w:tblW w:w="1488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82"/>
        <w:gridCol w:w="1003"/>
        <w:gridCol w:w="850"/>
        <w:gridCol w:w="993"/>
        <w:gridCol w:w="992"/>
        <w:gridCol w:w="1276"/>
        <w:gridCol w:w="1134"/>
        <w:gridCol w:w="1134"/>
        <w:gridCol w:w="1134"/>
        <w:gridCol w:w="1134"/>
        <w:gridCol w:w="992"/>
        <w:gridCol w:w="1701"/>
        <w:gridCol w:w="1559"/>
      </w:tblGrid>
      <w:tr w:rsidR="00235366" w:rsidRPr="007E6A1E" w14:paraId="371AA58A" w14:textId="42334589" w:rsidTr="00E52AE6">
        <w:trPr>
          <w:trHeight w:val="315"/>
        </w:trPr>
        <w:tc>
          <w:tcPr>
            <w:tcW w:w="14884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3FF7D19" w14:textId="0480D5D7" w:rsidR="00235366" w:rsidRPr="007E6A1E" w:rsidRDefault="00235366" w:rsidP="007E6A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  <w:r w:rsidRPr="007E6A1E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lastRenderedPageBreak/>
              <w:t>Komponent 13: Dostupná a kvalitná dlhodobá sociálno-zdravotná starostlivosť</w:t>
            </w:r>
          </w:p>
        </w:tc>
      </w:tr>
      <w:tr w:rsidR="00235366" w:rsidRPr="007E6A1E" w14:paraId="69A75E07" w14:textId="3B6F0A3D" w:rsidTr="00074441">
        <w:trPr>
          <w:trHeight w:val="315"/>
        </w:trPr>
        <w:tc>
          <w:tcPr>
            <w:tcW w:w="14884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6586921" w14:textId="77777777" w:rsidR="00235366" w:rsidRDefault="00235366" w:rsidP="007E6A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  <w:p w14:paraId="28C5D601" w14:textId="77777777" w:rsidR="00235366" w:rsidRDefault="00235366" w:rsidP="007E6A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  <w:r w:rsidRPr="007E6A1E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t>Investícia 1: Rozšírenie kapacít komunitnej sociálnej starostlivosti</w:t>
            </w:r>
          </w:p>
          <w:p w14:paraId="2DE89E0D" w14:textId="77777777" w:rsidR="00235366" w:rsidRDefault="00235366" w:rsidP="007E6A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</w:tc>
      </w:tr>
      <w:tr w:rsidR="00DA0549" w:rsidRPr="007E6A1E" w14:paraId="7953F151" w14:textId="50043509" w:rsidTr="001505FD">
        <w:trPr>
          <w:trHeight w:val="330"/>
        </w:trPr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CF2FD2" w14:textId="77777777" w:rsidR="00DA0549" w:rsidRPr="00DE6C2F" w:rsidRDefault="00DA0549" w:rsidP="007E6A1E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</w:pPr>
            <w:r w:rsidRPr="007E6A1E"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  <w:t>Cieľová hodnota: 210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6A801B" w14:textId="77777777" w:rsidR="00DA0549" w:rsidRPr="007E6A1E" w:rsidRDefault="00DA0549" w:rsidP="007E6A1E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i/>
                <w:iCs/>
                <w:color w:val="000000"/>
                <w:lang w:eastAsia="sk-SK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C1461B" w14:textId="77777777" w:rsidR="00DA0549" w:rsidRPr="007E6A1E" w:rsidRDefault="00DA0549" w:rsidP="007E6A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B396D" w14:textId="77777777" w:rsidR="00DA0549" w:rsidRPr="007E6A1E" w:rsidRDefault="00DA0549" w:rsidP="007E6A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C6C63D" w14:textId="77777777" w:rsidR="00DA0549" w:rsidRPr="007E6A1E" w:rsidRDefault="00DA0549" w:rsidP="007E6A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B00279" w14:textId="77777777" w:rsidR="00DA0549" w:rsidRPr="007E6A1E" w:rsidRDefault="00DA0549" w:rsidP="007E6A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5BE6E0" w14:textId="77777777" w:rsidR="00DA0549" w:rsidRPr="007E6A1E" w:rsidRDefault="00DA0549" w:rsidP="007E6A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B4F039" w14:textId="77777777" w:rsidR="00DA0549" w:rsidRPr="007E6A1E" w:rsidRDefault="00DA0549" w:rsidP="007E6A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70942C" w14:textId="77777777" w:rsidR="00DA0549" w:rsidRPr="007E6A1E" w:rsidRDefault="00DA0549" w:rsidP="007E6A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F1312D" w14:textId="77777777" w:rsidR="00DA0549" w:rsidRPr="007E6A1E" w:rsidRDefault="00DA0549" w:rsidP="007E6A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F87959" w14:textId="77777777" w:rsidR="00DA0549" w:rsidRPr="007E6A1E" w:rsidRDefault="00DA0549" w:rsidP="007E6A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4C736BB7" w14:textId="77777777" w:rsidR="00DA0549" w:rsidRPr="007E6A1E" w:rsidRDefault="00DA0549" w:rsidP="007E6A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DA0549" w:rsidRPr="007E6A1E" w14:paraId="2A31C280" w14:textId="02F83655" w:rsidTr="001505FD">
        <w:trPr>
          <w:trHeight w:val="330"/>
        </w:trPr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5DB427" w14:textId="77777777" w:rsidR="00DA0549" w:rsidRDefault="00DA0549" w:rsidP="007E6A1E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</w:pPr>
          </w:p>
          <w:p w14:paraId="39D4FC3B" w14:textId="77777777" w:rsidR="00DA0549" w:rsidRDefault="00DA0549" w:rsidP="007E6A1E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  <w:t>Projekt typ 1</w:t>
            </w:r>
          </w:p>
          <w:p w14:paraId="3ADD48E3" w14:textId="77777777" w:rsidR="00DA0549" w:rsidRPr="007E6A1E" w:rsidRDefault="00DA0549" w:rsidP="007E6A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642040E" w14:textId="77777777" w:rsidR="00DA0549" w:rsidRPr="007E6A1E" w:rsidRDefault="00DA0549" w:rsidP="007E6A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DA273E3" w14:textId="77777777" w:rsidR="00DA0549" w:rsidRPr="007E6A1E" w:rsidRDefault="00DA0549" w:rsidP="007E6A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C44AD66" w14:textId="77777777" w:rsidR="00DA0549" w:rsidRPr="007E6A1E" w:rsidRDefault="00DA0549" w:rsidP="007E6A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1BCE50B" w14:textId="77777777" w:rsidR="00DA0549" w:rsidRPr="007E6A1E" w:rsidRDefault="00DA0549" w:rsidP="007E6A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AB994F" w14:textId="77777777" w:rsidR="00DA0549" w:rsidRPr="007E6A1E" w:rsidRDefault="00DA0549" w:rsidP="007E6A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0253C06" w14:textId="77777777" w:rsidR="00DA0549" w:rsidRPr="007E6A1E" w:rsidRDefault="00DA0549" w:rsidP="007E6A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F7C813B" w14:textId="77777777" w:rsidR="00DA0549" w:rsidRPr="007E6A1E" w:rsidRDefault="00DA0549" w:rsidP="007E6A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676801D" w14:textId="77777777" w:rsidR="00DA0549" w:rsidRPr="007E6A1E" w:rsidRDefault="00DA0549" w:rsidP="007E6A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B1D9D8C" w14:textId="77777777" w:rsidR="00DA0549" w:rsidRPr="007E6A1E" w:rsidRDefault="00DA0549" w:rsidP="007E6A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07490F1C" w14:textId="77777777" w:rsidR="00DA0549" w:rsidRPr="007E6A1E" w:rsidRDefault="00DA0549" w:rsidP="007E6A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DA0549" w:rsidRPr="007E6A1E" w14:paraId="1A65A6A9" w14:textId="18D54971" w:rsidTr="001505FD">
        <w:trPr>
          <w:trHeight w:val="330"/>
        </w:trPr>
        <w:tc>
          <w:tcPr>
            <w:tcW w:w="836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FF7CA5" w14:textId="77777777" w:rsidR="00DA0549" w:rsidRPr="007E6A1E" w:rsidRDefault="00DA0549" w:rsidP="007E6A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  <w:t xml:space="preserve">Míľnik/cieľ: </w:t>
            </w:r>
            <w:r w:rsidRPr="007E6A1E">
              <w:rPr>
                <w:rFonts w:ascii="Arial Narrow" w:eastAsia="Times New Roman" w:hAnsi="Arial Narrow" w:cs="Times New Roman"/>
                <w:bCs/>
                <w:i/>
                <w:sz w:val="20"/>
                <w:szCs w:val="24"/>
                <w:lang w:eastAsia="sk-SK"/>
              </w:rPr>
              <w:t xml:space="preserve">Rozšírenie kapacít pobytových služieb komunitného typu a </w:t>
            </w:r>
            <w:proofErr w:type="spellStart"/>
            <w:r w:rsidRPr="007E6A1E">
              <w:rPr>
                <w:rFonts w:ascii="Arial Narrow" w:eastAsia="Times New Roman" w:hAnsi="Arial Narrow" w:cs="Times New Roman"/>
                <w:bCs/>
                <w:i/>
                <w:sz w:val="20"/>
                <w:szCs w:val="24"/>
                <w:lang w:eastAsia="sk-SK"/>
              </w:rPr>
              <w:t>nízkokapacitných</w:t>
            </w:r>
            <w:proofErr w:type="spellEnd"/>
            <w:r w:rsidRPr="007E6A1E">
              <w:rPr>
                <w:rFonts w:ascii="Arial Narrow" w:eastAsia="Times New Roman" w:hAnsi="Arial Narrow" w:cs="Times New Roman"/>
                <w:bCs/>
                <w:i/>
                <w:sz w:val="20"/>
                <w:szCs w:val="24"/>
                <w:lang w:eastAsia="sk-SK"/>
              </w:rPr>
              <w:t xml:space="preserve"> zdravotno-sociálnych zariadení.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5D9F1B" w14:textId="77777777" w:rsidR="00DA0549" w:rsidRPr="007E6A1E" w:rsidRDefault="00DA0549" w:rsidP="007E6A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ADAE7F" w14:textId="77777777" w:rsidR="00DA0549" w:rsidRPr="007E6A1E" w:rsidRDefault="00DA0549" w:rsidP="007E6A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0BEFE4" w14:textId="77777777" w:rsidR="00DA0549" w:rsidRPr="007E6A1E" w:rsidRDefault="00DA0549" w:rsidP="007E6A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FEC8AF" w14:textId="77777777" w:rsidR="00DA0549" w:rsidRPr="007E6A1E" w:rsidRDefault="00DA0549" w:rsidP="007E6A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496F3B39" w14:textId="77777777" w:rsidR="00DA0549" w:rsidRPr="007E6A1E" w:rsidRDefault="00DA0549" w:rsidP="007E6A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DA0549" w:rsidRPr="007E6A1E" w14:paraId="0FADBD50" w14:textId="4B3FD9BA" w:rsidTr="001505FD">
        <w:trPr>
          <w:cantSplit/>
          <w:trHeight w:val="2296"/>
        </w:trPr>
        <w:tc>
          <w:tcPr>
            <w:tcW w:w="9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48B76701" w14:textId="77777777" w:rsidR="00DA0549" w:rsidRPr="007E6A1E" w:rsidRDefault="00DA0549" w:rsidP="007E6A1E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7E6A1E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Poradové číslo riadku</w:t>
            </w:r>
          </w:p>
        </w:tc>
        <w:tc>
          <w:tcPr>
            <w:tcW w:w="10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3EF76163" w14:textId="77777777" w:rsidR="00DA0549" w:rsidRPr="007E6A1E" w:rsidRDefault="00DA0549" w:rsidP="007E6A1E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7E6A1E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Komunitné zariadenie / </w:t>
            </w:r>
            <w:proofErr w:type="spellStart"/>
            <w:r w:rsidRPr="007E6A1E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nízkokapacitné</w:t>
            </w:r>
            <w:proofErr w:type="spellEnd"/>
            <w:r w:rsidRPr="007E6A1E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 zariadenie zdravotnej a sociálnej starostlivosti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335FEC81" w14:textId="77777777" w:rsidR="00DA0549" w:rsidRPr="007E6A1E" w:rsidRDefault="00DA0549" w:rsidP="007E6A1E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7E6A1E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Adresa zariadenia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0200ED07" w14:textId="77777777" w:rsidR="00DA0549" w:rsidRPr="007E6A1E" w:rsidRDefault="00DA0549" w:rsidP="007E6A1E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7E6A1E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Prevádzkovateľ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7891E90D" w14:textId="77777777" w:rsidR="00DA0549" w:rsidRPr="007E6A1E" w:rsidRDefault="00DA0549" w:rsidP="007E6A1E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7E6A1E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Typ zariadenia 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10A68AD1" w14:textId="77777777" w:rsidR="00DA0549" w:rsidRPr="007E6A1E" w:rsidRDefault="00DA0549" w:rsidP="007E6A1E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7E6A1E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Typ budovy (nová / rekonštruovaná)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60283E7A" w14:textId="0971A498" w:rsidR="00DA0549" w:rsidRPr="007E6A1E" w:rsidRDefault="00DA0549" w:rsidP="00DA0549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Kapacita zariadenia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02F1C443" w14:textId="77777777" w:rsidR="00DA0549" w:rsidRPr="007E6A1E" w:rsidRDefault="00DA0549" w:rsidP="007E6A1E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7E6A1E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Potvrdenie o dokončení a odovzdaní stavby/rekonštrukcie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1002EE13" w14:textId="77777777" w:rsidR="00DA0549" w:rsidRPr="007E6A1E" w:rsidRDefault="00DA0549" w:rsidP="007E6A1E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7E6A1E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Energetická hospodárnosť pred obnovou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5B73F711" w14:textId="77777777" w:rsidR="00DA0549" w:rsidRPr="007E6A1E" w:rsidRDefault="00DA0549" w:rsidP="007E6A1E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7E6A1E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Energetická hospodárnosť po obnove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0ADA1F72" w14:textId="77777777" w:rsidR="00DA0549" w:rsidRPr="007E6A1E" w:rsidRDefault="00DA0549" w:rsidP="007E6A1E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7E6A1E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Veľkosť obnovených m²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6CF50AD7" w14:textId="77777777" w:rsidR="00DA0549" w:rsidRPr="007E6A1E" w:rsidRDefault="00DA0549" w:rsidP="007E6A1E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7E6A1E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Dosiahnutá úspora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</w:tcPr>
          <w:p w14:paraId="6B9098D2" w14:textId="35CC9ADE" w:rsidR="00DA0549" w:rsidRPr="007E6A1E" w:rsidRDefault="00DA0549" w:rsidP="008B6B04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Z</w:t>
            </w:r>
            <w:r w:rsidRPr="00DA0549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oznam všetkých energetických certifikátov alebo projektových energetických hodnotení</w:t>
            </w:r>
          </w:p>
        </w:tc>
      </w:tr>
      <w:tr w:rsidR="00DA0549" w:rsidRPr="007E6A1E" w14:paraId="6DCD4FB5" w14:textId="2543B1D8" w:rsidTr="001505FD">
        <w:trPr>
          <w:trHeight w:val="300"/>
        </w:trPr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446C6C" w14:textId="77777777" w:rsidR="00DA0549" w:rsidRPr="007E6A1E" w:rsidRDefault="00DA0549" w:rsidP="007E6A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7E6A1E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003437" w14:textId="77777777" w:rsidR="00DA0549" w:rsidRPr="007E6A1E" w:rsidRDefault="00DA0549" w:rsidP="007E6A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7E6A1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FF8AD" w14:textId="77777777" w:rsidR="00DA0549" w:rsidRPr="007E6A1E" w:rsidRDefault="00DA0549" w:rsidP="007E6A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7E6A1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53BE65" w14:textId="77777777" w:rsidR="00DA0549" w:rsidRPr="007E6A1E" w:rsidRDefault="00DA0549" w:rsidP="007E6A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7E6A1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BBEF5A" w14:textId="77777777" w:rsidR="00DA0549" w:rsidRPr="007E6A1E" w:rsidRDefault="00DA0549" w:rsidP="007E6A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7E6A1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DA0E30" w14:textId="77777777" w:rsidR="00DA0549" w:rsidRPr="007E6A1E" w:rsidRDefault="00DA0549" w:rsidP="007E6A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7E6A1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5F0DA6" w14:textId="77777777" w:rsidR="00DA0549" w:rsidRPr="007E6A1E" w:rsidRDefault="00DA0549" w:rsidP="007E6A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7E6A1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9B545A" w14:textId="77777777" w:rsidR="00DA0549" w:rsidRPr="007E6A1E" w:rsidRDefault="00DA0549" w:rsidP="007E6A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7E6A1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FB945" w14:textId="77777777" w:rsidR="00DA0549" w:rsidRPr="007E6A1E" w:rsidRDefault="00DA0549" w:rsidP="007E6A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7E6A1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344DD" w14:textId="77777777" w:rsidR="00DA0549" w:rsidRPr="007E6A1E" w:rsidRDefault="00DA0549" w:rsidP="007E6A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7E6A1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59FFD" w14:textId="77777777" w:rsidR="00DA0549" w:rsidRPr="007E6A1E" w:rsidRDefault="00DA0549" w:rsidP="007E6A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7E6A1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76E3F" w14:textId="77777777" w:rsidR="00DA0549" w:rsidRPr="007E6A1E" w:rsidRDefault="00DA0549" w:rsidP="007E6A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7E6A1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10A6132" w14:textId="77777777" w:rsidR="00DA0549" w:rsidRPr="007E6A1E" w:rsidRDefault="00DA0549" w:rsidP="007E6A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</w:p>
        </w:tc>
      </w:tr>
      <w:tr w:rsidR="00DA0549" w:rsidRPr="007E6A1E" w14:paraId="1DFEE025" w14:textId="763F77B4" w:rsidTr="001505FD">
        <w:trPr>
          <w:trHeight w:val="300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77D760" w14:textId="77777777" w:rsidR="00DA0549" w:rsidRPr="007E6A1E" w:rsidRDefault="00DA0549" w:rsidP="007E6A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7E6A1E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8E6B32" w14:textId="77777777" w:rsidR="00DA0549" w:rsidRPr="007E6A1E" w:rsidRDefault="00DA0549" w:rsidP="007E6A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7E6A1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B33799" w14:textId="77777777" w:rsidR="00DA0549" w:rsidRPr="007E6A1E" w:rsidRDefault="00DA0549" w:rsidP="007E6A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7E6A1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68F200" w14:textId="77777777" w:rsidR="00DA0549" w:rsidRPr="007E6A1E" w:rsidRDefault="00DA0549" w:rsidP="007E6A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7E6A1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18C8EE" w14:textId="77777777" w:rsidR="00DA0549" w:rsidRPr="007E6A1E" w:rsidRDefault="00DA0549" w:rsidP="007E6A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7E6A1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E157FC" w14:textId="77777777" w:rsidR="00DA0549" w:rsidRPr="007E6A1E" w:rsidRDefault="00DA0549" w:rsidP="007E6A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7E6A1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F92C65" w14:textId="77777777" w:rsidR="00DA0549" w:rsidRPr="007E6A1E" w:rsidRDefault="00DA0549" w:rsidP="007E6A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7E6A1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291453" w14:textId="77777777" w:rsidR="00DA0549" w:rsidRPr="007E6A1E" w:rsidRDefault="00DA0549" w:rsidP="007E6A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7E6A1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FDBB3F" w14:textId="77777777" w:rsidR="00DA0549" w:rsidRPr="007E6A1E" w:rsidRDefault="00DA0549" w:rsidP="007E6A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7E6A1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54CE8" w14:textId="77777777" w:rsidR="00DA0549" w:rsidRPr="007E6A1E" w:rsidRDefault="00DA0549" w:rsidP="007E6A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7E6A1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44523" w14:textId="77777777" w:rsidR="00DA0549" w:rsidRPr="007E6A1E" w:rsidRDefault="00DA0549" w:rsidP="007E6A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7E6A1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D15ED" w14:textId="77777777" w:rsidR="00DA0549" w:rsidRPr="007E6A1E" w:rsidRDefault="00DA0549" w:rsidP="007E6A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7E6A1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BE02B99" w14:textId="77777777" w:rsidR="00DA0549" w:rsidRPr="007E6A1E" w:rsidRDefault="00DA0549" w:rsidP="007E6A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</w:p>
        </w:tc>
      </w:tr>
      <w:tr w:rsidR="00DA0549" w:rsidRPr="007E6A1E" w14:paraId="550239C0" w14:textId="61F58C7C" w:rsidTr="001505FD">
        <w:trPr>
          <w:trHeight w:val="300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E9A403" w14:textId="77777777" w:rsidR="00DA0549" w:rsidRPr="007E6A1E" w:rsidRDefault="00DA0549" w:rsidP="007E6A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7E6A1E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45E63F" w14:textId="77777777" w:rsidR="00DA0549" w:rsidRPr="007E6A1E" w:rsidRDefault="00DA0549" w:rsidP="007E6A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7E6A1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EF2F4" w14:textId="77777777" w:rsidR="00DA0549" w:rsidRPr="007E6A1E" w:rsidRDefault="00DA0549" w:rsidP="007E6A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7E6A1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DB3C0D" w14:textId="77777777" w:rsidR="00DA0549" w:rsidRPr="007E6A1E" w:rsidRDefault="00DA0549" w:rsidP="007E6A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7E6A1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BAE84" w14:textId="77777777" w:rsidR="00DA0549" w:rsidRPr="007E6A1E" w:rsidRDefault="00DA0549" w:rsidP="007E6A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7E6A1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82D817" w14:textId="77777777" w:rsidR="00DA0549" w:rsidRPr="007E6A1E" w:rsidRDefault="00DA0549" w:rsidP="007E6A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7E6A1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A8D7E6" w14:textId="77777777" w:rsidR="00DA0549" w:rsidRPr="007E6A1E" w:rsidRDefault="00DA0549" w:rsidP="007E6A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7E6A1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6F81D4" w14:textId="77777777" w:rsidR="00DA0549" w:rsidRPr="007E6A1E" w:rsidRDefault="00DA0549" w:rsidP="007E6A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7E6A1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44B61" w14:textId="77777777" w:rsidR="00DA0549" w:rsidRPr="007E6A1E" w:rsidRDefault="00DA0549" w:rsidP="007E6A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7E6A1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C85E8" w14:textId="77777777" w:rsidR="00DA0549" w:rsidRPr="007E6A1E" w:rsidRDefault="00DA0549" w:rsidP="007E6A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7E6A1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89DB90" w14:textId="77777777" w:rsidR="00DA0549" w:rsidRPr="007E6A1E" w:rsidRDefault="00DA0549" w:rsidP="007E6A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7E6A1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B90BB1" w14:textId="77777777" w:rsidR="00DA0549" w:rsidRPr="007E6A1E" w:rsidRDefault="00DA0549" w:rsidP="007E6A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7E6A1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41B4D49" w14:textId="77777777" w:rsidR="00DA0549" w:rsidRPr="007E6A1E" w:rsidRDefault="00DA0549" w:rsidP="007E6A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</w:p>
        </w:tc>
      </w:tr>
      <w:tr w:rsidR="00DA0549" w:rsidRPr="007E6A1E" w14:paraId="6D31BDA5" w14:textId="4670B400" w:rsidTr="001505FD">
        <w:trPr>
          <w:trHeight w:val="300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6E5A48" w14:textId="77777777" w:rsidR="00DA0549" w:rsidRPr="007E6A1E" w:rsidRDefault="00DA0549" w:rsidP="007E6A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7E6A1E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8A6CB4" w14:textId="77777777" w:rsidR="00DA0549" w:rsidRPr="007E6A1E" w:rsidRDefault="00DA0549" w:rsidP="007E6A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7E6A1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78E220" w14:textId="77777777" w:rsidR="00DA0549" w:rsidRPr="007E6A1E" w:rsidRDefault="00DA0549" w:rsidP="007E6A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7E6A1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87A9F5" w14:textId="77777777" w:rsidR="00DA0549" w:rsidRPr="007E6A1E" w:rsidRDefault="00DA0549" w:rsidP="007E6A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7E6A1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900F04" w14:textId="77777777" w:rsidR="00DA0549" w:rsidRPr="007E6A1E" w:rsidRDefault="00DA0549" w:rsidP="007E6A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7E6A1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9D05B1" w14:textId="77777777" w:rsidR="00DA0549" w:rsidRPr="007E6A1E" w:rsidRDefault="00DA0549" w:rsidP="007E6A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7E6A1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F006E2" w14:textId="77777777" w:rsidR="00DA0549" w:rsidRPr="007E6A1E" w:rsidRDefault="00DA0549" w:rsidP="007E6A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7E6A1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44CCB0" w14:textId="77777777" w:rsidR="00DA0549" w:rsidRPr="007E6A1E" w:rsidRDefault="00DA0549" w:rsidP="007E6A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7E6A1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6D6BCF" w14:textId="77777777" w:rsidR="00DA0549" w:rsidRPr="007E6A1E" w:rsidRDefault="00DA0549" w:rsidP="007E6A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7E6A1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CD9EF1" w14:textId="77777777" w:rsidR="00DA0549" w:rsidRPr="007E6A1E" w:rsidRDefault="00DA0549" w:rsidP="007E6A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7E6A1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76CF9" w14:textId="77777777" w:rsidR="00DA0549" w:rsidRPr="007E6A1E" w:rsidRDefault="00DA0549" w:rsidP="007E6A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7E6A1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C7C1A" w14:textId="77777777" w:rsidR="00DA0549" w:rsidRPr="007E6A1E" w:rsidRDefault="00DA0549" w:rsidP="007E6A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7E6A1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CB62C9A" w14:textId="77777777" w:rsidR="00DA0549" w:rsidRPr="007E6A1E" w:rsidRDefault="00DA0549" w:rsidP="007E6A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</w:p>
        </w:tc>
      </w:tr>
      <w:tr w:rsidR="00DA0549" w:rsidRPr="007E6A1E" w14:paraId="0224F0D1" w14:textId="23DA1086" w:rsidTr="001505FD">
        <w:trPr>
          <w:trHeight w:val="300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4558BB" w14:textId="77777777" w:rsidR="00DA0549" w:rsidRPr="007E6A1E" w:rsidRDefault="00DA0549" w:rsidP="007E6A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7E6A1E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69C618" w14:textId="77777777" w:rsidR="00DA0549" w:rsidRPr="007E6A1E" w:rsidRDefault="00DA0549" w:rsidP="007E6A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7E6A1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1371E" w14:textId="77777777" w:rsidR="00DA0549" w:rsidRPr="007E6A1E" w:rsidRDefault="00DA0549" w:rsidP="007E6A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7E6A1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0C8723" w14:textId="77777777" w:rsidR="00DA0549" w:rsidRPr="007E6A1E" w:rsidRDefault="00DA0549" w:rsidP="007E6A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7E6A1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932B1" w14:textId="77777777" w:rsidR="00DA0549" w:rsidRPr="007E6A1E" w:rsidRDefault="00DA0549" w:rsidP="007E6A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7E6A1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0A7636" w14:textId="77777777" w:rsidR="00DA0549" w:rsidRPr="007E6A1E" w:rsidRDefault="00DA0549" w:rsidP="007E6A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7E6A1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65BB27" w14:textId="77777777" w:rsidR="00DA0549" w:rsidRPr="007E6A1E" w:rsidRDefault="00DA0549" w:rsidP="007E6A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7E6A1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C99039" w14:textId="77777777" w:rsidR="00DA0549" w:rsidRPr="007E6A1E" w:rsidRDefault="00DA0549" w:rsidP="007E6A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7E6A1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EB85F" w14:textId="77777777" w:rsidR="00DA0549" w:rsidRPr="007E6A1E" w:rsidRDefault="00DA0549" w:rsidP="007E6A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7E6A1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3C9F0" w14:textId="77777777" w:rsidR="00DA0549" w:rsidRPr="007E6A1E" w:rsidRDefault="00DA0549" w:rsidP="007E6A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7E6A1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C6C339" w14:textId="77777777" w:rsidR="00DA0549" w:rsidRPr="007E6A1E" w:rsidRDefault="00DA0549" w:rsidP="007E6A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7E6A1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C1CAD" w14:textId="77777777" w:rsidR="00DA0549" w:rsidRPr="007E6A1E" w:rsidRDefault="00DA0549" w:rsidP="007E6A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7E6A1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FB8B2D4" w14:textId="77777777" w:rsidR="00DA0549" w:rsidRPr="007E6A1E" w:rsidRDefault="00DA0549" w:rsidP="007E6A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</w:p>
        </w:tc>
      </w:tr>
      <w:tr w:rsidR="00DA0549" w:rsidRPr="007E6A1E" w14:paraId="4B4332AC" w14:textId="6BB15A29" w:rsidTr="001505FD">
        <w:trPr>
          <w:trHeight w:val="300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373ED7" w14:textId="77777777" w:rsidR="00DA0549" w:rsidRPr="007E6A1E" w:rsidRDefault="00DA0549" w:rsidP="007E6A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7E6A1E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72B1CD" w14:textId="77777777" w:rsidR="00DA0549" w:rsidRPr="007E6A1E" w:rsidRDefault="00DA0549" w:rsidP="007E6A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7E6A1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BBAF9" w14:textId="77777777" w:rsidR="00DA0549" w:rsidRPr="007E6A1E" w:rsidRDefault="00DA0549" w:rsidP="007E6A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7E6A1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E0B075" w14:textId="77777777" w:rsidR="00DA0549" w:rsidRPr="007E6A1E" w:rsidRDefault="00DA0549" w:rsidP="007E6A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7E6A1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DE55B7" w14:textId="77777777" w:rsidR="00DA0549" w:rsidRPr="007E6A1E" w:rsidRDefault="00DA0549" w:rsidP="007E6A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7E6A1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8B25D3" w14:textId="77777777" w:rsidR="00DA0549" w:rsidRPr="007E6A1E" w:rsidRDefault="00DA0549" w:rsidP="007E6A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7E6A1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36C90D" w14:textId="77777777" w:rsidR="00DA0549" w:rsidRPr="007E6A1E" w:rsidRDefault="00DA0549" w:rsidP="007E6A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7E6A1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CBB072" w14:textId="77777777" w:rsidR="00DA0549" w:rsidRPr="007E6A1E" w:rsidRDefault="00DA0549" w:rsidP="007E6A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7E6A1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CCC25" w14:textId="77777777" w:rsidR="00DA0549" w:rsidRPr="007E6A1E" w:rsidRDefault="00DA0549" w:rsidP="007E6A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7E6A1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09343" w14:textId="77777777" w:rsidR="00DA0549" w:rsidRPr="007E6A1E" w:rsidRDefault="00DA0549" w:rsidP="007E6A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7E6A1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E59CA" w14:textId="77777777" w:rsidR="00DA0549" w:rsidRPr="007E6A1E" w:rsidRDefault="00DA0549" w:rsidP="007E6A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7E6A1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577C2B" w14:textId="77777777" w:rsidR="00DA0549" w:rsidRPr="007E6A1E" w:rsidRDefault="00DA0549" w:rsidP="007E6A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7E6A1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DDCCD82" w14:textId="77777777" w:rsidR="00DA0549" w:rsidRPr="007E6A1E" w:rsidRDefault="00DA0549" w:rsidP="007E6A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</w:p>
        </w:tc>
      </w:tr>
    </w:tbl>
    <w:p w14:paraId="6BFBBB09" w14:textId="77777777" w:rsidR="007E6A1E" w:rsidRDefault="007E6A1E" w:rsidP="004F34BD">
      <w:pPr>
        <w:tabs>
          <w:tab w:val="left" w:pos="4420"/>
        </w:tabs>
        <w:rPr>
          <w:rFonts w:ascii="Arial Narrow" w:hAnsi="Arial Narrow" w:cs="Arial"/>
        </w:rPr>
      </w:pPr>
    </w:p>
    <w:p w14:paraId="33433E35" w14:textId="77777777" w:rsidR="007E6A1E" w:rsidRDefault="007E6A1E">
      <w:pPr>
        <w:rPr>
          <w:rFonts w:ascii="Arial Narrow" w:hAnsi="Arial Narrow" w:cs="Arial"/>
        </w:rPr>
      </w:pPr>
      <w:r>
        <w:rPr>
          <w:rFonts w:ascii="Arial Narrow" w:hAnsi="Arial Narrow" w:cs="Arial"/>
        </w:rPr>
        <w:br w:type="page"/>
      </w:r>
    </w:p>
    <w:tbl>
      <w:tblPr>
        <w:tblW w:w="1488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3"/>
        <w:gridCol w:w="1134"/>
        <w:gridCol w:w="936"/>
        <w:gridCol w:w="477"/>
        <w:gridCol w:w="429"/>
        <w:gridCol w:w="851"/>
        <w:gridCol w:w="322"/>
        <w:gridCol w:w="954"/>
        <w:gridCol w:w="992"/>
        <w:gridCol w:w="1417"/>
        <w:gridCol w:w="1134"/>
        <w:gridCol w:w="1134"/>
        <w:gridCol w:w="1134"/>
        <w:gridCol w:w="993"/>
        <w:gridCol w:w="1984"/>
      </w:tblGrid>
      <w:tr w:rsidR="00235366" w:rsidRPr="007E6A1E" w14:paraId="2DC7DD9A" w14:textId="1A8D4E2F" w:rsidTr="00342D65">
        <w:trPr>
          <w:trHeight w:val="315"/>
        </w:trPr>
        <w:tc>
          <w:tcPr>
            <w:tcW w:w="14884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9FD100E" w14:textId="3E8E08C4" w:rsidR="00235366" w:rsidRPr="007E6A1E" w:rsidRDefault="00235366" w:rsidP="007E6A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  <w:r w:rsidRPr="007E6A1E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lastRenderedPageBreak/>
              <w:t>Komponent 13: Dostupná a kvalitná dlhodobá sociálno-zdravotná starostlivosť</w:t>
            </w:r>
          </w:p>
        </w:tc>
      </w:tr>
      <w:tr w:rsidR="00235366" w:rsidRPr="007E6A1E" w14:paraId="1DD61CB7" w14:textId="3C5DBEA8" w:rsidTr="0083247E">
        <w:trPr>
          <w:trHeight w:val="315"/>
        </w:trPr>
        <w:tc>
          <w:tcPr>
            <w:tcW w:w="14884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17DD598" w14:textId="77777777" w:rsidR="00235366" w:rsidRDefault="00235366" w:rsidP="007E6A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  <w:p w14:paraId="4377E669" w14:textId="77777777" w:rsidR="00235366" w:rsidRDefault="00235366" w:rsidP="007E6A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  <w:r w:rsidRPr="007E6A1E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t>Investícia 1: Rozšírenie kapacít komunitnej sociálnej starostlivosti</w:t>
            </w:r>
          </w:p>
          <w:p w14:paraId="7367F723" w14:textId="77777777" w:rsidR="00235366" w:rsidRDefault="00235366" w:rsidP="007E6A1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</w:tc>
      </w:tr>
      <w:tr w:rsidR="009E76E1" w:rsidRPr="007E6A1E" w14:paraId="6AD3C19F" w14:textId="7680FE2F" w:rsidTr="001505FD">
        <w:trPr>
          <w:trHeight w:val="315"/>
        </w:trPr>
        <w:tc>
          <w:tcPr>
            <w:tcW w:w="3540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14:paraId="3A186C2D" w14:textId="77777777" w:rsidR="009E76E1" w:rsidRDefault="009E76E1" w:rsidP="007E6A1E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</w:pPr>
            <w:r w:rsidRPr="007E6A1E"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  <w:t>Cieľová hodnota: 1400</w:t>
            </w:r>
          </w:p>
          <w:p w14:paraId="55FAD011" w14:textId="77777777" w:rsidR="009E76E1" w:rsidRPr="007E6A1E" w:rsidRDefault="009E76E1" w:rsidP="007E6A1E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i/>
                <w:iCs/>
                <w:color w:val="000000"/>
                <w:lang w:eastAsia="sk-SK"/>
              </w:rPr>
            </w:pPr>
          </w:p>
        </w:tc>
        <w:tc>
          <w:tcPr>
            <w:tcW w:w="1602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</w:tcPr>
          <w:p w14:paraId="120CEE3A" w14:textId="77777777" w:rsidR="009E76E1" w:rsidRPr="007E6A1E" w:rsidRDefault="009E76E1" w:rsidP="007E6A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7E6A1E">
              <w:rPr>
                <w:rFonts w:ascii="Arial Narrow" w:eastAsia="Times New Roman" w:hAnsi="Arial Narrow" w:cs="Calibri"/>
                <w:b/>
                <w:bCs/>
                <w:i/>
                <w:iCs/>
                <w:color w:val="000000"/>
                <w:lang w:eastAsia="sk-SK"/>
              </w:rPr>
              <w:t> </w:t>
            </w:r>
          </w:p>
        </w:tc>
        <w:tc>
          <w:tcPr>
            <w:tcW w:w="1946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</w:tcPr>
          <w:p w14:paraId="151BD694" w14:textId="77777777" w:rsidR="009E76E1" w:rsidRPr="007E6A1E" w:rsidRDefault="009E76E1" w:rsidP="007E6A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03A562" w14:textId="77777777" w:rsidR="009E76E1" w:rsidRPr="007E6A1E" w:rsidRDefault="009E76E1" w:rsidP="007E6A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EC9497" w14:textId="77777777" w:rsidR="009E76E1" w:rsidRPr="007E6A1E" w:rsidRDefault="009E76E1" w:rsidP="007E6A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0D4598" w14:textId="77777777" w:rsidR="009E76E1" w:rsidRPr="007E6A1E" w:rsidRDefault="009E76E1" w:rsidP="007E6A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337883" w14:textId="77777777" w:rsidR="009E76E1" w:rsidRPr="007E6A1E" w:rsidRDefault="009E76E1" w:rsidP="007E6A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A31E71" w14:textId="77777777" w:rsidR="009E76E1" w:rsidRPr="007E6A1E" w:rsidRDefault="009E76E1" w:rsidP="007E6A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4DA456AC" w14:textId="77777777" w:rsidR="009E76E1" w:rsidRPr="007E6A1E" w:rsidRDefault="009E76E1" w:rsidP="007E6A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9E76E1" w:rsidRPr="007E6A1E" w14:paraId="475D3EFE" w14:textId="349DD93B" w:rsidTr="001505FD">
        <w:trPr>
          <w:trHeight w:val="330"/>
        </w:trPr>
        <w:tc>
          <w:tcPr>
            <w:tcW w:w="2127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14:paraId="58B7D23E" w14:textId="77777777" w:rsidR="009E76E1" w:rsidRDefault="009E76E1" w:rsidP="007E6A1E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</w:pPr>
            <w:r w:rsidRPr="00C95C2E"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  <w:t>Projekt typ 2</w:t>
            </w:r>
          </w:p>
          <w:p w14:paraId="1F097A81" w14:textId="77777777" w:rsidR="009E76E1" w:rsidRPr="007E6A1E" w:rsidRDefault="009E76E1" w:rsidP="007E6A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413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9AD6282" w14:textId="77777777" w:rsidR="009E76E1" w:rsidRPr="007E6A1E" w:rsidRDefault="009E76E1" w:rsidP="007E6A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2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BA8DF2F" w14:textId="77777777" w:rsidR="009E76E1" w:rsidRPr="007E6A1E" w:rsidRDefault="009E76E1" w:rsidP="007E6A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946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886CC44" w14:textId="77777777" w:rsidR="009E76E1" w:rsidRPr="007E6A1E" w:rsidRDefault="009E76E1" w:rsidP="007E6A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571D67" w14:textId="77777777" w:rsidR="009E76E1" w:rsidRPr="007E6A1E" w:rsidRDefault="009E76E1" w:rsidP="007E6A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0FC3F1" w14:textId="77777777" w:rsidR="009E76E1" w:rsidRPr="007E6A1E" w:rsidRDefault="009E76E1" w:rsidP="007E6A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DCF85A" w14:textId="77777777" w:rsidR="009E76E1" w:rsidRPr="007E6A1E" w:rsidRDefault="009E76E1" w:rsidP="007E6A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305BA7" w14:textId="77777777" w:rsidR="009E76E1" w:rsidRPr="007E6A1E" w:rsidRDefault="009E76E1" w:rsidP="007E6A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38F007" w14:textId="77777777" w:rsidR="009E76E1" w:rsidRPr="007E6A1E" w:rsidRDefault="009E76E1" w:rsidP="007E6A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26A3709F" w14:textId="77777777" w:rsidR="009E76E1" w:rsidRPr="007E6A1E" w:rsidRDefault="009E76E1" w:rsidP="007E6A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9E76E1" w:rsidRPr="007E6A1E" w14:paraId="5D58EE70" w14:textId="6724427A" w:rsidTr="001505FD">
        <w:trPr>
          <w:trHeight w:val="345"/>
        </w:trPr>
        <w:tc>
          <w:tcPr>
            <w:tcW w:w="8505" w:type="dxa"/>
            <w:gridSpan w:val="10"/>
            <w:tcBorders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5F467941" w14:textId="77777777" w:rsidR="009E76E1" w:rsidRPr="007E6A1E" w:rsidRDefault="009E76E1" w:rsidP="007E6A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  <w:t xml:space="preserve">Míľnik/cieľ: </w:t>
            </w:r>
            <w:r w:rsidRPr="007E6A1E">
              <w:rPr>
                <w:rFonts w:ascii="Arial Narrow" w:eastAsia="Times New Roman" w:hAnsi="Arial Narrow" w:cs="Times New Roman"/>
                <w:bCs/>
                <w:i/>
                <w:sz w:val="20"/>
                <w:szCs w:val="24"/>
                <w:lang w:eastAsia="sk-SK"/>
              </w:rPr>
              <w:t xml:space="preserve">Rozšírenie kapacít pobytových služieb komunitného typu a </w:t>
            </w:r>
            <w:proofErr w:type="spellStart"/>
            <w:r w:rsidRPr="007E6A1E">
              <w:rPr>
                <w:rFonts w:ascii="Arial Narrow" w:eastAsia="Times New Roman" w:hAnsi="Arial Narrow" w:cs="Times New Roman"/>
                <w:bCs/>
                <w:i/>
                <w:sz w:val="20"/>
                <w:szCs w:val="24"/>
                <w:lang w:eastAsia="sk-SK"/>
              </w:rPr>
              <w:t>nízkokapacitných</w:t>
            </w:r>
            <w:proofErr w:type="spellEnd"/>
            <w:r w:rsidRPr="007E6A1E">
              <w:rPr>
                <w:rFonts w:ascii="Arial Narrow" w:eastAsia="Times New Roman" w:hAnsi="Arial Narrow" w:cs="Times New Roman"/>
                <w:bCs/>
                <w:i/>
                <w:sz w:val="20"/>
                <w:szCs w:val="24"/>
                <w:lang w:eastAsia="sk-SK"/>
              </w:rPr>
              <w:t xml:space="preserve"> zdravotno-sociálnych zariadení.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68A6E" w14:textId="77777777" w:rsidR="009E76E1" w:rsidRPr="007E6A1E" w:rsidRDefault="009E76E1" w:rsidP="007E6A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19734D" w14:textId="77777777" w:rsidR="009E76E1" w:rsidRPr="007E6A1E" w:rsidRDefault="009E76E1" w:rsidP="007E6A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694CE8" w14:textId="77777777" w:rsidR="009E76E1" w:rsidRPr="007E6A1E" w:rsidRDefault="009E76E1" w:rsidP="007E6A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B82464" w14:textId="77777777" w:rsidR="009E76E1" w:rsidRPr="007E6A1E" w:rsidRDefault="009E76E1" w:rsidP="007E6A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75171D6E" w14:textId="77777777" w:rsidR="009E76E1" w:rsidRPr="007E6A1E" w:rsidRDefault="009E76E1" w:rsidP="007E6A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8B6B04" w:rsidRPr="007E6A1E" w14:paraId="7FCDE3B3" w14:textId="12D1005F" w:rsidTr="001505FD">
        <w:trPr>
          <w:cantSplit/>
          <w:trHeight w:val="229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37C01DEC" w14:textId="77777777" w:rsidR="009E76E1" w:rsidRPr="007E6A1E" w:rsidRDefault="009E76E1" w:rsidP="009E76E1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7E6A1E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Poradové číslo riadku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6048BB67" w14:textId="77777777" w:rsidR="009E76E1" w:rsidRPr="007E6A1E" w:rsidRDefault="009E76E1" w:rsidP="009E76E1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7E6A1E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Komunitné zariadenie / </w:t>
            </w:r>
            <w:proofErr w:type="spellStart"/>
            <w:r w:rsidRPr="007E6A1E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nízkokapacitné</w:t>
            </w:r>
            <w:proofErr w:type="spellEnd"/>
            <w:r w:rsidRPr="007E6A1E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 zariadenie zdravotnej a sociálnej starostlivosti</w:t>
            </w:r>
          </w:p>
        </w:tc>
        <w:tc>
          <w:tcPr>
            <w:tcW w:w="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614A41FF" w14:textId="77777777" w:rsidR="009E76E1" w:rsidRPr="007E6A1E" w:rsidRDefault="009E76E1" w:rsidP="009E76E1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7E6A1E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Adresa zariadenia</w:t>
            </w:r>
          </w:p>
        </w:tc>
        <w:tc>
          <w:tcPr>
            <w:tcW w:w="90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78D2BCD5" w14:textId="77777777" w:rsidR="009E76E1" w:rsidRPr="007E6A1E" w:rsidRDefault="009E76E1" w:rsidP="009E76E1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7E6A1E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Prevádzkovateľ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47A3387B" w14:textId="77777777" w:rsidR="009E76E1" w:rsidRPr="007E6A1E" w:rsidRDefault="009E76E1" w:rsidP="009E76E1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7E6A1E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Typ zariadenia 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5BBA9F53" w14:textId="77777777" w:rsidR="009E76E1" w:rsidRPr="007E6A1E" w:rsidRDefault="009E76E1" w:rsidP="009E76E1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7E6A1E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Typ budovy (nová / rekonštruovaná)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217F086C" w14:textId="19F833FD" w:rsidR="009E76E1" w:rsidRPr="007E6A1E" w:rsidRDefault="009E76E1" w:rsidP="009E76E1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Kapacita zariadenia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2172E5D6" w14:textId="77777777" w:rsidR="009E76E1" w:rsidRPr="007E6A1E" w:rsidRDefault="009E76E1" w:rsidP="009E76E1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7E6A1E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Potvrdenie o dokončení a odovzdaní stavby/rekonštrukcie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4FE80AF9" w14:textId="77777777" w:rsidR="009E76E1" w:rsidRPr="007E6A1E" w:rsidRDefault="009E76E1" w:rsidP="009E76E1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7E6A1E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Energetická hospodárnosť pred obnovou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13F9D032" w14:textId="77777777" w:rsidR="009E76E1" w:rsidRPr="007E6A1E" w:rsidRDefault="009E76E1" w:rsidP="009E76E1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7E6A1E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Energetická hospodárnosť po obnove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71B4CA8E" w14:textId="77777777" w:rsidR="009E76E1" w:rsidRPr="007E6A1E" w:rsidRDefault="009E76E1" w:rsidP="009E76E1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7E6A1E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Veľkosť obnovených m²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3FCB92DC" w14:textId="77777777" w:rsidR="009E76E1" w:rsidRPr="007E6A1E" w:rsidRDefault="009E76E1" w:rsidP="009E76E1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7E6A1E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Dosiahnutá úspora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</w:tcPr>
          <w:p w14:paraId="7707F647" w14:textId="7A170CC8" w:rsidR="009E76E1" w:rsidRPr="007E6A1E" w:rsidRDefault="009E76E1" w:rsidP="008B6B04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Z</w:t>
            </w:r>
            <w:r w:rsidRPr="00DA0549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oznam všetkých energetických certifikátov alebo projektových energetických hodnotení</w:t>
            </w:r>
          </w:p>
        </w:tc>
      </w:tr>
      <w:tr w:rsidR="009E76E1" w:rsidRPr="007E6A1E" w14:paraId="46E95F72" w14:textId="078003B9" w:rsidTr="001505FD">
        <w:trPr>
          <w:trHeight w:val="30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A54BCE" w14:textId="77777777" w:rsidR="009E76E1" w:rsidRPr="007E6A1E" w:rsidRDefault="009E76E1" w:rsidP="009E76E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7E6A1E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59E864" w14:textId="77777777" w:rsidR="009E76E1" w:rsidRPr="007E6A1E" w:rsidRDefault="009E76E1" w:rsidP="009E76E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7E6A1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513E7" w14:textId="77777777" w:rsidR="009E76E1" w:rsidRPr="007E6A1E" w:rsidRDefault="009E76E1" w:rsidP="009E76E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7E6A1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495B03" w14:textId="77777777" w:rsidR="009E76E1" w:rsidRPr="007E6A1E" w:rsidRDefault="009E76E1" w:rsidP="009E76E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7E6A1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35509E" w14:textId="77777777" w:rsidR="009E76E1" w:rsidRPr="007E6A1E" w:rsidRDefault="009E76E1" w:rsidP="009E76E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7E6A1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627EA9" w14:textId="77777777" w:rsidR="009E76E1" w:rsidRPr="007E6A1E" w:rsidRDefault="009E76E1" w:rsidP="009E76E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7E6A1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A1FB41" w14:textId="77777777" w:rsidR="009E76E1" w:rsidRPr="007E6A1E" w:rsidRDefault="009E76E1" w:rsidP="009E76E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7E6A1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30A8C9" w14:textId="77777777" w:rsidR="009E76E1" w:rsidRPr="007E6A1E" w:rsidRDefault="009E76E1" w:rsidP="009E76E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7E6A1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C7D506" w14:textId="77777777" w:rsidR="009E76E1" w:rsidRPr="007E6A1E" w:rsidRDefault="009E76E1" w:rsidP="009E76E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7E6A1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43540" w14:textId="77777777" w:rsidR="009E76E1" w:rsidRPr="007E6A1E" w:rsidRDefault="009E76E1" w:rsidP="009E76E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7E6A1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BAB92" w14:textId="77777777" w:rsidR="009E76E1" w:rsidRPr="007E6A1E" w:rsidRDefault="009E76E1" w:rsidP="009E76E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7E6A1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B1D947" w14:textId="77777777" w:rsidR="009E76E1" w:rsidRPr="007E6A1E" w:rsidRDefault="009E76E1" w:rsidP="009E76E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7E6A1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51B827C" w14:textId="77777777" w:rsidR="009E76E1" w:rsidRPr="007E6A1E" w:rsidRDefault="009E76E1" w:rsidP="009E76E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</w:p>
        </w:tc>
      </w:tr>
      <w:tr w:rsidR="009E76E1" w:rsidRPr="007E6A1E" w14:paraId="117DA5DC" w14:textId="1B69A451" w:rsidTr="001505FD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FF6C6A" w14:textId="77777777" w:rsidR="009E76E1" w:rsidRPr="007E6A1E" w:rsidRDefault="009E76E1" w:rsidP="009E76E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7E6A1E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EEC35F" w14:textId="77777777" w:rsidR="009E76E1" w:rsidRPr="007E6A1E" w:rsidRDefault="009E76E1" w:rsidP="009E76E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7E6A1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9FB70" w14:textId="77777777" w:rsidR="009E76E1" w:rsidRPr="007E6A1E" w:rsidRDefault="009E76E1" w:rsidP="009E76E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7E6A1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BFE60F" w14:textId="77777777" w:rsidR="009E76E1" w:rsidRPr="007E6A1E" w:rsidRDefault="009E76E1" w:rsidP="009E76E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7E6A1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99649" w14:textId="77777777" w:rsidR="009E76E1" w:rsidRPr="007E6A1E" w:rsidRDefault="009E76E1" w:rsidP="009E76E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7E6A1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3710EA" w14:textId="77777777" w:rsidR="009E76E1" w:rsidRPr="007E6A1E" w:rsidRDefault="009E76E1" w:rsidP="009E76E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7E6A1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90A2CC" w14:textId="77777777" w:rsidR="009E76E1" w:rsidRPr="007E6A1E" w:rsidRDefault="009E76E1" w:rsidP="009E76E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7E6A1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C23204" w14:textId="77777777" w:rsidR="009E76E1" w:rsidRPr="007E6A1E" w:rsidRDefault="009E76E1" w:rsidP="009E76E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7E6A1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5AF5A" w14:textId="77777777" w:rsidR="009E76E1" w:rsidRPr="007E6A1E" w:rsidRDefault="009E76E1" w:rsidP="009E76E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7E6A1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4D8C1" w14:textId="77777777" w:rsidR="009E76E1" w:rsidRPr="007E6A1E" w:rsidRDefault="009E76E1" w:rsidP="009E76E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7E6A1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C1B6A" w14:textId="77777777" w:rsidR="009E76E1" w:rsidRPr="007E6A1E" w:rsidRDefault="009E76E1" w:rsidP="009E76E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7E6A1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466EF" w14:textId="77777777" w:rsidR="009E76E1" w:rsidRPr="007E6A1E" w:rsidRDefault="009E76E1" w:rsidP="009E76E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7E6A1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ED18607" w14:textId="77777777" w:rsidR="009E76E1" w:rsidRPr="007E6A1E" w:rsidRDefault="009E76E1" w:rsidP="009E76E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</w:p>
        </w:tc>
      </w:tr>
      <w:tr w:rsidR="009E76E1" w:rsidRPr="007E6A1E" w14:paraId="52E216EA" w14:textId="070F82C7" w:rsidTr="001505FD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50A3E5" w14:textId="77777777" w:rsidR="009E76E1" w:rsidRPr="007E6A1E" w:rsidRDefault="009E76E1" w:rsidP="009E76E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7E6A1E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AC39CB" w14:textId="77777777" w:rsidR="009E76E1" w:rsidRPr="007E6A1E" w:rsidRDefault="009E76E1" w:rsidP="009E76E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7E6A1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320406" w14:textId="77777777" w:rsidR="009E76E1" w:rsidRPr="007E6A1E" w:rsidRDefault="009E76E1" w:rsidP="009E76E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7E6A1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D14DDE" w14:textId="77777777" w:rsidR="009E76E1" w:rsidRPr="007E6A1E" w:rsidRDefault="009E76E1" w:rsidP="009E76E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7E6A1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A528E0" w14:textId="77777777" w:rsidR="009E76E1" w:rsidRPr="007E6A1E" w:rsidRDefault="009E76E1" w:rsidP="009E76E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7E6A1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1DCA14" w14:textId="77777777" w:rsidR="009E76E1" w:rsidRPr="007E6A1E" w:rsidRDefault="009E76E1" w:rsidP="009E76E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7E6A1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DE3DA8" w14:textId="77777777" w:rsidR="009E76E1" w:rsidRPr="007E6A1E" w:rsidRDefault="009E76E1" w:rsidP="009E76E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7E6A1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F00815" w14:textId="77777777" w:rsidR="009E76E1" w:rsidRPr="007E6A1E" w:rsidRDefault="009E76E1" w:rsidP="009E76E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7E6A1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72F45A" w14:textId="77777777" w:rsidR="009E76E1" w:rsidRPr="007E6A1E" w:rsidRDefault="009E76E1" w:rsidP="009E76E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7E6A1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152206" w14:textId="77777777" w:rsidR="009E76E1" w:rsidRPr="007E6A1E" w:rsidRDefault="009E76E1" w:rsidP="009E76E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7E6A1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70771" w14:textId="77777777" w:rsidR="009E76E1" w:rsidRPr="007E6A1E" w:rsidRDefault="009E76E1" w:rsidP="009E76E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7E6A1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52390" w14:textId="77777777" w:rsidR="009E76E1" w:rsidRPr="007E6A1E" w:rsidRDefault="009E76E1" w:rsidP="009E76E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7E6A1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918C3A9" w14:textId="77777777" w:rsidR="009E76E1" w:rsidRPr="007E6A1E" w:rsidRDefault="009E76E1" w:rsidP="009E76E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</w:p>
        </w:tc>
      </w:tr>
      <w:tr w:rsidR="009E76E1" w:rsidRPr="007E6A1E" w14:paraId="7D94C833" w14:textId="46173383" w:rsidTr="001505FD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95F369" w14:textId="77777777" w:rsidR="009E76E1" w:rsidRPr="007E6A1E" w:rsidRDefault="009E76E1" w:rsidP="009E76E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7E6A1E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A7EC46" w14:textId="77777777" w:rsidR="009E76E1" w:rsidRPr="007E6A1E" w:rsidRDefault="009E76E1" w:rsidP="009E76E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7E6A1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FE6D7" w14:textId="77777777" w:rsidR="009E76E1" w:rsidRPr="007E6A1E" w:rsidRDefault="009E76E1" w:rsidP="009E76E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7E6A1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E77C6E" w14:textId="77777777" w:rsidR="009E76E1" w:rsidRPr="007E6A1E" w:rsidRDefault="009E76E1" w:rsidP="009E76E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7E6A1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D6164" w14:textId="77777777" w:rsidR="009E76E1" w:rsidRPr="007E6A1E" w:rsidRDefault="009E76E1" w:rsidP="009E76E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7E6A1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ADF7D2" w14:textId="77777777" w:rsidR="009E76E1" w:rsidRPr="007E6A1E" w:rsidRDefault="009E76E1" w:rsidP="009E76E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7E6A1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08F980" w14:textId="77777777" w:rsidR="009E76E1" w:rsidRPr="007E6A1E" w:rsidRDefault="009E76E1" w:rsidP="009E76E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7E6A1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585E8A" w14:textId="77777777" w:rsidR="009E76E1" w:rsidRPr="007E6A1E" w:rsidRDefault="009E76E1" w:rsidP="009E76E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7E6A1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2FD96F" w14:textId="77777777" w:rsidR="009E76E1" w:rsidRPr="007E6A1E" w:rsidRDefault="009E76E1" w:rsidP="009E76E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7E6A1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53032" w14:textId="77777777" w:rsidR="009E76E1" w:rsidRPr="007E6A1E" w:rsidRDefault="009E76E1" w:rsidP="009E76E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7E6A1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6C2D5" w14:textId="77777777" w:rsidR="009E76E1" w:rsidRPr="007E6A1E" w:rsidRDefault="009E76E1" w:rsidP="009E76E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7E6A1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D48F5" w14:textId="77777777" w:rsidR="009E76E1" w:rsidRPr="007E6A1E" w:rsidRDefault="009E76E1" w:rsidP="009E76E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7E6A1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3201205" w14:textId="77777777" w:rsidR="009E76E1" w:rsidRPr="007E6A1E" w:rsidRDefault="009E76E1" w:rsidP="009E76E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</w:p>
        </w:tc>
      </w:tr>
      <w:tr w:rsidR="009E76E1" w:rsidRPr="007E6A1E" w14:paraId="18166BCA" w14:textId="005FECBD" w:rsidTr="001505FD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D14DA1" w14:textId="77777777" w:rsidR="009E76E1" w:rsidRPr="007E6A1E" w:rsidRDefault="009E76E1" w:rsidP="009E76E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7E6A1E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9BF221" w14:textId="77777777" w:rsidR="009E76E1" w:rsidRPr="007E6A1E" w:rsidRDefault="009E76E1" w:rsidP="009E76E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7E6A1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4B142" w14:textId="77777777" w:rsidR="009E76E1" w:rsidRPr="007E6A1E" w:rsidRDefault="009E76E1" w:rsidP="009E76E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7E6A1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30FF95" w14:textId="77777777" w:rsidR="009E76E1" w:rsidRPr="007E6A1E" w:rsidRDefault="009E76E1" w:rsidP="009E76E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7E6A1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C998FF" w14:textId="77777777" w:rsidR="009E76E1" w:rsidRPr="007E6A1E" w:rsidRDefault="009E76E1" w:rsidP="009E76E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7E6A1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FF4C61" w14:textId="77777777" w:rsidR="009E76E1" w:rsidRPr="007E6A1E" w:rsidRDefault="009E76E1" w:rsidP="009E76E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7E6A1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21C6BA" w14:textId="77777777" w:rsidR="009E76E1" w:rsidRPr="007E6A1E" w:rsidRDefault="009E76E1" w:rsidP="009E76E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7E6A1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D1D531" w14:textId="77777777" w:rsidR="009E76E1" w:rsidRPr="007E6A1E" w:rsidRDefault="009E76E1" w:rsidP="009E76E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7E6A1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EC89F2" w14:textId="77777777" w:rsidR="009E76E1" w:rsidRPr="007E6A1E" w:rsidRDefault="009E76E1" w:rsidP="009E76E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7E6A1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4FE41" w14:textId="77777777" w:rsidR="009E76E1" w:rsidRPr="007E6A1E" w:rsidRDefault="009E76E1" w:rsidP="009E76E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7E6A1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4AC852" w14:textId="77777777" w:rsidR="009E76E1" w:rsidRPr="007E6A1E" w:rsidRDefault="009E76E1" w:rsidP="009E76E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7E6A1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3E149" w14:textId="77777777" w:rsidR="009E76E1" w:rsidRPr="007E6A1E" w:rsidRDefault="009E76E1" w:rsidP="009E76E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7E6A1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B09B47F" w14:textId="77777777" w:rsidR="009E76E1" w:rsidRPr="007E6A1E" w:rsidRDefault="009E76E1" w:rsidP="009E76E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</w:p>
        </w:tc>
      </w:tr>
      <w:tr w:rsidR="009E76E1" w:rsidRPr="007E6A1E" w14:paraId="3E288317" w14:textId="3E5E78EC" w:rsidTr="001505FD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31D5B0" w14:textId="77777777" w:rsidR="009E76E1" w:rsidRPr="007E6A1E" w:rsidRDefault="009E76E1" w:rsidP="009E76E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7E6A1E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DF8859" w14:textId="77777777" w:rsidR="009E76E1" w:rsidRPr="007E6A1E" w:rsidRDefault="009E76E1" w:rsidP="009E76E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7E6A1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E75C8" w14:textId="77777777" w:rsidR="009E76E1" w:rsidRPr="007E6A1E" w:rsidRDefault="009E76E1" w:rsidP="009E76E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7E6A1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793D05" w14:textId="77777777" w:rsidR="009E76E1" w:rsidRPr="007E6A1E" w:rsidRDefault="009E76E1" w:rsidP="009E76E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7E6A1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6A79A" w14:textId="77777777" w:rsidR="009E76E1" w:rsidRPr="007E6A1E" w:rsidRDefault="009E76E1" w:rsidP="009E76E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7E6A1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F8C765" w14:textId="77777777" w:rsidR="009E76E1" w:rsidRPr="007E6A1E" w:rsidRDefault="009E76E1" w:rsidP="009E76E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7E6A1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061853" w14:textId="77777777" w:rsidR="009E76E1" w:rsidRPr="007E6A1E" w:rsidRDefault="009E76E1" w:rsidP="009E76E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7E6A1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E00F8E" w14:textId="77777777" w:rsidR="009E76E1" w:rsidRPr="007E6A1E" w:rsidRDefault="009E76E1" w:rsidP="009E76E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7E6A1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1878B" w14:textId="77777777" w:rsidR="009E76E1" w:rsidRPr="007E6A1E" w:rsidRDefault="009E76E1" w:rsidP="009E76E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7E6A1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798183" w14:textId="77777777" w:rsidR="009E76E1" w:rsidRPr="007E6A1E" w:rsidRDefault="009E76E1" w:rsidP="009E76E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7E6A1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A6A44" w14:textId="77777777" w:rsidR="009E76E1" w:rsidRPr="007E6A1E" w:rsidRDefault="009E76E1" w:rsidP="009E76E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7E6A1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B66ED" w14:textId="77777777" w:rsidR="009E76E1" w:rsidRPr="007E6A1E" w:rsidRDefault="009E76E1" w:rsidP="009E76E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7E6A1E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951CB14" w14:textId="77777777" w:rsidR="009E76E1" w:rsidRPr="007E6A1E" w:rsidRDefault="009E76E1" w:rsidP="009E76E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</w:p>
        </w:tc>
      </w:tr>
    </w:tbl>
    <w:p w14:paraId="3339DFE6" w14:textId="77777777" w:rsidR="00CB247C" w:rsidRDefault="00CB247C" w:rsidP="007E6A1E">
      <w:pPr>
        <w:tabs>
          <w:tab w:val="left" w:pos="4420"/>
        </w:tabs>
        <w:rPr>
          <w:rFonts w:ascii="Arial Narrow" w:hAnsi="Arial Narrow" w:cs="Arial"/>
        </w:rPr>
      </w:pPr>
    </w:p>
    <w:p w14:paraId="4E4F4C87" w14:textId="77777777" w:rsidR="00CB247C" w:rsidRDefault="00CB247C">
      <w:pPr>
        <w:rPr>
          <w:rFonts w:ascii="Arial Narrow" w:hAnsi="Arial Narrow" w:cs="Arial"/>
        </w:rPr>
      </w:pPr>
      <w:r>
        <w:rPr>
          <w:rFonts w:ascii="Arial Narrow" w:hAnsi="Arial Narrow" w:cs="Arial"/>
        </w:rPr>
        <w:br w:type="page"/>
      </w:r>
    </w:p>
    <w:p w14:paraId="5337A5F1" w14:textId="77777777" w:rsidR="00CB247C" w:rsidRPr="00CB247C" w:rsidRDefault="00CB247C" w:rsidP="00CB247C">
      <w:pPr>
        <w:tabs>
          <w:tab w:val="left" w:pos="4471"/>
        </w:tabs>
        <w:rPr>
          <w:rFonts w:ascii="Arial Narrow" w:hAnsi="Arial Narrow" w:cs="Arial"/>
        </w:rPr>
      </w:pPr>
    </w:p>
    <w:tbl>
      <w:tblPr>
        <w:tblW w:w="1504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01"/>
        <w:gridCol w:w="1001"/>
        <w:gridCol w:w="1001"/>
        <w:gridCol w:w="1001"/>
        <w:gridCol w:w="1000"/>
        <w:gridCol w:w="1000"/>
        <w:gridCol w:w="1000"/>
        <w:gridCol w:w="1000"/>
        <w:gridCol w:w="1000"/>
        <w:gridCol w:w="1000"/>
        <w:gridCol w:w="1336"/>
        <w:gridCol w:w="1843"/>
        <w:gridCol w:w="1701"/>
        <w:gridCol w:w="160"/>
      </w:tblGrid>
      <w:tr w:rsidR="00CB247C" w:rsidRPr="00CB247C" w14:paraId="489AE448" w14:textId="77777777" w:rsidTr="001505FD">
        <w:trPr>
          <w:gridAfter w:val="1"/>
          <w:wAfter w:w="160" w:type="dxa"/>
          <w:trHeight w:val="315"/>
        </w:trPr>
        <w:tc>
          <w:tcPr>
            <w:tcW w:w="14884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8E5F2A8" w14:textId="77777777" w:rsidR="00CB247C" w:rsidRPr="00CB247C" w:rsidRDefault="00CB247C" w:rsidP="00CB247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  <w:r w:rsidRPr="00CB247C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t>Komponent 13: Dostupná a kvalitná dlhodobá sociálno-zdravotná starostlivosť</w:t>
            </w:r>
          </w:p>
        </w:tc>
      </w:tr>
      <w:tr w:rsidR="00CB247C" w:rsidRPr="00CB247C" w14:paraId="579237B6" w14:textId="77777777" w:rsidTr="001505FD">
        <w:trPr>
          <w:gridAfter w:val="1"/>
          <w:wAfter w:w="160" w:type="dxa"/>
          <w:trHeight w:val="315"/>
        </w:trPr>
        <w:tc>
          <w:tcPr>
            <w:tcW w:w="14884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9348268" w14:textId="77777777" w:rsidR="00AD17F7" w:rsidRDefault="00AD17F7" w:rsidP="00CB247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  <w:p w14:paraId="6E7BD154" w14:textId="77777777" w:rsidR="00CB247C" w:rsidRDefault="00CB247C" w:rsidP="00CB247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  <w:r w:rsidRPr="00CB247C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t>Investícia 1: Rozšírenie kapacít komunitnej sociálnej starostlivosti</w:t>
            </w:r>
          </w:p>
          <w:p w14:paraId="1F1A85F8" w14:textId="77777777" w:rsidR="00DE537B" w:rsidRPr="00CB247C" w:rsidRDefault="00DE537B" w:rsidP="00CB247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</w:tc>
      </w:tr>
      <w:tr w:rsidR="00CB247C" w:rsidRPr="00CB247C" w14:paraId="7AEC4051" w14:textId="77777777" w:rsidTr="001505FD">
        <w:trPr>
          <w:trHeight w:val="330"/>
        </w:trPr>
        <w:tc>
          <w:tcPr>
            <w:tcW w:w="3003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14:paraId="1F7018EF" w14:textId="77777777" w:rsidR="00CB247C" w:rsidRDefault="00CB247C" w:rsidP="00CB247C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</w:pPr>
            <w:r w:rsidRPr="00CB247C"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  <w:t>Cieľová hodnota: 387</w:t>
            </w:r>
          </w:p>
          <w:p w14:paraId="2A795E2B" w14:textId="77777777" w:rsidR="00AD17F7" w:rsidRPr="00CB247C" w:rsidRDefault="00AD17F7" w:rsidP="00CB247C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</w:pPr>
          </w:p>
        </w:tc>
        <w:tc>
          <w:tcPr>
            <w:tcW w:w="1001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0D1E6D31" w14:textId="77777777" w:rsidR="00CB247C" w:rsidRPr="00CB247C" w:rsidRDefault="00CB247C" w:rsidP="00CB247C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i/>
                <w:iCs/>
                <w:color w:val="000000"/>
                <w:lang w:eastAsia="sk-SK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4FB4E9" w14:textId="77777777" w:rsidR="00CB247C" w:rsidRPr="00CB247C" w:rsidRDefault="00CB247C" w:rsidP="00CB2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DC2CC2" w14:textId="77777777" w:rsidR="00CB247C" w:rsidRPr="00CB247C" w:rsidRDefault="00CB247C" w:rsidP="00CB2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ADC759" w14:textId="77777777" w:rsidR="00CB247C" w:rsidRPr="00CB247C" w:rsidRDefault="00CB247C" w:rsidP="00CB2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C57601" w14:textId="77777777" w:rsidR="00CB247C" w:rsidRPr="00CB247C" w:rsidRDefault="00CB247C" w:rsidP="00CB2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4CC194" w14:textId="77777777" w:rsidR="00CB247C" w:rsidRPr="00CB247C" w:rsidRDefault="00CB247C" w:rsidP="00CB2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AB33F7" w14:textId="77777777" w:rsidR="00CB247C" w:rsidRPr="00CB247C" w:rsidRDefault="00CB247C" w:rsidP="00CB2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F56578" w14:textId="77777777" w:rsidR="00CB247C" w:rsidRPr="00CB247C" w:rsidRDefault="00CB247C" w:rsidP="00CB2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428529" w14:textId="77777777" w:rsidR="00CB247C" w:rsidRPr="00CB247C" w:rsidRDefault="00CB247C" w:rsidP="00CB2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FB4431" w14:textId="77777777" w:rsidR="00CB247C" w:rsidRPr="00CB247C" w:rsidRDefault="00CB247C" w:rsidP="00CB2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7404E3" w14:textId="77777777" w:rsidR="00CB247C" w:rsidRPr="00CB247C" w:rsidRDefault="00CB247C" w:rsidP="00CB2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CB247C" w:rsidRPr="00CB247C" w14:paraId="3606B5FC" w14:textId="77777777" w:rsidTr="001505FD">
        <w:trPr>
          <w:trHeight w:val="330"/>
        </w:trPr>
        <w:tc>
          <w:tcPr>
            <w:tcW w:w="2002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14:paraId="546C6B0C" w14:textId="77777777" w:rsidR="00CB247C" w:rsidRDefault="00CB247C" w:rsidP="00CB247C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  <w:t>Projekt typ 3</w:t>
            </w:r>
          </w:p>
          <w:p w14:paraId="5E537C81" w14:textId="77777777" w:rsidR="00AD17F7" w:rsidRPr="00CB247C" w:rsidRDefault="00AD17F7" w:rsidP="00CB2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001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3DC5633" w14:textId="77777777" w:rsidR="00CB247C" w:rsidRPr="00CB247C" w:rsidRDefault="00CB247C" w:rsidP="00CB2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001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6E3CD99" w14:textId="77777777" w:rsidR="00CB247C" w:rsidRPr="00CB247C" w:rsidRDefault="00CB247C" w:rsidP="00CB2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535614" w14:textId="77777777" w:rsidR="00CB247C" w:rsidRPr="00CB247C" w:rsidRDefault="00CB247C" w:rsidP="00CB2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19FB88" w14:textId="77777777" w:rsidR="00CB247C" w:rsidRPr="00CB247C" w:rsidRDefault="00CB247C" w:rsidP="00CB2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D36813" w14:textId="77777777" w:rsidR="00CB247C" w:rsidRPr="00CB247C" w:rsidRDefault="00CB247C" w:rsidP="00CB2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4C684F" w14:textId="77777777" w:rsidR="00CB247C" w:rsidRPr="00CB247C" w:rsidRDefault="00CB247C" w:rsidP="00CB2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4A7C83" w14:textId="77777777" w:rsidR="00CB247C" w:rsidRPr="00CB247C" w:rsidRDefault="00CB247C" w:rsidP="00CB2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9770F4" w14:textId="77777777" w:rsidR="00CB247C" w:rsidRPr="00CB247C" w:rsidRDefault="00CB247C" w:rsidP="00CB2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D4FF6F" w14:textId="77777777" w:rsidR="00CB247C" w:rsidRPr="00CB247C" w:rsidRDefault="00CB247C" w:rsidP="00CB2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58010B" w14:textId="77777777" w:rsidR="00CB247C" w:rsidRPr="00CB247C" w:rsidRDefault="00CB247C" w:rsidP="00CB2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2CD3EA" w14:textId="77777777" w:rsidR="00CB247C" w:rsidRPr="00CB247C" w:rsidRDefault="00CB247C" w:rsidP="00CB2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CABECF" w14:textId="77777777" w:rsidR="00CB247C" w:rsidRPr="00CB247C" w:rsidRDefault="00CB247C" w:rsidP="00CB2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CB247C" w:rsidRPr="00CB247C" w14:paraId="4BA950B5" w14:textId="77777777" w:rsidTr="001505FD">
        <w:trPr>
          <w:trHeight w:val="345"/>
        </w:trPr>
        <w:tc>
          <w:tcPr>
            <w:tcW w:w="5004" w:type="dxa"/>
            <w:gridSpan w:val="5"/>
            <w:tcBorders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3A805386" w14:textId="77777777" w:rsidR="00CB247C" w:rsidRPr="00CB247C" w:rsidRDefault="00CB247C" w:rsidP="00CB247C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i/>
                <w:iCs/>
                <w:color w:val="000000"/>
                <w:lang w:eastAsia="sk-SK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  <w:t xml:space="preserve">Míľnik/cieľ: </w:t>
            </w:r>
            <w:r w:rsidRPr="00CB247C">
              <w:rPr>
                <w:rFonts w:ascii="Arial Narrow" w:eastAsia="Times New Roman" w:hAnsi="Arial Narrow" w:cs="Calibri"/>
                <w:i/>
                <w:color w:val="000000"/>
                <w:sz w:val="20"/>
                <w:lang w:eastAsia="sk-SK"/>
              </w:rPr>
              <w:t>Rozšírenie kapacít ambulantných služieb.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110063" w14:textId="77777777" w:rsidR="00CB247C" w:rsidRPr="00CB247C" w:rsidRDefault="00CB247C" w:rsidP="00CB2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48C575" w14:textId="77777777" w:rsidR="00CB247C" w:rsidRPr="00CB247C" w:rsidRDefault="00CB247C" w:rsidP="00CB2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CBFE22" w14:textId="77777777" w:rsidR="00CB247C" w:rsidRPr="00CB247C" w:rsidRDefault="00CB247C" w:rsidP="00CB2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13619" w14:textId="77777777" w:rsidR="00CB247C" w:rsidRPr="00CB247C" w:rsidRDefault="00CB247C" w:rsidP="00CB2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E50519" w14:textId="77777777" w:rsidR="00CB247C" w:rsidRPr="00CB247C" w:rsidRDefault="00CB247C" w:rsidP="00CB2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014368" w14:textId="77777777" w:rsidR="00CB247C" w:rsidRPr="00CB247C" w:rsidRDefault="00CB247C" w:rsidP="00CB2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83D6E1" w14:textId="77777777" w:rsidR="00CB247C" w:rsidRPr="00CB247C" w:rsidRDefault="00CB247C" w:rsidP="00CB2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D75760" w14:textId="77777777" w:rsidR="00CB247C" w:rsidRPr="00CB247C" w:rsidRDefault="00CB247C" w:rsidP="00CB2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3FA4FD" w14:textId="77777777" w:rsidR="00CB247C" w:rsidRPr="00CB247C" w:rsidRDefault="00CB247C" w:rsidP="00CB2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24F0F" w:rsidRPr="00CB247C" w14:paraId="379C2F36" w14:textId="77777777" w:rsidTr="001505FD">
        <w:trPr>
          <w:gridAfter w:val="1"/>
          <w:wAfter w:w="160" w:type="dxa"/>
          <w:cantSplit/>
          <w:trHeight w:val="2296"/>
        </w:trPr>
        <w:tc>
          <w:tcPr>
            <w:tcW w:w="10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3989FE94" w14:textId="77777777" w:rsidR="00F24F0F" w:rsidRPr="00CB247C" w:rsidRDefault="00F24F0F" w:rsidP="00CB247C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CB247C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Poradové číslo riadku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7DF850E6" w14:textId="4416E954" w:rsidR="00F24F0F" w:rsidRPr="00CB247C" w:rsidRDefault="00F24F0F" w:rsidP="00CB247C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CB247C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Vybudované ambulantné zariadenie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3A447F4A" w14:textId="77777777" w:rsidR="00F24F0F" w:rsidRPr="00CB247C" w:rsidRDefault="00F24F0F" w:rsidP="00CB247C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CB247C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Umiestnenie zariadenia – katastrálne územie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70D41DE9" w14:textId="77777777" w:rsidR="00F24F0F" w:rsidRPr="00CB247C" w:rsidRDefault="00F24F0F" w:rsidP="00CB247C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CB247C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Prevádzkovateľ 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148C604B" w14:textId="77777777" w:rsidR="00F24F0F" w:rsidRPr="00CB247C" w:rsidRDefault="00F24F0F" w:rsidP="00CB247C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CB247C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Typ zariadenia 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6856DF68" w14:textId="77777777" w:rsidR="00F24F0F" w:rsidRPr="00CB247C" w:rsidRDefault="00F24F0F" w:rsidP="00CB247C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CB247C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Typ budovy (nová / rekonštruovaná)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67C58187" w14:textId="631D3A90" w:rsidR="00F24F0F" w:rsidRPr="00CB247C" w:rsidRDefault="00F24F0F" w:rsidP="00CB247C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Kapacita zariadenia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6DD83EF4" w14:textId="77777777" w:rsidR="00F24F0F" w:rsidRPr="00CB247C" w:rsidRDefault="00F24F0F" w:rsidP="00CB247C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CB247C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Link</w:t>
            </w:r>
            <w:proofErr w:type="spellEnd"/>
            <w:r w:rsidRPr="00CB247C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 na zmluvu v CRZ - oznámenia o zadaní zákazky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1BF4090F" w14:textId="77777777" w:rsidR="00F24F0F" w:rsidRPr="00CB247C" w:rsidRDefault="00F24F0F" w:rsidP="00CB247C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CB247C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Potvrdenie o dokončení a odovzdaní stavby/rekonštrukcie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7C0C4602" w14:textId="77777777" w:rsidR="00F24F0F" w:rsidRPr="00CB247C" w:rsidRDefault="00F24F0F" w:rsidP="00CB247C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CB247C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Energetická hospodárnosť pred obnovou</w:t>
            </w:r>
          </w:p>
        </w:tc>
        <w:tc>
          <w:tcPr>
            <w:tcW w:w="13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7DE6B874" w14:textId="77777777" w:rsidR="00F24F0F" w:rsidRPr="00CB247C" w:rsidRDefault="00F24F0F" w:rsidP="00CB247C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CB247C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Energetická hospodárnosť po obnove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173F328E" w14:textId="77777777" w:rsidR="00F24F0F" w:rsidRPr="00CB247C" w:rsidRDefault="00F24F0F" w:rsidP="00CB247C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CB247C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Veľkosť obnovených m²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6E83212A" w14:textId="77777777" w:rsidR="00F24F0F" w:rsidRPr="00CB247C" w:rsidRDefault="00F24F0F" w:rsidP="00CB247C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CB247C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Dosiahnutá úspora</w:t>
            </w:r>
          </w:p>
        </w:tc>
      </w:tr>
      <w:tr w:rsidR="00F24F0F" w:rsidRPr="00CB247C" w14:paraId="48DF43BE" w14:textId="77777777" w:rsidTr="001505FD">
        <w:trPr>
          <w:gridAfter w:val="1"/>
          <w:wAfter w:w="160" w:type="dxa"/>
          <w:trHeight w:val="300"/>
        </w:trPr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CBF445" w14:textId="77777777" w:rsidR="00F24F0F" w:rsidRPr="00CB247C" w:rsidRDefault="00F24F0F" w:rsidP="00CB247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CB247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66EA1D" w14:textId="77777777" w:rsidR="00F24F0F" w:rsidRPr="00CB247C" w:rsidRDefault="00F24F0F" w:rsidP="00CB247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CB247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301581" w14:textId="77777777" w:rsidR="00F24F0F" w:rsidRPr="00CB247C" w:rsidRDefault="00F24F0F" w:rsidP="00CB247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CB247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5CDD5" w14:textId="77777777" w:rsidR="00F24F0F" w:rsidRPr="00CB247C" w:rsidRDefault="00F24F0F" w:rsidP="00CB247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CB247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6214B" w14:textId="77777777" w:rsidR="00F24F0F" w:rsidRPr="00CB247C" w:rsidRDefault="00F24F0F" w:rsidP="00CB247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CB247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582DEF" w14:textId="77777777" w:rsidR="00F24F0F" w:rsidRPr="00CB247C" w:rsidRDefault="00F24F0F" w:rsidP="00CB247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CB247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E7150B" w14:textId="77777777" w:rsidR="00F24F0F" w:rsidRPr="00CB247C" w:rsidRDefault="00F24F0F" w:rsidP="00CB247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CB247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0E622" w14:textId="77777777" w:rsidR="00F24F0F" w:rsidRPr="00CB247C" w:rsidRDefault="00F24F0F" w:rsidP="00CB247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CB247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98CB5" w14:textId="77777777" w:rsidR="00F24F0F" w:rsidRPr="00CB247C" w:rsidRDefault="00F24F0F" w:rsidP="00CB247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CB247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7B3E0" w14:textId="77777777" w:rsidR="00F24F0F" w:rsidRPr="00CB247C" w:rsidRDefault="00F24F0F" w:rsidP="00CB247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CB247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C7416" w14:textId="77777777" w:rsidR="00F24F0F" w:rsidRPr="00CB247C" w:rsidRDefault="00F24F0F" w:rsidP="00CB247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CB247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BE566C" w14:textId="77777777" w:rsidR="00F24F0F" w:rsidRPr="00CB247C" w:rsidRDefault="00F24F0F" w:rsidP="00CB247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CB247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62C53" w14:textId="77777777" w:rsidR="00F24F0F" w:rsidRPr="00CB247C" w:rsidRDefault="00F24F0F" w:rsidP="00CB247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CB247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F24F0F" w:rsidRPr="00CB247C" w14:paraId="4C4F9618" w14:textId="77777777" w:rsidTr="001505FD">
        <w:trPr>
          <w:gridAfter w:val="1"/>
          <w:wAfter w:w="160" w:type="dxa"/>
          <w:trHeight w:val="300"/>
        </w:trPr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36B6D3" w14:textId="77777777" w:rsidR="00F24F0F" w:rsidRPr="00CB247C" w:rsidRDefault="00F24F0F" w:rsidP="00CB247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CB247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109E96" w14:textId="77777777" w:rsidR="00F24F0F" w:rsidRPr="00CB247C" w:rsidRDefault="00F24F0F" w:rsidP="00CB247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CB247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A0A37A" w14:textId="77777777" w:rsidR="00F24F0F" w:rsidRPr="00CB247C" w:rsidRDefault="00F24F0F" w:rsidP="00CB247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CB247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AC67FF" w14:textId="77777777" w:rsidR="00F24F0F" w:rsidRPr="00CB247C" w:rsidRDefault="00F24F0F" w:rsidP="00CB247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CB247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E71F5" w14:textId="77777777" w:rsidR="00F24F0F" w:rsidRPr="00CB247C" w:rsidRDefault="00F24F0F" w:rsidP="00CB247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CB247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06B96C" w14:textId="77777777" w:rsidR="00F24F0F" w:rsidRPr="00CB247C" w:rsidRDefault="00F24F0F" w:rsidP="00CB247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CB247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04098D" w14:textId="77777777" w:rsidR="00F24F0F" w:rsidRPr="00CB247C" w:rsidRDefault="00F24F0F" w:rsidP="00CB247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CB247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5A5B70" w14:textId="77777777" w:rsidR="00F24F0F" w:rsidRPr="00CB247C" w:rsidRDefault="00F24F0F" w:rsidP="00CB247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CB247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72ABD5" w14:textId="77777777" w:rsidR="00F24F0F" w:rsidRPr="00CB247C" w:rsidRDefault="00F24F0F" w:rsidP="00CB247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CB247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36E38C" w14:textId="77777777" w:rsidR="00F24F0F" w:rsidRPr="00CB247C" w:rsidRDefault="00F24F0F" w:rsidP="00CB247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CB247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42B2E" w14:textId="77777777" w:rsidR="00F24F0F" w:rsidRPr="00CB247C" w:rsidRDefault="00F24F0F" w:rsidP="00CB247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CB247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95BD4" w14:textId="77777777" w:rsidR="00F24F0F" w:rsidRPr="00CB247C" w:rsidRDefault="00F24F0F" w:rsidP="00CB247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CB247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049EE0" w14:textId="77777777" w:rsidR="00F24F0F" w:rsidRPr="00CB247C" w:rsidRDefault="00F24F0F" w:rsidP="00CB247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CB247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F24F0F" w:rsidRPr="00CB247C" w14:paraId="09E60267" w14:textId="77777777" w:rsidTr="001505FD">
        <w:trPr>
          <w:gridAfter w:val="1"/>
          <w:wAfter w:w="160" w:type="dxa"/>
          <w:trHeight w:val="300"/>
        </w:trPr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3E02B2" w14:textId="77777777" w:rsidR="00F24F0F" w:rsidRPr="00CB247C" w:rsidRDefault="00F24F0F" w:rsidP="00CB247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CB247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FA1E2F" w14:textId="77777777" w:rsidR="00F24F0F" w:rsidRPr="00CB247C" w:rsidRDefault="00F24F0F" w:rsidP="00CB247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CB247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64E1C5" w14:textId="77777777" w:rsidR="00F24F0F" w:rsidRPr="00CB247C" w:rsidRDefault="00F24F0F" w:rsidP="00CB247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CB247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35FD3C" w14:textId="77777777" w:rsidR="00F24F0F" w:rsidRPr="00CB247C" w:rsidRDefault="00F24F0F" w:rsidP="00CB247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CB247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40C942" w14:textId="77777777" w:rsidR="00F24F0F" w:rsidRPr="00CB247C" w:rsidRDefault="00F24F0F" w:rsidP="00CB247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CB247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759003" w14:textId="77777777" w:rsidR="00F24F0F" w:rsidRPr="00CB247C" w:rsidRDefault="00F24F0F" w:rsidP="00CB247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CB247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22B548" w14:textId="77777777" w:rsidR="00F24F0F" w:rsidRPr="00CB247C" w:rsidRDefault="00F24F0F" w:rsidP="00CB247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CB247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3E835" w14:textId="77777777" w:rsidR="00F24F0F" w:rsidRPr="00CB247C" w:rsidRDefault="00F24F0F" w:rsidP="00CB247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CB247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00E26" w14:textId="77777777" w:rsidR="00F24F0F" w:rsidRPr="00CB247C" w:rsidRDefault="00F24F0F" w:rsidP="00CB247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CB247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B99EE" w14:textId="77777777" w:rsidR="00F24F0F" w:rsidRPr="00CB247C" w:rsidRDefault="00F24F0F" w:rsidP="00CB247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CB247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CF5EF" w14:textId="77777777" w:rsidR="00F24F0F" w:rsidRPr="00CB247C" w:rsidRDefault="00F24F0F" w:rsidP="00CB247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CB247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3ADB0" w14:textId="77777777" w:rsidR="00F24F0F" w:rsidRPr="00CB247C" w:rsidRDefault="00F24F0F" w:rsidP="00CB247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CB247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B06F0" w14:textId="77777777" w:rsidR="00F24F0F" w:rsidRPr="00CB247C" w:rsidRDefault="00F24F0F" w:rsidP="00CB247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CB247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F24F0F" w:rsidRPr="00CB247C" w14:paraId="5A57F69B" w14:textId="77777777" w:rsidTr="001505FD">
        <w:trPr>
          <w:gridAfter w:val="1"/>
          <w:wAfter w:w="160" w:type="dxa"/>
          <w:trHeight w:val="300"/>
        </w:trPr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F6DB65" w14:textId="77777777" w:rsidR="00F24F0F" w:rsidRPr="00CB247C" w:rsidRDefault="00F24F0F" w:rsidP="00CB247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CB247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4B9173" w14:textId="77777777" w:rsidR="00F24F0F" w:rsidRPr="00CB247C" w:rsidRDefault="00F24F0F" w:rsidP="00CB247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CB247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17C7DC" w14:textId="77777777" w:rsidR="00F24F0F" w:rsidRPr="00CB247C" w:rsidRDefault="00F24F0F" w:rsidP="00CB247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CB247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5B3004" w14:textId="77777777" w:rsidR="00F24F0F" w:rsidRPr="00CB247C" w:rsidRDefault="00F24F0F" w:rsidP="00CB247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CB247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DF546" w14:textId="77777777" w:rsidR="00F24F0F" w:rsidRPr="00CB247C" w:rsidRDefault="00F24F0F" w:rsidP="00CB247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CB247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C766F5" w14:textId="77777777" w:rsidR="00F24F0F" w:rsidRPr="00CB247C" w:rsidRDefault="00F24F0F" w:rsidP="00CB247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CB247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C58763" w14:textId="77777777" w:rsidR="00F24F0F" w:rsidRPr="00CB247C" w:rsidRDefault="00F24F0F" w:rsidP="00CB247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CB247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444C4" w14:textId="77777777" w:rsidR="00F24F0F" w:rsidRPr="00CB247C" w:rsidRDefault="00F24F0F" w:rsidP="00CB247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CB247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EE64D" w14:textId="77777777" w:rsidR="00F24F0F" w:rsidRPr="00CB247C" w:rsidRDefault="00F24F0F" w:rsidP="00CB247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CB247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5DC4F" w14:textId="77777777" w:rsidR="00F24F0F" w:rsidRPr="00CB247C" w:rsidRDefault="00F24F0F" w:rsidP="00CB247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CB247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18F5A" w14:textId="77777777" w:rsidR="00F24F0F" w:rsidRPr="00CB247C" w:rsidRDefault="00F24F0F" w:rsidP="00CB247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CB247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54291" w14:textId="77777777" w:rsidR="00F24F0F" w:rsidRPr="00CB247C" w:rsidRDefault="00F24F0F" w:rsidP="00CB247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CB247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78A78" w14:textId="77777777" w:rsidR="00F24F0F" w:rsidRPr="00CB247C" w:rsidRDefault="00F24F0F" w:rsidP="00CB247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CB247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F24F0F" w:rsidRPr="00CB247C" w14:paraId="1D212EB7" w14:textId="77777777" w:rsidTr="001505FD">
        <w:trPr>
          <w:gridAfter w:val="1"/>
          <w:wAfter w:w="160" w:type="dxa"/>
          <w:trHeight w:val="300"/>
        </w:trPr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9C906A" w14:textId="77777777" w:rsidR="00F24F0F" w:rsidRPr="00CB247C" w:rsidRDefault="00F24F0F" w:rsidP="00CB247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CB247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5D393B" w14:textId="77777777" w:rsidR="00F24F0F" w:rsidRPr="00CB247C" w:rsidRDefault="00F24F0F" w:rsidP="00CB247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CB247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6956B0" w14:textId="77777777" w:rsidR="00F24F0F" w:rsidRPr="00CB247C" w:rsidRDefault="00F24F0F" w:rsidP="00CB247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CB247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2F7801" w14:textId="77777777" w:rsidR="00F24F0F" w:rsidRPr="00CB247C" w:rsidRDefault="00F24F0F" w:rsidP="00CB247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CB247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B7E94" w14:textId="77777777" w:rsidR="00F24F0F" w:rsidRPr="00CB247C" w:rsidRDefault="00F24F0F" w:rsidP="00CB247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CB247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D3C0CB" w14:textId="77777777" w:rsidR="00F24F0F" w:rsidRPr="00CB247C" w:rsidRDefault="00F24F0F" w:rsidP="00CB247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CB247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97FB19" w14:textId="77777777" w:rsidR="00F24F0F" w:rsidRPr="00CB247C" w:rsidRDefault="00F24F0F" w:rsidP="00CB247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CB247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B8C4F4" w14:textId="77777777" w:rsidR="00F24F0F" w:rsidRPr="00CB247C" w:rsidRDefault="00F24F0F" w:rsidP="00CB247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CB247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8AB38" w14:textId="77777777" w:rsidR="00F24F0F" w:rsidRPr="00CB247C" w:rsidRDefault="00F24F0F" w:rsidP="00CB247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CB247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D5060" w14:textId="77777777" w:rsidR="00F24F0F" w:rsidRPr="00CB247C" w:rsidRDefault="00F24F0F" w:rsidP="00CB247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CB247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11BDC" w14:textId="77777777" w:rsidR="00F24F0F" w:rsidRPr="00CB247C" w:rsidRDefault="00F24F0F" w:rsidP="00CB247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CB247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16AE7A" w14:textId="77777777" w:rsidR="00F24F0F" w:rsidRPr="00CB247C" w:rsidRDefault="00F24F0F" w:rsidP="00CB247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CB247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032FE" w14:textId="77777777" w:rsidR="00F24F0F" w:rsidRPr="00CB247C" w:rsidRDefault="00F24F0F" w:rsidP="00CB247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CB247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F24F0F" w:rsidRPr="00CB247C" w14:paraId="0E9FC268" w14:textId="77777777" w:rsidTr="001505FD">
        <w:trPr>
          <w:gridAfter w:val="1"/>
          <w:wAfter w:w="160" w:type="dxa"/>
          <w:trHeight w:val="315"/>
        </w:trPr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09E04C" w14:textId="77777777" w:rsidR="00F24F0F" w:rsidRPr="00CB247C" w:rsidRDefault="00F24F0F" w:rsidP="00CB247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CB247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EE97D5" w14:textId="77777777" w:rsidR="00F24F0F" w:rsidRPr="00CB247C" w:rsidRDefault="00F24F0F" w:rsidP="00CB247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CB247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438026" w14:textId="77777777" w:rsidR="00F24F0F" w:rsidRPr="00CB247C" w:rsidRDefault="00F24F0F" w:rsidP="00CB247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CB247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80D5E" w14:textId="77777777" w:rsidR="00F24F0F" w:rsidRPr="00CB247C" w:rsidRDefault="00F24F0F" w:rsidP="00CB247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CB247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5A7A4" w14:textId="77777777" w:rsidR="00F24F0F" w:rsidRPr="00CB247C" w:rsidRDefault="00F24F0F" w:rsidP="00CB247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CB247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3D05E9" w14:textId="77777777" w:rsidR="00F24F0F" w:rsidRPr="00CB247C" w:rsidRDefault="00F24F0F" w:rsidP="00CB247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CB247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18927D" w14:textId="77777777" w:rsidR="00F24F0F" w:rsidRPr="00CB247C" w:rsidRDefault="00F24F0F" w:rsidP="00CB247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CB247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01EB9C" w14:textId="77777777" w:rsidR="00F24F0F" w:rsidRPr="00CB247C" w:rsidRDefault="00F24F0F" w:rsidP="00CB247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CB247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B87EFD" w14:textId="77777777" w:rsidR="00F24F0F" w:rsidRPr="00CB247C" w:rsidRDefault="00F24F0F" w:rsidP="00CB247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CB247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C760A" w14:textId="77777777" w:rsidR="00F24F0F" w:rsidRPr="00CB247C" w:rsidRDefault="00F24F0F" w:rsidP="00CB247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CB247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795E70" w14:textId="77777777" w:rsidR="00F24F0F" w:rsidRPr="00CB247C" w:rsidRDefault="00F24F0F" w:rsidP="00CB247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CB247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28AB61" w14:textId="77777777" w:rsidR="00F24F0F" w:rsidRPr="00CB247C" w:rsidRDefault="00F24F0F" w:rsidP="00CB247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CB247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38705" w14:textId="77777777" w:rsidR="00F24F0F" w:rsidRPr="00CB247C" w:rsidRDefault="00F24F0F" w:rsidP="00CB247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CB247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</w:tbl>
    <w:p w14:paraId="21F1BF5D" w14:textId="77777777" w:rsidR="00CB247C" w:rsidRDefault="00CB247C" w:rsidP="00CB247C">
      <w:pPr>
        <w:tabs>
          <w:tab w:val="left" w:pos="4471"/>
        </w:tabs>
        <w:rPr>
          <w:rFonts w:ascii="Arial Narrow" w:hAnsi="Arial Narrow" w:cs="Arial"/>
        </w:rPr>
      </w:pPr>
    </w:p>
    <w:p w14:paraId="5247135F" w14:textId="77777777" w:rsidR="00CB247C" w:rsidRDefault="00CB247C">
      <w:pPr>
        <w:rPr>
          <w:rFonts w:ascii="Arial Narrow" w:hAnsi="Arial Narrow" w:cs="Arial"/>
        </w:rPr>
      </w:pPr>
      <w:r>
        <w:rPr>
          <w:rFonts w:ascii="Arial Narrow" w:hAnsi="Arial Narrow" w:cs="Arial"/>
        </w:rPr>
        <w:br w:type="page"/>
      </w:r>
    </w:p>
    <w:tbl>
      <w:tblPr>
        <w:tblW w:w="1495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3"/>
        <w:gridCol w:w="745"/>
        <w:gridCol w:w="263"/>
        <w:gridCol w:w="701"/>
        <w:gridCol w:w="772"/>
        <w:gridCol w:w="383"/>
        <w:gridCol w:w="389"/>
        <w:gridCol w:w="433"/>
        <w:gridCol w:w="339"/>
        <w:gridCol w:w="877"/>
        <w:gridCol w:w="930"/>
        <w:gridCol w:w="833"/>
        <w:gridCol w:w="124"/>
        <w:gridCol w:w="833"/>
        <w:gridCol w:w="524"/>
        <w:gridCol w:w="957"/>
        <w:gridCol w:w="97"/>
        <w:gridCol w:w="957"/>
        <w:gridCol w:w="616"/>
        <w:gridCol w:w="1275"/>
        <w:gridCol w:w="160"/>
        <w:gridCol w:w="1683"/>
        <w:gridCol w:w="67"/>
      </w:tblGrid>
      <w:tr w:rsidR="00524243" w:rsidRPr="00CB247C" w14:paraId="3C575159" w14:textId="77777777" w:rsidTr="001505FD">
        <w:trPr>
          <w:gridAfter w:val="1"/>
          <w:wAfter w:w="67" w:type="dxa"/>
          <w:trHeight w:val="315"/>
        </w:trPr>
        <w:tc>
          <w:tcPr>
            <w:tcW w:w="14884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BF1362" w14:textId="77777777" w:rsidR="00524243" w:rsidRPr="00CB247C" w:rsidRDefault="00524243" w:rsidP="00524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CB247C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lastRenderedPageBreak/>
              <w:t>Komponent 13: Dostupná a kvalitná dlhodobá sociálno-zdravotná starostlivosť</w:t>
            </w:r>
          </w:p>
        </w:tc>
      </w:tr>
      <w:tr w:rsidR="00524243" w:rsidRPr="00CB247C" w14:paraId="31DD2F90" w14:textId="77777777" w:rsidTr="001505FD">
        <w:trPr>
          <w:gridAfter w:val="1"/>
          <w:wAfter w:w="67" w:type="dxa"/>
          <w:trHeight w:val="315"/>
        </w:trPr>
        <w:tc>
          <w:tcPr>
            <w:tcW w:w="14884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CD88664" w14:textId="77777777" w:rsidR="00AD17F7" w:rsidRDefault="00AD17F7" w:rsidP="0052424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  <w:p w14:paraId="19A899F9" w14:textId="77777777" w:rsidR="00524243" w:rsidRDefault="00524243" w:rsidP="0052424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  <w:r w:rsidRPr="00CB247C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t>Investícia 1: Rozšírenie kapacít komunitnej sociálnej starostlivosti</w:t>
            </w:r>
          </w:p>
          <w:p w14:paraId="7427B1CE" w14:textId="77777777" w:rsidR="00DE537B" w:rsidRPr="00CB247C" w:rsidRDefault="00DE537B" w:rsidP="00524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CB247C" w:rsidRPr="00CB247C" w14:paraId="07DC1224" w14:textId="77777777" w:rsidTr="008B6B04">
        <w:trPr>
          <w:trHeight w:val="330"/>
        </w:trPr>
        <w:tc>
          <w:tcPr>
            <w:tcW w:w="2702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14:paraId="0D766761" w14:textId="77777777" w:rsidR="00CB247C" w:rsidRDefault="00CB247C" w:rsidP="00CB247C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</w:pPr>
            <w:r w:rsidRPr="00CB247C"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  <w:t>Cieľová hodnota: 2580</w:t>
            </w:r>
          </w:p>
          <w:p w14:paraId="1268B355" w14:textId="77777777" w:rsidR="00AD17F7" w:rsidRPr="00CB247C" w:rsidRDefault="00AD17F7" w:rsidP="00CB247C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</w:pPr>
          </w:p>
        </w:tc>
        <w:tc>
          <w:tcPr>
            <w:tcW w:w="772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55B4751B" w14:textId="77777777" w:rsidR="00CB247C" w:rsidRPr="00CB247C" w:rsidRDefault="00CB247C" w:rsidP="00CB2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772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</w:tcPr>
          <w:p w14:paraId="06FD739D" w14:textId="77777777" w:rsidR="00CB247C" w:rsidRPr="00CB247C" w:rsidRDefault="00CB247C" w:rsidP="00CB2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772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</w:tcPr>
          <w:p w14:paraId="4449099A" w14:textId="77777777" w:rsidR="00CB247C" w:rsidRPr="00CB247C" w:rsidRDefault="00CB247C" w:rsidP="00CB2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877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4102424B" w14:textId="77777777" w:rsidR="00CB247C" w:rsidRPr="00CB247C" w:rsidRDefault="00CB247C" w:rsidP="00CB2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B61FED" w14:textId="77777777" w:rsidR="00CB247C" w:rsidRPr="00CB247C" w:rsidRDefault="00CB247C" w:rsidP="00CB2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F3710E" w14:textId="77777777" w:rsidR="00CB247C" w:rsidRPr="00CB247C" w:rsidRDefault="00CB247C" w:rsidP="00CB2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451B80" w14:textId="77777777" w:rsidR="00CB247C" w:rsidRPr="00CB247C" w:rsidRDefault="00CB247C" w:rsidP="00CB2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4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3CC942" w14:textId="77777777" w:rsidR="00CB247C" w:rsidRPr="00CB247C" w:rsidRDefault="00CB247C" w:rsidP="00CB2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0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018E97" w14:textId="77777777" w:rsidR="00CB247C" w:rsidRPr="00CB247C" w:rsidRDefault="00CB247C" w:rsidP="00CB2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C817BD" w14:textId="77777777" w:rsidR="00CB247C" w:rsidRPr="00CB247C" w:rsidRDefault="00CB247C" w:rsidP="00CB2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43822E" w14:textId="77777777" w:rsidR="00CB247C" w:rsidRPr="00CB247C" w:rsidRDefault="00CB247C" w:rsidP="00CB2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7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E5F45A" w14:textId="77777777" w:rsidR="00CB247C" w:rsidRPr="00CB247C" w:rsidRDefault="00CB247C" w:rsidP="00CB2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CB247C" w:rsidRPr="00CB247C" w14:paraId="59A639C5" w14:textId="77777777" w:rsidTr="008B6B04">
        <w:trPr>
          <w:trHeight w:val="330"/>
        </w:trPr>
        <w:tc>
          <w:tcPr>
            <w:tcW w:w="2001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14:paraId="20B0A2B5" w14:textId="77777777" w:rsidR="00CB247C" w:rsidRDefault="00CB247C" w:rsidP="00CB247C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  <w:t>Projekt typ 4</w:t>
            </w:r>
          </w:p>
          <w:p w14:paraId="335EB300" w14:textId="77777777" w:rsidR="00AD17F7" w:rsidRPr="00CB247C" w:rsidRDefault="00AD17F7" w:rsidP="00CB2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701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305D826" w14:textId="77777777" w:rsidR="00CB247C" w:rsidRPr="00CB247C" w:rsidRDefault="00CB247C" w:rsidP="00CB2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772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241F8C8" w14:textId="77777777" w:rsidR="00CB247C" w:rsidRPr="00CB247C" w:rsidRDefault="00CB247C" w:rsidP="00CB2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772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7F1D55D" w14:textId="77777777" w:rsidR="00CB247C" w:rsidRPr="00CB247C" w:rsidRDefault="00CB247C" w:rsidP="00CB2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772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3934047" w14:textId="77777777" w:rsidR="00CB247C" w:rsidRPr="00CB247C" w:rsidRDefault="00CB247C" w:rsidP="00CB2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877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315C86B" w14:textId="77777777" w:rsidR="00CB247C" w:rsidRPr="00CB247C" w:rsidRDefault="00CB247C" w:rsidP="00CB2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B6AEFA" w14:textId="77777777" w:rsidR="00CB247C" w:rsidRPr="00CB247C" w:rsidRDefault="00CB247C" w:rsidP="00CB2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637B45" w14:textId="77777777" w:rsidR="00CB247C" w:rsidRPr="00CB247C" w:rsidRDefault="00CB247C" w:rsidP="00CB2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7CE6B9" w14:textId="77777777" w:rsidR="00CB247C" w:rsidRPr="00CB247C" w:rsidRDefault="00CB247C" w:rsidP="00CB2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4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AC2D56" w14:textId="77777777" w:rsidR="00CB247C" w:rsidRPr="00CB247C" w:rsidRDefault="00CB247C" w:rsidP="00CB2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0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5405D3" w14:textId="77777777" w:rsidR="00CB247C" w:rsidRPr="00CB247C" w:rsidRDefault="00CB247C" w:rsidP="00CB2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70315E" w14:textId="77777777" w:rsidR="00CB247C" w:rsidRPr="00CB247C" w:rsidRDefault="00CB247C" w:rsidP="00CB2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22A217" w14:textId="77777777" w:rsidR="00CB247C" w:rsidRPr="00CB247C" w:rsidRDefault="00CB247C" w:rsidP="00CB2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7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B11603" w14:textId="77777777" w:rsidR="00CB247C" w:rsidRPr="00CB247C" w:rsidRDefault="00CB247C" w:rsidP="00CB2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CB247C" w:rsidRPr="00CB247C" w14:paraId="247FB97A" w14:textId="77777777" w:rsidTr="008B6B04">
        <w:trPr>
          <w:trHeight w:val="345"/>
        </w:trPr>
        <w:tc>
          <w:tcPr>
            <w:tcW w:w="4246" w:type="dxa"/>
            <w:gridSpan w:val="7"/>
            <w:tcBorders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59031BBF" w14:textId="77777777" w:rsidR="00CB247C" w:rsidRPr="00CB247C" w:rsidRDefault="00CB247C" w:rsidP="00CB247C">
            <w:pPr>
              <w:spacing w:after="0" w:line="240" w:lineRule="auto"/>
              <w:rPr>
                <w:rFonts w:ascii="Arial Narrow" w:eastAsia="Times New Roman" w:hAnsi="Arial Narrow" w:cs="Calibri"/>
                <w:i/>
                <w:color w:val="000000"/>
                <w:sz w:val="20"/>
                <w:lang w:eastAsia="sk-SK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  <w:t xml:space="preserve">Míľnik/cieľ: </w:t>
            </w:r>
            <w:r w:rsidRPr="00CB247C">
              <w:rPr>
                <w:rFonts w:ascii="Arial Narrow" w:eastAsia="Times New Roman" w:hAnsi="Arial Narrow" w:cs="Calibri"/>
                <w:i/>
                <w:color w:val="000000"/>
                <w:sz w:val="20"/>
                <w:lang w:eastAsia="sk-SK"/>
              </w:rPr>
              <w:t>Rozšírenie kapacít ambulantných služieb</w:t>
            </w:r>
          </w:p>
        </w:tc>
        <w:tc>
          <w:tcPr>
            <w:tcW w:w="772" w:type="dxa"/>
            <w:gridSpan w:val="2"/>
            <w:tcBorders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14:paraId="674C5EC7" w14:textId="77777777" w:rsidR="00CB247C" w:rsidRPr="00CB247C" w:rsidRDefault="00CB247C" w:rsidP="00CB2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877" w:type="dxa"/>
            <w:tcBorders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14:paraId="77DCE3D0" w14:textId="77777777" w:rsidR="00CB247C" w:rsidRPr="00CB247C" w:rsidRDefault="00CB247C" w:rsidP="00CB2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1C9580" w14:textId="77777777" w:rsidR="00CB247C" w:rsidRPr="00CB247C" w:rsidRDefault="00CB247C" w:rsidP="00CB2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A041EB" w14:textId="77777777" w:rsidR="00CB247C" w:rsidRPr="00CB247C" w:rsidRDefault="00CB247C" w:rsidP="00CB2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0D95F0" w14:textId="77777777" w:rsidR="00CB247C" w:rsidRPr="00CB247C" w:rsidRDefault="00CB247C" w:rsidP="00CB2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4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3DC931" w14:textId="77777777" w:rsidR="00CB247C" w:rsidRPr="00CB247C" w:rsidRDefault="00CB247C" w:rsidP="00CB2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0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5C2EB3" w14:textId="77777777" w:rsidR="00CB247C" w:rsidRPr="00CB247C" w:rsidRDefault="00CB247C" w:rsidP="00CB2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7850F6" w14:textId="77777777" w:rsidR="00CB247C" w:rsidRPr="00CB247C" w:rsidRDefault="00CB247C" w:rsidP="00CB2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C6AF3B" w14:textId="77777777" w:rsidR="00CB247C" w:rsidRPr="00CB247C" w:rsidRDefault="00CB247C" w:rsidP="00CB2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7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D3750" w14:textId="77777777" w:rsidR="00CB247C" w:rsidRPr="00CB247C" w:rsidRDefault="00CB247C" w:rsidP="00CB2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00426E" w:rsidRPr="00CB247C" w14:paraId="63DF5AC8" w14:textId="77777777" w:rsidTr="001505FD">
        <w:trPr>
          <w:gridAfter w:val="1"/>
          <w:wAfter w:w="67" w:type="dxa"/>
          <w:cantSplit/>
          <w:trHeight w:val="229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52FB46C0" w14:textId="77777777" w:rsidR="0000426E" w:rsidRPr="00CB247C" w:rsidRDefault="0000426E" w:rsidP="00CB247C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CB247C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Poradové číslo riadku</w:t>
            </w:r>
          </w:p>
        </w:tc>
        <w:tc>
          <w:tcPr>
            <w:tcW w:w="7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0CD61965" w14:textId="77777777" w:rsidR="0000426E" w:rsidRPr="00CB247C" w:rsidRDefault="0000426E" w:rsidP="00CB247C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CB247C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Vybudované ambulantné zariadenie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0C98E733" w14:textId="77777777" w:rsidR="0000426E" w:rsidRPr="00CB247C" w:rsidRDefault="0000426E" w:rsidP="00CB247C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CB247C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Umiestnenie zariadenia – katastrálne územie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60EA4925" w14:textId="77777777" w:rsidR="0000426E" w:rsidRPr="00CB247C" w:rsidRDefault="0000426E" w:rsidP="00CB247C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CB247C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Prevádzkovateľ </w:t>
            </w:r>
          </w:p>
        </w:tc>
        <w:tc>
          <w:tcPr>
            <w:tcW w:w="82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1705046F" w14:textId="77777777" w:rsidR="0000426E" w:rsidRPr="00CB247C" w:rsidRDefault="0000426E" w:rsidP="00CB247C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CB247C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Typ zariadenia </w:t>
            </w:r>
          </w:p>
        </w:tc>
        <w:tc>
          <w:tcPr>
            <w:tcW w:w="121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3687D0B2" w14:textId="77777777" w:rsidR="0000426E" w:rsidRPr="00CB247C" w:rsidRDefault="0000426E" w:rsidP="00CB247C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CB247C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Typ budovy (nová / rekonštruovaná)</w:t>
            </w:r>
          </w:p>
        </w:tc>
        <w:tc>
          <w:tcPr>
            <w:tcW w:w="9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135E0340" w14:textId="09CCA694" w:rsidR="0000426E" w:rsidRPr="00CB247C" w:rsidRDefault="0000426E" w:rsidP="00CB247C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Kapacita zariadenia</w:t>
            </w:r>
          </w:p>
        </w:tc>
        <w:tc>
          <w:tcPr>
            <w:tcW w:w="83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1BE02743" w14:textId="77777777" w:rsidR="0000426E" w:rsidRPr="00CB247C" w:rsidRDefault="0000426E" w:rsidP="00CB247C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CB247C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Link</w:t>
            </w:r>
            <w:proofErr w:type="spellEnd"/>
            <w:r w:rsidRPr="00CB247C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 na zmluvu v CRZ - oznámenia o zadaní zákazky</w:t>
            </w:r>
          </w:p>
        </w:tc>
        <w:tc>
          <w:tcPr>
            <w:tcW w:w="1481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014EF003" w14:textId="77777777" w:rsidR="0000426E" w:rsidRPr="00CB247C" w:rsidRDefault="0000426E" w:rsidP="00CB247C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CB247C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Potvrdenie o dokončení a odovzdaní stavby/rekonštrukcie</w:t>
            </w:r>
          </w:p>
        </w:tc>
        <w:tc>
          <w:tcPr>
            <w:tcW w:w="105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4C5A5F2F" w14:textId="77777777" w:rsidR="0000426E" w:rsidRPr="00CB247C" w:rsidRDefault="0000426E" w:rsidP="00CB247C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CB247C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Energetická hospodárnosť pred obnovou</w:t>
            </w:r>
          </w:p>
        </w:tc>
        <w:tc>
          <w:tcPr>
            <w:tcW w:w="157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42025B7A" w14:textId="77777777" w:rsidR="0000426E" w:rsidRPr="00CB247C" w:rsidRDefault="0000426E" w:rsidP="00CB247C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CB247C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Energetická hospodárnosť po obnove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6F7C2E9C" w14:textId="77777777" w:rsidR="0000426E" w:rsidRPr="00CB247C" w:rsidRDefault="0000426E" w:rsidP="00CB247C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CB247C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Veľkosť obnovených m²</w:t>
            </w:r>
          </w:p>
        </w:tc>
        <w:tc>
          <w:tcPr>
            <w:tcW w:w="184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0A1507F8" w14:textId="77777777" w:rsidR="0000426E" w:rsidRPr="00CB247C" w:rsidRDefault="0000426E" w:rsidP="00CB247C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CB247C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Dosiahnutá úspora</w:t>
            </w:r>
          </w:p>
        </w:tc>
      </w:tr>
      <w:tr w:rsidR="0000426E" w:rsidRPr="00CB247C" w14:paraId="03FC22E5" w14:textId="77777777" w:rsidTr="001505FD">
        <w:trPr>
          <w:gridAfter w:val="1"/>
          <w:wAfter w:w="67" w:type="dxa"/>
          <w:trHeight w:val="30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AA9283" w14:textId="77777777" w:rsidR="0000426E" w:rsidRPr="00CB247C" w:rsidRDefault="0000426E" w:rsidP="00CB247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CB247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C355A0" w14:textId="77777777" w:rsidR="0000426E" w:rsidRPr="00CB247C" w:rsidRDefault="0000426E" w:rsidP="00CB247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CB247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B8B124" w14:textId="77777777" w:rsidR="0000426E" w:rsidRPr="00CB247C" w:rsidRDefault="0000426E" w:rsidP="00CB247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CB247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09FFF" w14:textId="77777777" w:rsidR="0000426E" w:rsidRPr="00CB247C" w:rsidRDefault="0000426E" w:rsidP="00CB247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CB247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6E574" w14:textId="77777777" w:rsidR="0000426E" w:rsidRPr="00CB247C" w:rsidRDefault="0000426E" w:rsidP="00CB247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CB247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2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8DA1F5" w14:textId="77777777" w:rsidR="0000426E" w:rsidRPr="00CB247C" w:rsidRDefault="0000426E" w:rsidP="00CB247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CB247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8AEF93" w14:textId="77777777" w:rsidR="0000426E" w:rsidRPr="00CB247C" w:rsidRDefault="0000426E" w:rsidP="00CB247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CB247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43C7A4" w14:textId="77777777" w:rsidR="0000426E" w:rsidRPr="00CB247C" w:rsidRDefault="0000426E" w:rsidP="00CB247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CB247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4EAEE6" w14:textId="77777777" w:rsidR="0000426E" w:rsidRPr="00CB247C" w:rsidRDefault="0000426E" w:rsidP="00CB247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CB247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8A2F8" w14:textId="77777777" w:rsidR="0000426E" w:rsidRPr="00CB247C" w:rsidRDefault="0000426E" w:rsidP="00CB247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CB247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0CFD8" w14:textId="77777777" w:rsidR="0000426E" w:rsidRPr="00CB247C" w:rsidRDefault="0000426E" w:rsidP="00CB247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CB247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2283D0" w14:textId="77777777" w:rsidR="0000426E" w:rsidRPr="00CB247C" w:rsidRDefault="0000426E" w:rsidP="00CB247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CB247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77D3C" w14:textId="77777777" w:rsidR="0000426E" w:rsidRPr="00CB247C" w:rsidRDefault="0000426E" w:rsidP="00CB247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CB247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00426E" w:rsidRPr="00CB247C" w14:paraId="1AE03FE5" w14:textId="77777777" w:rsidTr="001505FD">
        <w:trPr>
          <w:gridAfter w:val="1"/>
          <w:wAfter w:w="67" w:type="dxa"/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D3523A" w14:textId="77777777" w:rsidR="0000426E" w:rsidRPr="00CB247C" w:rsidRDefault="0000426E" w:rsidP="00CB247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CB247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066D44" w14:textId="77777777" w:rsidR="0000426E" w:rsidRPr="00CB247C" w:rsidRDefault="0000426E" w:rsidP="00CB247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CB247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9A7649" w14:textId="77777777" w:rsidR="0000426E" w:rsidRPr="00CB247C" w:rsidRDefault="0000426E" w:rsidP="00CB247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CB247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B8AB48" w14:textId="77777777" w:rsidR="0000426E" w:rsidRPr="00CB247C" w:rsidRDefault="0000426E" w:rsidP="00CB247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CB247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FBE0D" w14:textId="77777777" w:rsidR="0000426E" w:rsidRPr="00CB247C" w:rsidRDefault="0000426E" w:rsidP="00CB247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CB247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7ACAD9" w14:textId="77777777" w:rsidR="0000426E" w:rsidRPr="00CB247C" w:rsidRDefault="0000426E" w:rsidP="00CB247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CB247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C49D4F" w14:textId="77777777" w:rsidR="0000426E" w:rsidRPr="00CB247C" w:rsidRDefault="0000426E" w:rsidP="00CB247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CB247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0F9387" w14:textId="77777777" w:rsidR="0000426E" w:rsidRPr="00CB247C" w:rsidRDefault="0000426E" w:rsidP="00CB247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CB247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B7F42" w14:textId="77777777" w:rsidR="0000426E" w:rsidRPr="00CB247C" w:rsidRDefault="0000426E" w:rsidP="00CB247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CB247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DB8F4" w14:textId="77777777" w:rsidR="0000426E" w:rsidRPr="00CB247C" w:rsidRDefault="0000426E" w:rsidP="00CB247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CB247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D4865" w14:textId="77777777" w:rsidR="0000426E" w:rsidRPr="00CB247C" w:rsidRDefault="0000426E" w:rsidP="00CB247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CB247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AF5023" w14:textId="77777777" w:rsidR="0000426E" w:rsidRPr="00CB247C" w:rsidRDefault="0000426E" w:rsidP="00CB247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CB247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23BE2" w14:textId="77777777" w:rsidR="0000426E" w:rsidRPr="00CB247C" w:rsidRDefault="0000426E" w:rsidP="00CB247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CB247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00426E" w:rsidRPr="00CB247C" w14:paraId="33069EA0" w14:textId="77777777" w:rsidTr="001505FD">
        <w:trPr>
          <w:gridAfter w:val="1"/>
          <w:wAfter w:w="67" w:type="dxa"/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FFF229" w14:textId="77777777" w:rsidR="0000426E" w:rsidRPr="00CB247C" w:rsidRDefault="0000426E" w:rsidP="00CB247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CB247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F9CAB1" w14:textId="77777777" w:rsidR="0000426E" w:rsidRPr="00CB247C" w:rsidRDefault="0000426E" w:rsidP="00CB247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CB247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E199D4" w14:textId="77777777" w:rsidR="0000426E" w:rsidRPr="00CB247C" w:rsidRDefault="0000426E" w:rsidP="00CB247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CB247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D73654" w14:textId="77777777" w:rsidR="0000426E" w:rsidRPr="00CB247C" w:rsidRDefault="0000426E" w:rsidP="00CB247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CB247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C05F7" w14:textId="77777777" w:rsidR="0000426E" w:rsidRPr="00CB247C" w:rsidRDefault="0000426E" w:rsidP="00CB247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CB247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8D9937" w14:textId="77777777" w:rsidR="0000426E" w:rsidRPr="00CB247C" w:rsidRDefault="0000426E" w:rsidP="00CB247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CB247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3BAD91" w14:textId="77777777" w:rsidR="0000426E" w:rsidRPr="00CB247C" w:rsidRDefault="0000426E" w:rsidP="00CB247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CB247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46AAB" w14:textId="77777777" w:rsidR="0000426E" w:rsidRPr="00CB247C" w:rsidRDefault="0000426E" w:rsidP="00CB247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CB247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6CCDBC" w14:textId="77777777" w:rsidR="0000426E" w:rsidRPr="00CB247C" w:rsidRDefault="0000426E" w:rsidP="00CB247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CB247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1D4DD5" w14:textId="77777777" w:rsidR="0000426E" w:rsidRPr="00CB247C" w:rsidRDefault="0000426E" w:rsidP="00CB247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CB247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FC87C" w14:textId="77777777" w:rsidR="0000426E" w:rsidRPr="00CB247C" w:rsidRDefault="0000426E" w:rsidP="00CB247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CB247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FB0A4C" w14:textId="77777777" w:rsidR="0000426E" w:rsidRPr="00CB247C" w:rsidRDefault="0000426E" w:rsidP="00CB247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CB247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6E9DD" w14:textId="77777777" w:rsidR="0000426E" w:rsidRPr="00CB247C" w:rsidRDefault="0000426E" w:rsidP="00CB247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CB247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00426E" w:rsidRPr="00CB247C" w14:paraId="177E7741" w14:textId="77777777" w:rsidTr="001505FD">
        <w:trPr>
          <w:gridAfter w:val="1"/>
          <w:wAfter w:w="67" w:type="dxa"/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0023B6" w14:textId="77777777" w:rsidR="0000426E" w:rsidRPr="00CB247C" w:rsidRDefault="0000426E" w:rsidP="00CB247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CB247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66D0D0" w14:textId="77777777" w:rsidR="0000426E" w:rsidRPr="00CB247C" w:rsidRDefault="0000426E" w:rsidP="00CB247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CB247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659148" w14:textId="77777777" w:rsidR="0000426E" w:rsidRPr="00CB247C" w:rsidRDefault="0000426E" w:rsidP="00CB247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CB247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34934" w14:textId="77777777" w:rsidR="0000426E" w:rsidRPr="00CB247C" w:rsidRDefault="0000426E" w:rsidP="00CB247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CB247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C25C3" w14:textId="77777777" w:rsidR="0000426E" w:rsidRPr="00CB247C" w:rsidRDefault="0000426E" w:rsidP="00CB247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CB247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616376" w14:textId="77777777" w:rsidR="0000426E" w:rsidRPr="00CB247C" w:rsidRDefault="0000426E" w:rsidP="00CB247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CB247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31737F" w14:textId="77777777" w:rsidR="0000426E" w:rsidRPr="00CB247C" w:rsidRDefault="0000426E" w:rsidP="00CB247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CB247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006D0" w14:textId="77777777" w:rsidR="0000426E" w:rsidRPr="00CB247C" w:rsidRDefault="0000426E" w:rsidP="00CB247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CB247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21116" w14:textId="77777777" w:rsidR="0000426E" w:rsidRPr="00CB247C" w:rsidRDefault="0000426E" w:rsidP="00CB247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CB247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64ED3" w14:textId="77777777" w:rsidR="0000426E" w:rsidRPr="00CB247C" w:rsidRDefault="0000426E" w:rsidP="00CB247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CB247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9ABDEF" w14:textId="77777777" w:rsidR="0000426E" w:rsidRPr="00CB247C" w:rsidRDefault="0000426E" w:rsidP="00CB247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CB247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54606" w14:textId="77777777" w:rsidR="0000426E" w:rsidRPr="00CB247C" w:rsidRDefault="0000426E" w:rsidP="00CB247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CB247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C49F7" w14:textId="77777777" w:rsidR="0000426E" w:rsidRPr="00CB247C" w:rsidRDefault="0000426E" w:rsidP="00CB247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CB247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00426E" w:rsidRPr="00CB247C" w14:paraId="00880F71" w14:textId="77777777" w:rsidTr="001505FD">
        <w:trPr>
          <w:gridAfter w:val="1"/>
          <w:wAfter w:w="67" w:type="dxa"/>
          <w:trHeight w:val="31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B1A904" w14:textId="77777777" w:rsidR="0000426E" w:rsidRPr="00CB247C" w:rsidRDefault="0000426E" w:rsidP="00CB247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CB247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ADE554" w14:textId="77777777" w:rsidR="0000426E" w:rsidRPr="00CB247C" w:rsidRDefault="0000426E" w:rsidP="00CB247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CB247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43B06B" w14:textId="77777777" w:rsidR="0000426E" w:rsidRPr="00CB247C" w:rsidRDefault="0000426E" w:rsidP="00CB247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CB247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3B7BD" w14:textId="77777777" w:rsidR="0000426E" w:rsidRPr="00CB247C" w:rsidRDefault="0000426E" w:rsidP="00CB247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CB247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C905A" w14:textId="77777777" w:rsidR="0000426E" w:rsidRPr="00CB247C" w:rsidRDefault="0000426E" w:rsidP="00CB247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CB247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7A7322" w14:textId="77777777" w:rsidR="0000426E" w:rsidRPr="00CB247C" w:rsidRDefault="0000426E" w:rsidP="00CB247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CB247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9FC028" w14:textId="77777777" w:rsidR="0000426E" w:rsidRPr="00CB247C" w:rsidRDefault="0000426E" w:rsidP="00CB247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CB247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9992F" w14:textId="77777777" w:rsidR="0000426E" w:rsidRPr="00CB247C" w:rsidRDefault="0000426E" w:rsidP="00CB247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CB247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16446B" w14:textId="77777777" w:rsidR="0000426E" w:rsidRPr="00CB247C" w:rsidRDefault="0000426E" w:rsidP="00CB247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CB247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4B7405" w14:textId="77777777" w:rsidR="0000426E" w:rsidRPr="00CB247C" w:rsidRDefault="0000426E" w:rsidP="00CB247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CB247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AEB1AB" w14:textId="77777777" w:rsidR="0000426E" w:rsidRPr="00CB247C" w:rsidRDefault="0000426E" w:rsidP="00CB247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CB247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2BC65" w14:textId="77777777" w:rsidR="0000426E" w:rsidRPr="00CB247C" w:rsidRDefault="0000426E" w:rsidP="00CB247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CB247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624F46" w14:textId="77777777" w:rsidR="0000426E" w:rsidRPr="00CB247C" w:rsidRDefault="0000426E" w:rsidP="00CB247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CB247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00426E" w:rsidRPr="00CB247C" w14:paraId="705266A5" w14:textId="77777777" w:rsidTr="001505FD">
        <w:trPr>
          <w:gridAfter w:val="1"/>
          <w:wAfter w:w="67" w:type="dxa"/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C521D0" w14:textId="77777777" w:rsidR="0000426E" w:rsidRPr="00CB247C" w:rsidRDefault="0000426E" w:rsidP="00CB247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CB247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AF1881" w14:textId="77777777" w:rsidR="0000426E" w:rsidRPr="00CB247C" w:rsidRDefault="0000426E" w:rsidP="00CB247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CB247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4C007A" w14:textId="77777777" w:rsidR="0000426E" w:rsidRPr="00CB247C" w:rsidRDefault="0000426E" w:rsidP="00CB247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CB247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BB2CA5" w14:textId="77777777" w:rsidR="0000426E" w:rsidRPr="00CB247C" w:rsidRDefault="0000426E" w:rsidP="00CB247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CB247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ACBE77" w14:textId="77777777" w:rsidR="0000426E" w:rsidRPr="00CB247C" w:rsidRDefault="0000426E" w:rsidP="00CB247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CB247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138CE9" w14:textId="77777777" w:rsidR="0000426E" w:rsidRPr="00CB247C" w:rsidRDefault="0000426E" w:rsidP="00CB247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CB247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118A87" w14:textId="77777777" w:rsidR="0000426E" w:rsidRPr="00CB247C" w:rsidRDefault="0000426E" w:rsidP="00CB247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CB247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3E845" w14:textId="77777777" w:rsidR="0000426E" w:rsidRPr="00CB247C" w:rsidRDefault="0000426E" w:rsidP="00CB247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CB247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2729C" w14:textId="77777777" w:rsidR="0000426E" w:rsidRPr="00CB247C" w:rsidRDefault="0000426E" w:rsidP="00CB247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CB247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3B8D1" w14:textId="77777777" w:rsidR="0000426E" w:rsidRPr="00CB247C" w:rsidRDefault="0000426E" w:rsidP="00CB247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CB247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C60438" w14:textId="77777777" w:rsidR="0000426E" w:rsidRPr="00CB247C" w:rsidRDefault="0000426E" w:rsidP="00CB247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CB247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9C871A" w14:textId="77777777" w:rsidR="0000426E" w:rsidRPr="00CB247C" w:rsidRDefault="0000426E" w:rsidP="00CB247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CB247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F7B11D" w14:textId="77777777" w:rsidR="0000426E" w:rsidRPr="00CB247C" w:rsidRDefault="0000426E" w:rsidP="00CB247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CB247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</w:tbl>
    <w:p w14:paraId="2438C23A" w14:textId="77777777" w:rsidR="00524243" w:rsidRDefault="00524243" w:rsidP="00CB247C">
      <w:pPr>
        <w:tabs>
          <w:tab w:val="left" w:pos="4471"/>
        </w:tabs>
        <w:rPr>
          <w:rFonts w:ascii="Arial Narrow" w:hAnsi="Arial Narrow" w:cs="Arial"/>
        </w:rPr>
      </w:pPr>
    </w:p>
    <w:p w14:paraId="307FEF55" w14:textId="77777777" w:rsidR="00524243" w:rsidRDefault="00524243">
      <w:pPr>
        <w:rPr>
          <w:rFonts w:ascii="Arial Narrow" w:hAnsi="Arial Narrow" w:cs="Arial"/>
        </w:rPr>
      </w:pPr>
      <w:r>
        <w:rPr>
          <w:rFonts w:ascii="Arial Narrow" w:hAnsi="Arial Narrow" w:cs="Arial"/>
        </w:rPr>
        <w:br w:type="page"/>
      </w:r>
    </w:p>
    <w:tbl>
      <w:tblPr>
        <w:tblW w:w="1488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3"/>
        <w:gridCol w:w="637"/>
        <w:gridCol w:w="1347"/>
        <w:gridCol w:w="283"/>
        <w:gridCol w:w="1630"/>
        <w:gridCol w:w="72"/>
        <w:gridCol w:w="1559"/>
        <w:gridCol w:w="2126"/>
        <w:gridCol w:w="1559"/>
        <w:gridCol w:w="1701"/>
        <w:gridCol w:w="2977"/>
      </w:tblGrid>
      <w:tr w:rsidR="00524243" w:rsidRPr="00524243" w14:paraId="15984C4F" w14:textId="77777777" w:rsidTr="001505FD">
        <w:trPr>
          <w:trHeight w:val="315"/>
        </w:trPr>
        <w:tc>
          <w:tcPr>
            <w:tcW w:w="1488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70D5590" w14:textId="77777777" w:rsidR="00524243" w:rsidRPr="00524243" w:rsidRDefault="00524243" w:rsidP="0052424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  <w:r w:rsidRPr="00524243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lastRenderedPageBreak/>
              <w:t>Komponent 13: Dostupná a kvalitná dlhodobá sociálno-zdravotná starostlivosť</w:t>
            </w:r>
          </w:p>
        </w:tc>
      </w:tr>
      <w:tr w:rsidR="00524243" w:rsidRPr="00524243" w14:paraId="2E05A684" w14:textId="77777777" w:rsidTr="001505FD">
        <w:trPr>
          <w:trHeight w:val="315"/>
        </w:trPr>
        <w:tc>
          <w:tcPr>
            <w:tcW w:w="1488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B421C2" w14:textId="77777777" w:rsidR="00AC579F" w:rsidRDefault="00AC579F" w:rsidP="0052424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  <w:p w14:paraId="2F7FC5A7" w14:textId="77777777" w:rsidR="00524243" w:rsidRDefault="00524243" w:rsidP="0052424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  <w:r w:rsidRPr="00524243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t>Investícia 2:  Rozšírenie a obnova kapacít následnej a ošetrovateľskej starostlivosti</w:t>
            </w:r>
          </w:p>
          <w:p w14:paraId="53CE57A8" w14:textId="77777777" w:rsidR="00DE537B" w:rsidRPr="00524243" w:rsidRDefault="00DE537B" w:rsidP="0052424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</w:tc>
      </w:tr>
      <w:tr w:rsidR="00524243" w:rsidRPr="00524243" w14:paraId="5B720FDF" w14:textId="77777777" w:rsidTr="001505FD">
        <w:trPr>
          <w:trHeight w:val="330"/>
        </w:trPr>
        <w:tc>
          <w:tcPr>
            <w:tcW w:w="3260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14:paraId="29D1F1AB" w14:textId="77777777" w:rsidR="00524243" w:rsidRPr="00524243" w:rsidRDefault="00524243" w:rsidP="00524243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i/>
                <w:iCs/>
                <w:color w:val="000000"/>
                <w:lang w:eastAsia="sk-SK"/>
              </w:rPr>
            </w:pPr>
            <w:r w:rsidRPr="003F6D28"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  <w:t>Cieľová hodnota: 91</w:t>
            </w:r>
          </w:p>
        </w:tc>
        <w:tc>
          <w:tcPr>
            <w:tcW w:w="163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7630ED2F" w14:textId="77777777" w:rsidR="00524243" w:rsidRPr="00524243" w:rsidRDefault="00524243" w:rsidP="00524243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i/>
                <w:iCs/>
                <w:color w:val="000000"/>
                <w:lang w:eastAsia="sk-SK"/>
              </w:rPr>
            </w:pPr>
          </w:p>
        </w:tc>
        <w:tc>
          <w:tcPr>
            <w:tcW w:w="1631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</w:tcPr>
          <w:p w14:paraId="4E080987" w14:textId="77777777" w:rsidR="00524243" w:rsidRPr="00524243" w:rsidRDefault="00524243" w:rsidP="00524243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i/>
                <w:iCs/>
                <w:color w:val="000000"/>
                <w:lang w:eastAsia="sk-SK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6257C9" w14:textId="77777777" w:rsidR="00524243" w:rsidRPr="00524243" w:rsidRDefault="00524243" w:rsidP="00524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CE8865" w14:textId="77777777" w:rsidR="00524243" w:rsidRPr="00524243" w:rsidRDefault="00524243" w:rsidP="00524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536462" w14:textId="77777777" w:rsidR="00524243" w:rsidRPr="00524243" w:rsidRDefault="00524243" w:rsidP="00524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3EC756" w14:textId="77777777" w:rsidR="00524243" w:rsidRPr="00524243" w:rsidRDefault="00524243" w:rsidP="00524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24243" w:rsidRPr="00524243" w14:paraId="2356FC58" w14:textId="77777777" w:rsidTr="001505FD">
        <w:trPr>
          <w:trHeight w:val="330"/>
        </w:trPr>
        <w:tc>
          <w:tcPr>
            <w:tcW w:w="1630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14:paraId="41D7D1DA" w14:textId="77777777" w:rsidR="00DE6C2F" w:rsidRDefault="00DE6C2F" w:rsidP="00524243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</w:pPr>
          </w:p>
          <w:p w14:paraId="0F9A6AFF" w14:textId="77777777" w:rsidR="00524243" w:rsidRDefault="007B49E8" w:rsidP="00524243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  <w:t>Projekt typ 1</w:t>
            </w:r>
          </w:p>
          <w:p w14:paraId="32076119" w14:textId="77777777" w:rsidR="00DE6C2F" w:rsidRPr="00524243" w:rsidRDefault="00DE6C2F" w:rsidP="00524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30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024D937" w14:textId="77777777" w:rsidR="00524243" w:rsidRPr="00524243" w:rsidRDefault="00524243" w:rsidP="00524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3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0AE0AB8" w14:textId="77777777" w:rsidR="00524243" w:rsidRPr="00524243" w:rsidRDefault="00524243" w:rsidP="00524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31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FDDF25C" w14:textId="77777777" w:rsidR="00524243" w:rsidRPr="00524243" w:rsidRDefault="00524243" w:rsidP="00524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A79221" w14:textId="77777777" w:rsidR="00524243" w:rsidRPr="00524243" w:rsidRDefault="00524243" w:rsidP="00524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9DF81B" w14:textId="77777777" w:rsidR="00524243" w:rsidRPr="00524243" w:rsidRDefault="00524243" w:rsidP="00524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440CA2" w14:textId="77777777" w:rsidR="00524243" w:rsidRPr="00524243" w:rsidRDefault="00524243" w:rsidP="00524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A5811C" w14:textId="77777777" w:rsidR="00524243" w:rsidRPr="00524243" w:rsidRDefault="00524243" w:rsidP="00524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24243" w:rsidRPr="00524243" w14:paraId="0281244D" w14:textId="77777777" w:rsidTr="001505FD">
        <w:trPr>
          <w:trHeight w:val="345"/>
        </w:trPr>
        <w:tc>
          <w:tcPr>
            <w:tcW w:w="6521" w:type="dxa"/>
            <w:gridSpan w:val="7"/>
            <w:tcBorders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5B1B8878" w14:textId="77777777" w:rsidR="00524243" w:rsidRPr="00524243" w:rsidRDefault="00524243" w:rsidP="00524243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i/>
                <w:iCs/>
                <w:color w:val="000000"/>
                <w:lang w:eastAsia="sk-SK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  <w:t xml:space="preserve">Míľnik/cieľ: </w:t>
            </w:r>
            <w:r w:rsidRPr="003F6D28">
              <w:rPr>
                <w:rFonts w:ascii="Arial Narrow" w:eastAsia="Times New Roman" w:hAnsi="Arial Narrow" w:cs="Calibri"/>
                <w:i/>
                <w:color w:val="000000"/>
                <w:sz w:val="20"/>
                <w:lang w:eastAsia="sk-SK"/>
              </w:rPr>
              <w:t>Rozšírenie a obnova domácej ošetrovateľskej starostlivosti.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4F4EE4" w14:textId="77777777" w:rsidR="00524243" w:rsidRPr="00524243" w:rsidRDefault="00524243" w:rsidP="00524243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i/>
                <w:iCs/>
                <w:color w:val="000000"/>
                <w:lang w:eastAsia="sk-SK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925EDD" w14:textId="77777777" w:rsidR="00524243" w:rsidRPr="00524243" w:rsidRDefault="00524243" w:rsidP="00524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4E1C8E" w14:textId="77777777" w:rsidR="00524243" w:rsidRPr="00524243" w:rsidRDefault="00524243" w:rsidP="00524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AA2604" w14:textId="77777777" w:rsidR="00524243" w:rsidRPr="00524243" w:rsidRDefault="00524243" w:rsidP="005242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24243" w:rsidRPr="00524243" w14:paraId="42860E2A" w14:textId="77777777" w:rsidTr="001505FD">
        <w:trPr>
          <w:trHeight w:val="1545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2F5A3DF8" w14:textId="77777777" w:rsidR="00524243" w:rsidRPr="00524243" w:rsidRDefault="00524243" w:rsidP="0052424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524243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Poradové číslo riadku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34081C14" w14:textId="77777777" w:rsidR="00524243" w:rsidRPr="00524243" w:rsidRDefault="00524243" w:rsidP="0052424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524243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Názov/meno prijímateľa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3629F299" w14:textId="77777777" w:rsidR="00524243" w:rsidRPr="00524243" w:rsidRDefault="00524243" w:rsidP="0052424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524243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Číslo/identifikátor zmluvy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024CAE6E" w14:textId="77777777" w:rsidR="00524243" w:rsidRPr="00524243" w:rsidRDefault="00524243" w:rsidP="0052424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524243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Dátum uzavretia zmluvy 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52CC5314" w14:textId="77777777" w:rsidR="00524243" w:rsidRPr="00524243" w:rsidRDefault="00524243" w:rsidP="0052424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524243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Výška poskytnutých finančných prostriedkov, ktorá je predmetom zmluvy  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039C0B0D" w14:textId="77777777" w:rsidR="00524243" w:rsidRPr="00524243" w:rsidRDefault="00524243" w:rsidP="0052424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524243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Výška refundovaných prostriedkov 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1460A19B" w14:textId="77777777" w:rsidR="00524243" w:rsidRPr="00524243" w:rsidRDefault="00524243" w:rsidP="0052424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524243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Údaje o faktúrach, ktoré boli predložené na refundáciu</w:t>
            </w:r>
          </w:p>
        </w:tc>
        <w:tc>
          <w:tcPr>
            <w:tcW w:w="29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5A246D68" w14:textId="77777777" w:rsidR="00524243" w:rsidRPr="00524243" w:rsidRDefault="00524243" w:rsidP="0052424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524243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Zmluva/iný dokument na základe ktorej/ktorého sa dodáva tovar/služba dodávateľom, kt. bol vybraný prostredníctvom VO</w:t>
            </w:r>
          </w:p>
        </w:tc>
      </w:tr>
      <w:tr w:rsidR="00524243" w:rsidRPr="00524243" w14:paraId="6A19934E" w14:textId="77777777" w:rsidTr="001505FD">
        <w:trPr>
          <w:trHeight w:val="30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DA43DD" w14:textId="77777777" w:rsidR="00524243" w:rsidRPr="00524243" w:rsidRDefault="00524243" w:rsidP="0052424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52424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6A509F" w14:textId="77777777" w:rsidR="00524243" w:rsidRPr="00524243" w:rsidRDefault="00524243" w:rsidP="0052424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52424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A3CDB5" w14:textId="77777777" w:rsidR="00524243" w:rsidRPr="00524243" w:rsidRDefault="00524243" w:rsidP="0052424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52424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1792F7" w14:textId="77777777" w:rsidR="00524243" w:rsidRPr="00524243" w:rsidRDefault="00524243" w:rsidP="0052424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52424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DCB07" w14:textId="77777777" w:rsidR="00524243" w:rsidRPr="00524243" w:rsidRDefault="00524243" w:rsidP="0052424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52424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26EFC" w14:textId="77777777" w:rsidR="00524243" w:rsidRPr="00524243" w:rsidRDefault="00524243" w:rsidP="0052424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52424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8902A" w14:textId="77777777" w:rsidR="00524243" w:rsidRPr="00524243" w:rsidRDefault="00524243" w:rsidP="0052424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52424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FF7433" w14:textId="77777777" w:rsidR="00524243" w:rsidRPr="00524243" w:rsidRDefault="00524243" w:rsidP="0052424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52424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524243" w:rsidRPr="00524243" w14:paraId="046723ED" w14:textId="77777777" w:rsidTr="001505FD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34FBD0" w14:textId="77777777" w:rsidR="00524243" w:rsidRPr="00524243" w:rsidRDefault="00524243" w:rsidP="0052424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52424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AD4AA7" w14:textId="77777777" w:rsidR="00524243" w:rsidRPr="00524243" w:rsidRDefault="00524243" w:rsidP="0052424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52424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15DEAF" w14:textId="77777777" w:rsidR="00524243" w:rsidRPr="00524243" w:rsidRDefault="00524243" w:rsidP="0052424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52424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0C9659" w14:textId="77777777" w:rsidR="00524243" w:rsidRPr="00524243" w:rsidRDefault="00524243" w:rsidP="0052424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52424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0A5B4" w14:textId="77777777" w:rsidR="00524243" w:rsidRPr="00524243" w:rsidRDefault="00524243" w:rsidP="0052424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52424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11CE45" w14:textId="77777777" w:rsidR="00524243" w:rsidRPr="00524243" w:rsidRDefault="00524243" w:rsidP="0052424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52424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30BC7" w14:textId="77777777" w:rsidR="00524243" w:rsidRPr="00524243" w:rsidRDefault="00524243" w:rsidP="0052424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52424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879B8D" w14:textId="77777777" w:rsidR="00524243" w:rsidRPr="00524243" w:rsidRDefault="00524243" w:rsidP="0052424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52424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524243" w:rsidRPr="00524243" w14:paraId="273170A8" w14:textId="77777777" w:rsidTr="001505FD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D9FB51" w14:textId="77777777" w:rsidR="00524243" w:rsidRPr="00524243" w:rsidRDefault="00524243" w:rsidP="0052424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52424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8AF916" w14:textId="77777777" w:rsidR="00524243" w:rsidRPr="00524243" w:rsidRDefault="00524243" w:rsidP="0052424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52424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82B6B4" w14:textId="77777777" w:rsidR="00524243" w:rsidRPr="00524243" w:rsidRDefault="00524243" w:rsidP="0052424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52424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A7FEF1" w14:textId="77777777" w:rsidR="00524243" w:rsidRPr="00524243" w:rsidRDefault="00524243" w:rsidP="0052424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52424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C3E70" w14:textId="77777777" w:rsidR="00524243" w:rsidRPr="00524243" w:rsidRDefault="00524243" w:rsidP="0052424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52424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43531" w14:textId="77777777" w:rsidR="00524243" w:rsidRPr="00524243" w:rsidRDefault="00524243" w:rsidP="0052424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52424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95EDB" w14:textId="77777777" w:rsidR="00524243" w:rsidRPr="00524243" w:rsidRDefault="00524243" w:rsidP="0052424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52424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8F165" w14:textId="77777777" w:rsidR="00524243" w:rsidRPr="00524243" w:rsidRDefault="00524243" w:rsidP="0052424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52424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524243" w:rsidRPr="00524243" w14:paraId="10C20E40" w14:textId="77777777" w:rsidTr="001505FD">
        <w:trPr>
          <w:trHeight w:val="31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BBA304" w14:textId="77777777" w:rsidR="00524243" w:rsidRPr="00524243" w:rsidRDefault="00524243" w:rsidP="0052424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52424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699CF4" w14:textId="77777777" w:rsidR="00524243" w:rsidRPr="00524243" w:rsidRDefault="00524243" w:rsidP="0052424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52424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B727F0" w14:textId="77777777" w:rsidR="00524243" w:rsidRPr="00524243" w:rsidRDefault="00524243" w:rsidP="0052424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52424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840039" w14:textId="77777777" w:rsidR="00524243" w:rsidRPr="00524243" w:rsidRDefault="00524243" w:rsidP="0052424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52424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0962F9" w14:textId="77777777" w:rsidR="00524243" w:rsidRPr="00524243" w:rsidRDefault="00524243" w:rsidP="0052424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52424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6C33F" w14:textId="77777777" w:rsidR="00524243" w:rsidRPr="00524243" w:rsidRDefault="00524243" w:rsidP="0052424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52424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1D2B18" w14:textId="77777777" w:rsidR="00524243" w:rsidRPr="00524243" w:rsidRDefault="00524243" w:rsidP="0052424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52424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AFE14" w14:textId="77777777" w:rsidR="00524243" w:rsidRPr="00524243" w:rsidRDefault="00524243" w:rsidP="0052424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52424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524243" w:rsidRPr="00524243" w14:paraId="4899D5E4" w14:textId="77777777" w:rsidTr="001505FD">
        <w:trPr>
          <w:trHeight w:val="31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A95D93" w14:textId="77777777" w:rsidR="00524243" w:rsidRPr="00524243" w:rsidRDefault="00524243" w:rsidP="0052424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52424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77D6AD" w14:textId="77777777" w:rsidR="00524243" w:rsidRPr="00524243" w:rsidRDefault="00524243" w:rsidP="0052424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52424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737181" w14:textId="77777777" w:rsidR="00524243" w:rsidRPr="00524243" w:rsidRDefault="00524243" w:rsidP="0052424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52424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D646B8" w14:textId="77777777" w:rsidR="00524243" w:rsidRPr="00524243" w:rsidRDefault="00524243" w:rsidP="0052424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52424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63C70D" w14:textId="77777777" w:rsidR="00524243" w:rsidRPr="00524243" w:rsidRDefault="00524243" w:rsidP="0052424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52424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D81F22" w14:textId="77777777" w:rsidR="00524243" w:rsidRPr="00524243" w:rsidRDefault="00524243" w:rsidP="0052424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52424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2F13ED" w14:textId="77777777" w:rsidR="00524243" w:rsidRPr="00524243" w:rsidRDefault="00524243" w:rsidP="0052424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52424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1C23E4" w14:textId="77777777" w:rsidR="00524243" w:rsidRPr="00524243" w:rsidRDefault="00524243" w:rsidP="0052424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52424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524243" w:rsidRPr="00524243" w14:paraId="16AAC14B" w14:textId="77777777" w:rsidTr="001505FD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AF739A" w14:textId="77777777" w:rsidR="00524243" w:rsidRPr="00524243" w:rsidRDefault="00524243" w:rsidP="0052424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52424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F2CABC" w14:textId="77777777" w:rsidR="00524243" w:rsidRPr="00524243" w:rsidRDefault="00524243" w:rsidP="0052424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52424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588ECC" w14:textId="77777777" w:rsidR="00524243" w:rsidRPr="00524243" w:rsidRDefault="00524243" w:rsidP="0052424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52424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6B15BB" w14:textId="77777777" w:rsidR="00524243" w:rsidRPr="00524243" w:rsidRDefault="00524243" w:rsidP="0052424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52424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D76E1" w14:textId="77777777" w:rsidR="00524243" w:rsidRPr="00524243" w:rsidRDefault="00524243" w:rsidP="0052424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52424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368EAC" w14:textId="77777777" w:rsidR="00524243" w:rsidRPr="00524243" w:rsidRDefault="00524243" w:rsidP="0052424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52424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0C3CEC" w14:textId="77777777" w:rsidR="00524243" w:rsidRPr="00524243" w:rsidRDefault="00524243" w:rsidP="0052424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52424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9D484" w14:textId="77777777" w:rsidR="00524243" w:rsidRPr="00524243" w:rsidRDefault="00524243" w:rsidP="0052424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52424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</w:tbl>
    <w:p w14:paraId="2FC61EF5" w14:textId="77777777" w:rsidR="003F6D28" w:rsidRDefault="003F6D28" w:rsidP="00CB247C">
      <w:pPr>
        <w:tabs>
          <w:tab w:val="left" w:pos="4471"/>
        </w:tabs>
        <w:rPr>
          <w:rFonts w:ascii="Arial Narrow" w:hAnsi="Arial Narrow" w:cs="Arial"/>
        </w:rPr>
      </w:pPr>
    </w:p>
    <w:p w14:paraId="5E9E6622" w14:textId="77777777" w:rsidR="003F6D28" w:rsidRDefault="003F6D28">
      <w:pPr>
        <w:rPr>
          <w:rFonts w:ascii="Arial Narrow" w:hAnsi="Arial Narrow" w:cs="Arial"/>
        </w:rPr>
      </w:pPr>
      <w:r>
        <w:rPr>
          <w:rFonts w:ascii="Arial Narrow" w:hAnsi="Arial Narrow" w:cs="Arial"/>
        </w:rPr>
        <w:br w:type="page"/>
      </w:r>
    </w:p>
    <w:tbl>
      <w:tblPr>
        <w:tblW w:w="1488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3"/>
        <w:gridCol w:w="1185"/>
        <w:gridCol w:w="2178"/>
        <w:gridCol w:w="2178"/>
        <w:gridCol w:w="2299"/>
        <w:gridCol w:w="2178"/>
        <w:gridCol w:w="3873"/>
      </w:tblGrid>
      <w:tr w:rsidR="00575B96" w:rsidRPr="00575B96" w14:paraId="71CF16D9" w14:textId="77777777" w:rsidTr="008B6B04">
        <w:trPr>
          <w:trHeight w:val="315"/>
        </w:trPr>
        <w:tc>
          <w:tcPr>
            <w:tcW w:w="1488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C10AFA" w14:textId="77777777" w:rsidR="00575B96" w:rsidRPr="00575B96" w:rsidRDefault="00575B96" w:rsidP="00575B9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  <w:r w:rsidRPr="00575B96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lastRenderedPageBreak/>
              <w:t>Komponent 13: Dostupná a kvalitná dlhodobá sociálno-zdravotná starostlivosť</w:t>
            </w:r>
          </w:p>
        </w:tc>
      </w:tr>
      <w:tr w:rsidR="00575B96" w:rsidRPr="00575B96" w14:paraId="45DFCB31" w14:textId="77777777" w:rsidTr="008B6B04">
        <w:trPr>
          <w:trHeight w:val="315"/>
        </w:trPr>
        <w:tc>
          <w:tcPr>
            <w:tcW w:w="1488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0AC70C1" w14:textId="77777777" w:rsidR="00AC579F" w:rsidRDefault="00AC579F" w:rsidP="00575B9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  <w:p w14:paraId="626E6192" w14:textId="77777777" w:rsidR="00575B96" w:rsidRDefault="00575B96" w:rsidP="00575B9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  <w:r w:rsidRPr="00575B96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t>Investícia 2:  Rozšírenie a obnova kapacít následnej a ošetrovateľskej starostlivosti</w:t>
            </w:r>
          </w:p>
          <w:p w14:paraId="3FA2067D" w14:textId="77777777" w:rsidR="00DE537B" w:rsidRPr="00575B96" w:rsidRDefault="00DE537B" w:rsidP="00575B9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</w:tc>
      </w:tr>
      <w:tr w:rsidR="00575B96" w:rsidRPr="00575B96" w14:paraId="1DA7EBA7" w14:textId="77777777" w:rsidTr="008B6B04">
        <w:trPr>
          <w:trHeight w:val="300"/>
        </w:trPr>
        <w:tc>
          <w:tcPr>
            <w:tcW w:w="2178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14:paraId="3582F237" w14:textId="77777777" w:rsidR="00575B96" w:rsidRPr="00575B96" w:rsidRDefault="00575B96" w:rsidP="00575B96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i/>
                <w:iCs/>
                <w:color w:val="000000"/>
                <w:lang w:eastAsia="sk-SK"/>
              </w:rPr>
            </w:pPr>
            <w:r w:rsidRPr="00575B96"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  <w:t>Cieľová hodnota: 650</w:t>
            </w:r>
          </w:p>
        </w:tc>
        <w:tc>
          <w:tcPr>
            <w:tcW w:w="2178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7B92F288" w14:textId="77777777" w:rsidR="00575B96" w:rsidRPr="00575B96" w:rsidRDefault="00575B96" w:rsidP="00575B96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i/>
                <w:iCs/>
                <w:color w:val="000000"/>
                <w:lang w:eastAsia="sk-SK"/>
              </w:rPr>
            </w:pPr>
          </w:p>
        </w:tc>
        <w:tc>
          <w:tcPr>
            <w:tcW w:w="2178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</w:tcPr>
          <w:p w14:paraId="4F6F4158" w14:textId="77777777" w:rsidR="00575B96" w:rsidRPr="00575B96" w:rsidRDefault="00575B96" w:rsidP="00575B96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i/>
                <w:iCs/>
                <w:color w:val="000000"/>
                <w:lang w:eastAsia="sk-SK"/>
              </w:rPr>
            </w:pPr>
          </w:p>
        </w:tc>
        <w:tc>
          <w:tcPr>
            <w:tcW w:w="2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A2AA335" w14:textId="77777777" w:rsidR="00575B96" w:rsidRPr="00575B96" w:rsidRDefault="00575B96" w:rsidP="00575B96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i/>
                <w:iCs/>
                <w:color w:val="000000"/>
                <w:lang w:eastAsia="sk-SK"/>
              </w:rPr>
            </w:pPr>
          </w:p>
        </w:tc>
        <w:tc>
          <w:tcPr>
            <w:tcW w:w="2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C42B14" w14:textId="77777777" w:rsidR="00575B96" w:rsidRPr="00575B96" w:rsidRDefault="00575B96" w:rsidP="00575B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B57DCD" w14:textId="77777777" w:rsidR="00575B96" w:rsidRPr="00575B96" w:rsidRDefault="00575B96" w:rsidP="00575B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75B96" w:rsidRPr="00575B96" w14:paraId="7BB3B5FD" w14:textId="77777777" w:rsidTr="008B6B04">
        <w:trPr>
          <w:trHeight w:val="330"/>
        </w:trPr>
        <w:tc>
          <w:tcPr>
            <w:tcW w:w="4356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4E0838C3" w14:textId="77777777" w:rsidR="00AC579F" w:rsidRDefault="00AC579F" w:rsidP="00575B96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</w:pPr>
          </w:p>
          <w:p w14:paraId="2C767B8A" w14:textId="77777777" w:rsidR="00575B96" w:rsidRDefault="007B49E8" w:rsidP="00575B96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  <w:t>Projekt typ 2</w:t>
            </w:r>
          </w:p>
          <w:p w14:paraId="586E29C9" w14:textId="77777777" w:rsidR="00DE6C2F" w:rsidRPr="00575B96" w:rsidRDefault="00DE6C2F" w:rsidP="00575B96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i/>
                <w:iCs/>
                <w:color w:val="000000"/>
                <w:lang w:eastAsia="sk-SK"/>
              </w:rPr>
            </w:pPr>
          </w:p>
        </w:tc>
        <w:tc>
          <w:tcPr>
            <w:tcW w:w="2178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545D6E5" w14:textId="77777777" w:rsidR="00575B96" w:rsidRPr="00575B96" w:rsidRDefault="00575B96" w:rsidP="00575B96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i/>
                <w:iCs/>
                <w:color w:val="000000"/>
                <w:lang w:eastAsia="sk-SK"/>
              </w:rPr>
            </w:pPr>
          </w:p>
        </w:tc>
        <w:tc>
          <w:tcPr>
            <w:tcW w:w="2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51BE9F" w14:textId="77777777" w:rsidR="00575B96" w:rsidRPr="00575B96" w:rsidRDefault="00575B96" w:rsidP="00575B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0AB2C6" w14:textId="77777777" w:rsidR="00575B96" w:rsidRPr="00575B96" w:rsidRDefault="00575B96" w:rsidP="00575B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794E0A" w14:textId="77777777" w:rsidR="00575B96" w:rsidRPr="00575B96" w:rsidRDefault="00575B96" w:rsidP="00575B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50CD3" w:rsidRPr="00575B96" w14:paraId="1C2FDA7B" w14:textId="77777777" w:rsidTr="008B6B04">
        <w:trPr>
          <w:trHeight w:val="345"/>
        </w:trPr>
        <w:tc>
          <w:tcPr>
            <w:tcW w:w="8833" w:type="dxa"/>
            <w:gridSpan w:val="5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38599B61" w14:textId="77777777" w:rsidR="00F50CD3" w:rsidRPr="00575B96" w:rsidRDefault="00F50CD3" w:rsidP="00575B96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i/>
                <w:iCs/>
                <w:color w:val="000000"/>
                <w:lang w:eastAsia="sk-SK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  <w:t xml:space="preserve">Míľnik/cieľ: </w:t>
            </w:r>
            <w:r w:rsidRPr="00575B96">
              <w:rPr>
                <w:rFonts w:ascii="Arial Narrow" w:eastAsia="Times New Roman" w:hAnsi="Arial Narrow" w:cs="Calibri"/>
                <w:i/>
                <w:color w:val="000000"/>
                <w:sz w:val="20"/>
                <w:lang w:eastAsia="sk-SK"/>
              </w:rPr>
              <w:t>Vytvorenie lôžok následnej starostlivosti rekonštrukciou existujúcich akútnych a chronických lôžok.</w:t>
            </w:r>
          </w:p>
        </w:tc>
        <w:tc>
          <w:tcPr>
            <w:tcW w:w="2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AAA470" w14:textId="77777777" w:rsidR="00F50CD3" w:rsidRPr="00575B96" w:rsidRDefault="00F50CD3" w:rsidP="00575B96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i/>
                <w:iCs/>
                <w:color w:val="000000"/>
                <w:lang w:eastAsia="sk-SK"/>
              </w:rPr>
            </w:pPr>
          </w:p>
        </w:tc>
        <w:tc>
          <w:tcPr>
            <w:tcW w:w="3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73527A" w14:textId="77777777" w:rsidR="00F50CD3" w:rsidRPr="00575B96" w:rsidRDefault="00F50CD3" w:rsidP="00575B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75B96" w:rsidRPr="00575B96" w14:paraId="6D6CA149" w14:textId="77777777" w:rsidTr="008B6B04">
        <w:trPr>
          <w:trHeight w:val="78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72DD5116" w14:textId="77777777" w:rsidR="00575B96" w:rsidRPr="00575B96" w:rsidRDefault="00575B96" w:rsidP="00575B9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575B96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Poradové číslo riadku</w:t>
            </w:r>
          </w:p>
        </w:tc>
        <w:tc>
          <w:tcPr>
            <w:tcW w:w="336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2F7C9FDF" w14:textId="77777777" w:rsidR="00575B96" w:rsidRPr="00575B96" w:rsidRDefault="00575B96" w:rsidP="00575B9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575B96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Názov zariadenia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5B0DF09F" w14:textId="77777777" w:rsidR="00575B96" w:rsidRPr="00575B96" w:rsidRDefault="00575B96" w:rsidP="00575B9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575B96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Adresa</w:t>
            </w:r>
          </w:p>
        </w:tc>
        <w:tc>
          <w:tcPr>
            <w:tcW w:w="22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40D4EFF5" w14:textId="77777777" w:rsidR="00575B96" w:rsidRPr="00575B96" w:rsidRDefault="00575B96" w:rsidP="00575B9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575B96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Zriaďovateľ/prevádzkovateľ</w:t>
            </w:r>
          </w:p>
        </w:tc>
        <w:tc>
          <w:tcPr>
            <w:tcW w:w="217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44066EEF" w14:textId="77777777" w:rsidR="00575B96" w:rsidRPr="00575B96" w:rsidRDefault="00575B96" w:rsidP="00575B9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575B96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Kapacita zariadenia</w:t>
            </w:r>
          </w:p>
        </w:tc>
        <w:tc>
          <w:tcPr>
            <w:tcW w:w="387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45DA9400" w14:textId="77777777" w:rsidR="00575B96" w:rsidRPr="00575B96" w:rsidRDefault="00575B96" w:rsidP="00575B9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575B96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Potvrdenie o dokončení a odovzdaní stavby/rekonštrukcie</w:t>
            </w:r>
          </w:p>
        </w:tc>
      </w:tr>
      <w:tr w:rsidR="00575B96" w:rsidRPr="00575B96" w14:paraId="368062E0" w14:textId="77777777" w:rsidTr="008B6B04">
        <w:trPr>
          <w:trHeight w:val="30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744CD3" w14:textId="77777777" w:rsidR="00575B96" w:rsidRPr="00575B96" w:rsidRDefault="00575B96" w:rsidP="00575B9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575B9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3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B43CA7" w14:textId="77777777" w:rsidR="00575B96" w:rsidRPr="00575B96" w:rsidRDefault="00575B96" w:rsidP="00575B9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575B9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87B234" w14:textId="77777777" w:rsidR="00575B96" w:rsidRPr="00575B96" w:rsidRDefault="00575B96" w:rsidP="00575B9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575B9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CC3F12" w14:textId="77777777" w:rsidR="00575B96" w:rsidRPr="00575B96" w:rsidRDefault="00575B96" w:rsidP="00575B9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575B9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9C68A3" w14:textId="77777777" w:rsidR="00575B96" w:rsidRPr="00575B96" w:rsidRDefault="00575B96" w:rsidP="00575B9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575B9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6F98D" w14:textId="77777777" w:rsidR="00575B96" w:rsidRPr="00575B96" w:rsidRDefault="00575B96" w:rsidP="00575B9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575B9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575B96" w:rsidRPr="00575B96" w14:paraId="78E8439E" w14:textId="77777777" w:rsidTr="008B6B04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5DFE3E" w14:textId="77777777" w:rsidR="00575B96" w:rsidRPr="00575B96" w:rsidRDefault="00575B96" w:rsidP="00575B9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575B9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EF8CAF" w14:textId="77777777" w:rsidR="00575B96" w:rsidRPr="00575B96" w:rsidRDefault="00575B96" w:rsidP="00575B9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575B9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F4C84E" w14:textId="77777777" w:rsidR="00575B96" w:rsidRPr="00575B96" w:rsidRDefault="00575B96" w:rsidP="00575B9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575B9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B50AB0" w14:textId="77777777" w:rsidR="00575B96" w:rsidRPr="00575B96" w:rsidRDefault="00575B96" w:rsidP="00575B9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575B9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7DE2E" w14:textId="77777777" w:rsidR="00575B96" w:rsidRPr="00575B96" w:rsidRDefault="00575B96" w:rsidP="00575B9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575B9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32ED4" w14:textId="77777777" w:rsidR="00575B96" w:rsidRPr="00575B96" w:rsidRDefault="00575B96" w:rsidP="00575B9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575B9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575B96" w:rsidRPr="00575B96" w14:paraId="5CC4FEBB" w14:textId="77777777" w:rsidTr="008B6B04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7704FB" w14:textId="77777777" w:rsidR="00575B96" w:rsidRPr="00575B96" w:rsidRDefault="00575B96" w:rsidP="00575B9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575B9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06B8F8" w14:textId="77777777" w:rsidR="00575B96" w:rsidRPr="00575B96" w:rsidRDefault="00575B96" w:rsidP="00575B9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575B9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F2ED3D" w14:textId="77777777" w:rsidR="00575B96" w:rsidRPr="00575B96" w:rsidRDefault="00575B96" w:rsidP="00575B9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575B9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843F15" w14:textId="77777777" w:rsidR="00575B96" w:rsidRPr="00575B96" w:rsidRDefault="00575B96" w:rsidP="00575B9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575B9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507A2" w14:textId="77777777" w:rsidR="00575B96" w:rsidRPr="00575B96" w:rsidRDefault="00575B96" w:rsidP="00575B9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575B9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2A732" w14:textId="77777777" w:rsidR="00575B96" w:rsidRPr="00575B96" w:rsidRDefault="00575B96" w:rsidP="00575B9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575B9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575B96" w:rsidRPr="00575B96" w14:paraId="35093ADF" w14:textId="77777777" w:rsidTr="008B6B04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6D3669" w14:textId="77777777" w:rsidR="00575B96" w:rsidRPr="00575B96" w:rsidRDefault="00575B96" w:rsidP="00575B9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575B9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CD11E4" w14:textId="77777777" w:rsidR="00575B96" w:rsidRPr="00575B96" w:rsidRDefault="00575B96" w:rsidP="00575B9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575B9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343710" w14:textId="77777777" w:rsidR="00575B96" w:rsidRPr="00575B96" w:rsidRDefault="00575B96" w:rsidP="00575B9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575B9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31357C" w14:textId="77777777" w:rsidR="00575B96" w:rsidRPr="00575B96" w:rsidRDefault="00575B96" w:rsidP="00575B9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575B9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D9344" w14:textId="77777777" w:rsidR="00575B96" w:rsidRPr="00575B96" w:rsidRDefault="00575B96" w:rsidP="00575B9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575B9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75A8A" w14:textId="77777777" w:rsidR="00575B96" w:rsidRPr="00575B96" w:rsidRDefault="00575B96" w:rsidP="00575B9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575B9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575B96" w:rsidRPr="00575B96" w14:paraId="6ED1E0E8" w14:textId="77777777" w:rsidTr="008B6B04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245594" w14:textId="77777777" w:rsidR="00575B96" w:rsidRPr="00575B96" w:rsidRDefault="00575B96" w:rsidP="00575B9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575B9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F3DD12" w14:textId="77777777" w:rsidR="00575B96" w:rsidRPr="00575B96" w:rsidRDefault="00575B96" w:rsidP="00575B9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575B9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74A7E6" w14:textId="77777777" w:rsidR="00575B96" w:rsidRPr="00575B96" w:rsidRDefault="00575B96" w:rsidP="00575B9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575B9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59EA6A" w14:textId="77777777" w:rsidR="00575B96" w:rsidRPr="00575B96" w:rsidRDefault="00575B96" w:rsidP="00575B9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575B9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829F67" w14:textId="77777777" w:rsidR="00575B96" w:rsidRPr="00575B96" w:rsidRDefault="00575B96" w:rsidP="00575B9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575B9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A036B" w14:textId="77777777" w:rsidR="00575B96" w:rsidRPr="00575B96" w:rsidRDefault="00575B96" w:rsidP="00575B9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575B9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575B96" w:rsidRPr="00575B96" w14:paraId="795A80C4" w14:textId="77777777" w:rsidTr="008B6B04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AE179A" w14:textId="77777777" w:rsidR="00575B96" w:rsidRPr="00575B96" w:rsidRDefault="00575B96" w:rsidP="00575B9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575B9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CC110A" w14:textId="77777777" w:rsidR="00575B96" w:rsidRPr="00575B96" w:rsidRDefault="00575B96" w:rsidP="00575B9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575B9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B678E9" w14:textId="77777777" w:rsidR="00575B96" w:rsidRPr="00575B96" w:rsidRDefault="00575B96" w:rsidP="00575B9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575B9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49590A" w14:textId="77777777" w:rsidR="00575B96" w:rsidRPr="00575B96" w:rsidRDefault="00575B96" w:rsidP="00575B9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575B9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998AA" w14:textId="77777777" w:rsidR="00575B96" w:rsidRPr="00575B96" w:rsidRDefault="00575B96" w:rsidP="00575B9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575B9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92AF43" w14:textId="77777777" w:rsidR="00575B96" w:rsidRPr="00575B96" w:rsidRDefault="00575B96" w:rsidP="00575B9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575B9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</w:tbl>
    <w:p w14:paraId="200AE0D5" w14:textId="77777777" w:rsidR="007B49E8" w:rsidRDefault="007B49E8" w:rsidP="00CB247C">
      <w:pPr>
        <w:tabs>
          <w:tab w:val="left" w:pos="4471"/>
        </w:tabs>
        <w:rPr>
          <w:rFonts w:ascii="Arial Narrow" w:hAnsi="Arial Narrow" w:cs="Arial"/>
        </w:rPr>
      </w:pPr>
    </w:p>
    <w:p w14:paraId="5C600825" w14:textId="77777777" w:rsidR="007B49E8" w:rsidRDefault="007B49E8">
      <w:pPr>
        <w:rPr>
          <w:rFonts w:ascii="Arial Narrow" w:hAnsi="Arial Narrow" w:cs="Arial"/>
        </w:rPr>
      </w:pPr>
      <w:r>
        <w:rPr>
          <w:rFonts w:ascii="Arial Narrow" w:hAnsi="Arial Narrow" w:cs="Arial"/>
        </w:rPr>
        <w:br w:type="page"/>
      </w:r>
    </w:p>
    <w:tbl>
      <w:tblPr>
        <w:tblW w:w="1488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"/>
        <w:gridCol w:w="974"/>
        <w:gridCol w:w="1449"/>
        <w:gridCol w:w="2127"/>
        <w:gridCol w:w="2409"/>
        <w:gridCol w:w="2166"/>
        <w:gridCol w:w="1950"/>
        <w:gridCol w:w="2830"/>
      </w:tblGrid>
      <w:tr w:rsidR="007B49E8" w:rsidRPr="007B49E8" w14:paraId="12DBA045" w14:textId="77777777" w:rsidTr="008B6B04">
        <w:trPr>
          <w:trHeight w:val="315"/>
        </w:trPr>
        <w:tc>
          <w:tcPr>
            <w:tcW w:w="1488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B255931" w14:textId="77777777" w:rsidR="007B49E8" w:rsidRPr="007B49E8" w:rsidRDefault="007B49E8" w:rsidP="007B49E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  <w:r w:rsidRPr="007B49E8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lastRenderedPageBreak/>
              <w:t>Komponent 13: Dostupná a kvalitná dlhodobá sociálno-zdravotná starostlivosť</w:t>
            </w:r>
          </w:p>
        </w:tc>
      </w:tr>
      <w:tr w:rsidR="007B49E8" w:rsidRPr="007B49E8" w14:paraId="3D653EFD" w14:textId="77777777" w:rsidTr="008B6B04">
        <w:trPr>
          <w:trHeight w:val="315"/>
        </w:trPr>
        <w:tc>
          <w:tcPr>
            <w:tcW w:w="1488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A02719" w14:textId="77777777" w:rsidR="00F50CD3" w:rsidRDefault="00F50CD3" w:rsidP="007B49E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  <w:p w14:paraId="3108AE1E" w14:textId="77777777" w:rsidR="007B49E8" w:rsidRDefault="007B49E8" w:rsidP="007B49E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  <w:r w:rsidRPr="007B49E8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t>Investícia 3:  Rozšírenie a obnova kapacít paliatívnej starostlivosti</w:t>
            </w:r>
          </w:p>
          <w:p w14:paraId="350C8C0B" w14:textId="77777777" w:rsidR="00DE537B" w:rsidRPr="007B49E8" w:rsidRDefault="00DE537B" w:rsidP="007B49E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</w:tc>
      </w:tr>
      <w:tr w:rsidR="007B49E8" w:rsidRPr="007B49E8" w14:paraId="55918459" w14:textId="77777777" w:rsidTr="008B6B04">
        <w:trPr>
          <w:trHeight w:val="330"/>
        </w:trPr>
        <w:tc>
          <w:tcPr>
            <w:tcW w:w="3402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14:paraId="702E4434" w14:textId="77777777" w:rsidR="00F50CD3" w:rsidRPr="00DE6C2F" w:rsidRDefault="007B49E8" w:rsidP="007B49E8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</w:pPr>
            <w:r w:rsidRPr="007B49E8"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  <w:t>Cieľová hodnota: 270</w:t>
            </w:r>
          </w:p>
        </w:tc>
        <w:tc>
          <w:tcPr>
            <w:tcW w:w="2127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</w:tcPr>
          <w:p w14:paraId="39FB65FE" w14:textId="77777777" w:rsidR="007B49E8" w:rsidRPr="007B49E8" w:rsidRDefault="007B49E8" w:rsidP="007B49E8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i/>
                <w:iCs/>
                <w:color w:val="000000"/>
                <w:lang w:eastAsia="sk-SK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8498B6" w14:textId="77777777" w:rsidR="007B49E8" w:rsidRPr="007B49E8" w:rsidRDefault="007B49E8" w:rsidP="007B49E8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i/>
                <w:iCs/>
                <w:color w:val="000000"/>
                <w:lang w:eastAsia="sk-SK"/>
              </w:rPr>
            </w:pPr>
          </w:p>
        </w:tc>
        <w:tc>
          <w:tcPr>
            <w:tcW w:w="2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E37D59" w14:textId="77777777" w:rsidR="007B49E8" w:rsidRPr="007B49E8" w:rsidRDefault="007B49E8" w:rsidP="007B49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4C834C" w14:textId="77777777" w:rsidR="007B49E8" w:rsidRPr="007B49E8" w:rsidRDefault="007B49E8" w:rsidP="007B49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55A46C" w14:textId="77777777" w:rsidR="007B49E8" w:rsidRPr="007B49E8" w:rsidRDefault="007B49E8" w:rsidP="007B49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B49E8" w:rsidRPr="007B49E8" w14:paraId="7937FAB4" w14:textId="77777777" w:rsidTr="008B6B04">
        <w:trPr>
          <w:trHeight w:val="330"/>
        </w:trPr>
        <w:tc>
          <w:tcPr>
            <w:tcW w:w="1953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4A8F3541" w14:textId="77777777" w:rsidR="00DE6C2F" w:rsidRDefault="00DE6C2F" w:rsidP="007B49E8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</w:pPr>
          </w:p>
          <w:p w14:paraId="72FAE02B" w14:textId="77777777" w:rsidR="007B49E8" w:rsidRDefault="007B49E8" w:rsidP="007B49E8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  <w:t>Projekt typ 1</w:t>
            </w:r>
          </w:p>
          <w:p w14:paraId="1D76BE7F" w14:textId="77777777" w:rsidR="00F50CD3" w:rsidRPr="007B49E8" w:rsidRDefault="00F50CD3" w:rsidP="007B49E8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i/>
                <w:iCs/>
                <w:color w:val="000000"/>
                <w:lang w:eastAsia="sk-SK"/>
              </w:rPr>
            </w:pPr>
          </w:p>
        </w:tc>
        <w:tc>
          <w:tcPr>
            <w:tcW w:w="144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6F76BEC3" w14:textId="77777777" w:rsidR="007B49E8" w:rsidRPr="007B49E8" w:rsidRDefault="007B49E8" w:rsidP="007B49E8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i/>
                <w:iCs/>
                <w:color w:val="000000"/>
                <w:lang w:eastAsia="sk-SK"/>
              </w:rPr>
            </w:pPr>
          </w:p>
        </w:tc>
        <w:tc>
          <w:tcPr>
            <w:tcW w:w="2127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9813A9F" w14:textId="77777777" w:rsidR="007B49E8" w:rsidRPr="007B49E8" w:rsidRDefault="007B49E8" w:rsidP="007B49E8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i/>
                <w:iCs/>
                <w:color w:val="000000"/>
                <w:lang w:eastAsia="sk-SK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DB2C24D" w14:textId="77777777" w:rsidR="007B49E8" w:rsidRPr="007B49E8" w:rsidRDefault="007B49E8" w:rsidP="007B49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D4C3F6" w14:textId="77777777" w:rsidR="007B49E8" w:rsidRPr="007B49E8" w:rsidRDefault="007B49E8" w:rsidP="007B49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6E92DB" w14:textId="77777777" w:rsidR="007B49E8" w:rsidRPr="007B49E8" w:rsidRDefault="007B49E8" w:rsidP="007B49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0490E7" w14:textId="77777777" w:rsidR="007B49E8" w:rsidRPr="007B49E8" w:rsidRDefault="007B49E8" w:rsidP="007B49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E0E18" w:rsidRPr="007B49E8" w14:paraId="5C668551" w14:textId="77777777" w:rsidTr="008B6B04">
        <w:trPr>
          <w:trHeight w:val="345"/>
        </w:trPr>
        <w:tc>
          <w:tcPr>
            <w:tcW w:w="7938" w:type="dxa"/>
            <w:gridSpan w:val="5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7399D747" w14:textId="77777777" w:rsidR="00FE0E18" w:rsidRPr="007B49E8" w:rsidRDefault="00FE0E18" w:rsidP="007B49E8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i/>
                <w:iCs/>
                <w:color w:val="000000"/>
                <w:lang w:eastAsia="sk-SK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  <w:t xml:space="preserve">Míľnik/cieľ: </w:t>
            </w:r>
            <w:r w:rsidRPr="007B49E8">
              <w:rPr>
                <w:rFonts w:ascii="Arial Narrow" w:eastAsia="Times New Roman" w:hAnsi="Arial Narrow" w:cs="Calibri"/>
                <w:i/>
                <w:color w:val="000000"/>
                <w:sz w:val="20"/>
                <w:lang w:eastAsia="sk-SK"/>
              </w:rPr>
              <w:t>Rozšírenie a obnova kapacít pobytovej paliatívnej starostlivosti.</w:t>
            </w:r>
          </w:p>
        </w:tc>
        <w:tc>
          <w:tcPr>
            <w:tcW w:w="2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E4C3CA" w14:textId="77777777" w:rsidR="00FE0E18" w:rsidRPr="007B49E8" w:rsidRDefault="00FE0E18" w:rsidP="007B49E8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i/>
                <w:iCs/>
                <w:color w:val="000000"/>
                <w:lang w:eastAsia="sk-SK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38061C" w14:textId="77777777" w:rsidR="00FE0E18" w:rsidRPr="007B49E8" w:rsidRDefault="00FE0E18" w:rsidP="007B49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4F1F0A" w14:textId="77777777" w:rsidR="00FE0E18" w:rsidRPr="007B49E8" w:rsidRDefault="00FE0E18" w:rsidP="007B49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7B49E8" w:rsidRPr="007B49E8" w14:paraId="386ACF29" w14:textId="77777777" w:rsidTr="008B6B04">
        <w:trPr>
          <w:trHeight w:val="780"/>
        </w:trPr>
        <w:tc>
          <w:tcPr>
            <w:tcW w:w="9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64156797" w14:textId="77777777" w:rsidR="007B49E8" w:rsidRPr="007B49E8" w:rsidRDefault="007B49E8" w:rsidP="007B49E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7B49E8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Poradové číslo riadku</w:t>
            </w:r>
          </w:p>
        </w:tc>
        <w:tc>
          <w:tcPr>
            <w:tcW w:w="242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2433ECAA" w14:textId="77777777" w:rsidR="007B49E8" w:rsidRPr="007B49E8" w:rsidRDefault="007B49E8" w:rsidP="007B49E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7B49E8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Názov zariadenia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770B034E" w14:textId="77777777" w:rsidR="007B49E8" w:rsidRPr="007B49E8" w:rsidRDefault="007B49E8" w:rsidP="007B49E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7B49E8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Adresa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7C8AC776" w14:textId="77777777" w:rsidR="007B49E8" w:rsidRPr="007B49E8" w:rsidRDefault="007B49E8" w:rsidP="007B49E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7B49E8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Zriaďovateľ/prevádzkovateľ</w:t>
            </w:r>
          </w:p>
        </w:tc>
        <w:tc>
          <w:tcPr>
            <w:tcW w:w="216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7312EB15" w14:textId="77777777" w:rsidR="007B49E8" w:rsidRPr="007B49E8" w:rsidRDefault="007B49E8" w:rsidP="007B49E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7B49E8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Kapacita zariadenia</w:t>
            </w:r>
          </w:p>
        </w:tc>
        <w:tc>
          <w:tcPr>
            <w:tcW w:w="19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37D17027" w14:textId="77777777" w:rsidR="007B49E8" w:rsidRPr="007B49E8" w:rsidRDefault="007B49E8" w:rsidP="007B49E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7B49E8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Oblasť s nedostatočnou starostlivosťou (A/N)</w:t>
            </w:r>
          </w:p>
        </w:tc>
        <w:tc>
          <w:tcPr>
            <w:tcW w:w="28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78C854D1" w14:textId="77777777" w:rsidR="007B49E8" w:rsidRPr="007B49E8" w:rsidRDefault="007B49E8" w:rsidP="007B49E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7B49E8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Potvrdenie o dokončení a odovzdaní stavby/rekonštrukcie</w:t>
            </w:r>
          </w:p>
        </w:tc>
      </w:tr>
      <w:tr w:rsidR="007B49E8" w:rsidRPr="007B49E8" w14:paraId="4B8CABA4" w14:textId="77777777" w:rsidTr="008B6B04">
        <w:trPr>
          <w:trHeight w:val="300"/>
        </w:trPr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9A2DD6" w14:textId="77777777" w:rsidR="007B49E8" w:rsidRPr="007B49E8" w:rsidRDefault="007B49E8" w:rsidP="007B49E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7B49E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4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DD51B1" w14:textId="77777777" w:rsidR="007B49E8" w:rsidRPr="007B49E8" w:rsidRDefault="007B49E8" w:rsidP="007B49E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7B49E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93E352" w14:textId="77777777" w:rsidR="007B49E8" w:rsidRPr="007B49E8" w:rsidRDefault="007B49E8" w:rsidP="007B49E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7B49E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848978" w14:textId="77777777" w:rsidR="007B49E8" w:rsidRPr="007B49E8" w:rsidRDefault="007B49E8" w:rsidP="007B49E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7B49E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9AA1C7" w14:textId="77777777" w:rsidR="007B49E8" w:rsidRPr="007B49E8" w:rsidRDefault="007B49E8" w:rsidP="007B49E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7B49E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3D1952" w14:textId="77777777" w:rsidR="007B49E8" w:rsidRPr="007B49E8" w:rsidRDefault="007B49E8" w:rsidP="007B49E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7B49E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14A51" w14:textId="77777777" w:rsidR="007B49E8" w:rsidRPr="007B49E8" w:rsidRDefault="007B49E8" w:rsidP="007B49E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7B49E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7B49E8" w:rsidRPr="007B49E8" w14:paraId="16A21390" w14:textId="77777777" w:rsidTr="008B6B04">
        <w:trPr>
          <w:trHeight w:val="300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A17E7A" w14:textId="77777777" w:rsidR="007B49E8" w:rsidRPr="007B49E8" w:rsidRDefault="007B49E8" w:rsidP="007B49E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7B49E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7E0E99" w14:textId="77777777" w:rsidR="007B49E8" w:rsidRPr="007B49E8" w:rsidRDefault="007B49E8" w:rsidP="007B49E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7B49E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02DC39" w14:textId="77777777" w:rsidR="007B49E8" w:rsidRPr="007B49E8" w:rsidRDefault="007B49E8" w:rsidP="007B49E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7B49E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C74BFB" w14:textId="77777777" w:rsidR="007B49E8" w:rsidRPr="007B49E8" w:rsidRDefault="007B49E8" w:rsidP="007B49E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7B49E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A846B" w14:textId="77777777" w:rsidR="007B49E8" w:rsidRPr="007B49E8" w:rsidRDefault="007B49E8" w:rsidP="007B49E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7B49E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76EB76" w14:textId="77777777" w:rsidR="007B49E8" w:rsidRPr="007B49E8" w:rsidRDefault="007B49E8" w:rsidP="007B49E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7B49E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411F8" w14:textId="77777777" w:rsidR="007B49E8" w:rsidRPr="007B49E8" w:rsidRDefault="007B49E8" w:rsidP="007B49E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7B49E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7B49E8" w:rsidRPr="007B49E8" w14:paraId="2C78B931" w14:textId="77777777" w:rsidTr="008B6B04">
        <w:trPr>
          <w:trHeight w:val="300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D54531" w14:textId="77777777" w:rsidR="007B49E8" w:rsidRPr="007B49E8" w:rsidRDefault="007B49E8" w:rsidP="007B49E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7B49E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CC4663" w14:textId="77777777" w:rsidR="007B49E8" w:rsidRPr="007B49E8" w:rsidRDefault="007B49E8" w:rsidP="007B49E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7B49E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B518C8" w14:textId="77777777" w:rsidR="007B49E8" w:rsidRPr="007B49E8" w:rsidRDefault="007B49E8" w:rsidP="007B49E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7B49E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84A22C" w14:textId="77777777" w:rsidR="007B49E8" w:rsidRPr="007B49E8" w:rsidRDefault="007B49E8" w:rsidP="007B49E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7B49E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E5305" w14:textId="77777777" w:rsidR="007B49E8" w:rsidRPr="007B49E8" w:rsidRDefault="007B49E8" w:rsidP="007B49E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7B49E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3A2E9" w14:textId="77777777" w:rsidR="007B49E8" w:rsidRPr="007B49E8" w:rsidRDefault="007B49E8" w:rsidP="007B49E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7B49E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1D920B" w14:textId="77777777" w:rsidR="007B49E8" w:rsidRPr="007B49E8" w:rsidRDefault="007B49E8" w:rsidP="007B49E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7B49E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7B49E8" w:rsidRPr="007B49E8" w14:paraId="1A33A85A" w14:textId="77777777" w:rsidTr="008B6B04">
        <w:trPr>
          <w:trHeight w:val="300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6556C2" w14:textId="77777777" w:rsidR="007B49E8" w:rsidRPr="007B49E8" w:rsidRDefault="007B49E8" w:rsidP="007B49E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7B49E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BE0EAC" w14:textId="77777777" w:rsidR="007B49E8" w:rsidRPr="007B49E8" w:rsidRDefault="007B49E8" w:rsidP="007B49E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7B49E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4586D2" w14:textId="77777777" w:rsidR="007B49E8" w:rsidRPr="007B49E8" w:rsidRDefault="007B49E8" w:rsidP="007B49E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7B49E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51F1D2" w14:textId="77777777" w:rsidR="007B49E8" w:rsidRPr="007B49E8" w:rsidRDefault="007B49E8" w:rsidP="007B49E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7B49E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6C7DD" w14:textId="77777777" w:rsidR="007B49E8" w:rsidRPr="007B49E8" w:rsidRDefault="007B49E8" w:rsidP="007B49E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7B49E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1E3ED1" w14:textId="77777777" w:rsidR="007B49E8" w:rsidRPr="007B49E8" w:rsidRDefault="007B49E8" w:rsidP="007B49E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7B49E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CABB2" w14:textId="77777777" w:rsidR="007B49E8" w:rsidRPr="007B49E8" w:rsidRDefault="007B49E8" w:rsidP="007B49E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7B49E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7B49E8" w:rsidRPr="007B49E8" w14:paraId="42CDCEDF" w14:textId="77777777" w:rsidTr="008B6B04">
        <w:trPr>
          <w:trHeight w:val="300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CE529F" w14:textId="77777777" w:rsidR="007B49E8" w:rsidRPr="007B49E8" w:rsidRDefault="007B49E8" w:rsidP="007B49E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7B49E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447401" w14:textId="77777777" w:rsidR="007B49E8" w:rsidRPr="007B49E8" w:rsidRDefault="007B49E8" w:rsidP="007B49E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7B49E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2326D4" w14:textId="77777777" w:rsidR="007B49E8" w:rsidRPr="007B49E8" w:rsidRDefault="007B49E8" w:rsidP="007B49E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7B49E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954C09" w14:textId="77777777" w:rsidR="007B49E8" w:rsidRPr="007B49E8" w:rsidRDefault="007B49E8" w:rsidP="007B49E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7B49E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92D7E1" w14:textId="77777777" w:rsidR="007B49E8" w:rsidRPr="007B49E8" w:rsidRDefault="007B49E8" w:rsidP="007B49E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7B49E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087B7" w14:textId="77777777" w:rsidR="007B49E8" w:rsidRPr="007B49E8" w:rsidRDefault="007B49E8" w:rsidP="007B49E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7B49E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33B10" w14:textId="77777777" w:rsidR="007B49E8" w:rsidRPr="007B49E8" w:rsidRDefault="007B49E8" w:rsidP="007B49E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7B49E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7B49E8" w:rsidRPr="007B49E8" w14:paraId="2B8C1050" w14:textId="77777777" w:rsidTr="008B6B04">
        <w:trPr>
          <w:trHeight w:val="300"/>
        </w:trPr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8616CD" w14:textId="77777777" w:rsidR="007B49E8" w:rsidRPr="007B49E8" w:rsidRDefault="007B49E8" w:rsidP="007B49E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7B49E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25B5D9" w14:textId="77777777" w:rsidR="007B49E8" w:rsidRPr="007B49E8" w:rsidRDefault="007B49E8" w:rsidP="007B49E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7B49E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BE3DF2" w14:textId="77777777" w:rsidR="007B49E8" w:rsidRPr="007B49E8" w:rsidRDefault="007B49E8" w:rsidP="007B49E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7B49E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5B26FB" w14:textId="77777777" w:rsidR="007B49E8" w:rsidRPr="007B49E8" w:rsidRDefault="007B49E8" w:rsidP="007B49E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7B49E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362A0" w14:textId="77777777" w:rsidR="007B49E8" w:rsidRPr="007B49E8" w:rsidRDefault="007B49E8" w:rsidP="007B49E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7B49E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B35C5" w14:textId="77777777" w:rsidR="007B49E8" w:rsidRPr="007B49E8" w:rsidRDefault="007B49E8" w:rsidP="007B49E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7B49E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A8F65" w14:textId="77777777" w:rsidR="007B49E8" w:rsidRPr="007B49E8" w:rsidRDefault="007B49E8" w:rsidP="007B49E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7B49E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</w:tbl>
    <w:p w14:paraId="375A9D9C" w14:textId="77777777" w:rsidR="007B49E8" w:rsidRDefault="007B49E8" w:rsidP="00CB247C">
      <w:pPr>
        <w:tabs>
          <w:tab w:val="left" w:pos="4471"/>
        </w:tabs>
        <w:rPr>
          <w:rFonts w:ascii="Arial Narrow" w:hAnsi="Arial Narrow" w:cs="Arial"/>
        </w:rPr>
      </w:pPr>
    </w:p>
    <w:p w14:paraId="2A5D4DA1" w14:textId="77777777" w:rsidR="007B49E8" w:rsidRDefault="007B49E8">
      <w:pPr>
        <w:rPr>
          <w:rFonts w:ascii="Arial Narrow" w:hAnsi="Arial Narrow" w:cs="Arial"/>
        </w:rPr>
      </w:pPr>
      <w:r>
        <w:rPr>
          <w:rFonts w:ascii="Arial Narrow" w:hAnsi="Arial Narrow" w:cs="Arial"/>
        </w:rPr>
        <w:br w:type="page"/>
      </w:r>
    </w:p>
    <w:tbl>
      <w:tblPr>
        <w:tblW w:w="1488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3"/>
        <w:gridCol w:w="1751"/>
        <w:gridCol w:w="1709"/>
        <w:gridCol w:w="1931"/>
        <w:gridCol w:w="1709"/>
        <w:gridCol w:w="1596"/>
        <w:gridCol w:w="1708"/>
        <w:gridCol w:w="3487"/>
      </w:tblGrid>
      <w:tr w:rsidR="00034AF1" w:rsidRPr="00034AF1" w14:paraId="08C51CF9" w14:textId="77777777" w:rsidTr="008B6B04">
        <w:trPr>
          <w:trHeight w:val="315"/>
        </w:trPr>
        <w:tc>
          <w:tcPr>
            <w:tcW w:w="1488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877D8CD" w14:textId="77777777" w:rsidR="00034AF1" w:rsidRPr="00034AF1" w:rsidRDefault="00034AF1" w:rsidP="00034A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  <w:r w:rsidRPr="00034AF1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lastRenderedPageBreak/>
              <w:t>Komponent 13: Dostupná a kvalitná dlhodobá sociálno-zdravotná starostlivosť</w:t>
            </w:r>
          </w:p>
        </w:tc>
      </w:tr>
      <w:tr w:rsidR="00034AF1" w:rsidRPr="00034AF1" w14:paraId="74C964E3" w14:textId="77777777" w:rsidTr="008B6B04">
        <w:trPr>
          <w:trHeight w:val="315"/>
        </w:trPr>
        <w:tc>
          <w:tcPr>
            <w:tcW w:w="1488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CF53089" w14:textId="77777777" w:rsidR="0038243B" w:rsidRDefault="0038243B" w:rsidP="00034A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  <w:p w14:paraId="3553B476" w14:textId="77777777" w:rsidR="00034AF1" w:rsidRDefault="00034AF1" w:rsidP="00034A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  <w:r w:rsidRPr="00034AF1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t>Investícia 3:  Rozšírenie a obnova kapacít paliatívnej starostlivosti</w:t>
            </w:r>
          </w:p>
          <w:p w14:paraId="673EF1A6" w14:textId="77777777" w:rsidR="00DE537B" w:rsidRPr="00034AF1" w:rsidRDefault="00DE537B" w:rsidP="00034A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</w:tc>
      </w:tr>
      <w:tr w:rsidR="00034AF1" w:rsidRPr="00034AF1" w14:paraId="7DB0F2DC" w14:textId="77777777" w:rsidTr="008B6B04">
        <w:trPr>
          <w:trHeight w:val="330"/>
        </w:trPr>
        <w:tc>
          <w:tcPr>
            <w:tcW w:w="2744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14:paraId="6D3054C5" w14:textId="77777777" w:rsidR="0038243B" w:rsidRPr="00DE6C2F" w:rsidRDefault="00034AF1" w:rsidP="00034AF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</w:pPr>
            <w:r w:rsidRPr="00034AF1"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  <w:t>Cieľová hodnota: 26</w:t>
            </w:r>
          </w:p>
        </w:tc>
        <w:tc>
          <w:tcPr>
            <w:tcW w:w="1709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</w:tcPr>
          <w:p w14:paraId="7230F097" w14:textId="77777777" w:rsidR="00034AF1" w:rsidRPr="00034AF1" w:rsidRDefault="00034AF1" w:rsidP="00034AF1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i/>
                <w:iCs/>
                <w:color w:val="000000"/>
                <w:lang w:eastAsia="sk-SK"/>
              </w:rPr>
            </w:pP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8AC7C4" w14:textId="77777777" w:rsidR="00034AF1" w:rsidRPr="00034AF1" w:rsidRDefault="00034AF1" w:rsidP="00034AF1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i/>
                <w:iCs/>
                <w:color w:val="000000"/>
                <w:lang w:eastAsia="sk-SK"/>
              </w:rPr>
            </w:pPr>
          </w:p>
        </w:tc>
        <w:tc>
          <w:tcPr>
            <w:tcW w:w="1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1E8E3C" w14:textId="77777777" w:rsidR="00034AF1" w:rsidRPr="00034AF1" w:rsidRDefault="00034AF1" w:rsidP="00034A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435A14" w14:textId="77777777" w:rsidR="00034AF1" w:rsidRPr="00034AF1" w:rsidRDefault="00034AF1" w:rsidP="00034A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E399A4" w14:textId="77777777" w:rsidR="00034AF1" w:rsidRPr="00034AF1" w:rsidRDefault="00034AF1" w:rsidP="00034A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8A0364" w14:textId="77777777" w:rsidR="00034AF1" w:rsidRPr="00034AF1" w:rsidRDefault="00034AF1" w:rsidP="00034A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F7CBD" w:rsidRPr="00034AF1" w14:paraId="063AF473" w14:textId="77777777" w:rsidTr="008B6B04">
        <w:trPr>
          <w:trHeight w:val="330"/>
        </w:trPr>
        <w:tc>
          <w:tcPr>
            <w:tcW w:w="2744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0861D278" w14:textId="77777777" w:rsidR="00DE6C2F" w:rsidRDefault="00DE6C2F" w:rsidP="00034AF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</w:pPr>
          </w:p>
          <w:p w14:paraId="2BD3F27A" w14:textId="77777777" w:rsidR="004F7CBD" w:rsidRDefault="004F7CBD" w:rsidP="00034AF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  <w:t>Projekt typ 2</w:t>
            </w:r>
          </w:p>
          <w:p w14:paraId="7D0A0497" w14:textId="77777777" w:rsidR="0038243B" w:rsidRPr="00034AF1" w:rsidRDefault="0038243B" w:rsidP="00034AF1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i/>
                <w:iCs/>
                <w:color w:val="000000"/>
                <w:lang w:eastAsia="sk-SK"/>
              </w:rPr>
            </w:pPr>
          </w:p>
        </w:tc>
        <w:tc>
          <w:tcPr>
            <w:tcW w:w="1709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45EFFA2" w14:textId="77777777" w:rsidR="004F7CBD" w:rsidRPr="00034AF1" w:rsidRDefault="004F7CBD" w:rsidP="00034AF1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i/>
                <w:iCs/>
                <w:color w:val="000000"/>
                <w:lang w:eastAsia="sk-SK"/>
              </w:rPr>
            </w:pP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B81972F" w14:textId="77777777" w:rsidR="004F7CBD" w:rsidRPr="00034AF1" w:rsidRDefault="004F7CBD" w:rsidP="00034A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91BBCB" w14:textId="77777777" w:rsidR="004F7CBD" w:rsidRPr="00034AF1" w:rsidRDefault="004F7CBD" w:rsidP="00034A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E2CCC" w14:textId="77777777" w:rsidR="004F7CBD" w:rsidRPr="00034AF1" w:rsidRDefault="004F7CBD" w:rsidP="00034A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693D9E" w14:textId="77777777" w:rsidR="004F7CBD" w:rsidRPr="00034AF1" w:rsidRDefault="004F7CBD" w:rsidP="00034A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6D9006" w14:textId="77777777" w:rsidR="004F7CBD" w:rsidRPr="00034AF1" w:rsidRDefault="004F7CBD" w:rsidP="00034A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F7CBD" w:rsidRPr="00034AF1" w14:paraId="7EA60196" w14:textId="77777777" w:rsidTr="008B6B04">
        <w:trPr>
          <w:trHeight w:val="345"/>
        </w:trPr>
        <w:tc>
          <w:tcPr>
            <w:tcW w:w="6384" w:type="dxa"/>
            <w:gridSpan w:val="4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1EC09115" w14:textId="77777777" w:rsidR="004F7CBD" w:rsidRPr="00034AF1" w:rsidRDefault="004F7CBD" w:rsidP="00034AF1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i/>
                <w:iCs/>
                <w:color w:val="000000"/>
                <w:lang w:eastAsia="sk-SK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  <w:t>Míľnik/cieľ</w:t>
            </w:r>
            <w:r>
              <w:rPr>
                <w:rFonts w:ascii="Arial Narrow" w:eastAsia="Times New Roman" w:hAnsi="Arial Narrow" w:cs="Calibri"/>
                <w:color w:val="000000"/>
                <w:lang w:eastAsia="sk-SK"/>
              </w:rPr>
              <w:t xml:space="preserve">: </w:t>
            </w:r>
            <w:r w:rsidRPr="00034AF1">
              <w:rPr>
                <w:rFonts w:ascii="Arial Narrow" w:eastAsia="Times New Roman" w:hAnsi="Arial Narrow" w:cs="Calibri"/>
                <w:i/>
                <w:color w:val="000000"/>
                <w:sz w:val="20"/>
                <w:lang w:eastAsia="sk-SK"/>
              </w:rPr>
              <w:t>Rozšírenie a obnova siete mobilných hospicov.</w:t>
            </w:r>
          </w:p>
        </w:tc>
        <w:tc>
          <w:tcPr>
            <w:tcW w:w="1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8AA588" w14:textId="77777777" w:rsidR="004F7CBD" w:rsidRPr="00034AF1" w:rsidRDefault="004F7CBD" w:rsidP="00034AF1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i/>
                <w:iCs/>
                <w:color w:val="000000"/>
                <w:lang w:eastAsia="sk-SK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FD3739" w14:textId="77777777" w:rsidR="004F7CBD" w:rsidRPr="00034AF1" w:rsidRDefault="004F7CBD" w:rsidP="00034A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3C5B94" w14:textId="77777777" w:rsidR="004F7CBD" w:rsidRPr="00034AF1" w:rsidRDefault="004F7CBD" w:rsidP="00034A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91F662" w14:textId="77777777" w:rsidR="004F7CBD" w:rsidRPr="00034AF1" w:rsidRDefault="004F7CBD" w:rsidP="00034A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F7CBD" w:rsidRPr="00034AF1" w14:paraId="7E958B13" w14:textId="77777777" w:rsidTr="008B6B04">
        <w:trPr>
          <w:trHeight w:val="1545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4197DE97" w14:textId="77777777" w:rsidR="00034AF1" w:rsidRPr="00034AF1" w:rsidRDefault="00034AF1" w:rsidP="00034A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034AF1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Poradové číslo riadku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7A430D82" w14:textId="77777777" w:rsidR="00034AF1" w:rsidRPr="00034AF1" w:rsidRDefault="00034AF1" w:rsidP="00034A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034AF1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Názov/meno prijímateľa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796A3F71" w14:textId="77777777" w:rsidR="00034AF1" w:rsidRPr="00034AF1" w:rsidRDefault="00034AF1" w:rsidP="00034A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034AF1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Číslo/identifikátor zmluvy 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7C10BEC5" w14:textId="77777777" w:rsidR="00034AF1" w:rsidRPr="00034AF1" w:rsidRDefault="00034AF1" w:rsidP="00034A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034AF1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Dátum uzavretia zmluvy </w:t>
            </w:r>
          </w:p>
        </w:tc>
        <w:tc>
          <w:tcPr>
            <w:tcW w:w="1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29737AFD" w14:textId="77777777" w:rsidR="00034AF1" w:rsidRPr="00034AF1" w:rsidRDefault="00034AF1" w:rsidP="00034A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034AF1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Výška poskytnutých finančných prostriedkov, ktorá je predmetom zmluvy  </w:t>
            </w:r>
          </w:p>
        </w:tc>
        <w:tc>
          <w:tcPr>
            <w:tcW w:w="15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4E41F348" w14:textId="77777777" w:rsidR="00034AF1" w:rsidRPr="00034AF1" w:rsidRDefault="00034AF1" w:rsidP="00034A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034AF1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Výška refundovaných prostriedkov </w:t>
            </w:r>
          </w:p>
        </w:tc>
        <w:tc>
          <w:tcPr>
            <w:tcW w:w="17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531EF3E9" w14:textId="77777777" w:rsidR="00034AF1" w:rsidRPr="00034AF1" w:rsidRDefault="00034AF1" w:rsidP="00034A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034AF1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Údaje o faktúrach, ktoré boli predložené na refundáciu</w:t>
            </w:r>
          </w:p>
        </w:tc>
        <w:tc>
          <w:tcPr>
            <w:tcW w:w="348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65801AEB" w14:textId="77777777" w:rsidR="00034AF1" w:rsidRPr="00034AF1" w:rsidRDefault="00034AF1" w:rsidP="00034A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034AF1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Zmluva/iný dokument na základe ktorej/ktorého sa dodáva tovar/služba dodávateľom, kt. bol vybraný prostredníctvom VO</w:t>
            </w:r>
          </w:p>
        </w:tc>
      </w:tr>
      <w:tr w:rsidR="004F7CBD" w:rsidRPr="00034AF1" w14:paraId="43566AC6" w14:textId="77777777" w:rsidTr="008B6B04">
        <w:trPr>
          <w:trHeight w:val="30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0552B6" w14:textId="77777777" w:rsidR="00034AF1" w:rsidRPr="00034AF1" w:rsidRDefault="00034AF1" w:rsidP="00034A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034AF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42DEDE" w14:textId="77777777" w:rsidR="00034AF1" w:rsidRPr="00034AF1" w:rsidRDefault="00034AF1" w:rsidP="00034A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034AF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6CC0D1" w14:textId="77777777" w:rsidR="00034AF1" w:rsidRPr="00034AF1" w:rsidRDefault="00034AF1" w:rsidP="00034A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34AF1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2DE76B" w14:textId="77777777" w:rsidR="00034AF1" w:rsidRPr="00034AF1" w:rsidRDefault="00034AF1" w:rsidP="00034A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34AF1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13D75F" w14:textId="77777777" w:rsidR="00034AF1" w:rsidRPr="00034AF1" w:rsidRDefault="00034AF1" w:rsidP="00034A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34AF1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3A601B" w14:textId="77777777" w:rsidR="00034AF1" w:rsidRPr="00034AF1" w:rsidRDefault="00034AF1" w:rsidP="00034A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34AF1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85CABE" w14:textId="77777777" w:rsidR="00034AF1" w:rsidRPr="00034AF1" w:rsidRDefault="00034AF1" w:rsidP="00034A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34AF1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FBA2E" w14:textId="77777777" w:rsidR="00034AF1" w:rsidRPr="00034AF1" w:rsidRDefault="00034AF1" w:rsidP="00034A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34AF1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4F7CBD" w:rsidRPr="00034AF1" w14:paraId="1A67EFFF" w14:textId="77777777" w:rsidTr="008B6B04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4B15A1" w14:textId="77777777" w:rsidR="00034AF1" w:rsidRPr="00034AF1" w:rsidRDefault="00034AF1" w:rsidP="00034A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034AF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89AA51" w14:textId="77777777" w:rsidR="00034AF1" w:rsidRPr="00034AF1" w:rsidRDefault="00034AF1" w:rsidP="00034A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034AF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579D53" w14:textId="77777777" w:rsidR="00034AF1" w:rsidRPr="00034AF1" w:rsidRDefault="00034AF1" w:rsidP="00034A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34AF1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3B3FF5" w14:textId="77777777" w:rsidR="00034AF1" w:rsidRPr="00034AF1" w:rsidRDefault="00034AF1" w:rsidP="00034A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34AF1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118CCC" w14:textId="77777777" w:rsidR="00034AF1" w:rsidRPr="00034AF1" w:rsidRDefault="00034AF1" w:rsidP="00034A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34AF1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32C13" w14:textId="77777777" w:rsidR="00034AF1" w:rsidRPr="00034AF1" w:rsidRDefault="00034AF1" w:rsidP="00034A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34AF1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EB70E" w14:textId="77777777" w:rsidR="00034AF1" w:rsidRPr="00034AF1" w:rsidRDefault="00034AF1" w:rsidP="00034A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34AF1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519256" w14:textId="77777777" w:rsidR="00034AF1" w:rsidRPr="00034AF1" w:rsidRDefault="00034AF1" w:rsidP="00034A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34AF1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4F7CBD" w:rsidRPr="00034AF1" w14:paraId="5F5B023E" w14:textId="77777777" w:rsidTr="008B6B04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6EBBC4" w14:textId="77777777" w:rsidR="00034AF1" w:rsidRPr="00034AF1" w:rsidRDefault="00034AF1" w:rsidP="00034A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034AF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261589" w14:textId="77777777" w:rsidR="00034AF1" w:rsidRPr="00034AF1" w:rsidRDefault="00034AF1" w:rsidP="00034A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034AF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14FF9C" w14:textId="77777777" w:rsidR="00034AF1" w:rsidRPr="00034AF1" w:rsidRDefault="00034AF1" w:rsidP="00034A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34AF1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9EF183" w14:textId="77777777" w:rsidR="00034AF1" w:rsidRPr="00034AF1" w:rsidRDefault="00034AF1" w:rsidP="00034A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34AF1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439E2" w14:textId="77777777" w:rsidR="00034AF1" w:rsidRPr="00034AF1" w:rsidRDefault="00034AF1" w:rsidP="00034A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34AF1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D605B" w14:textId="77777777" w:rsidR="00034AF1" w:rsidRPr="00034AF1" w:rsidRDefault="00034AF1" w:rsidP="00034A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34AF1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640F3" w14:textId="77777777" w:rsidR="00034AF1" w:rsidRPr="00034AF1" w:rsidRDefault="00034AF1" w:rsidP="00034A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34AF1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68578" w14:textId="77777777" w:rsidR="00034AF1" w:rsidRPr="00034AF1" w:rsidRDefault="00034AF1" w:rsidP="00034A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34AF1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4F7CBD" w:rsidRPr="00034AF1" w14:paraId="65C43740" w14:textId="77777777" w:rsidTr="008B6B04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71E076" w14:textId="77777777" w:rsidR="00034AF1" w:rsidRPr="00034AF1" w:rsidRDefault="00034AF1" w:rsidP="00034A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034AF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BCE3D6" w14:textId="77777777" w:rsidR="00034AF1" w:rsidRPr="00034AF1" w:rsidRDefault="00034AF1" w:rsidP="00034A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034AF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7D61D6" w14:textId="77777777" w:rsidR="00034AF1" w:rsidRPr="00034AF1" w:rsidRDefault="00034AF1" w:rsidP="00034A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34AF1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1F0119" w14:textId="77777777" w:rsidR="00034AF1" w:rsidRPr="00034AF1" w:rsidRDefault="00034AF1" w:rsidP="00034A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34AF1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9D1F5" w14:textId="77777777" w:rsidR="00034AF1" w:rsidRPr="00034AF1" w:rsidRDefault="00034AF1" w:rsidP="00034A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34AF1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86E7C" w14:textId="77777777" w:rsidR="00034AF1" w:rsidRPr="00034AF1" w:rsidRDefault="00034AF1" w:rsidP="00034A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34AF1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353A7" w14:textId="77777777" w:rsidR="00034AF1" w:rsidRPr="00034AF1" w:rsidRDefault="00034AF1" w:rsidP="00034A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34AF1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1D07E2" w14:textId="77777777" w:rsidR="00034AF1" w:rsidRPr="00034AF1" w:rsidRDefault="00034AF1" w:rsidP="00034A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34AF1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4F7CBD" w:rsidRPr="00034AF1" w14:paraId="4ADC8230" w14:textId="77777777" w:rsidTr="008B6B04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887D66" w14:textId="77777777" w:rsidR="00034AF1" w:rsidRPr="00034AF1" w:rsidRDefault="00034AF1" w:rsidP="00034A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034AF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3F8228" w14:textId="77777777" w:rsidR="00034AF1" w:rsidRPr="00034AF1" w:rsidRDefault="00034AF1" w:rsidP="00034A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034AF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70F2AE" w14:textId="77777777" w:rsidR="00034AF1" w:rsidRPr="00034AF1" w:rsidRDefault="00034AF1" w:rsidP="00034A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34AF1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1AAEE4" w14:textId="77777777" w:rsidR="00034AF1" w:rsidRPr="00034AF1" w:rsidRDefault="00034AF1" w:rsidP="00034A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34AF1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424B7" w14:textId="77777777" w:rsidR="00034AF1" w:rsidRPr="00034AF1" w:rsidRDefault="00034AF1" w:rsidP="00034A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34AF1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149AF" w14:textId="77777777" w:rsidR="00034AF1" w:rsidRPr="00034AF1" w:rsidRDefault="00034AF1" w:rsidP="00034A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34AF1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4AA2D" w14:textId="77777777" w:rsidR="00034AF1" w:rsidRPr="00034AF1" w:rsidRDefault="00034AF1" w:rsidP="00034A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34AF1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212D88" w14:textId="77777777" w:rsidR="00034AF1" w:rsidRPr="00034AF1" w:rsidRDefault="00034AF1" w:rsidP="00034A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34AF1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4F7CBD" w:rsidRPr="00034AF1" w14:paraId="4F47E3C5" w14:textId="77777777" w:rsidTr="008B6B04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7B45BB" w14:textId="77777777" w:rsidR="00034AF1" w:rsidRPr="00034AF1" w:rsidRDefault="00034AF1" w:rsidP="00034A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034AF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2EC5AF" w14:textId="77777777" w:rsidR="00034AF1" w:rsidRPr="00034AF1" w:rsidRDefault="00034AF1" w:rsidP="00034A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034AF1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62D7F7" w14:textId="77777777" w:rsidR="00034AF1" w:rsidRPr="00034AF1" w:rsidRDefault="00034AF1" w:rsidP="00034A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34AF1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03EF47" w14:textId="77777777" w:rsidR="00034AF1" w:rsidRPr="00034AF1" w:rsidRDefault="00034AF1" w:rsidP="00034A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34AF1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F5ABF" w14:textId="77777777" w:rsidR="00034AF1" w:rsidRPr="00034AF1" w:rsidRDefault="00034AF1" w:rsidP="00034A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34AF1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93710" w14:textId="77777777" w:rsidR="00034AF1" w:rsidRPr="00034AF1" w:rsidRDefault="00034AF1" w:rsidP="00034A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34AF1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24D50" w14:textId="77777777" w:rsidR="00034AF1" w:rsidRPr="00034AF1" w:rsidRDefault="00034AF1" w:rsidP="00034A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34AF1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ECAA23" w14:textId="77777777" w:rsidR="00034AF1" w:rsidRPr="00034AF1" w:rsidRDefault="00034AF1" w:rsidP="00034AF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34AF1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</w:tbl>
    <w:p w14:paraId="13F9DB5B" w14:textId="77777777" w:rsidR="004204F3" w:rsidRDefault="004204F3" w:rsidP="00CB247C">
      <w:pPr>
        <w:tabs>
          <w:tab w:val="left" w:pos="4471"/>
        </w:tabs>
        <w:rPr>
          <w:rFonts w:ascii="Arial Narrow" w:hAnsi="Arial Narrow" w:cs="Arial"/>
        </w:rPr>
      </w:pPr>
    </w:p>
    <w:p w14:paraId="7360DCEA" w14:textId="77777777" w:rsidR="004204F3" w:rsidRDefault="004204F3">
      <w:pPr>
        <w:rPr>
          <w:rFonts w:ascii="Arial Narrow" w:hAnsi="Arial Narrow" w:cs="Arial"/>
        </w:rPr>
      </w:pPr>
      <w:r>
        <w:rPr>
          <w:rFonts w:ascii="Arial Narrow" w:hAnsi="Arial Narrow" w:cs="Arial"/>
        </w:rPr>
        <w:br w:type="page"/>
      </w:r>
    </w:p>
    <w:tbl>
      <w:tblPr>
        <w:tblW w:w="1488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4"/>
        <w:gridCol w:w="982"/>
        <w:gridCol w:w="1387"/>
        <w:gridCol w:w="1248"/>
        <w:gridCol w:w="1109"/>
        <w:gridCol w:w="1109"/>
        <w:gridCol w:w="1248"/>
        <w:gridCol w:w="1248"/>
        <w:gridCol w:w="1109"/>
        <w:gridCol w:w="1202"/>
        <w:gridCol w:w="1152"/>
        <w:gridCol w:w="2126"/>
      </w:tblGrid>
      <w:tr w:rsidR="00235366" w:rsidRPr="004204F3" w14:paraId="5AF45916" w14:textId="61AA836E" w:rsidTr="007E21AB">
        <w:trPr>
          <w:trHeight w:val="315"/>
        </w:trPr>
        <w:tc>
          <w:tcPr>
            <w:tcW w:w="14884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580F8A3" w14:textId="4EC4706A" w:rsidR="00235366" w:rsidRPr="004204F3" w:rsidRDefault="00235366" w:rsidP="004204F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  <w:r w:rsidRPr="004204F3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lastRenderedPageBreak/>
              <w:t>Komponent 14: Zlepšenie podnikateľského prostredia</w:t>
            </w:r>
          </w:p>
        </w:tc>
      </w:tr>
      <w:tr w:rsidR="00235366" w:rsidRPr="004204F3" w14:paraId="5347281A" w14:textId="1FCF71B7" w:rsidTr="00902A03">
        <w:trPr>
          <w:trHeight w:val="315"/>
        </w:trPr>
        <w:tc>
          <w:tcPr>
            <w:tcW w:w="14884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B514B9" w14:textId="77777777" w:rsidR="00235366" w:rsidRDefault="00235366" w:rsidP="004204F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  <w:p w14:paraId="34E8D673" w14:textId="77777777" w:rsidR="00235366" w:rsidRDefault="00235366" w:rsidP="004204F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  <w:r w:rsidRPr="004204F3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t xml:space="preserve">Investícia 2: Digitalizácia procesov </w:t>
            </w:r>
            <w:proofErr w:type="spellStart"/>
            <w:r w:rsidRPr="004204F3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t>insolvenčných</w:t>
            </w:r>
            <w:proofErr w:type="spellEnd"/>
            <w:r w:rsidRPr="004204F3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t xml:space="preserve"> konaní</w:t>
            </w:r>
          </w:p>
          <w:p w14:paraId="744A2D8E" w14:textId="77777777" w:rsidR="00235366" w:rsidRDefault="00235366" w:rsidP="004204F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</w:tc>
      </w:tr>
      <w:tr w:rsidR="00CD4C5F" w:rsidRPr="004204F3" w14:paraId="019CFEBF" w14:textId="5CC283A4" w:rsidTr="001505FD">
        <w:trPr>
          <w:trHeight w:val="330"/>
        </w:trPr>
        <w:tc>
          <w:tcPr>
            <w:tcW w:w="19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DA4748" w14:textId="77777777" w:rsidR="00CD4C5F" w:rsidRDefault="00CD4C5F" w:rsidP="004204F3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</w:pPr>
            <w:r w:rsidRPr="004204F3"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  <w:t>Cieľová hodnota: 100</w:t>
            </w:r>
          </w:p>
          <w:p w14:paraId="2FED8D31" w14:textId="77777777" w:rsidR="00CD4C5F" w:rsidRPr="004204F3" w:rsidRDefault="00CD4C5F" w:rsidP="004204F3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i/>
                <w:iCs/>
                <w:color w:val="000000"/>
                <w:lang w:eastAsia="sk-SK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4E6A57" w14:textId="77777777" w:rsidR="00CD4C5F" w:rsidRPr="004204F3" w:rsidRDefault="00CD4C5F" w:rsidP="004204F3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i/>
                <w:iCs/>
                <w:color w:val="000000"/>
                <w:lang w:eastAsia="sk-SK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5267C5" w14:textId="77777777" w:rsidR="00CD4C5F" w:rsidRPr="004204F3" w:rsidRDefault="00CD4C5F" w:rsidP="00420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63B414" w14:textId="77777777" w:rsidR="00CD4C5F" w:rsidRPr="004204F3" w:rsidRDefault="00CD4C5F" w:rsidP="00420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002FFF" w14:textId="77777777" w:rsidR="00CD4C5F" w:rsidRPr="004204F3" w:rsidRDefault="00CD4C5F" w:rsidP="00420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3DFD1D" w14:textId="77777777" w:rsidR="00CD4C5F" w:rsidRPr="004204F3" w:rsidRDefault="00CD4C5F" w:rsidP="00420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241334" w14:textId="77777777" w:rsidR="00CD4C5F" w:rsidRPr="004204F3" w:rsidRDefault="00CD4C5F" w:rsidP="00420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01B1A6" w14:textId="77777777" w:rsidR="00CD4C5F" w:rsidRPr="004204F3" w:rsidRDefault="00CD4C5F" w:rsidP="00420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08D53E" w14:textId="77777777" w:rsidR="00CD4C5F" w:rsidRPr="004204F3" w:rsidRDefault="00CD4C5F" w:rsidP="00420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E97E3E" w14:textId="77777777" w:rsidR="00CD4C5F" w:rsidRPr="004204F3" w:rsidRDefault="00CD4C5F" w:rsidP="00420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2D410984" w14:textId="77777777" w:rsidR="00CD4C5F" w:rsidRPr="004204F3" w:rsidRDefault="00CD4C5F" w:rsidP="00420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04F69" w:rsidRPr="004204F3" w14:paraId="3B42E737" w14:textId="3316C5C0" w:rsidTr="001505FD">
        <w:trPr>
          <w:trHeight w:val="315"/>
        </w:trPr>
        <w:tc>
          <w:tcPr>
            <w:tcW w:w="929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A459B06" w14:textId="0CBCD0FD" w:rsidR="00504F69" w:rsidRPr="004204F3" w:rsidRDefault="00504F69" w:rsidP="00420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  <w:t>Míľnik/cieľ</w:t>
            </w:r>
            <w:r>
              <w:rPr>
                <w:rFonts w:ascii="Arial Narrow" w:eastAsia="Times New Roman" w:hAnsi="Arial Narrow" w:cs="Calibri"/>
                <w:color w:val="000000"/>
                <w:lang w:eastAsia="sk-SK"/>
              </w:rPr>
              <w:t xml:space="preserve">: </w:t>
            </w:r>
            <w:r w:rsidRPr="00FF7C79">
              <w:rPr>
                <w:rFonts w:ascii="Arial Narrow" w:eastAsia="Times New Roman" w:hAnsi="Arial Narrow" w:cs="Times New Roman"/>
                <w:bCs/>
                <w:i/>
                <w:sz w:val="20"/>
                <w:szCs w:val="24"/>
                <w:lang w:eastAsia="sk-SK"/>
              </w:rPr>
              <w:t xml:space="preserve">Spustenie plne funkčného jednotného digitalizovaného procesu </w:t>
            </w:r>
            <w:proofErr w:type="spellStart"/>
            <w:r w:rsidRPr="00FF7C79">
              <w:rPr>
                <w:rFonts w:ascii="Arial Narrow" w:eastAsia="Times New Roman" w:hAnsi="Arial Narrow" w:cs="Times New Roman"/>
                <w:bCs/>
                <w:i/>
                <w:sz w:val="20"/>
                <w:szCs w:val="24"/>
                <w:lang w:eastAsia="sk-SK"/>
              </w:rPr>
              <w:t>insolvenčných</w:t>
            </w:r>
            <w:proofErr w:type="spellEnd"/>
            <w:r w:rsidRPr="00FF7C79">
              <w:rPr>
                <w:rFonts w:ascii="Arial Narrow" w:eastAsia="Times New Roman" w:hAnsi="Arial Narrow" w:cs="Times New Roman"/>
                <w:bCs/>
                <w:i/>
                <w:sz w:val="20"/>
                <w:szCs w:val="24"/>
                <w:lang w:eastAsia="sk-SK"/>
              </w:rPr>
              <w:t xml:space="preserve"> konaní prostredníctvom vybudovania informačného systému verejnej správy  (technický rámec) zameraného na procesy </w:t>
            </w:r>
            <w:proofErr w:type="spellStart"/>
            <w:r w:rsidRPr="00FF7C79">
              <w:rPr>
                <w:rFonts w:ascii="Arial Narrow" w:eastAsia="Times New Roman" w:hAnsi="Arial Narrow" w:cs="Times New Roman"/>
                <w:bCs/>
                <w:i/>
                <w:sz w:val="20"/>
                <w:szCs w:val="24"/>
                <w:lang w:eastAsia="sk-SK"/>
              </w:rPr>
              <w:t>insolvenčného</w:t>
            </w:r>
            <w:proofErr w:type="spellEnd"/>
            <w:r w:rsidRPr="00FF7C79">
              <w:rPr>
                <w:rFonts w:ascii="Arial Narrow" w:eastAsia="Times New Roman" w:hAnsi="Arial Narrow" w:cs="Times New Roman"/>
                <w:bCs/>
                <w:i/>
                <w:sz w:val="20"/>
                <w:szCs w:val="24"/>
                <w:lang w:eastAsia="sk-SK"/>
              </w:rPr>
              <w:t xml:space="preserve"> práva a ukončenia podnikania.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B5923FF" w14:textId="77777777" w:rsidR="00504F69" w:rsidRPr="004204F3" w:rsidRDefault="00504F69" w:rsidP="00420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5C6E047" w14:textId="77777777" w:rsidR="00504F69" w:rsidRPr="004204F3" w:rsidRDefault="00504F69" w:rsidP="00420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996DA56" w14:textId="77777777" w:rsidR="00504F69" w:rsidRPr="004204F3" w:rsidRDefault="00504F69" w:rsidP="00420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0BAD2474" w14:textId="77777777" w:rsidR="00504F69" w:rsidRPr="004204F3" w:rsidRDefault="00504F69" w:rsidP="00420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CD4C5F" w:rsidRPr="004204F3" w14:paraId="3150EAF8" w14:textId="0C5C377B" w:rsidTr="001505FD">
        <w:trPr>
          <w:trHeight w:val="990"/>
        </w:trPr>
        <w:tc>
          <w:tcPr>
            <w:tcW w:w="9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10ACF7E2" w14:textId="77777777" w:rsidR="00CD4C5F" w:rsidRPr="004204F3" w:rsidRDefault="00CD4C5F" w:rsidP="00CD4C5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4204F3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Poradové číslo riadku</w:t>
            </w:r>
          </w:p>
        </w:tc>
        <w:tc>
          <w:tcPr>
            <w:tcW w:w="9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56AE56D7" w14:textId="77777777" w:rsidR="00CD4C5F" w:rsidRPr="004204F3" w:rsidRDefault="00CD4C5F" w:rsidP="00CD4C5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4204F3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Názov IS</w:t>
            </w:r>
          </w:p>
        </w:tc>
        <w:tc>
          <w:tcPr>
            <w:tcW w:w="138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794669B7" w14:textId="77777777" w:rsidR="00CD4C5F" w:rsidRPr="004204F3" w:rsidRDefault="00CD4C5F" w:rsidP="00CD4C5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4204F3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Investičný limit (EUR bez DPH)</w:t>
            </w:r>
          </w:p>
        </w:tc>
        <w:tc>
          <w:tcPr>
            <w:tcW w:w="12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1D529C1A" w14:textId="77777777" w:rsidR="00CD4C5F" w:rsidRPr="004204F3" w:rsidRDefault="00CD4C5F" w:rsidP="00CD4C5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4204F3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Schválenie projektovej dokumentácie MIRRI/ÚHP </w:t>
            </w:r>
          </w:p>
        </w:tc>
        <w:tc>
          <w:tcPr>
            <w:tcW w:w="11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053B466C" w14:textId="77777777" w:rsidR="00CD4C5F" w:rsidRPr="004204F3" w:rsidRDefault="00CD4C5F" w:rsidP="00CD4C5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4204F3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Link</w:t>
            </w:r>
            <w:proofErr w:type="spellEnd"/>
            <w:r w:rsidRPr="004204F3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 na vyhlásené VO</w:t>
            </w:r>
          </w:p>
        </w:tc>
        <w:tc>
          <w:tcPr>
            <w:tcW w:w="11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4E0960D2" w14:textId="77777777" w:rsidR="00CD4C5F" w:rsidRPr="004204F3" w:rsidRDefault="00CD4C5F" w:rsidP="00CD4C5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4204F3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Dátum vyhlásenia a ukončenia VO</w:t>
            </w:r>
          </w:p>
        </w:tc>
        <w:tc>
          <w:tcPr>
            <w:tcW w:w="12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58D42BFC" w14:textId="77777777" w:rsidR="00CD4C5F" w:rsidRPr="004204F3" w:rsidRDefault="00CD4C5F" w:rsidP="00CD4C5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4204F3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Oznámenie o výsledku VO </w:t>
            </w:r>
          </w:p>
        </w:tc>
        <w:tc>
          <w:tcPr>
            <w:tcW w:w="12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5EA83843" w14:textId="77777777" w:rsidR="00CD4C5F" w:rsidRPr="004204F3" w:rsidRDefault="00CD4C5F" w:rsidP="00CD4C5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4204F3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Názov dodávateľa</w:t>
            </w:r>
          </w:p>
        </w:tc>
        <w:tc>
          <w:tcPr>
            <w:tcW w:w="11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</w:tcPr>
          <w:p w14:paraId="76835ABF" w14:textId="4E9365EB" w:rsidR="00CD4C5F" w:rsidRPr="004204F3" w:rsidRDefault="00CD4C5F" w:rsidP="00CD4C5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CD4C5F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Dátum uzatvorenia zmluvy</w:t>
            </w:r>
          </w:p>
        </w:tc>
        <w:tc>
          <w:tcPr>
            <w:tcW w:w="120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283D4D9F" w14:textId="062B3CAC" w:rsidR="00CD4C5F" w:rsidRPr="004204F3" w:rsidRDefault="00CD4C5F" w:rsidP="00CD4C5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4204F3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Link</w:t>
            </w:r>
            <w:proofErr w:type="spellEnd"/>
            <w:r w:rsidRPr="004204F3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 na zmluvu v CRZ</w:t>
            </w:r>
          </w:p>
        </w:tc>
        <w:tc>
          <w:tcPr>
            <w:tcW w:w="11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52D78688" w14:textId="3306FB12" w:rsidR="00CD4C5F" w:rsidRPr="004204F3" w:rsidRDefault="00CD4C5F" w:rsidP="00CD4C5F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4204F3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Skutočné výdavky (EUR bez DPH)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</w:tcPr>
          <w:p w14:paraId="48C92C25" w14:textId="0F23B2D7" w:rsidR="00CD4C5F" w:rsidRPr="004204F3" w:rsidRDefault="00CD4C5F" w:rsidP="00504F6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Osvedčenie</w:t>
            </w:r>
            <w:r w:rsidR="00504F69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, že systém je funkčný </w:t>
            </w:r>
          </w:p>
        </w:tc>
      </w:tr>
      <w:tr w:rsidR="00CD4C5F" w:rsidRPr="004204F3" w14:paraId="31659966" w14:textId="68AF65B3" w:rsidTr="001505FD">
        <w:trPr>
          <w:trHeight w:val="300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530496" w14:textId="77777777" w:rsidR="00CD4C5F" w:rsidRPr="004204F3" w:rsidRDefault="00CD4C5F" w:rsidP="004204F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4204F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E3B5D2" w14:textId="77777777" w:rsidR="00CD4C5F" w:rsidRPr="004204F3" w:rsidRDefault="00CD4C5F" w:rsidP="004204F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4204F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C33680" w14:textId="77777777" w:rsidR="00CD4C5F" w:rsidRPr="004204F3" w:rsidRDefault="00CD4C5F" w:rsidP="004204F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4204F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0E6DB2" w14:textId="77777777" w:rsidR="00CD4C5F" w:rsidRPr="004204F3" w:rsidRDefault="00CD4C5F" w:rsidP="004204F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4204F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30B0C" w14:textId="77777777" w:rsidR="00CD4C5F" w:rsidRPr="004204F3" w:rsidRDefault="00CD4C5F" w:rsidP="004204F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4204F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BC3D9" w14:textId="77777777" w:rsidR="00CD4C5F" w:rsidRPr="004204F3" w:rsidRDefault="00CD4C5F" w:rsidP="004204F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4204F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5124E" w14:textId="77777777" w:rsidR="00CD4C5F" w:rsidRPr="004204F3" w:rsidRDefault="00CD4C5F" w:rsidP="004204F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4204F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0C1632" w14:textId="77777777" w:rsidR="00CD4C5F" w:rsidRPr="004204F3" w:rsidRDefault="00CD4C5F" w:rsidP="004204F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4204F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C7087" w14:textId="77777777" w:rsidR="00CD4C5F" w:rsidRPr="004204F3" w:rsidRDefault="00CD4C5F" w:rsidP="004204F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4204F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5C841" w14:textId="77777777" w:rsidR="00CD4C5F" w:rsidRPr="004204F3" w:rsidRDefault="00CD4C5F" w:rsidP="004204F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4204F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03DF4" w14:textId="77777777" w:rsidR="00CD4C5F" w:rsidRPr="004204F3" w:rsidRDefault="00CD4C5F" w:rsidP="004204F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4204F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BDD7133" w14:textId="77777777" w:rsidR="00CD4C5F" w:rsidRPr="004204F3" w:rsidRDefault="00CD4C5F" w:rsidP="004204F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</w:p>
        </w:tc>
      </w:tr>
      <w:tr w:rsidR="00CD4C5F" w:rsidRPr="004204F3" w14:paraId="5D59278B" w14:textId="694C7DF4" w:rsidTr="001505FD">
        <w:trPr>
          <w:trHeight w:val="300"/>
        </w:trPr>
        <w:tc>
          <w:tcPr>
            <w:tcW w:w="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BABD24" w14:textId="77777777" w:rsidR="00CD4C5F" w:rsidRPr="004204F3" w:rsidRDefault="00CD4C5F" w:rsidP="004204F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4204F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F6D4D0" w14:textId="77777777" w:rsidR="00CD4C5F" w:rsidRPr="004204F3" w:rsidRDefault="00CD4C5F" w:rsidP="004204F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4204F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4EF504" w14:textId="77777777" w:rsidR="00CD4C5F" w:rsidRPr="004204F3" w:rsidRDefault="00CD4C5F" w:rsidP="004204F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4204F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1AA945" w14:textId="77777777" w:rsidR="00CD4C5F" w:rsidRPr="004204F3" w:rsidRDefault="00CD4C5F" w:rsidP="004204F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4204F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DC77A3" w14:textId="77777777" w:rsidR="00CD4C5F" w:rsidRPr="004204F3" w:rsidRDefault="00CD4C5F" w:rsidP="004204F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4204F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66B34" w14:textId="77777777" w:rsidR="00CD4C5F" w:rsidRPr="004204F3" w:rsidRDefault="00CD4C5F" w:rsidP="004204F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4204F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AB6C34" w14:textId="77777777" w:rsidR="00CD4C5F" w:rsidRPr="004204F3" w:rsidRDefault="00CD4C5F" w:rsidP="004204F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4204F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2E2B7" w14:textId="77777777" w:rsidR="00CD4C5F" w:rsidRPr="004204F3" w:rsidRDefault="00CD4C5F" w:rsidP="004204F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4204F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06425" w14:textId="77777777" w:rsidR="00CD4C5F" w:rsidRPr="004204F3" w:rsidRDefault="00CD4C5F" w:rsidP="004204F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4204F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E94DD" w14:textId="77777777" w:rsidR="00CD4C5F" w:rsidRPr="004204F3" w:rsidRDefault="00CD4C5F" w:rsidP="004204F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4204F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11CFAF" w14:textId="77777777" w:rsidR="00CD4C5F" w:rsidRPr="004204F3" w:rsidRDefault="00CD4C5F" w:rsidP="004204F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4204F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688DDF8" w14:textId="77777777" w:rsidR="00CD4C5F" w:rsidRPr="004204F3" w:rsidRDefault="00CD4C5F" w:rsidP="004204F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</w:p>
        </w:tc>
      </w:tr>
      <w:tr w:rsidR="00CD4C5F" w:rsidRPr="004204F3" w14:paraId="0A28E1BE" w14:textId="3BB85540" w:rsidTr="001505FD">
        <w:trPr>
          <w:trHeight w:val="300"/>
        </w:trPr>
        <w:tc>
          <w:tcPr>
            <w:tcW w:w="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4ED777" w14:textId="77777777" w:rsidR="00CD4C5F" w:rsidRPr="004204F3" w:rsidRDefault="00CD4C5F" w:rsidP="004204F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4204F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ACC427" w14:textId="77777777" w:rsidR="00CD4C5F" w:rsidRPr="004204F3" w:rsidRDefault="00CD4C5F" w:rsidP="004204F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4204F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EDD06E" w14:textId="77777777" w:rsidR="00CD4C5F" w:rsidRPr="004204F3" w:rsidRDefault="00CD4C5F" w:rsidP="004204F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4204F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61D1A5" w14:textId="77777777" w:rsidR="00CD4C5F" w:rsidRPr="004204F3" w:rsidRDefault="00CD4C5F" w:rsidP="004204F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4204F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47DF0" w14:textId="77777777" w:rsidR="00CD4C5F" w:rsidRPr="004204F3" w:rsidRDefault="00CD4C5F" w:rsidP="004204F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4204F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00F3E" w14:textId="77777777" w:rsidR="00CD4C5F" w:rsidRPr="004204F3" w:rsidRDefault="00CD4C5F" w:rsidP="004204F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4204F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59A0F" w14:textId="77777777" w:rsidR="00CD4C5F" w:rsidRPr="004204F3" w:rsidRDefault="00CD4C5F" w:rsidP="004204F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4204F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417CE" w14:textId="77777777" w:rsidR="00CD4C5F" w:rsidRPr="004204F3" w:rsidRDefault="00CD4C5F" w:rsidP="004204F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4204F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1F1F6" w14:textId="77777777" w:rsidR="00CD4C5F" w:rsidRPr="004204F3" w:rsidRDefault="00CD4C5F" w:rsidP="004204F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4204F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C1FB8" w14:textId="77777777" w:rsidR="00CD4C5F" w:rsidRPr="004204F3" w:rsidRDefault="00CD4C5F" w:rsidP="004204F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4204F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995E9" w14:textId="77777777" w:rsidR="00CD4C5F" w:rsidRPr="004204F3" w:rsidRDefault="00CD4C5F" w:rsidP="004204F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4204F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9AB5024" w14:textId="77777777" w:rsidR="00CD4C5F" w:rsidRPr="004204F3" w:rsidRDefault="00CD4C5F" w:rsidP="004204F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</w:p>
        </w:tc>
      </w:tr>
      <w:tr w:rsidR="00CD4C5F" w:rsidRPr="004204F3" w14:paraId="4EB06772" w14:textId="2C2E5164" w:rsidTr="001505FD">
        <w:trPr>
          <w:trHeight w:val="300"/>
        </w:trPr>
        <w:tc>
          <w:tcPr>
            <w:tcW w:w="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68DE2F" w14:textId="77777777" w:rsidR="00CD4C5F" w:rsidRPr="004204F3" w:rsidRDefault="00CD4C5F" w:rsidP="004204F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4204F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2098B4" w14:textId="77777777" w:rsidR="00CD4C5F" w:rsidRPr="004204F3" w:rsidRDefault="00CD4C5F" w:rsidP="004204F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4204F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8EECE2" w14:textId="77777777" w:rsidR="00CD4C5F" w:rsidRPr="004204F3" w:rsidRDefault="00CD4C5F" w:rsidP="004204F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4204F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227C7C" w14:textId="77777777" w:rsidR="00CD4C5F" w:rsidRPr="004204F3" w:rsidRDefault="00CD4C5F" w:rsidP="004204F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4204F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E677B" w14:textId="77777777" w:rsidR="00CD4C5F" w:rsidRPr="004204F3" w:rsidRDefault="00CD4C5F" w:rsidP="004204F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4204F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4A9A1" w14:textId="77777777" w:rsidR="00CD4C5F" w:rsidRPr="004204F3" w:rsidRDefault="00CD4C5F" w:rsidP="004204F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4204F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C7E6C" w14:textId="77777777" w:rsidR="00CD4C5F" w:rsidRPr="004204F3" w:rsidRDefault="00CD4C5F" w:rsidP="004204F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4204F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5AD584" w14:textId="77777777" w:rsidR="00CD4C5F" w:rsidRPr="004204F3" w:rsidRDefault="00CD4C5F" w:rsidP="004204F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4204F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E1275" w14:textId="77777777" w:rsidR="00CD4C5F" w:rsidRPr="004204F3" w:rsidRDefault="00CD4C5F" w:rsidP="004204F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4204F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D6BC64" w14:textId="77777777" w:rsidR="00CD4C5F" w:rsidRPr="004204F3" w:rsidRDefault="00CD4C5F" w:rsidP="004204F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4204F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061069" w14:textId="77777777" w:rsidR="00CD4C5F" w:rsidRPr="004204F3" w:rsidRDefault="00CD4C5F" w:rsidP="004204F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4204F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7F53AC7" w14:textId="77777777" w:rsidR="00CD4C5F" w:rsidRPr="004204F3" w:rsidRDefault="00CD4C5F" w:rsidP="004204F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</w:p>
        </w:tc>
      </w:tr>
      <w:tr w:rsidR="00CD4C5F" w:rsidRPr="004204F3" w14:paraId="6B5BC1CF" w14:textId="65DCA8C7" w:rsidTr="001505FD">
        <w:trPr>
          <w:trHeight w:val="300"/>
        </w:trPr>
        <w:tc>
          <w:tcPr>
            <w:tcW w:w="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7D53BC" w14:textId="77777777" w:rsidR="00CD4C5F" w:rsidRPr="004204F3" w:rsidRDefault="00CD4C5F" w:rsidP="004204F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4204F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022C89" w14:textId="77777777" w:rsidR="00CD4C5F" w:rsidRPr="004204F3" w:rsidRDefault="00CD4C5F" w:rsidP="004204F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4204F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736A6C" w14:textId="77777777" w:rsidR="00CD4C5F" w:rsidRPr="004204F3" w:rsidRDefault="00CD4C5F" w:rsidP="004204F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4204F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C6853A" w14:textId="77777777" w:rsidR="00CD4C5F" w:rsidRPr="004204F3" w:rsidRDefault="00CD4C5F" w:rsidP="004204F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4204F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1F3AA" w14:textId="77777777" w:rsidR="00CD4C5F" w:rsidRPr="004204F3" w:rsidRDefault="00CD4C5F" w:rsidP="004204F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4204F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D8251" w14:textId="77777777" w:rsidR="00CD4C5F" w:rsidRPr="004204F3" w:rsidRDefault="00CD4C5F" w:rsidP="004204F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4204F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1D5B28" w14:textId="77777777" w:rsidR="00CD4C5F" w:rsidRPr="004204F3" w:rsidRDefault="00CD4C5F" w:rsidP="004204F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4204F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EDF93" w14:textId="77777777" w:rsidR="00CD4C5F" w:rsidRPr="004204F3" w:rsidRDefault="00CD4C5F" w:rsidP="004204F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4204F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1406A2" w14:textId="77777777" w:rsidR="00CD4C5F" w:rsidRPr="004204F3" w:rsidRDefault="00CD4C5F" w:rsidP="004204F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4204F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4F54FB" w14:textId="77777777" w:rsidR="00CD4C5F" w:rsidRPr="004204F3" w:rsidRDefault="00CD4C5F" w:rsidP="004204F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4204F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7C231C" w14:textId="77777777" w:rsidR="00CD4C5F" w:rsidRPr="004204F3" w:rsidRDefault="00CD4C5F" w:rsidP="004204F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4204F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D43B4E1" w14:textId="77777777" w:rsidR="00CD4C5F" w:rsidRPr="004204F3" w:rsidRDefault="00CD4C5F" w:rsidP="004204F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</w:p>
        </w:tc>
      </w:tr>
      <w:tr w:rsidR="00CD4C5F" w:rsidRPr="004204F3" w14:paraId="366FBFB2" w14:textId="097F0CBC" w:rsidTr="001505FD">
        <w:trPr>
          <w:trHeight w:val="300"/>
        </w:trPr>
        <w:tc>
          <w:tcPr>
            <w:tcW w:w="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271DD5" w14:textId="77777777" w:rsidR="00CD4C5F" w:rsidRPr="004204F3" w:rsidRDefault="00CD4C5F" w:rsidP="004204F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4204F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B04322" w14:textId="77777777" w:rsidR="00CD4C5F" w:rsidRPr="004204F3" w:rsidRDefault="00CD4C5F" w:rsidP="004204F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4204F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0C1F28" w14:textId="77777777" w:rsidR="00CD4C5F" w:rsidRPr="004204F3" w:rsidRDefault="00CD4C5F" w:rsidP="004204F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4204F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141706" w14:textId="77777777" w:rsidR="00CD4C5F" w:rsidRPr="004204F3" w:rsidRDefault="00CD4C5F" w:rsidP="004204F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4204F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C424AE" w14:textId="77777777" w:rsidR="00CD4C5F" w:rsidRPr="004204F3" w:rsidRDefault="00CD4C5F" w:rsidP="004204F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4204F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02FCE" w14:textId="77777777" w:rsidR="00CD4C5F" w:rsidRPr="004204F3" w:rsidRDefault="00CD4C5F" w:rsidP="004204F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4204F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F6D0C5" w14:textId="77777777" w:rsidR="00CD4C5F" w:rsidRPr="004204F3" w:rsidRDefault="00CD4C5F" w:rsidP="004204F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4204F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3F4B9" w14:textId="77777777" w:rsidR="00CD4C5F" w:rsidRPr="004204F3" w:rsidRDefault="00CD4C5F" w:rsidP="004204F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4204F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05146" w14:textId="77777777" w:rsidR="00CD4C5F" w:rsidRPr="004204F3" w:rsidRDefault="00CD4C5F" w:rsidP="004204F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4204F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AABD8" w14:textId="77777777" w:rsidR="00CD4C5F" w:rsidRPr="004204F3" w:rsidRDefault="00CD4C5F" w:rsidP="004204F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4204F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F46E6" w14:textId="77777777" w:rsidR="00CD4C5F" w:rsidRPr="004204F3" w:rsidRDefault="00CD4C5F" w:rsidP="004204F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4204F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A183879" w14:textId="77777777" w:rsidR="00CD4C5F" w:rsidRPr="004204F3" w:rsidRDefault="00CD4C5F" w:rsidP="004204F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</w:p>
        </w:tc>
      </w:tr>
    </w:tbl>
    <w:p w14:paraId="7819D6D8" w14:textId="77777777" w:rsidR="00F4664B" w:rsidRDefault="00F4664B" w:rsidP="004204F3">
      <w:pPr>
        <w:tabs>
          <w:tab w:val="left" w:pos="4471"/>
        </w:tabs>
        <w:rPr>
          <w:rFonts w:ascii="Arial Narrow" w:hAnsi="Arial Narrow" w:cs="Arial"/>
        </w:rPr>
      </w:pPr>
    </w:p>
    <w:p w14:paraId="12540BBE" w14:textId="77777777" w:rsidR="00F4664B" w:rsidRDefault="00F4664B">
      <w:pPr>
        <w:rPr>
          <w:rFonts w:ascii="Arial Narrow" w:hAnsi="Arial Narrow" w:cs="Arial"/>
        </w:rPr>
      </w:pPr>
      <w:r>
        <w:rPr>
          <w:rFonts w:ascii="Arial Narrow" w:hAnsi="Arial Narrow" w:cs="Arial"/>
        </w:rPr>
        <w:br w:type="page"/>
      </w:r>
    </w:p>
    <w:tbl>
      <w:tblPr>
        <w:tblW w:w="1488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3"/>
        <w:gridCol w:w="809"/>
        <w:gridCol w:w="6"/>
        <w:gridCol w:w="576"/>
        <w:gridCol w:w="104"/>
        <w:gridCol w:w="406"/>
        <w:gridCol w:w="274"/>
        <w:gridCol w:w="129"/>
        <w:gridCol w:w="400"/>
        <w:gridCol w:w="151"/>
        <w:gridCol w:w="541"/>
        <w:gridCol w:w="139"/>
        <w:gridCol w:w="405"/>
        <w:gridCol w:w="275"/>
        <w:gridCol w:w="269"/>
        <w:gridCol w:w="411"/>
        <w:gridCol w:w="133"/>
        <w:gridCol w:w="547"/>
        <w:gridCol w:w="133"/>
        <w:gridCol w:w="547"/>
        <w:gridCol w:w="404"/>
        <w:gridCol w:w="276"/>
        <w:gridCol w:w="404"/>
        <w:gridCol w:w="276"/>
        <w:gridCol w:w="404"/>
        <w:gridCol w:w="276"/>
        <w:gridCol w:w="516"/>
        <w:gridCol w:w="296"/>
        <w:gridCol w:w="548"/>
        <w:gridCol w:w="403"/>
        <w:gridCol w:w="277"/>
        <w:gridCol w:w="403"/>
        <w:gridCol w:w="343"/>
        <w:gridCol w:w="201"/>
        <w:gridCol w:w="508"/>
        <w:gridCol w:w="171"/>
        <w:gridCol w:w="679"/>
        <w:gridCol w:w="709"/>
        <w:gridCol w:w="992"/>
      </w:tblGrid>
      <w:tr w:rsidR="00F4664B" w:rsidRPr="00F4664B" w14:paraId="39377081" w14:textId="77777777" w:rsidTr="008B6B04">
        <w:trPr>
          <w:gridAfter w:val="1"/>
          <w:wAfter w:w="992" w:type="dxa"/>
          <w:trHeight w:val="321"/>
        </w:trPr>
        <w:tc>
          <w:tcPr>
            <w:tcW w:w="13892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D532176" w14:textId="77777777" w:rsidR="00F4664B" w:rsidRPr="00F4664B" w:rsidRDefault="00F4664B" w:rsidP="00F4664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lastRenderedPageBreak/>
              <w:t>Komponent 15: Reforma justície</w:t>
            </w:r>
          </w:p>
        </w:tc>
      </w:tr>
      <w:tr w:rsidR="00F4664B" w:rsidRPr="00F4664B" w14:paraId="62C6350A" w14:textId="77777777" w:rsidTr="008B6B04">
        <w:trPr>
          <w:gridAfter w:val="1"/>
          <w:wAfter w:w="992" w:type="dxa"/>
          <w:trHeight w:val="321"/>
        </w:trPr>
        <w:tc>
          <w:tcPr>
            <w:tcW w:w="13892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EE3C707" w14:textId="77777777" w:rsidR="00EC14CC" w:rsidRDefault="00EC14CC" w:rsidP="00F4664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  <w:p w14:paraId="235719EE" w14:textId="77777777" w:rsidR="00F4664B" w:rsidRDefault="00F4664B" w:rsidP="00F4664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t>Investícia 1: Investície do budov a reorganizácie súdov (reforma súdnej mapy)</w:t>
            </w:r>
          </w:p>
          <w:p w14:paraId="5F8A96C0" w14:textId="77777777" w:rsidR="00DE537B" w:rsidRPr="00F4664B" w:rsidRDefault="00DE537B" w:rsidP="00F4664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</w:tc>
      </w:tr>
      <w:tr w:rsidR="00F4664B" w:rsidRPr="00F4664B" w14:paraId="5ADDBD44" w14:textId="77777777" w:rsidTr="008B6B04">
        <w:trPr>
          <w:gridAfter w:val="1"/>
          <w:wAfter w:w="992" w:type="dxa"/>
          <w:trHeight w:val="336"/>
        </w:trPr>
        <w:tc>
          <w:tcPr>
            <w:tcW w:w="244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EDB30C" w14:textId="77777777" w:rsidR="00F4664B" w:rsidRDefault="00F4664B" w:rsidP="00F4664B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</w:pPr>
            <w:r w:rsidRPr="00F4664B"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  <w:t>Cieľová hodnota: 77500</w:t>
            </w:r>
          </w:p>
          <w:p w14:paraId="01FABB37" w14:textId="77777777" w:rsidR="00EC14CC" w:rsidRPr="00F4664B" w:rsidRDefault="00EC14CC" w:rsidP="00F466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ECD705" w14:textId="77777777" w:rsidR="00F4664B" w:rsidRPr="00F4664B" w:rsidRDefault="00F4664B" w:rsidP="00F466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018A79" w14:textId="77777777" w:rsidR="00F4664B" w:rsidRPr="00F4664B" w:rsidRDefault="00F4664B" w:rsidP="00F466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6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2A2282" w14:textId="77777777" w:rsidR="00F4664B" w:rsidRPr="00F4664B" w:rsidRDefault="00F4664B" w:rsidP="00F466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7AA89E" w14:textId="77777777" w:rsidR="00F4664B" w:rsidRPr="00F4664B" w:rsidRDefault="00F4664B" w:rsidP="00F466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A3BBF9" w14:textId="77777777" w:rsidR="00F4664B" w:rsidRPr="00F4664B" w:rsidRDefault="00F4664B" w:rsidP="00F466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6EFBA1" w14:textId="77777777" w:rsidR="00F4664B" w:rsidRPr="00F4664B" w:rsidRDefault="00F4664B" w:rsidP="00F466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B7FD7F" w14:textId="77777777" w:rsidR="00F4664B" w:rsidRPr="00F4664B" w:rsidRDefault="00F4664B" w:rsidP="00F466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84B8D7" w14:textId="77777777" w:rsidR="00F4664B" w:rsidRPr="00F4664B" w:rsidRDefault="00F4664B" w:rsidP="00F466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B409CA" w14:textId="77777777" w:rsidR="00F4664B" w:rsidRPr="00F4664B" w:rsidRDefault="00F4664B" w:rsidP="00F466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E863A0" w14:textId="77777777" w:rsidR="00F4664B" w:rsidRPr="00F4664B" w:rsidRDefault="00F4664B" w:rsidP="00F466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0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42B169" w14:textId="77777777" w:rsidR="00F4664B" w:rsidRPr="00F4664B" w:rsidRDefault="00F4664B" w:rsidP="00F466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9D0380" w14:textId="77777777" w:rsidR="00F4664B" w:rsidRPr="00F4664B" w:rsidRDefault="00F4664B" w:rsidP="00F466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9C372A" w14:textId="77777777" w:rsidR="00F4664B" w:rsidRPr="00F4664B" w:rsidRDefault="00F4664B" w:rsidP="00F466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FD353A" w14:textId="77777777" w:rsidR="00F4664B" w:rsidRPr="00F4664B" w:rsidRDefault="00F4664B" w:rsidP="00F466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6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EFCC49" w14:textId="77777777" w:rsidR="00F4664B" w:rsidRPr="00F4664B" w:rsidRDefault="00F4664B" w:rsidP="00F466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3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7CDAAC" w14:textId="77777777" w:rsidR="00F4664B" w:rsidRPr="00F4664B" w:rsidRDefault="00F4664B" w:rsidP="00F466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4664B" w:rsidRPr="00F4664B" w14:paraId="073A239E" w14:textId="77777777" w:rsidTr="008B6B04">
        <w:trPr>
          <w:gridAfter w:val="1"/>
          <w:wAfter w:w="992" w:type="dxa"/>
          <w:trHeight w:val="321"/>
        </w:trPr>
        <w:tc>
          <w:tcPr>
            <w:tcW w:w="13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7B2D02B" w14:textId="77777777" w:rsidR="00F4664B" w:rsidRDefault="00F4664B" w:rsidP="00F4664B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</w:pPr>
            <w:r w:rsidRPr="00F4664B"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  <w:t>Projekt typ 1</w:t>
            </w:r>
          </w:p>
          <w:p w14:paraId="71E8BBC3" w14:textId="77777777" w:rsidR="00EC14CC" w:rsidRPr="00F4664B" w:rsidRDefault="00EC14CC" w:rsidP="00F4664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78263F" w14:textId="77777777" w:rsidR="00F4664B" w:rsidRPr="00F4664B" w:rsidRDefault="00F4664B" w:rsidP="00F4664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5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6002DA" w14:textId="77777777" w:rsidR="00F4664B" w:rsidRPr="00F4664B" w:rsidRDefault="00F4664B" w:rsidP="00F466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5A0F01" w14:textId="77777777" w:rsidR="00F4664B" w:rsidRPr="00F4664B" w:rsidRDefault="00F4664B" w:rsidP="00F466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FE80D8" w14:textId="77777777" w:rsidR="00F4664B" w:rsidRPr="00F4664B" w:rsidRDefault="00F4664B" w:rsidP="00F466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6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A18C19" w14:textId="77777777" w:rsidR="00F4664B" w:rsidRPr="00F4664B" w:rsidRDefault="00F4664B" w:rsidP="00F466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888CAD" w14:textId="77777777" w:rsidR="00F4664B" w:rsidRPr="00F4664B" w:rsidRDefault="00F4664B" w:rsidP="00F466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898A69" w14:textId="77777777" w:rsidR="00F4664B" w:rsidRPr="00F4664B" w:rsidRDefault="00F4664B" w:rsidP="00F466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8FB582" w14:textId="77777777" w:rsidR="00F4664B" w:rsidRPr="00F4664B" w:rsidRDefault="00F4664B" w:rsidP="00F466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33347C" w14:textId="77777777" w:rsidR="00F4664B" w:rsidRPr="00F4664B" w:rsidRDefault="00F4664B" w:rsidP="00F466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716757" w14:textId="77777777" w:rsidR="00F4664B" w:rsidRPr="00F4664B" w:rsidRDefault="00F4664B" w:rsidP="00F466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965CD4" w14:textId="77777777" w:rsidR="00F4664B" w:rsidRPr="00F4664B" w:rsidRDefault="00F4664B" w:rsidP="00F466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742442" w14:textId="77777777" w:rsidR="00F4664B" w:rsidRPr="00F4664B" w:rsidRDefault="00F4664B" w:rsidP="00F466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0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9FB98A" w14:textId="77777777" w:rsidR="00F4664B" w:rsidRPr="00F4664B" w:rsidRDefault="00F4664B" w:rsidP="00F466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9DBA80" w14:textId="77777777" w:rsidR="00F4664B" w:rsidRPr="00F4664B" w:rsidRDefault="00F4664B" w:rsidP="00F466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089265" w14:textId="77777777" w:rsidR="00F4664B" w:rsidRPr="00F4664B" w:rsidRDefault="00F4664B" w:rsidP="00F466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E51AFC" w14:textId="77777777" w:rsidR="00F4664B" w:rsidRPr="00F4664B" w:rsidRDefault="00F4664B" w:rsidP="00F466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6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491DC6" w14:textId="77777777" w:rsidR="00F4664B" w:rsidRPr="00F4664B" w:rsidRDefault="00F4664B" w:rsidP="00F466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3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0801CF" w14:textId="77777777" w:rsidR="00F4664B" w:rsidRPr="00F4664B" w:rsidRDefault="00F4664B" w:rsidP="00F466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4664B" w:rsidRPr="00F4664B" w14:paraId="15943C85" w14:textId="77777777" w:rsidTr="008B6B04">
        <w:trPr>
          <w:gridAfter w:val="1"/>
          <w:wAfter w:w="992" w:type="dxa"/>
          <w:trHeight w:val="321"/>
        </w:trPr>
        <w:tc>
          <w:tcPr>
            <w:tcW w:w="6251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C750777" w14:textId="77777777" w:rsidR="00F4664B" w:rsidRPr="00F4664B" w:rsidRDefault="00F4664B" w:rsidP="00F466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4"/>
                <w:lang w:eastAsia="sk-SK"/>
              </w:rPr>
              <w:t>Míľnik/cieľ</w:t>
            </w:r>
            <w:r>
              <w:rPr>
                <w:rFonts w:ascii="Arial Narrow" w:eastAsia="Times New Roman" w:hAnsi="Arial Narrow" w:cs="Calibri"/>
                <w:color w:val="000000"/>
                <w:lang w:eastAsia="sk-SK"/>
              </w:rPr>
              <w:t xml:space="preserve">: </w:t>
            </w:r>
            <w:r w:rsidRPr="00F4664B">
              <w:rPr>
                <w:rFonts w:ascii="Arial Narrow" w:eastAsia="Times New Roman" w:hAnsi="Arial Narrow" w:cs="Calibri"/>
                <w:i/>
                <w:color w:val="000000"/>
                <w:sz w:val="20"/>
                <w:lang w:eastAsia="sk-SK"/>
              </w:rPr>
              <w:t>Zrekonštruovaná plocha budov súdov (v m²).</w:t>
            </w:r>
          </w:p>
        </w:tc>
        <w:tc>
          <w:tcPr>
            <w:tcW w:w="9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0AC3A5F" w14:textId="77777777" w:rsidR="00F4664B" w:rsidRPr="00F4664B" w:rsidRDefault="00F4664B" w:rsidP="00F466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A4815B2" w14:textId="77777777" w:rsidR="00F4664B" w:rsidRPr="00F4664B" w:rsidRDefault="00F4664B" w:rsidP="00F466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A751691" w14:textId="77777777" w:rsidR="00F4664B" w:rsidRPr="00F4664B" w:rsidRDefault="00F4664B" w:rsidP="00F466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0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8EFAEC2" w14:textId="77777777" w:rsidR="00F4664B" w:rsidRPr="00F4664B" w:rsidRDefault="00F4664B" w:rsidP="00F466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E1052DF" w14:textId="77777777" w:rsidR="00F4664B" w:rsidRPr="00F4664B" w:rsidRDefault="00F4664B" w:rsidP="00F466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347FB5E" w14:textId="77777777" w:rsidR="00F4664B" w:rsidRPr="00F4664B" w:rsidRDefault="00F4664B" w:rsidP="00F466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B83347E" w14:textId="77777777" w:rsidR="00F4664B" w:rsidRPr="00F4664B" w:rsidRDefault="00F4664B" w:rsidP="00F466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6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3819C9D" w14:textId="77777777" w:rsidR="00F4664B" w:rsidRPr="00F4664B" w:rsidRDefault="00F4664B" w:rsidP="00F466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3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E6220E0" w14:textId="77777777" w:rsidR="00F4664B" w:rsidRPr="00F4664B" w:rsidRDefault="00F4664B" w:rsidP="00F466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4664B" w:rsidRPr="00F4664B" w14:paraId="50DC7AA7" w14:textId="77777777" w:rsidTr="001505FD">
        <w:trPr>
          <w:cantSplit/>
          <w:trHeight w:val="2342"/>
        </w:trPr>
        <w:tc>
          <w:tcPr>
            <w:tcW w:w="5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72E279A1" w14:textId="77777777" w:rsidR="00F4664B" w:rsidRPr="00F4664B" w:rsidRDefault="00F4664B" w:rsidP="00F4664B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Poradové číslo riadku</w:t>
            </w:r>
          </w:p>
        </w:tc>
        <w:tc>
          <w:tcPr>
            <w:tcW w:w="81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756101FB" w14:textId="77777777" w:rsidR="00F4664B" w:rsidRPr="00F4664B" w:rsidRDefault="00F4664B" w:rsidP="00F4664B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Názov súdu</w:t>
            </w:r>
          </w:p>
        </w:tc>
        <w:tc>
          <w:tcPr>
            <w:tcW w:w="6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2595FAFD" w14:textId="77777777" w:rsidR="00F4664B" w:rsidRPr="00F4664B" w:rsidRDefault="00F4664B" w:rsidP="00F4664B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Adresa</w:t>
            </w:r>
          </w:p>
        </w:tc>
        <w:tc>
          <w:tcPr>
            <w:tcW w:w="6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05CA78AE" w14:textId="77777777" w:rsidR="00F4664B" w:rsidRPr="00F4664B" w:rsidRDefault="00F4664B" w:rsidP="00F4664B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Rozloha (m2) - pred rekonštrukciou </w:t>
            </w:r>
          </w:p>
        </w:tc>
        <w:tc>
          <w:tcPr>
            <w:tcW w:w="68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43846A9A" w14:textId="77777777" w:rsidR="00F4664B" w:rsidRPr="00F4664B" w:rsidRDefault="00F4664B" w:rsidP="00F4664B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Rozloha (m2) - po rekonštrukcii</w:t>
            </w:r>
          </w:p>
        </w:tc>
        <w:tc>
          <w:tcPr>
            <w:tcW w:w="6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49FA630C" w14:textId="77777777" w:rsidR="00F4664B" w:rsidRPr="00F4664B" w:rsidRDefault="00F4664B" w:rsidP="00F4664B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Investičný limit (Eur bez DPH)</w:t>
            </w:r>
          </w:p>
        </w:tc>
        <w:tc>
          <w:tcPr>
            <w:tcW w:w="6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25B699AE" w14:textId="77777777" w:rsidR="00F4664B" w:rsidRPr="00F4664B" w:rsidRDefault="00F4664B" w:rsidP="00F4664B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F4664B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Link</w:t>
            </w:r>
            <w:proofErr w:type="spellEnd"/>
            <w:r w:rsidRPr="00F4664B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 na vyhlásené VO</w:t>
            </w:r>
          </w:p>
        </w:tc>
        <w:tc>
          <w:tcPr>
            <w:tcW w:w="6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69326546" w14:textId="77777777" w:rsidR="00F4664B" w:rsidRPr="00F4664B" w:rsidRDefault="00F4664B" w:rsidP="00F4664B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Dátum vyhlásenia a ukončenia VO</w:t>
            </w:r>
          </w:p>
        </w:tc>
        <w:tc>
          <w:tcPr>
            <w:tcW w:w="6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4D64300E" w14:textId="77777777" w:rsidR="00F4664B" w:rsidRPr="00F4664B" w:rsidRDefault="00F4664B" w:rsidP="00F4664B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Oznámenie o výsledku VO </w:t>
            </w:r>
          </w:p>
        </w:tc>
        <w:tc>
          <w:tcPr>
            <w:tcW w:w="6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17946C12" w14:textId="77777777" w:rsidR="00F4664B" w:rsidRPr="00F4664B" w:rsidRDefault="00F4664B" w:rsidP="00F4664B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Názov dodávateľa</w:t>
            </w:r>
          </w:p>
        </w:tc>
        <w:tc>
          <w:tcPr>
            <w:tcW w:w="6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34029FFE" w14:textId="77777777" w:rsidR="00F4664B" w:rsidRPr="00F4664B" w:rsidRDefault="00F4664B" w:rsidP="00F4664B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F4664B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Link</w:t>
            </w:r>
            <w:proofErr w:type="spellEnd"/>
            <w:r w:rsidRPr="00F4664B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 na zmluvu v CRZ</w:t>
            </w:r>
          </w:p>
        </w:tc>
        <w:tc>
          <w:tcPr>
            <w:tcW w:w="6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63C0A89D" w14:textId="77777777" w:rsidR="00F4664B" w:rsidRPr="00F4664B" w:rsidRDefault="00F4664B" w:rsidP="00F4664B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Skutočné výdavky (EUR bez DPH)</w:t>
            </w:r>
          </w:p>
        </w:tc>
        <w:tc>
          <w:tcPr>
            <w:tcW w:w="6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71118AF7" w14:textId="77777777" w:rsidR="00F4664B" w:rsidRPr="00F4664B" w:rsidRDefault="00F4664B" w:rsidP="00F4664B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Typ povolenia</w:t>
            </w:r>
          </w:p>
        </w:tc>
        <w:tc>
          <w:tcPr>
            <w:tcW w:w="5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490D1034" w14:textId="77777777" w:rsidR="00F4664B" w:rsidRPr="00F4664B" w:rsidRDefault="00F4664B" w:rsidP="00F4664B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F4664B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Green</w:t>
            </w:r>
            <w:proofErr w:type="spellEnd"/>
            <w:r w:rsidRPr="00F4664B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 tag</w:t>
            </w:r>
          </w:p>
        </w:tc>
        <w:tc>
          <w:tcPr>
            <w:tcW w:w="84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15337914" w14:textId="77777777" w:rsidR="00F4664B" w:rsidRPr="00F4664B" w:rsidRDefault="00F4664B" w:rsidP="00F4664B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Kolaudačné rozhodnutie / Preberací protokol </w:t>
            </w:r>
          </w:p>
        </w:tc>
        <w:tc>
          <w:tcPr>
            <w:tcW w:w="6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72B8B41A" w14:textId="77777777" w:rsidR="00F4664B" w:rsidRPr="00F4664B" w:rsidRDefault="00F4664B" w:rsidP="00F4664B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Energetický certifikát / Energetické hodnotenie </w:t>
            </w:r>
          </w:p>
        </w:tc>
        <w:tc>
          <w:tcPr>
            <w:tcW w:w="74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32E2405C" w14:textId="77777777" w:rsidR="00F4664B" w:rsidRPr="00F4664B" w:rsidRDefault="00F4664B" w:rsidP="00F4664B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Energetická hospodárnosť pred obnovou</w:t>
            </w:r>
          </w:p>
        </w:tc>
        <w:tc>
          <w:tcPr>
            <w:tcW w:w="70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2CCBC717" w14:textId="77777777" w:rsidR="00F4664B" w:rsidRPr="00F4664B" w:rsidRDefault="00F4664B" w:rsidP="00F4664B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Energetická hospodárnosť po obnove</w:t>
            </w:r>
          </w:p>
        </w:tc>
        <w:tc>
          <w:tcPr>
            <w:tcW w:w="85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20A183A4" w14:textId="77777777" w:rsidR="00F4664B" w:rsidRPr="00F4664B" w:rsidRDefault="00F4664B" w:rsidP="00F4664B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Veľkosť obnovených m²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6F43EC96" w14:textId="77777777" w:rsidR="00F4664B" w:rsidRPr="00F4664B" w:rsidRDefault="00F4664B" w:rsidP="00F4664B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Dosiahnutá úspora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1BD837AC" w14:textId="77777777" w:rsidR="00F4664B" w:rsidRPr="00F4664B" w:rsidRDefault="00F4664B" w:rsidP="00F4664B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Dodací list (A/N)</w:t>
            </w:r>
          </w:p>
        </w:tc>
      </w:tr>
      <w:tr w:rsidR="00F4664B" w:rsidRPr="00F4664B" w14:paraId="40529A5A" w14:textId="77777777" w:rsidTr="001505FD">
        <w:trPr>
          <w:trHeight w:val="306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5A4936" w14:textId="77777777" w:rsidR="00F4664B" w:rsidRPr="00F4664B" w:rsidRDefault="00F4664B" w:rsidP="00F4664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B76FB6" w14:textId="77777777" w:rsidR="00F4664B" w:rsidRPr="00F4664B" w:rsidRDefault="00F4664B" w:rsidP="00F4664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4583D2" w14:textId="77777777" w:rsidR="00F4664B" w:rsidRPr="00F4664B" w:rsidRDefault="00F4664B" w:rsidP="00F4664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DEB593" w14:textId="77777777" w:rsidR="00F4664B" w:rsidRPr="00F4664B" w:rsidRDefault="00F4664B" w:rsidP="00F4664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E8C1A4" w14:textId="77777777" w:rsidR="00F4664B" w:rsidRPr="00F4664B" w:rsidRDefault="00F4664B" w:rsidP="00F4664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96029" w14:textId="77777777" w:rsidR="00F4664B" w:rsidRPr="00F4664B" w:rsidRDefault="00F4664B" w:rsidP="00F4664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CAC57C" w14:textId="77777777" w:rsidR="00F4664B" w:rsidRPr="00F4664B" w:rsidRDefault="00F4664B" w:rsidP="00F4664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06EF8D" w14:textId="77777777" w:rsidR="00F4664B" w:rsidRPr="00F4664B" w:rsidRDefault="00F4664B" w:rsidP="00F4664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0D554" w14:textId="77777777" w:rsidR="00F4664B" w:rsidRPr="00F4664B" w:rsidRDefault="00F4664B" w:rsidP="00F4664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4E0F1" w14:textId="77777777" w:rsidR="00F4664B" w:rsidRPr="00F4664B" w:rsidRDefault="00F4664B" w:rsidP="00F4664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5646D5" w14:textId="77777777" w:rsidR="00F4664B" w:rsidRPr="00F4664B" w:rsidRDefault="00F4664B" w:rsidP="00F4664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82596" w14:textId="77777777" w:rsidR="00F4664B" w:rsidRPr="00F4664B" w:rsidRDefault="00F4664B" w:rsidP="00F4664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F6948D" w14:textId="77777777" w:rsidR="00F4664B" w:rsidRPr="00F4664B" w:rsidRDefault="00F4664B" w:rsidP="00F4664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ADD3BD" w14:textId="77777777" w:rsidR="00F4664B" w:rsidRPr="00F4664B" w:rsidRDefault="00F4664B" w:rsidP="00F4664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0F6DE" w14:textId="77777777" w:rsidR="00F4664B" w:rsidRPr="00F4664B" w:rsidRDefault="00F4664B" w:rsidP="00F4664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2B6A21" w14:textId="77777777" w:rsidR="00F4664B" w:rsidRPr="00F4664B" w:rsidRDefault="00F4664B" w:rsidP="00F4664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358C5" w14:textId="77777777" w:rsidR="00F4664B" w:rsidRPr="00F4664B" w:rsidRDefault="00F4664B" w:rsidP="00F4664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C13CCF" w14:textId="77777777" w:rsidR="00F4664B" w:rsidRPr="00F4664B" w:rsidRDefault="00F4664B" w:rsidP="00F4664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46905C" w14:textId="77777777" w:rsidR="00F4664B" w:rsidRPr="00F4664B" w:rsidRDefault="00F4664B" w:rsidP="00F4664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1D1E58" w14:textId="77777777" w:rsidR="00F4664B" w:rsidRPr="00F4664B" w:rsidRDefault="00F4664B" w:rsidP="00F4664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1F8CC" w14:textId="77777777" w:rsidR="00F4664B" w:rsidRPr="00F4664B" w:rsidRDefault="00F4664B" w:rsidP="00F4664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F4664B" w:rsidRPr="00F4664B" w14:paraId="76766E39" w14:textId="77777777" w:rsidTr="001505FD">
        <w:trPr>
          <w:trHeight w:val="306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F84C48" w14:textId="77777777" w:rsidR="00F4664B" w:rsidRPr="00F4664B" w:rsidRDefault="00F4664B" w:rsidP="00F4664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933AFA" w14:textId="77777777" w:rsidR="00F4664B" w:rsidRPr="00F4664B" w:rsidRDefault="00F4664B" w:rsidP="00F4664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4A53FA" w14:textId="77777777" w:rsidR="00F4664B" w:rsidRPr="00F4664B" w:rsidRDefault="00F4664B" w:rsidP="00F4664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84586A" w14:textId="77777777" w:rsidR="00F4664B" w:rsidRPr="00F4664B" w:rsidRDefault="00F4664B" w:rsidP="00F4664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40B5FE" w14:textId="77777777" w:rsidR="00F4664B" w:rsidRPr="00F4664B" w:rsidRDefault="00F4664B" w:rsidP="00F4664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92C928" w14:textId="77777777" w:rsidR="00F4664B" w:rsidRPr="00F4664B" w:rsidRDefault="00F4664B" w:rsidP="00F4664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3BF559" w14:textId="77777777" w:rsidR="00F4664B" w:rsidRPr="00F4664B" w:rsidRDefault="00F4664B" w:rsidP="00F4664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02DE0" w14:textId="77777777" w:rsidR="00F4664B" w:rsidRPr="00F4664B" w:rsidRDefault="00F4664B" w:rsidP="00F4664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CBC59" w14:textId="77777777" w:rsidR="00F4664B" w:rsidRPr="00F4664B" w:rsidRDefault="00F4664B" w:rsidP="00F4664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2713B" w14:textId="77777777" w:rsidR="00F4664B" w:rsidRPr="00F4664B" w:rsidRDefault="00F4664B" w:rsidP="00F4664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EC88A" w14:textId="77777777" w:rsidR="00F4664B" w:rsidRPr="00F4664B" w:rsidRDefault="00F4664B" w:rsidP="00F4664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02362" w14:textId="77777777" w:rsidR="00F4664B" w:rsidRPr="00F4664B" w:rsidRDefault="00F4664B" w:rsidP="00F4664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A4ADA" w14:textId="77777777" w:rsidR="00F4664B" w:rsidRPr="00F4664B" w:rsidRDefault="00F4664B" w:rsidP="00F4664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68EBF" w14:textId="77777777" w:rsidR="00F4664B" w:rsidRPr="00F4664B" w:rsidRDefault="00F4664B" w:rsidP="00F4664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AF1179" w14:textId="77777777" w:rsidR="00F4664B" w:rsidRPr="00F4664B" w:rsidRDefault="00F4664B" w:rsidP="00F4664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E31DC" w14:textId="77777777" w:rsidR="00F4664B" w:rsidRPr="00F4664B" w:rsidRDefault="00F4664B" w:rsidP="00F4664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BBC22" w14:textId="77777777" w:rsidR="00F4664B" w:rsidRPr="00F4664B" w:rsidRDefault="00F4664B" w:rsidP="00F4664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3D3DE4" w14:textId="77777777" w:rsidR="00F4664B" w:rsidRPr="00F4664B" w:rsidRDefault="00F4664B" w:rsidP="00F4664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7C2FFE" w14:textId="77777777" w:rsidR="00F4664B" w:rsidRPr="00F4664B" w:rsidRDefault="00F4664B" w:rsidP="00F4664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9E6C8" w14:textId="77777777" w:rsidR="00F4664B" w:rsidRPr="00F4664B" w:rsidRDefault="00F4664B" w:rsidP="00F4664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779C0" w14:textId="77777777" w:rsidR="00F4664B" w:rsidRPr="00F4664B" w:rsidRDefault="00F4664B" w:rsidP="00F4664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F4664B" w:rsidRPr="00F4664B" w14:paraId="3ED6A48C" w14:textId="77777777" w:rsidTr="001505FD">
        <w:trPr>
          <w:trHeight w:val="306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6F78BE" w14:textId="77777777" w:rsidR="00F4664B" w:rsidRPr="00F4664B" w:rsidRDefault="00F4664B" w:rsidP="00F4664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77EA91" w14:textId="77777777" w:rsidR="00F4664B" w:rsidRPr="00F4664B" w:rsidRDefault="00F4664B" w:rsidP="00F4664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6E727A" w14:textId="77777777" w:rsidR="00F4664B" w:rsidRPr="00F4664B" w:rsidRDefault="00F4664B" w:rsidP="00F4664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2A75D5" w14:textId="77777777" w:rsidR="00F4664B" w:rsidRPr="00F4664B" w:rsidRDefault="00F4664B" w:rsidP="00F4664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F7391B" w14:textId="77777777" w:rsidR="00F4664B" w:rsidRPr="00F4664B" w:rsidRDefault="00F4664B" w:rsidP="00F4664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69AA7" w14:textId="77777777" w:rsidR="00F4664B" w:rsidRPr="00F4664B" w:rsidRDefault="00F4664B" w:rsidP="00F4664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7A3FB" w14:textId="77777777" w:rsidR="00F4664B" w:rsidRPr="00F4664B" w:rsidRDefault="00F4664B" w:rsidP="00F4664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DA8737" w14:textId="77777777" w:rsidR="00F4664B" w:rsidRPr="00F4664B" w:rsidRDefault="00F4664B" w:rsidP="00F4664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81FF36" w14:textId="77777777" w:rsidR="00F4664B" w:rsidRPr="00F4664B" w:rsidRDefault="00F4664B" w:rsidP="00F4664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88970" w14:textId="77777777" w:rsidR="00F4664B" w:rsidRPr="00F4664B" w:rsidRDefault="00F4664B" w:rsidP="00F4664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2D9130" w14:textId="77777777" w:rsidR="00F4664B" w:rsidRPr="00F4664B" w:rsidRDefault="00F4664B" w:rsidP="00F4664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27AFE3" w14:textId="77777777" w:rsidR="00F4664B" w:rsidRPr="00F4664B" w:rsidRDefault="00F4664B" w:rsidP="00F4664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935BF3" w14:textId="77777777" w:rsidR="00F4664B" w:rsidRPr="00F4664B" w:rsidRDefault="00F4664B" w:rsidP="00F4664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3B53DE" w14:textId="77777777" w:rsidR="00F4664B" w:rsidRPr="00F4664B" w:rsidRDefault="00F4664B" w:rsidP="00F4664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D3646" w14:textId="77777777" w:rsidR="00F4664B" w:rsidRPr="00F4664B" w:rsidRDefault="00F4664B" w:rsidP="00F4664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E81856" w14:textId="77777777" w:rsidR="00F4664B" w:rsidRPr="00F4664B" w:rsidRDefault="00F4664B" w:rsidP="00F4664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A6D36" w14:textId="77777777" w:rsidR="00F4664B" w:rsidRPr="00F4664B" w:rsidRDefault="00F4664B" w:rsidP="00F4664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3CA5E2" w14:textId="77777777" w:rsidR="00F4664B" w:rsidRPr="00F4664B" w:rsidRDefault="00F4664B" w:rsidP="00F4664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48CEA" w14:textId="77777777" w:rsidR="00F4664B" w:rsidRPr="00F4664B" w:rsidRDefault="00F4664B" w:rsidP="00F4664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8EE796" w14:textId="77777777" w:rsidR="00F4664B" w:rsidRPr="00F4664B" w:rsidRDefault="00F4664B" w:rsidP="00F4664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576BFE" w14:textId="77777777" w:rsidR="00F4664B" w:rsidRPr="00F4664B" w:rsidRDefault="00F4664B" w:rsidP="00F4664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F4664B" w:rsidRPr="00F4664B" w14:paraId="61A80BA4" w14:textId="77777777" w:rsidTr="001505FD">
        <w:trPr>
          <w:trHeight w:val="306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736E51" w14:textId="77777777" w:rsidR="00F4664B" w:rsidRPr="00F4664B" w:rsidRDefault="00F4664B" w:rsidP="00F4664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5C0300" w14:textId="77777777" w:rsidR="00F4664B" w:rsidRPr="00F4664B" w:rsidRDefault="00F4664B" w:rsidP="00F4664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EBEE38" w14:textId="77777777" w:rsidR="00F4664B" w:rsidRPr="00F4664B" w:rsidRDefault="00F4664B" w:rsidP="00F4664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1E9E4E" w14:textId="77777777" w:rsidR="00F4664B" w:rsidRPr="00F4664B" w:rsidRDefault="00F4664B" w:rsidP="00F4664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ABE682" w14:textId="77777777" w:rsidR="00F4664B" w:rsidRPr="00F4664B" w:rsidRDefault="00F4664B" w:rsidP="00F4664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6F0B4" w14:textId="77777777" w:rsidR="00F4664B" w:rsidRPr="00F4664B" w:rsidRDefault="00F4664B" w:rsidP="00F4664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CFD4F" w14:textId="77777777" w:rsidR="00F4664B" w:rsidRPr="00F4664B" w:rsidRDefault="00F4664B" w:rsidP="00F4664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EAA53" w14:textId="77777777" w:rsidR="00F4664B" w:rsidRPr="00F4664B" w:rsidRDefault="00F4664B" w:rsidP="00F4664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8F7D5" w14:textId="77777777" w:rsidR="00F4664B" w:rsidRPr="00F4664B" w:rsidRDefault="00F4664B" w:rsidP="00F4664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8A3BB" w14:textId="77777777" w:rsidR="00F4664B" w:rsidRPr="00F4664B" w:rsidRDefault="00F4664B" w:rsidP="00F4664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E38C9" w14:textId="77777777" w:rsidR="00F4664B" w:rsidRPr="00F4664B" w:rsidRDefault="00F4664B" w:rsidP="00F4664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580F7" w14:textId="77777777" w:rsidR="00F4664B" w:rsidRPr="00F4664B" w:rsidRDefault="00F4664B" w:rsidP="00F4664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F146A3" w14:textId="77777777" w:rsidR="00F4664B" w:rsidRPr="00F4664B" w:rsidRDefault="00F4664B" w:rsidP="00F4664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2FE348" w14:textId="77777777" w:rsidR="00F4664B" w:rsidRPr="00F4664B" w:rsidRDefault="00F4664B" w:rsidP="00F4664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F3BF8" w14:textId="77777777" w:rsidR="00F4664B" w:rsidRPr="00F4664B" w:rsidRDefault="00F4664B" w:rsidP="00F4664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1C417B" w14:textId="77777777" w:rsidR="00F4664B" w:rsidRPr="00F4664B" w:rsidRDefault="00F4664B" w:rsidP="00F4664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8E1D9" w14:textId="77777777" w:rsidR="00F4664B" w:rsidRPr="00F4664B" w:rsidRDefault="00F4664B" w:rsidP="00F4664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CD3DB0" w14:textId="77777777" w:rsidR="00F4664B" w:rsidRPr="00F4664B" w:rsidRDefault="00F4664B" w:rsidP="00F4664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C46C71" w14:textId="77777777" w:rsidR="00F4664B" w:rsidRPr="00F4664B" w:rsidRDefault="00F4664B" w:rsidP="00F4664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810D49" w14:textId="77777777" w:rsidR="00F4664B" w:rsidRPr="00F4664B" w:rsidRDefault="00F4664B" w:rsidP="00F4664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E76203" w14:textId="77777777" w:rsidR="00F4664B" w:rsidRPr="00F4664B" w:rsidRDefault="00F4664B" w:rsidP="00F4664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F4664B" w:rsidRPr="00F4664B" w14:paraId="2AFDDE1E" w14:textId="77777777" w:rsidTr="001505FD">
        <w:trPr>
          <w:trHeight w:val="306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D38AC4" w14:textId="77777777" w:rsidR="00F4664B" w:rsidRPr="00F4664B" w:rsidRDefault="00F4664B" w:rsidP="00F4664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7F422A" w14:textId="77777777" w:rsidR="00F4664B" w:rsidRPr="00F4664B" w:rsidRDefault="00F4664B" w:rsidP="00F4664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1A319B" w14:textId="77777777" w:rsidR="00F4664B" w:rsidRPr="00F4664B" w:rsidRDefault="00F4664B" w:rsidP="00F4664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EDD3F6" w14:textId="77777777" w:rsidR="00F4664B" w:rsidRPr="00F4664B" w:rsidRDefault="00F4664B" w:rsidP="00F4664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9573E" w14:textId="77777777" w:rsidR="00F4664B" w:rsidRPr="00F4664B" w:rsidRDefault="00F4664B" w:rsidP="00F4664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C494F4" w14:textId="77777777" w:rsidR="00F4664B" w:rsidRPr="00F4664B" w:rsidRDefault="00F4664B" w:rsidP="00F4664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32DA7" w14:textId="77777777" w:rsidR="00F4664B" w:rsidRPr="00F4664B" w:rsidRDefault="00F4664B" w:rsidP="00F4664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B57C7" w14:textId="77777777" w:rsidR="00F4664B" w:rsidRPr="00F4664B" w:rsidRDefault="00F4664B" w:rsidP="00F4664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34DB9" w14:textId="77777777" w:rsidR="00F4664B" w:rsidRPr="00F4664B" w:rsidRDefault="00F4664B" w:rsidP="00F4664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79A9A5" w14:textId="77777777" w:rsidR="00F4664B" w:rsidRPr="00F4664B" w:rsidRDefault="00F4664B" w:rsidP="00F4664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6DE6F3" w14:textId="77777777" w:rsidR="00F4664B" w:rsidRPr="00F4664B" w:rsidRDefault="00F4664B" w:rsidP="00F4664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41C11C" w14:textId="77777777" w:rsidR="00F4664B" w:rsidRPr="00F4664B" w:rsidRDefault="00F4664B" w:rsidP="00F4664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9A17EE" w14:textId="77777777" w:rsidR="00F4664B" w:rsidRPr="00F4664B" w:rsidRDefault="00F4664B" w:rsidP="00F4664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94C73F" w14:textId="77777777" w:rsidR="00F4664B" w:rsidRPr="00F4664B" w:rsidRDefault="00F4664B" w:rsidP="00F4664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ACA828" w14:textId="77777777" w:rsidR="00F4664B" w:rsidRPr="00F4664B" w:rsidRDefault="00F4664B" w:rsidP="00F4664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BBF26D" w14:textId="77777777" w:rsidR="00F4664B" w:rsidRPr="00F4664B" w:rsidRDefault="00F4664B" w:rsidP="00F4664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502F04" w14:textId="77777777" w:rsidR="00F4664B" w:rsidRPr="00F4664B" w:rsidRDefault="00F4664B" w:rsidP="00F4664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88A31" w14:textId="77777777" w:rsidR="00F4664B" w:rsidRPr="00F4664B" w:rsidRDefault="00F4664B" w:rsidP="00F4664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4A3632" w14:textId="77777777" w:rsidR="00F4664B" w:rsidRPr="00F4664B" w:rsidRDefault="00F4664B" w:rsidP="00F4664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DDF13" w14:textId="77777777" w:rsidR="00F4664B" w:rsidRPr="00F4664B" w:rsidRDefault="00F4664B" w:rsidP="00F4664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3BD9D" w14:textId="77777777" w:rsidR="00F4664B" w:rsidRPr="00F4664B" w:rsidRDefault="00F4664B" w:rsidP="00F4664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F4664B" w:rsidRPr="00F4664B" w14:paraId="660B3B8E" w14:textId="77777777" w:rsidTr="001505FD">
        <w:trPr>
          <w:trHeight w:val="306"/>
        </w:trPr>
        <w:tc>
          <w:tcPr>
            <w:tcW w:w="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3EF392" w14:textId="77777777" w:rsidR="00F4664B" w:rsidRPr="00F4664B" w:rsidRDefault="00F4664B" w:rsidP="00F4664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131D9A" w14:textId="77777777" w:rsidR="00F4664B" w:rsidRPr="00F4664B" w:rsidRDefault="00F4664B" w:rsidP="00F4664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63768F" w14:textId="77777777" w:rsidR="00F4664B" w:rsidRPr="00F4664B" w:rsidRDefault="00F4664B" w:rsidP="00F4664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C82F13" w14:textId="77777777" w:rsidR="00F4664B" w:rsidRPr="00F4664B" w:rsidRDefault="00F4664B" w:rsidP="00F4664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C2F805" w14:textId="77777777" w:rsidR="00F4664B" w:rsidRPr="00F4664B" w:rsidRDefault="00F4664B" w:rsidP="00F4664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B1A512" w14:textId="77777777" w:rsidR="00F4664B" w:rsidRPr="00F4664B" w:rsidRDefault="00F4664B" w:rsidP="00F4664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6616E" w14:textId="77777777" w:rsidR="00F4664B" w:rsidRPr="00F4664B" w:rsidRDefault="00F4664B" w:rsidP="00F4664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A49427" w14:textId="77777777" w:rsidR="00F4664B" w:rsidRPr="00F4664B" w:rsidRDefault="00F4664B" w:rsidP="00F4664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451D0" w14:textId="77777777" w:rsidR="00F4664B" w:rsidRPr="00F4664B" w:rsidRDefault="00F4664B" w:rsidP="00F4664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539ADD" w14:textId="77777777" w:rsidR="00F4664B" w:rsidRPr="00F4664B" w:rsidRDefault="00F4664B" w:rsidP="00F4664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68E555" w14:textId="77777777" w:rsidR="00F4664B" w:rsidRPr="00F4664B" w:rsidRDefault="00F4664B" w:rsidP="00F4664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2A793" w14:textId="77777777" w:rsidR="00F4664B" w:rsidRPr="00F4664B" w:rsidRDefault="00F4664B" w:rsidP="00F4664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5386FF" w14:textId="77777777" w:rsidR="00F4664B" w:rsidRPr="00F4664B" w:rsidRDefault="00F4664B" w:rsidP="00F4664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6EC140" w14:textId="77777777" w:rsidR="00F4664B" w:rsidRPr="00F4664B" w:rsidRDefault="00F4664B" w:rsidP="00F4664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87B34" w14:textId="77777777" w:rsidR="00F4664B" w:rsidRPr="00F4664B" w:rsidRDefault="00F4664B" w:rsidP="00F4664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B7A9F" w14:textId="77777777" w:rsidR="00F4664B" w:rsidRPr="00F4664B" w:rsidRDefault="00F4664B" w:rsidP="00F4664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BDBA2" w14:textId="77777777" w:rsidR="00F4664B" w:rsidRPr="00F4664B" w:rsidRDefault="00F4664B" w:rsidP="00F4664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5C6B2" w14:textId="77777777" w:rsidR="00F4664B" w:rsidRPr="00F4664B" w:rsidRDefault="00F4664B" w:rsidP="00F4664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046345" w14:textId="77777777" w:rsidR="00F4664B" w:rsidRPr="00F4664B" w:rsidRDefault="00F4664B" w:rsidP="00F4664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12847" w14:textId="77777777" w:rsidR="00F4664B" w:rsidRPr="00F4664B" w:rsidRDefault="00F4664B" w:rsidP="00F4664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3204E" w14:textId="77777777" w:rsidR="00F4664B" w:rsidRPr="00F4664B" w:rsidRDefault="00F4664B" w:rsidP="00F4664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</w:tbl>
    <w:p w14:paraId="57F8B404" w14:textId="77777777" w:rsidR="00F4664B" w:rsidRDefault="00F4664B" w:rsidP="004204F3">
      <w:pPr>
        <w:tabs>
          <w:tab w:val="left" w:pos="4471"/>
        </w:tabs>
        <w:rPr>
          <w:rFonts w:ascii="Arial Narrow" w:hAnsi="Arial Narrow" w:cs="Arial"/>
        </w:rPr>
      </w:pPr>
    </w:p>
    <w:p w14:paraId="7B1ED9D6" w14:textId="77777777" w:rsidR="00F4664B" w:rsidRDefault="00F4664B">
      <w:pPr>
        <w:rPr>
          <w:rFonts w:ascii="Arial Narrow" w:hAnsi="Arial Narrow" w:cs="Arial"/>
        </w:rPr>
      </w:pPr>
      <w:r>
        <w:rPr>
          <w:rFonts w:ascii="Arial Narrow" w:hAnsi="Arial Narrow" w:cs="Arial"/>
        </w:rPr>
        <w:br w:type="page"/>
      </w:r>
    </w:p>
    <w:tbl>
      <w:tblPr>
        <w:tblW w:w="1488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851"/>
        <w:gridCol w:w="708"/>
        <w:gridCol w:w="709"/>
        <w:gridCol w:w="568"/>
        <w:gridCol w:w="424"/>
        <w:gridCol w:w="709"/>
        <w:gridCol w:w="520"/>
        <w:gridCol w:w="331"/>
        <w:gridCol w:w="577"/>
        <w:gridCol w:w="273"/>
        <w:gridCol w:w="388"/>
        <w:gridCol w:w="463"/>
        <w:gridCol w:w="197"/>
        <w:gridCol w:w="660"/>
        <w:gridCol w:w="660"/>
        <w:gridCol w:w="184"/>
        <w:gridCol w:w="476"/>
        <w:gridCol w:w="374"/>
        <w:gridCol w:w="284"/>
        <w:gridCol w:w="567"/>
        <w:gridCol w:w="567"/>
        <w:gridCol w:w="847"/>
        <w:gridCol w:w="658"/>
        <w:gridCol w:w="196"/>
        <w:gridCol w:w="850"/>
        <w:gridCol w:w="142"/>
        <w:gridCol w:w="160"/>
        <w:gridCol w:w="662"/>
        <w:gridCol w:w="170"/>
      </w:tblGrid>
      <w:tr w:rsidR="00235366" w:rsidRPr="00F4664B" w14:paraId="034D060C" w14:textId="20F72EE7" w:rsidTr="002224E2">
        <w:trPr>
          <w:trHeight w:val="323"/>
        </w:trPr>
        <w:tc>
          <w:tcPr>
            <w:tcW w:w="14884" w:type="dxa"/>
            <w:gridSpan w:val="3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5CF22F8" w14:textId="338DE694" w:rsidR="00235366" w:rsidRPr="00F4664B" w:rsidRDefault="00235366" w:rsidP="00F4664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lastRenderedPageBreak/>
              <w:t>Komponent 15: Reforma justície</w:t>
            </w:r>
          </w:p>
        </w:tc>
      </w:tr>
      <w:tr w:rsidR="00235366" w:rsidRPr="00F4664B" w14:paraId="3AEDFC1E" w14:textId="367D4FC6" w:rsidTr="004633A3">
        <w:trPr>
          <w:trHeight w:val="323"/>
        </w:trPr>
        <w:tc>
          <w:tcPr>
            <w:tcW w:w="14884" w:type="dxa"/>
            <w:gridSpan w:val="3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01919E" w14:textId="77777777" w:rsidR="00235366" w:rsidRDefault="00235366" w:rsidP="00F4664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  <w:p w14:paraId="0B3C37EA" w14:textId="77777777" w:rsidR="00235366" w:rsidRDefault="00235366" w:rsidP="00F4664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t>Investícia 1: Investície do budov a reorganizácie súdov (reforma súdnej mapy)</w:t>
            </w:r>
          </w:p>
          <w:p w14:paraId="006A23F1" w14:textId="77777777" w:rsidR="00235366" w:rsidRDefault="00235366" w:rsidP="00F4664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</w:tc>
      </w:tr>
      <w:tr w:rsidR="00540359" w:rsidRPr="00F4664B" w14:paraId="207330D4" w14:textId="02F19332" w:rsidTr="001505FD">
        <w:trPr>
          <w:trHeight w:val="339"/>
        </w:trPr>
        <w:tc>
          <w:tcPr>
            <w:tcW w:w="519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EDEF87" w14:textId="77777777" w:rsidR="00540359" w:rsidRDefault="00540359" w:rsidP="00F4664B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0"/>
                <w:lang w:eastAsia="sk-SK"/>
              </w:rPr>
            </w:pPr>
            <w:r w:rsidRPr="00615A70"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0"/>
                <w:lang w:eastAsia="sk-SK"/>
              </w:rPr>
              <w:t>Cieľová hodnota: 80500</w:t>
            </w:r>
          </w:p>
          <w:p w14:paraId="010AE5B7" w14:textId="77777777" w:rsidR="00540359" w:rsidRPr="00615A70" w:rsidRDefault="00540359" w:rsidP="00F4664B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0"/>
                <w:lang w:eastAsia="sk-SK"/>
              </w:rPr>
            </w:pPr>
          </w:p>
        </w:tc>
        <w:tc>
          <w:tcPr>
            <w:tcW w:w="9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1B3E87" w14:textId="77777777" w:rsidR="00540359" w:rsidRPr="00F4664B" w:rsidRDefault="00540359" w:rsidP="00F466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6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3A787E" w14:textId="77777777" w:rsidR="00540359" w:rsidRPr="00F4664B" w:rsidRDefault="00540359" w:rsidP="00F466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2D48A3" w14:textId="77777777" w:rsidR="00540359" w:rsidRPr="00F4664B" w:rsidRDefault="00540359" w:rsidP="00F466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4862A7" w14:textId="77777777" w:rsidR="00540359" w:rsidRPr="00F4664B" w:rsidRDefault="00540359" w:rsidP="00F466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FD8320" w14:textId="77777777" w:rsidR="00540359" w:rsidRPr="00F4664B" w:rsidRDefault="00540359" w:rsidP="00F466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9C3006" w14:textId="77777777" w:rsidR="00540359" w:rsidRPr="00F4664B" w:rsidRDefault="00540359" w:rsidP="00F466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6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EB485F" w14:textId="77777777" w:rsidR="00540359" w:rsidRPr="00F4664B" w:rsidRDefault="00540359" w:rsidP="00F466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443776" w14:textId="77777777" w:rsidR="00540359" w:rsidRPr="00F4664B" w:rsidRDefault="00540359" w:rsidP="00F466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106045" w14:textId="77777777" w:rsidR="00540359" w:rsidRPr="00F4664B" w:rsidRDefault="00540359" w:rsidP="00F466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49E59A" w14:textId="77777777" w:rsidR="00540359" w:rsidRPr="00F4664B" w:rsidRDefault="00540359" w:rsidP="00F466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F9F0B4" w14:textId="77777777" w:rsidR="00540359" w:rsidRPr="00F4664B" w:rsidRDefault="00540359" w:rsidP="00F466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1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94063B" w14:textId="77777777" w:rsidR="00540359" w:rsidRPr="00F4664B" w:rsidRDefault="00540359" w:rsidP="00F466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BFBAEE" w14:textId="77777777" w:rsidR="00540359" w:rsidRPr="00F4664B" w:rsidRDefault="00540359" w:rsidP="00F466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8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A892F3" w14:textId="77777777" w:rsidR="00540359" w:rsidRPr="00F4664B" w:rsidRDefault="00540359" w:rsidP="00F466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40359" w:rsidRPr="00F4664B" w14:paraId="1DBB5093" w14:textId="461A3294" w:rsidTr="008B6B04">
        <w:trPr>
          <w:gridAfter w:val="1"/>
          <w:wAfter w:w="170" w:type="dxa"/>
          <w:trHeight w:val="323"/>
        </w:trPr>
        <w:tc>
          <w:tcPr>
            <w:tcW w:w="35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E24EBDC" w14:textId="77777777" w:rsidR="00540359" w:rsidRDefault="00540359" w:rsidP="00F4664B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0"/>
                <w:lang w:eastAsia="sk-SK"/>
              </w:rPr>
            </w:pPr>
            <w:r w:rsidRPr="00615A70"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0"/>
                <w:lang w:eastAsia="sk-SK"/>
              </w:rPr>
              <w:t>Projekt typ 2</w:t>
            </w:r>
          </w:p>
          <w:p w14:paraId="697955A0" w14:textId="77777777" w:rsidR="00540359" w:rsidRPr="00F4664B" w:rsidRDefault="00540359" w:rsidP="00F4664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6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D6BAF5" w14:textId="77777777" w:rsidR="00540359" w:rsidRPr="00F4664B" w:rsidRDefault="00540359" w:rsidP="00F466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CF2F0F" w14:textId="77777777" w:rsidR="00540359" w:rsidRPr="00F4664B" w:rsidRDefault="00540359" w:rsidP="00F466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6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4D1536" w14:textId="77777777" w:rsidR="00540359" w:rsidRPr="00F4664B" w:rsidRDefault="00540359" w:rsidP="00F466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38C64" w14:textId="77777777" w:rsidR="00540359" w:rsidRPr="00F4664B" w:rsidRDefault="00540359" w:rsidP="00F466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9D8EA7" w14:textId="77777777" w:rsidR="00540359" w:rsidRPr="00F4664B" w:rsidRDefault="00540359" w:rsidP="00F466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766A99" w14:textId="77777777" w:rsidR="00540359" w:rsidRPr="00F4664B" w:rsidRDefault="00540359" w:rsidP="00F466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E42AF6" w14:textId="77777777" w:rsidR="00540359" w:rsidRPr="00F4664B" w:rsidRDefault="00540359" w:rsidP="00F466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6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510A7A" w14:textId="77777777" w:rsidR="00540359" w:rsidRPr="00F4664B" w:rsidRDefault="00540359" w:rsidP="00F466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0BCA14" w14:textId="77777777" w:rsidR="00540359" w:rsidRPr="00F4664B" w:rsidRDefault="00540359" w:rsidP="00F466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544059" w14:textId="77777777" w:rsidR="00540359" w:rsidRPr="00F4664B" w:rsidRDefault="00540359" w:rsidP="00F466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35836D" w14:textId="77777777" w:rsidR="00540359" w:rsidRPr="00F4664B" w:rsidRDefault="00540359" w:rsidP="00F466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FFD86C" w14:textId="77777777" w:rsidR="00540359" w:rsidRPr="00F4664B" w:rsidRDefault="00540359" w:rsidP="00F466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1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1E6953" w14:textId="77777777" w:rsidR="00540359" w:rsidRPr="00F4664B" w:rsidRDefault="00540359" w:rsidP="00F466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132F1A" w14:textId="77777777" w:rsidR="00540359" w:rsidRPr="00F4664B" w:rsidRDefault="00540359" w:rsidP="00F466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40359" w:rsidRPr="00F4664B" w14:paraId="164EAFB4" w14:textId="5902E949" w:rsidTr="008B6B04">
        <w:trPr>
          <w:gridAfter w:val="1"/>
          <w:wAfter w:w="170" w:type="dxa"/>
          <w:trHeight w:val="323"/>
        </w:trPr>
        <w:tc>
          <w:tcPr>
            <w:tcW w:w="6767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60ECC74" w14:textId="77777777" w:rsidR="00540359" w:rsidRPr="00615A70" w:rsidRDefault="00540359" w:rsidP="00F4664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</w:pPr>
            <w:r w:rsidRPr="00615A70"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0"/>
                <w:lang w:eastAsia="sk-SK"/>
              </w:rPr>
              <w:t>Míľnik/cieľ</w:t>
            </w:r>
            <w:r w:rsidRPr="00615A70">
              <w:rPr>
                <w:rFonts w:ascii="Arial Narrow" w:eastAsia="Times New Roman" w:hAnsi="Arial Narrow" w:cs="Calibri"/>
                <w:i/>
                <w:color w:val="000000"/>
                <w:sz w:val="20"/>
                <w:szCs w:val="20"/>
                <w:lang w:eastAsia="sk-SK"/>
              </w:rPr>
              <w:t>: Úžitková plocha postavených alebo zakúpených súdnych budov (v m²).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0C648B1" w14:textId="77777777" w:rsidR="00540359" w:rsidRPr="00F4664B" w:rsidRDefault="00540359" w:rsidP="00F466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1DFA43E" w14:textId="77777777" w:rsidR="00540359" w:rsidRPr="00F4664B" w:rsidRDefault="00540359" w:rsidP="00F466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AC8E66" w14:textId="77777777" w:rsidR="00540359" w:rsidRPr="00F4664B" w:rsidRDefault="00540359" w:rsidP="00F466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5DFE1E2" w14:textId="77777777" w:rsidR="00540359" w:rsidRPr="00F4664B" w:rsidRDefault="00540359" w:rsidP="00F466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6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8E96B34" w14:textId="77777777" w:rsidR="00540359" w:rsidRPr="00F4664B" w:rsidRDefault="00540359" w:rsidP="00F466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DC26409" w14:textId="77777777" w:rsidR="00540359" w:rsidRPr="00F4664B" w:rsidRDefault="00540359" w:rsidP="00F466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5848550" w14:textId="77777777" w:rsidR="00540359" w:rsidRPr="00F4664B" w:rsidRDefault="00540359" w:rsidP="00F466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7FB11F3" w14:textId="77777777" w:rsidR="00540359" w:rsidRPr="00F4664B" w:rsidRDefault="00540359" w:rsidP="00F466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5EC607C" w14:textId="77777777" w:rsidR="00540359" w:rsidRPr="00F4664B" w:rsidRDefault="00540359" w:rsidP="00F466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1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83E3A48" w14:textId="77777777" w:rsidR="00540359" w:rsidRPr="00F4664B" w:rsidRDefault="00540359" w:rsidP="00F466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BC84A3" w14:textId="77777777" w:rsidR="00540359" w:rsidRPr="00F4664B" w:rsidRDefault="00540359" w:rsidP="00F466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8B6B04" w:rsidRPr="00F4664B" w14:paraId="6D2A74C7" w14:textId="5E39495D" w:rsidTr="001505FD">
        <w:trPr>
          <w:cantSplit/>
          <w:trHeight w:val="2359"/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63B7542C" w14:textId="77777777" w:rsidR="00540359" w:rsidRPr="00F4664B" w:rsidRDefault="00540359" w:rsidP="00540359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Poradové číslo riadku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0B24F647" w14:textId="77777777" w:rsidR="00540359" w:rsidRPr="00F4664B" w:rsidRDefault="00540359" w:rsidP="00540359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Názov súdu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2408B08D" w14:textId="77777777" w:rsidR="00540359" w:rsidRPr="00F4664B" w:rsidRDefault="00540359" w:rsidP="00540359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Adresa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7C69D1E2" w14:textId="77777777" w:rsidR="00540359" w:rsidRPr="00F4664B" w:rsidRDefault="00540359" w:rsidP="00540359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List vlastníctva (A/N)</w:t>
            </w:r>
          </w:p>
        </w:tc>
        <w:tc>
          <w:tcPr>
            <w:tcW w:w="9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02A5C1F1" w14:textId="132EA588" w:rsidR="00540359" w:rsidRPr="00F4664B" w:rsidRDefault="00540359" w:rsidP="00540359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Rozloha (m2) </w:t>
            </w:r>
            <w:r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 pred a po rekonštrukcií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2C0DF153" w14:textId="77777777" w:rsidR="00540359" w:rsidRPr="00F4664B" w:rsidRDefault="00540359" w:rsidP="00540359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Investičný limit (Eur bez DPH)</w:t>
            </w:r>
          </w:p>
        </w:tc>
        <w:tc>
          <w:tcPr>
            <w:tcW w:w="85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2DEFCE87" w14:textId="77777777" w:rsidR="00540359" w:rsidRPr="00F4664B" w:rsidRDefault="00540359" w:rsidP="00540359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F4664B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Link</w:t>
            </w:r>
            <w:proofErr w:type="spellEnd"/>
            <w:r w:rsidRPr="00F4664B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 na vyhlásené VO</w:t>
            </w:r>
          </w:p>
        </w:tc>
        <w:tc>
          <w:tcPr>
            <w:tcW w:w="85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63D2E58F" w14:textId="77777777" w:rsidR="00540359" w:rsidRPr="00F4664B" w:rsidRDefault="00540359" w:rsidP="00540359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Dátum vyhlásenia a ukončenia VO</w:t>
            </w:r>
          </w:p>
        </w:tc>
        <w:tc>
          <w:tcPr>
            <w:tcW w:w="85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2CBD9AF5" w14:textId="77777777" w:rsidR="00540359" w:rsidRPr="00F4664B" w:rsidRDefault="00540359" w:rsidP="00540359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Oznámenie o výsledku VO </w:t>
            </w:r>
          </w:p>
        </w:tc>
        <w:tc>
          <w:tcPr>
            <w:tcW w:w="85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00EE7416" w14:textId="77777777" w:rsidR="00540359" w:rsidRPr="00F4664B" w:rsidRDefault="00540359" w:rsidP="00540359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Názov dodávateľa</w:t>
            </w:r>
          </w:p>
        </w:tc>
        <w:tc>
          <w:tcPr>
            <w:tcW w:w="84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56E8239E" w14:textId="77777777" w:rsidR="00540359" w:rsidRPr="00F4664B" w:rsidRDefault="00540359" w:rsidP="00540359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F4664B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Link</w:t>
            </w:r>
            <w:proofErr w:type="spellEnd"/>
            <w:r w:rsidRPr="00F4664B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 na zmluvu v CRZ</w:t>
            </w:r>
          </w:p>
        </w:tc>
        <w:tc>
          <w:tcPr>
            <w:tcW w:w="85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22AB4403" w14:textId="77777777" w:rsidR="00540359" w:rsidRPr="00F4664B" w:rsidRDefault="00540359" w:rsidP="00540359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Skutočné výdavky (EUR bez DPH)</w:t>
            </w:r>
          </w:p>
        </w:tc>
        <w:tc>
          <w:tcPr>
            <w:tcW w:w="85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1F5CDD57" w14:textId="77777777" w:rsidR="00540359" w:rsidRPr="00F4664B" w:rsidRDefault="00540359" w:rsidP="00540359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Typ povolenia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48A41990" w14:textId="5CD72671" w:rsidR="00540359" w:rsidRPr="00F4664B" w:rsidRDefault="00540359" w:rsidP="00540359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F4664B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Green</w:t>
            </w:r>
            <w:proofErr w:type="spellEnd"/>
            <w:r w:rsidRPr="00F4664B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 tag</w:t>
            </w:r>
            <w:r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84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5A7583AD" w14:textId="4076C20A" w:rsidR="00540359" w:rsidRPr="00F4664B" w:rsidRDefault="00540359" w:rsidP="00540359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Projektová </w:t>
            </w:r>
            <w:r w:rsidRPr="00540359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dokumentácia</w:t>
            </w:r>
          </w:p>
        </w:tc>
        <w:tc>
          <w:tcPr>
            <w:tcW w:w="85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69495FEF" w14:textId="2D22EB38" w:rsidR="00540359" w:rsidRPr="00F4664B" w:rsidRDefault="00540359" w:rsidP="00540359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Kolaudačné rozhodnutie / Preberací protokol 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3EF236BB" w14:textId="24C3B2F0" w:rsidR="00540359" w:rsidRPr="00F4664B" w:rsidRDefault="00540359" w:rsidP="00540359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Energetický certifikát / Energetické hodnotenie </w:t>
            </w:r>
          </w:p>
        </w:tc>
        <w:tc>
          <w:tcPr>
            <w:tcW w:w="1134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</w:tcPr>
          <w:p w14:paraId="56C0610E" w14:textId="02B478EF" w:rsidR="00540359" w:rsidRPr="00F4664B" w:rsidRDefault="00540359" w:rsidP="00540359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Dodací list (A/N)</w:t>
            </w:r>
          </w:p>
        </w:tc>
      </w:tr>
      <w:tr w:rsidR="008B6B04" w:rsidRPr="00F4664B" w14:paraId="4370F6FB" w14:textId="2D5841FC" w:rsidTr="001505FD">
        <w:trPr>
          <w:trHeight w:val="30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CEF620" w14:textId="77777777" w:rsidR="00540359" w:rsidRPr="00F4664B" w:rsidRDefault="00540359" w:rsidP="0054035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C4D89A" w14:textId="77777777" w:rsidR="00540359" w:rsidRPr="00F4664B" w:rsidRDefault="00540359" w:rsidP="0054035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B687E1" w14:textId="77777777" w:rsidR="00540359" w:rsidRPr="00F4664B" w:rsidRDefault="00540359" w:rsidP="0054035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8786FF" w14:textId="77777777" w:rsidR="00540359" w:rsidRPr="00F4664B" w:rsidRDefault="00540359" w:rsidP="0054035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52D0AE" w14:textId="77777777" w:rsidR="00540359" w:rsidRPr="00F4664B" w:rsidRDefault="00540359" w:rsidP="0054035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CA091" w14:textId="77777777" w:rsidR="00540359" w:rsidRPr="00F4664B" w:rsidRDefault="00540359" w:rsidP="0054035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48B02B" w14:textId="77777777" w:rsidR="00540359" w:rsidRPr="00F4664B" w:rsidRDefault="00540359" w:rsidP="0054035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B4520" w14:textId="77777777" w:rsidR="00540359" w:rsidRPr="00F4664B" w:rsidRDefault="00540359" w:rsidP="0054035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7BEDB" w14:textId="77777777" w:rsidR="00540359" w:rsidRPr="00F4664B" w:rsidRDefault="00540359" w:rsidP="0054035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1B66A" w14:textId="77777777" w:rsidR="00540359" w:rsidRPr="00F4664B" w:rsidRDefault="00540359" w:rsidP="0054035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FFF0F" w14:textId="77777777" w:rsidR="00540359" w:rsidRPr="00F4664B" w:rsidRDefault="00540359" w:rsidP="0054035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C8DAB5" w14:textId="77777777" w:rsidR="00540359" w:rsidRPr="00F4664B" w:rsidRDefault="00540359" w:rsidP="0054035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7B401F" w14:textId="77777777" w:rsidR="00540359" w:rsidRPr="00F4664B" w:rsidRDefault="00540359" w:rsidP="0054035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57D474" w14:textId="77777777" w:rsidR="00540359" w:rsidRPr="00F4664B" w:rsidRDefault="00540359" w:rsidP="0054035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7E5543" w14:textId="77777777" w:rsidR="00540359" w:rsidRPr="00F4664B" w:rsidRDefault="00540359" w:rsidP="0054035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99AD34" w14:textId="77777777" w:rsidR="00540359" w:rsidRPr="00F4664B" w:rsidRDefault="00540359" w:rsidP="0054035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670C4" w14:textId="77777777" w:rsidR="00540359" w:rsidRPr="00F4664B" w:rsidRDefault="00540359" w:rsidP="0054035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DE8299A" w14:textId="77777777" w:rsidR="00540359" w:rsidRPr="00F4664B" w:rsidRDefault="00540359" w:rsidP="0054035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</w:p>
        </w:tc>
      </w:tr>
      <w:tr w:rsidR="008B6B04" w:rsidRPr="00F4664B" w14:paraId="0CD36A17" w14:textId="3E90D69B" w:rsidTr="001505FD">
        <w:trPr>
          <w:trHeight w:val="30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BFC49D" w14:textId="77777777" w:rsidR="00540359" w:rsidRPr="00F4664B" w:rsidRDefault="00540359" w:rsidP="0054035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E6952C" w14:textId="77777777" w:rsidR="00540359" w:rsidRPr="00F4664B" w:rsidRDefault="00540359" w:rsidP="0054035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F5A687" w14:textId="77777777" w:rsidR="00540359" w:rsidRPr="00F4664B" w:rsidRDefault="00540359" w:rsidP="0054035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027850" w14:textId="77777777" w:rsidR="00540359" w:rsidRPr="00F4664B" w:rsidRDefault="00540359" w:rsidP="0054035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E64CA" w14:textId="77777777" w:rsidR="00540359" w:rsidRPr="00F4664B" w:rsidRDefault="00540359" w:rsidP="0054035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FD570D" w14:textId="77777777" w:rsidR="00540359" w:rsidRPr="00F4664B" w:rsidRDefault="00540359" w:rsidP="0054035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015403" w14:textId="77777777" w:rsidR="00540359" w:rsidRPr="00F4664B" w:rsidRDefault="00540359" w:rsidP="0054035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0A9BE" w14:textId="77777777" w:rsidR="00540359" w:rsidRPr="00F4664B" w:rsidRDefault="00540359" w:rsidP="0054035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7CAFC4" w14:textId="77777777" w:rsidR="00540359" w:rsidRPr="00F4664B" w:rsidRDefault="00540359" w:rsidP="0054035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FF8ED" w14:textId="77777777" w:rsidR="00540359" w:rsidRPr="00F4664B" w:rsidRDefault="00540359" w:rsidP="0054035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AD6659" w14:textId="77777777" w:rsidR="00540359" w:rsidRPr="00F4664B" w:rsidRDefault="00540359" w:rsidP="0054035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C64C3" w14:textId="77777777" w:rsidR="00540359" w:rsidRPr="00F4664B" w:rsidRDefault="00540359" w:rsidP="0054035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F24D0E" w14:textId="77777777" w:rsidR="00540359" w:rsidRPr="00F4664B" w:rsidRDefault="00540359" w:rsidP="0054035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2DF1D" w14:textId="77777777" w:rsidR="00540359" w:rsidRPr="00F4664B" w:rsidRDefault="00540359" w:rsidP="0054035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62AE2" w14:textId="77777777" w:rsidR="00540359" w:rsidRPr="00F4664B" w:rsidRDefault="00540359" w:rsidP="0054035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807A7" w14:textId="77777777" w:rsidR="00540359" w:rsidRPr="00F4664B" w:rsidRDefault="00540359" w:rsidP="0054035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6A6C8F" w14:textId="77777777" w:rsidR="00540359" w:rsidRPr="00F4664B" w:rsidRDefault="00540359" w:rsidP="0054035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585D418" w14:textId="77777777" w:rsidR="00540359" w:rsidRPr="00F4664B" w:rsidRDefault="00540359" w:rsidP="0054035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</w:p>
        </w:tc>
      </w:tr>
      <w:tr w:rsidR="008B6B04" w:rsidRPr="00F4664B" w14:paraId="1624DD0B" w14:textId="0A268A1E" w:rsidTr="001505FD">
        <w:trPr>
          <w:trHeight w:val="30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99BA6A" w14:textId="77777777" w:rsidR="00540359" w:rsidRPr="00F4664B" w:rsidRDefault="00540359" w:rsidP="0054035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9147FB" w14:textId="77777777" w:rsidR="00540359" w:rsidRPr="00F4664B" w:rsidRDefault="00540359" w:rsidP="0054035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832900" w14:textId="77777777" w:rsidR="00540359" w:rsidRPr="00F4664B" w:rsidRDefault="00540359" w:rsidP="0054035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C89D0C" w14:textId="77777777" w:rsidR="00540359" w:rsidRPr="00F4664B" w:rsidRDefault="00540359" w:rsidP="0054035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3DAA1A" w14:textId="77777777" w:rsidR="00540359" w:rsidRPr="00F4664B" w:rsidRDefault="00540359" w:rsidP="0054035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39D7F" w14:textId="77777777" w:rsidR="00540359" w:rsidRPr="00F4664B" w:rsidRDefault="00540359" w:rsidP="0054035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DDE89" w14:textId="77777777" w:rsidR="00540359" w:rsidRPr="00F4664B" w:rsidRDefault="00540359" w:rsidP="0054035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3F1FF6" w14:textId="77777777" w:rsidR="00540359" w:rsidRPr="00F4664B" w:rsidRDefault="00540359" w:rsidP="0054035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9F350" w14:textId="77777777" w:rsidR="00540359" w:rsidRPr="00F4664B" w:rsidRDefault="00540359" w:rsidP="0054035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820D3" w14:textId="77777777" w:rsidR="00540359" w:rsidRPr="00F4664B" w:rsidRDefault="00540359" w:rsidP="0054035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0138B" w14:textId="77777777" w:rsidR="00540359" w:rsidRPr="00F4664B" w:rsidRDefault="00540359" w:rsidP="0054035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AB3FB" w14:textId="77777777" w:rsidR="00540359" w:rsidRPr="00F4664B" w:rsidRDefault="00540359" w:rsidP="0054035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78104" w14:textId="77777777" w:rsidR="00540359" w:rsidRPr="00F4664B" w:rsidRDefault="00540359" w:rsidP="0054035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8D78AD" w14:textId="77777777" w:rsidR="00540359" w:rsidRPr="00F4664B" w:rsidRDefault="00540359" w:rsidP="0054035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B795C" w14:textId="77777777" w:rsidR="00540359" w:rsidRPr="00F4664B" w:rsidRDefault="00540359" w:rsidP="0054035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BA991" w14:textId="77777777" w:rsidR="00540359" w:rsidRPr="00F4664B" w:rsidRDefault="00540359" w:rsidP="0054035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B5164A" w14:textId="77777777" w:rsidR="00540359" w:rsidRPr="00F4664B" w:rsidRDefault="00540359" w:rsidP="0054035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38D5BDF" w14:textId="77777777" w:rsidR="00540359" w:rsidRPr="00F4664B" w:rsidRDefault="00540359" w:rsidP="0054035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</w:p>
        </w:tc>
      </w:tr>
      <w:tr w:rsidR="008B6B04" w:rsidRPr="00F4664B" w14:paraId="31204E25" w14:textId="610A2B9D" w:rsidTr="001505FD">
        <w:trPr>
          <w:trHeight w:val="30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409F67" w14:textId="77777777" w:rsidR="00540359" w:rsidRPr="00F4664B" w:rsidRDefault="00540359" w:rsidP="0054035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2FF2EF" w14:textId="77777777" w:rsidR="00540359" w:rsidRPr="00F4664B" w:rsidRDefault="00540359" w:rsidP="0054035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877D5D" w14:textId="77777777" w:rsidR="00540359" w:rsidRPr="00F4664B" w:rsidRDefault="00540359" w:rsidP="0054035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E117A5" w14:textId="77777777" w:rsidR="00540359" w:rsidRPr="00F4664B" w:rsidRDefault="00540359" w:rsidP="0054035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5245A" w14:textId="77777777" w:rsidR="00540359" w:rsidRPr="00F4664B" w:rsidRDefault="00540359" w:rsidP="0054035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608402" w14:textId="77777777" w:rsidR="00540359" w:rsidRPr="00F4664B" w:rsidRDefault="00540359" w:rsidP="0054035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52F8B" w14:textId="77777777" w:rsidR="00540359" w:rsidRPr="00F4664B" w:rsidRDefault="00540359" w:rsidP="0054035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DDA23" w14:textId="77777777" w:rsidR="00540359" w:rsidRPr="00F4664B" w:rsidRDefault="00540359" w:rsidP="0054035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6471B" w14:textId="77777777" w:rsidR="00540359" w:rsidRPr="00F4664B" w:rsidRDefault="00540359" w:rsidP="0054035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2C134" w14:textId="77777777" w:rsidR="00540359" w:rsidRPr="00F4664B" w:rsidRDefault="00540359" w:rsidP="0054035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AE565" w14:textId="77777777" w:rsidR="00540359" w:rsidRPr="00F4664B" w:rsidRDefault="00540359" w:rsidP="0054035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F370C" w14:textId="77777777" w:rsidR="00540359" w:rsidRPr="00F4664B" w:rsidRDefault="00540359" w:rsidP="0054035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1F9BA7" w14:textId="77777777" w:rsidR="00540359" w:rsidRPr="00F4664B" w:rsidRDefault="00540359" w:rsidP="0054035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33CC5" w14:textId="77777777" w:rsidR="00540359" w:rsidRPr="00F4664B" w:rsidRDefault="00540359" w:rsidP="0054035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5F2902" w14:textId="77777777" w:rsidR="00540359" w:rsidRPr="00F4664B" w:rsidRDefault="00540359" w:rsidP="0054035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50A98" w14:textId="77777777" w:rsidR="00540359" w:rsidRPr="00F4664B" w:rsidRDefault="00540359" w:rsidP="0054035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642D08" w14:textId="77777777" w:rsidR="00540359" w:rsidRPr="00F4664B" w:rsidRDefault="00540359" w:rsidP="0054035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E380950" w14:textId="77777777" w:rsidR="00540359" w:rsidRPr="00F4664B" w:rsidRDefault="00540359" w:rsidP="0054035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</w:p>
        </w:tc>
      </w:tr>
      <w:tr w:rsidR="008B6B04" w:rsidRPr="00F4664B" w14:paraId="556C567F" w14:textId="26CA35C1" w:rsidTr="001505FD">
        <w:trPr>
          <w:trHeight w:val="30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62AACC" w14:textId="77777777" w:rsidR="00540359" w:rsidRPr="00F4664B" w:rsidRDefault="00540359" w:rsidP="0054035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3F2748" w14:textId="77777777" w:rsidR="00540359" w:rsidRPr="00F4664B" w:rsidRDefault="00540359" w:rsidP="0054035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D2C075" w14:textId="77777777" w:rsidR="00540359" w:rsidRPr="00F4664B" w:rsidRDefault="00540359" w:rsidP="0054035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2E3766" w14:textId="77777777" w:rsidR="00540359" w:rsidRPr="00F4664B" w:rsidRDefault="00540359" w:rsidP="0054035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10174D" w14:textId="77777777" w:rsidR="00540359" w:rsidRPr="00F4664B" w:rsidRDefault="00540359" w:rsidP="0054035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AB73E" w14:textId="77777777" w:rsidR="00540359" w:rsidRPr="00F4664B" w:rsidRDefault="00540359" w:rsidP="0054035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4B04B" w14:textId="77777777" w:rsidR="00540359" w:rsidRPr="00F4664B" w:rsidRDefault="00540359" w:rsidP="0054035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5C273B" w14:textId="77777777" w:rsidR="00540359" w:rsidRPr="00F4664B" w:rsidRDefault="00540359" w:rsidP="0054035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9D12E" w14:textId="77777777" w:rsidR="00540359" w:rsidRPr="00F4664B" w:rsidRDefault="00540359" w:rsidP="0054035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BACE3D" w14:textId="77777777" w:rsidR="00540359" w:rsidRPr="00F4664B" w:rsidRDefault="00540359" w:rsidP="0054035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6F62B" w14:textId="77777777" w:rsidR="00540359" w:rsidRPr="00F4664B" w:rsidRDefault="00540359" w:rsidP="0054035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E9AC6" w14:textId="77777777" w:rsidR="00540359" w:rsidRPr="00F4664B" w:rsidRDefault="00540359" w:rsidP="0054035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47EE3" w14:textId="77777777" w:rsidR="00540359" w:rsidRPr="00F4664B" w:rsidRDefault="00540359" w:rsidP="0054035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A4A5F3" w14:textId="77777777" w:rsidR="00540359" w:rsidRPr="00F4664B" w:rsidRDefault="00540359" w:rsidP="0054035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7F532B" w14:textId="77777777" w:rsidR="00540359" w:rsidRPr="00F4664B" w:rsidRDefault="00540359" w:rsidP="0054035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63DB5" w14:textId="77777777" w:rsidR="00540359" w:rsidRPr="00F4664B" w:rsidRDefault="00540359" w:rsidP="0054035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A4596" w14:textId="77777777" w:rsidR="00540359" w:rsidRPr="00F4664B" w:rsidRDefault="00540359" w:rsidP="0054035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67CF1F9" w14:textId="77777777" w:rsidR="00540359" w:rsidRPr="00F4664B" w:rsidRDefault="00540359" w:rsidP="0054035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</w:p>
        </w:tc>
      </w:tr>
      <w:tr w:rsidR="008B6B04" w:rsidRPr="00F4664B" w14:paraId="006C94E8" w14:textId="725BB485" w:rsidTr="001505FD">
        <w:trPr>
          <w:trHeight w:val="30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3F1928" w14:textId="77777777" w:rsidR="00540359" w:rsidRPr="00F4664B" w:rsidRDefault="00540359" w:rsidP="0054035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B4F742" w14:textId="77777777" w:rsidR="00540359" w:rsidRPr="00F4664B" w:rsidRDefault="00540359" w:rsidP="0054035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7E961D" w14:textId="77777777" w:rsidR="00540359" w:rsidRPr="00F4664B" w:rsidRDefault="00540359" w:rsidP="0054035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51A908" w14:textId="77777777" w:rsidR="00540359" w:rsidRPr="00F4664B" w:rsidRDefault="00540359" w:rsidP="0054035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E713A" w14:textId="77777777" w:rsidR="00540359" w:rsidRPr="00F4664B" w:rsidRDefault="00540359" w:rsidP="0054035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A5EF7" w14:textId="77777777" w:rsidR="00540359" w:rsidRPr="00F4664B" w:rsidRDefault="00540359" w:rsidP="0054035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79F99C" w14:textId="77777777" w:rsidR="00540359" w:rsidRPr="00F4664B" w:rsidRDefault="00540359" w:rsidP="0054035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991EA" w14:textId="77777777" w:rsidR="00540359" w:rsidRPr="00F4664B" w:rsidRDefault="00540359" w:rsidP="0054035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F9958" w14:textId="77777777" w:rsidR="00540359" w:rsidRPr="00F4664B" w:rsidRDefault="00540359" w:rsidP="0054035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AAEEB" w14:textId="77777777" w:rsidR="00540359" w:rsidRPr="00F4664B" w:rsidRDefault="00540359" w:rsidP="0054035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954112" w14:textId="77777777" w:rsidR="00540359" w:rsidRPr="00F4664B" w:rsidRDefault="00540359" w:rsidP="0054035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EDFEE5" w14:textId="77777777" w:rsidR="00540359" w:rsidRPr="00F4664B" w:rsidRDefault="00540359" w:rsidP="0054035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8693D" w14:textId="77777777" w:rsidR="00540359" w:rsidRPr="00F4664B" w:rsidRDefault="00540359" w:rsidP="0054035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CA1F06" w14:textId="77777777" w:rsidR="00540359" w:rsidRPr="00F4664B" w:rsidRDefault="00540359" w:rsidP="0054035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152F86" w14:textId="77777777" w:rsidR="00540359" w:rsidRPr="00F4664B" w:rsidRDefault="00540359" w:rsidP="0054035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D1BBF" w14:textId="77777777" w:rsidR="00540359" w:rsidRPr="00F4664B" w:rsidRDefault="00540359" w:rsidP="0054035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E2FCD" w14:textId="77777777" w:rsidR="00540359" w:rsidRPr="00F4664B" w:rsidRDefault="00540359" w:rsidP="0054035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4664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3295511" w14:textId="77777777" w:rsidR="00540359" w:rsidRPr="00F4664B" w:rsidRDefault="00540359" w:rsidP="0054035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</w:p>
        </w:tc>
      </w:tr>
    </w:tbl>
    <w:p w14:paraId="60993C0E" w14:textId="77777777" w:rsidR="00BD4682" w:rsidRDefault="00BD4682" w:rsidP="004204F3">
      <w:pPr>
        <w:tabs>
          <w:tab w:val="left" w:pos="4471"/>
        </w:tabs>
        <w:rPr>
          <w:rFonts w:ascii="Arial Narrow" w:hAnsi="Arial Narrow" w:cs="Arial"/>
        </w:rPr>
      </w:pPr>
    </w:p>
    <w:p w14:paraId="71A1D2A1" w14:textId="77777777" w:rsidR="00BD4682" w:rsidRDefault="00BD4682">
      <w:pPr>
        <w:rPr>
          <w:rFonts w:ascii="Arial Narrow" w:hAnsi="Arial Narrow" w:cs="Arial"/>
        </w:rPr>
      </w:pPr>
      <w:r>
        <w:rPr>
          <w:rFonts w:ascii="Arial Narrow" w:hAnsi="Arial Narrow" w:cs="Arial"/>
        </w:rPr>
        <w:br w:type="page"/>
      </w:r>
    </w:p>
    <w:tbl>
      <w:tblPr>
        <w:tblW w:w="1488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88"/>
        <w:gridCol w:w="1477"/>
        <w:gridCol w:w="1163"/>
        <w:gridCol w:w="725"/>
        <w:gridCol w:w="1417"/>
        <w:gridCol w:w="1134"/>
        <w:gridCol w:w="1276"/>
        <w:gridCol w:w="1418"/>
        <w:gridCol w:w="1015"/>
        <w:gridCol w:w="1394"/>
        <w:gridCol w:w="1560"/>
        <w:gridCol w:w="1418"/>
      </w:tblGrid>
      <w:tr w:rsidR="00BD4682" w:rsidRPr="00BD4682" w14:paraId="57AA0390" w14:textId="77777777" w:rsidTr="001505FD">
        <w:trPr>
          <w:trHeight w:val="315"/>
        </w:trPr>
        <w:tc>
          <w:tcPr>
            <w:tcW w:w="14885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81A6538" w14:textId="77777777" w:rsidR="00BD4682" w:rsidRPr="00BD4682" w:rsidRDefault="00BD4682" w:rsidP="00BD468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  <w:r w:rsidRPr="00BD4682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lastRenderedPageBreak/>
              <w:t>Komponent 15: Reforma justície</w:t>
            </w:r>
          </w:p>
        </w:tc>
      </w:tr>
      <w:tr w:rsidR="00BD4682" w:rsidRPr="00BD4682" w14:paraId="01915171" w14:textId="77777777" w:rsidTr="001505FD">
        <w:trPr>
          <w:trHeight w:val="315"/>
        </w:trPr>
        <w:tc>
          <w:tcPr>
            <w:tcW w:w="14885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0578C92" w14:textId="77777777" w:rsidR="00EC14CC" w:rsidRDefault="00EC14CC" w:rsidP="00BD468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  <w:p w14:paraId="29B88E0A" w14:textId="77777777" w:rsidR="00BD4682" w:rsidRDefault="00BD4682" w:rsidP="00BD468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  <w:r w:rsidRPr="00BD4682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t xml:space="preserve">Investícia 2: Podporné nástroje reformy súdnej mapy -  digitalizácia nástrojov, modernizácia IT vybavenia a </w:t>
            </w:r>
            <w:r w:rsidRPr="00BD4682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br/>
              <w:t>analytické kapacity</w:t>
            </w:r>
          </w:p>
          <w:p w14:paraId="282DD6AC" w14:textId="77777777" w:rsidR="00DE537B" w:rsidRPr="00BD4682" w:rsidRDefault="00DE537B" w:rsidP="00BD468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</w:tc>
      </w:tr>
      <w:tr w:rsidR="00BD4682" w:rsidRPr="00BD4682" w14:paraId="3FF622D9" w14:textId="77777777" w:rsidTr="001505FD">
        <w:trPr>
          <w:trHeight w:val="330"/>
        </w:trPr>
        <w:tc>
          <w:tcPr>
            <w:tcW w:w="42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EDFE12" w14:textId="77777777" w:rsidR="00BD4682" w:rsidRDefault="00BD4682" w:rsidP="00BD4682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0"/>
                <w:lang w:eastAsia="sk-SK"/>
              </w:rPr>
            </w:pPr>
            <w:r w:rsidRPr="00BD4682"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0"/>
                <w:lang w:eastAsia="sk-SK"/>
              </w:rPr>
              <w:t>Cieľová hodnota: 6000</w:t>
            </w:r>
          </w:p>
          <w:p w14:paraId="4B38BDD9" w14:textId="77777777" w:rsidR="00DE6C2F" w:rsidRPr="00BD4682" w:rsidRDefault="00DE6C2F" w:rsidP="00BD46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D813CF" w14:textId="77777777" w:rsidR="00BD4682" w:rsidRPr="00BD4682" w:rsidRDefault="00BD4682" w:rsidP="00BD46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7CCE35" w14:textId="77777777" w:rsidR="00BD4682" w:rsidRPr="00BD4682" w:rsidRDefault="00BD4682" w:rsidP="00BD46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FF9136" w14:textId="77777777" w:rsidR="00BD4682" w:rsidRPr="00BD4682" w:rsidRDefault="00BD4682" w:rsidP="00BD46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7282CE" w14:textId="77777777" w:rsidR="00BD4682" w:rsidRPr="00BD4682" w:rsidRDefault="00BD4682" w:rsidP="00BD46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110FE5" w14:textId="77777777" w:rsidR="00BD4682" w:rsidRPr="00BD4682" w:rsidRDefault="00BD4682" w:rsidP="00BD46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9BB615" w14:textId="77777777" w:rsidR="00BD4682" w:rsidRPr="00BD4682" w:rsidRDefault="00BD4682" w:rsidP="00BD46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A52112" w14:textId="77777777" w:rsidR="00BD4682" w:rsidRPr="00BD4682" w:rsidRDefault="00BD4682" w:rsidP="00BD46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F2500F" w14:textId="77777777" w:rsidR="00BD4682" w:rsidRPr="00BD4682" w:rsidRDefault="00BD4682" w:rsidP="00BD46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BD4682" w:rsidRPr="00BD4682" w14:paraId="5B7A5038" w14:textId="77777777" w:rsidTr="001505FD">
        <w:trPr>
          <w:trHeight w:val="315"/>
        </w:trPr>
        <w:tc>
          <w:tcPr>
            <w:tcW w:w="42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0A3A424" w14:textId="77777777" w:rsidR="00BD4682" w:rsidRPr="00BD4682" w:rsidRDefault="00BD4682" w:rsidP="00BD46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615A70"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0"/>
                <w:lang w:eastAsia="sk-SK"/>
              </w:rPr>
              <w:t>Míľnik/cieľ</w:t>
            </w:r>
            <w:r w:rsidRPr="00615A70">
              <w:rPr>
                <w:rFonts w:ascii="Arial Narrow" w:eastAsia="Times New Roman" w:hAnsi="Arial Narrow" w:cs="Calibri"/>
                <w:i/>
                <w:color w:val="000000"/>
                <w:sz w:val="20"/>
                <w:szCs w:val="20"/>
                <w:lang w:eastAsia="sk-SK"/>
              </w:rPr>
              <w:t>:</w:t>
            </w:r>
            <w:r>
              <w:rPr>
                <w:rFonts w:ascii="Arial Narrow" w:eastAsia="Times New Roman" w:hAnsi="Arial Narrow" w:cs="Calibri"/>
                <w:i/>
                <w:color w:val="000000"/>
                <w:sz w:val="20"/>
                <w:szCs w:val="20"/>
                <w:lang w:eastAsia="sk-SK"/>
              </w:rPr>
              <w:t xml:space="preserve"> </w:t>
            </w:r>
            <w:r w:rsidRPr="00BD4682">
              <w:rPr>
                <w:rFonts w:ascii="Arial Narrow" w:eastAsia="Times New Roman" w:hAnsi="Arial Narrow" w:cs="Calibri"/>
                <w:i/>
                <w:color w:val="000000"/>
                <w:sz w:val="20"/>
                <w:szCs w:val="20"/>
                <w:lang w:eastAsia="sk-SK"/>
              </w:rPr>
              <w:t>Modernizácia IT vybavenia súdov</w:t>
            </w:r>
            <w:r>
              <w:rPr>
                <w:rFonts w:ascii="Arial Narrow" w:eastAsia="Times New Roman" w:hAnsi="Arial Narrow" w:cs="Calibri"/>
                <w:i/>
                <w:color w:val="000000"/>
                <w:sz w:val="20"/>
                <w:szCs w:val="20"/>
                <w:lang w:eastAsia="sk-SK"/>
              </w:rPr>
              <w:t>.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DCD398" w14:textId="77777777" w:rsidR="00BD4682" w:rsidRPr="00BD4682" w:rsidRDefault="00BD4682" w:rsidP="00BD46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E31E1" w14:textId="77777777" w:rsidR="00BD4682" w:rsidRPr="00BD4682" w:rsidRDefault="00BD4682" w:rsidP="00BD46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BC5F67" w14:textId="77777777" w:rsidR="00BD4682" w:rsidRPr="00BD4682" w:rsidRDefault="00BD4682" w:rsidP="00BD46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A4CF84" w14:textId="77777777" w:rsidR="00BD4682" w:rsidRPr="00BD4682" w:rsidRDefault="00BD4682" w:rsidP="00BD46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B9DC0F" w14:textId="77777777" w:rsidR="00BD4682" w:rsidRPr="00BD4682" w:rsidRDefault="00BD4682" w:rsidP="00BD46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3C14E1" w14:textId="77777777" w:rsidR="00BD4682" w:rsidRPr="00BD4682" w:rsidRDefault="00BD4682" w:rsidP="00BD46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F99EA8" w14:textId="77777777" w:rsidR="00BD4682" w:rsidRPr="00BD4682" w:rsidRDefault="00BD4682" w:rsidP="00BD46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485F3D" w14:textId="77777777" w:rsidR="00BD4682" w:rsidRPr="00BD4682" w:rsidRDefault="00BD4682" w:rsidP="00BD46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BD4682" w:rsidRPr="00BD4682" w14:paraId="1F764A9D" w14:textId="77777777" w:rsidTr="001505FD">
        <w:trPr>
          <w:trHeight w:val="525"/>
        </w:trPr>
        <w:tc>
          <w:tcPr>
            <w:tcW w:w="8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7E6462DC" w14:textId="77777777" w:rsidR="00BD4682" w:rsidRPr="00BD4682" w:rsidRDefault="00BD4682" w:rsidP="00BD468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BD4682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Poradové číslo riadku</w:t>
            </w:r>
          </w:p>
        </w:tc>
        <w:tc>
          <w:tcPr>
            <w:tcW w:w="14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6C318F0D" w14:textId="77777777" w:rsidR="00BD4682" w:rsidRPr="00BD4682" w:rsidRDefault="00BD4682" w:rsidP="00BD468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BD4682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Názov vybavenia</w:t>
            </w:r>
          </w:p>
        </w:tc>
        <w:tc>
          <w:tcPr>
            <w:tcW w:w="11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4449CCC0" w14:textId="77777777" w:rsidR="00BD4682" w:rsidRPr="00BD4682" w:rsidRDefault="00BD4682" w:rsidP="00BD468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BD4682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Technická špecifikácia</w:t>
            </w:r>
          </w:p>
        </w:tc>
        <w:tc>
          <w:tcPr>
            <w:tcW w:w="7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5E40B24C" w14:textId="77777777" w:rsidR="00BD4682" w:rsidRPr="00BD4682" w:rsidRDefault="00BD4682" w:rsidP="00BD468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BD4682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Počet ks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7304F190" w14:textId="77777777" w:rsidR="00BD4682" w:rsidRPr="00BD4682" w:rsidRDefault="00BD4682" w:rsidP="00BD468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BD4682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Investičný limit (Eur bez DPH)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1FB406FE" w14:textId="77777777" w:rsidR="00BD4682" w:rsidRPr="00BD4682" w:rsidRDefault="00BD4682" w:rsidP="00BD468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BD4682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Link</w:t>
            </w:r>
            <w:proofErr w:type="spellEnd"/>
            <w:r w:rsidRPr="00BD4682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 na vyhlásené VO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587D047B" w14:textId="77777777" w:rsidR="00BD4682" w:rsidRPr="00BD4682" w:rsidRDefault="00BD4682" w:rsidP="00BD468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BD4682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Dátum vyhlásenia a ukončenia VO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4F21C417" w14:textId="77777777" w:rsidR="00BD4682" w:rsidRPr="00BD4682" w:rsidRDefault="00BD4682" w:rsidP="00BD468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BD4682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Oznámenie o výsledku VO </w:t>
            </w:r>
          </w:p>
        </w:tc>
        <w:tc>
          <w:tcPr>
            <w:tcW w:w="101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5D6C854A" w14:textId="77777777" w:rsidR="00BD4682" w:rsidRPr="00BD4682" w:rsidRDefault="00BD4682" w:rsidP="00BD468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BD4682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Názov dodávateľa</w:t>
            </w:r>
          </w:p>
        </w:tc>
        <w:tc>
          <w:tcPr>
            <w:tcW w:w="13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2742470B" w14:textId="77777777" w:rsidR="00BD4682" w:rsidRPr="00BD4682" w:rsidRDefault="00BD4682" w:rsidP="00BD468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BD4682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Link</w:t>
            </w:r>
            <w:proofErr w:type="spellEnd"/>
            <w:r w:rsidRPr="00BD4682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 na zmluvu v CRZ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34AC3EB3" w14:textId="77777777" w:rsidR="00BD4682" w:rsidRPr="00BD4682" w:rsidRDefault="00BD4682" w:rsidP="00BD468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BD4682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Skutočné výdavky (EUR bez DPH)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4EEE1A5D" w14:textId="77777777" w:rsidR="00BD4682" w:rsidRPr="00BD4682" w:rsidRDefault="00BD4682" w:rsidP="00BD468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BD4682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Dodací list (A/N)</w:t>
            </w:r>
          </w:p>
        </w:tc>
      </w:tr>
      <w:tr w:rsidR="00BD4682" w:rsidRPr="00BD4682" w14:paraId="11D944B5" w14:textId="77777777" w:rsidTr="001505FD">
        <w:trPr>
          <w:trHeight w:val="30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1920EF" w14:textId="77777777" w:rsidR="00BD4682" w:rsidRPr="00BD4682" w:rsidRDefault="00BD4682" w:rsidP="00BD468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BD468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1137A2" w14:textId="77777777" w:rsidR="00BD4682" w:rsidRPr="00BD4682" w:rsidRDefault="00BD4682" w:rsidP="00BD468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BD468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900E48" w14:textId="77777777" w:rsidR="00BD4682" w:rsidRPr="00BD4682" w:rsidRDefault="00BD4682" w:rsidP="00BD468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D468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809E1F" w14:textId="77777777" w:rsidR="00BD4682" w:rsidRPr="00BD4682" w:rsidRDefault="00BD4682" w:rsidP="00BD468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D468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EED6C" w14:textId="77777777" w:rsidR="00BD4682" w:rsidRPr="00BD4682" w:rsidRDefault="00BD4682" w:rsidP="00BD468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D468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6F9C2" w14:textId="77777777" w:rsidR="00BD4682" w:rsidRPr="00BD4682" w:rsidRDefault="00BD4682" w:rsidP="00BD468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D468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488A26" w14:textId="77777777" w:rsidR="00BD4682" w:rsidRPr="00BD4682" w:rsidRDefault="00BD4682" w:rsidP="00BD468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D468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8CB9E" w14:textId="77777777" w:rsidR="00BD4682" w:rsidRPr="00BD4682" w:rsidRDefault="00BD4682" w:rsidP="00BD468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D468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D830F6" w14:textId="77777777" w:rsidR="00BD4682" w:rsidRPr="00BD4682" w:rsidRDefault="00BD4682" w:rsidP="00BD468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D468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B088F" w14:textId="77777777" w:rsidR="00BD4682" w:rsidRPr="00BD4682" w:rsidRDefault="00BD4682" w:rsidP="00BD468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D468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E442D3" w14:textId="77777777" w:rsidR="00BD4682" w:rsidRPr="00BD4682" w:rsidRDefault="00BD4682" w:rsidP="00BD468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D468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44935" w14:textId="77777777" w:rsidR="00BD4682" w:rsidRPr="00BD4682" w:rsidRDefault="00BD4682" w:rsidP="00BD468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D468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BD4682" w:rsidRPr="00BD4682" w14:paraId="4B35AC2C" w14:textId="77777777" w:rsidTr="001505FD">
        <w:trPr>
          <w:trHeight w:val="300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2D8E0C" w14:textId="77777777" w:rsidR="00BD4682" w:rsidRPr="00BD4682" w:rsidRDefault="00BD4682" w:rsidP="00BD468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BD468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AF4857" w14:textId="77777777" w:rsidR="00BD4682" w:rsidRPr="00BD4682" w:rsidRDefault="00BD4682" w:rsidP="00BD468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BD468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76ED40" w14:textId="77777777" w:rsidR="00BD4682" w:rsidRPr="00BD4682" w:rsidRDefault="00BD4682" w:rsidP="00BD468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D468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787A35" w14:textId="77777777" w:rsidR="00BD4682" w:rsidRPr="00BD4682" w:rsidRDefault="00BD4682" w:rsidP="00BD468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D468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50173" w14:textId="77777777" w:rsidR="00BD4682" w:rsidRPr="00BD4682" w:rsidRDefault="00BD4682" w:rsidP="00BD468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D468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45431D" w14:textId="77777777" w:rsidR="00BD4682" w:rsidRPr="00BD4682" w:rsidRDefault="00BD4682" w:rsidP="00BD468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D468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C8690" w14:textId="77777777" w:rsidR="00BD4682" w:rsidRPr="00BD4682" w:rsidRDefault="00BD4682" w:rsidP="00BD468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D468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30064" w14:textId="77777777" w:rsidR="00BD4682" w:rsidRPr="00BD4682" w:rsidRDefault="00BD4682" w:rsidP="00BD468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D468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2D5C2" w14:textId="77777777" w:rsidR="00BD4682" w:rsidRPr="00BD4682" w:rsidRDefault="00BD4682" w:rsidP="00BD468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D468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EF31F8" w14:textId="77777777" w:rsidR="00BD4682" w:rsidRPr="00BD4682" w:rsidRDefault="00BD4682" w:rsidP="00BD468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D468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5CBD4D" w14:textId="77777777" w:rsidR="00BD4682" w:rsidRPr="00BD4682" w:rsidRDefault="00BD4682" w:rsidP="00BD468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D468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71460" w14:textId="77777777" w:rsidR="00BD4682" w:rsidRPr="00BD4682" w:rsidRDefault="00BD4682" w:rsidP="00BD468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D468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BD4682" w:rsidRPr="00BD4682" w14:paraId="0CE87541" w14:textId="77777777" w:rsidTr="001505FD">
        <w:trPr>
          <w:trHeight w:val="300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1AF337" w14:textId="77777777" w:rsidR="00BD4682" w:rsidRPr="00BD4682" w:rsidRDefault="00BD4682" w:rsidP="00BD468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BD468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F18003" w14:textId="77777777" w:rsidR="00BD4682" w:rsidRPr="00BD4682" w:rsidRDefault="00BD4682" w:rsidP="00BD468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BD468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C8D6AC" w14:textId="77777777" w:rsidR="00BD4682" w:rsidRPr="00BD4682" w:rsidRDefault="00BD4682" w:rsidP="00BD468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D468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E04752" w14:textId="77777777" w:rsidR="00BD4682" w:rsidRPr="00BD4682" w:rsidRDefault="00BD4682" w:rsidP="00BD468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D468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CEF87" w14:textId="77777777" w:rsidR="00BD4682" w:rsidRPr="00BD4682" w:rsidRDefault="00BD4682" w:rsidP="00BD468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D468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1DE69B" w14:textId="77777777" w:rsidR="00BD4682" w:rsidRPr="00BD4682" w:rsidRDefault="00BD4682" w:rsidP="00BD468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D468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24BCF9" w14:textId="77777777" w:rsidR="00BD4682" w:rsidRPr="00BD4682" w:rsidRDefault="00BD4682" w:rsidP="00BD468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D468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26F2E" w14:textId="77777777" w:rsidR="00BD4682" w:rsidRPr="00BD4682" w:rsidRDefault="00BD4682" w:rsidP="00BD468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D468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FFF91" w14:textId="77777777" w:rsidR="00BD4682" w:rsidRPr="00BD4682" w:rsidRDefault="00BD4682" w:rsidP="00BD468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D468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9C3EEF" w14:textId="77777777" w:rsidR="00BD4682" w:rsidRPr="00BD4682" w:rsidRDefault="00BD4682" w:rsidP="00BD468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D468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727D2" w14:textId="77777777" w:rsidR="00BD4682" w:rsidRPr="00BD4682" w:rsidRDefault="00BD4682" w:rsidP="00BD468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D468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F8AB0" w14:textId="77777777" w:rsidR="00BD4682" w:rsidRPr="00BD4682" w:rsidRDefault="00BD4682" w:rsidP="00BD468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D468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BD4682" w:rsidRPr="00BD4682" w14:paraId="0DA145F2" w14:textId="77777777" w:rsidTr="001505FD">
        <w:trPr>
          <w:trHeight w:val="300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E70712" w14:textId="77777777" w:rsidR="00BD4682" w:rsidRPr="00BD4682" w:rsidRDefault="00BD4682" w:rsidP="00BD468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BD468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0709D1" w14:textId="77777777" w:rsidR="00BD4682" w:rsidRPr="00BD4682" w:rsidRDefault="00BD4682" w:rsidP="00BD468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BD468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106D51" w14:textId="77777777" w:rsidR="00BD4682" w:rsidRPr="00BD4682" w:rsidRDefault="00BD4682" w:rsidP="00BD468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D468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3EA6D2" w14:textId="77777777" w:rsidR="00BD4682" w:rsidRPr="00BD4682" w:rsidRDefault="00BD4682" w:rsidP="00BD468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D468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92C3CC" w14:textId="77777777" w:rsidR="00BD4682" w:rsidRPr="00BD4682" w:rsidRDefault="00BD4682" w:rsidP="00BD468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D468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E262D" w14:textId="77777777" w:rsidR="00BD4682" w:rsidRPr="00BD4682" w:rsidRDefault="00BD4682" w:rsidP="00BD468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D468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BB679D" w14:textId="77777777" w:rsidR="00BD4682" w:rsidRPr="00BD4682" w:rsidRDefault="00BD4682" w:rsidP="00BD468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D468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2AEA7" w14:textId="77777777" w:rsidR="00BD4682" w:rsidRPr="00BD4682" w:rsidRDefault="00BD4682" w:rsidP="00BD468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D468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73147C" w14:textId="77777777" w:rsidR="00BD4682" w:rsidRPr="00BD4682" w:rsidRDefault="00BD4682" w:rsidP="00BD468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D468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E5AE64" w14:textId="77777777" w:rsidR="00BD4682" w:rsidRPr="00BD4682" w:rsidRDefault="00BD4682" w:rsidP="00BD468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D468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007E5" w14:textId="77777777" w:rsidR="00BD4682" w:rsidRPr="00BD4682" w:rsidRDefault="00BD4682" w:rsidP="00BD468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D468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BC6AA" w14:textId="77777777" w:rsidR="00BD4682" w:rsidRPr="00BD4682" w:rsidRDefault="00BD4682" w:rsidP="00BD468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D468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BD4682" w:rsidRPr="00BD4682" w14:paraId="2D9062A2" w14:textId="77777777" w:rsidTr="001505FD">
        <w:trPr>
          <w:trHeight w:val="300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0514C0" w14:textId="77777777" w:rsidR="00BD4682" w:rsidRPr="00BD4682" w:rsidRDefault="00BD4682" w:rsidP="00BD468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BD468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FA00AA" w14:textId="77777777" w:rsidR="00BD4682" w:rsidRPr="00BD4682" w:rsidRDefault="00BD4682" w:rsidP="00BD468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BD468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F8376D" w14:textId="77777777" w:rsidR="00BD4682" w:rsidRPr="00BD4682" w:rsidRDefault="00BD4682" w:rsidP="00BD468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D468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7316E1" w14:textId="77777777" w:rsidR="00BD4682" w:rsidRPr="00BD4682" w:rsidRDefault="00BD4682" w:rsidP="00BD468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D468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1A99E" w14:textId="77777777" w:rsidR="00BD4682" w:rsidRPr="00BD4682" w:rsidRDefault="00BD4682" w:rsidP="00BD468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D468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14D59B" w14:textId="77777777" w:rsidR="00BD4682" w:rsidRPr="00BD4682" w:rsidRDefault="00BD4682" w:rsidP="00BD468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D468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398E4" w14:textId="77777777" w:rsidR="00BD4682" w:rsidRPr="00BD4682" w:rsidRDefault="00BD4682" w:rsidP="00BD468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D468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D26CB" w14:textId="77777777" w:rsidR="00BD4682" w:rsidRPr="00BD4682" w:rsidRDefault="00BD4682" w:rsidP="00BD468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D468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5E38F" w14:textId="77777777" w:rsidR="00BD4682" w:rsidRPr="00BD4682" w:rsidRDefault="00BD4682" w:rsidP="00BD468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D468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7A60F" w14:textId="77777777" w:rsidR="00BD4682" w:rsidRPr="00BD4682" w:rsidRDefault="00BD4682" w:rsidP="00BD468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D468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A87BB" w14:textId="77777777" w:rsidR="00BD4682" w:rsidRPr="00BD4682" w:rsidRDefault="00BD4682" w:rsidP="00BD468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D468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05FB8F" w14:textId="77777777" w:rsidR="00BD4682" w:rsidRPr="00BD4682" w:rsidRDefault="00BD4682" w:rsidP="00BD468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D468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BD4682" w:rsidRPr="00BD4682" w14:paraId="4D7114A7" w14:textId="77777777" w:rsidTr="001505FD">
        <w:trPr>
          <w:trHeight w:val="300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24B7D9" w14:textId="77777777" w:rsidR="00BD4682" w:rsidRPr="00BD4682" w:rsidRDefault="00BD4682" w:rsidP="00BD468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BD468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ADAEE2" w14:textId="77777777" w:rsidR="00BD4682" w:rsidRPr="00BD4682" w:rsidRDefault="00BD4682" w:rsidP="00BD468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BD468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1B1701" w14:textId="77777777" w:rsidR="00BD4682" w:rsidRPr="00BD4682" w:rsidRDefault="00BD4682" w:rsidP="00BD468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D468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4E416E" w14:textId="77777777" w:rsidR="00BD4682" w:rsidRPr="00BD4682" w:rsidRDefault="00BD4682" w:rsidP="00BD468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D468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0D80E" w14:textId="77777777" w:rsidR="00BD4682" w:rsidRPr="00BD4682" w:rsidRDefault="00BD4682" w:rsidP="00BD468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D468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DD50B3" w14:textId="77777777" w:rsidR="00BD4682" w:rsidRPr="00BD4682" w:rsidRDefault="00BD4682" w:rsidP="00BD468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D468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DC509" w14:textId="77777777" w:rsidR="00BD4682" w:rsidRPr="00BD4682" w:rsidRDefault="00BD4682" w:rsidP="00BD468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D468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2CB439" w14:textId="77777777" w:rsidR="00BD4682" w:rsidRPr="00BD4682" w:rsidRDefault="00BD4682" w:rsidP="00BD468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D468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AD342" w14:textId="77777777" w:rsidR="00BD4682" w:rsidRPr="00BD4682" w:rsidRDefault="00BD4682" w:rsidP="00BD468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D468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78209" w14:textId="77777777" w:rsidR="00BD4682" w:rsidRPr="00BD4682" w:rsidRDefault="00BD4682" w:rsidP="00BD468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D468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24853C" w14:textId="77777777" w:rsidR="00BD4682" w:rsidRPr="00BD4682" w:rsidRDefault="00BD4682" w:rsidP="00BD468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D468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183334" w14:textId="77777777" w:rsidR="00BD4682" w:rsidRPr="00BD4682" w:rsidRDefault="00BD4682" w:rsidP="00BD468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D468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</w:tbl>
    <w:p w14:paraId="06321E71" w14:textId="77777777" w:rsidR="008C12B9" w:rsidRDefault="008C12B9" w:rsidP="004204F3">
      <w:pPr>
        <w:tabs>
          <w:tab w:val="left" w:pos="4471"/>
        </w:tabs>
        <w:rPr>
          <w:rFonts w:ascii="Arial Narrow" w:hAnsi="Arial Narrow" w:cs="Arial"/>
        </w:rPr>
      </w:pPr>
    </w:p>
    <w:p w14:paraId="4BC68B60" w14:textId="77777777" w:rsidR="008C12B9" w:rsidRDefault="008C12B9">
      <w:pPr>
        <w:rPr>
          <w:rFonts w:ascii="Arial Narrow" w:hAnsi="Arial Narrow" w:cs="Arial"/>
        </w:rPr>
      </w:pPr>
      <w:r>
        <w:rPr>
          <w:rFonts w:ascii="Arial Narrow" w:hAnsi="Arial Narrow" w:cs="Arial"/>
        </w:rPr>
        <w:br w:type="page"/>
      </w:r>
    </w:p>
    <w:tbl>
      <w:tblPr>
        <w:tblW w:w="1488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3"/>
        <w:gridCol w:w="527"/>
        <w:gridCol w:w="487"/>
        <w:gridCol w:w="492"/>
        <w:gridCol w:w="896"/>
        <w:gridCol w:w="382"/>
        <w:gridCol w:w="587"/>
        <w:gridCol w:w="897"/>
        <w:gridCol w:w="911"/>
        <w:gridCol w:w="741"/>
        <w:gridCol w:w="587"/>
        <w:gridCol w:w="829"/>
        <w:gridCol w:w="625"/>
        <w:gridCol w:w="424"/>
        <w:gridCol w:w="762"/>
        <w:gridCol w:w="487"/>
        <w:gridCol w:w="842"/>
        <w:gridCol w:w="481"/>
        <w:gridCol w:w="956"/>
        <w:gridCol w:w="992"/>
        <w:gridCol w:w="992"/>
      </w:tblGrid>
      <w:tr w:rsidR="009C6E78" w:rsidRPr="009C6E78" w14:paraId="50574C84" w14:textId="77777777" w:rsidTr="00EF735C">
        <w:trPr>
          <w:trHeight w:val="241"/>
        </w:trPr>
        <w:tc>
          <w:tcPr>
            <w:tcW w:w="14884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5C0CBCE" w14:textId="77777777" w:rsidR="009C6E78" w:rsidRPr="009C6E78" w:rsidRDefault="009C6E78" w:rsidP="009C6E7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  <w:r w:rsidRPr="009C6E78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lastRenderedPageBreak/>
              <w:t>Komponent 16: Boj proti korupcii a praniu špinavých peňazí</w:t>
            </w:r>
          </w:p>
        </w:tc>
      </w:tr>
      <w:tr w:rsidR="009C6E78" w:rsidRPr="009C6E78" w14:paraId="0A80FBB0" w14:textId="77777777" w:rsidTr="00EF735C">
        <w:trPr>
          <w:trHeight w:val="241"/>
        </w:trPr>
        <w:tc>
          <w:tcPr>
            <w:tcW w:w="14884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D99751F" w14:textId="77777777" w:rsidR="009C6E78" w:rsidRDefault="009C6E78" w:rsidP="009C6E7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  <w:p w14:paraId="2E34CAFC" w14:textId="77777777" w:rsidR="009C6E78" w:rsidRDefault="009C6E78" w:rsidP="009C6E7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  <w:r w:rsidRPr="009C6E78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t>Investícia 1: Nástroje a kapacity na boj proti korupcii a praniu špinavých peňazí, bezpečnosť a ochrana obyvateľstva</w:t>
            </w:r>
          </w:p>
          <w:p w14:paraId="401F4403" w14:textId="332F0738" w:rsidR="009C6E78" w:rsidRPr="009C6E78" w:rsidRDefault="009C6E78" w:rsidP="009C6E7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</w:tc>
      </w:tr>
      <w:tr w:rsidR="009C6E78" w:rsidRPr="009C6E78" w14:paraId="0458FD79" w14:textId="77777777" w:rsidTr="00EF735C">
        <w:trPr>
          <w:trHeight w:val="252"/>
        </w:trPr>
        <w:tc>
          <w:tcPr>
            <w:tcW w:w="339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101106" w14:textId="77777777" w:rsidR="009C6E78" w:rsidRPr="009C6E78" w:rsidRDefault="009C6E78" w:rsidP="009C6E78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0"/>
                <w:lang w:eastAsia="sk-SK"/>
              </w:rPr>
            </w:pPr>
            <w:r w:rsidRPr="009C6E78"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0"/>
                <w:lang w:eastAsia="sk-SK"/>
              </w:rPr>
              <w:t>Cieľová hodnota: 240</w:t>
            </w:r>
          </w:p>
          <w:p w14:paraId="2FCAEF2D" w14:textId="225702B8" w:rsidR="009C6E78" w:rsidRPr="009C6E78" w:rsidRDefault="009C6E78" w:rsidP="009C6E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4664E5" w14:textId="77777777" w:rsidR="009C6E78" w:rsidRPr="009C6E78" w:rsidRDefault="009C6E78" w:rsidP="009C6E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996CFA" w14:textId="77777777" w:rsidR="009C6E78" w:rsidRPr="009C6E78" w:rsidRDefault="009C6E78" w:rsidP="009C6E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F666BF" w14:textId="77777777" w:rsidR="009C6E78" w:rsidRPr="009C6E78" w:rsidRDefault="009C6E78" w:rsidP="009C6E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D08282" w14:textId="77777777" w:rsidR="009C6E78" w:rsidRPr="009C6E78" w:rsidRDefault="009C6E78" w:rsidP="009C6E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2B8CE4" w14:textId="77777777" w:rsidR="009C6E78" w:rsidRPr="009C6E78" w:rsidRDefault="009C6E78" w:rsidP="009C6E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C8F498" w14:textId="77777777" w:rsidR="009C6E78" w:rsidRPr="009C6E78" w:rsidRDefault="009C6E78" w:rsidP="009C6E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5C6F64" w14:textId="77777777" w:rsidR="009C6E78" w:rsidRPr="009C6E78" w:rsidRDefault="009C6E78" w:rsidP="009C6E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2A390E" w14:textId="77777777" w:rsidR="009C6E78" w:rsidRPr="009C6E78" w:rsidRDefault="009C6E78" w:rsidP="009C6E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DB8CF4" w14:textId="77777777" w:rsidR="009C6E78" w:rsidRPr="009C6E78" w:rsidRDefault="009C6E78" w:rsidP="009C6E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BB2F54" w14:textId="77777777" w:rsidR="009C6E78" w:rsidRPr="009C6E78" w:rsidRDefault="009C6E78" w:rsidP="009C6E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137651" w14:textId="77777777" w:rsidR="009C6E78" w:rsidRPr="009C6E78" w:rsidRDefault="009C6E78" w:rsidP="009C6E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AEE23B" w14:textId="77777777" w:rsidR="009C6E78" w:rsidRPr="009C6E78" w:rsidRDefault="009C6E78" w:rsidP="009C6E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29E55A" w14:textId="77777777" w:rsidR="009C6E78" w:rsidRPr="009C6E78" w:rsidRDefault="009C6E78" w:rsidP="009C6E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506119" w14:textId="77777777" w:rsidR="009C6E78" w:rsidRPr="009C6E78" w:rsidRDefault="009C6E78" w:rsidP="009C6E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A9C6CA" w14:textId="77777777" w:rsidR="009C6E78" w:rsidRPr="009C6E78" w:rsidRDefault="009C6E78" w:rsidP="009C6E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3BF5FE" w14:textId="77777777" w:rsidR="009C6E78" w:rsidRPr="009C6E78" w:rsidRDefault="009C6E78" w:rsidP="009C6E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9C6E78" w:rsidRPr="009C6E78" w14:paraId="503642FC" w14:textId="77777777" w:rsidTr="00EF735C">
        <w:trPr>
          <w:trHeight w:val="264"/>
        </w:trPr>
        <w:tc>
          <w:tcPr>
            <w:tcW w:w="616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EAF2EF" w14:textId="204379B4" w:rsidR="009C6E78" w:rsidRPr="009C6E78" w:rsidRDefault="009C6E78" w:rsidP="009C6E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9C6E78"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0"/>
                <w:lang w:eastAsia="sk-SK"/>
              </w:rPr>
              <w:t>Míľnik/cieľ:</w:t>
            </w:r>
            <w:r w:rsidRPr="009C6E78">
              <w:rPr>
                <w:rFonts w:ascii="Arial Narrow" w:eastAsia="Times New Roman" w:hAnsi="Arial Narrow" w:cs="Calibri"/>
                <w:b/>
                <w:bCs/>
                <w:i/>
                <w:iCs/>
                <w:color w:val="000000"/>
                <w:lang w:eastAsia="sk-SK"/>
              </w:rPr>
              <w:t xml:space="preserve"> </w:t>
            </w:r>
            <w:r w:rsidRPr="009C6E78">
              <w:rPr>
                <w:rFonts w:ascii="Arial Narrow" w:eastAsia="Times New Roman" w:hAnsi="Arial Narrow" w:cs="Calibri"/>
                <w:i/>
                <w:color w:val="000000"/>
                <w:sz w:val="20"/>
                <w:szCs w:val="20"/>
                <w:lang w:eastAsia="sk-SK"/>
              </w:rPr>
              <w:t>Rekvalifikácia príslušníkov polície vo finančných vyšetrovaniach a analytických činnostiach.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7673FE" w14:textId="77777777" w:rsidR="009C6E78" w:rsidRPr="009C6E78" w:rsidRDefault="009C6E78" w:rsidP="009C6E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4CC7D1" w14:textId="77777777" w:rsidR="009C6E78" w:rsidRPr="009C6E78" w:rsidRDefault="009C6E78" w:rsidP="009C6E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9A7006" w14:textId="77777777" w:rsidR="009C6E78" w:rsidRPr="009C6E78" w:rsidRDefault="009C6E78" w:rsidP="009C6E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C85A83" w14:textId="77777777" w:rsidR="009C6E78" w:rsidRPr="009C6E78" w:rsidRDefault="009C6E78" w:rsidP="009C6E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5469A" w14:textId="77777777" w:rsidR="009C6E78" w:rsidRPr="009C6E78" w:rsidRDefault="009C6E78" w:rsidP="009C6E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B27B2E" w14:textId="77777777" w:rsidR="009C6E78" w:rsidRPr="009C6E78" w:rsidRDefault="009C6E78" w:rsidP="009C6E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2C69A7" w14:textId="77777777" w:rsidR="009C6E78" w:rsidRPr="009C6E78" w:rsidRDefault="009C6E78" w:rsidP="009C6E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DE129E" w14:textId="77777777" w:rsidR="009C6E78" w:rsidRPr="009C6E78" w:rsidRDefault="009C6E78" w:rsidP="009C6E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7D2744" w14:textId="77777777" w:rsidR="009C6E78" w:rsidRPr="009C6E78" w:rsidRDefault="009C6E78" w:rsidP="009C6E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583CCF" w14:textId="77777777" w:rsidR="009C6E78" w:rsidRPr="009C6E78" w:rsidRDefault="009C6E78" w:rsidP="009C6E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21BAA0" w14:textId="77777777" w:rsidR="009C6E78" w:rsidRPr="009C6E78" w:rsidRDefault="009C6E78" w:rsidP="009C6E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015567" w14:textId="77777777" w:rsidR="009C6E78" w:rsidRPr="009C6E78" w:rsidRDefault="009C6E78" w:rsidP="009C6E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9C6E78" w:rsidRPr="009C6E78" w14:paraId="0C22FC5A" w14:textId="77777777" w:rsidTr="00EF735C">
        <w:trPr>
          <w:trHeight w:val="447"/>
        </w:trPr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4CB48CF8" w14:textId="77777777" w:rsidR="009C6E78" w:rsidRPr="009C6E78" w:rsidRDefault="009C6E78" w:rsidP="009C6E78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9C6E7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379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9BC2E6"/>
            <w:noWrap/>
            <w:vAlign w:val="center"/>
            <w:hideMark/>
          </w:tcPr>
          <w:p w14:paraId="4590F49D" w14:textId="7AAD376D" w:rsidR="009C6E78" w:rsidRPr="009C6E78" w:rsidRDefault="009C6E78" w:rsidP="009C6E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9C6E78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Zoznam vykonaných školení a poskytnutých školiacich materiálov</w:t>
            </w:r>
          </w:p>
        </w:tc>
        <w:tc>
          <w:tcPr>
            <w:tcW w:w="5512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9BC2E6"/>
            <w:vAlign w:val="center"/>
            <w:hideMark/>
          </w:tcPr>
          <w:p w14:paraId="650501CD" w14:textId="0A4C2E66" w:rsidR="009C6E78" w:rsidRPr="009C6E78" w:rsidRDefault="009C6E78" w:rsidP="009C6E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9C6E78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Odkazy na oficiálne osvedčenia o absolvovaní školení jednotlivých účastníkov </w:t>
            </w:r>
            <w:r w:rsidRPr="009C6E78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br/>
              <w:t>Prezenčná listina účastníkov školenia</w:t>
            </w:r>
          </w:p>
        </w:tc>
      </w:tr>
      <w:tr w:rsidR="00EF735C" w:rsidRPr="009C6E78" w14:paraId="6B534D7C" w14:textId="77777777" w:rsidTr="00EF735C">
        <w:trPr>
          <w:cantSplit/>
          <w:trHeight w:val="2296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3537CB3C" w14:textId="77777777" w:rsidR="009C6E78" w:rsidRPr="009C6E78" w:rsidRDefault="009C6E78" w:rsidP="009C6E7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9C6E78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Poradové číslo riadku</w:t>
            </w:r>
          </w:p>
        </w:tc>
        <w:tc>
          <w:tcPr>
            <w:tcW w:w="5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387C7BAA" w14:textId="77777777" w:rsidR="009C6E78" w:rsidRPr="009C6E78" w:rsidRDefault="009C6E78" w:rsidP="009C6E78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9C6E78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Názov školenia</w:t>
            </w:r>
          </w:p>
        </w:tc>
        <w:tc>
          <w:tcPr>
            <w:tcW w:w="4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1AA0EB72" w14:textId="77777777" w:rsidR="009C6E78" w:rsidRPr="009C6E78" w:rsidRDefault="009C6E78" w:rsidP="009C6E78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9C6E78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Dátum</w:t>
            </w:r>
          </w:p>
        </w:tc>
        <w:tc>
          <w:tcPr>
            <w:tcW w:w="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2A754138" w14:textId="77777777" w:rsidR="009C6E78" w:rsidRPr="009C6E78" w:rsidRDefault="009C6E78" w:rsidP="009C6E78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9C6E78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Miesto </w:t>
            </w:r>
          </w:p>
        </w:tc>
        <w:tc>
          <w:tcPr>
            <w:tcW w:w="8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6F53BBC9" w14:textId="77777777" w:rsidR="009C6E78" w:rsidRPr="009C6E78" w:rsidRDefault="009C6E78" w:rsidP="009C6E78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9C6E78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Forma školenia (názov on-line prostriedku / prezenčne) </w:t>
            </w:r>
          </w:p>
        </w:tc>
        <w:tc>
          <w:tcPr>
            <w:tcW w:w="3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7A5801EE" w14:textId="77777777" w:rsidR="009C6E78" w:rsidRPr="009C6E78" w:rsidRDefault="009C6E78" w:rsidP="009C6E78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9C6E78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Lektor</w:t>
            </w:r>
          </w:p>
        </w:tc>
        <w:tc>
          <w:tcPr>
            <w:tcW w:w="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1D4F07AA" w14:textId="77777777" w:rsidR="009C6E78" w:rsidRPr="009C6E78" w:rsidRDefault="009C6E78" w:rsidP="009C6E78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9C6E78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Účel školenia</w:t>
            </w:r>
          </w:p>
        </w:tc>
        <w:tc>
          <w:tcPr>
            <w:tcW w:w="8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7BE5D680" w14:textId="77777777" w:rsidR="009C6E78" w:rsidRPr="009C6E78" w:rsidRDefault="009C6E78" w:rsidP="009C6E78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9C6E78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Pre koho je školenie určené (útvar/pozícia)</w:t>
            </w:r>
          </w:p>
        </w:tc>
        <w:tc>
          <w:tcPr>
            <w:tcW w:w="9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3B62F339" w14:textId="77777777" w:rsidR="009C6E78" w:rsidRPr="009C6E78" w:rsidRDefault="009C6E78" w:rsidP="009C6E78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9C6E78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Počet vyškolených zamestnancov</w:t>
            </w:r>
          </w:p>
        </w:tc>
        <w:tc>
          <w:tcPr>
            <w:tcW w:w="7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5E199BF6" w14:textId="77777777" w:rsidR="009C6E78" w:rsidRPr="009C6E78" w:rsidRDefault="009C6E78" w:rsidP="009C6E78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9C6E78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Poskytnuté školiace materiály (zoznam)</w:t>
            </w:r>
          </w:p>
        </w:tc>
        <w:tc>
          <w:tcPr>
            <w:tcW w:w="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1781066F" w14:textId="77777777" w:rsidR="009C6E78" w:rsidRPr="009C6E78" w:rsidRDefault="009C6E78" w:rsidP="009C6E78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9C6E78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Celková cena školenia v Eur bez DPH</w:t>
            </w:r>
          </w:p>
        </w:tc>
        <w:tc>
          <w:tcPr>
            <w:tcW w:w="8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4BE0908A" w14:textId="77777777" w:rsidR="009C6E78" w:rsidRPr="009C6E78" w:rsidRDefault="009C6E78" w:rsidP="009C6E78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9C6E78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Link</w:t>
            </w:r>
            <w:proofErr w:type="spellEnd"/>
            <w:r w:rsidRPr="009C6E78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 (odkaz) na výsledok verejného obstarávania</w:t>
            </w:r>
          </w:p>
        </w:tc>
        <w:tc>
          <w:tcPr>
            <w:tcW w:w="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0115CB2A" w14:textId="77777777" w:rsidR="009C6E78" w:rsidRPr="009C6E78" w:rsidRDefault="009C6E78" w:rsidP="009C6E78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9C6E78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Link</w:t>
            </w:r>
            <w:proofErr w:type="spellEnd"/>
            <w:r w:rsidRPr="009C6E78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 (odkaz) na zmluvu v CRZ</w:t>
            </w:r>
          </w:p>
        </w:tc>
        <w:tc>
          <w:tcPr>
            <w:tcW w:w="4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3C1FB33F" w14:textId="77777777" w:rsidR="009C6E78" w:rsidRPr="009C6E78" w:rsidRDefault="009C6E78" w:rsidP="009C6E78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9C6E78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Poznámka</w:t>
            </w:r>
          </w:p>
        </w:tc>
        <w:tc>
          <w:tcPr>
            <w:tcW w:w="7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272C3914" w14:textId="77777777" w:rsidR="009C6E78" w:rsidRPr="009C6E78" w:rsidRDefault="009C6E78" w:rsidP="009C6E78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9C6E78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Názov školenia</w:t>
            </w:r>
          </w:p>
        </w:tc>
        <w:tc>
          <w:tcPr>
            <w:tcW w:w="4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66967441" w14:textId="77777777" w:rsidR="009C6E78" w:rsidRPr="009C6E78" w:rsidRDefault="009C6E78" w:rsidP="009C6E78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9C6E78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Dátum</w:t>
            </w:r>
          </w:p>
        </w:tc>
        <w:tc>
          <w:tcPr>
            <w:tcW w:w="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34F6C019" w14:textId="77777777" w:rsidR="009C6E78" w:rsidRPr="009C6E78" w:rsidRDefault="009C6E78" w:rsidP="009C6E78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9C6E78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Číslo zamestnanca</w:t>
            </w:r>
          </w:p>
        </w:tc>
        <w:tc>
          <w:tcPr>
            <w:tcW w:w="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79345ACB" w14:textId="77777777" w:rsidR="009C6E78" w:rsidRPr="009C6E78" w:rsidRDefault="009C6E78" w:rsidP="009C6E78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9C6E78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Názov útvaru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688C042C" w14:textId="77777777" w:rsidR="009C6E78" w:rsidRPr="009C6E78" w:rsidRDefault="009C6E78" w:rsidP="009C6E78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9C6E78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Pozícia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5E88F183" w14:textId="77777777" w:rsidR="009C6E78" w:rsidRPr="009C6E78" w:rsidRDefault="009C6E78" w:rsidP="009C6E78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9C6E78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Podpis zamestnanca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46A60D26" w14:textId="77777777" w:rsidR="009C6E78" w:rsidRPr="009C6E78" w:rsidRDefault="009C6E78" w:rsidP="009C6E78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9C6E78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Poznámka</w:t>
            </w:r>
          </w:p>
        </w:tc>
      </w:tr>
      <w:tr w:rsidR="00EF735C" w:rsidRPr="009C6E78" w14:paraId="3531658D" w14:textId="77777777" w:rsidTr="00EF735C">
        <w:trPr>
          <w:trHeight w:val="22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D0705A" w14:textId="77777777" w:rsidR="009C6E78" w:rsidRPr="009C6E78" w:rsidRDefault="009C6E78" w:rsidP="009C6E7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9C6E7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731286" w14:textId="77777777" w:rsidR="009C6E78" w:rsidRPr="009C6E78" w:rsidRDefault="009C6E78" w:rsidP="009C6E7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9C6E7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9A72D3" w14:textId="77777777" w:rsidR="009C6E78" w:rsidRPr="009C6E78" w:rsidRDefault="009C6E78" w:rsidP="009C6E7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C6E7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33E1D2" w14:textId="77777777" w:rsidR="009C6E78" w:rsidRPr="009C6E78" w:rsidRDefault="009C6E78" w:rsidP="009C6E7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C6E7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6AEE9C" w14:textId="77777777" w:rsidR="009C6E78" w:rsidRPr="009C6E78" w:rsidRDefault="009C6E78" w:rsidP="009C6E7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C6E7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0AECA" w14:textId="77777777" w:rsidR="009C6E78" w:rsidRPr="009C6E78" w:rsidRDefault="009C6E78" w:rsidP="009C6E7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C6E7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4E463D" w14:textId="77777777" w:rsidR="009C6E78" w:rsidRPr="009C6E78" w:rsidRDefault="009C6E78" w:rsidP="009C6E7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C6E7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9573F" w14:textId="77777777" w:rsidR="009C6E78" w:rsidRPr="009C6E78" w:rsidRDefault="009C6E78" w:rsidP="009C6E7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C6E7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C4D17F" w14:textId="77777777" w:rsidR="009C6E78" w:rsidRPr="009C6E78" w:rsidRDefault="009C6E78" w:rsidP="009C6E7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C6E7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A5C528" w14:textId="77777777" w:rsidR="009C6E78" w:rsidRPr="009C6E78" w:rsidRDefault="009C6E78" w:rsidP="009C6E7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C6E7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98F6F" w14:textId="77777777" w:rsidR="009C6E78" w:rsidRPr="009C6E78" w:rsidRDefault="009C6E78" w:rsidP="009C6E7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C6E7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07190" w14:textId="77777777" w:rsidR="009C6E78" w:rsidRPr="009C6E78" w:rsidRDefault="009C6E78" w:rsidP="009C6E7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C6E7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16BCA" w14:textId="77777777" w:rsidR="009C6E78" w:rsidRPr="009C6E78" w:rsidRDefault="009C6E78" w:rsidP="009C6E7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C6E7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1135A" w14:textId="77777777" w:rsidR="009C6E78" w:rsidRPr="009C6E78" w:rsidRDefault="009C6E78" w:rsidP="009C6E7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C6E7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03DFD" w14:textId="77777777" w:rsidR="009C6E78" w:rsidRPr="009C6E78" w:rsidRDefault="009C6E78" w:rsidP="009C6E7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C6E7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16C1AA" w14:textId="77777777" w:rsidR="009C6E78" w:rsidRPr="009C6E78" w:rsidRDefault="009C6E78" w:rsidP="009C6E7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C6E7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07DC9" w14:textId="77777777" w:rsidR="009C6E78" w:rsidRPr="009C6E78" w:rsidRDefault="009C6E78" w:rsidP="009C6E7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C6E7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65892" w14:textId="77777777" w:rsidR="009C6E78" w:rsidRPr="009C6E78" w:rsidRDefault="009C6E78" w:rsidP="009C6E7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C6E7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7096A1" w14:textId="77777777" w:rsidR="009C6E78" w:rsidRPr="009C6E78" w:rsidRDefault="009C6E78" w:rsidP="009C6E7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C6E7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4F842B" w14:textId="77777777" w:rsidR="009C6E78" w:rsidRPr="009C6E78" w:rsidRDefault="009C6E78" w:rsidP="009C6E7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C6E7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E2BC1" w14:textId="77777777" w:rsidR="009C6E78" w:rsidRPr="009C6E78" w:rsidRDefault="009C6E78" w:rsidP="009C6E7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C6E7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EF735C" w:rsidRPr="009C6E78" w14:paraId="1F6B6133" w14:textId="77777777" w:rsidTr="00EF735C">
        <w:trPr>
          <w:trHeight w:val="229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11B547" w14:textId="77777777" w:rsidR="009C6E78" w:rsidRPr="009C6E78" w:rsidRDefault="009C6E78" w:rsidP="009C6E7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9C6E7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644394" w14:textId="77777777" w:rsidR="009C6E78" w:rsidRPr="009C6E78" w:rsidRDefault="009C6E78" w:rsidP="009C6E7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9C6E7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8155FD" w14:textId="77777777" w:rsidR="009C6E78" w:rsidRPr="009C6E78" w:rsidRDefault="009C6E78" w:rsidP="009C6E7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C6E7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CCA0DB" w14:textId="77777777" w:rsidR="009C6E78" w:rsidRPr="009C6E78" w:rsidRDefault="009C6E78" w:rsidP="009C6E7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C6E7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3B226" w14:textId="77777777" w:rsidR="009C6E78" w:rsidRPr="009C6E78" w:rsidRDefault="009C6E78" w:rsidP="009C6E7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C6E7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16254F" w14:textId="77777777" w:rsidR="009C6E78" w:rsidRPr="009C6E78" w:rsidRDefault="009C6E78" w:rsidP="009C6E7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C6E7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228CE" w14:textId="77777777" w:rsidR="009C6E78" w:rsidRPr="009C6E78" w:rsidRDefault="009C6E78" w:rsidP="009C6E7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C6E7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045042" w14:textId="77777777" w:rsidR="009C6E78" w:rsidRPr="009C6E78" w:rsidRDefault="009C6E78" w:rsidP="009C6E7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C6E7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7E39E" w14:textId="77777777" w:rsidR="009C6E78" w:rsidRPr="009C6E78" w:rsidRDefault="009C6E78" w:rsidP="009C6E7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C6E7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34171E" w14:textId="77777777" w:rsidR="009C6E78" w:rsidRPr="009C6E78" w:rsidRDefault="009C6E78" w:rsidP="009C6E7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C6E7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790F9" w14:textId="77777777" w:rsidR="009C6E78" w:rsidRPr="009C6E78" w:rsidRDefault="009C6E78" w:rsidP="009C6E7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C6E7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316756" w14:textId="77777777" w:rsidR="009C6E78" w:rsidRPr="009C6E78" w:rsidRDefault="009C6E78" w:rsidP="009C6E7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C6E7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564800" w14:textId="77777777" w:rsidR="009C6E78" w:rsidRPr="009C6E78" w:rsidRDefault="009C6E78" w:rsidP="009C6E7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C6E7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150835" w14:textId="77777777" w:rsidR="009C6E78" w:rsidRPr="009C6E78" w:rsidRDefault="009C6E78" w:rsidP="009C6E7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C6E7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8BBCA" w14:textId="77777777" w:rsidR="009C6E78" w:rsidRPr="009C6E78" w:rsidRDefault="009C6E78" w:rsidP="009C6E7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C6E7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8E263" w14:textId="77777777" w:rsidR="009C6E78" w:rsidRPr="009C6E78" w:rsidRDefault="009C6E78" w:rsidP="009C6E7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C6E7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91DE09" w14:textId="77777777" w:rsidR="009C6E78" w:rsidRPr="009C6E78" w:rsidRDefault="009C6E78" w:rsidP="009C6E7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C6E7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FFD298" w14:textId="77777777" w:rsidR="009C6E78" w:rsidRPr="009C6E78" w:rsidRDefault="009C6E78" w:rsidP="009C6E7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C6E7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EC418" w14:textId="77777777" w:rsidR="009C6E78" w:rsidRPr="009C6E78" w:rsidRDefault="009C6E78" w:rsidP="009C6E7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C6E7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F5B35F" w14:textId="77777777" w:rsidR="009C6E78" w:rsidRPr="009C6E78" w:rsidRDefault="009C6E78" w:rsidP="009C6E7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C6E7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EF17A7" w14:textId="77777777" w:rsidR="009C6E78" w:rsidRPr="009C6E78" w:rsidRDefault="009C6E78" w:rsidP="009C6E7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C6E7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EF735C" w:rsidRPr="009C6E78" w14:paraId="59B870FB" w14:textId="77777777" w:rsidTr="00EF735C">
        <w:trPr>
          <w:trHeight w:val="229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7C9AFF" w14:textId="77777777" w:rsidR="009C6E78" w:rsidRPr="009C6E78" w:rsidRDefault="009C6E78" w:rsidP="009C6E7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9C6E7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530EB0" w14:textId="77777777" w:rsidR="009C6E78" w:rsidRPr="009C6E78" w:rsidRDefault="009C6E78" w:rsidP="009C6E7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9C6E7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675F10" w14:textId="77777777" w:rsidR="009C6E78" w:rsidRPr="009C6E78" w:rsidRDefault="009C6E78" w:rsidP="009C6E7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C6E7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B6BC95" w14:textId="77777777" w:rsidR="009C6E78" w:rsidRPr="009C6E78" w:rsidRDefault="009C6E78" w:rsidP="009C6E7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C6E7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6D7CD0" w14:textId="77777777" w:rsidR="009C6E78" w:rsidRPr="009C6E78" w:rsidRDefault="009C6E78" w:rsidP="009C6E7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C6E7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5A2BDA" w14:textId="77777777" w:rsidR="009C6E78" w:rsidRPr="009C6E78" w:rsidRDefault="009C6E78" w:rsidP="009C6E7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C6E7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12071" w14:textId="77777777" w:rsidR="009C6E78" w:rsidRPr="009C6E78" w:rsidRDefault="009C6E78" w:rsidP="009C6E7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C6E7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64527" w14:textId="77777777" w:rsidR="009C6E78" w:rsidRPr="009C6E78" w:rsidRDefault="009C6E78" w:rsidP="009C6E7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C6E7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7A230" w14:textId="77777777" w:rsidR="009C6E78" w:rsidRPr="009C6E78" w:rsidRDefault="009C6E78" w:rsidP="009C6E7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C6E7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05EE0B" w14:textId="77777777" w:rsidR="009C6E78" w:rsidRPr="009C6E78" w:rsidRDefault="009C6E78" w:rsidP="009C6E7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C6E7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89F755" w14:textId="77777777" w:rsidR="009C6E78" w:rsidRPr="009C6E78" w:rsidRDefault="009C6E78" w:rsidP="009C6E7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C6E7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261D4" w14:textId="77777777" w:rsidR="009C6E78" w:rsidRPr="009C6E78" w:rsidRDefault="009C6E78" w:rsidP="009C6E7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C6E7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FD5DD" w14:textId="77777777" w:rsidR="009C6E78" w:rsidRPr="009C6E78" w:rsidRDefault="009C6E78" w:rsidP="009C6E7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C6E7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C3C94" w14:textId="77777777" w:rsidR="009C6E78" w:rsidRPr="009C6E78" w:rsidRDefault="009C6E78" w:rsidP="009C6E7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C6E7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BCC391" w14:textId="77777777" w:rsidR="009C6E78" w:rsidRPr="009C6E78" w:rsidRDefault="009C6E78" w:rsidP="009C6E7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C6E7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A78EA9" w14:textId="77777777" w:rsidR="009C6E78" w:rsidRPr="009C6E78" w:rsidRDefault="009C6E78" w:rsidP="009C6E7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C6E7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189BF8" w14:textId="77777777" w:rsidR="009C6E78" w:rsidRPr="009C6E78" w:rsidRDefault="009C6E78" w:rsidP="009C6E7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C6E7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246A3D" w14:textId="77777777" w:rsidR="009C6E78" w:rsidRPr="009C6E78" w:rsidRDefault="009C6E78" w:rsidP="009C6E7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C6E7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C646E" w14:textId="77777777" w:rsidR="009C6E78" w:rsidRPr="009C6E78" w:rsidRDefault="009C6E78" w:rsidP="009C6E7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C6E7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58144" w14:textId="77777777" w:rsidR="009C6E78" w:rsidRPr="009C6E78" w:rsidRDefault="009C6E78" w:rsidP="009C6E7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C6E7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CD51C" w14:textId="77777777" w:rsidR="009C6E78" w:rsidRPr="009C6E78" w:rsidRDefault="009C6E78" w:rsidP="009C6E7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C6E7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EF735C" w:rsidRPr="009C6E78" w14:paraId="5679A3C2" w14:textId="77777777" w:rsidTr="00EF735C">
        <w:trPr>
          <w:trHeight w:val="229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D336E9" w14:textId="77777777" w:rsidR="009C6E78" w:rsidRPr="009C6E78" w:rsidRDefault="009C6E78" w:rsidP="009C6E7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9C6E7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EE4770" w14:textId="77777777" w:rsidR="009C6E78" w:rsidRPr="009C6E78" w:rsidRDefault="009C6E78" w:rsidP="009C6E7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9C6E7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374F67" w14:textId="77777777" w:rsidR="009C6E78" w:rsidRPr="009C6E78" w:rsidRDefault="009C6E78" w:rsidP="009C6E7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C6E7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EE19B4" w14:textId="77777777" w:rsidR="009C6E78" w:rsidRPr="009C6E78" w:rsidRDefault="009C6E78" w:rsidP="009C6E7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C6E7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CEED3" w14:textId="77777777" w:rsidR="009C6E78" w:rsidRPr="009C6E78" w:rsidRDefault="009C6E78" w:rsidP="009C6E7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C6E7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42E5B9" w14:textId="77777777" w:rsidR="009C6E78" w:rsidRPr="009C6E78" w:rsidRDefault="009C6E78" w:rsidP="009C6E7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C6E7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3D894" w14:textId="77777777" w:rsidR="009C6E78" w:rsidRPr="009C6E78" w:rsidRDefault="009C6E78" w:rsidP="009C6E7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C6E7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86E99" w14:textId="77777777" w:rsidR="009C6E78" w:rsidRPr="009C6E78" w:rsidRDefault="009C6E78" w:rsidP="009C6E7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C6E7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C7AC57" w14:textId="77777777" w:rsidR="009C6E78" w:rsidRPr="009C6E78" w:rsidRDefault="009C6E78" w:rsidP="009C6E7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C6E7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B4765" w14:textId="77777777" w:rsidR="009C6E78" w:rsidRPr="009C6E78" w:rsidRDefault="009C6E78" w:rsidP="009C6E7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C6E7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EB399" w14:textId="77777777" w:rsidR="009C6E78" w:rsidRPr="009C6E78" w:rsidRDefault="009C6E78" w:rsidP="009C6E7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C6E7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1CE07B" w14:textId="77777777" w:rsidR="009C6E78" w:rsidRPr="009C6E78" w:rsidRDefault="009C6E78" w:rsidP="009C6E7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C6E7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DC97BE" w14:textId="77777777" w:rsidR="009C6E78" w:rsidRPr="009C6E78" w:rsidRDefault="009C6E78" w:rsidP="009C6E7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C6E7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B60B53" w14:textId="77777777" w:rsidR="009C6E78" w:rsidRPr="009C6E78" w:rsidRDefault="009C6E78" w:rsidP="009C6E7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C6E7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D2493" w14:textId="77777777" w:rsidR="009C6E78" w:rsidRPr="009C6E78" w:rsidRDefault="009C6E78" w:rsidP="009C6E7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C6E7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D108CC" w14:textId="77777777" w:rsidR="009C6E78" w:rsidRPr="009C6E78" w:rsidRDefault="009C6E78" w:rsidP="009C6E7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C6E7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B5B70" w14:textId="77777777" w:rsidR="009C6E78" w:rsidRPr="009C6E78" w:rsidRDefault="009C6E78" w:rsidP="009C6E7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C6E7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FFD604" w14:textId="77777777" w:rsidR="009C6E78" w:rsidRPr="009C6E78" w:rsidRDefault="009C6E78" w:rsidP="009C6E7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C6E7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23AE1" w14:textId="77777777" w:rsidR="009C6E78" w:rsidRPr="009C6E78" w:rsidRDefault="009C6E78" w:rsidP="009C6E7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C6E7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9CB5D" w14:textId="77777777" w:rsidR="009C6E78" w:rsidRPr="009C6E78" w:rsidRDefault="009C6E78" w:rsidP="009C6E7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C6E7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B91EA" w14:textId="77777777" w:rsidR="009C6E78" w:rsidRPr="009C6E78" w:rsidRDefault="009C6E78" w:rsidP="009C6E7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C6E7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EF735C" w:rsidRPr="009C6E78" w14:paraId="0ADD8BB8" w14:textId="77777777" w:rsidTr="00EF735C">
        <w:trPr>
          <w:trHeight w:val="229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8C3CF2" w14:textId="77777777" w:rsidR="009C6E78" w:rsidRPr="009C6E78" w:rsidRDefault="009C6E78" w:rsidP="009C6E7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9C6E7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0ABFDF" w14:textId="77777777" w:rsidR="009C6E78" w:rsidRPr="009C6E78" w:rsidRDefault="009C6E78" w:rsidP="009C6E7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9C6E7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6F8B14" w14:textId="77777777" w:rsidR="009C6E78" w:rsidRPr="009C6E78" w:rsidRDefault="009C6E78" w:rsidP="009C6E7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C6E7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375988" w14:textId="77777777" w:rsidR="009C6E78" w:rsidRPr="009C6E78" w:rsidRDefault="009C6E78" w:rsidP="009C6E7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C6E7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727305" w14:textId="77777777" w:rsidR="009C6E78" w:rsidRPr="009C6E78" w:rsidRDefault="009C6E78" w:rsidP="009C6E7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C6E7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38500" w14:textId="77777777" w:rsidR="009C6E78" w:rsidRPr="009C6E78" w:rsidRDefault="009C6E78" w:rsidP="009C6E7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C6E7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2170F" w14:textId="77777777" w:rsidR="009C6E78" w:rsidRPr="009C6E78" w:rsidRDefault="009C6E78" w:rsidP="009C6E7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C6E7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B6DEC" w14:textId="77777777" w:rsidR="009C6E78" w:rsidRPr="009C6E78" w:rsidRDefault="009C6E78" w:rsidP="009C6E7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C6E7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F4B78C" w14:textId="77777777" w:rsidR="009C6E78" w:rsidRPr="009C6E78" w:rsidRDefault="009C6E78" w:rsidP="009C6E7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C6E7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25445" w14:textId="77777777" w:rsidR="009C6E78" w:rsidRPr="009C6E78" w:rsidRDefault="009C6E78" w:rsidP="009C6E7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C6E7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7AFD0" w14:textId="77777777" w:rsidR="009C6E78" w:rsidRPr="009C6E78" w:rsidRDefault="009C6E78" w:rsidP="009C6E7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C6E7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082BF" w14:textId="77777777" w:rsidR="009C6E78" w:rsidRPr="009C6E78" w:rsidRDefault="009C6E78" w:rsidP="009C6E7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C6E7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24BE77" w14:textId="77777777" w:rsidR="009C6E78" w:rsidRPr="009C6E78" w:rsidRDefault="009C6E78" w:rsidP="009C6E7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C6E7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BB66C" w14:textId="77777777" w:rsidR="009C6E78" w:rsidRPr="009C6E78" w:rsidRDefault="009C6E78" w:rsidP="009C6E7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C6E7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8202E2" w14:textId="77777777" w:rsidR="009C6E78" w:rsidRPr="009C6E78" w:rsidRDefault="009C6E78" w:rsidP="009C6E7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C6E7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B57409" w14:textId="77777777" w:rsidR="009C6E78" w:rsidRPr="009C6E78" w:rsidRDefault="009C6E78" w:rsidP="009C6E7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C6E7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1789B" w14:textId="77777777" w:rsidR="009C6E78" w:rsidRPr="009C6E78" w:rsidRDefault="009C6E78" w:rsidP="009C6E7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C6E7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EC8530" w14:textId="77777777" w:rsidR="009C6E78" w:rsidRPr="009C6E78" w:rsidRDefault="009C6E78" w:rsidP="009C6E7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C6E7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E42B9" w14:textId="77777777" w:rsidR="009C6E78" w:rsidRPr="009C6E78" w:rsidRDefault="009C6E78" w:rsidP="009C6E7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C6E7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2AD91" w14:textId="77777777" w:rsidR="009C6E78" w:rsidRPr="009C6E78" w:rsidRDefault="009C6E78" w:rsidP="009C6E7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C6E7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95EFC" w14:textId="77777777" w:rsidR="009C6E78" w:rsidRPr="009C6E78" w:rsidRDefault="009C6E78" w:rsidP="009C6E7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C6E7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EF735C" w:rsidRPr="009C6E78" w14:paraId="7FA00E4E" w14:textId="77777777" w:rsidTr="00EF735C">
        <w:trPr>
          <w:trHeight w:val="229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45BEB9" w14:textId="77777777" w:rsidR="009C6E78" w:rsidRPr="009C6E78" w:rsidRDefault="009C6E78" w:rsidP="009C6E7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9C6E7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B2B7D8" w14:textId="77777777" w:rsidR="009C6E78" w:rsidRPr="009C6E78" w:rsidRDefault="009C6E78" w:rsidP="009C6E7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9C6E7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439E07" w14:textId="77777777" w:rsidR="009C6E78" w:rsidRPr="009C6E78" w:rsidRDefault="009C6E78" w:rsidP="009C6E7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C6E7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125419" w14:textId="77777777" w:rsidR="009C6E78" w:rsidRPr="009C6E78" w:rsidRDefault="009C6E78" w:rsidP="009C6E7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C6E7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12FF3" w14:textId="77777777" w:rsidR="009C6E78" w:rsidRPr="009C6E78" w:rsidRDefault="009C6E78" w:rsidP="009C6E7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C6E7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097A8F" w14:textId="77777777" w:rsidR="009C6E78" w:rsidRPr="009C6E78" w:rsidRDefault="009C6E78" w:rsidP="009C6E7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C6E7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AF8E66" w14:textId="77777777" w:rsidR="009C6E78" w:rsidRPr="009C6E78" w:rsidRDefault="009C6E78" w:rsidP="009C6E7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C6E7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6BFB7" w14:textId="77777777" w:rsidR="009C6E78" w:rsidRPr="009C6E78" w:rsidRDefault="009C6E78" w:rsidP="009C6E7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C6E7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58F40" w14:textId="77777777" w:rsidR="009C6E78" w:rsidRPr="009C6E78" w:rsidRDefault="009C6E78" w:rsidP="009C6E7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C6E7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52D77" w14:textId="77777777" w:rsidR="009C6E78" w:rsidRPr="009C6E78" w:rsidRDefault="009C6E78" w:rsidP="009C6E7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C6E7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E164D" w14:textId="77777777" w:rsidR="009C6E78" w:rsidRPr="009C6E78" w:rsidRDefault="009C6E78" w:rsidP="009C6E7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C6E7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0A93A3" w14:textId="77777777" w:rsidR="009C6E78" w:rsidRPr="009C6E78" w:rsidRDefault="009C6E78" w:rsidP="009C6E7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C6E7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EC43B" w14:textId="77777777" w:rsidR="009C6E78" w:rsidRPr="009C6E78" w:rsidRDefault="009C6E78" w:rsidP="009C6E7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C6E7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AFA7A" w14:textId="77777777" w:rsidR="009C6E78" w:rsidRPr="009C6E78" w:rsidRDefault="009C6E78" w:rsidP="009C6E7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C6E7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7FB80" w14:textId="77777777" w:rsidR="009C6E78" w:rsidRPr="009C6E78" w:rsidRDefault="009C6E78" w:rsidP="009C6E7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C6E7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84DE5" w14:textId="77777777" w:rsidR="009C6E78" w:rsidRPr="009C6E78" w:rsidRDefault="009C6E78" w:rsidP="009C6E7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C6E7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10F5A" w14:textId="77777777" w:rsidR="009C6E78" w:rsidRPr="009C6E78" w:rsidRDefault="009C6E78" w:rsidP="009C6E7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C6E7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6BC45" w14:textId="77777777" w:rsidR="009C6E78" w:rsidRPr="009C6E78" w:rsidRDefault="009C6E78" w:rsidP="009C6E7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C6E7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19554" w14:textId="77777777" w:rsidR="009C6E78" w:rsidRPr="009C6E78" w:rsidRDefault="009C6E78" w:rsidP="009C6E7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C6E7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BAB7CA" w14:textId="77777777" w:rsidR="009C6E78" w:rsidRPr="009C6E78" w:rsidRDefault="009C6E78" w:rsidP="009C6E7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C6E7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9BF62" w14:textId="77777777" w:rsidR="009C6E78" w:rsidRPr="009C6E78" w:rsidRDefault="009C6E78" w:rsidP="009C6E78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C6E78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</w:tbl>
    <w:p w14:paraId="5A908C3F" w14:textId="77777777" w:rsidR="00B73F30" w:rsidRDefault="00B73F30" w:rsidP="004204F3">
      <w:pPr>
        <w:tabs>
          <w:tab w:val="left" w:pos="4471"/>
        </w:tabs>
        <w:rPr>
          <w:rFonts w:ascii="Arial Narrow" w:hAnsi="Arial Narrow" w:cs="Arial"/>
        </w:rPr>
      </w:pPr>
    </w:p>
    <w:p w14:paraId="76614405" w14:textId="77777777" w:rsidR="00B73F30" w:rsidRDefault="00B73F30">
      <w:pPr>
        <w:rPr>
          <w:rFonts w:ascii="Arial Narrow" w:hAnsi="Arial Narrow" w:cs="Arial"/>
        </w:rPr>
      </w:pPr>
      <w:r>
        <w:rPr>
          <w:rFonts w:ascii="Arial Narrow" w:hAnsi="Arial Narrow" w:cs="Arial"/>
        </w:rPr>
        <w:br w:type="page"/>
      </w:r>
    </w:p>
    <w:tbl>
      <w:tblPr>
        <w:tblW w:w="1488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74"/>
        <w:gridCol w:w="697"/>
        <w:gridCol w:w="573"/>
        <w:gridCol w:w="581"/>
        <w:gridCol w:w="905"/>
        <w:gridCol w:w="566"/>
        <w:gridCol w:w="697"/>
        <w:gridCol w:w="1083"/>
        <w:gridCol w:w="1099"/>
        <w:gridCol w:w="889"/>
        <w:gridCol w:w="828"/>
        <w:gridCol w:w="947"/>
        <w:gridCol w:w="709"/>
        <w:gridCol w:w="851"/>
        <w:gridCol w:w="992"/>
        <w:gridCol w:w="567"/>
        <w:gridCol w:w="992"/>
        <w:gridCol w:w="1134"/>
      </w:tblGrid>
      <w:tr w:rsidR="00EF735C" w:rsidRPr="00EF735C" w14:paraId="4E0199B5" w14:textId="77777777" w:rsidTr="00EF735C">
        <w:trPr>
          <w:trHeight w:val="313"/>
        </w:trPr>
        <w:tc>
          <w:tcPr>
            <w:tcW w:w="14884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CC99FBB" w14:textId="77777777" w:rsidR="00EF735C" w:rsidRPr="00EF735C" w:rsidRDefault="00EF735C" w:rsidP="00EF735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  <w:r w:rsidRPr="00EF735C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lastRenderedPageBreak/>
              <w:t>Komponent 16: Boj proti korupcii a praniu špinavých peňazí</w:t>
            </w:r>
          </w:p>
        </w:tc>
      </w:tr>
      <w:tr w:rsidR="00EF735C" w:rsidRPr="00EF735C" w14:paraId="7ABB7B90" w14:textId="77777777" w:rsidTr="00EF735C">
        <w:trPr>
          <w:trHeight w:val="313"/>
        </w:trPr>
        <w:tc>
          <w:tcPr>
            <w:tcW w:w="14884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FC761CE" w14:textId="77777777" w:rsidR="00EF735C" w:rsidRDefault="00EF735C" w:rsidP="00EF735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  <w:p w14:paraId="60189635" w14:textId="77777777" w:rsidR="00EF735C" w:rsidRDefault="00EF735C" w:rsidP="00EF735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  <w:r w:rsidRPr="00EF735C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t>Investícia 2: Modernizácia a budovanie odborných kapacít Policajného zboru</w:t>
            </w:r>
          </w:p>
          <w:p w14:paraId="2E728740" w14:textId="1F000DA8" w:rsidR="00EF735C" w:rsidRPr="00EF735C" w:rsidRDefault="00EF735C" w:rsidP="00EF735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</w:tc>
      </w:tr>
      <w:tr w:rsidR="00EF735C" w:rsidRPr="00EF735C" w14:paraId="00B39D4E" w14:textId="77777777" w:rsidTr="00EF735C">
        <w:trPr>
          <w:trHeight w:val="328"/>
        </w:trPr>
        <w:tc>
          <w:tcPr>
            <w:tcW w:w="353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617446" w14:textId="77777777" w:rsidR="00EF735C" w:rsidRDefault="00EF735C" w:rsidP="00EF735C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0"/>
                <w:lang w:eastAsia="sk-SK"/>
              </w:rPr>
            </w:pPr>
            <w:r w:rsidRPr="00EF735C"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0"/>
                <w:lang w:eastAsia="sk-SK"/>
              </w:rPr>
              <w:t>Cieľová hodnota: 310</w:t>
            </w:r>
          </w:p>
          <w:p w14:paraId="389264C9" w14:textId="14B4F681" w:rsidR="00EF735C" w:rsidRPr="00EF735C" w:rsidRDefault="00EF735C" w:rsidP="00EF73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31363A" w14:textId="77777777" w:rsidR="00EF735C" w:rsidRPr="00EF735C" w:rsidRDefault="00EF735C" w:rsidP="00EF73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FA4CA6" w14:textId="77777777" w:rsidR="00EF735C" w:rsidRPr="00EF735C" w:rsidRDefault="00EF735C" w:rsidP="00EF73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5B66A1" w14:textId="77777777" w:rsidR="00EF735C" w:rsidRPr="00EF735C" w:rsidRDefault="00EF735C" w:rsidP="00EF73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7CFEBD" w14:textId="77777777" w:rsidR="00EF735C" w:rsidRPr="00EF735C" w:rsidRDefault="00EF735C" w:rsidP="00EF73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4560BE" w14:textId="77777777" w:rsidR="00EF735C" w:rsidRPr="00EF735C" w:rsidRDefault="00EF735C" w:rsidP="00EF73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9D28D3" w14:textId="77777777" w:rsidR="00EF735C" w:rsidRPr="00EF735C" w:rsidRDefault="00EF735C" w:rsidP="00EF73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33EB49" w14:textId="77777777" w:rsidR="00EF735C" w:rsidRPr="00EF735C" w:rsidRDefault="00EF735C" w:rsidP="00EF73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D6380B" w14:textId="77777777" w:rsidR="00EF735C" w:rsidRPr="00EF735C" w:rsidRDefault="00EF735C" w:rsidP="00EF73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30E6D2" w14:textId="77777777" w:rsidR="00EF735C" w:rsidRPr="00EF735C" w:rsidRDefault="00EF735C" w:rsidP="00EF73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13E48C" w14:textId="77777777" w:rsidR="00EF735C" w:rsidRPr="00EF735C" w:rsidRDefault="00EF735C" w:rsidP="00EF73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33BC08" w14:textId="77777777" w:rsidR="00EF735C" w:rsidRPr="00EF735C" w:rsidRDefault="00EF735C" w:rsidP="00EF73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C14B69" w14:textId="77777777" w:rsidR="00EF735C" w:rsidRPr="00EF735C" w:rsidRDefault="00EF735C" w:rsidP="00EF73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76C014" w14:textId="77777777" w:rsidR="00EF735C" w:rsidRPr="00EF735C" w:rsidRDefault="00EF735C" w:rsidP="00EF73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EF735C" w:rsidRPr="00EF735C" w14:paraId="4C33C061" w14:textId="77777777" w:rsidTr="00EF735C">
        <w:trPr>
          <w:trHeight w:val="298"/>
        </w:trPr>
        <w:tc>
          <w:tcPr>
            <w:tcW w:w="204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CEE11D8" w14:textId="77777777" w:rsidR="00EF735C" w:rsidRDefault="00EF735C" w:rsidP="00EF735C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0"/>
                <w:lang w:eastAsia="sk-SK"/>
              </w:rPr>
            </w:pPr>
            <w:r w:rsidRPr="00EF735C"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0"/>
                <w:lang w:eastAsia="sk-SK"/>
              </w:rPr>
              <w:t>Projekt typ 1</w:t>
            </w:r>
          </w:p>
          <w:p w14:paraId="05A66B3E" w14:textId="1EB6913A" w:rsidR="00EF735C" w:rsidRPr="00EF735C" w:rsidRDefault="00EF735C" w:rsidP="00EF735C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6CDBF3" w14:textId="77777777" w:rsidR="00EF735C" w:rsidRPr="00EF735C" w:rsidRDefault="00EF735C" w:rsidP="00EF735C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3EE7FA" w14:textId="77777777" w:rsidR="00EF735C" w:rsidRPr="00EF735C" w:rsidRDefault="00EF735C" w:rsidP="00EF73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565596" w14:textId="77777777" w:rsidR="00EF735C" w:rsidRPr="00EF735C" w:rsidRDefault="00EF735C" w:rsidP="00EF73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1E2752" w14:textId="77777777" w:rsidR="00EF735C" w:rsidRPr="00EF735C" w:rsidRDefault="00EF735C" w:rsidP="00EF73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D747BD" w14:textId="77777777" w:rsidR="00EF735C" w:rsidRPr="00EF735C" w:rsidRDefault="00EF735C" w:rsidP="00EF73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E7D40E" w14:textId="77777777" w:rsidR="00EF735C" w:rsidRPr="00EF735C" w:rsidRDefault="00EF735C" w:rsidP="00EF73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BF1858" w14:textId="77777777" w:rsidR="00EF735C" w:rsidRPr="00EF735C" w:rsidRDefault="00EF735C" w:rsidP="00EF73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15BA2A" w14:textId="77777777" w:rsidR="00EF735C" w:rsidRPr="00EF735C" w:rsidRDefault="00EF735C" w:rsidP="00EF73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93C110" w14:textId="77777777" w:rsidR="00EF735C" w:rsidRPr="00EF735C" w:rsidRDefault="00EF735C" w:rsidP="00EF73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625A8E" w14:textId="77777777" w:rsidR="00EF735C" w:rsidRPr="00EF735C" w:rsidRDefault="00EF735C" w:rsidP="00EF73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38C7F7" w14:textId="77777777" w:rsidR="00EF735C" w:rsidRPr="00EF735C" w:rsidRDefault="00EF735C" w:rsidP="00EF73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5C020F" w14:textId="77777777" w:rsidR="00EF735C" w:rsidRPr="00EF735C" w:rsidRDefault="00EF735C" w:rsidP="00EF73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C7BD2F" w14:textId="77777777" w:rsidR="00EF735C" w:rsidRPr="00EF735C" w:rsidRDefault="00EF735C" w:rsidP="00EF73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B195B4" w14:textId="77777777" w:rsidR="00EF735C" w:rsidRPr="00EF735C" w:rsidRDefault="00EF735C" w:rsidP="00EF73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C90E3B" w14:textId="77777777" w:rsidR="00EF735C" w:rsidRPr="00EF735C" w:rsidRDefault="00EF735C" w:rsidP="00EF73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EF735C" w:rsidRPr="00EF735C" w14:paraId="54947E1D" w14:textId="77777777" w:rsidTr="00EF735C">
        <w:trPr>
          <w:trHeight w:val="313"/>
        </w:trPr>
        <w:tc>
          <w:tcPr>
            <w:tcW w:w="587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0BD3750" w14:textId="42F116BA" w:rsidR="00EF735C" w:rsidRPr="00EF735C" w:rsidRDefault="00EF735C" w:rsidP="00EF73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EF735C"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0"/>
                <w:lang w:eastAsia="sk-SK"/>
              </w:rPr>
              <w:t>Míľnik/cieľ:</w:t>
            </w:r>
            <w:r w:rsidRPr="00EF735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 xml:space="preserve"> </w:t>
            </w:r>
            <w:r w:rsidRPr="00EF735C">
              <w:rPr>
                <w:rFonts w:ascii="Arial Narrow" w:eastAsia="Times New Roman" w:hAnsi="Arial Narrow" w:cs="Calibri"/>
                <w:i/>
                <w:color w:val="000000"/>
                <w:sz w:val="20"/>
                <w:szCs w:val="20"/>
                <w:lang w:eastAsia="sk-SK"/>
              </w:rPr>
              <w:t>Školenia a vybavenie policajného zboru sú zrealizované.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FFA013" w14:textId="77777777" w:rsidR="00EF735C" w:rsidRPr="00EF735C" w:rsidRDefault="00EF735C" w:rsidP="00EF73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ACD297" w14:textId="77777777" w:rsidR="00EF735C" w:rsidRPr="00EF735C" w:rsidRDefault="00EF735C" w:rsidP="00EF73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17D4F4" w14:textId="77777777" w:rsidR="00EF735C" w:rsidRPr="00EF735C" w:rsidRDefault="00EF735C" w:rsidP="00EF73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517645" w14:textId="77777777" w:rsidR="00EF735C" w:rsidRPr="00EF735C" w:rsidRDefault="00EF735C" w:rsidP="00EF73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3328E8" w14:textId="77777777" w:rsidR="00EF735C" w:rsidRPr="00EF735C" w:rsidRDefault="00EF735C" w:rsidP="00EF73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B51F14" w14:textId="77777777" w:rsidR="00EF735C" w:rsidRPr="00EF735C" w:rsidRDefault="00EF735C" w:rsidP="00EF73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761117" w14:textId="77777777" w:rsidR="00EF735C" w:rsidRPr="00EF735C" w:rsidRDefault="00EF735C" w:rsidP="00EF73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7A7C7F" w14:textId="77777777" w:rsidR="00EF735C" w:rsidRPr="00EF735C" w:rsidRDefault="00EF735C" w:rsidP="00EF73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06BF25" w14:textId="77777777" w:rsidR="00EF735C" w:rsidRPr="00EF735C" w:rsidRDefault="00EF735C" w:rsidP="00EF73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DFD252" w14:textId="77777777" w:rsidR="00EF735C" w:rsidRPr="00EF735C" w:rsidRDefault="00EF735C" w:rsidP="00EF73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EF735C" w:rsidRPr="00EF735C" w14:paraId="37C2FB86" w14:textId="77777777" w:rsidTr="00A57DE1">
        <w:trPr>
          <w:trHeight w:val="762"/>
        </w:trPr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FB6EEC8" w14:textId="77777777" w:rsidR="00EF735C" w:rsidRPr="00EF735C" w:rsidRDefault="00EF735C" w:rsidP="00EF73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7918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9BC2E6"/>
            <w:noWrap/>
            <w:vAlign w:val="center"/>
            <w:hideMark/>
          </w:tcPr>
          <w:p w14:paraId="07F35D1B" w14:textId="77B595C0" w:rsidR="00EF735C" w:rsidRPr="00EF735C" w:rsidRDefault="00EF735C" w:rsidP="00A57DE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lang w:eastAsia="sk-SK"/>
              </w:rPr>
            </w:pPr>
            <w:r w:rsidRPr="00EF735C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lang w:eastAsia="sk-SK"/>
              </w:rPr>
              <w:t>Zoznam vykonaných školení a poskytnutých školiacich materiálov</w:t>
            </w:r>
          </w:p>
        </w:tc>
        <w:tc>
          <w:tcPr>
            <w:tcW w:w="6192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9BC2E6"/>
            <w:vAlign w:val="center"/>
            <w:hideMark/>
          </w:tcPr>
          <w:p w14:paraId="1E477E3F" w14:textId="607D3B02" w:rsidR="00EF735C" w:rsidRPr="00EF735C" w:rsidRDefault="00EF735C" w:rsidP="00A57DE1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lang w:eastAsia="sk-SK"/>
              </w:rPr>
            </w:pPr>
            <w:r w:rsidRPr="00EF735C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lang w:eastAsia="sk-SK"/>
              </w:rPr>
              <w:t xml:space="preserve">Odkazy na oficiálne osvedčenia o absolvovaní školení jednotlivých účastníkov </w:t>
            </w:r>
            <w:r w:rsidRPr="00EF735C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lang w:eastAsia="sk-SK"/>
              </w:rPr>
              <w:br/>
              <w:t>Prezenčná listina účastníkov školenia</w:t>
            </w:r>
          </w:p>
        </w:tc>
      </w:tr>
      <w:tr w:rsidR="00EF735C" w:rsidRPr="00EF735C" w14:paraId="5FFBE9C2" w14:textId="77777777" w:rsidTr="00EF735C">
        <w:trPr>
          <w:cantSplit/>
          <w:trHeight w:val="2296"/>
        </w:trPr>
        <w:tc>
          <w:tcPr>
            <w:tcW w:w="7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4E3805D7" w14:textId="77777777" w:rsidR="00EF735C" w:rsidRPr="00EF735C" w:rsidRDefault="00EF735C" w:rsidP="00EF735C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EF735C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Poradové číslo riadku</w:t>
            </w:r>
          </w:p>
        </w:tc>
        <w:tc>
          <w:tcPr>
            <w:tcW w:w="6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5644F1DB" w14:textId="77777777" w:rsidR="00EF735C" w:rsidRPr="00EF735C" w:rsidRDefault="00EF735C" w:rsidP="00EF735C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EF735C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Názov školenia</w:t>
            </w:r>
          </w:p>
        </w:tc>
        <w:tc>
          <w:tcPr>
            <w:tcW w:w="5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2DFF35DA" w14:textId="77777777" w:rsidR="00EF735C" w:rsidRPr="00EF735C" w:rsidRDefault="00EF735C" w:rsidP="00EF735C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EF735C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Dátum</w:t>
            </w:r>
          </w:p>
        </w:tc>
        <w:tc>
          <w:tcPr>
            <w:tcW w:w="5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32C1B720" w14:textId="77777777" w:rsidR="00EF735C" w:rsidRPr="00EF735C" w:rsidRDefault="00EF735C" w:rsidP="00EF735C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EF735C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Miesto </w:t>
            </w:r>
          </w:p>
        </w:tc>
        <w:tc>
          <w:tcPr>
            <w:tcW w:w="9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4C9B12AD" w14:textId="77777777" w:rsidR="00EF735C" w:rsidRPr="00EF735C" w:rsidRDefault="00EF735C" w:rsidP="00EF735C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EF735C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Forma školenia (názov on-line prostriedku / prezenčne) 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74285EB2" w14:textId="77777777" w:rsidR="00EF735C" w:rsidRPr="00EF735C" w:rsidRDefault="00EF735C" w:rsidP="00EF735C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EF735C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Lektor</w:t>
            </w:r>
          </w:p>
        </w:tc>
        <w:tc>
          <w:tcPr>
            <w:tcW w:w="6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4BC5C96D" w14:textId="77777777" w:rsidR="00EF735C" w:rsidRPr="00EF735C" w:rsidRDefault="00EF735C" w:rsidP="00EF735C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EF735C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Účel školenia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7DCD30B0" w14:textId="77777777" w:rsidR="00EF735C" w:rsidRPr="00EF735C" w:rsidRDefault="00EF735C" w:rsidP="00EF735C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EF735C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Pre koho je školenie určené (útvar/pozícia)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43D1C4D3" w14:textId="77777777" w:rsidR="00EF735C" w:rsidRPr="00EF735C" w:rsidRDefault="00EF735C" w:rsidP="00EF735C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EF735C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Počet vyškolených zamestnancov</w:t>
            </w:r>
          </w:p>
        </w:tc>
        <w:tc>
          <w:tcPr>
            <w:tcW w:w="8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6178BA47" w14:textId="77777777" w:rsidR="00EF735C" w:rsidRPr="00EF735C" w:rsidRDefault="00EF735C" w:rsidP="00EF735C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EF735C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Poskytnuté školiace materiály (zoznam)</w:t>
            </w:r>
          </w:p>
        </w:tc>
        <w:tc>
          <w:tcPr>
            <w:tcW w:w="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6F8F17A6" w14:textId="77777777" w:rsidR="00EF735C" w:rsidRPr="00EF735C" w:rsidRDefault="00EF735C" w:rsidP="00EF735C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EF735C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Poznámka</w:t>
            </w:r>
          </w:p>
        </w:tc>
        <w:tc>
          <w:tcPr>
            <w:tcW w:w="9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5F8B1DAF" w14:textId="77777777" w:rsidR="00EF735C" w:rsidRPr="00EF735C" w:rsidRDefault="00EF735C" w:rsidP="00EF735C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EF735C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Názov školenia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76FEAF71" w14:textId="77777777" w:rsidR="00EF735C" w:rsidRPr="00EF735C" w:rsidRDefault="00EF735C" w:rsidP="00EF735C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EF735C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Dátum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239D7F55" w14:textId="77777777" w:rsidR="00EF735C" w:rsidRPr="00EF735C" w:rsidRDefault="00EF735C" w:rsidP="00EF735C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EF735C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Číslo zamestnanca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6C2AAE54" w14:textId="77777777" w:rsidR="00EF735C" w:rsidRPr="00EF735C" w:rsidRDefault="00EF735C" w:rsidP="00EF735C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EF735C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Názov útvaru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3C6EAD2C" w14:textId="77777777" w:rsidR="00EF735C" w:rsidRPr="00EF735C" w:rsidRDefault="00EF735C" w:rsidP="00EF735C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EF735C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Pozícia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7CF6571C" w14:textId="77777777" w:rsidR="00EF735C" w:rsidRPr="00EF735C" w:rsidRDefault="00EF735C" w:rsidP="00EF735C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EF735C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Podpis zamestnanca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1178BD1E" w14:textId="77777777" w:rsidR="00EF735C" w:rsidRPr="00EF735C" w:rsidRDefault="00EF735C" w:rsidP="00EF735C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EF735C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Poznámka</w:t>
            </w:r>
          </w:p>
        </w:tc>
      </w:tr>
      <w:tr w:rsidR="00EF735C" w:rsidRPr="00EF735C" w14:paraId="0AD0A77C" w14:textId="77777777" w:rsidTr="00EF735C">
        <w:trPr>
          <w:trHeight w:val="298"/>
        </w:trPr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43AAB7" w14:textId="77777777" w:rsidR="00EF735C" w:rsidRPr="00EF735C" w:rsidRDefault="00EF735C" w:rsidP="00EF735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EF735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F91641" w14:textId="77777777" w:rsidR="00EF735C" w:rsidRPr="00EF735C" w:rsidRDefault="00EF735C" w:rsidP="00EF735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EF735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D7AB68" w14:textId="77777777" w:rsidR="00EF735C" w:rsidRPr="00EF735C" w:rsidRDefault="00EF735C" w:rsidP="00EF735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EF735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D78EEB" w14:textId="77777777" w:rsidR="00EF735C" w:rsidRPr="00EF735C" w:rsidRDefault="00EF735C" w:rsidP="00EF735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EF735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92BAEA" w14:textId="77777777" w:rsidR="00EF735C" w:rsidRPr="00EF735C" w:rsidRDefault="00EF735C" w:rsidP="00EF735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EF735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99246" w14:textId="77777777" w:rsidR="00EF735C" w:rsidRPr="00EF735C" w:rsidRDefault="00EF735C" w:rsidP="00EF735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EF735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D7D97" w14:textId="77777777" w:rsidR="00EF735C" w:rsidRPr="00EF735C" w:rsidRDefault="00EF735C" w:rsidP="00EF735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EF735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97F4ED" w14:textId="77777777" w:rsidR="00EF735C" w:rsidRPr="00EF735C" w:rsidRDefault="00EF735C" w:rsidP="00EF735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EF735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9C1797" w14:textId="77777777" w:rsidR="00EF735C" w:rsidRPr="00EF735C" w:rsidRDefault="00EF735C" w:rsidP="00EF735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EF735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41E07D" w14:textId="77777777" w:rsidR="00EF735C" w:rsidRPr="00EF735C" w:rsidRDefault="00EF735C" w:rsidP="00EF735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EF735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DCCB6" w14:textId="77777777" w:rsidR="00EF735C" w:rsidRPr="00EF735C" w:rsidRDefault="00EF735C" w:rsidP="00EF735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EF735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34FE4" w14:textId="77777777" w:rsidR="00EF735C" w:rsidRPr="00EF735C" w:rsidRDefault="00EF735C" w:rsidP="00EF735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EF735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0C9547" w14:textId="77777777" w:rsidR="00EF735C" w:rsidRPr="00EF735C" w:rsidRDefault="00EF735C" w:rsidP="00EF735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EF735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78827" w14:textId="77777777" w:rsidR="00EF735C" w:rsidRPr="00EF735C" w:rsidRDefault="00EF735C" w:rsidP="00EF735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EF735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F3C53" w14:textId="77777777" w:rsidR="00EF735C" w:rsidRPr="00EF735C" w:rsidRDefault="00EF735C" w:rsidP="00EF735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EF735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7A152B" w14:textId="77777777" w:rsidR="00EF735C" w:rsidRPr="00EF735C" w:rsidRDefault="00EF735C" w:rsidP="00EF735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EF735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AE45E" w14:textId="77777777" w:rsidR="00EF735C" w:rsidRPr="00EF735C" w:rsidRDefault="00EF735C" w:rsidP="00EF735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EF735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7CA82" w14:textId="77777777" w:rsidR="00EF735C" w:rsidRPr="00EF735C" w:rsidRDefault="00EF735C" w:rsidP="00EF735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EF735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EF735C" w:rsidRPr="00EF735C" w14:paraId="6698E9E0" w14:textId="77777777" w:rsidTr="00EF735C">
        <w:trPr>
          <w:trHeight w:val="298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B5F3C0" w14:textId="77777777" w:rsidR="00EF735C" w:rsidRPr="00EF735C" w:rsidRDefault="00EF735C" w:rsidP="00EF735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EF735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54CCF7" w14:textId="77777777" w:rsidR="00EF735C" w:rsidRPr="00EF735C" w:rsidRDefault="00EF735C" w:rsidP="00EF735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EF735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47ECC3" w14:textId="77777777" w:rsidR="00EF735C" w:rsidRPr="00EF735C" w:rsidRDefault="00EF735C" w:rsidP="00EF735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EF735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52B4D5" w14:textId="77777777" w:rsidR="00EF735C" w:rsidRPr="00EF735C" w:rsidRDefault="00EF735C" w:rsidP="00EF735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EF735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00781" w14:textId="77777777" w:rsidR="00EF735C" w:rsidRPr="00EF735C" w:rsidRDefault="00EF735C" w:rsidP="00EF735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EF735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C9537" w14:textId="77777777" w:rsidR="00EF735C" w:rsidRPr="00EF735C" w:rsidRDefault="00EF735C" w:rsidP="00EF735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EF735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51F0B" w14:textId="77777777" w:rsidR="00EF735C" w:rsidRPr="00EF735C" w:rsidRDefault="00EF735C" w:rsidP="00EF735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EF735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4CE73" w14:textId="77777777" w:rsidR="00EF735C" w:rsidRPr="00EF735C" w:rsidRDefault="00EF735C" w:rsidP="00EF735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EF735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0E95F" w14:textId="77777777" w:rsidR="00EF735C" w:rsidRPr="00EF735C" w:rsidRDefault="00EF735C" w:rsidP="00EF735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EF735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5A1F4" w14:textId="77777777" w:rsidR="00EF735C" w:rsidRPr="00EF735C" w:rsidRDefault="00EF735C" w:rsidP="00EF735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EF735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2C936" w14:textId="77777777" w:rsidR="00EF735C" w:rsidRPr="00EF735C" w:rsidRDefault="00EF735C" w:rsidP="00EF735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EF735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DDF9A" w14:textId="77777777" w:rsidR="00EF735C" w:rsidRPr="00EF735C" w:rsidRDefault="00EF735C" w:rsidP="00EF735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EF735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816A0" w14:textId="77777777" w:rsidR="00EF735C" w:rsidRPr="00EF735C" w:rsidRDefault="00EF735C" w:rsidP="00EF735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EF735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8BF62" w14:textId="77777777" w:rsidR="00EF735C" w:rsidRPr="00EF735C" w:rsidRDefault="00EF735C" w:rsidP="00EF735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EF735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2E27A" w14:textId="77777777" w:rsidR="00EF735C" w:rsidRPr="00EF735C" w:rsidRDefault="00EF735C" w:rsidP="00EF735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EF735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A72DED" w14:textId="77777777" w:rsidR="00EF735C" w:rsidRPr="00EF735C" w:rsidRDefault="00EF735C" w:rsidP="00EF735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EF735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999B23" w14:textId="77777777" w:rsidR="00EF735C" w:rsidRPr="00EF735C" w:rsidRDefault="00EF735C" w:rsidP="00EF735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EF735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E176D6" w14:textId="77777777" w:rsidR="00EF735C" w:rsidRPr="00EF735C" w:rsidRDefault="00EF735C" w:rsidP="00EF735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EF735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EF735C" w:rsidRPr="00EF735C" w14:paraId="36625CDF" w14:textId="77777777" w:rsidTr="00EF735C">
        <w:trPr>
          <w:trHeight w:val="298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511337" w14:textId="77777777" w:rsidR="00EF735C" w:rsidRPr="00EF735C" w:rsidRDefault="00EF735C" w:rsidP="00EF735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EF735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5ADA7B" w14:textId="77777777" w:rsidR="00EF735C" w:rsidRPr="00EF735C" w:rsidRDefault="00EF735C" w:rsidP="00EF735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EF735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7C6EAF" w14:textId="77777777" w:rsidR="00EF735C" w:rsidRPr="00EF735C" w:rsidRDefault="00EF735C" w:rsidP="00EF735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EF735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AF0CCA" w14:textId="77777777" w:rsidR="00EF735C" w:rsidRPr="00EF735C" w:rsidRDefault="00EF735C" w:rsidP="00EF735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EF735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A535C" w14:textId="77777777" w:rsidR="00EF735C" w:rsidRPr="00EF735C" w:rsidRDefault="00EF735C" w:rsidP="00EF735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EF735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ACD02F" w14:textId="77777777" w:rsidR="00EF735C" w:rsidRPr="00EF735C" w:rsidRDefault="00EF735C" w:rsidP="00EF735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EF735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B5F42" w14:textId="77777777" w:rsidR="00EF735C" w:rsidRPr="00EF735C" w:rsidRDefault="00EF735C" w:rsidP="00EF735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EF735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24C0F" w14:textId="77777777" w:rsidR="00EF735C" w:rsidRPr="00EF735C" w:rsidRDefault="00EF735C" w:rsidP="00EF735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EF735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C9032" w14:textId="77777777" w:rsidR="00EF735C" w:rsidRPr="00EF735C" w:rsidRDefault="00EF735C" w:rsidP="00EF735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EF735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E4C992" w14:textId="77777777" w:rsidR="00EF735C" w:rsidRPr="00EF735C" w:rsidRDefault="00EF735C" w:rsidP="00EF735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EF735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15C62C" w14:textId="77777777" w:rsidR="00EF735C" w:rsidRPr="00EF735C" w:rsidRDefault="00EF735C" w:rsidP="00EF735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EF735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60619F" w14:textId="77777777" w:rsidR="00EF735C" w:rsidRPr="00EF735C" w:rsidRDefault="00EF735C" w:rsidP="00EF735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EF735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DF038" w14:textId="77777777" w:rsidR="00EF735C" w:rsidRPr="00EF735C" w:rsidRDefault="00EF735C" w:rsidP="00EF735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EF735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57DEB" w14:textId="77777777" w:rsidR="00EF735C" w:rsidRPr="00EF735C" w:rsidRDefault="00EF735C" w:rsidP="00EF735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EF735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C7796" w14:textId="77777777" w:rsidR="00EF735C" w:rsidRPr="00EF735C" w:rsidRDefault="00EF735C" w:rsidP="00EF735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EF735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49FD1" w14:textId="77777777" w:rsidR="00EF735C" w:rsidRPr="00EF735C" w:rsidRDefault="00EF735C" w:rsidP="00EF735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EF735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3E51A" w14:textId="77777777" w:rsidR="00EF735C" w:rsidRPr="00EF735C" w:rsidRDefault="00EF735C" w:rsidP="00EF735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EF735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A8D78F" w14:textId="77777777" w:rsidR="00EF735C" w:rsidRPr="00EF735C" w:rsidRDefault="00EF735C" w:rsidP="00EF735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EF735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EF735C" w:rsidRPr="00EF735C" w14:paraId="62D1EBF0" w14:textId="77777777" w:rsidTr="00EF735C">
        <w:trPr>
          <w:trHeight w:val="313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919B45" w14:textId="77777777" w:rsidR="00EF735C" w:rsidRPr="00EF735C" w:rsidRDefault="00EF735C" w:rsidP="00EF735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EF735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FE921D" w14:textId="77777777" w:rsidR="00EF735C" w:rsidRPr="00EF735C" w:rsidRDefault="00EF735C" w:rsidP="00EF735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EF735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3839AE" w14:textId="77777777" w:rsidR="00EF735C" w:rsidRPr="00EF735C" w:rsidRDefault="00EF735C" w:rsidP="00EF735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EF735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098534" w14:textId="77777777" w:rsidR="00EF735C" w:rsidRPr="00EF735C" w:rsidRDefault="00EF735C" w:rsidP="00EF735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EF735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47F02F" w14:textId="77777777" w:rsidR="00EF735C" w:rsidRPr="00EF735C" w:rsidRDefault="00EF735C" w:rsidP="00EF735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EF735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6222D" w14:textId="77777777" w:rsidR="00EF735C" w:rsidRPr="00EF735C" w:rsidRDefault="00EF735C" w:rsidP="00EF735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EF735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9EFCA" w14:textId="77777777" w:rsidR="00EF735C" w:rsidRPr="00EF735C" w:rsidRDefault="00EF735C" w:rsidP="00EF735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EF735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A0F13F" w14:textId="77777777" w:rsidR="00EF735C" w:rsidRPr="00EF735C" w:rsidRDefault="00EF735C" w:rsidP="00EF735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EF735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3E80F" w14:textId="77777777" w:rsidR="00EF735C" w:rsidRPr="00EF735C" w:rsidRDefault="00EF735C" w:rsidP="00EF735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EF735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A7020" w14:textId="77777777" w:rsidR="00EF735C" w:rsidRPr="00EF735C" w:rsidRDefault="00EF735C" w:rsidP="00EF735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EF735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AC4BF3" w14:textId="77777777" w:rsidR="00EF735C" w:rsidRPr="00EF735C" w:rsidRDefault="00EF735C" w:rsidP="00EF735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EF735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EA7853" w14:textId="77777777" w:rsidR="00EF735C" w:rsidRPr="00EF735C" w:rsidRDefault="00EF735C" w:rsidP="00EF735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EF735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6FA32" w14:textId="77777777" w:rsidR="00EF735C" w:rsidRPr="00EF735C" w:rsidRDefault="00EF735C" w:rsidP="00EF735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EF735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89152C" w14:textId="77777777" w:rsidR="00EF735C" w:rsidRPr="00EF735C" w:rsidRDefault="00EF735C" w:rsidP="00EF735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EF735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E1DFD" w14:textId="77777777" w:rsidR="00EF735C" w:rsidRPr="00EF735C" w:rsidRDefault="00EF735C" w:rsidP="00EF735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EF735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1470E" w14:textId="77777777" w:rsidR="00EF735C" w:rsidRPr="00EF735C" w:rsidRDefault="00EF735C" w:rsidP="00EF735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EF735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FBD40" w14:textId="77777777" w:rsidR="00EF735C" w:rsidRPr="00EF735C" w:rsidRDefault="00EF735C" w:rsidP="00EF735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EF735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2C1FEF" w14:textId="77777777" w:rsidR="00EF735C" w:rsidRPr="00EF735C" w:rsidRDefault="00EF735C" w:rsidP="00EF735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EF735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EF735C" w:rsidRPr="00EF735C" w14:paraId="1FBFF57F" w14:textId="77777777" w:rsidTr="00EF735C">
        <w:trPr>
          <w:trHeight w:val="313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554768" w14:textId="77777777" w:rsidR="00EF735C" w:rsidRPr="00EF735C" w:rsidRDefault="00EF735C" w:rsidP="00EF735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EF735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A125DE" w14:textId="77777777" w:rsidR="00EF735C" w:rsidRPr="00EF735C" w:rsidRDefault="00EF735C" w:rsidP="00EF735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EF735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367B41" w14:textId="77777777" w:rsidR="00EF735C" w:rsidRPr="00EF735C" w:rsidRDefault="00EF735C" w:rsidP="00EF735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EF735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236300" w14:textId="77777777" w:rsidR="00EF735C" w:rsidRPr="00EF735C" w:rsidRDefault="00EF735C" w:rsidP="00EF735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EF735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99D08A" w14:textId="77777777" w:rsidR="00EF735C" w:rsidRPr="00EF735C" w:rsidRDefault="00EF735C" w:rsidP="00EF735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EF735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E21A4B" w14:textId="77777777" w:rsidR="00EF735C" w:rsidRPr="00EF735C" w:rsidRDefault="00EF735C" w:rsidP="00EF735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EF735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179920" w14:textId="77777777" w:rsidR="00EF735C" w:rsidRPr="00EF735C" w:rsidRDefault="00EF735C" w:rsidP="00EF735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EF735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A06FD" w14:textId="77777777" w:rsidR="00EF735C" w:rsidRPr="00EF735C" w:rsidRDefault="00EF735C" w:rsidP="00EF735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EF735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AF1C0" w14:textId="77777777" w:rsidR="00EF735C" w:rsidRPr="00EF735C" w:rsidRDefault="00EF735C" w:rsidP="00EF735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EF735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9246C" w14:textId="77777777" w:rsidR="00EF735C" w:rsidRPr="00EF735C" w:rsidRDefault="00EF735C" w:rsidP="00EF735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EF735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E71C9F" w14:textId="77777777" w:rsidR="00EF735C" w:rsidRPr="00EF735C" w:rsidRDefault="00EF735C" w:rsidP="00EF735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EF735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41F459" w14:textId="77777777" w:rsidR="00EF735C" w:rsidRPr="00EF735C" w:rsidRDefault="00EF735C" w:rsidP="00EF735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EF735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7EC72" w14:textId="77777777" w:rsidR="00EF735C" w:rsidRPr="00EF735C" w:rsidRDefault="00EF735C" w:rsidP="00EF735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EF735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6C3D5" w14:textId="77777777" w:rsidR="00EF735C" w:rsidRPr="00EF735C" w:rsidRDefault="00EF735C" w:rsidP="00EF735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EF735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383DD" w14:textId="77777777" w:rsidR="00EF735C" w:rsidRPr="00EF735C" w:rsidRDefault="00EF735C" w:rsidP="00EF735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EF735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6AC0D" w14:textId="77777777" w:rsidR="00EF735C" w:rsidRPr="00EF735C" w:rsidRDefault="00EF735C" w:rsidP="00EF735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EF735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B31E60" w14:textId="77777777" w:rsidR="00EF735C" w:rsidRPr="00EF735C" w:rsidRDefault="00EF735C" w:rsidP="00EF735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EF735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136CC" w14:textId="77777777" w:rsidR="00EF735C" w:rsidRPr="00EF735C" w:rsidRDefault="00EF735C" w:rsidP="00EF735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EF735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EF735C" w:rsidRPr="00EF735C" w14:paraId="1C8121E9" w14:textId="77777777" w:rsidTr="00EF735C">
        <w:trPr>
          <w:trHeight w:val="298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39C442" w14:textId="77777777" w:rsidR="00EF735C" w:rsidRPr="00EF735C" w:rsidRDefault="00EF735C" w:rsidP="00EF735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EF735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2AD785" w14:textId="77777777" w:rsidR="00EF735C" w:rsidRPr="00EF735C" w:rsidRDefault="00EF735C" w:rsidP="00EF735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EF735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9ABDFF" w14:textId="77777777" w:rsidR="00EF735C" w:rsidRPr="00EF735C" w:rsidRDefault="00EF735C" w:rsidP="00EF735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EF735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778759" w14:textId="77777777" w:rsidR="00EF735C" w:rsidRPr="00EF735C" w:rsidRDefault="00EF735C" w:rsidP="00EF735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EF735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904584" w14:textId="77777777" w:rsidR="00EF735C" w:rsidRPr="00EF735C" w:rsidRDefault="00EF735C" w:rsidP="00EF735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EF735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786CF" w14:textId="77777777" w:rsidR="00EF735C" w:rsidRPr="00EF735C" w:rsidRDefault="00EF735C" w:rsidP="00EF735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EF735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B9356" w14:textId="77777777" w:rsidR="00EF735C" w:rsidRPr="00EF735C" w:rsidRDefault="00EF735C" w:rsidP="00EF735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EF735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FFF71" w14:textId="77777777" w:rsidR="00EF735C" w:rsidRPr="00EF735C" w:rsidRDefault="00EF735C" w:rsidP="00EF735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EF735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76A8A" w14:textId="77777777" w:rsidR="00EF735C" w:rsidRPr="00EF735C" w:rsidRDefault="00EF735C" w:rsidP="00EF735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EF735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5F1DD3" w14:textId="77777777" w:rsidR="00EF735C" w:rsidRPr="00EF735C" w:rsidRDefault="00EF735C" w:rsidP="00EF735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EF735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824DC" w14:textId="77777777" w:rsidR="00EF735C" w:rsidRPr="00EF735C" w:rsidRDefault="00EF735C" w:rsidP="00EF735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EF735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AD37A" w14:textId="77777777" w:rsidR="00EF735C" w:rsidRPr="00EF735C" w:rsidRDefault="00EF735C" w:rsidP="00EF735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EF735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FDB11" w14:textId="77777777" w:rsidR="00EF735C" w:rsidRPr="00EF735C" w:rsidRDefault="00EF735C" w:rsidP="00EF735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EF735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3FCA8" w14:textId="77777777" w:rsidR="00EF735C" w:rsidRPr="00EF735C" w:rsidRDefault="00EF735C" w:rsidP="00EF735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EF735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109EEF" w14:textId="77777777" w:rsidR="00EF735C" w:rsidRPr="00EF735C" w:rsidRDefault="00EF735C" w:rsidP="00EF735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EF735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AE11DC" w14:textId="77777777" w:rsidR="00EF735C" w:rsidRPr="00EF735C" w:rsidRDefault="00EF735C" w:rsidP="00EF735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EF735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0195D" w14:textId="77777777" w:rsidR="00EF735C" w:rsidRPr="00EF735C" w:rsidRDefault="00EF735C" w:rsidP="00EF735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EF735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9C2C1" w14:textId="77777777" w:rsidR="00EF735C" w:rsidRPr="00EF735C" w:rsidRDefault="00EF735C" w:rsidP="00EF735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EF735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</w:tbl>
    <w:p w14:paraId="2775C527" w14:textId="77777777" w:rsidR="00B73F30" w:rsidRDefault="00B73F30" w:rsidP="004204F3">
      <w:pPr>
        <w:tabs>
          <w:tab w:val="left" w:pos="4471"/>
        </w:tabs>
        <w:rPr>
          <w:rFonts w:ascii="Arial Narrow" w:hAnsi="Arial Narrow" w:cs="Arial"/>
        </w:rPr>
      </w:pPr>
    </w:p>
    <w:p w14:paraId="6C192FAC" w14:textId="77777777" w:rsidR="00B73F30" w:rsidRDefault="00B73F30">
      <w:pPr>
        <w:rPr>
          <w:rFonts w:ascii="Arial Narrow" w:hAnsi="Arial Narrow" w:cs="Arial"/>
        </w:rPr>
      </w:pPr>
      <w:r>
        <w:rPr>
          <w:rFonts w:ascii="Arial Narrow" w:hAnsi="Arial Narrow" w:cs="Arial"/>
        </w:rPr>
        <w:br w:type="page"/>
      </w:r>
    </w:p>
    <w:tbl>
      <w:tblPr>
        <w:tblW w:w="1488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88"/>
        <w:gridCol w:w="721"/>
        <w:gridCol w:w="934"/>
        <w:gridCol w:w="896"/>
        <w:gridCol w:w="766"/>
        <w:gridCol w:w="767"/>
        <w:gridCol w:w="896"/>
        <w:gridCol w:w="1022"/>
        <w:gridCol w:w="767"/>
        <w:gridCol w:w="894"/>
        <w:gridCol w:w="1052"/>
        <w:gridCol w:w="1278"/>
        <w:gridCol w:w="1157"/>
        <w:gridCol w:w="1443"/>
        <w:gridCol w:w="1403"/>
      </w:tblGrid>
      <w:tr w:rsidR="00923DD4" w:rsidRPr="00B73F30" w14:paraId="41A9EBA7" w14:textId="67BBE6C7" w:rsidTr="00E57E2B">
        <w:trPr>
          <w:trHeight w:val="322"/>
        </w:trPr>
        <w:tc>
          <w:tcPr>
            <w:tcW w:w="14884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E9152EF" w14:textId="0F9BEFC4" w:rsidR="00923DD4" w:rsidRPr="00B73F30" w:rsidRDefault="00923DD4" w:rsidP="00B73F3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  <w:r w:rsidRPr="00B73F30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lastRenderedPageBreak/>
              <w:t>Komponent 16: Boj proti korupcii a praniu špinavých peňazí</w:t>
            </w:r>
          </w:p>
        </w:tc>
      </w:tr>
      <w:tr w:rsidR="00923DD4" w:rsidRPr="00B73F30" w14:paraId="1DDC8B98" w14:textId="18277138" w:rsidTr="000E4E73">
        <w:trPr>
          <w:trHeight w:val="322"/>
        </w:trPr>
        <w:tc>
          <w:tcPr>
            <w:tcW w:w="14884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E519CBF" w14:textId="77777777" w:rsidR="00923DD4" w:rsidRDefault="00923DD4" w:rsidP="00B73F3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  <w:p w14:paraId="2BF7192A" w14:textId="77777777" w:rsidR="00923DD4" w:rsidRDefault="00923DD4" w:rsidP="00B73F3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  <w:r w:rsidRPr="00B73F30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t>Investícia 2: Modernizácia a budovanie odborných kapacít Policajného zboru</w:t>
            </w:r>
          </w:p>
          <w:p w14:paraId="3C2F3561" w14:textId="77777777" w:rsidR="00923DD4" w:rsidRDefault="00923DD4" w:rsidP="00B73F3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</w:tc>
      </w:tr>
      <w:tr w:rsidR="00A57DE1" w:rsidRPr="00B73F30" w14:paraId="22D35BCA" w14:textId="7A1FA160" w:rsidTr="00F431BC">
        <w:trPr>
          <w:trHeight w:val="337"/>
        </w:trPr>
        <w:tc>
          <w:tcPr>
            <w:tcW w:w="343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4F29FF" w14:textId="2653CB93" w:rsidR="00A57DE1" w:rsidRPr="00B73F30" w:rsidRDefault="00A57DE1" w:rsidP="00B73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B73F30"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0"/>
                <w:lang w:eastAsia="sk-SK"/>
              </w:rPr>
              <w:t>Cieľová hodnota: 700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0AF912" w14:textId="77777777" w:rsidR="00A57DE1" w:rsidRPr="00B73F30" w:rsidRDefault="00A57DE1" w:rsidP="00B73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0214C9" w14:textId="77777777" w:rsidR="00A57DE1" w:rsidRPr="00B73F30" w:rsidRDefault="00A57DE1" w:rsidP="00B73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E4366A" w14:textId="77777777" w:rsidR="00A57DE1" w:rsidRPr="00B73F30" w:rsidRDefault="00A57DE1" w:rsidP="00B73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0860B6" w14:textId="77777777" w:rsidR="00A57DE1" w:rsidRPr="00B73F30" w:rsidRDefault="00A57DE1" w:rsidP="00B73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732F02" w14:textId="77777777" w:rsidR="00A57DE1" w:rsidRPr="00B73F30" w:rsidRDefault="00A57DE1" w:rsidP="00B73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DF5A8A" w14:textId="77777777" w:rsidR="00A57DE1" w:rsidRPr="00B73F30" w:rsidRDefault="00A57DE1" w:rsidP="00B73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A10886" w14:textId="77777777" w:rsidR="00A57DE1" w:rsidRPr="00B73F30" w:rsidRDefault="00A57DE1" w:rsidP="00B73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D0AC7D" w14:textId="77777777" w:rsidR="00A57DE1" w:rsidRPr="00B73F30" w:rsidRDefault="00A57DE1" w:rsidP="00B73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75F20B" w14:textId="77777777" w:rsidR="00A57DE1" w:rsidRPr="00B73F30" w:rsidRDefault="00A57DE1" w:rsidP="00B73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nil"/>
              <w:right w:val="nil"/>
            </w:tcBorders>
          </w:tcPr>
          <w:p w14:paraId="799C98AA" w14:textId="77777777" w:rsidR="00A57DE1" w:rsidRPr="00B73F30" w:rsidRDefault="00A57DE1" w:rsidP="00B73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</w:tcPr>
          <w:p w14:paraId="2A7EE998" w14:textId="77777777" w:rsidR="00A57DE1" w:rsidRPr="00B73F30" w:rsidRDefault="00A57DE1" w:rsidP="00B73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923DD4" w:rsidRPr="00B73F30" w14:paraId="63FC3EF1" w14:textId="61D440A9" w:rsidTr="00923DD4">
        <w:trPr>
          <w:trHeight w:val="322"/>
        </w:trPr>
        <w:tc>
          <w:tcPr>
            <w:tcW w:w="25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7510AA" w14:textId="77777777" w:rsidR="00923DD4" w:rsidRDefault="00923DD4" w:rsidP="00B73F30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0"/>
                <w:lang w:eastAsia="sk-SK"/>
              </w:rPr>
            </w:pPr>
          </w:p>
          <w:p w14:paraId="230D1566" w14:textId="77777777" w:rsidR="00923DD4" w:rsidRPr="00B73F30" w:rsidRDefault="00923DD4" w:rsidP="00B73F30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B73F30"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0"/>
                <w:lang w:eastAsia="sk-SK"/>
              </w:rPr>
              <w:t>Projekt typ 2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FABEC3" w14:textId="77777777" w:rsidR="00923DD4" w:rsidRPr="00B73F30" w:rsidRDefault="00923DD4" w:rsidP="00B73F30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7512B8" w14:textId="77777777" w:rsidR="00923DD4" w:rsidRPr="00B73F30" w:rsidRDefault="00923DD4" w:rsidP="00B73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5C1721" w14:textId="77777777" w:rsidR="00923DD4" w:rsidRPr="00B73F30" w:rsidRDefault="00923DD4" w:rsidP="00B73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F01140" w14:textId="77777777" w:rsidR="00923DD4" w:rsidRPr="00B73F30" w:rsidRDefault="00923DD4" w:rsidP="00B73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D289EF" w14:textId="77777777" w:rsidR="00923DD4" w:rsidRPr="00B73F30" w:rsidRDefault="00923DD4" w:rsidP="00B73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026CD1" w14:textId="77777777" w:rsidR="00923DD4" w:rsidRPr="00B73F30" w:rsidRDefault="00923DD4" w:rsidP="00B73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156358" w14:textId="77777777" w:rsidR="00923DD4" w:rsidRPr="00B73F30" w:rsidRDefault="00923DD4" w:rsidP="00B73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910381" w14:textId="77777777" w:rsidR="00923DD4" w:rsidRPr="00B73F30" w:rsidRDefault="00923DD4" w:rsidP="00B73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405237" w14:textId="77777777" w:rsidR="00923DD4" w:rsidRPr="00B73F30" w:rsidRDefault="00923DD4" w:rsidP="00B73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9EE677" w14:textId="77777777" w:rsidR="00923DD4" w:rsidRPr="00B73F30" w:rsidRDefault="00923DD4" w:rsidP="00B73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nil"/>
              <w:right w:val="nil"/>
            </w:tcBorders>
          </w:tcPr>
          <w:p w14:paraId="2A8447C6" w14:textId="77777777" w:rsidR="00923DD4" w:rsidRPr="00B73F30" w:rsidRDefault="00923DD4" w:rsidP="00B73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</w:tcPr>
          <w:p w14:paraId="26C1886F" w14:textId="77777777" w:rsidR="00923DD4" w:rsidRPr="00B73F30" w:rsidRDefault="00923DD4" w:rsidP="00B73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923DD4" w:rsidRPr="00B73F30" w14:paraId="344AAE39" w14:textId="699BD985" w:rsidTr="00923DD4">
        <w:trPr>
          <w:trHeight w:val="322"/>
        </w:trPr>
        <w:tc>
          <w:tcPr>
            <w:tcW w:w="586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F0789FA" w14:textId="77777777" w:rsidR="00923DD4" w:rsidRDefault="00923DD4" w:rsidP="00B73F30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0"/>
                <w:lang w:eastAsia="sk-SK"/>
              </w:rPr>
            </w:pPr>
          </w:p>
          <w:p w14:paraId="3F452146" w14:textId="77777777" w:rsidR="00923DD4" w:rsidRPr="00B73F30" w:rsidRDefault="00923DD4" w:rsidP="00B73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615A70"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0"/>
                <w:lang w:eastAsia="sk-SK"/>
              </w:rPr>
              <w:t>Míľnik/cieľ</w:t>
            </w:r>
            <w:r w:rsidRPr="00615A70">
              <w:rPr>
                <w:rFonts w:ascii="Arial Narrow" w:eastAsia="Times New Roman" w:hAnsi="Arial Narrow" w:cs="Calibri"/>
                <w:i/>
                <w:color w:val="000000"/>
                <w:sz w:val="20"/>
                <w:szCs w:val="20"/>
                <w:lang w:eastAsia="sk-SK"/>
              </w:rPr>
              <w:t>:</w:t>
            </w:r>
            <w:r>
              <w:rPr>
                <w:rFonts w:ascii="Arial Narrow" w:eastAsia="Times New Roman" w:hAnsi="Arial Narrow" w:cs="Calibri"/>
                <w:i/>
                <w:color w:val="000000"/>
                <w:sz w:val="20"/>
                <w:szCs w:val="20"/>
                <w:lang w:eastAsia="sk-SK"/>
              </w:rPr>
              <w:t xml:space="preserve"> Najmenej 10% obnoveného vozového parku elektrickými a hybridnými vozidlami.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A1A5205" w14:textId="77777777" w:rsidR="00923DD4" w:rsidRPr="00B73F30" w:rsidRDefault="00923DD4" w:rsidP="00B73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C9709E" w14:textId="77777777" w:rsidR="00923DD4" w:rsidRPr="00B73F30" w:rsidRDefault="00923DD4" w:rsidP="00B73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0F23F54" w14:textId="77777777" w:rsidR="00923DD4" w:rsidRPr="00B73F30" w:rsidRDefault="00923DD4" w:rsidP="00B73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87462DD" w14:textId="77777777" w:rsidR="00923DD4" w:rsidRPr="00B73F30" w:rsidRDefault="00923DD4" w:rsidP="00B73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401A0F6" w14:textId="77777777" w:rsidR="00923DD4" w:rsidRPr="00B73F30" w:rsidRDefault="00923DD4" w:rsidP="00B73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D88CDC3" w14:textId="77777777" w:rsidR="00923DD4" w:rsidRPr="00B73F30" w:rsidRDefault="00923DD4" w:rsidP="00B73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nil"/>
              <w:right w:val="nil"/>
            </w:tcBorders>
          </w:tcPr>
          <w:p w14:paraId="4A0F24DB" w14:textId="77777777" w:rsidR="00923DD4" w:rsidRPr="00B73F30" w:rsidRDefault="00923DD4" w:rsidP="00B73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</w:tcPr>
          <w:p w14:paraId="1AF4C34C" w14:textId="77777777" w:rsidR="00923DD4" w:rsidRPr="00B73F30" w:rsidRDefault="00923DD4" w:rsidP="00B73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923DD4" w:rsidRPr="00B73F30" w14:paraId="1A099864" w14:textId="3AF4F760" w:rsidTr="00923DD4">
        <w:trPr>
          <w:trHeight w:val="1058"/>
        </w:trPr>
        <w:tc>
          <w:tcPr>
            <w:tcW w:w="8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300A8844" w14:textId="77777777" w:rsidR="00923DD4" w:rsidRPr="00B73F30" w:rsidRDefault="00923DD4" w:rsidP="00923DD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B73F30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Poradové číslo riadku</w:t>
            </w:r>
          </w:p>
        </w:tc>
        <w:tc>
          <w:tcPr>
            <w:tcW w:w="72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1F1A5E17" w14:textId="77777777" w:rsidR="00923DD4" w:rsidRPr="00B73F30" w:rsidRDefault="00923DD4" w:rsidP="00923DD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B73F30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Názov vozidla</w:t>
            </w:r>
          </w:p>
        </w:tc>
        <w:tc>
          <w:tcPr>
            <w:tcW w:w="9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51985379" w14:textId="77777777" w:rsidR="00923DD4" w:rsidRPr="00B73F30" w:rsidRDefault="00923DD4" w:rsidP="00923DD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B73F30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Presné označenie modelu</w:t>
            </w:r>
          </w:p>
        </w:tc>
        <w:tc>
          <w:tcPr>
            <w:tcW w:w="8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5BC72EDC" w14:textId="77777777" w:rsidR="00923DD4" w:rsidRPr="00B73F30" w:rsidRDefault="00923DD4" w:rsidP="00923DD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B73F30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Typ karosérie </w:t>
            </w:r>
          </w:p>
        </w:tc>
        <w:tc>
          <w:tcPr>
            <w:tcW w:w="76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035D88F7" w14:textId="77777777" w:rsidR="00923DD4" w:rsidRPr="00B73F30" w:rsidRDefault="00923DD4" w:rsidP="00923DD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B73F30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Typ motora</w:t>
            </w:r>
          </w:p>
        </w:tc>
        <w:tc>
          <w:tcPr>
            <w:tcW w:w="7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365C1372" w14:textId="77777777" w:rsidR="00923DD4" w:rsidRPr="00B73F30" w:rsidRDefault="00923DD4" w:rsidP="00923DD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B73F30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Výkon</w:t>
            </w:r>
          </w:p>
        </w:tc>
        <w:tc>
          <w:tcPr>
            <w:tcW w:w="8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0562BA3C" w14:textId="77777777" w:rsidR="00923DD4" w:rsidRPr="00B73F30" w:rsidRDefault="00923DD4" w:rsidP="00923DD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B73F30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Emisie CO2</w:t>
            </w:r>
          </w:p>
        </w:tc>
        <w:tc>
          <w:tcPr>
            <w:tcW w:w="10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378F3DA7" w14:textId="77777777" w:rsidR="00923DD4" w:rsidRPr="00B73F30" w:rsidRDefault="00923DD4" w:rsidP="00923DD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B73F30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Dátum dodania</w:t>
            </w:r>
          </w:p>
        </w:tc>
        <w:tc>
          <w:tcPr>
            <w:tcW w:w="7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0D3D0FCE" w14:textId="77777777" w:rsidR="00923DD4" w:rsidRPr="00B73F30" w:rsidRDefault="00923DD4" w:rsidP="00923DD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B73F30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Počet ks</w:t>
            </w:r>
          </w:p>
        </w:tc>
        <w:tc>
          <w:tcPr>
            <w:tcW w:w="8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7A940708" w14:textId="77777777" w:rsidR="00923DD4" w:rsidRPr="00B73F30" w:rsidRDefault="00923DD4" w:rsidP="00923DD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B73F30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Dodací list</w:t>
            </w:r>
          </w:p>
        </w:tc>
        <w:tc>
          <w:tcPr>
            <w:tcW w:w="10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1BDEBCC3" w14:textId="4F0C0118" w:rsidR="00923DD4" w:rsidRPr="00B73F30" w:rsidRDefault="00923DD4" w:rsidP="00923DD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B73F30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Jednotková</w:t>
            </w:r>
            <w:r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 </w:t>
            </w:r>
            <w:r w:rsidRPr="00B73F30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cena bez DPH</w:t>
            </w:r>
          </w:p>
        </w:tc>
        <w:tc>
          <w:tcPr>
            <w:tcW w:w="127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4AFC4C3F" w14:textId="20AF89C7" w:rsidR="00923DD4" w:rsidRPr="00B73F30" w:rsidRDefault="00923DD4" w:rsidP="00923DD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Celková cena8 bez DPH</w:t>
            </w:r>
          </w:p>
        </w:tc>
        <w:tc>
          <w:tcPr>
            <w:tcW w:w="11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4C05EAB2" w14:textId="3CC47C68" w:rsidR="00923DD4" w:rsidRPr="00B73F30" w:rsidRDefault="00923DD4" w:rsidP="00923DD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B73F30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Link</w:t>
            </w:r>
            <w:proofErr w:type="spellEnd"/>
            <w:r w:rsidRPr="00B73F30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 (odkaz) na výsledok verejného obstarávania</w:t>
            </w:r>
          </w:p>
        </w:tc>
        <w:tc>
          <w:tcPr>
            <w:tcW w:w="14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</w:tcPr>
          <w:p w14:paraId="6F2DF903" w14:textId="773FEEDF" w:rsidR="00923DD4" w:rsidRPr="00B73F30" w:rsidRDefault="00923DD4" w:rsidP="00923DD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B73F30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Link</w:t>
            </w:r>
            <w:proofErr w:type="spellEnd"/>
            <w:r w:rsidRPr="00B73F30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 (odkaz) na zmluvu v CRZ</w:t>
            </w:r>
          </w:p>
        </w:tc>
        <w:tc>
          <w:tcPr>
            <w:tcW w:w="14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</w:tcPr>
          <w:p w14:paraId="62C303A0" w14:textId="0FF70B5F" w:rsidR="00923DD4" w:rsidRDefault="00923DD4" w:rsidP="00923DD4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</w:p>
          <w:p w14:paraId="137BFAD4" w14:textId="102E0C56" w:rsidR="00923DD4" w:rsidRPr="00923DD4" w:rsidRDefault="00923DD4" w:rsidP="00923DD4">
            <w:pPr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923DD4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Poznámka</w:t>
            </w:r>
          </w:p>
        </w:tc>
      </w:tr>
      <w:tr w:rsidR="00923DD4" w:rsidRPr="00B73F30" w14:paraId="2889293D" w14:textId="6E6F0496" w:rsidTr="00923DD4">
        <w:trPr>
          <w:trHeight w:val="306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27F31D" w14:textId="77777777" w:rsidR="00923DD4" w:rsidRPr="00B73F30" w:rsidRDefault="00923DD4" w:rsidP="00B73F3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B73F30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A6A7FC" w14:textId="77777777" w:rsidR="00923DD4" w:rsidRPr="00B73F30" w:rsidRDefault="00923DD4" w:rsidP="00B73F3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B73F30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87192F" w14:textId="77777777" w:rsidR="00923DD4" w:rsidRPr="00B73F30" w:rsidRDefault="00923DD4" w:rsidP="00B73F3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73F30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DDE11E" w14:textId="77777777" w:rsidR="00923DD4" w:rsidRPr="00B73F30" w:rsidRDefault="00923DD4" w:rsidP="00B73F3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73F30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11EDFC" w14:textId="77777777" w:rsidR="00923DD4" w:rsidRPr="00B73F30" w:rsidRDefault="00923DD4" w:rsidP="00B73F3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73F30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E3D9F1" w14:textId="77777777" w:rsidR="00923DD4" w:rsidRPr="00B73F30" w:rsidRDefault="00923DD4" w:rsidP="00B73F3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73F30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2CB83C" w14:textId="77777777" w:rsidR="00923DD4" w:rsidRPr="00B73F30" w:rsidRDefault="00923DD4" w:rsidP="00B73F3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73F30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A4ACCB" w14:textId="77777777" w:rsidR="00923DD4" w:rsidRPr="00B73F30" w:rsidRDefault="00923DD4" w:rsidP="00B73F3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73F30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8596CC" w14:textId="77777777" w:rsidR="00923DD4" w:rsidRPr="00B73F30" w:rsidRDefault="00923DD4" w:rsidP="00B73F3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73F30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71302" w14:textId="77777777" w:rsidR="00923DD4" w:rsidRPr="00B73F30" w:rsidRDefault="00923DD4" w:rsidP="00B73F3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73F30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11A27" w14:textId="77777777" w:rsidR="00923DD4" w:rsidRPr="00B73F30" w:rsidRDefault="00923DD4" w:rsidP="00B73F3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73F30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52F9F" w14:textId="77777777" w:rsidR="00923DD4" w:rsidRPr="00B73F30" w:rsidRDefault="00923DD4" w:rsidP="00B73F3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73F30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B0BE81" w14:textId="77777777" w:rsidR="00923DD4" w:rsidRPr="00B73F30" w:rsidRDefault="00923DD4" w:rsidP="00B73F3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73F30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EFD8DF5" w14:textId="77777777" w:rsidR="00923DD4" w:rsidRPr="00B73F30" w:rsidRDefault="00923DD4" w:rsidP="00B73F3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40FEB2D" w14:textId="77777777" w:rsidR="00923DD4" w:rsidRPr="00B73F30" w:rsidRDefault="00923DD4" w:rsidP="00B73F3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</w:p>
        </w:tc>
      </w:tr>
      <w:tr w:rsidR="00923DD4" w:rsidRPr="00B73F30" w14:paraId="66B1EA79" w14:textId="61BDDA6A" w:rsidTr="00923DD4">
        <w:trPr>
          <w:trHeight w:val="306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FFE2DA" w14:textId="77777777" w:rsidR="00923DD4" w:rsidRPr="00B73F30" w:rsidRDefault="00923DD4" w:rsidP="00B73F3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B73F30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AE88EE" w14:textId="77777777" w:rsidR="00923DD4" w:rsidRPr="00B73F30" w:rsidRDefault="00923DD4" w:rsidP="00B73F3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B73F30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C7F418" w14:textId="77777777" w:rsidR="00923DD4" w:rsidRPr="00B73F30" w:rsidRDefault="00923DD4" w:rsidP="00B73F3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73F30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EC0A32" w14:textId="77777777" w:rsidR="00923DD4" w:rsidRPr="00B73F30" w:rsidRDefault="00923DD4" w:rsidP="00B73F3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73F30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4FF2F5" w14:textId="77777777" w:rsidR="00923DD4" w:rsidRPr="00B73F30" w:rsidRDefault="00923DD4" w:rsidP="00B73F3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73F30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289631" w14:textId="77777777" w:rsidR="00923DD4" w:rsidRPr="00B73F30" w:rsidRDefault="00923DD4" w:rsidP="00B73F3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73F30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16B2F0" w14:textId="77777777" w:rsidR="00923DD4" w:rsidRPr="00B73F30" w:rsidRDefault="00923DD4" w:rsidP="00B73F3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73F30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B728F" w14:textId="77777777" w:rsidR="00923DD4" w:rsidRPr="00B73F30" w:rsidRDefault="00923DD4" w:rsidP="00B73F3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73F30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6BBD4" w14:textId="77777777" w:rsidR="00923DD4" w:rsidRPr="00B73F30" w:rsidRDefault="00923DD4" w:rsidP="00B73F3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73F30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092BA" w14:textId="77777777" w:rsidR="00923DD4" w:rsidRPr="00B73F30" w:rsidRDefault="00923DD4" w:rsidP="00B73F3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73F30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A9B3D3" w14:textId="77777777" w:rsidR="00923DD4" w:rsidRPr="00B73F30" w:rsidRDefault="00923DD4" w:rsidP="00B73F3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73F30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47FB8" w14:textId="77777777" w:rsidR="00923DD4" w:rsidRPr="00B73F30" w:rsidRDefault="00923DD4" w:rsidP="00B73F3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73F30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4760F" w14:textId="77777777" w:rsidR="00923DD4" w:rsidRPr="00B73F30" w:rsidRDefault="00923DD4" w:rsidP="00B73F3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73F30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2D4BD1B" w14:textId="77777777" w:rsidR="00923DD4" w:rsidRPr="00B73F30" w:rsidRDefault="00923DD4" w:rsidP="00B73F3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B70EFC5" w14:textId="77777777" w:rsidR="00923DD4" w:rsidRPr="00B73F30" w:rsidRDefault="00923DD4" w:rsidP="00B73F3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</w:p>
        </w:tc>
      </w:tr>
      <w:tr w:rsidR="00923DD4" w:rsidRPr="00B73F30" w14:paraId="6B7630AD" w14:textId="46AB3B8C" w:rsidTr="00923DD4">
        <w:trPr>
          <w:trHeight w:val="306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7D19AB" w14:textId="77777777" w:rsidR="00923DD4" w:rsidRPr="00B73F30" w:rsidRDefault="00923DD4" w:rsidP="00B73F3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B73F30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4E9CAD" w14:textId="77777777" w:rsidR="00923DD4" w:rsidRPr="00B73F30" w:rsidRDefault="00923DD4" w:rsidP="00B73F3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B73F30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DD4D5F" w14:textId="77777777" w:rsidR="00923DD4" w:rsidRPr="00B73F30" w:rsidRDefault="00923DD4" w:rsidP="00B73F3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73F30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EE1C04" w14:textId="77777777" w:rsidR="00923DD4" w:rsidRPr="00B73F30" w:rsidRDefault="00923DD4" w:rsidP="00B73F3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73F30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58B83" w14:textId="77777777" w:rsidR="00923DD4" w:rsidRPr="00B73F30" w:rsidRDefault="00923DD4" w:rsidP="00B73F3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73F30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B5F410" w14:textId="77777777" w:rsidR="00923DD4" w:rsidRPr="00B73F30" w:rsidRDefault="00923DD4" w:rsidP="00B73F3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73F30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60CAA1" w14:textId="77777777" w:rsidR="00923DD4" w:rsidRPr="00B73F30" w:rsidRDefault="00923DD4" w:rsidP="00B73F3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73F30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A3A89" w14:textId="77777777" w:rsidR="00923DD4" w:rsidRPr="00B73F30" w:rsidRDefault="00923DD4" w:rsidP="00B73F3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73F30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46E84" w14:textId="77777777" w:rsidR="00923DD4" w:rsidRPr="00B73F30" w:rsidRDefault="00923DD4" w:rsidP="00B73F3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73F30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08223" w14:textId="77777777" w:rsidR="00923DD4" w:rsidRPr="00B73F30" w:rsidRDefault="00923DD4" w:rsidP="00B73F3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73F30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8D5DCB" w14:textId="77777777" w:rsidR="00923DD4" w:rsidRPr="00B73F30" w:rsidRDefault="00923DD4" w:rsidP="00B73F3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73F30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540FF0" w14:textId="77777777" w:rsidR="00923DD4" w:rsidRPr="00B73F30" w:rsidRDefault="00923DD4" w:rsidP="00B73F3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73F30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F41FD5" w14:textId="77777777" w:rsidR="00923DD4" w:rsidRPr="00B73F30" w:rsidRDefault="00923DD4" w:rsidP="00B73F3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73F30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F5C5685" w14:textId="77777777" w:rsidR="00923DD4" w:rsidRPr="00B73F30" w:rsidRDefault="00923DD4" w:rsidP="00B73F3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21841AD" w14:textId="77777777" w:rsidR="00923DD4" w:rsidRPr="00B73F30" w:rsidRDefault="00923DD4" w:rsidP="00B73F3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</w:p>
        </w:tc>
      </w:tr>
      <w:tr w:rsidR="00923DD4" w:rsidRPr="00B73F30" w14:paraId="65CD7DE0" w14:textId="679C5F30" w:rsidTr="00923DD4">
        <w:trPr>
          <w:trHeight w:val="306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365841" w14:textId="77777777" w:rsidR="00923DD4" w:rsidRPr="00B73F30" w:rsidRDefault="00923DD4" w:rsidP="00B73F3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B73F30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E495BF" w14:textId="77777777" w:rsidR="00923DD4" w:rsidRPr="00B73F30" w:rsidRDefault="00923DD4" w:rsidP="00B73F3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B73F30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519BF2" w14:textId="77777777" w:rsidR="00923DD4" w:rsidRPr="00B73F30" w:rsidRDefault="00923DD4" w:rsidP="00B73F3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73F30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D891C5" w14:textId="77777777" w:rsidR="00923DD4" w:rsidRPr="00B73F30" w:rsidRDefault="00923DD4" w:rsidP="00B73F3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73F30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CF9FA" w14:textId="77777777" w:rsidR="00923DD4" w:rsidRPr="00B73F30" w:rsidRDefault="00923DD4" w:rsidP="00B73F3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73F30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EEA344" w14:textId="77777777" w:rsidR="00923DD4" w:rsidRPr="00B73F30" w:rsidRDefault="00923DD4" w:rsidP="00B73F3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73F30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A516E" w14:textId="77777777" w:rsidR="00923DD4" w:rsidRPr="00B73F30" w:rsidRDefault="00923DD4" w:rsidP="00B73F3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73F30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2A7C0" w14:textId="77777777" w:rsidR="00923DD4" w:rsidRPr="00B73F30" w:rsidRDefault="00923DD4" w:rsidP="00B73F3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73F30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BA52D5" w14:textId="77777777" w:rsidR="00923DD4" w:rsidRPr="00B73F30" w:rsidRDefault="00923DD4" w:rsidP="00B73F3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73F30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88661" w14:textId="77777777" w:rsidR="00923DD4" w:rsidRPr="00B73F30" w:rsidRDefault="00923DD4" w:rsidP="00B73F3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73F30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7F847" w14:textId="77777777" w:rsidR="00923DD4" w:rsidRPr="00B73F30" w:rsidRDefault="00923DD4" w:rsidP="00B73F3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73F30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9C88BF" w14:textId="77777777" w:rsidR="00923DD4" w:rsidRPr="00B73F30" w:rsidRDefault="00923DD4" w:rsidP="00B73F3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73F30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6CFC5" w14:textId="77777777" w:rsidR="00923DD4" w:rsidRPr="00B73F30" w:rsidRDefault="00923DD4" w:rsidP="00B73F3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73F30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5B50037" w14:textId="77777777" w:rsidR="00923DD4" w:rsidRPr="00B73F30" w:rsidRDefault="00923DD4" w:rsidP="00B73F3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4FCB05E" w14:textId="77777777" w:rsidR="00923DD4" w:rsidRPr="00B73F30" w:rsidRDefault="00923DD4" w:rsidP="00B73F3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</w:p>
        </w:tc>
      </w:tr>
      <w:tr w:rsidR="00923DD4" w:rsidRPr="00B73F30" w14:paraId="6BDEDA32" w14:textId="1D06F0A0" w:rsidTr="00923DD4">
        <w:trPr>
          <w:trHeight w:val="306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62D4E4" w14:textId="77777777" w:rsidR="00923DD4" w:rsidRPr="00B73F30" w:rsidRDefault="00923DD4" w:rsidP="00B73F3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B73F30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8DF27D" w14:textId="77777777" w:rsidR="00923DD4" w:rsidRPr="00B73F30" w:rsidRDefault="00923DD4" w:rsidP="00B73F3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B73F30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9C8012" w14:textId="77777777" w:rsidR="00923DD4" w:rsidRPr="00B73F30" w:rsidRDefault="00923DD4" w:rsidP="00B73F3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73F30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EA2A80" w14:textId="77777777" w:rsidR="00923DD4" w:rsidRPr="00B73F30" w:rsidRDefault="00923DD4" w:rsidP="00B73F3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73F30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D4300" w14:textId="77777777" w:rsidR="00923DD4" w:rsidRPr="00B73F30" w:rsidRDefault="00923DD4" w:rsidP="00B73F3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73F30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009F3" w14:textId="77777777" w:rsidR="00923DD4" w:rsidRPr="00B73F30" w:rsidRDefault="00923DD4" w:rsidP="00B73F3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73F30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A9CE7" w14:textId="77777777" w:rsidR="00923DD4" w:rsidRPr="00B73F30" w:rsidRDefault="00923DD4" w:rsidP="00B73F3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73F30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1FEE4" w14:textId="77777777" w:rsidR="00923DD4" w:rsidRPr="00B73F30" w:rsidRDefault="00923DD4" w:rsidP="00B73F3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73F30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C5AC7" w14:textId="77777777" w:rsidR="00923DD4" w:rsidRPr="00B73F30" w:rsidRDefault="00923DD4" w:rsidP="00B73F3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73F30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357FD" w14:textId="77777777" w:rsidR="00923DD4" w:rsidRPr="00B73F30" w:rsidRDefault="00923DD4" w:rsidP="00B73F3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73F30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35AA0" w14:textId="77777777" w:rsidR="00923DD4" w:rsidRPr="00B73F30" w:rsidRDefault="00923DD4" w:rsidP="00B73F3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73F30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78A48A" w14:textId="77777777" w:rsidR="00923DD4" w:rsidRPr="00B73F30" w:rsidRDefault="00923DD4" w:rsidP="00B73F3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73F30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CF1A3" w14:textId="77777777" w:rsidR="00923DD4" w:rsidRPr="00B73F30" w:rsidRDefault="00923DD4" w:rsidP="00B73F3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73F30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0BE350D" w14:textId="77777777" w:rsidR="00923DD4" w:rsidRPr="00B73F30" w:rsidRDefault="00923DD4" w:rsidP="00B73F3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E49E1F3" w14:textId="77777777" w:rsidR="00923DD4" w:rsidRPr="00B73F30" w:rsidRDefault="00923DD4" w:rsidP="00B73F3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</w:p>
        </w:tc>
      </w:tr>
      <w:tr w:rsidR="00923DD4" w:rsidRPr="00B73F30" w14:paraId="558DFD8F" w14:textId="636DE71D" w:rsidTr="00923DD4">
        <w:trPr>
          <w:trHeight w:val="306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65A427" w14:textId="77777777" w:rsidR="00923DD4" w:rsidRPr="00B73F30" w:rsidRDefault="00923DD4" w:rsidP="00B73F3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B73F30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574CE6" w14:textId="77777777" w:rsidR="00923DD4" w:rsidRPr="00B73F30" w:rsidRDefault="00923DD4" w:rsidP="00B73F3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B73F30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2E0081" w14:textId="77777777" w:rsidR="00923DD4" w:rsidRPr="00B73F30" w:rsidRDefault="00923DD4" w:rsidP="00B73F3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73F30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D60C62" w14:textId="77777777" w:rsidR="00923DD4" w:rsidRPr="00B73F30" w:rsidRDefault="00923DD4" w:rsidP="00B73F3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73F30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5FC4B" w14:textId="77777777" w:rsidR="00923DD4" w:rsidRPr="00B73F30" w:rsidRDefault="00923DD4" w:rsidP="00B73F3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73F30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CAA48" w14:textId="77777777" w:rsidR="00923DD4" w:rsidRPr="00B73F30" w:rsidRDefault="00923DD4" w:rsidP="00B73F3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73F30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D4840" w14:textId="77777777" w:rsidR="00923DD4" w:rsidRPr="00B73F30" w:rsidRDefault="00923DD4" w:rsidP="00B73F3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73F30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98CA8" w14:textId="77777777" w:rsidR="00923DD4" w:rsidRPr="00B73F30" w:rsidRDefault="00923DD4" w:rsidP="00B73F3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73F30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5B9F5" w14:textId="77777777" w:rsidR="00923DD4" w:rsidRPr="00B73F30" w:rsidRDefault="00923DD4" w:rsidP="00B73F3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73F30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BDD4D" w14:textId="77777777" w:rsidR="00923DD4" w:rsidRPr="00B73F30" w:rsidRDefault="00923DD4" w:rsidP="00B73F3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73F30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58420" w14:textId="77777777" w:rsidR="00923DD4" w:rsidRPr="00B73F30" w:rsidRDefault="00923DD4" w:rsidP="00B73F3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73F30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DA9F75" w14:textId="77777777" w:rsidR="00923DD4" w:rsidRPr="00B73F30" w:rsidRDefault="00923DD4" w:rsidP="00B73F3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73F30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24318F" w14:textId="77777777" w:rsidR="00923DD4" w:rsidRPr="00B73F30" w:rsidRDefault="00923DD4" w:rsidP="00B73F3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73F30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3B84BA5" w14:textId="77777777" w:rsidR="00923DD4" w:rsidRPr="00B73F30" w:rsidRDefault="00923DD4" w:rsidP="00B73F3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A483A73" w14:textId="77777777" w:rsidR="00923DD4" w:rsidRPr="00B73F30" w:rsidRDefault="00923DD4" w:rsidP="00B73F3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</w:p>
        </w:tc>
      </w:tr>
    </w:tbl>
    <w:p w14:paraId="43454325" w14:textId="77777777" w:rsidR="00B73F30" w:rsidRDefault="00B73F30" w:rsidP="004204F3">
      <w:pPr>
        <w:tabs>
          <w:tab w:val="left" w:pos="4471"/>
        </w:tabs>
        <w:rPr>
          <w:rFonts w:ascii="Arial Narrow" w:hAnsi="Arial Narrow" w:cs="Arial"/>
        </w:rPr>
      </w:pPr>
    </w:p>
    <w:p w14:paraId="532DC75E" w14:textId="77777777" w:rsidR="00B73F30" w:rsidRDefault="00B73F30">
      <w:pPr>
        <w:rPr>
          <w:rFonts w:ascii="Arial Narrow" w:hAnsi="Arial Narrow" w:cs="Arial"/>
        </w:rPr>
      </w:pPr>
      <w:r>
        <w:rPr>
          <w:rFonts w:ascii="Arial Narrow" w:hAnsi="Arial Narrow" w:cs="Arial"/>
        </w:rPr>
        <w:br w:type="page"/>
      </w:r>
    </w:p>
    <w:tbl>
      <w:tblPr>
        <w:tblW w:w="1488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06"/>
        <w:gridCol w:w="806"/>
        <w:gridCol w:w="415"/>
        <w:gridCol w:w="183"/>
        <w:gridCol w:w="833"/>
        <w:gridCol w:w="182"/>
        <w:gridCol w:w="938"/>
        <w:gridCol w:w="677"/>
        <w:gridCol w:w="225"/>
        <w:gridCol w:w="581"/>
        <w:gridCol w:w="430"/>
        <w:gridCol w:w="376"/>
        <w:gridCol w:w="637"/>
        <w:gridCol w:w="169"/>
        <w:gridCol w:w="806"/>
        <w:gridCol w:w="36"/>
        <w:gridCol w:w="770"/>
        <w:gridCol w:w="241"/>
        <w:gridCol w:w="565"/>
        <w:gridCol w:w="446"/>
        <w:gridCol w:w="360"/>
        <w:gridCol w:w="651"/>
        <w:gridCol w:w="440"/>
        <w:gridCol w:w="211"/>
        <w:gridCol w:w="488"/>
        <w:gridCol w:w="341"/>
        <w:gridCol w:w="1051"/>
        <w:gridCol w:w="1220"/>
      </w:tblGrid>
      <w:tr w:rsidR="00C03DA4" w:rsidRPr="00B73F30" w14:paraId="0B2BC13A" w14:textId="213078F9" w:rsidTr="00B55DC4">
        <w:trPr>
          <w:trHeight w:val="298"/>
        </w:trPr>
        <w:tc>
          <w:tcPr>
            <w:tcW w:w="14884" w:type="dxa"/>
            <w:gridSpan w:val="2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B9DA79F" w14:textId="0571EFBB" w:rsidR="00C03DA4" w:rsidRPr="00B73F30" w:rsidRDefault="00C03DA4" w:rsidP="00B73F3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  <w:r w:rsidRPr="00B73F30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lastRenderedPageBreak/>
              <w:t>Komponent 16: Boj proti korupcii a praniu špinavých peňazí</w:t>
            </w:r>
          </w:p>
        </w:tc>
      </w:tr>
      <w:tr w:rsidR="00C03DA4" w:rsidRPr="00B73F30" w14:paraId="4DAC0223" w14:textId="4A345D52" w:rsidTr="00FB292F">
        <w:trPr>
          <w:trHeight w:val="298"/>
        </w:trPr>
        <w:tc>
          <w:tcPr>
            <w:tcW w:w="14884" w:type="dxa"/>
            <w:gridSpan w:val="2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B004501" w14:textId="77777777" w:rsidR="00C03DA4" w:rsidRDefault="00C03DA4" w:rsidP="00B73F3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  <w:p w14:paraId="7463F3E7" w14:textId="77777777" w:rsidR="00C03DA4" w:rsidRDefault="00C03DA4" w:rsidP="00B73F3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  <w:r w:rsidRPr="00B73F30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t>Investícia 2: Modernizácia a budovanie odborných kapacít Policajného zboru</w:t>
            </w:r>
          </w:p>
          <w:p w14:paraId="55ECF578" w14:textId="77777777" w:rsidR="00C03DA4" w:rsidRDefault="00C03DA4" w:rsidP="00B73F3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</w:tc>
      </w:tr>
      <w:tr w:rsidR="00C03DA4" w:rsidRPr="00B73F30" w14:paraId="0DDEAD74" w14:textId="77777777" w:rsidTr="00C03DA4">
        <w:trPr>
          <w:trHeight w:val="314"/>
        </w:trPr>
        <w:tc>
          <w:tcPr>
            <w:tcW w:w="20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DACFEE" w14:textId="77777777" w:rsidR="00C03DA4" w:rsidRDefault="00C03DA4" w:rsidP="00B73F30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0"/>
                <w:lang w:eastAsia="sk-SK"/>
              </w:rPr>
            </w:pPr>
            <w:r w:rsidRPr="00B73F30"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0"/>
                <w:lang w:eastAsia="sk-SK"/>
              </w:rPr>
              <w:t>Cieľová hodnota: 45000</w:t>
            </w:r>
          </w:p>
          <w:p w14:paraId="1767C7C9" w14:textId="77777777" w:rsidR="00C03DA4" w:rsidRPr="00B73F30" w:rsidRDefault="00C03DA4" w:rsidP="00B73F30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i/>
                <w:iCs/>
                <w:color w:val="000000"/>
                <w:lang w:eastAsia="sk-SK"/>
              </w:rPr>
            </w:pPr>
          </w:p>
        </w:tc>
        <w:tc>
          <w:tcPr>
            <w:tcW w:w="10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683A32" w14:textId="77777777" w:rsidR="00C03DA4" w:rsidRPr="00B73F30" w:rsidRDefault="00C03DA4" w:rsidP="00B73F30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i/>
                <w:iCs/>
                <w:color w:val="000000"/>
                <w:lang w:eastAsia="sk-SK"/>
              </w:rPr>
            </w:pPr>
          </w:p>
        </w:tc>
        <w:tc>
          <w:tcPr>
            <w:tcW w:w="1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8D5147" w14:textId="77777777" w:rsidR="00C03DA4" w:rsidRPr="00B73F30" w:rsidRDefault="00C03DA4" w:rsidP="00B73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73E4B6" w14:textId="77777777" w:rsidR="00C03DA4" w:rsidRPr="00B73F30" w:rsidRDefault="00C03DA4" w:rsidP="00B73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0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1A04BD" w14:textId="77777777" w:rsidR="00C03DA4" w:rsidRPr="00B73F30" w:rsidRDefault="00C03DA4" w:rsidP="00B73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4B2B6" w14:textId="77777777" w:rsidR="00C03DA4" w:rsidRPr="00B73F30" w:rsidRDefault="00C03DA4" w:rsidP="00B73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0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B8A0E6" w14:textId="77777777" w:rsidR="00C03DA4" w:rsidRPr="00B73F30" w:rsidRDefault="00C03DA4" w:rsidP="00B73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0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1548C" w14:textId="77777777" w:rsidR="00C03DA4" w:rsidRPr="00B73F30" w:rsidRDefault="00C03DA4" w:rsidP="00B73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0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155328" w14:textId="77777777" w:rsidR="00C03DA4" w:rsidRPr="00B73F30" w:rsidRDefault="00C03DA4" w:rsidP="00B73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0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23E646" w14:textId="77777777" w:rsidR="00C03DA4" w:rsidRPr="00B73F30" w:rsidRDefault="00C03DA4" w:rsidP="00B73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6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45BC84" w14:textId="77777777" w:rsidR="00C03DA4" w:rsidRPr="00B73F30" w:rsidRDefault="00C03DA4" w:rsidP="00B73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5DB716" w14:textId="77777777" w:rsidR="00C03DA4" w:rsidRPr="00B73F30" w:rsidRDefault="00C03DA4" w:rsidP="00B73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3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4598D8" w14:textId="77777777" w:rsidR="00C03DA4" w:rsidRPr="00B73F30" w:rsidRDefault="00C03DA4" w:rsidP="00B73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</w:tcPr>
          <w:p w14:paraId="3D210362" w14:textId="77777777" w:rsidR="00C03DA4" w:rsidRPr="00B73F30" w:rsidRDefault="00C03DA4" w:rsidP="00B73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C03DA4" w:rsidRPr="00B73F30" w14:paraId="0A058353" w14:textId="77777777" w:rsidTr="00C03DA4">
        <w:trPr>
          <w:trHeight w:val="298"/>
        </w:trPr>
        <w:tc>
          <w:tcPr>
            <w:tcW w:w="304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2B105C6" w14:textId="77777777" w:rsidR="00C03DA4" w:rsidRDefault="00C03DA4" w:rsidP="00B73F30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0"/>
                <w:lang w:eastAsia="sk-SK"/>
              </w:rPr>
            </w:pPr>
            <w:r w:rsidRPr="00B73F30"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0"/>
                <w:lang w:eastAsia="sk-SK"/>
              </w:rPr>
              <w:t>Projekt typ 3</w:t>
            </w:r>
          </w:p>
          <w:p w14:paraId="4C37389C" w14:textId="77777777" w:rsidR="00C03DA4" w:rsidRPr="00B73F30" w:rsidRDefault="00C03DA4" w:rsidP="00B73F30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83994A" w14:textId="77777777" w:rsidR="00C03DA4" w:rsidRPr="00B73F30" w:rsidRDefault="00C03DA4" w:rsidP="00B73F30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9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9CA185" w14:textId="77777777" w:rsidR="00C03DA4" w:rsidRPr="00B73F30" w:rsidRDefault="00C03DA4" w:rsidP="00B73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0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ED4C0C" w14:textId="77777777" w:rsidR="00C03DA4" w:rsidRPr="00B73F30" w:rsidRDefault="00C03DA4" w:rsidP="00B73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B554E" w14:textId="77777777" w:rsidR="00C03DA4" w:rsidRPr="00B73F30" w:rsidRDefault="00C03DA4" w:rsidP="00B73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0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546F38" w14:textId="77777777" w:rsidR="00C03DA4" w:rsidRPr="00B73F30" w:rsidRDefault="00C03DA4" w:rsidP="00B73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0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3BA80A" w14:textId="77777777" w:rsidR="00C03DA4" w:rsidRPr="00B73F30" w:rsidRDefault="00C03DA4" w:rsidP="00B73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0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AA424D" w14:textId="77777777" w:rsidR="00C03DA4" w:rsidRPr="00B73F30" w:rsidRDefault="00C03DA4" w:rsidP="00B73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0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BE666E" w14:textId="77777777" w:rsidR="00C03DA4" w:rsidRPr="00B73F30" w:rsidRDefault="00C03DA4" w:rsidP="00B73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6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6C575C" w14:textId="77777777" w:rsidR="00C03DA4" w:rsidRPr="00B73F30" w:rsidRDefault="00C03DA4" w:rsidP="00B73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60569C" w14:textId="77777777" w:rsidR="00C03DA4" w:rsidRPr="00B73F30" w:rsidRDefault="00C03DA4" w:rsidP="00B73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3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E797FC" w14:textId="77777777" w:rsidR="00C03DA4" w:rsidRPr="00B73F30" w:rsidRDefault="00C03DA4" w:rsidP="00B73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</w:tcPr>
          <w:p w14:paraId="24BC6A8E" w14:textId="77777777" w:rsidR="00C03DA4" w:rsidRPr="00B73F30" w:rsidRDefault="00C03DA4" w:rsidP="00B73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C03DA4" w:rsidRPr="00B73F30" w14:paraId="4EB79244" w14:textId="77777777" w:rsidTr="00C03DA4">
        <w:trPr>
          <w:trHeight w:val="298"/>
        </w:trPr>
        <w:tc>
          <w:tcPr>
            <w:tcW w:w="7089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8BBDA1" w14:textId="77777777" w:rsidR="00C03DA4" w:rsidRPr="00B73F30" w:rsidRDefault="00C03DA4" w:rsidP="00B73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615A70"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0"/>
                <w:lang w:eastAsia="sk-SK"/>
              </w:rPr>
              <w:t>Míľnik/cieľ</w:t>
            </w:r>
            <w:r w:rsidRPr="00615A70">
              <w:rPr>
                <w:rFonts w:ascii="Arial Narrow" w:eastAsia="Times New Roman" w:hAnsi="Arial Narrow" w:cs="Calibri"/>
                <w:i/>
                <w:color w:val="000000"/>
                <w:sz w:val="20"/>
                <w:szCs w:val="20"/>
                <w:lang w:eastAsia="sk-SK"/>
              </w:rPr>
              <w:t>:</w:t>
            </w:r>
            <w:r>
              <w:rPr>
                <w:rFonts w:ascii="Arial Narrow" w:eastAsia="Times New Roman" w:hAnsi="Arial Narrow" w:cs="Calibri"/>
                <w:i/>
                <w:color w:val="000000"/>
                <w:sz w:val="20"/>
                <w:szCs w:val="20"/>
                <w:lang w:eastAsia="sk-SK"/>
              </w:rPr>
              <w:t xml:space="preserve"> </w:t>
            </w:r>
            <w:r w:rsidRPr="00B73F30">
              <w:rPr>
                <w:rFonts w:ascii="Arial Narrow" w:eastAsia="Times New Roman" w:hAnsi="Arial Narrow" w:cs="Calibri"/>
                <w:i/>
                <w:color w:val="000000"/>
                <w:sz w:val="20"/>
                <w:szCs w:val="20"/>
                <w:lang w:eastAsia="sk-SK"/>
              </w:rPr>
              <w:t>Rozsah rekonštruovanej podlahovej plochy policajných budov pre zníženie energetickej náročnosti budov (v m²)</w:t>
            </w:r>
            <w:r>
              <w:rPr>
                <w:rFonts w:ascii="Arial Narrow" w:eastAsia="Times New Roman" w:hAnsi="Arial Narrow" w:cs="Calibri"/>
                <w:i/>
                <w:color w:val="000000"/>
                <w:sz w:val="20"/>
                <w:szCs w:val="20"/>
                <w:lang w:eastAsia="sk-SK"/>
              </w:rPr>
              <w:t>.</w:t>
            </w:r>
          </w:p>
        </w:tc>
        <w:tc>
          <w:tcPr>
            <w:tcW w:w="10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BF67EFC" w14:textId="77777777" w:rsidR="00C03DA4" w:rsidRPr="00B73F30" w:rsidRDefault="00C03DA4" w:rsidP="00B73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0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A727DEA" w14:textId="77777777" w:rsidR="00C03DA4" w:rsidRPr="00B73F30" w:rsidRDefault="00C03DA4" w:rsidP="00B73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0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55530DB" w14:textId="77777777" w:rsidR="00C03DA4" w:rsidRPr="00B73F30" w:rsidRDefault="00C03DA4" w:rsidP="00B73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0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04019E7" w14:textId="77777777" w:rsidR="00C03DA4" w:rsidRPr="00B73F30" w:rsidRDefault="00C03DA4" w:rsidP="00B73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6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62E6C50" w14:textId="77777777" w:rsidR="00C03DA4" w:rsidRPr="00B73F30" w:rsidRDefault="00C03DA4" w:rsidP="00B73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DFE1825" w14:textId="77777777" w:rsidR="00C03DA4" w:rsidRPr="00B73F30" w:rsidRDefault="00C03DA4" w:rsidP="00B73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3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7F1308A" w14:textId="77777777" w:rsidR="00C03DA4" w:rsidRPr="00B73F30" w:rsidRDefault="00C03DA4" w:rsidP="00B73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</w:tcPr>
          <w:p w14:paraId="0ABAD667" w14:textId="77777777" w:rsidR="00C03DA4" w:rsidRPr="00B73F30" w:rsidRDefault="00C03DA4" w:rsidP="00B73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C03DA4" w:rsidRPr="00B73F30" w14:paraId="2E375838" w14:textId="3CBFD1E9" w:rsidTr="00C03DA4">
        <w:trPr>
          <w:cantSplit/>
          <w:trHeight w:val="2189"/>
        </w:trPr>
        <w:tc>
          <w:tcPr>
            <w:tcW w:w="8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7373240D" w14:textId="77777777" w:rsidR="00C03DA4" w:rsidRPr="00B73F30" w:rsidRDefault="00C03DA4" w:rsidP="00B73F30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B73F30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Poradové číslo riadku</w:t>
            </w:r>
          </w:p>
        </w:tc>
        <w:tc>
          <w:tcPr>
            <w:tcW w:w="80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233AEF66" w14:textId="77777777" w:rsidR="00C03DA4" w:rsidRPr="00B73F30" w:rsidRDefault="00C03DA4" w:rsidP="00B73F30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B73F30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Názov budovy/útvar</w:t>
            </w:r>
          </w:p>
        </w:tc>
        <w:tc>
          <w:tcPr>
            <w:tcW w:w="59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26FEEC74" w14:textId="77777777" w:rsidR="00C03DA4" w:rsidRPr="00B73F30" w:rsidRDefault="00C03DA4" w:rsidP="00B73F30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B73F30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Adresa</w:t>
            </w:r>
          </w:p>
        </w:tc>
        <w:tc>
          <w:tcPr>
            <w:tcW w:w="101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1CC1F429" w14:textId="77777777" w:rsidR="00C03DA4" w:rsidRPr="00B73F30" w:rsidRDefault="00C03DA4" w:rsidP="00B73F30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B73F30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Podlahová výmera útvaru/úžitková plocha (m2) - pred rekonštrukciou</w:t>
            </w:r>
          </w:p>
        </w:tc>
        <w:tc>
          <w:tcPr>
            <w:tcW w:w="93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57C09073" w14:textId="77777777" w:rsidR="00C03DA4" w:rsidRPr="00B73F30" w:rsidRDefault="00C03DA4" w:rsidP="00B73F30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B73F30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Podlahová výmera útvaru/úžitková plocha (m2) - po rekonštrukcii</w:t>
            </w:r>
          </w:p>
        </w:tc>
        <w:tc>
          <w:tcPr>
            <w:tcW w:w="6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11727787" w14:textId="77777777" w:rsidR="00C03DA4" w:rsidRPr="00B73F30" w:rsidRDefault="00C03DA4" w:rsidP="00B73F30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B73F30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Link</w:t>
            </w:r>
            <w:proofErr w:type="spellEnd"/>
            <w:r w:rsidRPr="00B73F30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 na vyhlásené VO</w:t>
            </w:r>
          </w:p>
        </w:tc>
        <w:tc>
          <w:tcPr>
            <w:tcW w:w="80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6F603129" w14:textId="77777777" w:rsidR="00C03DA4" w:rsidRPr="00B73F30" w:rsidRDefault="00C03DA4" w:rsidP="00B73F30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B73F30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Dátum vyhlásenia a ukončenia VO</w:t>
            </w:r>
          </w:p>
        </w:tc>
        <w:tc>
          <w:tcPr>
            <w:tcW w:w="80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584AD7CC" w14:textId="77777777" w:rsidR="00C03DA4" w:rsidRPr="00B73F30" w:rsidRDefault="00C03DA4" w:rsidP="00B73F30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B73F30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Oznámenie o výsledku VO </w:t>
            </w:r>
          </w:p>
        </w:tc>
        <w:tc>
          <w:tcPr>
            <w:tcW w:w="80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4A458826" w14:textId="77777777" w:rsidR="00C03DA4" w:rsidRPr="00B73F30" w:rsidRDefault="00C03DA4" w:rsidP="00B73F30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B73F30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Názov a IČO dodávateľa</w:t>
            </w:r>
          </w:p>
        </w:tc>
        <w:tc>
          <w:tcPr>
            <w:tcW w:w="80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6884E7E1" w14:textId="77777777" w:rsidR="00C03DA4" w:rsidRPr="00B73F30" w:rsidRDefault="00C03DA4" w:rsidP="00B73F30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B73F30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Link</w:t>
            </w:r>
            <w:proofErr w:type="spellEnd"/>
            <w:r w:rsidRPr="00B73F30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 na zmluvu v CRZ</w:t>
            </w:r>
          </w:p>
        </w:tc>
        <w:tc>
          <w:tcPr>
            <w:tcW w:w="80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4DC086EB" w14:textId="77777777" w:rsidR="00C03DA4" w:rsidRPr="00B73F30" w:rsidRDefault="00C03DA4" w:rsidP="00B73F30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B73F30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Skutočné výdavky (EUR bez DPH)</w:t>
            </w:r>
          </w:p>
        </w:tc>
        <w:tc>
          <w:tcPr>
            <w:tcW w:w="80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6E04B997" w14:textId="77777777" w:rsidR="00C03DA4" w:rsidRPr="00B73F30" w:rsidRDefault="00C03DA4" w:rsidP="00B73F30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B73F30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Typ povolenia</w:t>
            </w:r>
          </w:p>
        </w:tc>
        <w:tc>
          <w:tcPr>
            <w:tcW w:w="80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4650B5FD" w14:textId="77777777" w:rsidR="00C03DA4" w:rsidRPr="00B73F30" w:rsidRDefault="00C03DA4" w:rsidP="00B73F30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B73F30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Green</w:t>
            </w:r>
            <w:proofErr w:type="spellEnd"/>
            <w:r w:rsidRPr="00B73F30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 tag</w:t>
            </w:r>
          </w:p>
        </w:tc>
        <w:tc>
          <w:tcPr>
            <w:tcW w:w="109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2162868D" w14:textId="77777777" w:rsidR="00C03DA4" w:rsidRPr="00B73F30" w:rsidRDefault="00C03DA4" w:rsidP="00B73F30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B73F30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Kolaudačné rozhodnutie / Preberací protokol </w:t>
            </w:r>
          </w:p>
        </w:tc>
        <w:tc>
          <w:tcPr>
            <w:tcW w:w="104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5BD08851" w14:textId="77777777" w:rsidR="00C03DA4" w:rsidRPr="00B73F30" w:rsidRDefault="00C03DA4" w:rsidP="00B73F30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B73F30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Energetický certifikát / Energetické hodnotenie </w:t>
            </w:r>
          </w:p>
        </w:tc>
        <w:tc>
          <w:tcPr>
            <w:tcW w:w="10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6A0A74FF" w14:textId="672F8213" w:rsidR="00C03DA4" w:rsidRPr="00B73F30" w:rsidRDefault="00C03DA4" w:rsidP="00571272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B73F30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Dodací list </w:t>
            </w:r>
          </w:p>
        </w:tc>
        <w:tc>
          <w:tcPr>
            <w:tcW w:w="12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</w:tcPr>
          <w:p w14:paraId="25E49CBB" w14:textId="2A724EB7" w:rsidR="00C03DA4" w:rsidRPr="00B73F30" w:rsidRDefault="00C03DA4" w:rsidP="00C03DA4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Poznámka</w:t>
            </w:r>
          </w:p>
        </w:tc>
      </w:tr>
      <w:tr w:rsidR="00C03DA4" w:rsidRPr="00B73F30" w14:paraId="31745D02" w14:textId="4E5D778B" w:rsidTr="00C03DA4">
        <w:trPr>
          <w:trHeight w:val="284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40204E" w14:textId="77777777" w:rsidR="00C03DA4" w:rsidRPr="00B73F30" w:rsidRDefault="00C03DA4" w:rsidP="00B73F3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B73F30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42082" w14:textId="77777777" w:rsidR="00C03DA4" w:rsidRPr="00B73F30" w:rsidRDefault="00C03DA4" w:rsidP="00B73F3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B73F30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0002B3" w14:textId="77777777" w:rsidR="00C03DA4" w:rsidRPr="00B73F30" w:rsidRDefault="00C03DA4" w:rsidP="00B73F3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73F30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748750" w14:textId="77777777" w:rsidR="00C03DA4" w:rsidRPr="00B73F30" w:rsidRDefault="00C03DA4" w:rsidP="00B73F3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73F30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7CC53" w14:textId="77777777" w:rsidR="00C03DA4" w:rsidRPr="00B73F30" w:rsidRDefault="00C03DA4" w:rsidP="00B73F3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73F30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E651D6" w14:textId="77777777" w:rsidR="00C03DA4" w:rsidRPr="00B73F30" w:rsidRDefault="00C03DA4" w:rsidP="00B73F3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73F30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DE55BC" w14:textId="77777777" w:rsidR="00C03DA4" w:rsidRPr="00B73F30" w:rsidRDefault="00C03DA4" w:rsidP="00B73F3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73F30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E2B6" w14:textId="77777777" w:rsidR="00C03DA4" w:rsidRPr="00B73F30" w:rsidRDefault="00C03DA4" w:rsidP="00B73F3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73F30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856305" w14:textId="77777777" w:rsidR="00C03DA4" w:rsidRPr="00B73F30" w:rsidRDefault="00C03DA4" w:rsidP="00B73F3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73F30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3476E2" w14:textId="77777777" w:rsidR="00C03DA4" w:rsidRPr="00B73F30" w:rsidRDefault="00C03DA4" w:rsidP="00B73F3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73F30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17B30" w14:textId="77777777" w:rsidR="00C03DA4" w:rsidRPr="00B73F30" w:rsidRDefault="00C03DA4" w:rsidP="00B73F3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73F30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FDE64" w14:textId="77777777" w:rsidR="00C03DA4" w:rsidRPr="00B73F30" w:rsidRDefault="00C03DA4" w:rsidP="00B73F3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73F30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38935" w14:textId="77777777" w:rsidR="00C03DA4" w:rsidRPr="00B73F30" w:rsidRDefault="00C03DA4" w:rsidP="00B73F3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73F30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378CB" w14:textId="77777777" w:rsidR="00C03DA4" w:rsidRPr="00B73F30" w:rsidRDefault="00C03DA4" w:rsidP="00B73F3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73F30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DC29C" w14:textId="77777777" w:rsidR="00C03DA4" w:rsidRPr="00B73F30" w:rsidRDefault="00C03DA4" w:rsidP="00B73F3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73F30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FC3B9" w14:textId="77777777" w:rsidR="00C03DA4" w:rsidRPr="00B73F30" w:rsidRDefault="00C03DA4" w:rsidP="00B73F3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73F30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2BFDF84" w14:textId="77777777" w:rsidR="00C03DA4" w:rsidRPr="00B73F30" w:rsidRDefault="00C03DA4" w:rsidP="00B73F3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</w:p>
        </w:tc>
      </w:tr>
      <w:tr w:rsidR="00C03DA4" w:rsidRPr="00B73F30" w14:paraId="44AB396A" w14:textId="45EECADB" w:rsidTr="00C03DA4">
        <w:trPr>
          <w:trHeight w:val="284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20F688" w14:textId="77777777" w:rsidR="00C03DA4" w:rsidRPr="00B73F30" w:rsidRDefault="00C03DA4" w:rsidP="00B73F3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B73F30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9EB353" w14:textId="77777777" w:rsidR="00C03DA4" w:rsidRPr="00B73F30" w:rsidRDefault="00C03DA4" w:rsidP="00B73F3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B73F30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522A8D" w14:textId="77777777" w:rsidR="00C03DA4" w:rsidRPr="00B73F30" w:rsidRDefault="00C03DA4" w:rsidP="00B73F3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73F30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37544A" w14:textId="77777777" w:rsidR="00C03DA4" w:rsidRPr="00B73F30" w:rsidRDefault="00C03DA4" w:rsidP="00B73F3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73F30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97879" w14:textId="77777777" w:rsidR="00C03DA4" w:rsidRPr="00B73F30" w:rsidRDefault="00C03DA4" w:rsidP="00B73F3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73F30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7F686A" w14:textId="77777777" w:rsidR="00C03DA4" w:rsidRPr="00B73F30" w:rsidRDefault="00C03DA4" w:rsidP="00B73F3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73F30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D575AA" w14:textId="77777777" w:rsidR="00C03DA4" w:rsidRPr="00B73F30" w:rsidRDefault="00C03DA4" w:rsidP="00B73F3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73F30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0FB55B" w14:textId="77777777" w:rsidR="00C03DA4" w:rsidRPr="00B73F30" w:rsidRDefault="00C03DA4" w:rsidP="00B73F3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73F30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D192E" w14:textId="77777777" w:rsidR="00C03DA4" w:rsidRPr="00B73F30" w:rsidRDefault="00C03DA4" w:rsidP="00B73F3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73F30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ABF198" w14:textId="77777777" w:rsidR="00C03DA4" w:rsidRPr="00B73F30" w:rsidRDefault="00C03DA4" w:rsidP="00B73F3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73F30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604608" w14:textId="77777777" w:rsidR="00C03DA4" w:rsidRPr="00B73F30" w:rsidRDefault="00C03DA4" w:rsidP="00B73F3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73F30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6B9DBC" w14:textId="77777777" w:rsidR="00C03DA4" w:rsidRPr="00B73F30" w:rsidRDefault="00C03DA4" w:rsidP="00B73F3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73F30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F26A9" w14:textId="77777777" w:rsidR="00C03DA4" w:rsidRPr="00B73F30" w:rsidRDefault="00C03DA4" w:rsidP="00B73F3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73F30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CB1ADB" w14:textId="77777777" w:rsidR="00C03DA4" w:rsidRPr="00B73F30" w:rsidRDefault="00C03DA4" w:rsidP="00B73F3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73F30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D207E4" w14:textId="77777777" w:rsidR="00C03DA4" w:rsidRPr="00B73F30" w:rsidRDefault="00C03DA4" w:rsidP="00B73F3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73F30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85A8D9" w14:textId="77777777" w:rsidR="00C03DA4" w:rsidRPr="00B73F30" w:rsidRDefault="00C03DA4" w:rsidP="00B73F3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73F30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4E90FCB" w14:textId="77777777" w:rsidR="00C03DA4" w:rsidRPr="00B73F30" w:rsidRDefault="00C03DA4" w:rsidP="00B73F3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</w:p>
        </w:tc>
      </w:tr>
      <w:tr w:rsidR="00C03DA4" w:rsidRPr="00B73F30" w14:paraId="50872E2E" w14:textId="2C0FCF97" w:rsidTr="00C03DA4">
        <w:trPr>
          <w:trHeight w:val="284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C67444" w14:textId="77777777" w:rsidR="00C03DA4" w:rsidRPr="00B73F30" w:rsidRDefault="00C03DA4" w:rsidP="00B73F3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B73F30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674FF7" w14:textId="77777777" w:rsidR="00C03DA4" w:rsidRPr="00B73F30" w:rsidRDefault="00C03DA4" w:rsidP="00B73F3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B73F30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73628F" w14:textId="77777777" w:rsidR="00C03DA4" w:rsidRPr="00B73F30" w:rsidRDefault="00C03DA4" w:rsidP="00B73F3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73F30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99121E" w14:textId="77777777" w:rsidR="00C03DA4" w:rsidRPr="00B73F30" w:rsidRDefault="00C03DA4" w:rsidP="00B73F3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73F30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8E0A3" w14:textId="77777777" w:rsidR="00C03DA4" w:rsidRPr="00B73F30" w:rsidRDefault="00C03DA4" w:rsidP="00B73F3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73F30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EC1F4" w14:textId="77777777" w:rsidR="00C03DA4" w:rsidRPr="00B73F30" w:rsidRDefault="00C03DA4" w:rsidP="00B73F3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73F30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38755" w14:textId="77777777" w:rsidR="00C03DA4" w:rsidRPr="00B73F30" w:rsidRDefault="00C03DA4" w:rsidP="00B73F3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73F30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B8B9E" w14:textId="77777777" w:rsidR="00C03DA4" w:rsidRPr="00B73F30" w:rsidRDefault="00C03DA4" w:rsidP="00B73F3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73F30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7E7AB" w14:textId="77777777" w:rsidR="00C03DA4" w:rsidRPr="00B73F30" w:rsidRDefault="00C03DA4" w:rsidP="00B73F3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73F30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6F5898" w14:textId="77777777" w:rsidR="00C03DA4" w:rsidRPr="00B73F30" w:rsidRDefault="00C03DA4" w:rsidP="00B73F3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73F30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6B860" w14:textId="77777777" w:rsidR="00C03DA4" w:rsidRPr="00B73F30" w:rsidRDefault="00C03DA4" w:rsidP="00B73F3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73F30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C3024" w14:textId="77777777" w:rsidR="00C03DA4" w:rsidRPr="00B73F30" w:rsidRDefault="00C03DA4" w:rsidP="00B73F3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73F30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CF92D2" w14:textId="77777777" w:rsidR="00C03DA4" w:rsidRPr="00B73F30" w:rsidRDefault="00C03DA4" w:rsidP="00B73F3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73F30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404F8A" w14:textId="77777777" w:rsidR="00C03DA4" w:rsidRPr="00B73F30" w:rsidRDefault="00C03DA4" w:rsidP="00B73F3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73F30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384564" w14:textId="77777777" w:rsidR="00C03DA4" w:rsidRPr="00B73F30" w:rsidRDefault="00C03DA4" w:rsidP="00B73F3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73F30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AC226" w14:textId="77777777" w:rsidR="00C03DA4" w:rsidRPr="00B73F30" w:rsidRDefault="00C03DA4" w:rsidP="00B73F3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73F30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59B9C9C" w14:textId="77777777" w:rsidR="00C03DA4" w:rsidRPr="00B73F30" w:rsidRDefault="00C03DA4" w:rsidP="00B73F3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</w:p>
        </w:tc>
      </w:tr>
      <w:tr w:rsidR="00C03DA4" w:rsidRPr="00B73F30" w14:paraId="693FA517" w14:textId="6DD3F4D2" w:rsidTr="00C03DA4">
        <w:trPr>
          <w:trHeight w:val="284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0376A5" w14:textId="77777777" w:rsidR="00C03DA4" w:rsidRPr="00B73F30" w:rsidRDefault="00C03DA4" w:rsidP="00B73F3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B73F30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EB9346" w14:textId="77777777" w:rsidR="00C03DA4" w:rsidRPr="00B73F30" w:rsidRDefault="00C03DA4" w:rsidP="00B73F3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B73F30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7DBDAB" w14:textId="77777777" w:rsidR="00C03DA4" w:rsidRPr="00B73F30" w:rsidRDefault="00C03DA4" w:rsidP="00B73F3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73F30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E22FC6" w14:textId="77777777" w:rsidR="00C03DA4" w:rsidRPr="00B73F30" w:rsidRDefault="00C03DA4" w:rsidP="00B73F3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73F30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4F92ED" w14:textId="77777777" w:rsidR="00C03DA4" w:rsidRPr="00B73F30" w:rsidRDefault="00C03DA4" w:rsidP="00B73F3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73F30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45953" w14:textId="77777777" w:rsidR="00C03DA4" w:rsidRPr="00B73F30" w:rsidRDefault="00C03DA4" w:rsidP="00B73F3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73F30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3AD15" w14:textId="77777777" w:rsidR="00C03DA4" w:rsidRPr="00B73F30" w:rsidRDefault="00C03DA4" w:rsidP="00B73F3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73F30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3AFA1" w14:textId="77777777" w:rsidR="00C03DA4" w:rsidRPr="00B73F30" w:rsidRDefault="00C03DA4" w:rsidP="00B73F3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73F30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5ABC0" w14:textId="77777777" w:rsidR="00C03DA4" w:rsidRPr="00B73F30" w:rsidRDefault="00C03DA4" w:rsidP="00B73F3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73F30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AACC2" w14:textId="77777777" w:rsidR="00C03DA4" w:rsidRPr="00B73F30" w:rsidRDefault="00C03DA4" w:rsidP="00B73F3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73F30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2574E" w14:textId="77777777" w:rsidR="00C03DA4" w:rsidRPr="00B73F30" w:rsidRDefault="00C03DA4" w:rsidP="00B73F3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73F30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C3A74" w14:textId="77777777" w:rsidR="00C03DA4" w:rsidRPr="00B73F30" w:rsidRDefault="00C03DA4" w:rsidP="00B73F3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73F30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7B5C4B" w14:textId="77777777" w:rsidR="00C03DA4" w:rsidRPr="00B73F30" w:rsidRDefault="00C03DA4" w:rsidP="00B73F3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73F30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906F28" w14:textId="77777777" w:rsidR="00C03DA4" w:rsidRPr="00B73F30" w:rsidRDefault="00C03DA4" w:rsidP="00B73F3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73F30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051711" w14:textId="77777777" w:rsidR="00C03DA4" w:rsidRPr="00B73F30" w:rsidRDefault="00C03DA4" w:rsidP="00B73F3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73F30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2B03A" w14:textId="77777777" w:rsidR="00C03DA4" w:rsidRPr="00B73F30" w:rsidRDefault="00C03DA4" w:rsidP="00B73F3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73F30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76408B5" w14:textId="77777777" w:rsidR="00C03DA4" w:rsidRPr="00B73F30" w:rsidRDefault="00C03DA4" w:rsidP="00B73F3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</w:p>
        </w:tc>
      </w:tr>
      <w:tr w:rsidR="00C03DA4" w:rsidRPr="00B73F30" w14:paraId="0D0F193A" w14:textId="53AF01A9" w:rsidTr="00C03DA4">
        <w:trPr>
          <w:trHeight w:val="284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AD65A8" w14:textId="77777777" w:rsidR="00C03DA4" w:rsidRPr="00B73F30" w:rsidRDefault="00C03DA4" w:rsidP="00B73F3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B73F30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21B301" w14:textId="77777777" w:rsidR="00C03DA4" w:rsidRPr="00B73F30" w:rsidRDefault="00C03DA4" w:rsidP="00B73F3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B73F30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DCE017" w14:textId="77777777" w:rsidR="00C03DA4" w:rsidRPr="00B73F30" w:rsidRDefault="00C03DA4" w:rsidP="00B73F3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73F30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8DAB12" w14:textId="77777777" w:rsidR="00C03DA4" w:rsidRPr="00B73F30" w:rsidRDefault="00C03DA4" w:rsidP="00B73F3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73F30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E8ADC6" w14:textId="77777777" w:rsidR="00C03DA4" w:rsidRPr="00B73F30" w:rsidRDefault="00C03DA4" w:rsidP="00B73F3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73F30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5F75C5" w14:textId="77777777" w:rsidR="00C03DA4" w:rsidRPr="00B73F30" w:rsidRDefault="00C03DA4" w:rsidP="00B73F3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73F30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5F589" w14:textId="77777777" w:rsidR="00C03DA4" w:rsidRPr="00B73F30" w:rsidRDefault="00C03DA4" w:rsidP="00B73F3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73F30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962FC" w14:textId="77777777" w:rsidR="00C03DA4" w:rsidRPr="00B73F30" w:rsidRDefault="00C03DA4" w:rsidP="00B73F3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73F30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F72BB3" w14:textId="77777777" w:rsidR="00C03DA4" w:rsidRPr="00B73F30" w:rsidRDefault="00C03DA4" w:rsidP="00B73F3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73F30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436D0" w14:textId="77777777" w:rsidR="00C03DA4" w:rsidRPr="00B73F30" w:rsidRDefault="00C03DA4" w:rsidP="00B73F3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73F30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799A9" w14:textId="77777777" w:rsidR="00C03DA4" w:rsidRPr="00B73F30" w:rsidRDefault="00C03DA4" w:rsidP="00B73F3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73F30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5EC8E8" w14:textId="77777777" w:rsidR="00C03DA4" w:rsidRPr="00B73F30" w:rsidRDefault="00C03DA4" w:rsidP="00B73F3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73F30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4E1DF6" w14:textId="77777777" w:rsidR="00C03DA4" w:rsidRPr="00B73F30" w:rsidRDefault="00C03DA4" w:rsidP="00B73F3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73F30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E02A41" w14:textId="77777777" w:rsidR="00C03DA4" w:rsidRPr="00B73F30" w:rsidRDefault="00C03DA4" w:rsidP="00B73F3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73F30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1C8D2" w14:textId="77777777" w:rsidR="00C03DA4" w:rsidRPr="00B73F30" w:rsidRDefault="00C03DA4" w:rsidP="00B73F3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73F30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1E586" w14:textId="77777777" w:rsidR="00C03DA4" w:rsidRPr="00B73F30" w:rsidRDefault="00C03DA4" w:rsidP="00B73F3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73F30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BDF9E9C" w14:textId="77777777" w:rsidR="00C03DA4" w:rsidRPr="00B73F30" w:rsidRDefault="00C03DA4" w:rsidP="00B73F3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</w:p>
        </w:tc>
      </w:tr>
      <w:tr w:rsidR="00C03DA4" w:rsidRPr="00B73F30" w14:paraId="20167A49" w14:textId="4CD4CE4B" w:rsidTr="00C03DA4">
        <w:trPr>
          <w:trHeight w:val="284"/>
        </w:trPr>
        <w:tc>
          <w:tcPr>
            <w:tcW w:w="8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478DDB" w14:textId="77777777" w:rsidR="00C03DA4" w:rsidRPr="00B73F30" w:rsidRDefault="00C03DA4" w:rsidP="00B73F3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B73F30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19BE7C" w14:textId="77777777" w:rsidR="00C03DA4" w:rsidRPr="00B73F30" w:rsidRDefault="00C03DA4" w:rsidP="00B73F3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B73F30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AD702B" w14:textId="77777777" w:rsidR="00C03DA4" w:rsidRPr="00B73F30" w:rsidRDefault="00C03DA4" w:rsidP="00B73F3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73F30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B4E248" w14:textId="77777777" w:rsidR="00C03DA4" w:rsidRPr="00B73F30" w:rsidRDefault="00C03DA4" w:rsidP="00B73F3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73F30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9DAFD" w14:textId="77777777" w:rsidR="00C03DA4" w:rsidRPr="00B73F30" w:rsidRDefault="00C03DA4" w:rsidP="00B73F3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73F30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331F43" w14:textId="77777777" w:rsidR="00C03DA4" w:rsidRPr="00B73F30" w:rsidRDefault="00C03DA4" w:rsidP="00B73F3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73F30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4310DB" w14:textId="77777777" w:rsidR="00C03DA4" w:rsidRPr="00B73F30" w:rsidRDefault="00C03DA4" w:rsidP="00B73F3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73F30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EA47EB" w14:textId="77777777" w:rsidR="00C03DA4" w:rsidRPr="00B73F30" w:rsidRDefault="00C03DA4" w:rsidP="00B73F3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73F30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D60293" w14:textId="77777777" w:rsidR="00C03DA4" w:rsidRPr="00B73F30" w:rsidRDefault="00C03DA4" w:rsidP="00B73F3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73F30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D9327" w14:textId="77777777" w:rsidR="00C03DA4" w:rsidRPr="00B73F30" w:rsidRDefault="00C03DA4" w:rsidP="00B73F3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73F30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72F92B" w14:textId="77777777" w:rsidR="00C03DA4" w:rsidRPr="00B73F30" w:rsidRDefault="00C03DA4" w:rsidP="00B73F3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73F30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D8A5E" w14:textId="77777777" w:rsidR="00C03DA4" w:rsidRPr="00B73F30" w:rsidRDefault="00C03DA4" w:rsidP="00B73F3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73F30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41F4E7" w14:textId="77777777" w:rsidR="00C03DA4" w:rsidRPr="00B73F30" w:rsidRDefault="00C03DA4" w:rsidP="00B73F3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73F30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D3EC7" w14:textId="77777777" w:rsidR="00C03DA4" w:rsidRPr="00B73F30" w:rsidRDefault="00C03DA4" w:rsidP="00B73F3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73F30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E2ACA" w14:textId="77777777" w:rsidR="00C03DA4" w:rsidRPr="00B73F30" w:rsidRDefault="00C03DA4" w:rsidP="00B73F3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73F30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C60B2" w14:textId="77777777" w:rsidR="00C03DA4" w:rsidRPr="00B73F30" w:rsidRDefault="00C03DA4" w:rsidP="00B73F3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B73F30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AFAE465" w14:textId="77777777" w:rsidR="00C03DA4" w:rsidRPr="00B73F30" w:rsidRDefault="00C03DA4" w:rsidP="00B73F30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</w:p>
        </w:tc>
      </w:tr>
    </w:tbl>
    <w:p w14:paraId="195E1265" w14:textId="77777777" w:rsidR="001D314D" w:rsidRDefault="001D314D" w:rsidP="004204F3">
      <w:pPr>
        <w:tabs>
          <w:tab w:val="left" w:pos="4471"/>
        </w:tabs>
        <w:rPr>
          <w:rFonts w:ascii="Arial Narrow" w:hAnsi="Arial Narrow" w:cs="Arial"/>
        </w:rPr>
      </w:pPr>
    </w:p>
    <w:p w14:paraId="58EDD048" w14:textId="77777777" w:rsidR="008F51AA" w:rsidRDefault="008F51AA">
      <w:pPr>
        <w:rPr>
          <w:rFonts w:ascii="Arial Narrow" w:hAnsi="Arial Narrow" w:cs="Arial"/>
        </w:rPr>
      </w:pPr>
      <w:r>
        <w:rPr>
          <w:rFonts w:ascii="Arial Narrow" w:hAnsi="Arial Narrow" w:cs="Arial"/>
        </w:rPr>
        <w:br w:type="page"/>
      </w:r>
    </w:p>
    <w:tbl>
      <w:tblPr>
        <w:tblW w:w="1501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45"/>
        <w:gridCol w:w="421"/>
        <w:gridCol w:w="398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407"/>
        <w:gridCol w:w="389"/>
        <w:gridCol w:w="398"/>
        <w:gridCol w:w="398"/>
        <w:gridCol w:w="398"/>
        <w:gridCol w:w="398"/>
        <w:gridCol w:w="398"/>
        <w:gridCol w:w="14"/>
        <w:gridCol w:w="384"/>
        <w:gridCol w:w="14"/>
        <w:gridCol w:w="384"/>
        <w:gridCol w:w="14"/>
        <w:gridCol w:w="384"/>
        <w:gridCol w:w="14"/>
        <w:gridCol w:w="384"/>
        <w:gridCol w:w="14"/>
        <w:gridCol w:w="384"/>
        <w:gridCol w:w="14"/>
        <w:gridCol w:w="384"/>
        <w:gridCol w:w="18"/>
        <w:gridCol w:w="380"/>
        <w:gridCol w:w="18"/>
        <w:gridCol w:w="380"/>
        <w:gridCol w:w="18"/>
        <w:gridCol w:w="380"/>
        <w:gridCol w:w="18"/>
        <w:gridCol w:w="380"/>
        <w:gridCol w:w="18"/>
        <w:gridCol w:w="380"/>
        <w:gridCol w:w="18"/>
        <w:gridCol w:w="380"/>
        <w:gridCol w:w="18"/>
        <w:gridCol w:w="380"/>
        <w:gridCol w:w="18"/>
        <w:gridCol w:w="380"/>
        <w:gridCol w:w="18"/>
        <w:gridCol w:w="406"/>
      </w:tblGrid>
      <w:tr w:rsidR="008F51AA" w:rsidRPr="008F51AA" w14:paraId="354BCFBE" w14:textId="77777777" w:rsidTr="008F51AA">
        <w:trPr>
          <w:trHeight w:val="329"/>
        </w:trPr>
        <w:tc>
          <w:tcPr>
            <w:tcW w:w="15013" w:type="dxa"/>
            <w:gridSpan w:val="5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D0649D9" w14:textId="77777777" w:rsidR="008F51AA" w:rsidRPr="008F51AA" w:rsidRDefault="008F51AA" w:rsidP="008F51A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  <w:r w:rsidRPr="008F51AA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lastRenderedPageBreak/>
              <w:t>Komponent 16: Boj proti korupcii a praniu špinavých peňazí</w:t>
            </w:r>
          </w:p>
        </w:tc>
      </w:tr>
      <w:tr w:rsidR="008F51AA" w:rsidRPr="008F51AA" w14:paraId="59AA4401" w14:textId="77777777" w:rsidTr="008F51AA">
        <w:trPr>
          <w:trHeight w:val="329"/>
        </w:trPr>
        <w:tc>
          <w:tcPr>
            <w:tcW w:w="15013" w:type="dxa"/>
            <w:gridSpan w:val="5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444B28D" w14:textId="77777777" w:rsidR="008F51AA" w:rsidRDefault="008F51AA" w:rsidP="008F51A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  <w:p w14:paraId="10A16CE2" w14:textId="77777777" w:rsidR="008F51AA" w:rsidRDefault="008F51AA" w:rsidP="008F51A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  <w:r w:rsidRPr="008F51AA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t>Investícia 3: Modernizácia hasičského a záchranného systému</w:t>
            </w:r>
          </w:p>
          <w:p w14:paraId="386D718F" w14:textId="4A82A284" w:rsidR="008F51AA" w:rsidRPr="008F51AA" w:rsidRDefault="008F51AA" w:rsidP="008F51A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</w:tc>
      </w:tr>
      <w:tr w:rsidR="008F51AA" w:rsidRPr="008F51AA" w14:paraId="36F86553" w14:textId="77777777" w:rsidTr="008F51AA">
        <w:trPr>
          <w:trHeight w:val="345"/>
        </w:trPr>
        <w:tc>
          <w:tcPr>
            <w:tcW w:w="265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2462C5" w14:textId="77777777" w:rsidR="008F51AA" w:rsidRDefault="008F51AA" w:rsidP="008F51AA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0"/>
                <w:lang w:eastAsia="sk-SK"/>
              </w:rPr>
            </w:pPr>
            <w:r w:rsidRPr="008F51AA"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0"/>
                <w:lang w:eastAsia="sk-SK"/>
              </w:rPr>
              <w:t>Cieľová hodnota: 2</w:t>
            </w:r>
          </w:p>
          <w:p w14:paraId="7E073AD3" w14:textId="5CF10A48" w:rsidR="003D7B48" w:rsidRPr="008F51AA" w:rsidRDefault="003D7B48" w:rsidP="008F51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68AADB" w14:textId="77777777" w:rsidR="008F51AA" w:rsidRPr="008F51AA" w:rsidRDefault="008F51AA" w:rsidP="008F51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6F9DA7" w14:textId="77777777" w:rsidR="008F51AA" w:rsidRPr="008F51AA" w:rsidRDefault="008F51AA" w:rsidP="008F51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FFE084" w14:textId="77777777" w:rsidR="008F51AA" w:rsidRPr="008F51AA" w:rsidRDefault="008F51AA" w:rsidP="008F51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55016A" w14:textId="77777777" w:rsidR="008F51AA" w:rsidRPr="008F51AA" w:rsidRDefault="008F51AA" w:rsidP="008F51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243B10" w14:textId="77777777" w:rsidR="008F51AA" w:rsidRPr="008F51AA" w:rsidRDefault="008F51AA" w:rsidP="008F51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FAC2CF" w14:textId="77777777" w:rsidR="008F51AA" w:rsidRPr="008F51AA" w:rsidRDefault="008F51AA" w:rsidP="008F51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104B8E" w14:textId="77777777" w:rsidR="008F51AA" w:rsidRPr="008F51AA" w:rsidRDefault="008F51AA" w:rsidP="008F51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2F3D96" w14:textId="77777777" w:rsidR="008F51AA" w:rsidRPr="008F51AA" w:rsidRDefault="008F51AA" w:rsidP="008F51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5A6367" w14:textId="77777777" w:rsidR="008F51AA" w:rsidRPr="008F51AA" w:rsidRDefault="008F51AA" w:rsidP="008F51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4644C" w14:textId="77777777" w:rsidR="008F51AA" w:rsidRPr="008F51AA" w:rsidRDefault="008F51AA" w:rsidP="008F51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A89771" w14:textId="77777777" w:rsidR="008F51AA" w:rsidRPr="008F51AA" w:rsidRDefault="008F51AA" w:rsidP="008F51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C6B01A" w14:textId="77777777" w:rsidR="008F51AA" w:rsidRPr="008F51AA" w:rsidRDefault="008F51AA" w:rsidP="008F51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5EBE6C" w14:textId="77777777" w:rsidR="008F51AA" w:rsidRPr="008F51AA" w:rsidRDefault="008F51AA" w:rsidP="008F51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BBFB12" w14:textId="77777777" w:rsidR="008F51AA" w:rsidRPr="008F51AA" w:rsidRDefault="008F51AA" w:rsidP="008F51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9BA01B" w14:textId="77777777" w:rsidR="008F51AA" w:rsidRPr="008F51AA" w:rsidRDefault="008F51AA" w:rsidP="008F51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59F8FB" w14:textId="77777777" w:rsidR="008F51AA" w:rsidRPr="008F51AA" w:rsidRDefault="008F51AA" w:rsidP="008F51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B1B8D4" w14:textId="77777777" w:rsidR="008F51AA" w:rsidRPr="008F51AA" w:rsidRDefault="008F51AA" w:rsidP="008F51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0CA2C3" w14:textId="77777777" w:rsidR="008F51AA" w:rsidRPr="008F51AA" w:rsidRDefault="008F51AA" w:rsidP="008F51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CCF586" w14:textId="77777777" w:rsidR="008F51AA" w:rsidRPr="008F51AA" w:rsidRDefault="008F51AA" w:rsidP="008F51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F3D1A0" w14:textId="77777777" w:rsidR="008F51AA" w:rsidRPr="008F51AA" w:rsidRDefault="008F51AA" w:rsidP="008F51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DA696" w14:textId="77777777" w:rsidR="008F51AA" w:rsidRPr="008F51AA" w:rsidRDefault="008F51AA" w:rsidP="008F51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ACC2ED" w14:textId="77777777" w:rsidR="008F51AA" w:rsidRPr="008F51AA" w:rsidRDefault="008F51AA" w:rsidP="008F51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BED072" w14:textId="77777777" w:rsidR="008F51AA" w:rsidRPr="008F51AA" w:rsidRDefault="008F51AA" w:rsidP="008F51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4F70CB" w14:textId="77777777" w:rsidR="008F51AA" w:rsidRPr="008F51AA" w:rsidRDefault="008F51AA" w:rsidP="008F51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A6EB3E" w14:textId="77777777" w:rsidR="008F51AA" w:rsidRPr="008F51AA" w:rsidRDefault="008F51AA" w:rsidP="008F51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9B9F02" w14:textId="77777777" w:rsidR="008F51AA" w:rsidRPr="008F51AA" w:rsidRDefault="008F51AA" w:rsidP="008F51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3008BD" w14:textId="77777777" w:rsidR="008F51AA" w:rsidRPr="008F51AA" w:rsidRDefault="008F51AA" w:rsidP="008F51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CBFB8D" w14:textId="77777777" w:rsidR="008F51AA" w:rsidRPr="008F51AA" w:rsidRDefault="008F51AA" w:rsidP="008F51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7E0F3D" w14:textId="77777777" w:rsidR="008F51AA" w:rsidRPr="008F51AA" w:rsidRDefault="008F51AA" w:rsidP="008F51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1B67C9" w14:textId="77777777" w:rsidR="008F51AA" w:rsidRPr="008F51AA" w:rsidRDefault="008F51AA" w:rsidP="008F51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694E94" w14:textId="77777777" w:rsidR="008F51AA" w:rsidRPr="008F51AA" w:rsidRDefault="008F51AA" w:rsidP="008F51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8F51AA" w:rsidRPr="008F51AA" w14:paraId="38BEAAE8" w14:textId="77777777" w:rsidTr="008F51AA">
        <w:trPr>
          <w:trHeight w:val="314"/>
        </w:trPr>
        <w:tc>
          <w:tcPr>
            <w:tcW w:w="18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DDC9B1B" w14:textId="77777777" w:rsidR="008F51AA" w:rsidRDefault="008F51AA" w:rsidP="008F51AA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0"/>
                <w:lang w:eastAsia="sk-SK"/>
              </w:rPr>
            </w:pPr>
            <w:r w:rsidRPr="008F51AA"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0"/>
                <w:lang w:eastAsia="sk-SK"/>
              </w:rPr>
              <w:t>Projekt typ 1</w:t>
            </w:r>
          </w:p>
          <w:p w14:paraId="7253E7A8" w14:textId="5CEDE7A5" w:rsidR="003D7B48" w:rsidRPr="008F51AA" w:rsidRDefault="003D7B48" w:rsidP="008F51AA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EB1550" w14:textId="77777777" w:rsidR="008F51AA" w:rsidRPr="008F51AA" w:rsidRDefault="008F51AA" w:rsidP="008F51AA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D6C84" w14:textId="77777777" w:rsidR="008F51AA" w:rsidRPr="008F51AA" w:rsidRDefault="008F51AA" w:rsidP="008F51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58BE40" w14:textId="77777777" w:rsidR="008F51AA" w:rsidRPr="008F51AA" w:rsidRDefault="008F51AA" w:rsidP="008F51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875CDD" w14:textId="77777777" w:rsidR="008F51AA" w:rsidRPr="008F51AA" w:rsidRDefault="008F51AA" w:rsidP="008F51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026C4C" w14:textId="77777777" w:rsidR="008F51AA" w:rsidRPr="008F51AA" w:rsidRDefault="008F51AA" w:rsidP="008F51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014333" w14:textId="77777777" w:rsidR="008F51AA" w:rsidRPr="008F51AA" w:rsidRDefault="008F51AA" w:rsidP="008F51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7BE015" w14:textId="77777777" w:rsidR="008F51AA" w:rsidRPr="008F51AA" w:rsidRDefault="008F51AA" w:rsidP="008F51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5061CB" w14:textId="77777777" w:rsidR="008F51AA" w:rsidRPr="008F51AA" w:rsidRDefault="008F51AA" w:rsidP="008F51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C46C41" w14:textId="77777777" w:rsidR="008F51AA" w:rsidRPr="008F51AA" w:rsidRDefault="008F51AA" w:rsidP="008F51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79ECB3" w14:textId="77777777" w:rsidR="008F51AA" w:rsidRPr="008F51AA" w:rsidRDefault="008F51AA" w:rsidP="008F51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7A8F3B" w14:textId="77777777" w:rsidR="008F51AA" w:rsidRPr="008F51AA" w:rsidRDefault="008F51AA" w:rsidP="008F51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D59C2E" w14:textId="77777777" w:rsidR="008F51AA" w:rsidRPr="008F51AA" w:rsidRDefault="008F51AA" w:rsidP="008F51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D57111" w14:textId="77777777" w:rsidR="008F51AA" w:rsidRPr="008F51AA" w:rsidRDefault="008F51AA" w:rsidP="008F51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5F89A4" w14:textId="77777777" w:rsidR="008F51AA" w:rsidRPr="008F51AA" w:rsidRDefault="008F51AA" w:rsidP="008F51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304B11" w14:textId="77777777" w:rsidR="008F51AA" w:rsidRPr="008F51AA" w:rsidRDefault="008F51AA" w:rsidP="008F51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BCB9FF" w14:textId="77777777" w:rsidR="008F51AA" w:rsidRPr="008F51AA" w:rsidRDefault="008F51AA" w:rsidP="008F51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3837FE" w14:textId="77777777" w:rsidR="008F51AA" w:rsidRPr="008F51AA" w:rsidRDefault="008F51AA" w:rsidP="008F51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C8C245" w14:textId="77777777" w:rsidR="008F51AA" w:rsidRPr="008F51AA" w:rsidRDefault="008F51AA" w:rsidP="008F51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D1B758" w14:textId="77777777" w:rsidR="008F51AA" w:rsidRPr="008F51AA" w:rsidRDefault="008F51AA" w:rsidP="008F51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738290" w14:textId="77777777" w:rsidR="008F51AA" w:rsidRPr="008F51AA" w:rsidRDefault="008F51AA" w:rsidP="008F51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648EC0" w14:textId="77777777" w:rsidR="008F51AA" w:rsidRPr="008F51AA" w:rsidRDefault="008F51AA" w:rsidP="008F51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53DAE" w14:textId="77777777" w:rsidR="008F51AA" w:rsidRPr="008F51AA" w:rsidRDefault="008F51AA" w:rsidP="008F51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DC258F" w14:textId="77777777" w:rsidR="008F51AA" w:rsidRPr="008F51AA" w:rsidRDefault="008F51AA" w:rsidP="008F51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99C7A0" w14:textId="77777777" w:rsidR="008F51AA" w:rsidRPr="008F51AA" w:rsidRDefault="008F51AA" w:rsidP="008F51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8C1572" w14:textId="77777777" w:rsidR="008F51AA" w:rsidRPr="008F51AA" w:rsidRDefault="008F51AA" w:rsidP="008F51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1FABD4" w14:textId="77777777" w:rsidR="008F51AA" w:rsidRPr="008F51AA" w:rsidRDefault="008F51AA" w:rsidP="008F51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0FAFB2" w14:textId="77777777" w:rsidR="008F51AA" w:rsidRPr="008F51AA" w:rsidRDefault="008F51AA" w:rsidP="008F51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D404AC" w14:textId="77777777" w:rsidR="008F51AA" w:rsidRPr="008F51AA" w:rsidRDefault="008F51AA" w:rsidP="008F51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C41F7D" w14:textId="77777777" w:rsidR="008F51AA" w:rsidRPr="008F51AA" w:rsidRDefault="008F51AA" w:rsidP="008F51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F8D28F" w14:textId="77777777" w:rsidR="008F51AA" w:rsidRPr="008F51AA" w:rsidRDefault="008F51AA" w:rsidP="008F51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B26AC0" w14:textId="77777777" w:rsidR="008F51AA" w:rsidRPr="008F51AA" w:rsidRDefault="008F51AA" w:rsidP="008F51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B6276F" w14:textId="77777777" w:rsidR="008F51AA" w:rsidRPr="008F51AA" w:rsidRDefault="008F51AA" w:rsidP="008F51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13A571" w14:textId="77777777" w:rsidR="008F51AA" w:rsidRPr="008F51AA" w:rsidRDefault="008F51AA" w:rsidP="008F51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8F51AA" w:rsidRPr="008F51AA" w14:paraId="73F3B644" w14:textId="77777777" w:rsidTr="008F51AA">
        <w:trPr>
          <w:trHeight w:val="329"/>
        </w:trPr>
        <w:tc>
          <w:tcPr>
            <w:tcW w:w="9031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79EE1E0" w14:textId="0F8FD07B" w:rsidR="008F51AA" w:rsidRPr="008F51AA" w:rsidRDefault="008F51AA" w:rsidP="008F51AA">
            <w:pPr>
              <w:spacing w:after="0" w:line="240" w:lineRule="auto"/>
              <w:rPr>
                <w:rFonts w:ascii="Arial Narrow" w:eastAsia="Times New Roman" w:hAnsi="Arial Narrow" w:cs="Calibri"/>
                <w:i/>
                <w:color w:val="000000"/>
                <w:sz w:val="20"/>
                <w:szCs w:val="20"/>
                <w:lang w:eastAsia="sk-SK"/>
              </w:rPr>
            </w:pPr>
            <w:r w:rsidRPr="008F51AA"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0"/>
                <w:lang w:eastAsia="sk-SK"/>
              </w:rPr>
              <w:t>Míľnik/cieľ:</w:t>
            </w:r>
            <w:r w:rsidRPr="008F51AA">
              <w:rPr>
                <w:rFonts w:ascii="Arial Narrow" w:eastAsia="Times New Roman" w:hAnsi="Arial Narrow" w:cs="Calibri"/>
                <w:i/>
                <w:color w:val="000000"/>
                <w:sz w:val="20"/>
                <w:szCs w:val="20"/>
                <w:lang w:eastAsia="sk-SK"/>
              </w:rPr>
              <w:t xml:space="preserve"> Vybudovanie a sfunkčnenie najmenej 2 integrovaných bezpečnostných centier s príslušným IKT vybavením.</w:t>
            </w:r>
          </w:p>
        </w:tc>
        <w:tc>
          <w:tcPr>
            <w:tcW w:w="3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4C3C4C" w14:textId="77777777" w:rsidR="008F51AA" w:rsidRPr="008F51AA" w:rsidRDefault="008F51AA" w:rsidP="008F51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B1F4FE" w14:textId="77777777" w:rsidR="008F51AA" w:rsidRPr="008F51AA" w:rsidRDefault="008F51AA" w:rsidP="008F51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1095C1" w14:textId="77777777" w:rsidR="008F51AA" w:rsidRPr="008F51AA" w:rsidRDefault="008F51AA" w:rsidP="008F51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4DF305" w14:textId="77777777" w:rsidR="008F51AA" w:rsidRPr="008F51AA" w:rsidRDefault="008F51AA" w:rsidP="008F51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70BB7D" w14:textId="77777777" w:rsidR="008F51AA" w:rsidRPr="008F51AA" w:rsidRDefault="008F51AA" w:rsidP="008F51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D59ED9" w14:textId="77777777" w:rsidR="008F51AA" w:rsidRPr="008F51AA" w:rsidRDefault="008F51AA" w:rsidP="008F51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3BCF03" w14:textId="77777777" w:rsidR="008F51AA" w:rsidRPr="008F51AA" w:rsidRDefault="008F51AA" w:rsidP="008F51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817A4F" w14:textId="77777777" w:rsidR="008F51AA" w:rsidRPr="008F51AA" w:rsidRDefault="008F51AA" w:rsidP="008F51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3E08D5" w14:textId="77777777" w:rsidR="008F51AA" w:rsidRPr="008F51AA" w:rsidRDefault="008F51AA" w:rsidP="008F51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E5AEF1" w14:textId="77777777" w:rsidR="008F51AA" w:rsidRPr="008F51AA" w:rsidRDefault="008F51AA" w:rsidP="008F51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752C0B" w14:textId="77777777" w:rsidR="008F51AA" w:rsidRPr="008F51AA" w:rsidRDefault="008F51AA" w:rsidP="008F51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276954" w14:textId="77777777" w:rsidR="008F51AA" w:rsidRPr="008F51AA" w:rsidRDefault="008F51AA" w:rsidP="008F51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00925C" w14:textId="77777777" w:rsidR="008F51AA" w:rsidRPr="008F51AA" w:rsidRDefault="008F51AA" w:rsidP="008F51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FB9AE8" w14:textId="77777777" w:rsidR="008F51AA" w:rsidRPr="008F51AA" w:rsidRDefault="008F51AA" w:rsidP="008F51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7274B2" w14:textId="77777777" w:rsidR="008F51AA" w:rsidRPr="008F51AA" w:rsidRDefault="008F51AA" w:rsidP="008F51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8F51AA" w:rsidRPr="008F51AA" w14:paraId="35D8E2F2" w14:textId="77777777" w:rsidTr="008F51AA">
        <w:trPr>
          <w:trHeight w:val="329"/>
        </w:trPr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7A4343B" w14:textId="77777777" w:rsidR="008F51AA" w:rsidRPr="008F51AA" w:rsidRDefault="008F51AA" w:rsidP="008F51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593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9BC2E6"/>
            <w:noWrap/>
            <w:vAlign w:val="center"/>
            <w:hideMark/>
          </w:tcPr>
          <w:p w14:paraId="21749A12" w14:textId="77777777" w:rsidR="008F51AA" w:rsidRPr="008F51AA" w:rsidRDefault="008F51AA" w:rsidP="008F51A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8F51AA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Budovy</w:t>
            </w:r>
          </w:p>
        </w:tc>
        <w:tc>
          <w:tcPr>
            <w:tcW w:w="4785" w:type="dxa"/>
            <w:gridSpan w:val="19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9BC2E6"/>
            <w:noWrap/>
            <w:vAlign w:val="center"/>
            <w:hideMark/>
          </w:tcPr>
          <w:p w14:paraId="114767D4" w14:textId="77777777" w:rsidR="008F51AA" w:rsidRPr="008F51AA" w:rsidRDefault="008F51AA" w:rsidP="008F51A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8F51AA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Technické vybavenie</w:t>
            </w:r>
          </w:p>
        </w:tc>
        <w:tc>
          <w:tcPr>
            <w:tcW w:w="3590" w:type="dxa"/>
            <w:gridSpan w:val="1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9BC2E6"/>
            <w:noWrap/>
            <w:vAlign w:val="center"/>
            <w:hideMark/>
          </w:tcPr>
          <w:p w14:paraId="7B66E7D5" w14:textId="77777777" w:rsidR="008F51AA" w:rsidRPr="008F51AA" w:rsidRDefault="008F51AA" w:rsidP="008F51A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8F51AA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Informačné systémy</w:t>
            </w:r>
          </w:p>
        </w:tc>
      </w:tr>
      <w:tr w:rsidR="008F51AA" w:rsidRPr="008F51AA" w14:paraId="6E8F5EF0" w14:textId="77777777" w:rsidTr="003D7B48">
        <w:trPr>
          <w:trHeight w:val="4025"/>
        </w:trPr>
        <w:tc>
          <w:tcPr>
            <w:tcW w:w="10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5C872E76" w14:textId="77777777" w:rsidR="008F51AA" w:rsidRPr="008F51AA" w:rsidRDefault="008F51AA" w:rsidP="008F51A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8F51AA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Poradové číslo riadku</w:t>
            </w:r>
          </w:p>
        </w:tc>
        <w:tc>
          <w:tcPr>
            <w:tcW w:w="4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490E48D2" w14:textId="77777777" w:rsidR="008F51AA" w:rsidRPr="008F51AA" w:rsidRDefault="008F51AA" w:rsidP="008F51A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8F51AA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Názov budovy/útvar</w:t>
            </w:r>
          </w:p>
        </w:tc>
        <w:tc>
          <w:tcPr>
            <w:tcW w:w="3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440C85F8" w14:textId="77777777" w:rsidR="008F51AA" w:rsidRPr="008F51AA" w:rsidRDefault="008F51AA" w:rsidP="008F51A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8F51AA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Adresa priestorov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2F7C413A" w14:textId="77777777" w:rsidR="008F51AA" w:rsidRPr="008F51AA" w:rsidRDefault="008F51AA" w:rsidP="008F51A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8F51AA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Podlahová výmera útvaru/úžitková plocha (m2) 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4CDF2882" w14:textId="77777777" w:rsidR="008F51AA" w:rsidRPr="008F51AA" w:rsidRDefault="008F51AA" w:rsidP="008F51A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8F51AA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Link</w:t>
            </w:r>
            <w:proofErr w:type="spellEnd"/>
            <w:r w:rsidRPr="008F51AA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 na vyhlásené VO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2821E649" w14:textId="77777777" w:rsidR="008F51AA" w:rsidRPr="008F51AA" w:rsidRDefault="008F51AA" w:rsidP="008F51A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8F51AA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Dátum vyhlásenia a ukončenia VO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378C36F1" w14:textId="77777777" w:rsidR="008F51AA" w:rsidRPr="008F51AA" w:rsidRDefault="008F51AA" w:rsidP="008F51A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8F51AA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Oznámenie o výsledku VO 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19248CC7" w14:textId="77777777" w:rsidR="008F51AA" w:rsidRPr="008F51AA" w:rsidRDefault="008F51AA" w:rsidP="008F51A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8F51AA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Názov a IČO dodávateľa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2A395DE0" w14:textId="77777777" w:rsidR="008F51AA" w:rsidRPr="008F51AA" w:rsidRDefault="008F51AA" w:rsidP="008F51A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8F51AA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Link</w:t>
            </w:r>
            <w:proofErr w:type="spellEnd"/>
            <w:r w:rsidRPr="008F51AA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 na zmluvu v CRZ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75D31AF6" w14:textId="77777777" w:rsidR="008F51AA" w:rsidRPr="008F51AA" w:rsidRDefault="008F51AA" w:rsidP="008F51A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8F51AA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Skutočné výdavky (EUR bez DPH)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3EBE3F3C" w14:textId="77777777" w:rsidR="008F51AA" w:rsidRPr="008F51AA" w:rsidRDefault="008F51AA" w:rsidP="008F51A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8F51AA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Typ povolenia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238CC1FB" w14:textId="77777777" w:rsidR="008F51AA" w:rsidRPr="008F51AA" w:rsidRDefault="008F51AA" w:rsidP="008F51A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8F51AA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Kolaudačné rozhodnutie / Preberací protokol 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69FA8436" w14:textId="77777777" w:rsidR="008F51AA" w:rsidRPr="008F51AA" w:rsidRDefault="008F51AA" w:rsidP="008F51A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8F51AA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Energetický certifikát / Energetické hodnotenie </w:t>
            </w:r>
          </w:p>
        </w:tc>
        <w:tc>
          <w:tcPr>
            <w:tcW w:w="3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4AAEF724" w14:textId="77777777" w:rsidR="008F51AA" w:rsidRPr="008F51AA" w:rsidRDefault="008F51AA" w:rsidP="008F51A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8F51AA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Dodací list / preberací protokol</w:t>
            </w:r>
          </w:p>
        </w:tc>
        <w:tc>
          <w:tcPr>
            <w:tcW w:w="40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354BECA8" w14:textId="77777777" w:rsidR="008F51AA" w:rsidRPr="008F51AA" w:rsidRDefault="008F51AA" w:rsidP="008F51A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8F51AA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Poznámka</w:t>
            </w:r>
          </w:p>
        </w:tc>
        <w:tc>
          <w:tcPr>
            <w:tcW w:w="3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3CC2B4EF" w14:textId="77777777" w:rsidR="008F51AA" w:rsidRPr="008F51AA" w:rsidRDefault="008F51AA" w:rsidP="008F51A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8F51AA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Názov budovy/útvar</w:t>
            </w:r>
          </w:p>
        </w:tc>
        <w:tc>
          <w:tcPr>
            <w:tcW w:w="3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14A40EBE" w14:textId="77777777" w:rsidR="008F51AA" w:rsidRPr="008F51AA" w:rsidRDefault="008F51AA" w:rsidP="008F51A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8F51AA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Adresa priestorov</w:t>
            </w:r>
          </w:p>
        </w:tc>
        <w:tc>
          <w:tcPr>
            <w:tcW w:w="3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74D6414C" w14:textId="77777777" w:rsidR="008F51AA" w:rsidRPr="008F51AA" w:rsidRDefault="008F51AA" w:rsidP="008F51A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8F51AA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Názov vybavenia / špecifikácia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5A93FC3D" w14:textId="77777777" w:rsidR="008F51AA" w:rsidRPr="008F51AA" w:rsidRDefault="008F51AA" w:rsidP="008F51A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8F51AA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Počet ks</w:t>
            </w:r>
          </w:p>
        </w:tc>
        <w:tc>
          <w:tcPr>
            <w:tcW w:w="3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7A40A545" w14:textId="77777777" w:rsidR="008F51AA" w:rsidRPr="008F51AA" w:rsidRDefault="008F51AA" w:rsidP="008F51A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8F51AA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Link</w:t>
            </w:r>
            <w:proofErr w:type="spellEnd"/>
            <w:r w:rsidRPr="008F51AA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 na vyhlásené VO</w:t>
            </w:r>
          </w:p>
        </w:tc>
        <w:tc>
          <w:tcPr>
            <w:tcW w:w="3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1D11449A" w14:textId="77777777" w:rsidR="008F51AA" w:rsidRPr="008F51AA" w:rsidRDefault="008F51AA" w:rsidP="008F51A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8F51AA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Dátum vyhlásenia a ukončenia VO</w:t>
            </w:r>
          </w:p>
        </w:tc>
        <w:tc>
          <w:tcPr>
            <w:tcW w:w="39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3A81773A" w14:textId="77777777" w:rsidR="008F51AA" w:rsidRPr="008F51AA" w:rsidRDefault="008F51AA" w:rsidP="008F51A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8F51AA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Oznámenie o výsledku VO </w:t>
            </w:r>
          </w:p>
        </w:tc>
        <w:tc>
          <w:tcPr>
            <w:tcW w:w="39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13C7B727" w14:textId="77777777" w:rsidR="008F51AA" w:rsidRPr="008F51AA" w:rsidRDefault="008F51AA" w:rsidP="008F51A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8F51AA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Názov a IČO dodávateľa</w:t>
            </w:r>
          </w:p>
        </w:tc>
        <w:tc>
          <w:tcPr>
            <w:tcW w:w="39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6FCA06CA" w14:textId="77777777" w:rsidR="008F51AA" w:rsidRPr="008F51AA" w:rsidRDefault="008F51AA" w:rsidP="008F51A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8F51AA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Link</w:t>
            </w:r>
            <w:proofErr w:type="spellEnd"/>
            <w:r w:rsidRPr="008F51AA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 na zmluvu v CRZ</w:t>
            </w:r>
          </w:p>
        </w:tc>
        <w:tc>
          <w:tcPr>
            <w:tcW w:w="39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3473795B" w14:textId="77777777" w:rsidR="008F51AA" w:rsidRPr="008F51AA" w:rsidRDefault="008F51AA" w:rsidP="008F51A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8F51AA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Skutočné výdavky (EUR bez DPH)</w:t>
            </w:r>
          </w:p>
        </w:tc>
        <w:tc>
          <w:tcPr>
            <w:tcW w:w="39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4D036935" w14:textId="77777777" w:rsidR="008F51AA" w:rsidRPr="008F51AA" w:rsidRDefault="008F51AA" w:rsidP="008F51A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8F51AA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Dodací list / preberací protokol</w:t>
            </w:r>
          </w:p>
        </w:tc>
        <w:tc>
          <w:tcPr>
            <w:tcW w:w="39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16E7E53B" w14:textId="77777777" w:rsidR="008F51AA" w:rsidRPr="008F51AA" w:rsidRDefault="008F51AA" w:rsidP="008F51A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8F51AA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Poznámka</w:t>
            </w:r>
          </w:p>
        </w:tc>
        <w:tc>
          <w:tcPr>
            <w:tcW w:w="39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5951CD24" w14:textId="77777777" w:rsidR="008F51AA" w:rsidRPr="008F51AA" w:rsidRDefault="008F51AA" w:rsidP="008F51A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8F51AA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Názov IS</w:t>
            </w:r>
          </w:p>
        </w:tc>
        <w:tc>
          <w:tcPr>
            <w:tcW w:w="39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3237CD93" w14:textId="77777777" w:rsidR="008F51AA" w:rsidRPr="008F51AA" w:rsidRDefault="008F51AA" w:rsidP="008F51A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8F51AA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Link</w:t>
            </w:r>
            <w:proofErr w:type="spellEnd"/>
            <w:r w:rsidRPr="008F51AA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 na vyhlásené VO</w:t>
            </w:r>
          </w:p>
        </w:tc>
        <w:tc>
          <w:tcPr>
            <w:tcW w:w="39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21D63EAC" w14:textId="77777777" w:rsidR="008F51AA" w:rsidRPr="008F51AA" w:rsidRDefault="008F51AA" w:rsidP="008F51A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8F51AA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Dátum vyhlásenia a ukončenia VO</w:t>
            </w:r>
          </w:p>
        </w:tc>
        <w:tc>
          <w:tcPr>
            <w:tcW w:w="39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332EFDCA" w14:textId="77777777" w:rsidR="008F51AA" w:rsidRPr="008F51AA" w:rsidRDefault="008F51AA" w:rsidP="008F51A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8F51AA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Oznámenie o výsledku VO </w:t>
            </w:r>
          </w:p>
        </w:tc>
        <w:tc>
          <w:tcPr>
            <w:tcW w:w="39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2CCAF5CA" w14:textId="77777777" w:rsidR="008F51AA" w:rsidRPr="008F51AA" w:rsidRDefault="008F51AA" w:rsidP="008F51A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8F51AA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Názov a IČO dodávateľa</w:t>
            </w:r>
          </w:p>
        </w:tc>
        <w:tc>
          <w:tcPr>
            <w:tcW w:w="39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01442432" w14:textId="77777777" w:rsidR="008F51AA" w:rsidRPr="008F51AA" w:rsidRDefault="008F51AA" w:rsidP="008F51A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8F51AA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Link</w:t>
            </w:r>
            <w:proofErr w:type="spellEnd"/>
            <w:r w:rsidRPr="008F51AA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 na zmluvu v CRZ</w:t>
            </w:r>
          </w:p>
        </w:tc>
        <w:tc>
          <w:tcPr>
            <w:tcW w:w="39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2E2D5587" w14:textId="77777777" w:rsidR="008F51AA" w:rsidRPr="008F51AA" w:rsidRDefault="008F51AA" w:rsidP="008F51A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8F51AA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Skutočné výdavky (EUR bez DPH)</w:t>
            </w:r>
          </w:p>
        </w:tc>
        <w:tc>
          <w:tcPr>
            <w:tcW w:w="39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1C36DAD6" w14:textId="77777777" w:rsidR="008F51AA" w:rsidRPr="008F51AA" w:rsidRDefault="008F51AA" w:rsidP="008F51A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8F51AA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Akceptačný protokol (M 03) </w:t>
            </w:r>
          </w:p>
        </w:tc>
        <w:tc>
          <w:tcPr>
            <w:tcW w:w="42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7F760AF5" w14:textId="77777777" w:rsidR="008F51AA" w:rsidRPr="008F51AA" w:rsidRDefault="008F51AA" w:rsidP="008F51A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8F51AA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Poznámka</w:t>
            </w:r>
          </w:p>
        </w:tc>
      </w:tr>
      <w:tr w:rsidR="008F51AA" w:rsidRPr="008F51AA" w14:paraId="455BAF17" w14:textId="77777777" w:rsidTr="008F51AA">
        <w:trPr>
          <w:trHeight w:val="314"/>
        </w:trPr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39FE13" w14:textId="77777777" w:rsidR="008F51AA" w:rsidRPr="008F51AA" w:rsidRDefault="008F51AA" w:rsidP="008F51A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8F51AA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D4CD23" w14:textId="77777777" w:rsidR="008F51AA" w:rsidRPr="008F51AA" w:rsidRDefault="008F51AA" w:rsidP="008F51A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8F51AA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CE6DF6" w14:textId="77777777" w:rsidR="008F51AA" w:rsidRPr="008F51AA" w:rsidRDefault="008F51AA" w:rsidP="008F51A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F51A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5D63AF" w14:textId="77777777" w:rsidR="008F51AA" w:rsidRPr="008F51AA" w:rsidRDefault="008F51AA" w:rsidP="008F51A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F51A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63160" w14:textId="77777777" w:rsidR="008F51AA" w:rsidRPr="008F51AA" w:rsidRDefault="008F51AA" w:rsidP="008F51A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F51A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611301" w14:textId="77777777" w:rsidR="008F51AA" w:rsidRPr="008F51AA" w:rsidRDefault="008F51AA" w:rsidP="008F51A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F51A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2F31D" w14:textId="77777777" w:rsidR="008F51AA" w:rsidRPr="008F51AA" w:rsidRDefault="008F51AA" w:rsidP="008F51A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F51A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59326" w14:textId="77777777" w:rsidR="008F51AA" w:rsidRPr="008F51AA" w:rsidRDefault="008F51AA" w:rsidP="008F51A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F51A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AFD0F" w14:textId="77777777" w:rsidR="008F51AA" w:rsidRPr="008F51AA" w:rsidRDefault="008F51AA" w:rsidP="008F51A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F51A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4B03C9" w14:textId="77777777" w:rsidR="008F51AA" w:rsidRPr="008F51AA" w:rsidRDefault="008F51AA" w:rsidP="008F51A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F51A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DD1FF8" w14:textId="77777777" w:rsidR="008F51AA" w:rsidRPr="008F51AA" w:rsidRDefault="008F51AA" w:rsidP="008F51A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F51A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2040F1" w14:textId="77777777" w:rsidR="008F51AA" w:rsidRPr="008F51AA" w:rsidRDefault="008F51AA" w:rsidP="008F51A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F51A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681AD8" w14:textId="77777777" w:rsidR="008F51AA" w:rsidRPr="008F51AA" w:rsidRDefault="008F51AA" w:rsidP="008F51A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F51A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A9A47" w14:textId="77777777" w:rsidR="008F51AA" w:rsidRPr="008F51AA" w:rsidRDefault="008F51AA" w:rsidP="008F51A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F51A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5D460D" w14:textId="77777777" w:rsidR="008F51AA" w:rsidRPr="008F51AA" w:rsidRDefault="008F51AA" w:rsidP="008F51A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F51A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55134D" w14:textId="77777777" w:rsidR="008F51AA" w:rsidRPr="008F51AA" w:rsidRDefault="008F51AA" w:rsidP="008F51A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8F51AA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D23BBF" w14:textId="77777777" w:rsidR="008F51AA" w:rsidRPr="008F51AA" w:rsidRDefault="008F51AA" w:rsidP="008F51A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F51A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4B193B" w14:textId="77777777" w:rsidR="008F51AA" w:rsidRPr="008F51AA" w:rsidRDefault="008F51AA" w:rsidP="008F51A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F51A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13B63D" w14:textId="77777777" w:rsidR="008F51AA" w:rsidRPr="008F51AA" w:rsidRDefault="008F51AA" w:rsidP="008F51A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F51A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318C7" w14:textId="77777777" w:rsidR="008F51AA" w:rsidRPr="008F51AA" w:rsidRDefault="008F51AA" w:rsidP="008F51A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F51A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A633B" w14:textId="77777777" w:rsidR="008F51AA" w:rsidRPr="008F51AA" w:rsidRDefault="008F51AA" w:rsidP="008F51A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F51A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5DBF92" w14:textId="77777777" w:rsidR="008F51AA" w:rsidRPr="008F51AA" w:rsidRDefault="008F51AA" w:rsidP="008F51A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F51A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B4EE1" w14:textId="77777777" w:rsidR="008F51AA" w:rsidRPr="008F51AA" w:rsidRDefault="008F51AA" w:rsidP="008F51A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F51A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DFDE8" w14:textId="77777777" w:rsidR="008F51AA" w:rsidRPr="008F51AA" w:rsidRDefault="008F51AA" w:rsidP="008F51A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F51A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E283E5" w14:textId="77777777" w:rsidR="008F51AA" w:rsidRPr="008F51AA" w:rsidRDefault="008F51AA" w:rsidP="008F51A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F51A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AE77F" w14:textId="77777777" w:rsidR="008F51AA" w:rsidRPr="008F51AA" w:rsidRDefault="008F51AA" w:rsidP="008F51A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F51A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BFBDE9" w14:textId="77777777" w:rsidR="008F51AA" w:rsidRPr="008F51AA" w:rsidRDefault="008F51AA" w:rsidP="008F51A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F51A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59E7D" w14:textId="77777777" w:rsidR="008F51AA" w:rsidRPr="008F51AA" w:rsidRDefault="008F51AA" w:rsidP="008F51A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F51A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DEB37" w14:textId="77777777" w:rsidR="008F51AA" w:rsidRPr="008F51AA" w:rsidRDefault="008F51AA" w:rsidP="008F51A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F51A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5739A" w14:textId="77777777" w:rsidR="008F51AA" w:rsidRPr="008F51AA" w:rsidRDefault="008F51AA" w:rsidP="008F51A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F51A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08D85" w14:textId="77777777" w:rsidR="008F51AA" w:rsidRPr="008F51AA" w:rsidRDefault="008F51AA" w:rsidP="008F51A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F51A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621876" w14:textId="77777777" w:rsidR="008F51AA" w:rsidRPr="008F51AA" w:rsidRDefault="008F51AA" w:rsidP="008F51A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F51A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5124FB" w14:textId="77777777" w:rsidR="008F51AA" w:rsidRPr="008F51AA" w:rsidRDefault="008F51AA" w:rsidP="008F51A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F51A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04A147" w14:textId="77777777" w:rsidR="008F51AA" w:rsidRPr="008F51AA" w:rsidRDefault="008F51AA" w:rsidP="008F51A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F51A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ABF070" w14:textId="77777777" w:rsidR="008F51AA" w:rsidRPr="008F51AA" w:rsidRDefault="008F51AA" w:rsidP="008F51A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F51A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3FC1C" w14:textId="77777777" w:rsidR="008F51AA" w:rsidRPr="008F51AA" w:rsidRDefault="008F51AA" w:rsidP="008F51A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F51A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8F51AA" w:rsidRPr="008F51AA" w14:paraId="58665142" w14:textId="77777777" w:rsidTr="008F51AA">
        <w:trPr>
          <w:trHeight w:val="314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58D4ED" w14:textId="77777777" w:rsidR="008F51AA" w:rsidRPr="008F51AA" w:rsidRDefault="008F51AA" w:rsidP="008F51A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8F51AA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ED848F" w14:textId="77777777" w:rsidR="008F51AA" w:rsidRPr="008F51AA" w:rsidRDefault="008F51AA" w:rsidP="008F51A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8F51AA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030A1D" w14:textId="77777777" w:rsidR="008F51AA" w:rsidRPr="008F51AA" w:rsidRDefault="008F51AA" w:rsidP="008F51A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F51A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A7BBCC" w14:textId="77777777" w:rsidR="008F51AA" w:rsidRPr="008F51AA" w:rsidRDefault="008F51AA" w:rsidP="008F51A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F51A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C62F8" w14:textId="77777777" w:rsidR="008F51AA" w:rsidRPr="008F51AA" w:rsidRDefault="008F51AA" w:rsidP="008F51A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F51A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CD801C" w14:textId="77777777" w:rsidR="008F51AA" w:rsidRPr="008F51AA" w:rsidRDefault="008F51AA" w:rsidP="008F51A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F51A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B89EF8" w14:textId="77777777" w:rsidR="008F51AA" w:rsidRPr="008F51AA" w:rsidRDefault="008F51AA" w:rsidP="008F51A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F51A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B7600A" w14:textId="77777777" w:rsidR="008F51AA" w:rsidRPr="008F51AA" w:rsidRDefault="008F51AA" w:rsidP="008F51A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F51A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C5891" w14:textId="77777777" w:rsidR="008F51AA" w:rsidRPr="008F51AA" w:rsidRDefault="008F51AA" w:rsidP="008F51A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F51A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0E92F5" w14:textId="77777777" w:rsidR="008F51AA" w:rsidRPr="008F51AA" w:rsidRDefault="008F51AA" w:rsidP="008F51A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F51A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8AA81" w14:textId="77777777" w:rsidR="008F51AA" w:rsidRPr="008F51AA" w:rsidRDefault="008F51AA" w:rsidP="008F51A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F51A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1E71D" w14:textId="77777777" w:rsidR="008F51AA" w:rsidRPr="008F51AA" w:rsidRDefault="008F51AA" w:rsidP="008F51A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F51A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AC0B9D" w14:textId="77777777" w:rsidR="008F51AA" w:rsidRPr="008F51AA" w:rsidRDefault="008F51AA" w:rsidP="008F51A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F51A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467C33" w14:textId="77777777" w:rsidR="008F51AA" w:rsidRPr="008F51AA" w:rsidRDefault="008F51AA" w:rsidP="008F51A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F51A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177529" w14:textId="77777777" w:rsidR="008F51AA" w:rsidRPr="008F51AA" w:rsidRDefault="008F51AA" w:rsidP="008F51A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F51A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F68E6B" w14:textId="77777777" w:rsidR="008F51AA" w:rsidRPr="008F51AA" w:rsidRDefault="008F51AA" w:rsidP="008F51A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8F51AA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C287B3" w14:textId="77777777" w:rsidR="008F51AA" w:rsidRPr="008F51AA" w:rsidRDefault="008F51AA" w:rsidP="008F51A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F51A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DC9600" w14:textId="77777777" w:rsidR="008F51AA" w:rsidRPr="008F51AA" w:rsidRDefault="008F51AA" w:rsidP="008F51A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F51A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734BC7" w14:textId="77777777" w:rsidR="008F51AA" w:rsidRPr="008F51AA" w:rsidRDefault="008F51AA" w:rsidP="008F51A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F51A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ED999" w14:textId="77777777" w:rsidR="008F51AA" w:rsidRPr="008F51AA" w:rsidRDefault="008F51AA" w:rsidP="008F51A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F51A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EA749" w14:textId="77777777" w:rsidR="008F51AA" w:rsidRPr="008F51AA" w:rsidRDefault="008F51AA" w:rsidP="008F51A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F51A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47A27" w14:textId="77777777" w:rsidR="008F51AA" w:rsidRPr="008F51AA" w:rsidRDefault="008F51AA" w:rsidP="008F51A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F51A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F13D0" w14:textId="77777777" w:rsidR="008F51AA" w:rsidRPr="008F51AA" w:rsidRDefault="008F51AA" w:rsidP="008F51A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F51A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78171D" w14:textId="77777777" w:rsidR="008F51AA" w:rsidRPr="008F51AA" w:rsidRDefault="008F51AA" w:rsidP="008F51A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F51A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B7373" w14:textId="77777777" w:rsidR="008F51AA" w:rsidRPr="008F51AA" w:rsidRDefault="008F51AA" w:rsidP="008F51A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F51A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28DA4C" w14:textId="77777777" w:rsidR="008F51AA" w:rsidRPr="008F51AA" w:rsidRDefault="008F51AA" w:rsidP="008F51A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F51A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B4F14" w14:textId="77777777" w:rsidR="008F51AA" w:rsidRPr="008F51AA" w:rsidRDefault="008F51AA" w:rsidP="008F51A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F51A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259851" w14:textId="77777777" w:rsidR="008F51AA" w:rsidRPr="008F51AA" w:rsidRDefault="008F51AA" w:rsidP="008F51A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F51A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514466" w14:textId="77777777" w:rsidR="008F51AA" w:rsidRPr="008F51AA" w:rsidRDefault="008F51AA" w:rsidP="008F51A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F51A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9E93F" w14:textId="77777777" w:rsidR="008F51AA" w:rsidRPr="008F51AA" w:rsidRDefault="008F51AA" w:rsidP="008F51A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F51A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36212F" w14:textId="77777777" w:rsidR="008F51AA" w:rsidRPr="008F51AA" w:rsidRDefault="008F51AA" w:rsidP="008F51A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F51A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3AEF7" w14:textId="77777777" w:rsidR="008F51AA" w:rsidRPr="008F51AA" w:rsidRDefault="008F51AA" w:rsidP="008F51A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F51A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BF79F" w14:textId="77777777" w:rsidR="008F51AA" w:rsidRPr="008F51AA" w:rsidRDefault="008F51AA" w:rsidP="008F51A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F51A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769F4" w14:textId="77777777" w:rsidR="008F51AA" w:rsidRPr="008F51AA" w:rsidRDefault="008F51AA" w:rsidP="008F51A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F51A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86B4B" w14:textId="77777777" w:rsidR="008F51AA" w:rsidRPr="008F51AA" w:rsidRDefault="008F51AA" w:rsidP="008F51A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F51A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8D1D2" w14:textId="77777777" w:rsidR="008F51AA" w:rsidRPr="008F51AA" w:rsidRDefault="008F51AA" w:rsidP="008F51A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F51A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8F51AA" w:rsidRPr="008F51AA" w14:paraId="777447D9" w14:textId="77777777" w:rsidTr="008F51AA">
        <w:trPr>
          <w:trHeight w:val="314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48475C" w14:textId="77777777" w:rsidR="008F51AA" w:rsidRPr="008F51AA" w:rsidRDefault="008F51AA" w:rsidP="008F51A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8F51AA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E69453" w14:textId="77777777" w:rsidR="008F51AA" w:rsidRPr="008F51AA" w:rsidRDefault="008F51AA" w:rsidP="008F51A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8F51AA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D51051" w14:textId="77777777" w:rsidR="008F51AA" w:rsidRPr="008F51AA" w:rsidRDefault="008F51AA" w:rsidP="008F51A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F51A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DFB6F0" w14:textId="77777777" w:rsidR="008F51AA" w:rsidRPr="008F51AA" w:rsidRDefault="008F51AA" w:rsidP="008F51A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F51A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79E1EB" w14:textId="77777777" w:rsidR="008F51AA" w:rsidRPr="008F51AA" w:rsidRDefault="008F51AA" w:rsidP="008F51A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F51A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DCA7D9" w14:textId="77777777" w:rsidR="008F51AA" w:rsidRPr="008F51AA" w:rsidRDefault="008F51AA" w:rsidP="008F51A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F51A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200180" w14:textId="77777777" w:rsidR="008F51AA" w:rsidRPr="008F51AA" w:rsidRDefault="008F51AA" w:rsidP="008F51A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F51A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68B41" w14:textId="77777777" w:rsidR="008F51AA" w:rsidRPr="008F51AA" w:rsidRDefault="008F51AA" w:rsidP="008F51A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F51A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90AE9" w14:textId="77777777" w:rsidR="008F51AA" w:rsidRPr="008F51AA" w:rsidRDefault="008F51AA" w:rsidP="008F51A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F51A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A485BA" w14:textId="77777777" w:rsidR="008F51AA" w:rsidRPr="008F51AA" w:rsidRDefault="008F51AA" w:rsidP="008F51A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F51A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AB1ECA" w14:textId="77777777" w:rsidR="008F51AA" w:rsidRPr="008F51AA" w:rsidRDefault="008F51AA" w:rsidP="008F51A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F51A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90CA4" w14:textId="77777777" w:rsidR="008F51AA" w:rsidRPr="008F51AA" w:rsidRDefault="008F51AA" w:rsidP="008F51A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F51A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F6C093" w14:textId="77777777" w:rsidR="008F51AA" w:rsidRPr="008F51AA" w:rsidRDefault="008F51AA" w:rsidP="008F51A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F51A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6AECE" w14:textId="77777777" w:rsidR="008F51AA" w:rsidRPr="008F51AA" w:rsidRDefault="008F51AA" w:rsidP="008F51A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F51A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CE1CA" w14:textId="77777777" w:rsidR="008F51AA" w:rsidRPr="008F51AA" w:rsidRDefault="008F51AA" w:rsidP="008F51A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F51A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5ECAC3" w14:textId="77777777" w:rsidR="008F51AA" w:rsidRPr="008F51AA" w:rsidRDefault="008F51AA" w:rsidP="008F51A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8F51AA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958683" w14:textId="77777777" w:rsidR="008F51AA" w:rsidRPr="008F51AA" w:rsidRDefault="008F51AA" w:rsidP="008F51A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F51A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562A1A" w14:textId="77777777" w:rsidR="008F51AA" w:rsidRPr="008F51AA" w:rsidRDefault="008F51AA" w:rsidP="008F51A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F51A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9A1177" w14:textId="77777777" w:rsidR="008F51AA" w:rsidRPr="008F51AA" w:rsidRDefault="008F51AA" w:rsidP="008F51A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F51A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D0342" w14:textId="77777777" w:rsidR="008F51AA" w:rsidRPr="008F51AA" w:rsidRDefault="008F51AA" w:rsidP="008F51A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F51A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92CCBA" w14:textId="77777777" w:rsidR="008F51AA" w:rsidRPr="008F51AA" w:rsidRDefault="008F51AA" w:rsidP="008F51A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F51A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4B590" w14:textId="77777777" w:rsidR="008F51AA" w:rsidRPr="008F51AA" w:rsidRDefault="008F51AA" w:rsidP="008F51A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F51A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645C8" w14:textId="77777777" w:rsidR="008F51AA" w:rsidRPr="008F51AA" w:rsidRDefault="008F51AA" w:rsidP="008F51A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F51A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FD5C9" w14:textId="77777777" w:rsidR="008F51AA" w:rsidRPr="008F51AA" w:rsidRDefault="008F51AA" w:rsidP="008F51A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F51A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9487A" w14:textId="77777777" w:rsidR="008F51AA" w:rsidRPr="008F51AA" w:rsidRDefault="008F51AA" w:rsidP="008F51A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F51A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E3C98" w14:textId="77777777" w:rsidR="008F51AA" w:rsidRPr="008F51AA" w:rsidRDefault="008F51AA" w:rsidP="008F51A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F51A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E78FFA" w14:textId="77777777" w:rsidR="008F51AA" w:rsidRPr="008F51AA" w:rsidRDefault="008F51AA" w:rsidP="008F51A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F51A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B2DDC" w14:textId="77777777" w:rsidR="008F51AA" w:rsidRPr="008F51AA" w:rsidRDefault="008F51AA" w:rsidP="008F51A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F51A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B01B3" w14:textId="77777777" w:rsidR="008F51AA" w:rsidRPr="008F51AA" w:rsidRDefault="008F51AA" w:rsidP="008F51A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F51A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D1363" w14:textId="77777777" w:rsidR="008F51AA" w:rsidRPr="008F51AA" w:rsidRDefault="008F51AA" w:rsidP="008F51A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F51A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4D6AE5" w14:textId="77777777" w:rsidR="008F51AA" w:rsidRPr="008F51AA" w:rsidRDefault="008F51AA" w:rsidP="008F51A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F51A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ABA4B" w14:textId="77777777" w:rsidR="008F51AA" w:rsidRPr="008F51AA" w:rsidRDefault="008F51AA" w:rsidP="008F51A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F51A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99A6B1" w14:textId="77777777" w:rsidR="008F51AA" w:rsidRPr="008F51AA" w:rsidRDefault="008F51AA" w:rsidP="008F51A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F51A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C86CD" w14:textId="77777777" w:rsidR="008F51AA" w:rsidRPr="008F51AA" w:rsidRDefault="008F51AA" w:rsidP="008F51A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F51A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C50A5" w14:textId="77777777" w:rsidR="008F51AA" w:rsidRPr="008F51AA" w:rsidRDefault="008F51AA" w:rsidP="008F51A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F51A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EB28B" w14:textId="77777777" w:rsidR="008F51AA" w:rsidRPr="008F51AA" w:rsidRDefault="008F51AA" w:rsidP="008F51A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F51A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8F51AA" w:rsidRPr="008F51AA" w14:paraId="0E4B596A" w14:textId="77777777" w:rsidTr="008F51AA">
        <w:trPr>
          <w:trHeight w:val="314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F5495E" w14:textId="77777777" w:rsidR="008F51AA" w:rsidRPr="008F51AA" w:rsidRDefault="008F51AA" w:rsidP="008F51A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8F51AA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0C669A" w14:textId="77777777" w:rsidR="008F51AA" w:rsidRPr="008F51AA" w:rsidRDefault="008F51AA" w:rsidP="008F51A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8F51AA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C8F86A" w14:textId="77777777" w:rsidR="008F51AA" w:rsidRPr="008F51AA" w:rsidRDefault="008F51AA" w:rsidP="008F51A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F51A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EEC582" w14:textId="77777777" w:rsidR="008F51AA" w:rsidRPr="008F51AA" w:rsidRDefault="008F51AA" w:rsidP="008F51A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F51A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C059D" w14:textId="77777777" w:rsidR="008F51AA" w:rsidRPr="008F51AA" w:rsidRDefault="008F51AA" w:rsidP="008F51A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F51A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01568" w14:textId="77777777" w:rsidR="008F51AA" w:rsidRPr="008F51AA" w:rsidRDefault="008F51AA" w:rsidP="008F51A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F51A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11E132" w14:textId="77777777" w:rsidR="008F51AA" w:rsidRPr="008F51AA" w:rsidRDefault="008F51AA" w:rsidP="008F51A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F51A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8E74C" w14:textId="77777777" w:rsidR="008F51AA" w:rsidRPr="008F51AA" w:rsidRDefault="008F51AA" w:rsidP="008F51A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F51A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E27ED" w14:textId="77777777" w:rsidR="008F51AA" w:rsidRPr="008F51AA" w:rsidRDefault="008F51AA" w:rsidP="008F51A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F51A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E765B" w14:textId="77777777" w:rsidR="008F51AA" w:rsidRPr="008F51AA" w:rsidRDefault="008F51AA" w:rsidP="008F51A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F51A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F50EF" w14:textId="77777777" w:rsidR="008F51AA" w:rsidRPr="008F51AA" w:rsidRDefault="008F51AA" w:rsidP="008F51A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F51A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0AC6D" w14:textId="77777777" w:rsidR="008F51AA" w:rsidRPr="008F51AA" w:rsidRDefault="008F51AA" w:rsidP="008F51A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F51A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3B601" w14:textId="77777777" w:rsidR="008F51AA" w:rsidRPr="008F51AA" w:rsidRDefault="008F51AA" w:rsidP="008F51A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F51A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A0720" w14:textId="77777777" w:rsidR="008F51AA" w:rsidRPr="008F51AA" w:rsidRDefault="008F51AA" w:rsidP="008F51A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F51A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002A65" w14:textId="77777777" w:rsidR="008F51AA" w:rsidRPr="008F51AA" w:rsidRDefault="008F51AA" w:rsidP="008F51A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F51A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674161" w14:textId="77777777" w:rsidR="008F51AA" w:rsidRPr="008F51AA" w:rsidRDefault="008F51AA" w:rsidP="008F51A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8F51AA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43F429" w14:textId="77777777" w:rsidR="008F51AA" w:rsidRPr="008F51AA" w:rsidRDefault="008F51AA" w:rsidP="008F51A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F51A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FAC581" w14:textId="77777777" w:rsidR="008F51AA" w:rsidRPr="008F51AA" w:rsidRDefault="008F51AA" w:rsidP="008F51A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F51A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779BF6" w14:textId="77777777" w:rsidR="008F51AA" w:rsidRPr="008F51AA" w:rsidRDefault="008F51AA" w:rsidP="008F51A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F51A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A70BC0" w14:textId="77777777" w:rsidR="008F51AA" w:rsidRPr="008F51AA" w:rsidRDefault="008F51AA" w:rsidP="008F51A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F51A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7AA75B" w14:textId="77777777" w:rsidR="008F51AA" w:rsidRPr="008F51AA" w:rsidRDefault="008F51AA" w:rsidP="008F51A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F51A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32966" w14:textId="77777777" w:rsidR="008F51AA" w:rsidRPr="008F51AA" w:rsidRDefault="008F51AA" w:rsidP="008F51A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F51A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7F1A3" w14:textId="77777777" w:rsidR="008F51AA" w:rsidRPr="008F51AA" w:rsidRDefault="008F51AA" w:rsidP="008F51A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F51A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DF445" w14:textId="77777777" w:rsidR="008F51AA" w:rsidRPr="008F51AA" w:rsidRDefault="008F51AA" w:rsidP="008F51A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F51A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0F739" w14:textId="77777777" w:rsidR="008F51AA" w:rsidRPr="008F51AA" w:rsidRDefault="008F51AA" w:rsidP="008F51A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F51A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91ECC" w14:textId="77777777" w:rsidR="008F51AA" w:rsidRPr="008F51AA" w:rsidRDefault="008F51AA" w:rsidP="008F51A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F51A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DF50D3" w14:textId="77777777" w:rsidR="008F51AA" w:rsidRPr="008F51AA" w:rsidRDefault="008F51AA" w:rsidP="008F51A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F51A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2C8AE4" w14:textId="77777777" w:rsidR="008F51AA" w:rsidRPr="008F51AA" w:rsidRDefault="008F51AA" w:rsidP="008F51A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F51A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D9174E" w14:textId="77777777" w:rsidR="008F51AA" w:rsidRPr="008F51AA" w:rsidRDefault="008F51AA" w:rsidP="008F51A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F51A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FFA4E" w14:textId="77777777" w:rsidR="008F51AA" w:rsidRPr="008F51AA" w:rsidRDefault="008F51AA" w:rsidP="008F51A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F51A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125C8D" w14:textId="77777777" w:rsidR="008F51AA" w:rsidRPr="008F51AA" w:rsidRDefault="008F51AA" w:rsidP="008F51A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F51A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755B60" w14:textId="77777777" w:rsidR="008F51AA" w:rsidRPr="008F51AA" w:rsidRDefault="008F51AA" w:rsidP="008F51A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F51A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3F36A8" w14:textId="77777777" w:rsidR="008F51AA" w:rsidRPr="008F51AA" w:rsidRDefault="008F51AA" w:rsidP="008F51A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F51A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0C17F" w14:textId="77777777" w:rsidR="008F51AA" w:rsidRPr="008F51AA" w:rsidRDefault="008F51AA" w:rsidP="008F51A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F51A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BDF48" w14:textId="77777777" w:rsidR="008F51AA" w:rsidRPr="008F51AA" w:rsidRDefault="008F51AA" w:rsidP="008F51A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F51A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1A533" w14:textId="77777777" w:rsidR="008F51AA" w:rsidRPr="008F51AA" w:rsidRDefault="008F51AA" w:rsidP="008F51A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F51A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8F51AA" w:rsidRPr="008F51AA" w14:paraId="79C6FA9A" w14:textId="77777777" w:rsidTr="008F51AA">
        <w:trPr>
          <w:trHeight w:val="314"/>
        </w:trPr>
        <w:tc>
          <w:tcPr>
            <w:tcW w:w="1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B200B6" w14:textId="77777777" w:rsidR="008F51AA" w:rsidRPr="008F51AA" w:rsidRDefault="008F51AA" w:rsidP="008F51A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8F51AA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D248B7" w14:textId="77777777" w:rsidR="008F51AA" w:rsidRPr="008F51AA" w:rsidRDefault="008F51AA" w:rsidP="008F51A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8F51AA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3C8565" w14:textId="77777777" w:rsidR="008F51AA" w:rsidRPr="008F51AA" w:rsidRDefault="008F51AA" w:rsidP="008F51A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F51A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D669B4" w14:textId="77777777" w:rsidR="008F51AA" w:rsidRPr="008F51AA" w:rsidRDefault="008F51AA" w:rsidP="008F51A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F51A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A1FB88" w14:textId="77777777" w:rsidR="008F51AA" w:rsidRPr="008F51AA" w:rsidRDefault="008F51AA" w:rsidP="008F51A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F51A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3B3B6B" w14:textId="77777777" w:rsidR="008F51AA" w:rsidRPr="008F51AA" w:rsidRDefault="008F51AA" w:rsidP="008F51A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F51A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633563" w14:textId="77777777" w:rsidR="008F51AA" w:rsidRPr="008F51AA" w:rsidRDefault="008F51AA" w:rsidP="008F51A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F51A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3F5AD" w14:textId="77777777" w:rsidR="008F51AA" w:rsidRPr="008F51AA" w:rsidRDefault="008F51AA" w:rsidP="008F51A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F51A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4B819" w14:textId="77777777" w:rsidR="008F51AA" w:rsidRPr="008F51AA" w:rsidRDefault="008F51AA" w:rsidP="008F51A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F51A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79783" w14:textId="77777777" w:rsidR="008F51AA" w:rsidRPr="008F51AA" w:rsidRDefault="008F51AA" w:rsidP="008F51A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F51A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C3CF3" w14:textId="77777777" w:rsidR="008F51AA" w:rsidRPr="008F51AA" w:rsidRDefault="008F51AA" w:rsidP="008F51A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F51A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B379A" w14:textId="77777777" w:rsidR="008F51AA" w:rsidRPr="008F51AA" w:rsidRDefault="008F51AA" w:rsidP="008F51A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F51A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0FC92" w14:textId="77777777" w:rsidR="008F51AA" w:rsidRPr="008F51AA" w:rsidRDefault="008F51AA" w:rsidP="008F51A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F51A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616A1" w14:textId="77777777" w:rsidR="008F51AA" w:rsidRPr="008F51AA" w:rsidRDefault="008F51AA" w:rsidP="008F51A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F51A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ECAB2" w14:textId="77777777" w:rsidR="008F51AA" w:rsidRPr="008F51AA" w:rsidRDefault="008F51AA" w:rsidP="008F51A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F51A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92EEF2" w14:textId="77777777" w:rsidR="008F51AA" w:rsidRPr="008F51AA" w:rsidRDefault="008F51AA" w:rsidP="008F51A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8F51AA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E5A369" w14:textId="77777777" w:rsidR="008F51AA" w:rsidRPr="008F51AA" w:rsidRDefault="008F51AA" w:rsidP="008F51A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F51A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BAE9C2" w14:textId="77777777" w:rsidR="008F51AA" w:rsidRPr="008F51AA" w:rsidRDefault="008F51AA" w:rsidP="008F51A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F51A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A67F8F" w14:textId="77777777" w:rsidR="008F51AA" w:rsidRPr="008F51AA" w:rsidRDefault="008F51AA" w:rsidP="008F51A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F51A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7860BF" w14:textId="77777777" w:rsidR="008F51AA" w:rsidRPr="008F51AA" w:rsidRDefault="008F51AA" w:rsidP="008F51A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F51A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46A63" w14:textId="77777777" w:rsidR="008F51AA" w:rsidRPr="008F51AA" w:rsidRDefault="008F51AA" w:rsidP="008F51A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F51A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121A21" w14:textId="77777777" w:rsidR="008F51AA" w:rsidRPr="008F51AA" w:rsidRDefault="008F51AA" w:rsidP="008F51A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F51A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12661" w14:textId="77777777" w:rsidR="008F51AA" w:rsidRPr="008F51AA" w:rsidRDefault="008F51AA" w:rsidP="008F51A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F51A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A082B" w14:textId="77777777" w:rsidR="008F51AA" w:rsidRPr="008F51AA" w:rsidRDefault="008F51AA" w:rsidP="008F51A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F51A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8248C" w14:textId="77777777" w:rsidR="008F51AA" w:rsidRPr="008F51AA" w:rsidRDefault="008F51AA" w:rsidP="008F51A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F51A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F0146" w14:textId="77777777" w:rsidR="008F51AA" w:rsidRPr="008F51AA" w:rsidRDefault="008F51AA" w:rsidP="008F51A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F51A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90C25B" w14:textId="77777777" w:rsidR="008F51AA" w:rsidRPr="008F51AA" w:rsidRDefault="008F51AA" w:rsidP="008F51A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F51A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CF46D" w14:textId="77777777" w:rsidR="008F51AA" w:rsidRPr="008F51AA" w:rsidRDefault="008F51AA" w:rsidP="008F51A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F51A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9CB7F" w14:textId="77777777" w:rsidR="008F51AA" w:rsidRPr="008F51AA" w:rsidRDefault="008F51AA" w:rsidP="008F51A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F51A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08F11" w14:textId="77777777" w:rsidR="008F51AA" w:rsidRPr="008F51AA" w:rsidRDefault="008F51AA" w:rsidP="008F51A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F51A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3D6767" w14:textId="77777777" w:rsidR="008F51AA" w:rsidRPr="008F51AA" w:rsidRDefault="008F51AA" w:rsidP="008F51A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F51A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4A75E" w14:textId="77777777" w:rsidR="008F51AA" w:rsidRPr="008F51AA" w:rsidRDefault="008F51AA" w:rsidP="008F51A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F51A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5AFE4" w14:textId="77777777" w:rsidR="008F51AA" w:rsidRPr="008F51AA" w:rsidRDefault="008F51AA" w:rsidP="008F51A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F51A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B9A9A7" w14:textId="77777777" w:rsidR="008F51AA" w:rsidRPr="008F51AA" w:rsidRDefault="008F51AA" w:rsidP="008F51A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F51A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AE2DC1" w14:textId="77777777" w:rsidR="008F51AA" w:rsidRPr="008F51AA" w:rsidRDefault="008F51AA" w:rsidP="008F51A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F51A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E26E6" w14:textId="77777777" w:rsidR="008F51AA" w:rsidRPr="008F51AA" w:rsidRDefault="008F51AA" w:rsidP="008F51A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F51A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</w:tbl>
    <w:p w14:paraId="48F4784B" w14:textId="55AAA6FC" w:rsidR="00235366" w:rsidRDefault="00235366">
      <w:pPr>
        <w:rPr>
          <w:rFonts w:ascii="Arial Narrow" w:hAnsi="Arial Narrow" w:cs="Arial"/>
        </w:rPr>
      </w:pPr>
    </w:p>
    <w:p w14:paraId="0ED50610" w14:textId="77777777" w:rsidR="00235366" w:rsidRDefault="00235366">
      <w:pPr>
        <w:rPr>
          <w:rFonts w:ascii="Arial Narrow" w:hAnsi="Arial Narrow" w:cs="Arial"/>
        </w:rPr>
      </w:pPr>
      <w:r>
        <w:rPr>
          <w:rFonts w:ascii="Arial Narrow" w:hAnsi="Arial Narrow" w:cs="Arial"/>
        </w:rPr>
        <w:br w:type="page"/>
      </w:r>
    </w:p>
    <w:p w14:paraId="7ED1E77D" w14:textId="77777777" w:rsidR="001D314D" w:rsidRDefault="001D314D">
      <w:pPr>
        <w:rPr>
          <w:rFonts w:ascii="Arial Narrow" w:hAnsi="Arial Narrow" w:cs="Arial"/>
        </w:rPr>
      </w:pPr>
    </w:p>
    <w:tbl>
      <w:tblPr>
        <w:tblW w:w="1482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56"/>
        <w:gridCol w:w="1059"/>
        <w:gridCol w:w="523"/>
        <w:gridCol w:w="123"/>
        <w:gridCol w:w="996"/>
        <w:gridCol w:w="185"/>
        <w:gridCol w:w="933"/>
        <w:gridCol w:w="671"/>
        <w:gridCol w:w="448"/>
        <w:gridCol w:w="410"/>
        <w:gridCol w:w="708"/>
        <w:gridCol w:w="150"/>
        <w:gridCol w:w="858"/>
        <w:gridCol w:w="110"/>
        <w:gridCol w:w="748"/>
        <w:gridCol w:w="370"/>
        <w:gridCol w:w="627"/>
        <w:gridCol w:w="491"/>
        <w:gridCol w:w="427"/>
        <w:gridCol w:w="691"/>
        <w:gridCol w:w="358"/>
        <w:gridCol w:w="760"/>
        <w:gridCol w:w="421"/>
        <w:gridCol w:w="1053"/>
        <w:gridCol w:w="1049"/>
      </w:tblGrid>
      <w:tr w:rsidR="00405369" w:rsidRPr="000F2802" w14:paraId="78F62B3E" w14:textId="100ED86F" w:rsidTr="00524876">
        <w:trPr>
          <w:trHeight w:val="312"/>
        </w:trPr>
        <w:tc>
          <w:tcPr>
            <w:tcW w:w="14825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491D705" w14:textId="0B0ABA7E" w:rsidR="00405369" w:rsidRPr="000F2802" w:rsidRDefault="00405369" w:rsidP="000F280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  <w:r w:rsidRPr="000F2802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t>Komponent 16: Boj proti korupcii a praniu špinavých peňazí</w:t>
            </w:r>
          </w:p>
        </w:tc>
      </w:tr>
      <w:tr w:rsidR="00405369" w:rsidRPr="000F2802" w14:paraId="4C3F7277" w14:textId="09F2933E" w:rsidTr="006B558C">
        <w:trPr>
          <w:trHeight w:val="312"/>
        </w:trPr>
        <w:tc>
          <w:tcPr>
            <w:tcW w:w="14825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FAA4BED" w14:textId="77777777" w:rsidR="00405369" w:rsidRDefault="00405369" w:rsidP="000F280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  <w:p w14:paraId="332F7D78" w14:textId="77777777" w:rsidR="00405369" w:rsidRDefault="00405369" w:rsidP="000F280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  <w:r w:rsidRPr="000F2802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t>Investícia 3: Modernizácia hasičského a záchranného systému</w:t>
            </w:r>
          </w:p>
          <w:p w14:paraId="3A075C62" w14:textId="77777777" w:rsidR="00405369" w:rsidRDefault="00405369" w:rsidP="000F280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</w:tc>
      </w:tr>
      <w:tr w:rsidR="00405369" w:rsidRPr="000F2802" w14:paraId="7100E4E8" w14:textId="476FF18B" w:rsidTr="00405369">
        <w:trPr>
          <w:trHeight w:val="326"/>
        </w:trPr>
        <w:tc>
          <w:tcPr>
            <w:tcW w:w="223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172489" w14:textId="77777777" w:rsidR="00405369" w:rsidRDefault="00405369" w:rsidP="000F2802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0"/>
                <w:lang w:eastAsia="sk-SK"/>
              </w:rPr>
            </w:pPr>
            <w:r w:rsidRPr="000F2802"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0"/>
                <w:lang w:eastAsia="sk-SK"/>
              </w:rPr>
              <w:t>Cieľová hodnota: 7</w:t>
            </w:r>
          </w:p>
          <w:p w14:paraId="47E1656D" w14:textId="77777777" w:rsidR="00405369" w:rsidRPr="000F2802" w:rsidRDefault="00405369" w:rsidP="000F2802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0"/>
                <w:lang w:eastAsia="sk-SK"/>
              </w:rPr>
            </w:pPr>
          </w:p>
        </w:tc>
        <w:tc>
          <w:tcPr>
            <w:tcW w:w="11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FCCF48" w14:textId="77777777" w:rsidR="00405369" w:rsidRPr="000F2802" w:rsidRDefault="00405369" w:rsidP="000F2802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0"/>
                <w:lang w:eastAsia="sk-SK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A8B7F9" w14:textId="77777777" w:rsidR="00405369" w:rsidRPr="000F2802" w:rsidRDefault="00405369" w:rsidP="000F2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1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A6BBD9" w14:textId="77777777" w:rsidR="00405369" w:rsidRPr="000F2802" w:rsidRDefault="00405369" w:rsidP="000F2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815F5B" w14:textId="77777777" w:rsidR="00405369" w:rsidRPr="000F2802" w:rsidRDefault="00405369" w:rsidP="000F2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1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33F2A2" w14:textId="77777777" w:rsidR="00405369" w:rsidRPr="000F2802" w:rsidRDefault="00405369" w:rsidP="000F2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F0231D" w14:textId="77777777" w:rsidR="00405369" w:rsidRPr="000F2802" w:rsidRDefault="00405369" w:rsidP="000F2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800FE3" w14:textId="77777777" w:rsidR="00405369" w:rsidRPr="000F2802" w:rsidRDefault="00405369" w:rsidP="000F2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EE5727" w14:textId="77777777" w:rsidR="00405369" w:rsidRPr="000F2802" w:rsidRDefault="00405369" w:rsidP="000F2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9224EB" w14:textId="77777777" w:rsidR="00405369" w:rsidRPr="000F2802" w:rsidRDefault="00405369" w:rsidP="000F2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4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9F3C97" w14:textId="77777777" w:rsidR="00405369" w:rsidRPr="000F2802" w:rsidRDefault="00405369" w:rsidP="000F2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</w:tcPr>
          <w:p w14:paraId="2C924873" w14:textId="77777777" w:rsidR="00405369" w:rsidRPr="000F2802" w:rsidRDefault="00405369" w:rsidP="000F2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05369" w:rsidRPr="000F2802" w14:paraId="12E6B5BD" w14:textId="02F22D49" w:rsidTr="00405369">
        <w:trPr>
          <w:trHeight w:val="312"/>
        </w:trPr>
        <w:tc>
          <w:tcPr>
            <w:tcW w:w="33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A5A9ACE" w14:textId="77777777" w:rsidR="00405369" w:rsidRDefault="00405369" w:rsidP="000F2802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0"/>
                <w:lang w:eastAsia="sk-SK"/>
              </w:rPr>
            </w:pPr>
            <w:r w:rsidRPr="000F2802"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0"/>
                <w:lang w:eastAsia="sk-SK"/>
              </w:rPr>
              <w:t>Projekt typ 2</w:t>
            </w:r>
          </w:p>
          <w:p w14:paraId="10F1BADD" w14:textId="77777777" w:rsidR="00405369" w:rsidRPr="000F2802" w:rsidRDefault="00405369" w:rsidP="000F2802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0"/>
                <w:lang w:eastAsia="sk-SK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9A6496" w14:textId="77777777" w:rsidR="00405369" w:rsidRPr="000F2802" w:rsidRDefault="00405369" w:rsidP="000F2802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1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11A017" w14:textId="77777777" w:rsidR="00405369" w:rsidRPr="000F2802" w:rsidRDefault="00405369" w:rsidP="000F2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3764C8" w14:textId="77777777" w:rsidR="00405369" w:rsidRPr="000F2802" w:rsidRDefault="00405369" w:rsidP="000F2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1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21F8A4" w14:textId="77777777" w:rsidR="00405369" w:rsidRPr="000F2802" w:rsidRDefault="00405369" w:rsidP="000F2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4C76F6" w14:textId="77777777" w:rsidR="00405369" w:rsidRPr="000F2802" w:rsidRDefault="00405369" w:rsidP="000F2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7C6482" w14:textId="77777777" w:rsidR="00405369" w:rsidRPr="000F2802" w:rsidRDefault="00405369" w:rsidP="000F2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2877FD" w14:textId="77777777" w:rsidR="00405369" w:rsidRPr="000F2802" w:rsidRDefault="00405369" w:rsidP="000F2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8FF78E" w14:textId="77777777" w:rsidR="00405369" w:rsidRPr="000F2802" w:rsidRDefault="00405369" w:rsidP="000F2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4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18E9D7" w14:textId="77777777" w:rsidR="00405369" w:rsidRPr="000F2802" w:rsidRDefault="00405369" w:rsidP="000F2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</w:tcPr>
          <w:p w14:paraId="1FC00444" w14:textId="77777777" w:rsidR="00405369" w:rsidRPr="000F2802" w:rsidRDefault="00405369" w:rsidP="000F2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05369" w:rsidRPr="000F2802" w14:paraId="220732FF" w14:textId="247067C5" w:rsidTr="00405369">
        <w:trPr>
          <w:trHeight w:val="312"/>
        </w:trPr>
        <w:tc>
          <w:tcPr>
            <w:tcW w:w="559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D6DA2B" w14:textId="77777777" w:rsidR="00405369" w:rsidRPr="000F2802" w:rsidRDefault="00405369" w:rsidP="000F2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615A70"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0"/>
                <w:lang w:eastAsia="sk-SK"/>
              </w:rPr>
              <w:t>Míľnik/cieľ</w:t>
            </w:r>
            <w:r w:rsidRPr="00615A70">
              <w:rPr>
                <w:rFonts w:ascii="Arial Narrow" w:eastAsia="Times New Roman" w:hAnsi="Arial Narrow" w:cs="Calibri"/>
                <w:i/>
                <w:color w:val="000000"/>
                <w:sz w:val="20"/>
                <w:szCs w:val="20"/>
                <w:lang w:eastAsia="sk-SK"/>
              </w:rPr>
              <w:t>:</w:t>
            </w:r>
            <w:r>
              <w:rPr>
                <w:rFonts w:ascii="Arial Narrow" w:eastAsia="Times New Roman" w:hAnsi="Arial Narrow" w:cs="Calibri"/>
                <w:i/>
                <w:color w:val="000000"/>
                <w:sz w:val="20"/>
                <w:szCs w:val="20"/>
                <w:lang w:eastAsia="sk-SK"/>
              </w:rPr>
              <w:t xml:space="preserve"> Obnova budov Hasičských staníc.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87C7A8A" w14:textId="77777777" w:rsidR="00405369" w:rsidRPr="000F2802" w:rsidRDefault="00405369" w:rsidP="000F2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1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A75CE95" w14:textId="77777777" w:rsidR="00405369" w:rsidRPr="000F2802" w:rsidRDefault="00405369" w:rsidP="000F2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4830AC9" w14:textId="77777777" w:rsidR="00405369" w:rsidRPr="000F2802" w:rsidRDefault="00405369" w:rsidP="000F2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241A6FF" w14:textId="77777777" w:rsidR="00405369" w:rsidRPr="000F2802" w:rsidRDefault="00405369" w:rsidP="000F2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BB066A4" w14:textId="77777777" w:rsidR="00405369" w:rsidRPr="000F2802" w:rsidRDefault="00405369" w:rsidP="000F2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95E91E6" w14:textId="77777777" w:rsidR="00405369" w:rsidRPr="000F2802" w:rsidRDefault="00405369" w:rsidP="000F2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4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C0FE2BE" w14:textId="77777777" w:rsidR="00405369" w:rsidRPr="000F2802" w:rsidRDefault="00405369" w:rsidP="000F2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</w:tcPr>
          <w:p w14:paraId="0749AA7D" w14:textId="77777777" w:rsidR="00405369" w:rsidRPr="000F2802" w:rsidRDefault="00405369" w:rsidP="000F28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05369" w:rsidRPr="000F2802" w14:paraId="2CC6E0C2" w14:textId="301E408C" w:rsidTr="00405369">
        <w:trPr>
          <w:cantSplit/>
          <w:trHeight w:val="2285"/>
        </w:trPr>
        <w:tc>
          <w:tcPr>
            <w:tcW w:w="6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093C3409" w14:textId="77777777" w:rsidR="00405369" w:rsidRPr="000F2802" w:rsidRDefault="00405369" w:rsidP="000F2802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0F2802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Poradové číslo riadku</w:t>
            </w:r>
          </w:p>
        </w:tc>
        <w:tc>
          <w:tcPr>
            <w:tcW w:w="10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65A4F71D" w14:textId="77777777" w:rsidR="00405369" w:rsidRPr="000F2802" w:rsidRDefault="00405369" w:rsidP="000F2802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0F2802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Názov útvaru</w:t>
            </w:r>
          </w:p>
        </w:tc>
        <w:tc>
          <w:tcPr>
            <w:tcW w:w="64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04A8F612" w14:textId="3130846B" w:rsidR="00405369" w:rsidRPr="000F2802" w:rsidRDefault="00405369" w:rsidP="000F2802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0F2802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Adresa</w:t>
            </w:r>
            <w:r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 priestorov</w:t>
            </w:r>
          </w:p>
        </w:tc>
        <w:tc>
          <w:tcPr>
            <w:tcW w:w="118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60F4BE8B" w14:textId="77777777" w:rsidR="00405369" w:rsidRPr="000F2802" w:rsidRDefault="00405369" w:rsidP="000F2802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0F2802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Podlahová výmera útvaru/úžitková plocha (m2) - pred rekonštrukciou</w:t>
            </w:r>
          </w:p>
        </w:tc>
        <w:tc>
          <w:tcPr>
            <w:tcW w:w="93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283EC891" w14:textId="77777777" w:rsidR="00405369" w:rsidRPr="000F2802" w:rsidRDefault="00405369" w:rsidP="000F2802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0F2802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Podlahová výmera útvaru/úžitková plocha (m2) - po rekonštrukcii</w:t>
            </w:r>
          </w:p>
        </w:tc>
        <w:tc>
          <w:tcPr>
            <w:tcW w:w="6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0BA13600" w14:textId="77777777" w:rsidR="00405369" w:rsidRPr="000F2802" w:rsidRDefault="00405369" w:rsidP="000F2802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0F2802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Link</w:t>
            </w:r>
            <w:proofErr w:type="spellEnd"/>
            <w:r w:rsidRPr="000F2802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 na vyhlásené VO</w:t>
            </w:r>
          </w:p>
        </w:tc>
        <w:tc>
          <w:tcPr>
            <w:tcW w:w="85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42A150E0" w14:textId="77777777" w:rsidR="00405369" w:rsidRPr="000F2802" w:rsidRDefault="00405369" w:rsidP="000F2802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0F2802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Dátum vyhlásenia a ukončenia VO</w:t>
            </w:r>
          </w:p>
        </w:tc>
        <w:tc>
          <w:tcPr>
            <w:tcW w:w="85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41A88807" w14:textId="77777777" w:rsidR="00405369" w:rsidRPr="000F2802" w:rsidRDefault="00405369" w:rsidP="000F2802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0F2802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Názov a IČO dodávateľa</w:t>
            </w:r>
          </w:p>
        </w:tc>
        <w:tc>
          <w:tcPr>
            <w:tcW w:w="8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79774889" w14:textId="77777777" w:rsidR="00405369" w:rsidRPr="000F2802" w:rsidRDefault="00405369" w:rsidP="000F2802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0F2802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Link</w:t>
            </w:r>
            <w:proofErr w:type="spellEnd"/>
            <w:r w:rsidRPr="000F2802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 na zmluvu v CRZ</w:t>
            </w:r>
          </w:p>
        </w:tc>
        <w:tc>
          <w:tcPr>
            <w:tcW w:w="85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7026A15C" w14:textId="77777777" w:rsidR="00405369" w:rsidRPr="000F2802" w:rsidRDefault="00405369" w:rsidP="000F2802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0F2802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Skutočné výdavky (EUR bez DPH)</w:t>
            </w:r>
          </w:p>
        </w:tc>
        <w:tc>
          <w:tcPr>
            <w:tcW w:w="99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15092E5A" w14:textId="77777777" w:rsidR="00405369" w:rsidRPr="000F2802" w:rsidRDefault="00405369" w:rsidP="000F2802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0F2802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Typ povolenia</w:t>
            </w:r>
          </w:p>
        </w:tc>
        <w:tc>
          <w:tcPr>
            <w:tcW w:w="91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1C43E3C7" w14:textId="77777777" w:rsidR="00405369" w:rsidRPr="000F2802" w:rsidRDefault="00405369" w:rsidP="000F2802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0F2802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Green</w:t>
            </w:r>
            <w:proofErr w:type="spellEnd"/>
            <w:r w:rsidRPr="000F2802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 tag</w:t>
            </w:r>
          </w:p>
        </w:tc>
        <w:tc>
          <w:tcPr>
            <w:tcW w:w="104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7385FBCB" w14:textId="6CF6F499" w:rsidR="00405369" w:rsidRPr="000F2802" w:rsidRDefault="00405369" w:rsidP="00405369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Kolaudačné rozhodnutie </w:t>
            </w:r>
          </w:p>
        </w:tc>
        <w:tc>
          <w:tcPr>
            <w:tcW w:w="118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761984EB" w14:textId="28DD410E" w:rsidR="00405369" w:rsidRPr="000F2802" w:rsidRDefault="00405369" w:rsidP="00405369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Energetický certifikát </w:t>
            </w:r>
            <w:r w:rsidRPr="000F2802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 </w:t>
            </w:r>
          </w:p>
        </w:tc>
        <w:tc>
          <w:tcPr>
            <w:tcW w:w="10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4C0D140C" w14:textId="1764D6B0" w:rsidR="00405369" w:rsidRPr="000F2802" w:rsidRDefault="00405369" w:rsidP="00810F3B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0F2802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Dodací list </w:t>
            </w:r>
          </w:p>
        </w:tc>
        <w:tc>
          <w:tcPr>
            <w:tcW w:w="104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</w:tcPr>
          <w:p w14:paraId="139F0B1C" w14:textId="6E3FAE97" w:rsidR="00405369" w:rsidRPr="000F2802" w:rsidRDefault="00405369" w:rsidP="00405369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Poznámka</w:t>
            </w:r>
          </w:p>
        </w:tc>
      </w:tr>
      <w:tr w:rsidR="00405369" w:rsidRPr="000F2802" w14:paraId="5BA94B68" w14:textId="5779F940" w:rsidTr="00405369">
        <w:trPr>
          <w:trHeight w:val="297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A9487E" w14:textId="77777777" w:rsidR="00405369" w:rsidRPr="000F2802" w:rsidRDefault="00405369" w:rsidP="000F280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0F280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4EF7B1" w14:textId="77777777" w:rsidR="00405369" w:rsidRPr="000F2802" w:rsidRDefault="00405369" w:rsidP="000F280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0F280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812D0C" w14:textId="77777777" w:rsidR="00405369" w:rsidRPr="000F2802" w:rsidRDefault="00405369" w:rsidP="000F280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F280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AA06D8" w14:textId="77777777" w:rsidR="00405369" w:rsidRPr="000F2802" w:rsidRDefault="00405369" w:rsidP="000F280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F280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54C02" w14:textId="77777777" w:rsidR="00405369" w:rsidRPr="000F2802" w:rsidRDefault="00405369" w:rsidP="000F280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F280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1C3C3" w14:textId="77777777" w:rsidR="00405369" w:rsidRPr="000F2802" w:rsidRDefault="00405369" w:rsidP="000F280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F280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00447" w14:textId="77777777" w:rsidR="00405369" w:rsidRPr="000F2802" w:rsidRDefault="00405369" w:rsidP="000F280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F280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0FBFA" w14:textId="77777777" w:rsidR="00405369" w:rsidRPr="000F2802" w:rsidRDefault="00405369" w:rsidP="000F280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F280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F53AE" w14:textId="77777777" w:rsidR="00405369" w:rsidRPr="000F2802" w:rsidRDefault="00405369" w:rsidP="000F280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F280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89F3FB" w14:textId="77777777" w:rsidR="00405369" w:rsidRPr="000F2802" w:rsidRDefault="00405369" w:rsidP="000F280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F280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1BFBF" w14:textId="77777777" w:rsidR="00405369" w:rsidRPr="000F2802" w:rsidRDefault="00405369" w:rsidP="000F280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F280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5DAE0" w14:textId="77777777" w:rsidR="00405369" w:rsidRPr="000F2802" w:rsidRDefault="00405369" w:rsidP="000F280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F280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AB112" w14:textId="77777777" w:rsidR="00405369" w:rsidRPr="000F2802" w:rsidRDefault="00405369" w:rsidP="000F280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F280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57D662" w14:textId="77777777" w:rsidR="00405369" w:rsidRPr="000F2802" w:rsidRDefault="00405369" w:rsidP="000F280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F280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83515" w14:textId="77777777" w:rsidR="00405369" w:rsidRPr="000F2802" w:rsidRDefault="00405369" w:rsidP="000F280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F280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D5C0269" w14:textId="77777777" w:rsidR="00405369" w:rsidRPr="000F2802" w:rsidRDefault="00405369" w:rsidP="000F280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</w:p>
        </w:tc>
      </w:tr>
      <w:tr w:rsidR="00405369" w:rsidRPr="000F2802" w14:paraId="028F4D4F" w14:textId="4DD56124" w:rsidTr="00405369">
        <w:trPr>
          <w:trHeight w:val="297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BEBA63" w14:textId="77777777" w:rsidR="00405369" w:rsidRPr="000F2802" w:rsidRDefault="00405369" w:rsidP="000F280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0F280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012722" w14:textId="77777777" w:rsidR="00405369" w:rsidRPr="000F2802" w:rsidRDefault="00405369" w:rsidP="000F280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0F280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46FB8B" w14:textId="77777777" w:rsidR="00405369" w:rsidRPr="000F2802" w:rsidRDefault="00405369" w:rsidP="000F280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F280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2D0C8A" w14:textId="77777777" w:rsidR="00405369" w:rsidRPr="000F2802" w:rsidRDefault="00405369" w:rsidP="000F280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F280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6EC84" w14:textId="77777777" w:rsidR="00405369" w:rsidRPr="000F2802" w:rsidRDefault="00405369" w:rsidP="000F280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F280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EC4A62" w14:textId="77777777" w:rsidR="00405369" w:rsidRPr="000F2802" w:rsidRDefault="00405369" w:rsidP="000F280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F280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E87EA" w14:textId="77777777" w:rsidR="00405369" w:rsidRPr="000F2802" w:rsidRDefault="00405369" w:rsidP="000F280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F280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0EEA7" w14:textId="77777777" w:rsidR="00405369" w:rsidRPr="000F2802" w:rsidRDefault="00405369" w:rsidP="000F280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F280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3063EB" w14:textId="77777777" w:rsidR="00405369" w:rsidRPr="000F2802" w:rsidRDefault="00405369" w:rsidP="000F280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F280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613C0" w14:textId="77777777" w:rsidR="00405369" w:rsidRPr="000F2802" w:rsidRDefault="00405369" w:rsidP="000F280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F280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07D5F" w14:textId="77777777" w:rsidR="00405369" w:rsidRPr="000F2802" w:rsidRDefault="00405369" w:rsidP="000F280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F280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369070" w14:textId="77777777" w:rsidR="00405369" w:rsidRPr="000F2802" w:rsidRDefault="00405369" w:rsidP="000F280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F280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FD3E2" w14:textId="77777777" w:rsidR="00405369" w:rsidRPr="000F2802" w:rsidRDefault="00405369" w:rsidP="000F280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F280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04B9C" w14:textId="77777777" w:rsidR="00405369" w:rsidRPr="000F2802" w:rsidRDefault="00405369" w:rsidP="000F280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F280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17697" w14:textId="77777777" w:rsidR="00405369" w:rsidRPr="000F2802" w:rsidRDefault="00405369" w:rsidP="000F280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F280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DFC8A9B" w14:textId="77777777" w:rsidR="00405369" w:rsidRPr="000F2802" w:rsidRDefault="00405369" w:rsidP="000F280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</w:p>
        </w:tc>
      </w:tr>
      <w:tr w:rsidR="00405369" w:rsidRPr="000F2802" w14:paraId="02761AF7" w14:textId="2C5E1EB2" w:rsidTr="00405369">
        <w:trPr>
          <w:trHeight w:val="297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9589FE" w14:textId="77777777" w:rsidR="00405369" w:rsidRPr="000F2802" w:rsidRDefault="00405369" w:rsidP="000F280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0F280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DBBB40" w14:textId="77777777" w:rsidR="00405369" w:rsidRPr="000F2802" w:rsidRDefault="00405369" w:rsidP="000F280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0F280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AB7F42" w14:textId="77777777" w:rsidR="00405369" w:rsidRPr="000F2802" w:rsidRDefault="00405369" w:rsidP="000F280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F280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3DEE3B" w14:textId="77777777" w:rsidR="00405369" w:rsidRPr="000F2802" w:rsidRDefault="00405369" w:rsidP="000F280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F280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90C73" w14:textId="77777777" w:rsidR="00405369" w:rsidRPr="000F2802" w:rsidRDefault="00405369" w:rsidP="000F280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F280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F6867" w14:textId="77777777" w:rsidR="00405369" w:rsidRPr="000F2802" w:rsidRDefault="00405369" w:rsidP="000F280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F280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4FBFB" w14:textId="77777777" w:rsidR="00405369" w:rsidRPr="000F2802" w:rsidRDefault="00405369" w:rsidP="000F280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F280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638761" w14:textId="77777777" w:rsidR="00405369" w:rsidRPr="000F2802" w:rsidRDefault="00405369" w:rsidP="000F280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F280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4D5ABF" w14:textId="77777777" w:rsidR="00405369" w:rsidRPr="000F2802" w:rsidRDefault="00405369" w:rsidP="000F280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F280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9F284E" w14:textId="77777777" w:rsidR="00405369" w:rsidRPr="000F2802" w:rsidRDefault="00405369" w:rsidP="000F280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F280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DA06C9" w14:textId="77777777" w:rsidR="00405369" w:rsidRPr="000F2802" w:rsidRDefault="00405369" w:rsidP="000F280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F280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32DAD" w14:textId="77777777" w:rsidR="00405369" w:rsidRPr="000F2802" w:rsidRDefault="00405369" w:rsidP="000F280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F280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3C2BD4" w14:textId="77777777" w:rsidR="00405369" w:rsidRPr="000F2802" w:rsidRDefault="00405369" w:rsidP="000F280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F280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6A1FA8" w14:textId="77777777" w:rsidR="00405369" w:rsidRPr="000F2802" w:rsidRDefault="00405369" w:rsidP="000F280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F280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D605A" w14:textId="77777777" w:rsidR="00405369" w:rsidRPr="000F2802" w:rsidRDefault="00405369" w:rsidP="000F280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F280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1CC69F5" w14:textId="77777777" w:rsidR="00405369" w:rsidRPr="000F2802" w:rsidRDefault="00405369" w:rsidP="000F280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</w:p>
        </w:tc>
      </w:tr>
      <w:tr w:rsidR="00405369" w:rsidRPr="000F2802" w14:paraId="48A4F917" w14:textId="0A09A6F0" w:rsidTr="00405369">
        <w:trPr>
          <w:trHeight w:val="297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F52709" w14:textId="77777777" w:rsidR="00405369" w:rsidRPr="000F2802" w:rsidRDefault="00405369" w:rsidP="000F280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0F280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E74BAD" w14:textId="77777777" w:rsidR="00405369" w:rsidRPr="000F2802" w:rsidRDefault="00405369" w:rsidP="000F280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0F280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4F20A6" w14:textId="77777777" w:rsidR="00405369" w:rsidRPr="000F2802" w:rsidRDefault="00405369" w:rsidP="000F280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F280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A4780B" w14:textId="77777777" w:rsidR="00405369" w:rsidRPr="000F2802" w:rsidRDefault="00405369" w:rsidP="000F280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F280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DFB83" w14:textId="77777777" w:rsidR="00405369" w:rsidRPr="000F2802" w:rsidRDefault="00405369" w:rsidP="000F280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F280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6AF4E" w14:textId="77777777" w:rsidR="00405369" w:rsidRPr="000F2802" w:rsidRDefault="00405369" w:rsidP="000F280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F280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3FE739" w14:textId="77777777" w:rsidR="00405369" w:rsidRPr="000F2802" w:rsidRDefault="00405369" w:rsidP="000F280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F280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967622" w14:textId="77777777" w:rsidR="00405369" w:rsidRPr="000F2802" w:rsidRDefault="00405369" w:rsidP="000F280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F280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3EDD15" w14:textId="77777777" w:rsidR="00405369" w:rsidRPr="000F2802" w:rsidRDefault="00405369" w:rsidP="000F280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F280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4233B" w14:textId="77777777" w:rsidR="00405369" w:rsidRPr="000F2802" w:rsidRDefault="00405369" w:rsidP="000F280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F280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B8558A" w14:textId="77777777" w:rsidR="00405369" w:rsidRPr="000F2802" w:rsidRDefault="00405369" w:rsidP="000F280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F280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6776E" w14:textId="77777777" w:rsidR="00405369" w:rsidRPr="000F2802" w:rsidRDefault="00405369" w:rsidP="000F280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F280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0B12B" w14:textId="77777777" w:rsidR="00405369" w:rsidRPr="000F2802" w:rsidRDefault="00405369" w:rsidP="000F280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F280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9A25A" w14:textId="77777777" w:rsidR="00405369" w:rsidRPr="000F2802" w:rsidRDefault="00405369" w:rsidP="000F280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F280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62778" w14:textId="77777777" w:rsidR="00405369" w:rsidRPr="000F2802" w:rsidRDefault="00405369" w:rsidP="000F280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F280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F55EAE1" w14:textId="77777777" w:rsidR="00405369" w:rsidRPr="000F2802" w:rsidRDefault="00405369" w:rsidP="000F280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</w:p>
        </w:tc>
      </w:tr>
      <w:tr w:rsidR="00405369" w:rsidRPr="000F2802" w14:paraId="4746E7E9" w14:textId="0E207B3B" w:rsidTr="00405369">
        <w:trPr>
          <w:trHeight w:val="297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F4C0AB" w14:textId="77777777" w:rsidR="00405369" w:rsidRPr="000F2802" w:rsidRDefault="00405369" w:rsidP="000F280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0F280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904DBD" w14:textId="77777777" w:rsidR="00405369" w:rsidRPr="000F2802" w:rsidRDefault="00405369" w:rsidP="000F280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0F280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0341F8" w14:textId="77777777" w:rsidR="00405369" w:rsidRPr="000F2802" w:rsidRDefault="00405369" w:rsidP="000F280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F280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06C01A" w14:textId="77777777" w:rsidR="00405369" w:rsidRPr="000F2802" w:rsidRDefault="00405369" w:rsidP="000F280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F280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048CC5" w14:textId="77777777" w:rsidR="00405369" w:rsidRPr="000F2802" w:rsidRDefault="00405369" w:rsidP="000F280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F280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94DFD" w14:textId="77777777" w:rsidR="00405369" w:rsidRPr="000F2802" w:rsidRDefault="00405369" w:rsidP="000F280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F280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51B674" w14:textId="77777777" w:rsidR="00405369" w:rsidRPr="000F2802" w:rsidRDefault="00405369" w:rsidP="000F280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F280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D16E49" w14:textId="77777777" w:rsidR="00405369" w:rsidRPr="000F2802" w:rsidRDefault="00405369" w:rsidP="000F280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F280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0C0F6" w14:textId="77777777" w:rsidR="00405369" w:rsidRPr="000F2802" w:rsidRDefault="00405369" w:rsidP="000F280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F280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75A0E" w14:textId="77777777" w:rsidR="00405369" w:rsidRPr="000F2802" w:rsidRDefault="00405369" w:rsidP="000F280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F280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C6D03B" w14:textId="77777777" w:rsidR="00405369" w:rsidRPr="000F2802" w:rsidRDefault="00405369" w:rsidP="000F280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F280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F5F18" w14:textId="77777777" w:rsidR="00405369" w:rsidRPr="000F2802" w:rsidRDefault="00405369" w:rsidP="000F280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F280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5FF8B4" w14:textId="77777777" w:rsidR="00405369" w:rsidRPr="000F2802" w:rsidRDefault="00405369" w:rsidP="000F280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F280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D4FB31" w14:textId="77777777" w:rsidR="00405369" w:rsidRPr="000F2802" w:rsidRDefault="00405369" w:rsidP="000F280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F280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54C8E" w14:textId="77777777" w:rsidR="00405369" w:rsidRPr="000F2802" w:rsidRDefault="00405369" w:rsidP="000F280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F280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F243079" w14:textId="77777777" w:rsidR="00405369" w:rsidRPr="000F2802" w:rsidRDefault="00405369" w:rsidP="000F280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</w:p>
        </w:tc>
      </w:tr>
      <w:tr w:rsidR="00405369" w:rsidRPr="000F2802" w14:paraId="7826EFC6" w14:textId="7A64419C" w:rsidTr="00405369">
        <w:trPr>
          <w:trHeight w:val="297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3BA718" w14:textId="77777777" w:rsidR="00405369" w:rsidRPr="000F2802" w:rsidRDefault="00405369" w:rsidP="000F280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0F280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860834" w14:textId="77777777" w:rsidR="00405369" w:rsidRPr="000F2802" w:rsidRDefault="00405369" w:rsidP="000F280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0F2802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F58D7A" w14:textId="77777777" w:rsidR="00405369" w:rsidRPr="000F2802" w:rsidRDefault="00405369" w:rsidP="000F280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F280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417251" w14:textId="77777777" w:rsidR="00405369" w:rsidRPr="000F2802" w:rsidRDefault="00405369" w:rsidP="000F280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F280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B3D9B" w14:textId="77777777" w:rsidR="00405369" w:rsidRPr="000F2802" w:rsidRDefault="00405369" w:rsidP="000F280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F280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073549" w14:textId="77777777" w:rsidR="00405369" w:rsidRPr="000F2802" w:rsidRDefault="00405369" w:rsidP="000F280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F280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93DA0E" w14:textId="77777777" w:rsidR="00405369" w:rsidRPr="000F2802" w:rsidRDefault="00405369" w:rsidP="000F280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F280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212F32" w14:textId="77777777" w:rsidR="00405369" w:rsidRPr="000F2802" w:rsidRDefault="00405369" w:rsidP="000F280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F280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C380E" w14:textId="77777777" w:rsidR="00405369" w:rsidRPr="000F2802" w:rsidRDefault="00405369" w:rsidP="000F280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F280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F2EFA" w14:textId="77777777" w:rsidR="00405369" w:rsidRPr="000F2802" w:rsidRDefault="00405369" w:rsidP="000F280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F280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A0802" w14:textId="77777777" w:rsidR="00405369" w:rsidRPr="000F2802" w:rsidRDefault="00405369" w:rsidP="000F280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F280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210BD" w14:textId="77777777" w:rsidR="00405369" w:rsidRPr="000F2802" w:rsidRDefault="00405369" w:rsidP="000F280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F280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8FE9A" w14:textId="77777777" w:rsidR="00405369" w:rsidRPr="000F2802" w:rsidRDefault="00405369" w:rsidP="000F280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F280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4C088E" w14:textId="77777777" w:rsidR="00405369" w:rsidRPr="000F2802" w:rsidRDefault="00405369" w:rsidP="000F280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F280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0E251" w14:textId="77777777" w:rsidR="00405369" w:rsidRPr="000F2802" w:rsidRDefault="00405369" w:rsidP="000F280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0F2802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335EB97" w14:textId="77777777" w:rsidR="00405369" w:rsidRPr="000F2802" w:rsidRDefault="00405369" w:rsidP="000F280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</w:p>
        </w:tc>
      </w:tr>
    </w:tbl>
    <w:p w14:paraId="08C98189" w14:textId="77777777" w:rsidR="001E0FD9" w:rsidRDefault="001E0FD9" w:rsidP="004204F3">
      <w:pPr>
        <w:tabs>
          <w:tab w:val="left" w:pos="4471"/>
        </w:tabs>
        <w:rPr>
          <w:rFonts w:ascii="Arial Narrow" w:hAnsi="Arial Narrow" w:cs="Arial"/>
        </w:rPr>
      </w:pPr>
    </w:p>
    <w:p w14:paraId="357B08F6" w14:textId="77777777" w:rsidR="001E0FD9" w:rsidRDefault="001E0FD9">
      <w:pPr>
        <w:rPr>
          <w:rFonts w:ascii="Arial Narrow" w:hAnsi="Arial Narrow" w:cs="Arial"/>
        </w:rPr>
      </w:pPr>
      <w:r>
        <w:rPr>
          <w:rFonts w:ascii="Arial Narrow" w:hAnsi="Arial Narrow" w:cs="Arial"/>
        </w:rPr>
        <w:br w:type="page"/>
      </w:r>
    </w:p>
    <w:tbl>
      <w:tblPr>
        <w:tblW w:w="149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97"/>
        <w:gridCol w:w="596"/>
        <w:gridCol w:w="596"/>
        <w:gridCol w:w="76"/>
        <w:gridCol w:w="638"/>
        <w:gridCol w:w="294"/>
        <w:gridCol w:w="304"/>
        <w:gridCol w:w="714"/>
        <w:gridCol w:w="596"/>
        <w:gridCol w:w="247"/>
        <w:gridCol w:w="466"/>
        <w:gridCol w:w="464"/>
        <w:gridCol w:w="370"/>
        <w:gridCol w:w="560"/>
        <w:gridCol w:w="274"/>
        <w:gridCol w:w="656"/>
        <w:gridCol w:w="59"/>
        <w:gridCol w:w="871"/>
        <w:gridCol w:w="685"/>
        <w:gridCol w:w="245"/>
        <w:gridCol w:w="470"/>
        <w:gridCol w:w="460"/>
        <w:gridCol w:w="254"/>
        <w:gridCol w:w="344"/>
        <w:gridCol w:w="592"/>
        <w:gridCol w:w="305"/>
        <w:gridCol w:w="355"/>
        <w:gridCol w:w="172"/>
        <w:gridCol w:w="538"/>
        <w:gridCol w:w="733"/>
        <w:gridCol w:w="262"/>
        <w:gridCol w:w="731"/>
        <w:gridCol w:w="263"/>
        <w:gridCol w:w="185"/>
      </w:tblGrid>
      <w:tr w:rsidR="00405369" w:rsidRPr="001E0FD9" w14:paraId="2645B7A5" w14:textId="28D9BA28" w:rsidTr="00405369">
        <w:trPr>
          <w:gridAfter w:val="1"/>
          <w:wAfter w:w="185" w:type="dxa"/>
          <w:trHeight w:val="325"/>
        </w:trPr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</w:tcPr>
          <w:p w14:paraId="589822CA" w14:textId="77777777" w:rsidR="00405369" w:rsidRPr="001E0FD9" w:rsidRDefault="00405369" w:rsidP="001E0F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</w:tc>
        <w:tc>
          <w:tcPr>
            <w:tcW w:w="14190" w:type="dxa"/>
            <w:gridSpan w:val="3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3C74F2C" w14:textId="560B474E" w:rsidR="00405369" w:rsidRPr="001E0FD9" w:rsidRDefault="00405369" w:rsidP="001E0F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  <w:r w:rsidRPr="001E0FD9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t>Komponent 16: Boj proti korupcii a praniu špinavých peňazí</w:t>
            </w:r>
          </w:p>
        </w:tc>
      </w:tr>
      <w:tr w:rsidR="00405369" w:rsidRPr="001E0FD9" w14:paraId="20BD76E4" w14:textId="50351F21" w:rsidTr="00405369">
        <w:trPr>
          <w:gridAfter w:val="1"/>
          <w:wAfter w:w="185" w:type="dxa"/>
          <w:trHeight w:val="325"/>
        </w:trPr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</w:tcPr>
          <w:p w14:paraId="2078BF47" w14:textId="77777777" w:rsidR="00405369" w:rsidRDefault="00405369" w:rsidP="001E0F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</w:tc>
        <w:tc>
          <w:tcPr>
            <w:tcW w:w="14190" w:type="dxa"/>
            <w:gridSpan w:val="3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07157D" w14:textId="77777777" w:rsidR="00405369" w:rsidRDefault="00405369" w:rsidP="001E0F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  <w:p w14:paraId="14D05BA4" w14:textId="77777777" w:rsidR="00405369" w:rsidRDefault="00405369" w:rsidP="001E0F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  <w:r w:rsidRPr="001E0FD9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t xml:space="preserve">Reforma 4 / Investícia 4: Zefektívnenie, optimalizácia a posilnenie administratívnych kapacít na rôznych úrovniach </w:t>
            </w:r>
            <w:r w:rsidRPr="001E0FD9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br/>
              <w:t>verejnej správy</w:t>
            </w:r>
          </w:p>
          <w:p w14:paraId="20F80E28" w14:textId="77777777" w:rsidR="00405369" w:rsidRDefault="00405369" w:rsidP="001E0F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</w:tc>
      </w:tr>
      <w:tr w:rsidR="00405369" w:rsidRPr="001E0FD9" w14:paraId="6E23A3C8" w14:textId="77777777" w:rsidTr="00405369">
        <w:trPr>
          <w:trHeight w:val="340"/>
        </w:trPr>
        <w:tc>
          <w:tcPr>
            <w:tcW w:w="186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86CF43" w14:textId="77777777" w:rsidR="00405369" w:rsidRDefault="00405369" w:rsidP="001E0FD9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0"/>
                <w:lang w:eastAsia="sk-SK"/>
              </w:rPr>
            </w:pPr>
            <w:r w:rsidRPr="001E0FD9"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0"/>
                <w:lang w:eastAsia="sk-SK"/>
              </w:rPr>
              <w:t>Cieľová hodnota: 20</w:t>
            </w:r>
          </w:p>
          <w:p w14:paraId="11CA0D4B" w14:textId="77777777" w:rsidR="00405369" w:rsidRPr="001E0FD9" w:rsidRDefault="00405369" w:rsidP="001E0FD9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0"/>
                <w:lang w:eastAsia="sk-SK"/>
              </w:rPr>
            </w:pPr>
          </w:p>
        </w:tc>
        <w:tc>
          <w:tcPr>
            <w:tcW w:w="9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6CA275" w14:textId="77777777" w:rsidR="00405369" w:rsidRPr="001E0FD9" w:rsidRDefault="00405369" w:rsidP="001E0FD9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0"/>
                <w:lang w:eastAsia="sk-SK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A11C6C" w14:textId="77777777" w:rsidR="00405369" w:rsidRPr="001E0FD9" w:rsidRDefault="00405369" w:rsidP="001E0F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5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CC44BC" w14:textId="77777777" w:rsidR="00405369" w:rsidRPr="001E0FD9" w:rsidRDefault="00405369" w:rsidP="001E0F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75B08B" w14:textId="77777777" w:rsidR="00405369" w:rsidRPr="001E0FD9" w:rsidRDefault="00405369" w:rsidP="001E0F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02B2F0" w14:textId="77777777" w:rsidR="00405369" w:rsidRPr="001E0FD9" w:rsidRDefault="00405369" w:rsidP="001E0F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979759" w14:textId="77777777" w:rsidR="00405369" w:rsidRPr="001E0FD9" w:rsidRDefault="00405369" w:rsidP="001E0F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961C54" w14:textId="77777777" w:rsidR="00405369" w:rsidRPr="001E0FD9" w:rsidRDefault="00405369" w:rsidP="001E0F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C9AB0B" w14:textId="77777777" w:rsidR="00405369" w:rsidRPr="001E0FD9" w:rsidRDefault="00405369" w:rsidP="001E0F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B38774" w14:textId="77777777" w:rsidR="00405369" w:rsidRPr="001E0FD9" w:rsidRDefault="00405369" w:rsidP="001E0F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6071C3" w14:textId="77777777" w:rsidR="00405369" w:rsidRPr="001E0FD9" w:rsidRDefault="00405369" w:rsidP="001E0F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F93328" w14:textId="77777777" w:rsidR="00405369" w:rsidRPr="001E0FD9" w:rsidRDefault="00405369" w:rsidP="001E0F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2C8656" w14:textId="77777777" w:rsidR="00405369" w:rsidRPr="001E0FD9" w:rsidRDefault="00405369" w:rsidP="001E0F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EA0890" w14:textId="77777777" w:rsidR="00405369" w:rsidRPr="001E0FD9" w:rsidRDefault="00405369" w:rsidP="001E0F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</w:tcPr>
          <w:p w14:paraId="2F4F5F6C" w14:textId="77777777" w:rsidR="00405369" w:rsidRPr="001E0FD9" w:rsidRDefault="00405369" w:rsidP="001E0F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</w:tcPr>
          <w:p w14:paraId="0E01FE1B" w14:textId="529B6A71" w:rsidR="00405369" w:rsidRPr="001E0FD9" w:rsidRDefault="00405369" w:rsidP="001E0F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3CFC50" w14:textId="77777777" w:rsidR="00405369" w:rsidRPr="001E0FD9" w:rsidRDefault="00405369" w:rsidP="001E0F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2A4E03" w14:textId="6743CDD9" w:rsidR="00405369" w:rsidRPr="001E0FD9" w:rsidRDefault="00405369" w:rsidP="001E0F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05369" w:rsidRPr="001E0FD9" w14:paraId="5E8C78AB" w14:textId="77777777" w:rsidTr="00405369">
        <w:trPr>
          <w:trHeight w:val="325"/>
        </w:trPr>
        <w:tc>
          <w:tcPr>
            <w:tcW w:w="279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84F2C56" w14:textId="77777777" w:rsidR="00405369" w:rsidRDefault="00405369" w:rsidP="001E0FD9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0"/>
                <w:lang w:eastAsia="sk-SK"/>
              </w:rPr>
            </w:pPr>
            <w:r w:rsidRPr="001E0FD9"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0"/>
                <w:lang w:eastAsia="sk-SK"/>
              </w:rPr>
              <w:t>Projekt typ 1</w:t>
            </w:r>
          </w:p>
          <w:p w14:paraId="4064C2AC" w14:textId="77777777" w:rsidR="00405369" w:rsidRPr="001E0FD9" w:rsidRDefault="00405369" w:rsidP="001E0FD9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0"/>
                <w:lang w:eastAsia="sk-SK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8D1BBF" w14:textId="77777777" w:rsidR="00405369" w:rsidRPr="001E0FD9" w:rsidRDefault="00405369" w:rsidP="001E0FD9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5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6E515D" w14:textId="77777777" w:rsidR="00405369" w:rsidRPr="001E0FD9" w:rsidRDefault="00405369" w:rsidP="001E0F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345B09" w14:textId="77777777" w:rsidR="00405369" w:rsidRPr="001E0FD9" w:rsidRDefault="00405369" w:rsidP="001E0F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956AF2" w14:textId="77777777" w:rsidR="00405369" w:rsidRPr="001E0FD9" w:rsidRDefault="00405369" w:rsidP="001E0F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34975D" w14:textId="77777777" w:rsidR="00405369" w:rsidRPr="001E0FD9" w:rsidRDefault="00405369" w:rsidP="001E0F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9F8F45" w14:textId="77777777" w:rsidR="00405369" w:rsidRPr="001E0FD9" w:rsidRDefault="00405369" w:rsidP="001E0F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4824A8" w14:textId="77777777" w:rsidR="00405369" w:rsidRPr="001E0FD9" w:rsidRDefault="00405369" w:rsidP="001E0F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B30BA9" w14:textId="77777777" w:rsidR="00405369" w:rsidRPr="001E0FD9" w:rsidRDefault="00405369" w:rsidP="001E0F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D328F0" w14:textId="77777777" w:rsidR="00405369" w:rsidRPr="001E0FD9" w:rsidRDefault="00405369" w:rsidP="001E0F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D65129" w14:textId="77777777" w:rsidR="00405369" w:rsidRPr="001E0FD9" w:rsidRDefault="00405369" w:rsidP="001E0F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F460CC" w14:textId="77777777" w:rsidR="00405369" w:rsidRPr="001E0FD9" w:rsidRDefault="00405369" w:rsidP="001E0F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417086" w14:textId="77777777" w:rsidR="00405369" w:rsidRPr="001E0FD9" w:rsidRDefault="00405369" w:rsidP="001E0F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</w:tcPr>
          <w:p w14:paraId="60DA03EE" w14:textId="77777777" w:rsidR="00405369" w:rsidRPr="001E0FD9" w:rsidRDefault="00405369" w:rsidP="001E0F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</w:tcPr>
          <w:p w14:paraId="655BA1AD" w14:textId="130C7B11" w:rsidR="00405369" w:rsidRPr="001E0FD9" w:rsidRDefault="00405369" w:rsidP="001E0F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A82375" w14:textId="77777777" w:rsidR="00405369" w:rsidRPr="001E0FD9" w:rsidRDefault="00405369" w:rsidP="001E0F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322FD9" w14:textId="51A853EA" w:rsidR="00405369" w:rsidRPr="001E0FD9" w:rsidRDefault="00405369" w:rsidP="001E0F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05369" w:rsidRPr="001E0FD9" w14:paraId="7B677B6B" w14:textId="77777777" w:rsidTr="00405369">
        <w:trPr>
          <w:trHeight w:val="325"/>
        </w:trPr>
        <w:tc>
          <w:tcPr>
            <w:tcW w:w="465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FE134F" w14:textId="77777777" w:rsidR="00405369" w:rsidRPr="001E0FD9" w:rsidRDefault="00405369" w:rsidP="001E0F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615A70"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0"/>
                <w:lang w:eastAsia="sk-SK"/>
              </w:rPr>
              <w:t>Míľnik/cieľ</w:t>
            </w:r>
            <w:r w:rsidRPr="00615A70">
              <w:rPr>
                <w:rFonts w:ascii="Arial Narrow" w:eastAsia="Times New Roman" w:hAnsi="Arial Narrow" w:cs="Calibri"/>
                <w:i/>
                <w:color w:val="000000"/>
                <w:sz w:val="20"/>
                <w:szCs w:val="20"/>
                <w:lang w:eastAsia="sk-SK"/>
              </w:rPr>
              <w:t>:</w:t>
            </w:r>
            <w:r>
              <w:rPr>
                <w:rFonts w:ascii="Arial Narrow" w:eastAsia="Times New Roman" w:hAnsi="Arial Narrow" w:cs="Calibri"/>
                <w:i/>
                <w:color w:val="000000"/>
                <w:sz w:val="20"/>
                <w:szCs w:val="20"/>
                <w:lang w:eastAsia="sk-SK"/>
              </w:rPr>
              <w:t xml:space="preserve"> Zriadenie centier zdieľaných služieb.</w:t>
            </w:r>
          </w:p>
        </w:tc>
        <w:tc>
          <w:tcPr>
            <w:tcW w:w="9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73799B7" w14:textId="77777777" w:rsidR="00405369" w:rsidRPr="001E0FD9" w:rsidRDefault="00405369" w:rsidP="001E0F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B10B70F" w14:textId="77777777" w:rsidR="00405369" w:rsidRPr="001E0FD9" w:rsidRDefault="00405369" w:rsidP="001E0F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B4B690D" w14:textId="77777777" w:rsidR="00405369" w:rsidRPr="001E0FD9" w:rsidRDefault="00405369" w:rsidP="001E0F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70A172D" w14:textId="77777777" w:rsidR="00405369" w:rsidRPr="001E0FD9" w:rsidRDefault="00405369" w:rsidP="001E0F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927F223" w14:textId="77777777" w:rsidR="00405369" w:rsidRPr="001E0FD9" w:rsidRDefault="00405369" w:rsidP="001E0F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C810BEC" w14:textId="77777777" w:rsidR="00405369" w:rsidRPr="001E0FD9" w:rsidRDefault="00405369" w:rsidP="001E0F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DB32318" w14:textId="77777777" w:rsidR="00405369" w:rsidRPr="001E0FD9" w:rsidRDefault="00405369" w:rsidP="001E0F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C5618B4" w14:textId="77777777" w:rsidR="00405369" w:rsidRPr="001E0FD9" w:rsidRDefault="00405369" w:rsidP="001E0F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DFE61B9" w14:textId="77777777" w:rsidR="00405369" w:rsidRPr="001E0FD9" w:rsidRDefault="00405369" w:rsidP="001E0F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CD5068" w14:textId="77777777" w:rsidR="00405369" w:rsidRPr="001E0FD9" w:rsidRDefault="00405369" w:rsidP="001E0F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</w:tcPr>
          <w:p w14:paraId="6DD8B1F1" w14:textId="77777777" w:rsidR="00405369" w:rsidRPr="001E0FD9" w:rsidRDefault="00405369" w:rsidP="001E0F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</w:tcPr>
          <w:p w14:paraId="1392070F" w14:textId="26D5A99D" w:rsidR="00405369" w:rsidRPr="001E0FD9" w:rsidRDefault="00405369" w:rsidP="001E0F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81F98F" w14:textId="77777777" w:rsidR="00405369" w:rsidRPr="001E0FD9" w:rsidRDefault="00405369" w:rsidP="001E0F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2F7AFC1" w14:textId="6A65051C" w:rsidR="00405369" w:rsidRPr="001E0FD9" w:rsidRDefault="00405369" w:rsidP="001E0F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405369" w:rsidRPr="001E0FD9" w14:paraId="2C75CD06" w14:textId="554FBC7D" w:rsidTr="00405369">
        <w:trPr>
          <w:gridAfter w:val="1"/>
          <w:wAfter w:w="185" w:type="dxa"/>
          <w:cantSplit/>
          <w:trHeight w:val="2365"/>
        </w:trPr>
        <w:tc>
          <w:tcPr>
            <w:tcW w:w="5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4BF6A471" w14:textId="77777777" w:rsidR="00405369" w:rsidRPr="001E0FD9" w:rsidRDefault="00405369" w:rsidP="00822390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1E0FD9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Poradové číslo riadku</w:t>
            </w:r>
          </w:p>
        </w:tc>
        <w:tc>
          <w:tcPr>
            <w:tcW w:w="5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500F6488" w14:textId="77777777" w:rsidR="00405369" w:rsidRPr="001E0FD9" w:rsidRDefault="00405369" w:rsidP="00822390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1E0FD9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Názov zriadeného centra zdieľaných služieb (SSC)</w:t>
            </w:r>
          </w:p>
        </w:tc>
        <w:tc>
          <w:tcPr>
            <w:tcW w:w="5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79909B4E" w14:textId="77777777" w:rsidR="00405369" w:rsidRPr="001E0FD9" w:rsidRDefault="00405369" w:rsidP="00822390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1E0FD9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Adresa</w:t>
            </w:r>
          </w:p>
        </w:tc>
        <w:tc>
          <w:tcPr>
            <w:tcW w:w="71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3BA300BD" w14:textId="77777777" w:rsidR="00405369" w:rsidRPr="001E0FD9" w:rsidRDefault="00405369" w:rsidP="00822390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1E0FD9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Vlastník centra/prijímateľ prostriedkov</w:t>
            </w:r>
          </w:p>
        </w:tc>
        <w:tc>
          <w:tcPr>
            <w:tcW w:w="59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776020CF" w14:textId="77777777" w:rsidR="00405369" w:rsidRPr="001E0FD9" w:rsidRDefault="00405369" w:rsidP="00822390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1E0FD9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List vlastníctva (budova SSC)</w:t>
            </w:r>
          </w:p>
        </w:tc>
        <w:tc>
          <w:tcPr>
            <w:tcW w:w="71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3DD79059" w14:textId="77777777" w:rsidR="00405369" w:rsidRPr="001E0FD9" w:rsidRDefault="00405369" w:rsidP="00822390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1E0FD9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Názov okresu</w:t>
            </w:r>
          </w:p>
        </w:tc>
        <w:tc>
          <w:tcPr>
            <w:tcW w:w="5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11C97695" w14:textId="77777777" w:rsidR="00405369" w:rsidRPr="001E0FD9" w:rsidRDefault="00405369" w:rsidP="00822390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1E0FD9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Typ okresu</w:t>
            </w:r>
          </w:p>
        </w:tc>
        <w:tc>
          <w:tcPr>
            <w:tcW w:w="71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78D6FA35" w14:textId="77777777" w:rsidR="00405369" w:rsidRPr="001E0FD9" w:rsidRDefault="00405369" w:rsidP="00822390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1E0FD9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Rozloha (m2)</w:t>
            </w:r>
          </w:p>
        </w:tc>
        <w:tc>
          <w:tcPr>
            <w:tcW w:w="83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6A49B96A" w14:textId="77777777" w:rsidR="00405369" w:rsidRPr="001E0FD9" w:rsidRDefault="00405369" w:rsidP="00822390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1E0FD9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Počet zamestnancov</w:t>
            </w:r>
          </w:p>
        </w:tc>
        <w:tc>
          <w:tcPr>
            <w:tcW w:w="83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295B0295" w14:textId="77777777" w:rsidR="00405369" w:rsidRPr="001E0FD9" w:rsidRDefault="00405369" w:rsidP="00822390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1E0FD9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Oficiálny certifikát o zriadení SSC</w:t>
            </w:r>
          </w:p>
        </w:tc>
        <w:tc>
          <w:tcPr>
            <w:tcW w:w="71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237ED743" w14:textId="77777777" w:rsidR="00405369" w:rsidRPr="001E0FD9" w:rsidRDefault="00405369" w:rsidP="00822390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1E0FD9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Link</w:t>
            </w:r>
            <w:proofErr w:type="spellEnd"/>
            <w:r w:rsidRPr="001E0FD9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 na vyhlásené VO</w:t>
            </w:r>
          </w:p>
        </w:tc>
        <w:tc>
          <w:tcPr>
            <w:tcW w:w="8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5414E39B" w14:textId="23A32CEF" w:rsidR="00405369" w:rsidRPr="001E0FD9" w:rsidRDefault="00405369" w:rsidP="00822390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1E0FD9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Dátum vyhlásenia a ukončenia VO</w:t>
            </w:r>
            <w:r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, oznámenie o výsledku VO</w:t>
            </w:r>
          </w:p>
        </w:tc>
        <w:tc>
          <w:tcPr>
            <w:tcW w:w="6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406C88FA" w14:textId="77777777" w:rsidR="00405369" w:rsidRPr="001E0FD9" w:rsidRDefault="00405369" w:rsidP="00822390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1E0FD9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Názov a IČO dodávateľa</w:t>
            </w:r>
          </w:p>
        </w:tc>
        <w:tc>
          <w:tcPr>
            <w:tcW w:w="71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1ECFA63B" w14:textId="77777777" w:rsidR="00405369" w:rsidRPr="001E0FD9" w:rsidRDefault="00405369" w:rsidP="00822390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1E0FD9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Link</w:t>
            </w:r>
            <w:proofErr w:type="spellEnd"/>
            <w:r w:rsidRPr="001E0FD9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 na zmluvu v CRZ</w:t>
            </w:r>
          </w:p>
        </w:tc>
        <w:tc>
          <w:tcPr>
            <w:tcW w:w="71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1F28DCE2" w14:textId="77777777" w:rsidR="00405369" w:rsidRPr="001E0FD9" w:rsidRDefault="00405369" w:rsidP="00822390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1E0FD9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Skutočné výdavky (EUR bez DPH)</w:t>
            </w:r>
          </w:p>
        </w:tc>
        <w:tc>
          <w:tcPr>
            <w:tcW w:w="93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7DAE8D75" w14:textId="566C7612" w:rsidR="00405369" w:rsidRPr="001E0FD9" w:rsidRDefault="00405369" w:rsidP="00822390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1E0FD9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Kolaudačné rozhodnutie / Preberací protokol</w:t>
            </w:r>
          </w:p>
        </w:tc>
        <w:tc>
          <w:tcPr>
            <w:tcW w:w="6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</w:tcPr>
          <w:p w14:paraId="1161D079" w14:textId="76CC4D0B" w:rsidR="00405369" w:rsidRPr="001E0FD9" w:rsidRDefault="00405369" w:rsidP="00822390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822390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Dátum zriadenia SSC</w:t>
            </w:r>
          </w:p>
        </w:tc>
        <w:tc>
          <w:tcPr>
            <w:tcW w:w="71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</w:tcPr>
          <w:p w14:paraId="60F0F1FC" w14:textId="57E52EA3" w:rsidR="00405369" w:rsidRPr="00822390" w:rsidRDefault="00405369" w:rsidP="00822390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822390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Dodací list/Preberací protokol</w:t>
            </w:r>
          </w:p>
        </w:tc>
        <w:tc>
          <w:tcPr>
            <w:tcW w:w="99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</w:tcPr>
          <w:p w14:paraId="0C1442D6" w14:textId="19FA65BC" w:rsidR="00405369" w:rsidRPr="00822390" w:rsidRDefault="00405369" w:rsidP="00822390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Organizačná štruktúra a personálny plán</w:t>
            </w:r>
          </w:p>
        </w:tc>
        <w:tc>
          <w:tcPr>
            <w:tcW w:w="99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</w:tcPr>
          <w:p w14:paraId="6EFEE392" w14:textId="42681264" w:rsidR="00405369" w:rsidRDefault="00405369" w:rsidP="00405369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Poznámka</w:t>
            </w:r>
          </w:p>
        </w:tc>
      </w:tr>
      <w:tr w:rsidR="00405369" w:rsidRPr="001E0FD9" w14:paraId="32CA1205" w14:textId="436D41EA" w:rsidTr="00405369">
        <w:trPr>
          <w:gridAfter w:val="1"/>
          <w:wAfter w:w="185" w:type="dxa"/>
          <w:trHeight w:val="309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471B0C" w14:textId="77777777" w:rsidR="00405369" w:rsidRPr="001E0FD9" w:rsidRDefault="00405369" w:rsidP="001E0F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1E0FD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E57A38" w14:textId="77777777" w:rsidR="00405369" w:rsidRPr="001E0FD9" w:rsidRDefault="00405369" w:rsidP="001E0F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1E0FD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8E8E89" w14:textId="77777777" w:rsidR="00405369" w:rsidRPr="001E0FD9" w:rsidRDefault="00405369" w:rsidP="001E0F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E0FD9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FEEF97" w14:textId="77777777" w:rsidR="00405369" w:rsidRPr="001E0FD9" w:rsidRDefault="00405369" w:rsidP="001E0F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E0FD9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A5B2E" w14:textId="77777777" w:rsidR="00405369" w:rsidRPr="001E0FD9" w:rsidRDefault="00405369" w:rsidP="001E0F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E0FD9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C8E00F" w14:textId="77777777" w:rsidR="00405369" w:rsidRPr="001E0FD9" w:rsidRDefault="00405369" w:rsidP="001E0F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E0FD9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486BF3" w14:textId="77777777" w:rsidR="00405369" w:rsidRPr="001E0FD9" w:rsidRDefault="00405369" w:rsidP="001E0F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E0FD9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623492" w14:textId="77777777" w:rsidR="00405369" w:rsidRPr="001E0FD9" w:rsidRDefault="00405369" w:rsidP="001E0F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E0FD9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87C971" w14:textId="77777777" w:rsidR="00405369" w:rsidRPr="001E0FD9" w:rsidRDefault="00405369" w:rsidP="001E0F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E0FD9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47A608" w14:textId="77777777" w:rsidR="00405369" w:rsidRPr="001E0FD9" w:rsidRDefault="00405369" w:rsidP="001E0F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E0FD9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93A4D" w14:textId="77777777" w:rsidR="00405369" w:rsidRPr="001E0FD9" w:rsidRDefault="00405369" w:rsidP="001E0F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E0FD9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FE7B0E" w14:textId="77777777" w:rsidR="00405369" w:rsidRPr="001E0FD9" w:rsidRDefault="00405369" w:rsidP="001E0F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E0FD9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3B52E" w14:textId="77777777" w:rsidR="00405369" w:rsidRPr="001E0FD9" w:rsidRDefault="00405369" w:rsidP="001E0F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E0FD9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A9188" w14:textId="77777777" w:rsidR="00405369" w:rsidRPr="001E0FD9" w:rsidRDefault="00405369" w:rsidP="001E0F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E0FD9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DF6DB" w14:textId="77777777" w:rsidR="00405369" w:rsidRPr="001E0FD9" w:rsidRDefault="00405369" w:rsidP="001E0F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E0FD9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41157" w14:textId="77777777" w:rsidR="00405369" w:rsidRPr="001E0FD9" w:rsidRDefault="00405369" w:rsidP="001E0F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E0FD9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85901D2" w14:textId="77777777" w:rsidR="00405369" w:rsidRPr="001E0FD9" w:rsidRDefault="00405369" w:rsidP="001E0F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24AD712" w14:textId="77777777" w:rsidR="00405369" w:rsidRPr="001E0FD9" w:rsidRDefault="00405369" w:rsidP="001E0F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</w:p>
        </w:tc>
        <w:tc>
          <w:tcPr>
            <w:tcW w:w="9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ECB326B" w14:textId="77777777" w:rsidR="00405369" w:rsidRPr="001E0FD9" w:rsidRDefault="00405369" w:rsidP="001E0F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</w:p>
        </w:tc>
        <w:tc>
          <w:tcPr>
            <w:tcW w:w="9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1867ACF" w14:textId="77777777" w:rsidR="00405369" w:rsidRPr="001E0FD9" w:rsidRDefault="00405369" w:rsidP="001E0F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</w:p>
        </w:tc>
      </w:tr>
      <w:tr w:rsidR="00405369" w:rsidRPr="001E0FD9" w14:paraId="0D9641DF" w14:textId="2F223802" w:rsidTr="00405369">
        <w:trPr>
          <w:gridAfter w:val="1"/>
          <w:wAfter w:w="185" w:type="dxa"/>
          <w:trHeight w:val="309"/>
        </w:trPr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221460" w14:textId="77777777" w:rsidR="00405369" w:rsidRPr="001E0FD9" w:rsidRDefault="00405369" w:rsidP="001E0F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1E0FD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745015" w14:textId="77777777" w:rsidR="00405369" w:rsidRPr="001E0FD9" w:rsidRDefault="00405369" w:rsidP="001E0F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1E0FD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313215" w14:textId="77777777" w:rsidR="00405369" w:rsidRPr="001E0FD9" w:rsidRDefault="00405369" w:rsidP="001E0F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E0FD9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5B4497" w14:textId="77777777" w:rsidR="00405369" w:rsidRPr="001E0FD9" w:rsidRDefault="00405369" w:rsidP="001E0F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E0FD9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34373" w14:textId="77777777" w:rsidR="00405369" w:rsidRPr="001E0FD9" w:rsidRDefault="00405369" w:rsidP="001E0F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E0FD9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F7083" w14:textId="77777777" w:rsidR="00405369" w:rsidRPr="001E0FD9" w:rsidRDefault="00405369" w:rsidP="001E0F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E0FD9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C3459" w14:textId="77777777" w:rsidR="00405369" w:rsidRPr="001E0FD9" w:rsidRDefault="00405369" w:rsidP="001E0F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E0FD9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0FD3E" w14:textId="77777777" w:rsidR="00405369" w:rsidRPr="001E0FD9" w:rsidRDefault="00405369" w:rsidP="001E0F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E0FD9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60153C" w14:textId="77777777" w:rsidR="00405369" w:rsidRPr="001E0FD9" w:rsidRDefault="00405369" w:rsidP="001E0F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E0FD9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1B4CE0" w14:textId="77777777" w:rsidR="00405369" w:rsidRPr="001E0FD9" w:rsidRDefault="00405369" w:rsidP="001E0F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E0FD9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612269" w14:textId="77777777" w:rsidR="00405369" w:rsidRPr="001E0FD9" w:rsidRDefault="00405369" w:rsidP="001E0F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E0FD9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720BDC" w14:textId="77777777" w:rsidR="00405369" w:rsidRPr="001E0FD9" w:rsidRDefault="00405369" w:rsidP="001E0F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E0FD9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DB830" w14:textId="77777777" w:rsidR="00405369" w:rsidRPr="001E0FD9" w:rsidRDefault="00405369" w:rsidP="001E0F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E0FD9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FC4EF" w14:textId="77777777" w:rsidR="00405369" w:rsidRPr="001E0FD9" w:rsidRDefault="00405369" w:rsidP="001E0F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E0FD9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2C0D7" w14:textId="77777777" w:rsidR="00405369" w:rsidRPr="001E0FD9" w:rsidRDefault="00405369" w:rsidP="001E0F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E0FD9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6CE4E7" w14:textId="77777777" w:rsidR="00405369" w:rsidRPr="001E0FD9" w:rsidRDefault="00405369" w:rsidP="001E0F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E0FD9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FA8E5AA" w14:textId="77777777" w:rsidR="00405369" w:rsidRPr="001E0FD9" w:rsidRDefault="00405369" w:rsidP="001E0F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4F2E6D2" w14:textId="77777777" w:rsidR="00405369" w:rsidRPr="001E0FD9" w:rsidRDefault="00405369" w:rsidP="001E0F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094C06B" w14:textId="77777777" w:rsidR="00405369" w:rsidRPr="001E0FD9" w:rsidRDefault="00405369" w:rsidP="001E0F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ECB7247" w14:textId="77777777" w:rsidR="00405369" w:rsidRPr="001E0FD9" w:rsidRDefault="00405369" w:rsidP="001E0F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</w:p>
        </w:tc>
      </w:tr>
      <w:tr w:rsidR="00405369" w:rsidRPr="001E0FD9" w14:paraId="5CAE7976" w14:textId="6DEBE78E" w:rsidTr="00405369">
        <w:trPr>
          <w:gridAfter w:val="1"/>
          <w:wAfter w:w="185" w:type="dxa"/>
          <w:trHeight w:val="309"/>
        </w:trPr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69B438" w14:textId="77777777" w:rsidR="00405369" w:rsidRPr="001E0FD9" w:rsidRDefault="00405369" w:rsidP="001E0F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1E0FD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33A8A0" w14:textId="77777777" w:rsidR="00405369" w:rsidRPr="001E0FD9" w:rsidRDefault="00405369" w:rsidP="001E0F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1E0FD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D8EB9F" w14:textId="77777777" w:rsidR="00405369" w:rsidRPr="001E0FD9" w:rsidRDefault="00405369" w:rsidP="001E0F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E0FD9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D4295F" w14:textId="77777777" w:rsidR="00405369" w:rsidRPr="001E0FD9" w:rsidRDefault="00405369" w:rsidP="001E0F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E0FD9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40FF5" w14:textId="77777777" w:rsidR="00405369" w:rsidRPr="001E0FD9" w:rsidRDefault="00405369" w:rsidP="001E0F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E0FD9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4F9CE" w14:textId="77777777" w:rsidR="00405369" w:rsidRPr="001E0FD9" w:rsidRDefault="00405369" w:rsidP="001E0F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E0FD9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01879" w14:textId="77777777" w:rsidR="00405369" w:rsidRPr="001E0FD9" w:rsidRDefault="00405369" w:rsidP="001E0F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E0FD9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79C1F" w14:textId="77777777" w:rsidR="00405369" w:rsidRPr="001E0FD9" w:rsidRDefault="00405369" w:rsidP="001E0F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E0FD9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FD13A6" w14:textId="77777777" w:rsidR="00405369" w:rsidRPr="001E0FD9" w:rsidRDefault="00405369" w:rsidP="001E0F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E0FD9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79E9A" w14:textId="77777777" w:rsidR="00405369" w:rsidRPr="001E0FD9" w:rsidRDefault="00405369" w:rsidP="001E0F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E0FD9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BC1E82" w14:textId="77777777" w:rsidR="00405369" w:rsidRPr="001E0FD9" w:rsidRDefault="00405369" w:rsidP="001E0F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E0FD9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B53A3" w14:textId="77777777" w:rsidR="00405369" w:rsidRPr="001E0FD9" w:rsidRDefault="00405369" w:rsidP="001E0F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E0FD9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4A26E" w14:textId="77777777" w:rsidR="00405369" w:rsidRPr="001E0FD9" w:rsidRDefault="00405369" w:rsidP="001E0F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E0FD9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082682" w14:textId="77777777" w:rsidR="00405369" w:rsidRPr="001E0FD9" w:rsidRDefault="00405369" w:rsidP="001E0F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E0FD9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A2D2E" w14:textId="77777777" w:rsidR="00405369" w:rsidRPr="001E0FD9" w:rsidRDefault="00405369" w:rsidP="001E0F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E0FD9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42364" w14:textId="77777777" w:rsidR="00405369" w:rsidRPr="001E0FD9" w:rsidRDefault="00405369" w:rsidP="001E0F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E0FD9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CE417BA" w14:textId="77777777" w:rsidR="00405369" w:rsidRPr="001E0FD9" w:rsidRDefault="00405369" w:rsidP="001E0F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79E1713" w14:textId="77777777" w:rsidR="00405369" w:rsidRPr="001E0FD9" w:rsidRDefault="00405369" w:rsidP="001E0F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97CDB3C" w14:textId="77777777" w:rsidR="00405369" w:rsidRPr="001E0FD9" w:rsidRDefault="00405369" w:rsidP="001E0F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E1F23A8" w14:textId="77777777" w:rsidR="00405369" w:rsidRPr="001E0FD9" w:rsidRDefault="00405369" w:rsidP="001E0F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</w:p>
        </w:tc>
      </w:tr>
      <w:tr w:rsidR="00405369" w:rsidRPr="001E0FD9" w14:paraId="4E623862" w14:textId="5BA79B41" w:rsidTr="00405369">
        <w:trPr>
          <w:gridAfter w:val="1"/>
          <w:wAfter w:w="185" w:type="dxa"/>
          <w:trHeight w:val="309"/>
        </w:trPr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767E4F" w14:textId="77777777" w:rsidR="00405369" w:rsidRPr="001E0FD9" w:rsidRDefault="00405369" w:rsidP="001E0F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1E0FD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D85964" w14:textId="77777777" w:rsidR="00405369" w:rsidRPr="001E0FD9" w:rsidRDefault="00405369" w:rsidP="001E0F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1E0FD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EA301C" w14:textId="77777777" w:rsidR="00405369" w:rsidRPr="001E0FD9" w:rsidRDefault="00405369" w:rsidP="001E0F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E0FD9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4499C1" w14:textId="77777777" w:rsidR="00405369" w:rsidRPr="001E0FD9" w:rsidRDefault="00405369" w:rsidP="001E0F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E0FD9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CB7D6B" w14:textId="77777777" w:rsidR="00405369" w:rsidRPr="001E0FD9" w:rsidRDefault="00405369" w:rsidP="001E0F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E0FD9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9758E6" w14:textId="77777777" w:rsidR="00405369" w:rsidRPr="001E0FD9" w:rsidRDefault="00405369" w:rsidP="001E0F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E0FD9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A4007" w14:textId="77777777" w:rsidR="00405369" w:rsidRPr="001E0FD9" w:rsidRDefault="00405369" w:rsidP="001E0F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E0FD9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B72988" w14:textId="77777777" w:rsidR="00405369" w:rsidRPr="001E0FD9" w:rsidRDefault="00405369" w:rsidP="001E0F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E0FD9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109D8" w14:textId="77777777" w:rsidR="00405369" w:rsidRPr="001E0FD9" w:rsidRDefault="00405369" w:rsidP="001E0F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E0FD9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A3693A" w14:textId="77777777" w:rsidR="00405369" w:rsidRPr="001E0FD9" w:rsidRDefault="00405369" w:rsidP="001E0F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E0FD9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08B408" w14:textId="77777777" w:rsidR="00405369" w:rsidRPr="001E0FD9" w:rsidRDefault="00405369" w:rsidP="001E0F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E0FD9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F6834" w14:textId="77777777" w:rsidR="00405369" w:rsidRPr="001E0FD9" w:rsidRDefault="00405369" w:rsidP="001E0F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E0FD9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7D6FCC" w14:textId="77777777" w:rsidR="00405369" w:rsidRPr="001E0FD9" w:rsidRDefault="00405369" w:rsidP="001E0F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E0FD9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36EE4E" w14:textId="77777777" w:rsidR="00405369" w:rsidRPr="001E0FD9" w:rsidRDefault="00405369" w:rsidP="001E0F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E0FD9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0F04A" w14:textId="77777777" w:rsidR="00405369" w:rsidRPr="001E0FD9" w:rsidRDefault="00405369" w:rsidP="001E0F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E0FD9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F2B71" w14:textId="77777777" w:rsidR="00405369" w:rsidRPr="001E0FD9" w:rsidRDefault="00405369" w:rsidP="001E0F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E0FD9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D4D0169" w14:textId="77777777" w:rsidR="00405369" w:rsidRPr="001E0FD9" w:rsidRDefault="00405369" w:rsidP="001E0F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0FC3154" w14:textId="77777777" w:rsidR="00405369" w:rsidRPr="001E0FD9" w:rsidRDefault="00405369" w:rsidP="001E0F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533F2B4" w14:textId="77777777" w:rsidR="00405369" w:rsidRPr="001E0FD9" w:rsidRDefault="00405369" w:rsidP="001E0F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7FBE16F" w14:textId="77777777" w:rsidR="00405369" w:rsidRPr="001E0FD9" w:rsidRDefault="00405369" w:rsidP="001E0F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</w:p>
        </w:tc>
      </w:tr>
      <w:tr w:rsidR="00405369" w:rsidRPr="001E0FD9" w14:paraId="21729C7B" w14:textId="25042A7B" w:rsidTr="00405369">
        <w:trPr>
          <w:gridAfter w:val="1"/>
          <w:wAfter w:w="185" w:type="dxa"/>
          <w:trHeight w:val="309"/>
        </w:trPr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19F97F" w14:textId="77777777" w:rsidR="00405369" w:rsidRPr="001E0FD9" w:rsidRDefault="00405369" w:rsidP="001E0F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1E0FD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853435" w14:textId="77777777" w:rsidR="00405369" w:rsidRPr="001E0FD9" w:rsidRDefault="00405369" w:rsidP="001E0F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1E0FD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30C27F" w14:textId="77777777" w:rsidR="00405369" w:rsidRPr="001E0FD9" w:rsidRDefault="00405369" w:rsidP="001E0F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E0FD9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A27BE6" w14:textId="77777777" w:rsidR="00405369" w:rsidRPr="001E0FD9" w:rsidRDefault="00405369" w:rsidP="001E0F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E0FD9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7E066" w14:textId="77777777" w:rsidR="00405369" w:rsidRPr="001E0FD9" w:rsidRDefault="00405369" w:rsidP="001E0F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E0FD9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88B96" w14:textId="77777777" w:rsidR="00405369" w:rsidRPr="001E0FD9" w:rsidRDefault="00405369" w:rsidP="001E0F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E0FD9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FCDDD" w14:textId="77777777" w:rsidR="00405369" w:rsidRPr="001E0FD9" w:rsidRDefault="00405369" w:rsidP="001E0F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E0FD9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C95EFE" w14:textId="77777777" w:rsidR="00405369" w:rsidRPr="001E0FD9" w:rsidRDefault="00405369" w:rsidP="001E0F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E0FD9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4E0998" w14:textId="77777777" w:rsidR="00405369" w:rsidRPr="001E0FD9" w:rsidRDefault="00405369" w:rsidP="001E0F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E0FD9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D2E576" w14:textId="77777777" w:rsidR="00405369" w:rsidRPr="001E0FD9" w:rsidRDefault="00405369" w:rsidP="001E0F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E0FD9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9A029" w14:textId="77777777" w:rsidR="00405369" w:rsidRPr="001E0FD9" w:rsidRDefault="00405369" w:rsidP="001E0F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E0FD9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1F286" w14:textId="77777777" w:rsidR="00405369" w:rsidRPr="001E0FD9" w:rsidRDefault="00405369" w:rsidP="001E0F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E0FD9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020746" w14:textId="77777777" w:rsidR="00405369" w:rsidRPr="001E0FD9" w:rsidRDefault="00405369" w:rsidP="001E0F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E0FD9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DDE75C" w14:textId="77777777" w:rsidR="00405369" w:rsidRPr="001E0FD9" w:rsidRDefault="00405369" w:rsidP="001E0F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E0FD9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01B9F2" w14:textId="77777777" w:rsidR="00405369" w:rsidRPr="001E0FD9" w:rsidRDefault="00405369" w:rsidP="001E0F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E0FD9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746C4" w14:textId="77777777" w:rsidR="00405369" w:rsidRPr="001E0FD9" w:rsidRDefault="00405369" w:rsidP="001E0F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E0FD9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A225F08" w14:textId="77777777" w:rsidR="00405369" w:rsidRPr="001E0FD9" w:rsidRDefault="00405369" w:rsidP="001E0F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3606D2E" w14:textId="77777777" w:rsidR="00405369" w:rsidRPr="001E0FD9" w:rsidRDefault="00405369" w:rsidP="001E0F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40C7BA9" w14:textId="77777777" w:rsidR="00405369" w:rsidRPr="001E0FD9" w:rsidRDefault="00405369" w:rsidP="001E0F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BDE6B47" w14:textId="77777777" w:rsidR="00405369" w:rsidRPr="001E0FD9" w:rsidRDefault="00405369" w:rsidP="001E0F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</w:p>
        </w:tc>
      </w:tr>
      <w:tr w:rsidR="00405369" w:rsidRPr="001E0FD9" w14:paraId="1402757E" w14:textId="0EC65E49" w:rsidTr="00405369">
        <w:trPr>
          <w:gridAfter w:val="1"/>
          <w:wAfter w:w="185" w:type="dxa"/>
          <w:trHeight w:val="309"/>
        </w:trPr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E9D4E7" w14:textId="77777777" w:rsidR="00405369" w:rsidRPr="001E0FD9" w:rsidRDefault="00405369" w:rsidP="001E0F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1E0FD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9980ED" w14:textId="77777777" w:rsidR="00405369" w:rsidRPr="001E0FD9" w:rsidRDefault="00405369" w:rsidP="001E0F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1E0FD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F3EA39" w14:textId="77777777" w:rsidR="00405369" w:rsidRPr="001E0FD9" w:rsidRDefault="00405369" w:rsidP="001E0F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E0FD9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6D7CA6" w14:textId="77777777" w:rsidR="00405369" w:rsidRPr="001E0FD9" w:rsidRDefault="00405369" w:rsidP="001E0F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E0FD9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53D487" w14:textId="77777777" w:rsidR="00405369" w:rsidRPr="001E0FD9" w:rsidRDefault="00405369" w:rsidP="001E0F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E0FD9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D3248" w14:textId="77777777" w:rsidR="00405369" w:rsidRPr="001E0FD9" w:rsidRDefault="00405369" w:rsidP="001E0F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E0FD9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EDC15" w14:textId="77777777" w:rsidR="00405369" w:rsidRPr="001E0FD9" w:rsidRDefault="00405369" w:rsidP="001E0F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E0FD9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DE8FF" w14:textId="77777777" w:rsidR="00405369" w:rsidRPr="001E0FD9" w:rsidRDefault="00405369" w:rsidP="001E0F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E0FD9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05089" w14:textId="77777777" w:rsidR="00405369" w:rsidRPr="001E0FD9" w:rsidRDefault="00405369" w:rsidP="001E0F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E0FD9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E5FB3" w14:textId="77777777" w:rsidR="00405369" w:rsidRPr="001E0FD9" w:rsidRDefault="00405369" w:rsidP="001E0F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E0FD9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A3E41" w14:textId="77777777" w:rsidR="00405369" w:rsidRPr="001E0FD9" w:rsidRDefault="00405369" w:rsidP="001E0F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E0FD9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031091" w14:textId="77777777" w:rsidR="00405369" w:rsidRPr="001E0FD9" w:rsidRDefault="00405369" w:rsidP="001E0F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E0FD9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9F530E" w14:textId="77777777" w:rsidR="00405369" w:rsidRPr="001E0FD9" w:rsidRDefault="00405369" w:rsidP="001E0F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E0FD9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22BC1" w14:textId="77777777" w:rsidR="00405369" w:rsidRPr="001E0FD9" w:rsidRDefault="00405369" w:rsidP="001E0F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E0FD9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58BFE" w14:textId="77777777" w:rsidR="00405369" w:rsidRPr="001E0FD9" w:rsidRDefault="00405369" w:rsidP="001E0F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E0FD9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852EF" w14:textId="77777777" w:rsidR="00405369" w:rsidRPr="001E0FD9" w:rsidRDefault="00405369" w:rsidP="001E0F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E0FD9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D8CC8A5" w14:textId="77777777" w:rsidR="00405369" w:rsidRPr="001E0FD9" w:rsidRDefault="00405369" w:rsidP="001E0F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86BBC82" w14:textId="77777777" w:rsidR="00405369" w:rsidRPr="001E0FD9" w:rsidRDefault="00405369" w:rsidP="001E0F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</w:p>
        </w:tc>
        <w:tc>
          <w:tcPr>
            <w:tcW w:w="9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AE1EB1F" w14:textId="77777777" w:rsidR="00405369" w:rsidRPr="001E0FD9" w:rsidRDefault="00405369" w:rsidP="001E0F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B1BC1AD" w14:textId="77777777" w:rsidR="00405369" w:rsidRPr="001E0FD9" w:rsidRDefault="00405369" w:rsidP="001E0FD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</w:p>
        </w:tc>
      </w:tr>
    </w:tbl>
    <w:p w14:paraId="3D620E02" w14:textId="77777777" w:rsidR="00A83F8F" w:rsidRDefault="00A83F8F" w:rsidP="004204F3">
      <w:pPr>
        <w:tabs>
          <w:tab w:val="left" w:pos="4471"/>
        </w:tabs>
        <w:rPr>
          <w:rFonts w:ascii="Arial Narrow" w:hAnsi="Arial Narrow" w:cs="Arial"/>
        </w:rPr>
      </w:pPr>
    </w:p>
    <w:p w14:paraId="75C03525" w14:textId="77777777" w:rsidR="00A83F8F" w:rsidRDefault="00A83F8F">
      <w:pPr>
        <w:rPr>
          <w:rFonts w:ascii="Arial Narrow" w:hAnsi="Arial Narrow" w:cs="Arial"/>
        </w:rPr>
      </w:pPr>
      <w:r>
        <w:rPr>
          <w:rFonts w:ascii="Arial Narrow" w:hAnsi="Arial Narrow" w:cs="Arial"/>
        </w:rPr>
        <w:br w:type="page"/>
      </w:r>
    </w:p>
    <w:tbl>
      <w:tblPr>
        <w:tblW w:w="1502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0"/>
        <w:gridCol w:w="571"/>
        <w:gridCol w:w="471"/>
        <w:gridCol w:w="470"/>
        <w:gridCol w:w="612"/>
        <w:gridCol w:w="382"/>
        <w:gridCol w:w="470"/>
        <w:gridCol w:w="491"/>
        <w:gridCol w:w="496"/>
        <w:gridCol w:w="470"/>
        <w:gridCol w:w="472"/>
        <w:gridCol w:w="470"/>
        <w:gridCol w:w="470"/>
        <w:gridCol w:w="470"/>
        <w:gridCol w:w="470"/>
        <w:gridCol w:w="470"/>
        <w:gridCol w:w="470"/>
        <w:gridCol w:w="470"/>
        <w:gridCol w:w="474"/>
        <w:gridCol w:w="470"/>
        <w:gridCol w:w="470"/>
        <w:gridCol w:w="614"/>
        <w:gridCol w:w="470"/>
        <w:gridCol w:w="470"/>
        <w:gridCol w:w="470"/>
        <w:gridCol w:w="470"/>
        <w:gridCol w:w="470"/>
        <w:gridCol w:w="470"/>
        <w:gridCol w:w="382"/>
        <w:gridCol w:w="655"/>
        <w:gridCol w:w="470"/>
      </w:tblGrid>
      <w:tr w:rsidR="0091059B" w:rsidRPr="0091059B" w14:paraId="3D722AA2" w14:textId="77777777" w:rsidTr="00B31EB2">
        <w:trPr>
          <w:trHeight w:val="323"/>
        </w:trPr>
        <w:tc>
          <w:tcPr>
            <w:tcW w:w="15025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B184740" w14:textId="77777777" w:rsidR="0091059B" w:rsidRPr="0091059B" w:rsidRDefault="0091059B" w:rsidP="00910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  <w:r w:rsidRPr="0091059B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lastRenderedPageBreak/>
              <w:t>Komponent 16: Boj proti korupcii a praniu špinavých peňazí</w:t>
            </w:r>
          </w:p>
        </w:tc>
      </w:tr>
      <w:tr w:rsidR="0091059B" w:rsidRPr="0091059B" w14:paraId="54F55568" w14:textId="77777777" w:rsidTr="00B31EB2">
        <w:trPr>
          <w:trHeight w:val="323"/>
        </w:trPr>
        <w:tc>
          <w:tcPr>
            <w:tcW w:w="15025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06441ED" w14:textId="77777777" w:rsidR="00D34025" w:rsidRDefault="00D34025" w:rsidP="00910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  <w:p w14:paraId="6C8F2C22" w14:textId="7A9815F3" w:rsidR="0091059B" w:rsidRDefault="0091059B" w:rsidP="00910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  <w:r w:rsidRPr="0091059B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t>Reforma 4 / Investícia 4: Zefektívnenie, optimalizácia a posilnenie administratívnyc</w:t>
            </w:r>
            <w:r w:rsidR="00D34025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t xml:space="preserve">h kapacít na rôznych úrovniach </w:t>
            </w:r>
            <w:r w:rsidRPr="0091059B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t>verejnej správy</w:t>
            </w:r>
          </w:p>
          <w:p w14:paraId="5FDA4E29" w14:textId="5142038D" w:rsidR="00D34025" w:rsidRPr="0091059B" w:rsidRDefault="00D34025" w:rsidP="00910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</w:tc>
      </w:tr>
      <w:tr w:rsidR="00B31EB2" w:rsidRPr="0091059B" w14:paraId="4FDDD1E1" w14:textId="77777777" w:rsidTr="00B31EB2">
        <w:trPr>
          <w:trHeight w:val="338"/>
        </w:trPr>
        <w:tc>
          <w:tcPr>
            <w:tcW w:w="7349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71574C" w14:textId="77777777" w:rsidR="00B31EB2" w:rsidRDefault="00B31EB2" w:rsidP="0091059B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0"/>
                <w:lang w:eastAsia="sk-SK"/>
              </w:rPr>
            </w:pPr>
            <w:r w:rsidRPr="0091059B"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0"/>
                <w:lang w:eastAsia="sk-SK"/>
              </w:rPr>
              <w:t>Cieľová hodnota: 100</w:t>
            </w:r>
          </w:p>
          <w:p w14:paraId="3F3289C5" w14:textId="009FD9C0" w:rsidR="00B31EB2" w:rsidRPr="0091059B" w:rsidRDefault="00B31EB2" w:rsidP="00910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DC2C34" w14:textId="77777777" w:rsidR="00B31EB2" w:rsidRPr="0091059B" w:rsidRDefault="00B31EB2" w:rsidP="00910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986E00" w14:textId="77777777" w:rsidR="00B31EB2" w:rsidRPr="0091059B" w:rsidRDefault="00B31EB2" w:rsidP="00910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C0EF29" w14:textId="77777777" w:rsidR="00B31EB2" w:rsidRPr="0091059B" w:rsidRDefault="00B31EB2" w:rsidP="00910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A3C6B8" w14:textId="77777777" w:rsidR="00B31EB2" w:rsidRPr="0091059B" w:rsidRDefault="00B31EB2" w:rsidP="00910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0B5DFB" w14:textId="77777777" w:rsidR="00B31EB2" w:rsidRPr="0091059B" w:rsidRDefault="00B31EB2" w:rsidP="00910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21378F" w14:textId="77777777" w:rsidR="00B31EB2" w:rsidRPr="0091059B" w:rsidRDefault="00B31EB2" w:rsidP="00910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5D2676" w14:textId="77777777" w:rsidR="00B31EB2" w:rsidRPr="0091059B" w:rsidRDefault="00B31EB2" w:rsidP="00910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9981F2" w14:textId="77777777" w:rsidR="00B31EB2" w:rsidRPr="0091059B" w:rsidRDefault="00B31EB2" w:rsidP="00910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1AC4CD" w14:textId="77777777" w:rsidR="00B31EB2" w:rsidRPr="0091059B" w:rsidRDefault="00B31EB2" w:rsidP="00910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FCECE7" w14:textId="77777777" w:rsidR="00B31EB2" w:rsidRPr="0091059B" w:rsidRDefault="00B31EB2" w:rsidP="00910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191A49" w14:textId="77777777" w:rsidR="00B31EB2" w:rsidRPr="0091059B" w:rsidRDefault="00B31EB2" w:rsidP="00910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12171E" w14:textId="77777777" w:rsidR="00B31EB2" w:rsidRPr="0091059B" w:rsidRDefault="00B31EB2" w:rsidP="00910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0DC75F" w14:textId="77777777" w:rsidR="00B31EB2" w:rsidRPr="0091059B" w:rsidRDefault="00B31EB2" w:rsidP="00910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A64987" w14:textId="77777777" w:rsidR="00B31EB2" w:rsidRPr="0091059B" w:rsidRDefault="00B31EB2" w:rsidP="00910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5F747E" w14:textId="77777777" w:rsidR="00B31EB2" w:rsidRPr="0091059B" w:rsidRDefault="00B31EB2" w:rsidP="00910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04E54E" w14:textId="77777777" w:rsidR="00B31EB2" w:rsidRPr="0091059B" w:rsidRDefault="00B31EB2" w:rsidP="00910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91059B" w:rsidRPr="0091059B" w14:paraId="33F53BD3" w14:textId="77777777" w:rsidTr="00B31EB2">
        <w:trPr>
          <w:trHeight w:val="307"/>
        </w:trPr>
        <w:tc>
          <w:tcPr>
            <w:tcW w:w="16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19E2AF" w14:textId="77777777" w:rsidR="0091059B" w:rsidRDefault="0091059B" w:rsidP="0091059B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0"/>
                <w:lang w:eastAsia="sk-SK"/>
              </w:rPr>
            </w:pPr>
            <w:r w:rsidRPr="0091059B"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0"/>
                <w:lang w:eastAsia="sk-SK"/>
              </w:rPr>
              <w:t>Projekt typ 2</w:t>
            </w:r>
          </w:p>
          <w:p w14:paraId="0BC977D6" w14:textId="0A2EA919" w:rsidR="00B31EB2" w:rsidRPr="0091059B" w:rsidRDefault="00B31EB2" w:rsidP="0091059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071114" w14:textId="77777777" w:rsidR="0091059B" w:rsidRPr="0091059B" w:rsidRDefault="0091059B" w:rsidP="0091059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26F8EA" w14:textId="77777777" w:rsidR="0091059B" w:rsidRPr="0091059B" w:rsidRDefault="0091059B" w:rsidP="00910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28223F" w14:textId="77777777" w:rsidR="0091059B" w:rsidRPr="0091059B" w:rsidRDefault="0091059B" w:rsidP="00910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B67A50" w14:textId="77777777" w:rsidR="0091059B" w:rsidRPr="0091059B" w:rsidRDefault="0091059B" w:rsidP="00910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7F4E70" w14:textId="77777777" w:rsidR="0091059B" w:rsidRPr="0091059B" w:rsidRDefault="0091059B" w:rsidP="00910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F116CB" w14:textId="77777777" w:rsidR="0091059B" w:rsidRPr="0091059B" w:rsidRDefault="0091059B" w:rsidP="00910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047078" w14:textId="77777777" w:rsidR="0091059B" w:rsidRPr="0091059B" w:rsidRDefault="0091059B" w:rsidP="00910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5B75D9" w14:textId="77777777" w:rsidR="0091059B" w:rsidRPr="0091059B" w:rsidRDefault="0091059B" w:rsidP="00910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C4DFE5" w14:textId="77777777" w:rsidR="0091059B" w:rsidRPr="0091059B" w:rsidRDefault="0091059B" w:rsidP="00910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CE3AC4" w14:textId="77777777" w:rsidR="0091059B" w:rsidRPr="0091059B" w:rsidRDefault="0091059B" w:rsidP="00910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B16497" w14:textId="77777777" w:rsidR="0091059B" w:rsidRPr="0091059B" w:rsidRDefault="0091059B" w:rsidP="00910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6CEA92" w14:textId="77777777" w:rsidR="0091059B" w:rsidRPr="0091059B" w:rsidRDefault="0091059B" w:rsidP="00910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6FA44D" w14:textId="77777777" w:rsidR="0091059B" w:rsidRPr="0091059B" w:rsidRDefault="0091059B" w:rsidP="00910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FEFFD4" w14:textId="77777777" w:rsidR="0091059B" w:rsidRPr="0091059B" w:rsidRDefault="0091059B" w:rsidP="00910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A94A66" w14:textId="77777777" w:rsidR="0091059B" w:rsidRPr="0091059B" w:rsidRDefault="0091059B" w:rsidP="00910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97F17E" w14:textId="77777777" w:rsidR="0091059B" w:rsidRPr="0091059B" w:rsidRDefault="0091059B" w:rsidP="00910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18185B" w14:textId="77777777" w:rsidR="0091059B" w:rsidRPr="0091059B" w:rsidRDefault="0091059B" w:rsidP="00910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6B53FD" w14:textId="77777777" w:rsidR="0091059B" w:rsidRPr="0091059B" w:rsidRDefault="0091059B" w:rsidP="00910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8217B5" w14:textId="77777777" w:rsidR="0091059B" w:rsidRPr="0091059B" w:rsidRDefault="0091059B" w:rsidP="00910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D44BE8" w14:textId="77777777" w:rsidR="0091059B" w:rsidRPr="0091059B" w:rsidRDefault="0091059B" w:rsidP="00910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0ABE4" w14:textId="77777777" w:rsidR="0091059B" w:rsidRPr="0091059B" w:rsidRDefault="0091059B" w:rsidP="00910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7F34E6" w14:textId="77777777" w:rsidR="0091059B" w:rsidRPr="0091059B" w:rsidRDefault="0091059B" w:rsidP="00910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1D4B0C" w14:textId="77777777" w:rsidR="0091059B" w:rsidRPr="0091059B" w:rsidRDefault="0091059B" w:rsidP="00910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D4EFFD" w14:textId="77777777" w:rsidR="0091059B" w:rsidRPr="0091059B" w:rsidRDefault="0091059B" w:rsidP="00910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079494" w14:textId="77777777" w:rsidR="0091059B" w:rsidRPr="0091059B" w:rsidRDefault="0091059B" w:rsidP="00910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DBB92D" w14:textId="77777777" w:rsidR="0091059B" w:rsidRPr="0091059B" w:rsidRDefault="0091059B" w:rsidP="00910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5BAACB" w14:textId="77777777" w:rsidR="0091059B" w:rsidRPr="0091059B" w:rsidRDefault="0091059B" w:rsidP="00910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B41778" w14:textId="77777777" w:rsidR="0091059B" w:rsidRPr="0091059B" w:rsidRDefault="0091059B" w:rsidP="00910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B31EB2" w:rsidRPr="0091059B" w14:paraId="43A8290D" w14:textId="77777777" w:rsidTr="00B31EB2">
        <w:trPr>
          <w:trHeight w:val="323"/>
        </w:trPr>
        <w:tc>
          <w:tcPr>
            <w:tcW w:w="10173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42F6F50" w14:textId="63E0D82F" w:rsidR="00B31EB2" w:rsidRPr="0091059B" w:rsidRDefault="00B31EB2" w:rsidP="0091059B">
            <w:pPr>
              <w:spacing w:after="0" w:line="240" w:lineRule="auto"/>
              <w:rPr>
                <w:rFonts w:ascii="Arial Narrow" w:eastAsia="Times New Roman" w:hAnsi="Arial Narrow" w:cs="Calibri"/>
                <w:i/>
                <w:color w:val="000000"/>
                <w:sz w:val="20"/>
                <w:szCs w:val="20"/>
                <w:lang w:eastAsia="sk-SK"/>
              </w:rPr>
            </w:pPr>
            <w:r w:rsidRPr="0091059B"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0"/>
                <w:lang w:eastAsia="sk-SK"/>
              </w:rPr>
              <w:t>Míľnik/cieľ:</w:t>
            </w:r>
            <w:r w:rsidRPr="0091059B">
              <w:rPr>
                <w:rFonts w:ascii="Arial Narrow" w:eastAsia="Times New Roman" w:hAnsi="Arial Narrow" w:cs="Calibri"/>
                <w:i/>
                <w:color w:val="000000"/>
                <w:sz w:val="20"/>
                <w:szCs w:val="20"/>
                <w:lang w:eastAsia="sk-SK"/>
              </w:rPr>
              <w:t xml:space="preserve"> Automatizované špecializačné vzdelávanie pre všetkých novoprijatých zamestnancov prvého kontaktu.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CE2A0E" w14:textId="77777777" w:rsidR="00B31EB2" w:rsidRPr="0091059B" w:rsidRDefault="00B31EB2" w:rsidP="00910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301455" w14:textId="77777777" w:rsidR="00B31EB2" w:rsidRPr="0091059B" w:rsidRDefault="00B31EB2" w:rsidP="00910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88D207" w14:textId="77777777" w:rsidR="00B31EB2" w:rsidRPr="0091059B" w:rsidRDefault="00B31EB2" w:rsidP="00910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EE2586" w14:textId="77777777" w:rsidR="00B31EB2" w:rsidRPr="0091059B" w:rsidRDefault="00B31EB2" w:rsidP="00910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222406" w14:textId="77777777" w:rsidR="00B31EB2" w:rsidRPr="0091059B" w:rsidRDefault="00B31EB2" w:rsidP="00910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CCE9AC" w14:textId="77777777" w:rsidR="00B31EB2" w:rsidRPr="0091059B" w:rsidRDefault="00B31EB2" w:rsidP="00910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2D5B95" w14:textId="77777777" w:rsidR="00B31EB2" w:rsidRPr="0091059B" w:rsidRDefault="00B31EB2" w:rsidP="00910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1F0C6A" w14:textId="77777777" w:rsidR="00B31EB2" w:rsidRPr="0091059B" w:rsidRDefault="00B31EB2" w:rsidP="00910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2C1B91" w14:textId="77777777" w:rsidR="00B31EB2" w:rsidRPr="0091059B" w:rsidRDefault="00B31EB2" w:rsidP="00910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2A7A71" w14:textId="77777777" w:rsidR="00B31EB2" w:rsidRPr="0091059B" w:rsidRDefault="00B31EB2" w:rsidP="009105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B31EB2" w:rsidRPr="0091059B" w14:paraId="12368F46" w14:textId="77777777" w:rsidTr="00B31EB2">
        <w:trPr>
          <w:trHeight w:val="323"/>
        </w:trPr>
        <w:tc>
          <w:tcPr>
            <w:tcW w:w="57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53BB60F" w14:textId="77777777" w:rsidR="0091059B" w:rsidRPr="0091059B" w:rsidRDefault="0091059B" w:rsidP="0091059B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91059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899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9BC2E6"/>
            <w:noWrap/>
            <w:vAlign w:val="center"/>
            <w:hideMark/>
          </w:tcPr>
          <w:p w14:paraId="7EC42B39" w14:textId="6B1A376A" w:rsidR="0091059B" w:rsidRPr="0091059B" w:rsidRDefault="0091059B" w:rsidP="00B31EB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lang w:eastAsia="sk-SK"/>
              </w:rPr>
            </w:pPr>
            <w:r w:rsidRPr="0091059B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lang w:eastAsia="sk-SK"/>
              </w:rPr>
              <w:t>Zoznam vykonaných školení a poskytnutých školiacich materiálov</w:t>
            </w:r>
          </w:p>
        </w:tc>
        <w:tc>
          <w:tcPr>
            <w:tcW w:w="3764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9BC2E6"/>
            <w:noWrap/>
            <w:vAlign w:val="center"/>
            <w:hideMark/>
          </w:tcPr>
          <w:p w14:paraId="46BB1860" w14:textId="36B91F97" w:rsidR="0091059B" w:rsidRPr="0091059B" w:rsidRDefault="0091059B" w:rsidP="00B31EB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lang w:eastAsia="sk-SK"/>
              </w:rPr>
            </w:pPr>
            <w:r w:rsidRPr="0091059B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lang w:eastAsia="sk-SK"/>
              </w:rPr>
              <w:t>Odkazy na oficiálne osvedčenia o absolvovaní školení jednotlivých účastníkov</w:t>
            </w:r>
          </w:p>
        </w:tc>
        <w:tc>
          <w:tcPr>
            <w:tcW w:w="5792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9BC2E6"/>
            <w:noWrap/>
            <w:vAlign w:val="center"/>
            <w:hideMark/>
          </w:tcPr>
          <w:p w14:paraId="12A2FFA8" w14:textId="77777777" w:rsidR="0091059B" w:rsidRPr="0091059B" w:rsidRDefault="0091059B" w:rsidP="00B31EB2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lang w:eastAsia="sk-SK"/>
              </w:rPr>
            </w:pPr>
            <w:r w:rsidRPr="0091059B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lang w:eastAsia="sk-SK"/>
              </w:rPr>
              <w:t>Prehľad vzdelávacej platformy a jej hlavného obsahu vrátane snímok obrazovky</w:t>
            </w:r>
          </w:p>
        </w:tc>
      </w:tr>
      <w:tr w:rsidR="0091059B" w:rsidRPr="0091059B" w14:paraId="2AB1D96C" w14:textId="77777777" w:rsidTr="00B31EB2">
        <w:trPr>
          <w:cantSplit/>
          <w:trHeight w:val="3610"/>
        </w:trPr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52232F98" w14:textId="77777777" w:rsidR="0091059B" w:rsidRPr="0091059B" w:rsidRDefault="0091059B" w:rsidP="0091059B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91059B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Poradové číslo riadku</w:t>
            </w:r>
          </w:p>
        </w:tc>
        <w:tc>
          <w:tcPr>
            <w:tcW w:w="5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2AE5B8C8" w14:textId="77777777" w:rsidR="0091059B" w:rsidRPr="0091059B" w:rsidRDefault="0091059B" w:rsidP="0091059B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91059B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Názov školenia</w:t>
            </w:r>
          </w:p>
        </w:tc>
        <w:tc>
          <w:tcPr>
            <w:tcW w:w="4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49EE8CF9" w14:textId="77777777" w:rsidR="0091059B" w:rsidRPr="0091059B" w:rsidRDefault="0091059B" w:rsidP="0091059B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91059B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Dátum</w:t>
            </w:r>
          </w:p>
        </w:tc>
        <w:tc>
          <w:tcPr>
            <w:tcW w:w="4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5FA30EC3" w14:textId="77777777" w:rsidR="0091059B" w:rsidRPr="0091059B" w:rsidRDefault="0091059B" w:rsidP="0091059B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91059B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Miesto </w:t>
            </w:r>
          </w:p>
        </w:tc>
        <w:tc>
          <w:tcPr>
            <w:tcW w:w="6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0D7A34AC" w14:textId="77777777" w:rsidR="0091059B" w:rsidRPr="0091059B" w:rsidRDefault="0091059B" w:rsidP="0091059B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91059B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Forma školenia (názov on-line prostriedku / prezenčne) </w:t>
            </w:r>
          </w:p>
        </w:tc>
        <w:tc>
          <w:tcPr>
            <w:tcW w:w="3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24435831" w14:textId="77777777" w:rsidR="0091059B" w:rsidRPr="0091059B" w:rsidRDefault="0091059B" w:rsidP="0091059B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91059B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Lektor</w:t>
            </w:r>
          </w:p>
        </w:tc>
        <w:tc>
          <w:tcPr>
            <w:tcW w:w="4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469B21FF" w14:textId="77777777" w:rsidR="0091059B" w:rsidRPr="0091059B" w:rsidRDefault="0091059B" w:rsidP="0091059B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91059B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Účel školenia</w:t>
            </w:r>
          </w:p>
        </w:tc>
        <w:tc>
          <w:tcPr>
            <w:tcW w:w="4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48741771" w14:textId="77777777" w:rsidR="0091059B" w:rsidRPr="0091059B" w:rsidRDefault="0091059B" w:rsidP="0091059B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91059B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Pre koho je školenie určené (útvar/pozícia)</w:t>
            </w:r>
          </w:p>
        </w:tc>
        <w:tc>
          <w:tcPr>
            <w:tcW w:w="4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28B421CB" w14:textId="77777777" w:rsidR="0091059B" w:rsidRPr="0091059B" w:rsidRDefault="0091059B" w:rsidP="0091059B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91059B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Počet vyškolených zamestnancov</w:t>
            </w:r>
          </w:p>
        </w:tc>
        <w:tc>
          <w:tcPr>
            <w:tcW w:w="4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21813720" w14:textId="77777777" w:rsidR="0091059B" w:rsidRPr="0091059B" w:rsidRDefault="0091059B" w:rsidP="0091059B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91059B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Poskytnuté školiace materiály (zoznam)</w:t>
            </w:r>
          </w:p>
        </w:tc>
        <w:tc>
          <w:tcPr>
            <w:tcW w:w="4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752C79F3" w14:textId="77777777" w:rsidR="0091059B" w:rsidRPr="0091059B" w:rsidRDefault="0091059B" w:rsidP="0091059B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91059B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Poznámka</w:t>
            </w:r>
          </w:p>
        </w:tc>
        <w:tc>
          <w:tcPr>
            <w:tcW w:w="4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464F4960" w14:textId="77777777" w:rsidR="0091059B" w:rsidRPr="0091059B" w:rsidRDefault="0091059B" w:rsidP="0091059B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91059B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Názov školenia</w:t>
            </w:r>
          </w:p>
        </w:tc>
        <w:tc>
          <w:tcPr>
            <w:tcW w:w="4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6ABEC981" w14:textId="77777777" w:rsidR="0091059B" w:rsidRPr="0091059B" w:rsidRDefault="0091059B" w:rsidP="0091059B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91059B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Dátum</w:t>
            </w:r>
          </w:p>
        </w:tc>
        <w:tc>
          <w:tcPr>
            <w:tcW w:w="4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34454DB4" w14:textId="77777777" w:rsidR="0091059B" w:rsidRPr="0091059B" w:rsidRDefault="0091059B" w:rsidP="0091059B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91059B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Číslo zamestnanca</w:t>
            </w:r>
          </w:p>
        </w:tc>
        <w:tc>
          <w:tcPr>
            <w:tcW w:w="4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61C2C52F" w14:textId="77777777" w:rsidR="0091059B" w:rsidRPr="0091059B" w:rsidRDefault="0091059B" w:rsidP="0091059B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91059B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Meno účastníka</w:t>
            </w:r>
          </w:p>
        </w:tc>
        <w:tc>
          <w:tcPr>
            <w:tcW w:w="4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08139144" w14:textId="77777777" w:rsidR="0091059B" w:rsidRPr="0091059B" w:rsidRDefault="0091059B" w:rsidP="0091059B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91059B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Názov útvaru</w:t>
            </w:r>
          </w:p>
        </w:tc>
        <w:tc>
          <w:tcPr>
            <w:tcW w:w="4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71B89479" w14:textId="77777777" w:rsidR="0091059B" w:rsidRPr="0091059B" w:rsidRDefault="0091059B" w:rsidP="0091059B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91059B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Pozícia</w:t>
            </w:r>
          </w:p>
        </w:tc>
        <w:tc>
          <w:tcPr>
            <w:tcW w:w="4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5124DDB1" w14:textId="77777777" w:rsidR="0091059B" w:rsidRPr="0091059B" w:rsidRDefault="0091059B" w:rsidP="0091059B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91059B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Podpis zamestnanca</w:t>
            </w:r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0E59B355" w14:textId="77777777" w:rsidR="0091059B" w:rsidRPr="0091059B" w:rsidRDefault="0091059B" w:rsidP="0091059B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91059B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Poznámka</w:t>
            </w:r>
          </w:p>
        </w:tc>
        <w:tc>
          <w:tcPr>
            <w:tcW w:w="4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22418A2A" w14:textId="77777777" w:rsidR="0091059B" w:rsidRPr="0091059B" w:rsidRDefault="0091059B" w:rsidP="0091059B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91059B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Názov vzdelávacej platformy</w:t>
            </w:r>
          </w:p>
        </w:tc>
        <w:tc>
          <w:tcPr>
            <w:tcW w:w="4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475E2F45" w14:textId="77777777" w:rsidR="0091059B" w:rsidRPr="0091059B" w:rsidRDefault="0091059B" w:rsidP="0091059B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91059B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Technická špecifikácia</w:t>
            </w:r>
          </w:p>
        </w:tc>
        <w:tc>
          <w:tcPr>
            <w:tcW w:w="6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034844E2" w14:textId="77777777" w:rsidR="0091059B" w:rsidRPr="0091059B" w:rsidRDefault="0091059B" w:rsidP="0091059B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91059B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Vlastník/prijímateľ prostriedkov VO</w:t>
            </w:r>
          </w:p>
        </w:tc>
        <w:tc>
          <w:tcPr>
            <w:tcW w:w="4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06874B47" w14:textId="77777777" w:rsidR="0091059B" w:rsidRPr="0091059B" w:rsidRDefault="0091059B" w:rsidP="0091059B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91059B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Link</w:t>
            </w:r>
            <w:proofErr w:type="spellEnd"/>
            <w:r w:rsidRPr="0091059B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 na vyhlásené VO</w:t>
            </w:r>
          </w:p>
        </w:tc>
        <w:tc>
          <w:tcPr>
            <w:tcW w:w="4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0F5F869D" w14:textId="77777777" w:rsidR="0091059B" w:rsidRPr="0091059B" w:rsidRDefault="0091059B" w:rsidP="0091059B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91059B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Dátum vyhlásenia a ukončenia VO</w:t>
            </w:r>
          </w:p>
        </w:tc>
        <w:tc>
          <w:tcPr>
            <w:tcW w:w="4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5EBBF8C2" w14:textId="77777777" w:rsidR="0091059B" w:rsidRPr="0091059B" w:rsidRDefault="0091059B" w:rsidP="0091059B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91059B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Oznámenie o výsledku VO</w:t>
            </w:r>
          </w:p>
        </w:tc>
        <w:tc>
          <w:tcPr>
            <w:tcW w:w="4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6C432339" w14:textId="77777777" w:rsidR="0091059B" w:rsidRPr="0091059B" w:rsidRDefault="0091059B" w:rsidP="0091059B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91059B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Názov a IČO dodávateľa</w:t>
            </w:r>
          </w:p>
        </w:tc>
        <w:tc>
          <w:tcPr>
            <w:tcW w:w="4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66AB23B6" w14:textId="77777777" w:rsidR="0091059B" w:rsidRPr="0091059B" w:rsidRDefault="0091059B" w:rsidP="0091059B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91059B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Link</w:t>
            </w:r>
            <w:proofErr w:type="spellEnd"/>
            <w:r w:rsidRPr="0091059B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 na zmluvu v CRZ</w:t>
            </w:r>
          </w:p>
        </w:tc>
        <w:tc>
          <w:tcPr>
            <w:tcW w:w="4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4E85ED6F" w14:textId="77777777" w:rsidR="0091059B" w:rsidRPr="0091059B" w:rsidRDefault="0091059B" w:rsidP="0091059B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91059B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Skutočné výdavky (EUR bez DPH)</w:t>
            </w:r>
          </w:p>
        </w:tc>
        <w:tc>
          <w:tcPr>
            <w:tcW w:w="2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02F29FE2" w14:textId="77777777" w:rsidR="0091059B" w:rsidRPr="0091059B" w:rsidRDefault="0091059B" w:rsidP="0091059B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91059B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Dodací list</w:t>
            </w:r>
          </w:p>
        </w:tc>
        <w:tc>
          <w:tcPr>
            <w:tcW w:w="6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30EC4B70" w14:textId="77777777" w:rsidR="0091059B" w:rsidRPr="0091059B" w:rsidRDefault="0091059B" w:rsidP="0091059B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91059B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Dokument obsahujúci údaje podľa bodu c) verifikačného mech</w:t>
            </w:r>
          </w:p>
        </w:tc>
        <w:tc>
          <w:tcPr>
            <w:tcW w:w="4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7416D337" w14:textId="77777777" w:rsidR="0091059B" w:rsidRPr="0091059B" w:rsidRDefault="0091059B" w:rsidP="0091059B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91059B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Poznámka</w:t>
            </w:r>
          </w:p>
        </w:tc>
      </w:tr>
      <w:tr w:rsidR="0091059B" w:rsidRPr="0091059B" w14:paraId="7BF01C1E" w14:textId="77777777" w:rsidTr="00B31EB2">
        <w:trPr>
          <w:trHeight w:val="307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EEC234" w14:textId="77777777" w:rsidR="0091059B" w:rsidRPr="0091059B" w:rsidRDefault="0091059B" w:rsidP="00910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91059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9D00AE" w14:textId="77777777" w:rsidR="0091059B" w:rsidRPr="0091059B" w:rsidRDefault="0091059B" w:rsidP="00910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91059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301178" w14:textId="77777777" w:rsidR="0091059B" w:rsidRPr="0091059B" w:rsidRDefault="0091059B" w:rsidP="00910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105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1ADE9E" w14:textId="77777777" w:rsidR="0091059B" w:rsidRPr="0091059B" w:rsidRDefault="0091059B" w:rsidP="00910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105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B2BD0" w14:textId="77777777" w:rsidR="0091059B" w:rsidRPr="0091059B" w:rsidRDefault="0091059B" w:rsidP="00910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105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CB149" w14:textId="77777777" w:rsidR="0091059B" w:rsidRPr="0091059B" w:rsidRDefault="0091059B" w:rsidP="00910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105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9A3ED8" w14:textId="77777777" w:rsidR="0091059B" w:rsidRPr="0091059B" w:rsidRDefault="0091059B" w:rsidP="00910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105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9D1F0" w14:textId="77777777" w:rsidR="0091059B" w:rsidRPr="0091059B" w:rsidRDefault="0091059B" w:rsidP="00910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105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7CC7D" w14:textId="77777777" w:rsidR="0091059B" w:rsidRPr="0091059B" w:rsidRDefault="0091059B" w:rsidP="00910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105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CAB42" w14:textId="77777777" w:rsidR="0091059B" w:rsidRPr="0091059B" w:rsidRDefault="0091059B" w:rsidP="00910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105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22C044" w14:textId="77777777" w:rsidR="0091059B" w:rsidRPr="0091059B" w:rsidRDefault="0091059B" w:rsidP="00910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105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36E0DE" w14:textId="77777777" w:rsidR="0091059B" w:rsidRPr="0091059B" w:rsidRDefault="0091059B" w:rsidP="00910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105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DA1B3" w14:textId="77777777" w:rsidR="0091059B" w:rsidRPr="0091059B" w:rsidRDefault="0091059B" w:rsidP="00910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105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1565F" w14:textId="77777777" w:rsidR="0091059B" w:rsidRPr="0091059B" w:rsidRDefault="0091059B" w:rsidP="00910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105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B6E93" w14:textId="77777777" w:rsidR="0091059B" w:rsidRPr="0091059B" w:rsidRDefault="0091059B" w:rsidP="00910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105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DE51A" w14:textId="77777777" w:rsidR="0091059B" w:rsidRPr="0091059B" w:rsidRDefault="0091059B" w:rsidP="00910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105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8AFF46" w14:textId="77777777" w:rsidR="0091059B" w:rsidRPr="0091059B" w:rsidRDefault="0091059B" w:rsidP="00910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105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FD854" w14:textId="77777777" w:rsidR="0091059B" w:rsidRPr="0091059B" w:rsidRDefault="0091059B" w:rsidP="00910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105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CAD552" w14:textId="77777777" w:rsidR="0091059B" w:rsidRPr="0091059B" w:rsidRDefault="0091059B" w:rsidP="00910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105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69D94" w14:textId="77777777" w:rsidR="0091059B" w:rsidRPr="0091059B" w:rsidRDefault="0091059B" w:rsidP="00910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105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81B17" w14:textId="77777777" w:rsidR="0091059B" w:rsidRPr="0091059B" w:rsidRDefault="0091059B" w:rsidP="00910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105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F449E0" w14:textId="77777777" w:rsidR="0091059B" w:rsidRPr="0091059B" w:rsidRDefault="0091059B" w:rsidP="00910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105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2EE6B" w14:textId="77777777" w:rsidR="0091059B" w:rsidRPr="0091059B" w:rsidRDefault="0091059B" w:rsidP="00910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105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142C1" w14:textId="77777777" w:rsidR="0091059B" w:rsidRPr="0091059B" w:rsidRDefault="0091059B" w:rsidP="00910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105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AAD5AE" w14:textId="77777777" w:rsidR="0091059B" w:rsidRPr="0091059B" w:rsidRDefault="0091059B" w:rsidP="00910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105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45FD0" w14:textId="77777777" w:rsidR="0091059B" w:rsidRPr="0091059B" w:rsidRDefault="0091059B" w:rsidP="00910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105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C5BBF" w14:textId="77777777" w:rsidR="0091059B" w:rsidRPr="0091059B" w:rsidRDefault="0091059B" w:rsidP="00910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105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08762B" w14:textId="77777777" w:rsidR="0091059B" w:rsidRPr="0091059B" w:rsidRDefault="0091059B" w:rsidP="00910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105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AA29E8" w14:textId="77777777" w:rsidR="0091059B" w:rsidRPr="0091059B" w:rsidRDefault="0091059B" w:rsidP="00910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105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16A4C4" w14:textId="77777777" w:rsidR="0091059B" w:rsidRPr="0091059B" w:rsidRDefault="0091059B" w:rsidP="00910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105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BB3DE" w14:textId="77777777" w:rsidR="0091059B" w:rsidRPr="0091059B" w:rsidRDefault="0091059B" w:rsidP="00910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105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91059B" w:rsidRPr="0091059B" w14:paraId="3A42FC28" w14:textId="77777777" w:rsidTr="00B31EB2">
        <w:trPr>
          <w:trHeight w:val="307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73AE3F" w14:textId="77777777" w:rsidR="0091059B" w:rsidRPr="0091059B" w:rsidRDefault="0091059B" w:rsidP="00910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91059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F090C4" w14:textId="77777777" w:rsidR="0091059B" w:rsidRPr="0091059B" w:rsidRDefault="0091059B" w:rsidP="00910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91059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EE5592" w14:textId="77777777" w:rsidR="0091059B" w:rsidRPr="0091059B" w:rsidRDefault="0091059B" w:rsidP="00910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105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557584" w14:textId="77777777" w:rsidR="0091059B" w:rsidRPr="0091059B" w:rsidRDefault="0091059B" w:rsidP="00910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105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A319E" w14:textId="77777777" w:rsidR="0091059B" w:rsidRPr="0091059B" w:rsidRDefault="0091059B" w:rsidP="00910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105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E61CC" w14:textId="77777777" w:rsidR="0091059B" w:rsidRPr="0091059B" w:rsidRDefault="0091059B" w:rsidP="00910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105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AC26D" w14:textId="77777777" w:rsidR="0091059B" w:rsidRPr="0091059B" w:rsidRDefault="0091059B" w:rsidP="00910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105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A1980E" w14:textId="77777777" w:rsidR="0091059B" w:rsidRPr="0091059B" w:rsidRDefault="0091059B" w:rsidP="00910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105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531D5D" w14:textId="77777777" w:rsidR="0091059B" w:rsidRPr="0091059B" w:rsidRDefault="0091059B" w:rsidP="00910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105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9A4F2E" w14:textId="77777777" w:rsidR="0091059B" w:rsidRPr="0091059B" w:rsidRDefault="0091059B" w:rsidP="00910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105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DC5BBF" w14:textId="77777777" w:rsidR="0091059B" w:rsidRPr="0091059B" w:rsidRDefault="0091059B" w:rsidP="00910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105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88587" w14:textId="77777777" w:rsidR="0091059B" w:rsidRPr="0091059B" w:rsidRDefault="0091059B" w:rsidP="00910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105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76F66" w14:textId="77777777" w:rsidR="0091059B" w:rsidRPr="0091059B" w:rsidRDefault="0091059B" w:rsidP="00910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105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A9705A" w14:textId="77777777" w:rsidR="0091059B" w:rsidRPr="0091059B" w:rsidRDefault="0091059B" w:rsidP="00910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105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7ED6F" w14:textId="77777777" w:rsidR="0091059B" w:rsidRPr="0091059B" w:rsidRDefault="0091059B" w:rsidP="00910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105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C92C4" w14:textId="77777777" w:rsidR="0091059B" w:rsidRPr="0091059B" w:rsidRDefault="0091059B" w:rsidP="00910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105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74212" w14:textId="77777777" w:rsidR="0091059B" w:rsidRPr="0091059B" w:rsidRDefault="0091059B" w:rsidP="00910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105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E7059" w14:textId="77777777" w:rsidR="0091059B" w:rsidRPr="0091059B" w:rsidRDefault="0091059B" w:rsidP="00910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105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8EEEF" w14:textId="77777777" w:rsidR="0091059B" w:rsidRPr="0091059B" w:rsidRDefault="0091059B" w:rsidP="00910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105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3102F" w14:textId="77777777" w:rsidR="0091059B" w:rsidRPr="0091059B" w:rsidRDefault="0091059B" w:rsidP="00910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105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087E2" w14:textId="77777777" w:rsidR="0091059B" w:rsidRPr="0091059B" w:rsidRDefault="0091059B" w:rsidP="00910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105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9B468" w14:textId="77777777" w:rsidR="0091059B" w:rsidRPr="0091059B" w:rsidRDefault="0091059B" w:rsidP="00910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105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AC24F" w14:textId="77777777" w:rsidR="0091059B" w:rsidRPr="0091059B" w:rsidRDefault="0091059B" w:rsidP="00910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105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D4A50" w14:textId="77777777" w:rsidR="0091059B" w:rsidRPr="0091059B" w:rsidRDefault="0091059B" w:rsidP="00910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105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88B0B" w14:textId="77777777" w:rsidR="0091059B" w:rsidRPr="0091059B" w:rsidRDefault="0091059B" w:rsidP="00910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105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B16BD" w14:textId="77777777" w:rsidR="0091059B" w:rsidRPr="0091059B" w:rsidRDefault="0091059B" w:rsidP="00910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105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42028" w14:textId="77777777" w:rsidR="0091059B" w:rsidRPr="0091059B" w:rsidRDefault="0091059B" w:rsidP="00910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105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429405" w14:textId="77777777" w:rsidR="0091059B" w:rsidRPr="0091059B" w:rsidRDefault="0091059B" w:rsidP="00910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105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355676" w14:textId="77777777" w:rsidR="0091059B" w:rsidRPr="0091059B" w:rsidRDefault="0091059B" w:rsidP="00910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105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2D41F" w14:textId="77777777" w:rsidR="0091059B" w:rsidRPr="0091059B" w:rsidRDefault="0091059B" w:rsidP="00910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105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0686D" w14:textId="77777777" w:rsidR="0091059B" w:rsidRPr="0091059B" w:rsidRDefault="0091059B" w:rsidP="00910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105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91059B" w:rsidRPr="0091059B" w14:paraId="5F768E2C" w14:textId="77777777" w:rsidTr="00B31EB2">
        <w:trPr>
          <w:trHeight w:val="307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D06D36" w14:textId="77777777" w:rsidR="0091059B" w:rsidRPr="0091059B" w:rsidRDefault="0091059B" w:rsidP="00910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91059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FA92EC" w14:textId="77777777" w:rsidR="0091059B" w:rsidRPr="0091059B" w:rsidRDefault="0091059B" w:rsidP="00910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91059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E34D90" w14:textId="77777777" w:rsidR="0091059B" w:rsidRPr="0091059B" w:rsidRDefault="0091059B" w:rsidP="00910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105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236174" w14:textId="77777777" w:rsidR="0091059B" w:rsidRPr="0091059B" w:rsidRDefault="0091059B" w:rsidP="00910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105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E9EAB" w14:textId="77777777" w:rsidR="0091059B" w:rsidRPr="0091059B" w:rsidRDefault="0091059B" w:rsidP="00910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105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F9E5CE" w14:textId="77777777" w:rsidR="0091059B" w:rsidRPr="0091059B" w:rsidRDefault="0091059B" w:rsidP="00910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105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1E7F3" w14:textId="77777777" w:rsidR="0091059B" w:rsidRPr="0091059B" w:rsidRDefault="0091059B" w:rsidP="00910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105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C467F" w14:textId="77777777" w:rsidR="0091059B" w:rsidRPr="0091059B" w:rsidRDefault="0091059B" w:rsidP="00910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105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093B4C" w14:textId="77777777" w:rsidR="0091059B" w:rsidRPr="0091059B" w:rsidRDefault="0091059B" w:rsidP="00910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105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349F2F" w14:textId="77777777" w:rsidR="0091059B" w:rsidRPr="0091059B" w:rsidRDefault="0091059B" w:rsidP="00910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105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CBC056" w14:textId="77777777" w:rsidR="0091059B" w:rsidRPr="0091059B" w:rsidRDefault="0091059B" w:rsidP="00910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105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EA398" w14:textId="77777777" w:rsidR="0091059B" w:rsidRPr="0091059B" w:rsidRDefault="0091059B" w:rsidP="00910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105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6DDE6" w14:textId="77777777" w:rsidR="0091059B" w:rsidRPr="0091059B" w:rsidRDefault="0091059B" w:rsidP="00910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105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BBF09" w14:textId="77777777" w:rsidR="0091059B" w:rsidRPr="0091059B" w:rsidRDefault="0091059B" w:rsidP="00910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105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C871F" w14:textId="77777777" w:rsidR="0091059B" w:rsidRPr="0091059B" w:rsidRDefault="0091059B" w:rsidP="00910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105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89BB5" w14:textId="77777777" w:rsidR="0091059B" w:rsidRPr="0091059B" w:rsidRDefault="0091059B" w:rsidP="00910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105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A5ABA" w14:textId="77777777" w:rsidR="0091059B" w:rsidRPr="0091059B" w:rsidRDefault="0091059B" w:rsidP="00910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105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E76197" w14:textId="77777777" w:rsidR="0091059B" w:rsidRPr="0091059B" w:rsidRDefault="0091059B" w:rsidP="00910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105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7DDC3" w14:textId="77777777" w:rsidR="0091059B" w:rsidRPr="0091059B" w:rsidRDefault="0091059B" w:rsidP="00910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105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2337B6" w14:textId="77777777" w:rsidR="0091059B" w:rsidRPr="0091059B" w:rsidRDefault="0091059B" w:rsidP="00910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105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D31F5" w14:textId="77777777" w:rsidR="0091059B" w:rsidRPr="0091059B" w:rsidRDefault="0091059B" w:rsidP="00910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105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127320" w14:textId="77777777" w:rsidR="0091059B" w:rsidRPr="0091059B" w:rsidRDefault="0091059B" w:rsidP="00910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105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7546A" w14:textId="77777777" w:rsidR="0091059B" w:rsidRPr="0091059B" w:rsidRDefault="0091059B" w:rsidP="00910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105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E2C6B" w14:textId="77777777" w:rsidR="0091059B" w:rsidRPr="0091059B" w:rsidRDefault="0091059B" w:rsidP="00910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105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ACA68" w14:textId="77777777" w:rsidR="0091059B" w:rsidRPr="0091059B" w:rsidRDefault="0091059B" w:rsidP="00910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105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83C0D7" w14:textId="77777777" w:rsidR="0091059B" w:rsidRPr="0091059B" w:rsidRDefault="0091059B" w:rsidP="00910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105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89AF68" w14:textId="77777777" w:rsidR="0091059B" w:rsidRPr="0091059B" w:rsidRDefault="0091059B" w:rsidP="00910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105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1ADE35" w14:textId="77777777" w:rsidR="0091059B" w:rsidRPr="0091059B" w:rsidRDefault="0091059B" w:rsidP="00910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105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CB5E49" w14:textId="77777777" w:rsidR="0091059B" w:rsidRPr="0091059B" w:rsidRDefault="0091059B" w:rsidP="00910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105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CF7DA" w14:textId="77777777" w:rsidR="0091059B" w:rsidRPr="0091059B" w:rsidRDefault="0091059B" w:rsidP="00910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105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D3E2A" w14:textId="77777777" w:rsidR="0091059B" w:rsidRPr="0091059B" w:rsidRDefault="0091059B" w:rsidP="00910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105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91059B" w:rsidRPr="0091059B" w14:paraId="791381FF" w14:textId="77777777" w:rsidTr="00B31EB2">
        <w:trPr>
          <w:trHeight w:val="307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3921AC" w14:textId="77777777" w:rsidR="0091059B" w:rsidRPr="0091059B" w:rsidRDefault="0091059B" w:rsidP="00910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91059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CDAEB5" w14:textId="77777777" w:rsidR="0091059B" w:rsidRPr="0091059B" w:rsidRDefault="0091059B" w:rsidP="00910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91059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B42CD3" w14:textId="77777777" w:rsidR="0091059B" w:rsidRPr="0091059B" w:rsidRDefault="0091059B" w:rsidP="00910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105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2850AE" w14:textId="77777777" w:rsidR="0091059B" w:rsidRPr="0091059B" w:rsidRDefault="0091059B" w:rsidP="00910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105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BD543" w14:textId="77777777" w:rsidR="0091059B" w:rsidRPr="0091059B" w:rsidRDefault="0091059B" w:rsidP="00910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105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215212" w14:textId="77777777" w:rsidR="0091059B" w:rsidRPr="0091059B" w:rsidRDefault="0091059B" w:rsidP="00910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105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63124" w14:textId="77777777" w:rsidR="0091059B" w:rsidRPr="0091059B" w:rsidRDefault="0091059B" w:rsidP="00910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105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7F92F" w14:textId="77777777" w:rsidR="0091059B" w:rsidRPr="0091059B" w:rsidRDefault="0091059B" w:rsidP="00910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105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0F685F" w14:textId="77777777" w:rsidR="0091059B" w:rsidRPr="0091059B" w:rsidRDefault="0091059B" w:rsidP="00910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105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3FEB9" w14:textId="77777777" w:rsidR="0091059B" w:rsidRPr="0091059B" w:rsidRDefault="0091059B" w:rsidP="00910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105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FBC93" w14:textId="77777777" w:rsidR="0091059B" w:rsidRPr="0091059B" w:rsidRDefault="0091059B" w:rsidP="00910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105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2242E" w14:textId="77777777" w:rsidR="0091059B" w:rsidRPr="0091059B" w:rsidRDefault="0091059B" w:rsidP="00910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105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2BBD8" w14:textId="77777777" w:rsidR="0091059B" w:rsidRPr="0091059B" w:rsidRDefault="0091059B" w:rsidP="00910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105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7D4415" w14:textId="77777777" w:rsidR="0091059B" w:rsidRPr="0091059B" w:rsidRDefault="0091059B" w:rsidP="00910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105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A9A1B7" w14:textId="77777777" w:rsidR="0091059B" w:rsidRPr="0091059B" w:rsidRDefault="0091059B" w:rsidP="00910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105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AD92EA" w14:textId="77777777" w:rsidR="0091059B" w:rsidRPr="0091059B" w:rsidRDefault="0091059B" w:rsidP="00910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105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EA0601" w14:textId="77777777" w:rsidR="0091059B" w:rsidRPr="0091059B" w:rsidRDefault="0091059B" w:rsidP="00910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105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53CE4" w14:textId="77777777" w:rsidR="0091059B" w:rsidRPr="0091059B" w:rsidRDefault="0091059B" w:rsidP="00910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105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DB938" w14:textId="77777777" w:rsidR="0091059B" w:rsidRPr="0091059B" w:rsidRDefault="0091059B" w:rsidP="00910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105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74A45" w14:textId="77777777" w:rsidR="0091059B" w:rsidRPr="0091059B" w:rsidRDefault="0091059B" w:rsidP="00910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105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92A5B" w14:textId="77777777" w:rsidR="0091059B" w:rsidRPr="0091059B" w:rsidRDefault="0091059B" w:rsidP="00910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105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BAD779" w14:textId="77777777" w:rsidR="0091059B" w:rsidRPr="0091059B" w:rsidRDefault="0091059B" w:rsidP="00910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105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E924D0" w14:textId="77777777" w:rsidR="0091059B" w:rsidRPr="0091059B" w:rsidRDefault="0091059B" w:rsidP="00910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105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5E9BE" w14:textId="77777777" w:rsidR="0091059B" w:rsidRPr="0091059B" w:rsidRDefault="0091059B" w:rsidP="00910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105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552857" w14:textId="77777777" w:rsidR="0091059B" w:rsidRPr="0091059B" w:rsidRDefault="0091059B" w:rsidP="00910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105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9776E" w14:textId="77777777" w:rsidR="0091059B" w:rsidRPr="0091059B" w:rsidRDefault="0091059B" w:rsidP="00910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105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67B179" w14:textId="77777777" w:rsidR="0091059B" w:rsidRPr="0091059B" w:rsidRDefault="0091059B" w:rsidP="00910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105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021C2" w14:textId="77777777" w:rsidR="0091059B" w:rsidRPr="0091059B" w:rsidRDefault="0091059B" w:rsidP="00910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105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EBEF28" w14:textId="77777777" w:rsidR="0091059B" w:rsidRPr="0091059B" w:rsidRDefault="0091059B" w:rsidP="00910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105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2D004" w14:textId="77777777" w:rsidR="0091059B" w:rsidRPr="0091059B" w:rsidRDefault="0091059B" w:rsidP="00910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105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32CDF2" w14:textId="77777777" w:rsidR="0091059B" w:rsidRPr="0091059B" w:rsidRDefault="0091059B" w:rsidP="00910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105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91059B" w:rsidRPr="0091059B" w14:paraId="00B7EFE4" w14:textId="77777777" w:rsidTr="00B31EB2">
        <w:trPr>
          <w:trHeight w:val="307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6F169C" w14:textId="77777777" w:rsidR="0091059B" w:rsidRPr="0091059B" w:rsidRDefault="0091059B" w:rsidP="00910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91059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C34BFE" w14:textId="77777777" w:rsidR="0091059B" w:rsidRPr="0091059B" w:rsidRDefault="0091059B" w:rsidP="00910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91059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4729B5" w14:textId="77777777" w:rsidR="0091059B" w:rsidRPr="0091059B" w:rsidRDefault="0091059B" w:rsidP="00910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105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180E2B" w14:textId="77777777" w:rsidR="0091059B" w:rsidRPr="0091059B" w:rsidRDefault="0091059B" w:rsidP="00910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105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48CEB" w14:textId="77777777" w:rsidR="0091059B" w:rsidRPr="0091059B" w:rsidRDefault="0091059B" w:rsidP="00910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105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FEF29B" w14:textId="77777777" w:rsidR="0091059B" w:rsidRPr="0091059B" w:rsidRDefault="0091059B" w:rsidP="00910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105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ADF8FA" w14:textId="77777777" w:rsidR="0091059B" w:rsidRPr="0091059B" w:rsidRDefault="0091059B" w:rsidP="00910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105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57266" w14:textId="77777777" w:rsidR="0091059B" w:rsidRPr="0091059B" w:rsidRDefault="0091059B" w:rsidP="00910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105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29C40" w14:textId="77777777" w:rsidR="0091059B" w:rsidRPr="0091059B" w:rsidRDefault="0091059B" w:rsidP="00910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105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E1445B" w14:textId="77777777" w:rsidR="0091059B" w:rsidRPr="0091059B" w:rsidRDefault="0091059B" w:rsidP="00910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105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080943" w14:textId="77777777" w:rsidR="0091059B" w:rsidRPr="0091059B" w:rsidRDefault="0091059B" w:rsidP="00910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105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581DA3" w14:textId="77777777" w:rsidR="0091059B" w:rsidRPr="0091059B" w:rsidRDefault="0091059B" w:rsidP="00910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105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5EF4C" w14:textId="77777777" w:rsidR="0091059B" w:rsidRPr="0091059B" w:rsidRDefault="0091059B" w:rsidP="00910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105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A24D5" w14:textId="77777777" w:rsidR="0091059B" w:rsidRPr="0091059B" w:rsidRDefault="0091059B" w:rsidP="00910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105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13BA46" w14:textId="77777777" w:rsidR="0091059B" w:rsidRPr="0091059B" w:rsidRDefault="0091059B" w:rsidP="00910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105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DDE06C" w14:textId="77777777" w:rsidR="0091059B" w:rsidRPr="0091059B" w:rsidRDefault="0091059B" w:rsidP="00910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105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79CFF" w14:textId="77777777" w:rsidR="0091059B" w:rsidRPr="0091059B" w:rsidRDefault="0091059B" w:rsidP="00910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105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4ED5F4" w14:textId="77777777" w:rsidR="0091059B" w:rsidRPr="0091059B" w:rsidRDefault="0091059B" w:rsidP="00910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105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72BA19" w14:textId="77777777" w:rsidR="0091059B" w:rsidRPr="0091059B" w:rsidRDefault="0091059B" w:rsidP="00910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105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A1D5D" w14:textId="77777777" w:rsidR="0091059B" w:rsidRPr="0091059B" w:rsidRDefault="0091059B" w:rsidP="00910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105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2528D0" w14:textId="77777777" w:rsidR="0091059B" w:rsidRPr="0091059B" w:rsidRDefault="0091059B" w:rsidP="00910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105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B9DF6" w14:textId="77777777" w:rsidR="0091059B" w:rsidRPr="0091059B" w:rsidRDefault="0091059B" w:rsidP="00910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105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7D482" w14:textId="77777777" w:rsidR="0091059B" w:rsidRPr="0091059B" w:rsidRDefault="0091059B" w:rsidP="00910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105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707FE2" w14:textId="77777777" w:rsidR="0091059B" w:rsidRPr="0091059B" w:rsidRDefault="0091059B" w:rsidP="00910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105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6AFEE" w14:textId="77777777" w:rsidR="0091059B" w:rsidRPr="0091059B" w:rsidRDefault="0091059B" w:rsidP="00910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105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F82B74" w14:textId="77777777" w:rsidR="0091059B" w:rsidRPr="0091059B" w:rsidRDefault="0091059B" w:rsidP="00910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105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7F3DA" w14:textId="77777777" w:rsidR="0091059B" w:rsidRPr="0091059B" w:rsidRDefault="0091059B" w:rsidP="00910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105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42F5FF" w14:textId="77777777" w:rsidR="0091059B" w:rsidRPr="0091059B" w:rsidRDefault="0091059B" w:rsidP="00910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105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3FE98" w14:textId="77777777" w:rsidR="0091059B" w:rsidRPr="0091059B" w:rsidRDefault="0091059B" w:rsidP="00910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105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AAE796" w14:textId="77777777" w:rsidR="0091059B" w:rsidRPr="0091059B" w:rsidRDefault="0091059B" w:rsidP="00910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105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31B37" w14:textId="77777777" w:rsidR="0091059B" w:rsidRPr="0091059B" w:rsidRDefault="0091059B" w:rsidP="00910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105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91059B" w:rsidRPr="0091059B" w14:paraId="6669FEE2" w14:textId="77777777" w:rsidTr="00B31EB2">
        <w:trPr>
          <w:trHeight w:val="307"/>
        </w:trPr>
        <w:tc>
          <w:tcPr>
            <w:tcW w:w="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7AA850" w14:textId="77777777" w:rsidR="0091059B" w:rsidRPr="0091059B" w:rsidRDefault="0091059B" w:rsidP="00910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91059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97DE88" w14:textId="77777777" w:rsidR="0091059B" w:rsidRPr="0091059B" w:rsidRDefault="0091059B" w:rsidP="00910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91059B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40C1BD" w14:textId="77777777" w:rsidR="0091059B" w:rsidRPr="0091059B" w:rsidRDefault="0091059B" w:rsidP="00910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105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5545F1" w14:textId="77777777" w:rsidR="0091059B" w:rsidRPr="0091059B" w:rsidRDefault="0091059B" w:rsidP="00910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105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8FB51" w14:textId="77777777" w:rsidR="0091059B" w:rsidRPr="0091059B" w:rsidRDefault="0091059B" w:rsidP="00910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105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E1C9B" w14:textId="77777777" w:rsidR="0091059B" w:rsidRPr="0091059B" w:rsidRDefault="0091059B" w:rsidP="00910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105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C3968" w14:textId="77777777" w:rsidR="0091059B" w:rsidRPr="0091059B" w:rsidRDefault="0091059B" w:rsidP="00910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105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30F1D" w14:textId="77777777" w:rsidR="0091059B" w:rsidRPr="0091059B" w:rsidRDefault="0091059B" w:rsidP="00910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105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7BE8E" w14:textId="77777777" w:rsidR="0091059B" w:rsidRPr="0091059B" w:rsidRDefault="0091059B" w:rsidP="00910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105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55FA18" w14:textId="77777777" w:rsidR="0091059B" w:rsidRPr="0091059B" w:rsidRDefault="0091059B" w:rsidP="00910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105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84084" w14:textId="77777777" w:rsidR="0091059B" w:rsidRPr="0091059B" w:rsidRDefault="0091059B" w:rsidP="00910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105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7FBA9C" w14:textId="77777777" w:rsidR="0091059B" w:rsidRPr="0091059B" w:rsidRDefault="0091059B" w:rsidP="00910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105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69E0E" w14:textId="77777777" w:rsidR="0091059B" w:rsidRPr="0091059B" w:rsidRDefault="0091059B" w:rsidP="00910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105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8A5F72" w14:textId="77777777" w:rsidR="0091059B" w:rsidRPr="0091059B" w:rsidRDefault="0091059B" w:rsidP="00910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105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C6284" w14:textId="77777777" w:rsidR="0091059B" w:rsidRPr="0091059B" w:rsidRDefault="0091059B" w:rsidP="00910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105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C5472" w14:textId="77777777" w:rsidR="0091059B" w:rsidRPr="0091059B" w:rsidRDefault="0091059B" w:rsidP="00910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105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061DF" w14:textId="77777777" w:rsidR="0091059B" w:rsidRPr="0091059B" w:rsidRDefault="0091059B" w:rsidP="00910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105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7744A" w14:textId="77777777" w:rsidR="0091059B" w:rsidRPr="0091059B" w:rsidRDefault="0091059B" w:rsidP="00910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105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51147" w14:textId="77777777" w:rsidR="0091059B" w:rsidRPr="0091059B" w:rsidRDefault="0091059B" w:rsidP="00910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105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494D4" w14:textId="77777777" w:rsidR="0091059B" w:rsidRPr="0091059B" w:rsidRDefault="0091059B" w:rsidP="00910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105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8E6028" w14:textId="77777777" w:rsidR="0091059B" w:rsidRPr="0091059B" w:rsidRDefault="0091059B" w:rsidP="00910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105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BC1E3" w14:textId="77777777" w:rsidR="0091059B" w:rsidRPr="0091059B" w:rsidRDefault="0091059B" w:rsidP="00910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105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9F5C3" w14:textId="77777777" w:rsidR="0091059B" w:rsidRPr="0091059B" w:rsidRDefault="0091059B" w:rsidP="00910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105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F5FA93" w14:textId="77777777" w:rsidR="0091059B" w:rsidRPr="0091059B" w:rsidRDefault="0091059B" w:rsidP="00910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105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AD735" w14:textId="77777777" w:rsidR="0091059B" w:rsidRPr="0091059B" w:rsidRDefault="0091059B" w:rsidP="00910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105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EE531" w14:textId="77777777" w:rsidR="0091059B" w:rsidRPr="0091059B" w:rsidRDefault="0091059B" w:rsidP="00910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105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B79F2" w14:textId="77777777" w:rsidR="0091059B" w:rsidRPr="0091059B" w:rsidRDefault="0091059B" w:rsidP="00910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105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1F707" w14:textId="77777777" w:rsidR="0091059B" w:rsidRPr="0091059B" w:rsidRDefault="0091059B" w:rsidP="00910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105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EB7A3" w14:textId="77777777" w:rsidR="0091059B" w:rsidRPr="0091059B" w:rsidRDefault="0091059B" w:rsidP="00910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105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7B7DC" w14:textId="77777777" w:rsidR="0091059B" w:rsidRPr="0091059B" w:rsidRDefault="0091059B" w:rsidP="00910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105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57659" w14:textId="77777777" w:rsidR="0091059B" w:rsidRPr="0091059B" w:rsidRDefault="0091059B" w:rsidP="0091059B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1059B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</w:tbl>
    <w:p w14:paraId="291FDE62" w14:textId="77777777" w:rsidR="00B31EB2" w:rsidRDefault="00B31EB2">
      <w:r>
        <w:br w:type="page"/>
      </w:r>
    </w:p>
    <w:tbl>
      <w:tblPr>
        <w:tblW w:w="1493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56"/>
        <w:gridCol w:w="2866"/>
        <w:gridCol w:w="2714"/>
        <w:gridCol w:w="2642"/>
        <w:gridCol w:w="2637"/>
        <w:gridCol w:w="3018"/>
      </w:tblGrid>
      <w:tr w:rsidR="00C54D29" w:rsidRPr="00C54D29" w14:paraId="23C6BD2B" w14:textId="77777777" w:rsidTr="00B31EB2">
        <w:trPr>
          <w:trHeight w:val="326"/>
        </w:trPr>
        <w:tc>
          <w:tcPr>
            <w:tcW w:w="1493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54A7065" w14:textId="05E7CFE9" w:rsidR="00C54D29" w:rsidRPr="00C54D29" w:rsidRDefault="00C54D29" w:rsidP="00C54D2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  <w:r w:rsidRPr="00C54D29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lastRenderedPageBreak/>
              <w:t>Komponent 17: Digitálne Slovensko (štát v mobile, kybernetická bezpečnosť, rýchly internet pre každého, digitálna ekonomika)</w:t>
            </w:r>
          </w:p>
        </w:tc>
      </w:tr>
      <w:tr w:rsidR="00C54D29" w:rsidRPr="00C54D29" w14:paraId="196CA5A6" w14:textId="77777777" w:rsidTr="00B31EB2">
        <w:trPr>
          <w:trHeight w:val="326"/>
        </w:trPr>
        <w:tc>
          <w:tcPr>
            <w:tcW w:w="1493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A53D25F" w14:textId="77777777" w:rsidR="00C51BB7" w:rsidRDefault="00C51BB7" w:rsidP="00C54D2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  <w:p w14:paraId="1CBA3F63" w14:textId="77777777" w:rsidR="00C54D29" w:rsidRDefault="00C54D29" w:rsidP="00C54D2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  <w:r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t xml:space="preserve">Investícia 1: </w:t>
            </w:r>
            <w:r w:rsidRPr="00C54D29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t>Lepšie služby pre občanov a</w:t>
            </w:r>
            <w:r w:rsidR="00F76269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t> </w:t>
            </w:r>
            <w:r w:rsidRPr="00C54D29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t>podnikateľov</w:t>
            </w:r>
          </w:p>
          <w:p w14:paraId="301E6746" w14:textId="77777777" w:rsidR="00F76269" w:rsidRPr="00C54D29" w:rsidRDefault="00F76269" w:rsidP="00C54D2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</w:tc>
      </w:tr>
      <w:tr w:rsidR="00C54D29" w:rsidRPr="00C54D29" w14:paraId="348C36CF" w14:textId="77777777" w:rsidTr="00B31EB2">
        <w:trPr>
          <w:trHeight w:val="342"/>
        </w:trPr>
        <w:tc>
          <w:tcPr>
            <w:tcW w:w="39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1B9423" w14:textId="77777777" w:rsidR="00C54D29" w:rsidRDefault="00C54D29" w:rsidP="00C54D29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0"/>
                <w:lang w:eastAsia="sk-SK"/>
              </w:rPr>
            </w:pPr>
            <w:r w:rsidRPr="00C54D29"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0"/>
                <w:lang w:eastAsia="sk-SK"/>
              </w:rPr>
              <w:t>Cieľová hodnota: 2</w:t>
            </w:r>
          </w:p>
          <w:p w14:paraId="550F03D1" w14:textId="77777777" w:rsidR="00C51BB7" w:rsidRPr="00C54D29" w:rsidRDefault="00C51BB7" w:rsidP="00C54D29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0"/>
                <w:lang w:eastAsia="sk-SK"/>
              </w:rPr>
            </w:pPr>
          </w:p>
        </w:tc>
        <w:tc>
          <w:tcPr>
            <w:tcW w:w="2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124191" w14:textId="77777777" w:rsidR="00C54D29" w:rsidRPr="00C54D29" w:rsidRDefault="00C54D29" w:rsidP="00C54D29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i/>
                <w:iCs/>
                <w:color w:val="000000"/>
                <w:lang w:eastAsia="sk-SK"/>
              </w:rPr>
            </w:pPr>
          </w:p>
        </w:tc>
        <w:tc>
          <w:tcPr>
            <w:tcW w:w="2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6A2CF2" w14:textId="77777777" w:rsidR="00C54D29" w:rsidRPr="00C54D29" w:rsidRDefault="00C54D29" w:rsidP="00C54D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4B0E84" w14:textId="77777777" w:rsidR="00C54D29" w:rsidRPr="00C54D29" w:rsidRDefault="00C54D29" w:rsidP="00C54D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78A62F" w14:textId="77777777" w:rsidR="00C54D29" w:rsidRPr="00C54D29" w:rsidRDefault="00C54D29" w:rsidP="00C54D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C54D29" w:rsidRPr="00C54D29" w14:paraId="6121E54D" w14:textId="77777777" w:rsidTr="00B31EB2">
        <w:trPr>
          <w:trHeight w:val="326"/>
        </w:trPr>
        <w:tc>
          <w:tcPr>
            <w:tcW w:w="66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21F85F5" w14:textId="77777777" w:rsidR="00C54D29" w:rsidRDefault="00C54D29" w:rsidP="00C54D29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0"/>
                <w:lang w:eastAsia="sk-SK"/>
              </w:rPr>
            </w:pPr>
            <w:r w:rsidRPr="00C54D29"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0"/>
                <w:lang w:eastAsia="sk-SK"/>
              </w:rPr>
              <w:t>Projekt typ 1</w:t>
            </w:r>
          </w:p>
          <w:p w14:paraId="0E62CAEB" w14:textId="77777777" w:rsidR="00C51BB7" w:rsidRPr="00C54D29" w:rsidRDefault="00C51BB7" w:rsidP="00C54D29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0"/>
                <w:lang w:eastAsia="sk-SK"/>
              </w:rPr>
            </w:pPr>
          </w:p>
        </w:tc>
        <w:tc>
          <w:tcPr>
            <w:tcW w:w="2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0F54B7" w14:textId="77777777" w:rsidR="00C54D29" w:rsidRPr="00C54D29" w:rsidRDefault="00C54D29" w:rsidP="00C54D29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31DBEE" w14:textId="77777777" w:rsidR="00C54D29" w:rsidRPr="00C54D29" w:rsidRDefault="00C54D29" w:rsidP="00C54D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CEFF38" w14:textId="77777777" w:rsidR="00C54D29" w:rsidRPr="00C54D29" w:rsidRDefault="00C54D29" w:rsidP="00C54D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C54D29" w:rsidRPr="00C54D29" w14:paraId="3602515F" w14:textId="77777777" w:rsidTr="00B31EB2">
        <w:trPr>
          <w:trHeight w:val="326"/>
        </w:trPr>
        <w:tc>
          <w:tcPr>
            <w:tcW w:w="66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66B2A1" w14:textId="77777777" w:rsidR="00C54D29" w:rsidRPr="00C54D29" w:rsidRDefault="00C54D29" w:rsidP="00C54D29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615A70"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0"/>
                <w:lang w:eastAsia="sk-SK"/>
              </w:rPr>
              <w:t>Míľnik/cieľ</w:t>
            </w:r>
            <w:r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0"/>
                <w:lang w:eastAsia="sk-SK"/>
              </w:rPr>
              <w:t xml:space="preserve">: </w:t>
            </w:r>
            <w:r w:rsidRPr="00C54D29">
              <w:rPr>
                <w:rFonts w:ascii="Arial Narrow" w:eastAsia="Times New Roman" w:hAnsi="Arial Narrow" w:cs="Times New Roman"/>
                <w:bCs/>
                <w:i/>
                <w:sz w:val="20"/>
                <w:szCs w:val="20"/>
                <w:lang w:eastAsia="sk-SK"/>
              </w:rPr>
              <w:t xml:space="preserve">Počet vytvorených a zavedených riešení </w:t>
            </w:r>
            <w:proofErr w:type="spellStart"/>
            <w:r w:rsidRPr="00C54D29">
              <w:rPr>
                <w:rFonts w:ascii="Arial Narrow" w:eastAsia="Times New Roman" w:hAnsi="Arial Narrow" w:cs="Times New Roman"/>
                <w:bCs/>
                <w:i/>
                <w:sz w:val="20"/>
                <w:szCs w:val="20"/>
                <w:lang w:eastAsia="sk-SK"/>
              </w:rPr>
              <w:t>eGovernment</w:t>
            </w:r>
            <w:proofErr w:type="spellEnd"/>
            <w:r w:rsidRPr="00C54D29">
              <w:rPr>
                <w:rFonts w:ascii="Arial Narrow" w:eastAsia="Times New Roman" w:hAnsi="Arial Narrow" w:cs="Times New Roman"/>
                <w:bCs/>
                <w:i/>
                <w:sz w:val="20"/>
                <w:szCs w:val="20"/>
                <w:lang w:eastAsia="sk-SK"/>
              </w:rPr>
              <w:t>.</w:t>
            </w:r>
          </w:p>
        </w:tc>
        <w:tc>
          <w:tcPr>
            <w:tcW w:w="2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ADFCDC3" w14:textId="77777777" w:rsidR="00C54D29" w:rsidRPr="00C54D29" w:rsidRDefault="00C54D29" w:rsidP="00C54D29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6E594AC" w14:textId="77777777" w:rsidR="00C54D29" w:rsidRPr="00C54D29" w:rsidRDefault="00C54D29" w:rsidP="00C54D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085545E" w14:textId="77777777" w:rsidR="00C54D29" w:rsidRPr="00C54D29" w:rsidRDefault="00C54D29" w:rsidP="00C54D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C54D29" w:rsidRPr="00C54D29" w14:paraId="1724B1B0" w14:textId="77777777" w:rsidTr="00B31EB2">
        <w:trPr>
          <w:trHeight w:val="1865"/>
        </w:trPr>
        <w:tc>
          <w:tcPr>
            <w:tcW w:w="10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11F87E55" w14:textId="77777777" w:rsidR="00C54D29" w:rsidRPr="00C54D29" w:rsidRDefault="00C54D29" w:rsidP="00C54D2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C54D29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Poradové číslo riadku</w:t>
            </w:r>
          </w:p>
        </w:tc>
        <w:tc>
          <w:tcPr>
            <w:tcW w:w="286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05134E09" w14:textId="77777777" w:rsidR="00C54D29" w:rsidRPr="00C54D29" w:rsidRDefault="00C54D29" w:rsidP="00C54D2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C54D29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Potvrdenie nasadenia a uvedenia digitálnych riešení do prevádzky (A/N)</w:t>
            </w:r>
          </w:p>
        </w:tc>
        <w:tc>
          <w:tcPr>
            <w:tcW w:w="271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50A569DD" w14:textId="77777777" w:rsidR="00C54D29" w:rsidRPr="00C54D29" w:rsidRDefault="00C54D29" w:rsidP="00C54D2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C54D29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Potvrdenie dostupnosti pre koncových používateľov (A/N)</w:t>
            </w:r>
          </w:p>
        </w:tc>
        <w:tc>
          <w:tcPr>
            <w:tcW w:w="26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74DB1EC5" w14:textId="77777777" w:rsidR="00C54D29" w:rsidRPr="00C54D29" w:rsidRDefault="00C54D29" w:rsidP="00C54D2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C54D29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Opis hlavných charakteristík digitálnych riešení vrátane ich rozhrania pre koncových používateľov a základnej architektúry (A/N)</w:t>
            </w:r>
          </w:p>
        </w:tc>
        <w:tc>
          <w:tcPr>
            <w:tcW w:w="26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15386374" w14:textId="77777777" w:rsidR="00C54D29" w:rsidRPr="00C54D29" w:rsidRDefault="00C54D29" w:rsidP="00C54D2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C54D29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Potvrdenie integrácie do centrálneho portálu verejnej správy (A/N)</w:t>
            </w:r>
          </w:p>
        </w:tc>
        <w:tc>
          <w:tcPr>
            <w:tcW w:w="30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2F4C2498" w14:textId="77777777" w:rsidR="00C54D29" w:rsidRPr="00C54D29" w:rsidRDefault="00C54D29" w:rsidP="00C54D2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C54D29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Redesign</w:t>
            </w:r>
            <w:proofErr w:type="spellEnd"/>
            <w:r w:rsidRPr="00C54D29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 business procesov a agendových systémov a pripojenie k </w:t>
            </w:r>
            <w:proofErr w:type="spellStart"/>
            <w:r w:rsidRPr="00C54D29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midlvéru</w:t>
            </w:r>
            <w:proofErr w:type="spellEnd"/>
            <w:r w:rsidRPr="00C54D29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 a </w:t>
            </w:r>
            <w:proofErr w:type="spellStart"/>
            <w:r w:rsidRPr="00C54D29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backendovým</w:t>
            </w:r>
            <w:proofErr w:type="spellEnd"/>
            <w:r w:rsidRPr="00C54D29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 systémom (A/N)</w:t>
            </w:r>
          </w:p>
        </w:tc>
      </w:tr>
      <w:tr w:rsidR="00C54D29" w:rsidRPr="00C54D29" w14:paraId="50914319" w14:textId="77777777" w:rsidTr="00B31EB2">
        <w:trPr>
          <w:trHeight w:val="406"/>
        </w:trPr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C177F0" w14:textId="77777777" w:rsidR="00C54D29" w:rsidRPr="00C54D29" w:rsidRDefault="00C54D29" w:rsidP="00C54D2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C54D2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232B93" w14:textId="77777777" w:rsidR="00C54D29" w:rsidRPr="00C54D29" w:rsidRDefault="00C54D29" w:rsidP="00C54D2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C54D2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4B63C5" w14:textId="77777777" w:rsidR="00C54D29" w:rsidRPr="00C54D29" w:rsidRDefault="00C54D29" w:rsidP="00C54D2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C54D29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3F4D57" w14:textId="77777777" w:rsidR="00C54D29" w:rsidRPr="00C54D29" w:rsidRDefault="00C54D29" w:rsidP="00C54D2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C54D29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6D51A" w14:textId="77777777" w:rsidR="00C54D29" w:rsidRPr="00C54D29" w:rsidRDefault="00C54D29" w:rsidP="00C54D2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C54D29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AA1FC3" w14:textId="77777777" w:rsidR="00C54D29" w:rsidRPr="00C54D29" w:rsidRDefault="00C54D29" w:rsidP="00C54D2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C54D29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C54D29" w:rsidRPr="00C54D29" w14:paraId="53BE391E" w14:textId="77777777" w:rsidTr="00B31EB2">
        <w:trPr>
          <w:trHeight w:val="326"/>
        </w:trPr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C7E5F4" w14:textId="77777777" w:rsidR="00C54D29" w:rsidRPr="00C54D29" w:rsidRDefault="00C54D29" w:rsidP="00C54D2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C54D2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CDB39B" w14:textId="77777777" w:rsidR="00C54D29" w:rsidRPr="00C54D29" w:rsidRDefault="00C54D29" w:rsidP="00C54D2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C54D2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7025CB" w14:textId="77777777" w:rsidR="00C54D29" w:rsidRPr="00C54D29" w:rsidRDefault="00C54D29" w:rsidP="00C54D2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C54D29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66801D" w14:textId="77777777" w:rsidR="00C54D29" w:rsidRPr="00C54D29" w:rsidRDefault="00C54D29" w:rsidP="00C54D2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C54D29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DA82F" w14:textId="77777777" w:rsidR="00C54D29" w:rsidRPr="00C54D29" w:rsidRDefault="00C54D29" w:rsidP="00C54D2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C54D29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9F023" w14:textId="77777777" w:rsidR="00C54D29" w:rsidRPr="00C54D29" w:rsidRDefault="00C54D29" w:rsidP="00C54D2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C54D29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C54D29" w:rsidRPr="00C54D29" w14:paraId="7D9936C8" w14:textId="77777777" w:rsidTr="00B31EB2">
        <w:trPr>
          <w:trHeight w:val="310"/>
        </w:trPr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A21BE6" w14:textId="77777777" w:rsidR="00C54D29" w:rsidRPr="00C54D29" w:rsidRDefault="00C54D29" w:rsidP="00C54D2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C54D2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1524E4" w14:textId="77777777" w:rsidR="00C54D29" w:rsidRPr="00C54D29" w:rsidRDefault="00C54D29" w:rsidP="00C54D2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C54D2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350C9A" w14:textId="77777777" w:rsidR="00C54D29" w:rsidRPr="00C54D29" w:rsidRDefault="00C54D29" w:rsidP="00C54D2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C54D29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315E9D" w14:textId="77777777" w:rsidR="00C54D29" w:rsidRPr="00C54D29" w:rsidRDefault="00C54D29" w:rsidP="00C54D2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C54D29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0791D0" w14:textId="77777777" w:rsidR="00C54D29" w:rsidRPr="00C54D29" w:rsidRDefault="00C54D29" w:rsidP="00C54D2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C54D29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71BE2A" w14:textId="77777777" w:rsidR="00C54D29" w:rsidRPr="00C54D29" w:rsidRDefault="00C54D29" w:rsidP="00C54D2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C54D29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C54D29" w:rsidRPr="00C54D29" w14:paraId="4E4B0A83" w14:textId="77777777" w:rsidTr="00B31EB2">
        <w:trPr>
          <w:trHeight w:val="310"/>
        </w:trPr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79B93" w14:textId="77777777" w:rsidR="00C54D29" w:rsidRPr="00C54D29" w:rsidRDefault="00C54D29" w:rsidP="00C54D2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C54D2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785F98" w14:textId="77777777" w:rsidR="00C54D29" w:rsidRPr="00C54D29" w:rsidRDefault="00C54D29" w:rsidP="00C54D2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C54D2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F83A8A" w14:textId="77777777" w:rsidR="00C54D29" w:rsidRPr="00C54D29" w:rsidRDefault="00C54D29" w:rsidP="00C54D2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C54D29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EA7E52" w14:textId="77777777" w:rsidR="00C54D29" w:rsidRPr="00C54D29" w:rsidRDefault="00C54D29" w:rsidP="00C54D2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C54D29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FD06D9" w14:textId="77777777" w:rsidR="00C54D29" w:rsidRPr="00C54D29" w:rsidRDefault="00C54D29" w:rsidP="00C54D2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C54D29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CA4CC" w14:textId="77777777" w:rsidR="00C54D29" w:rsidRPr="00C54D29" w:rsidRDefault="00C54D29" w:rsidP="00C54D2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C54D29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C54D29" w:rsidRPr="00C54D29" w14:paraId="273567A6" w14:textId="77777777" w:rsidTr="00B31EB2">
        <w:trPr>
          <w:trHeight w:val="310"/>
        </w:trPr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DF2CB7" w14:textId="77777777" w:rsidR="00C54D29" w:rsidRPr="00C54D29" w:rsidRDefault="00C54D29" w:rsidP="00C54D2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C54D2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C33C41" w14:textId="77777777" w:rsidR="00C54D29" w:rsidRPr="00C54D29" w:rsidRDefault="00C54D29" w:rsidP="00C54D2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C54D2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B3FF0" w14:textId="77777777" w:rsidR="00C54D29" w:rsidRPr="00C54D29" w:rsidRDefault="00C54D29" w:rsidP="00C54D2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C54D29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00A81E" w14:textId="77777777" w:rsidR="00C54D29" w:rsidRPr="00C54D29" w:rsidRDefault="00C54D29" w:rsidP="00C54D2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C54D29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3E36C6" w14:textId="77777777" w:rsidR="00C54D29" w:rsidRPr="00C54D29" w:rsidRDefault="00C54D29" w:rsidP="00C54D2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C54D29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84CC2" w14:textId="77777777" w:rsidR="00C54D29" w:rsidRPr="00C54D29" w:rsidRDefault="00C54D29" w:rsidP="00C54D2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C54D29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C54D29" w:rsidRPr="00C54D29" w14:paraId="4F794278" w14:textId="77777777" w:rsidTr="00B31EB2">
        <w:trPr>
          <w:trHeight w:val="310"/>
        </w:trPr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D6157C" w14:textId="77777777" w:rsidR="00C54D29" w:rsidRPr="00C54D29" w:rsidRDefault="00C54D29" w:rsidP="00C54D2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C54D2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030925" w14:textId="77777777" w:rsidR="00C54D29" w:rsidRPr="00C54D29" w:rsidRDefault="00C54D29" w:rsidP="00C54D2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C54D29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8294C6" w14:textId="77777777" w:rsidR="00C54D29" w:rsidRPr="00C54D29" w:rsidRDefault="00C54D29" w:rsidP="00C54D2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C54D29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9262F2" w14:textId="77777777" w:rsidR="00C54D29" w:rsidRPr="00C54D29" w:rsidRDefault="00C54D29" w:rsidP="00C54D2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C54D29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AB0DC" w14:textId="77777777" w:rsidR="00C54D29" w:rsidRPr="00C54D29" w:rsidRDefault="00C54D29" w:rsidP="00C54D2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C54D29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FC4AF" w14:textId="77777777" w:rsidR="00C54D29" w:rsidRPr="00C54D29" w:rsidRDefault="00C54D29" w:rsidP="00C54D29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C54D29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</w:tbl>
    <w:p w14:paraId="79F7C7B6" w14:textId="77777777" w:rsidR="00185F06" w:rsidRDefault="00185F06" w:rsidP="004204F3">
      <w:pPr>
        <w:tabs>
          <w:tab w:val="left" w:pos="4471"/>
        </w:tabs>
        <w:rPr>
          <w:rFonts w:ascii="Arial Narrow" w:hAnsi="Arial Narrow" w:cs="Arial"/>
        </w:rPr>
      </w:pPr>
    </w:p>
    <w:p w14:paraId="31B59451" w14:textId="77777777" w:rsidR="00185F06" w:rsidRDefault="00185F06">
      <w:pPr>
        <w:rPr>
          <w:rFonts w:ascii="Arial Narrow" w:hAnsi="Arial Narrow" w:cs="Arial"/>
        </w:rPr>
      </w:pPr>
      <w:r>
        <w:rPr>
          <w:rFonts w:ascii="Arial Narrow" w:hAnsi="Arial Narrow" w:cs="Arial"/>
        </w:rPr>
        <w:br w:type="page"/>
      </w:r>
    </w:p>
    <w:tbl>
      <w:tblPr>
        <w:tblW w:w="1502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48"/>
        <w:gridCol w:w="2842"/>
        <w:gridCol w:w="2544"/>
        <w:gridCol w:w="2842"/>
        <w:gridCol w:w="2543"/>
        <w:gridCol w:w="3207"/>
      </w:tblGrid>
      <w:tr w:rsidR="00185F06" w:rsidRPr="00185F06" w14:paraId="2ADE9BC1" w14:textId="77777777" w:rsidTr="0069265B">
        <w:trPr>
          <w:trHeight w:val="327"/>
        </w:trPr>
        <w:tc>
          <w:tcPr>
            <w:tcW w:w="1502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E07C35D" w14:textId="77777777" w:rsidR="00185F06" w:rsidRPr="00185F06" w:rsidRDefault="00185F06" w:rsidP="00185F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  <w:r w:rsidRPr="00185F06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lastRenderedPageBreak/>
              <w:t>Komponent 17: Digitálne Slovensko (štát v mobile, kybernetická bezpečnosť, rýchly internet pre každého, digitálna ekonomika)</w:t>
            </w:r>
          </w:p>
        </w:tc>
      </w:tr>
      <w:tr w:rsidR="00185F06" w:rsidRPr="00185F06" w14:paraId="67DF2256" w14:textId="77777777" w:rsidTr="0069265B">
        <w:trPr>
          <w:trHeight w:val="327"/>
        </w:trPr>
        <w:tc>
          <w:tcPr>
            <w:tcW w:w="1502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90A1434" w14:textId="77777777" w:rsidR="00C51BB7" w:rsidRDefault="00C51BB7" w:rsidP="00185F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  <w:p w14:paraId="52B5E79B" w14:textId="77777777" w:rsidR="00185F06" w:rsidRDefault="00185F06" w:rsidP="00185F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  <w:r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t>Investícia 1:</w:t>
            </w:r>
            <w:r w:rsidRPr="00185F06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t xml:space="preserve"> Lepšie služby pre občanov a</w:t>
            </w:r>
            <w:r w:rsidR="00F76269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t> </w:t>
            </w:r>
            <w:r w:rsidRPr="00185F06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t>podnikateľov</w:t>
            </w:r>
          </w:p>
          <w:p w14:paraId="2783018C" w14:textId="77777777" w:rsidR="00F76269" w:rsidRPr="00185F06" w:rsidRDefault="00F76269" w:rsidP="00185F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</w:tc>
      </w:tr>
      <w:tr w:rsidR="00185F06" w:rsidRPr="00185F06" w14:paraId="1A1ABEF3" w14:textId="77777777" w:rsidTr="0069265B">
        <w:trPr>
          <w:trHeight w:val="342"/>
        </w:trPr>
        <w:tc>
          <w:tcPr>
            <w:tcW w:w="38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352C35" w14:textId="77777777" w:rsidR="00185F06" w:rsidRDefault="00185F06" w:rsidP="00185F06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0"/>
                <w:lang w:eastAsia="sk-SK"/>
              </w:rPr>
            </w:pPr>
            <w:r w:rsidRPr="00185F06"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0"/>
                <w:lang w:eastAsia="sk-SK"/>
              </w:rPr>
              <w:t>Cieľová hodnota: 16</w:t>
            </w:r>
          </w:p>
          <w:p w14:paraId="70EDEDD4" w14:textId="77777777" w:rsidR="00C51BB7" w:rsidRPr="00185F06" w:rsidRDefault="00C51BB7" w:rsidP="00185F06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0"/>
                <w:lang w:eastAsia="sk-SK"/>
              </w:rPr>
            </w:pPr>
          </w:p>
        </w:tc>
        <w:tc>
          <w:tcPr>
            <w:tcW w:w="2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C9D287" w14:textId="77777777" w:rsidR="00185F06" w:rsidRPr="00185F06" w:rsidRDefault="00185F06" w:rsidP="00185F06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i/>
                <w:iCs/>
                <w:color w:val="000000"/>
                <w:lang w:eastAsia="sk-SK"/>
              </w:rPr>
            </w:pPr>
          </w:p>
        </w:tc>
        <w:tc>
          <w:tcPr>
            <w:tcW w:w="2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9E7044" w14:textId="77777777" w:rsidR="00185F06" w:rsidRPr="00185F06" w:rsidRDefault="00185F06" w:rsidP="00185F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45B7D9" w14:textId="77777777" w:rsidR="00185F06" w:rsidRPr="00185F06" w:rsidRDefault="00185F06" w:rsidP="00185F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AABCD2" w14:textId="77777777" w:rsidR="00185F06" w:rsidRPr="00185F06" w:rsidRDefault="00185F06" w:rsidP="00185F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185F06" w:rsidRPr="00185F06" w14:paraId="29F3501A" w14:textId="77777777" w:rsidTr="0069265B">
        <w:trPr>
          <w:trHeight w:val="327"/>
        </w:trPr>
        <w:tc>
          <w:tcPr>
            <w:tcW w:w="64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F1C3118" w14:textId="77777777" w:rsidR="00185F06" w:rsidRDefault="00185F06" w:rsidP="00185F06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0"/>
                <w:lang w:eastAsia="sk-SK"/>
              </w:rPr>
            </w:pPr>
            <w:r w:rsidRPr="00185F06"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0"/>
                <w:lang w:eastAsia="sk-SK"/>
              </w:rPr>
              <w:t>Projekt typ 2</w:t>
            </w:r>
          </w:p>
          <w:p w14:paraId="47941DC4" w14:textId="77777777" w:rsidR="00C51BB7" w:rsidRPr="00185F06" w:rsidRDefault="00C51BB7" w:rsidP="00185F06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0"/>
                <w:lang w:eastAsia="sk-SK"/>
              </w:rPr>
            </w:pPr>
          </w:p>
        </w:tc>
        <w:tc>
          <w:tcPr>
            <w:tcW w:w="2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46BCF3" w14:textId="77777777" w:rsidR="00185F06" w:rsidRPr="00185F06" w:rsidRDefault="00185F06" w:rsidP="00185F0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CB7A76" w14:textId="77777777" w:rsidR="00185F06" w:rsidRPr="00185F06" w:rsidRDefault="00185F06" w:rsidP="00185F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25E5F2" w14:textId="77777777" w:rsidR="00185F06" w:rsidRPr="00185F06" w:rsidRDefault="00185F06" w:rsidP="00185F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185F06" w:rsidRPr="00185F06" w14:paraId="6F16B809" w14:textId="77777777" w:rsidTr="0069265B">
        <w:trPr>
          <w:trHeight w:val="327"/>
        </w:trPr>
        <w:tc>
          <w:tcPr>
            <w:tcW w:w="64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54D174" w14:textId="77777777" w:rsidR="00185F06" w:rsidRPr="00C54D29" w:rsidRDefault="00185F06" w:rsidP="00185F0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615A70"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0"/>
                <w:lang w:eastAsia="sk-SK"/>
              </w:rPr>
              <w:t>Míľnik/cieľ</w:t>
            </w:r>
            <w:r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0"/>
                <w:lang w:eastAsia="sk-SK"/>
              </w:rPr>
              <w:t xml:space="preserve">: </w:t>
            </w:r>
            <w:r w:rsidRPr="00C54D29">
              <w:rPr>
                <w:rFonts w:ascii="Arial Narrow" w:eastAsia="Times New Roman" w:hAnsi="Arial Narrow" w:cs="Times New Roman"/>
                <w:bCs/>
                <w:i/>
                <w:sz w:val="20"/>
                <w:szCs w:val="20"/>
                <w:lang w:eastAsia="sk-SK"/>
              </w:rPr>
              <w:t xml:space="preserve">Počet vytvorených a zavedených riešení </w:t>
            </w:r>
            <w:proofErr w:type="spellStart"/>
            <w:r w:rsidRPr="00C54D29">
              <w:rPr>
                <w:rFonts w:ascii="Arial Narrow" w:eastAsia="Times New Roman" w:hAnsi="Arial Narrow" w:cs="Times New Roman"/>
                <w:bCs/>
                <w:i/>
                <w:sz w:val="20"/>
                <w:szCs w:val="20"/>
                <w:lang w:eastAsia="sk-SK"/>
              </w:rPr>
              <w:t>eGovernment</w:t>
            </w:r>
            <w:proofErr w:type="spellEnd"/>
            <w:r>
              <w:rPr>
                <w:rFonts w:ascii="Arial Narrow" w:eastAsia="Times New Roman" w:hAnsi="Arial Narrow" w:cs="Times New Roman"/>
                <w:bCs/>
                <w:i/>
                <w:sz w:val="20"/>
                <w:szCs w:val="20"/>
                <w:lang w:eastAsia="sk-SK"/>
              </w:rPr>
              <w:t>.</w:t>
            </w:r>
          </w:p>
        </w:tc>
        <w:tc>
          <w:tcPr>
            <w:tcW w:w="2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EF45171" w14:textId="77777777" w:rsidR="00185F06" w:rsidRPr="00185F06" w:rsidRDefault="00185F06" w:rsidP="00185F0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2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DE53118" w14:textId="77777777" w:rsidR="00185F06" w:rsidRPr="00185F06" w:rsidRDefault="00185F06" w:rsidP="00185F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C9945C8" w14:textId="77777777" w:rsidR="00185F06" w:rsidRPr="00185F06" w:rsidRDefault="00185F06" w:rsidP="00185F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185F06" w:rsidRPr="00185F06" w14:paraId="1ECDC63D" w14:textId="77777777" w:rsidTr="0069265B">
        <w:trPr>
          <w:trHeight w:val="1870"/>
        </w:trPr>
        <w:tc>
          <w:tcPr>
            <w:tcW w:w="10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559F1BD1" w14:textId="77777777" w:rsidR="00185F06" w:rsidRPr="00185F06" w:rsidRDefault="00185F06" w:rsidP="00185F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185F06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Poradové číslo riadku</w:t>
            </w:r>
          </w:p>
        </w:tc>
        <w:tc>
          <w:tcPr>
            <w:tcW w:w="2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53FB0627" w14:textId="77777777" w:rsidR="00185F06" w:rsidRPr="00185F06" w:rsidRDefault="00185F06" w:rsidP="00185F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185F06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Potvrdenie nasadenia a uvedenia digitálnych riešení do prevádzky (A/N)</w:t>
            </w:r>
          </w:p>
        </w:tc>
        <w:tc>
          <w:tcPr>
            <w:tcW w:w="254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6027EF37" w14:textId="77777777" w:rsidR="00185F06" w:rsidRPr="00185F06" w:rsidRDefault="00185F06" w:rsidP="00185F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185F06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Potvrdenie dostupnosti pre koncových používateľov (A/N)</w:t>
            </w:r>
          </w:p>
        </w:tc>
        <w:tc>
          <w:tcPr>
            <w:tcW w:w="2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77110424" w14:textId="77777777" w:rsidR="00185F06" w:rsidRPr="00185F06" w:rsidRDefault="00185F06" w:rsidP="00185F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185F06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Opis hlavných charakteristík digitálnych riešení vrátane ich rozhrania pre koncových používateľov a základnej architektúry (A/N)</w:t>
            </w:r>
          </w:p>
        </w:tc>
        <w:tc>
          <w:tcPr>
            <w:tcW w:w="25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62D8E03F" w14:textId="77777777" w:rsidR="00185F06" w:rsidRPr="00185F06" w:rsidRDefault="00185F06" w:rsidP="00185F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185F06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Potvrdenie integrácie do centrálneho portálu verejnej správy (A/N)</w:t>
            </w:r>
          </w:p>
        </w:tc>
        <w:tc>
          <w:tcPr>
            <w:tcW w:w="32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351FC4CD" w14:textId="77777777" w:rsidR="00185F06" w:rsidRPr="00185F06" w:rsidRDefault="00185F06" w:rsidP="00185F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185F06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Redesign</w:t>
            </w:r>
            <w:proofErr w:type="spellEnd"/>
            <w:r w:rsidRPr="00185F06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 business procesov a agendových systémov a pripojenie k </w:t>
            </w:r>
            <w:proofErr w:type="spellStart"/>
            <w:r w:rsidRPr="00185F06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midlvéru</w:t>
            </w:r>
            <w:proofErr w:type="spellEnd"/>
            <w:r w:rsidRPr="00185F06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 a </w:t>
            </w:r>
            <w:proofErr w:type="spellStart"/>
            <w:r w:rsidRPr="00185F06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backendovým</w:t>
            </w:r>
            <w:proofErr w:type="spellEnd"/>
            <w:r w:rsidRPr="00185F06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 systémom (A/N)</w:t>
            </w:r>
          </w:p>
        </w:tc>
      </w:tr>
      <w:tr w:rsidR="00185F06" w:rsidRPr="00185F06" w14:paraId="0DF754EB" w14:textId="77777777" w:rsidTr="0069265B">
        <w:trPr>
          <w:trHeight w:val="407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3ADCDD" w14:textId="77777777" w:rsidR="00185F06" w:rsidRPr="00185F06" w:rsidRDefault="00185F06" w:rsidP="00185F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185F0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37E7CD" w14:textId="77777777" w:rsidR="00185F06" w:rsidRPr="00185F06" w:rsidRDefault="00185F06" w:rsidP="00185F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185F0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C44AF5" w14:textId="77777777" w:rsidR="00185F06" w:rsidRPr="00185F06" w:rsidRDefault="00185F06" w:rsidP="00185F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85F0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7C8EA3" w14:textId="77777777" w:rsidR="00185F06" w:rsidRPr="00185F06" w:rsidRDefault="00185F06" w:rsidP="00185F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85F0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90A29" w14:textId="77777777" w:rsidR="00185F06" w:rsidRPr="00185F06" w:rsidRDefault="00185F06" w:rsidP="00185F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85F0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7A5FB" w14:textId="77777777" w:rsidR="00185F06" w:rsidRPr="00185F06" w:rsidRDefault="00185F06" w:rsidP="00185F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85F0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185F06" w:rsidRPr="00185F06" w14:paraId="0CB85083" w14:textId="77777777" w:rsidTr="0069265B">
        <w:trPr>
          <w:trHeight w:val="327"/>
        </w:trPr>
        <w:tc>
          <w:tcPr>
            <w:tcW w:w="1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8180D4" w14:textId="77777777" w:rsidR="00185F06" w:rsidRPr="00185F06" w:rsidRDefault="00185F06" w:rsidP="00185F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185F0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382D77" w14:textId="77777777" w:rsidR="00185F06" w:rsidRPr="00185F06" w:rsidRDefault="00185F06" w:rsidP="00185F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185F0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351004" w14:textId="77777777" w:rsidR="00185F06" w:rsidRPr="00185F06" w:rsidRDefault="00185F06" w:rsidP="00185F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85F0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B41E82" w14:textId="77777777" w:rsidR="00185F06" w:rsidRPr="00185F06" w:rsidRDefault="00185F06" w:rsidP="00185F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85F0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3056B" w14:textId="77777777" w:rsidR="00185F06" w:rsidRPr="00185F06" w:rsidRDefault="00185F06" w:rsidP="00185F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85F0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3A972" w14:textId="77777777" w:rsidR="00185F06" w:rsidRPr="00185F06" w:rsidRDefault="00185F06" w:rsidP="00185F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85F0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185F06" w:rsidRPr="00185F06" w14:paraId="6C217CA2" w14:textId="77777777" w:rsidTr="0069265B">
        <w:trPr>
          <w:trHeight w:val="311"/>
        </w:trPr>
        <w:tc>
          <w:tcPr>
            <w:tcW w:w="1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F559C1" w14:textId="77777777" w:rsidR="00185F06" w:rsidRPr="00185F06" w:rsidRDefault="00185F06" w:rsidP="00185F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185F0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810261" w14:textId="77777777" w:rsidR="00185F06" w:rsidRPr="00185F06" w:rsidRDefault="00185F06" w:rsidP="00185F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185F0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44FEBB" w14:textId="77777777" w:rsidR="00185F06" w:rsidRPr="00185F06" w:rsidRDefault="00185F06" w:rsidP="00185F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85F0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ED2E51" w14:textId="77777777" w:rsidR="00185F06" w:rsidRPr="00185F06" w:rsidRDefault="00185F06" w:rsidP="00185F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85F0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6AB79" w14:textId="77777777" w:rsidR="00185F06" w:rsidRPr="00185F06" w:rsidRDefault="00185F06" w:rsidP="00185F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85F0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D16D3" w14:textId="77777777" w:rsidR="00185F06" w:rsidRPr="00185F06" w:rsidRDefault="00185F06" w:rsidP="00185F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85F0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185F06" w:rsidRPr="00185F06" w14:paraId="04452B71" w14:textId="77777777" w:rsidTr="0069265B">
        <w:trPr>
          <w:trHeight w:val="311"/>
        </w:trPr>
        <w:tc>
          <w:tcPr>
            <w:tcW w:w="1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B746D7" w14:textId="77777777" w:rsidR="00185F06" w:rsidRPr="00185F06" w:rsidRDefault="00185F06" w:rsidP="00185F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185F0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2586D7" w14:textId="77777777" w:rsidR="00185F06" w:rsidRPr="00185F06" w:rsidRDefault="00185F06" w:rsidP="00185F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185F0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B2ACB0" w14:textId="77777777" w:rsidR="00185F06" w:rsidRPr="00185F06" w:rsidRDefault="00185F06" w:rsidP="00185F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85F0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97B9D2" w14:textId="77777777" w:rsidR="00185F06" w:rsidRPr="00185F06" w:rsidRDefault="00185F06" w:rsidP="00185F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85F0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09DFB" w14:textId="77777777" w:rsidR="00185F06" w:rsidRPr="00185F06" w:rsidRDefault="00185F06" w:rsidP="00185F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85F0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98737" w14:textId="77777777" w:rsidR="00185F06" w:rsidRPr="00185F06" w:rsidRDefault="00185F06" w:rsidP="00185F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85F0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185F06" w:rsidRPr="00185F06" w14:paraId="28F25893" w14:textId="77777777" w:rsidTr="0069265B">
        <w:trPr>
          <w:trHeight w:val="311"/>
        </w:trPr>
        <w:tc>
          <w:tcPr>
            <w:tcW w:w="1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A03516" w14:textId="77777777" w:rsidR="00185F06" w:rsidRPr="00185F06" w:rsidRDefault="00185F06" w:rsidP="00185F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185F0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217F2F" w14:textId="77777777" w:rsidR="00185F06" w:rsidRPr="00185F06" w:rsidRDefault="00185F06" w:rsidP="00185F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185F0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190104" w14:textId="77777777" w:rsidR="00185F06" w:rsidRPr="00185F06" w:rsidRDefault="00185F06" w:rsidP="00185F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85F0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48F994" w14:textId="77777777" w:rsidR="00185F06" w:rsidRPr="00185F06" w:rsidRDefault="00185F06" w:rsidP="00185F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85F0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B77D0" w14:textId="77777777" w:rsidR="00185F06" w:rsidRPr="00185F06" w:rsidRDefault="00185F06" w:rsidP="00185F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85F0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502041" w14:textId="77777777" w:rsidR="00185F06" w:rsidRPr="00185F06" w:rsidRDefault="00185F06" w:rsidP="00185F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85F0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185F06" w:rsidRPr="00185F06" w14:paraId="5713B5F5" w14:textId="77777777" w:rsidTr="0069265B">
        <w:trPr>
          <w:trHeight w:val="311"/>
        </w:trPr>
        <w:tc>
          <w:tcPr>
            <w:tcW w:w="1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3CB5B9" w14:textId="77777777" w:rsidR="00185F06" w:rsidRPr="00185F06" w:rsidRDefault="00185F06" w:rsidP="00185F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185F0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146E7F" w14:textId="77777777" w:rsidR="00185F06" w:rsidRPr="00185F06" w:rsidRDefault="00185F06" w:rsidP="00185F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185F0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DFD462" w14:textId="77777777" w:rsidR="00185F06" w:rsidRPr="00185F06" w:rsidRDefault="00185F06" w:rsidP="00185F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85F0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E369B2" w14:textId="77777777" w:rsidR="00185F06" w:rsidRPr="00185F06" w:rsidRDefault="00185F06" w:rsidP="00185F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85F0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5AD769" w14:textId="77777777" w:rsidR="00185F06" w:rsidRPr="00185F06" w:rsidRDefault="00185F06" w:rsidP="00185F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85F0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06B9D4" w14:textId="77777777" w:rsidR="00185F06" w:rsidRPr="00185F06" w:rsidRDefault="00185F06" w:rsidP="00185F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85F0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</w:tbl>
    <w:p w14:paraId="2A385DD6" w14:textId="77777777" w:rsidR="00185F06" w:rsidRDefault="00185F06" w:rsidP="004204F3">
      <w:pPr>
        <w:tabs>
          <w:tab w:val="left" w:pos="4471"/>
        </w:tabs>
        <w:rPr>
          <w:rFonts w:ascii="Arial Narrow" w:hAnsi="Arial Narrow" w:cs="Arial"/>
        </w:rPr>
      </w:pPr>
    </w:p>
    <w:p w14:paraId="4F749F73" w14:textId="77777777" w:rsidR="00185F06" w:rsidRDefault="00185F06">
      <w:pPr>
        <w:rPr>
          <w:rFonts w:ascii="Arial Narrow" w:hAnsi="Arial Narrow" w:cs="Arial"/>
        </w:rPr>
      </w:pPr>
      <w:r>
        <w:rPr>
          <w:rFonts w:ascii="Arial Narrow" w:hAnsi="Arial Narrow" w:cs="Arial"/>
        </w:rPr>
        <w:br w:type="page"/>
      </w:r>
    </w:p>
    <w:tbl>
      <w:tblPr>
        <w:tblW w:w="1502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54"/>
        <w:gridCol w:w="3576"/>
        <w:gridCol w:w="2595"/>
        <w:gridCol w:w="3612"/>
        <w:gridCol w:w="4189"/>
      </w:tblGrid>
      <w:tr w:rsidR="00185F06" w:rsidRPr="00185F06" w14:paraId="0C62B1B3" w14:textId="77777777" w:rsidTr="0069265B">
        <w:trPr>
          <w:trHeight w:val="636"/>
        </w:trPr>
        <w:tc>
          <w:tcPr>
            <w:tcW w:w="1502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15EE45" w14:textId="77777777" w:rsidR="00185F06" w:rsidRPr="00185F06" w:rsidRDefault="00185F06" w:rsidP="00185F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  <w:r w:rsidRPr="00185F06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lastRenderedPageBreak/>
              <w:t>Komponent 17: Digitálne Slovensko (štát v mobile, kybernetická bezpečnosť, rýchly internet pre každého, digitálna ekonomika)</w:t>
            </w:r>
          </w:p>
        </w:tc>
      </w:tr>
      <w:tr w:rsidR="00185F06" w:rsidRPr="00185F06" w14:paraId="397F0F3D" w14:textId="77777777" w:rsidTr="0069265B">
        <w:trPr>
          <w:trHeight w:val="325"/>
        </w:trPr>
        <w:tc>
          <w:tcPr>
            <w:tcW w:w="1502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47D155" w14:textId="77777777" w:rsidR="00C51BB7" w:rsidRDefault="00C51BB7" w:rsidP="00185F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  <w:p w14:paraId="7B367148" w14:textId="77777777" w:rsidR="00185F06" w:rsidRDefault="00185F06" w:rsidP="00185F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  <w:r w:rsidRPr="00185F06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t>Investícia 2: Digitálna transformácia poskytovania služieb verejnej správy</w:t>
            </w:r>
          </w:p>
          <w:p w14:paraId="72A4DB54" w14:textId="77777777" w:rsidR="00F76269" w:rsidRPr="00185F06" w:rsidRDefault="00F76269" w:rsidP="00185F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</w:tc>
      </w:tr>
      <w:tr w:rsidR="00185F06" w:rsidRPr="00185F06" w14:paraId="5C904BC8" w14:textId="77777777" w:rsidTr="0069265B">
        <w:trPr>
          <w:trHeight w:val="341"/>
        </w:trPr>
        <w:tc>
          <w:tcPr>
            <w:tcW w:w="46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787C63" w14:textId="77777777" w:rsidR="00185F06" w:rsidRDefault="00185F06" w:rsidP="00185F06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0"/>
                <w:lang w:eastAsia="sk-SK"/>
              </w:rPr>
            </w:pPr>
            <w:r w:rsidRPr="00185F06"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0"/>
                <w:lang w:eastAsia="sk-SK"/>
              </w:rPr>
              <w:t>Cieľová hodnota: 8</w:t>
            </w:r>
          </w:p>
          <w:p w14:paraId="5B48CB03" w14:textId="77777777" w:rsidR="00C51BB7" w:rsidRPr="00185F06" w:rsidRDefault="00C51BB7" w:rsidP="00185F06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0"/>
                <w:lang w:eastAsia="sk-SK"/>
              </w:rPr>
            </w:pPr>
          </w:p>
        </w:tc>
        <w:tc>
          <w:tcPr>
            <w:tcW w:w="2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A12542" w14:textId="77777777" w:rsidR="00185F06" w:rsidRPr="00185F06" w:rsidRDefault="00185F06" w:rsidP="00185F06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i/>
                <w:iCs/>
                <w:color w:val="000000"/>
                <w:lang w:eastAsia="sk-SK"/>
              </w:rPr>
            </w:pPr>
          </w:p>
        </w:tc>
        <w:tc>
          <w:tcPr>
            <w:tcW w:w="3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1F0F6C" w14:textId="77777777" w:rsidR="00185F06" w:rsidRPr="00185F06" w:rsidRDefault="00185F06" w:rsidP="00185F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9F6FCA" w14:textId="77777777" w:rsidR="00185F06" w:rsidRPr="00185F06" w:rsidRDefault="00185F06" w:rsidP="00185F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185F06" w:rsidRPr="00185F06" w14:paraId="226582CC" w14:textId="77777777" w:rsidTr="0069265B">
        <w:trPr>
          <w:trHeight w:val="325"/>
        </w:trPr>
        <w:tc>
          <w:tcPr>
            <w:tcW w:w="72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B828BA" w14:textId="77777777" w:rsidR="00185F06" w:rsidRDefault="00185F06" w:rsidP="00185F06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0"/>
                <w:lang w:eastAsia="sk-SK"/>
              </w:rPr>
            </w:pPr>
            <w:r w:rsidRPr="00185F06"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0"/>
                <w:lang w:eastAsia="sk-SK"/>
              </w:rPr>
              <w:t>Projekt typ 1</w:t>
            </w:r>
          </w:p>
          <w:p w14:paraId="01FF2A30" w14:textId="77777777" w:rsidR="00C51BB7" w:rsidRPr="00185F06" w:rsidRDefault="00C51BB7" w:rsidP="00185F06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0"/>
                <w:lang w:eastAsia="sk-SK"/>
              </w:rPr>
            </w:pPr>
          </w:p>
        </w:tc>
        <w:tc>
          <w:tcPr>
            <w:tcW w:w="3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0212E9" w14:textId="77777777" w:rsidR="00185F06" w:rsidRPr="00185F06" w:rsidRDefault="00185F06" w:rsidP="00185F0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4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9C3337" w14:textId="77777777" w:rsidR="00185F06" w:rsidRPr="00185F06" w:rsidRDefault="00185F06" w:rsidP="00185F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185F06" w:rsidRPr="00185F06" w14:paraId="5C76D223" w14:textId="77777777" w:rsidTr="0069265B">
        <w:trPr>
          <w:trHeight w:val="325"/>
        </w:trPr>
        <w:tc>
          <w:tcPr>
            <w:tcW w:w="72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B57A055" w14:textId="77777777" w:rsidR="00185F06" w:rsidRPr="00185F06" w:rsidRDefault="00185F06" w:rsidP="00185F0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615A70"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0"/>
                <w:lang w:eastAsia="sk-SK"/>
              </w:rPr>
              <w:t>Míľnik/cieľ</w:t>
            </w:r>
            <w:r w:rsidRPr="00185F06">
              <w:rPr>
                <w:rFonts w:ascii="Arial Narrow" w:eastAsia="Times New Roman" w:hAnsi="Arial Narrow" w:cs="Times New Roman"/>
                <w:bCs/>
                <w:i/>
                <w:sz w:val="20"/>
                <w:szCs w:val="20"/>
                <w:lang w:eastAsia="sk-SK"/>
              </w:rPr>
              <w:t>: Digitálna transformácia úsekov verejnej správy.</w:t>
            </w:r>
          </w:p>
        </w:tc>
        <w:tc>
          <w:tcPr>
            <w:tcW w:w="3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BAE96A6" w14:textId="77777777" w:rsidR="00185F06" w:rsidRPr="00185F06" w:rsidRDefault="00185F06" w:rsidP="00185F0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4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3D639DE" w14:textId="77777777" w:rsidR="00185F06" w:rsidRPr="00185F06" w:rsidRDefault="00185F06" w:rsidP="00185F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185F06" w:rsidRPr="00185F06" w14:paraId="13BEBCAD" w14:textId="77777777" w:rsidTr="0069265B">
        <w:trPr>
          <w:trHeight w:val="325"/>
        </w:trPr>
        <w:tc>
          <w:tcPr>
            <w:tcW w:w="10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55687669" w14:textId="77777777" w:rsidR="00185F06" w:rsidRPr="00185F06" w:rsidRDefault="00185F06" w:rsidP="00185F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185F06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Poradové číslo riadku</w:t>
            </w:r>
          </w:p>
        </w:tc>
        <w:tc>
          <w:tcPr>
            <w:tcW w:w="35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239370FD" w14:textId="77777777" w:rsidR="00185F06" w:rsidRPr="00185F06" w:rsidRDefault="00185F06" w:rsidP="00185F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185F06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Názov úseku</w:t>
            </w:r>
          </w:p>
        </w:tc>
        <w:tc>
          <w:tcPr>
            <w:tcW w:w="25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6A626164" w14:textId="77777777" w:rsidR="00185F06" w:rsidRPr="00185F06" w:rsidRDefault="00185F06" w:rsidP="00185F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185F06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Kód úseku</w:t>
            </w:r>
          </w:p>
        </w:tc>
        <w:tc>
          <w:tcPr>
            <w:tcW w:w="36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5B3F1E1B" w14:textId="77777777" w:rsidR="00185F06" w:rsidRPr="00185F06" w:rsidRDefault="00185F06" w:rsidP="00185F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185F06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Vlastník úseku</w:t>
            </w:r>
          </w:p>
        </w:tc>
        <w:tc>
          <w:tcPr>
            <w:tcW w:w="418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1F72D76A" w14:textId="77777777" w:rsidR="00185F06" w:rsidRPr="00185F06" w:rsidRDefault="00185F06" w:rsidP="00185F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185F06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Rozpočet projektu</w:t>
            </w:r>
          </w:p>
        </w:tc>
      </w:tr>
      <w:tr w:rsidR="00185F06" w:rsidRPr="00185F06" w14:paraId="4CD028F3" w14:textId="77777777" w:rsidTr="0069265B">
        <w:trPr>
          <w:trHeight w:val="310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58F10C" w14:textId="77777777" w:rsidR="00185F06" w:rsidRPr="00185F06" w:rsidRDefault="00185F06" w:rsidP="00185F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185F0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2415AD" w14:textId="77777777" w:rsidR="00185F06" w:rsidRPr="00185F06" w:rsidRDefault="00185F06" w:rsidP="00185F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185F0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5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607027" w14:textId="77777777" w:rsidR="00185F06" w:rsidRPr="00185F06" w:rsidRDefault="00185F06" w:rsidP="00185F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85F0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BB6DFF" w14:textId="77777777" w:rsidR="00185F06" w:rsidRPr="00185F06" w:rsidRDefault="00185F06" w:rsidP="00185F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85F0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77A3B6" w14:textId="77777777" w:rsidR="00185F06" w:rsidRPr="00185F06" w:rsidRDefault="00185F06" w:rsidP="00185F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85F0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185F06" w:rsidRPr="00185F06" w14:paraId="2856B756" w14:textId="77777777" w:rsidTr="0069265B">
        <w:trPr>
          <w:trHeight w:val="310"/>
        </w:trPr>
        <w:tc>
          <w:tcPr>
            <w:tcW w:w="1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BFD614" w14:textId="77777777" w:rsidR="00185F06" w:rsidRPr="00185F06" w:rsidRDefault="00185F06" w:rsidP="00185F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185F0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84BB5F" w14:textId="77777777" w:rsidR="00185F06" w:rsidRPr="00185F06" w:rsidRDefault="00185F06" w:rsidP="00185F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185F0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14F9E3" w14:textId="77777777" w:rsidR="00185F06" w:rsidRPr="00185F06" w:rsidRDefault="00185F06" w:rsidP="00185F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85F0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C35328" w14:textId="77777777" w:rsidR="00185F06" w:rsidRPr="00185F06" w:rsidRDefault="00185F06" w:rsidP="00185F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85F0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59E945" w14:textId="77777777" w:rsidR="00185F06" w:rsidRPr="00185F06" w:rsidRDefault="00185F06" w:rsidP="00185F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85F0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185F06" w:rsidRPr="00185F06" w14:paraId="02902CE3" w14:textId="77777777" w:rsidTr="0069265B">
        <w:trPr>
          <w:trHeight w:val="310"/>
        </w:trPr>
        <w:tc>
          <w:tcPr>
            <w:tcW w:w="1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C42BB8" w14:textId="77777777" w:rsidR="00185F06" w:rsidRPr="00185F06" w:rsidRDefault="00185F06" w:rsidP="00185F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185F0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CE04A3" w14:textId="77777777" w:rsidR="00185F06" w:rsidRPr="00185F06" w:rsidRDefault="00185F06" w:rsidP="00185F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185F0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94D667" w14:textId="77777777" w:rsidR="00185F06" w:rsidRPr="00185F06" w:rsidRDefault="00185F06" w:rsidP="00185F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85F0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F20A8D" w14:textId="77777777" w:rsidR="00185F06" w:rsidRPr="00185F06" w:rsidRDefault="00185F06" w:rsidP="00185F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85F0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8BBAF5" w14:textId="77777777" w:rsidR="00185F06" w:rsidRPr="00185F06" w:rsidRDefault="00185F06" w:rsidP="00185F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85F0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185F06" w:rsidRPr="00185F06" w14:paraId="23CEB24A" w14:textId="77777777" w:rsidTr="0069265B">
        <w:trPr>
          <w:trHeight w:val="310"/>
        </w:trPr>
        <w:tc>
          <w:tcPr>
            <w:tcW w:w="1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16B8CF" w14:textId="77777777" w:rsidR="00185F06" w:rsidRPr="00185F06" w:rsidRDefault="00185F06" w:rsidP="00185F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185F0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BCCDD2" w14:textId="77777777" w:rsidR="00185F06" w:rsidRPr="00185F06" w:rsidRDefault="00185F06" w:rsidP="00185F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185F0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30BBFF" w14:textId="77777777" w:rsidR="00185F06" w:rsidRPr="00185F06" w:rsidRDefault="00185F06" w:rsidP="00185F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85F0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A8DCC9" w14:textId="77777777" w:rsidR="00185F06" w:rsidRPr="00185F06" w:rsidRDefault="00185F06" w:rsidP="00185F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85F0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2AD8DF" w14:textId="77777777" w:rsidR="00185F06" w:rsidRPr="00185F06" w:rsidRDefault="00185F06" w:rsidP="00185F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85F0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185F06" w:rsidRPr="00185F06" w14:paraId="3101FFF1" w14:textId="77777777" w:rsidTr="0069265B">
        <w:trPr>
          <w:trHeight w:val="310"/>
        </w:trPr>
        <w:tc>
          <w:tcPr>
            <w:tcW w:w="1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9A7B1A" w14:textId="77777777" w:rsidR="00185F06" w:rsidRPr="00185F06" w:rsidRDefault="00185F06" w:rsidP="00185F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185F0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717375" w14:textId="77777777" w:rsidR="00185F06" w:rsidRPr="00185F06" w:rsidRDefault="00185F06" w:rsidP="00185F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185F0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670F45" w14:textId="77777777" w:rsidR="00185F06" w:rsidRPr="00185F06" w:rsidRDefault="00185F06" w:rsidP="00185F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85F0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C193A5" w14:textId="77777777" w:rsidR="00185F06" w:rsidRPr="00185F06" w:rsidRDefault="00185F06" w:rsidP="00185F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85F0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A1485" w14:textId="77777777" w:rsidR="00185F06" w:rsidRPr="00185F06" w:rsidRDefault="00185F06" w:rsidP="00185F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85F0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185F06" w:rsidRPr="00185F06" w14:paraId="5FBEC8DD" w14:textId="77777777" w:rsidTr="0069265B">
        <w:trPr>
          <w:trHeight w:val="310"/>
        </w:trPr>
        <w:tc>
          <w:tcPr>
            <w:tcW w:w="1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C4A149" w14:textId="77777777" w:rsidR="00185F06" w:rsidRPr="00185F06" w:rsidRDefault="00185F06" w:rsidP="00185F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185F0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6C3419" w14:textId="77777777" w:rsidR="00185F06" w:rsidRPr="00185F06" w:rsidRDefault="00185F06" w:rsidP="00185F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185F0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17A755" w14:textId="77777777" w:rsidR="00185F06" w:rsidRPr="00185F06" w:rsidRDefault="00185F06" w:rsidP="00185F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85F0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7B3249" w14:textId="77777777" w:rsidR="00185F06" w:rsidRPr="00185F06" w:rsidRDefault="00185F06" w:rsidP="00185F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85F0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4DC29" w14:textId="77777777" w:rsidR="00185F06" w:rsidRPr="00185F06" w:rsidRDefault="00185F06" w:rsidP="00185F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85F0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</w:tbl>
    <w:p w14:paraId="352CBA6D" w14:textId="77777777" w:rsidR="00185F06" w:rsidRDefault="00185F06" w:rsidP="004204F3">
      <w:pPr>
        <w:tabs>
          <w:tab w:val="left" w:pos="4471"/>
        </w:tabs>
        <w:rPr>
          <w:rFonts w:ascii="Arial Narrow" w:hAnsi="Arial Narrow" w:cs="Arial"/>
        </w:rPr>
      </w:pPr>
    </w:p>
    <w:p w14:paraId="0FF8AFE8" w14:textId="77777777" w:rsidR="00185F06" w:rsidRDefault="00185F06">
      <w:pPr>
        <w:rPr>
          <w:rFonts w:ascii="Arial Narrow" w:hAnsi="Arial Narrow" w:cs="Arial"/>
        </w:rPr>
      </w:pPr>
      <w:r>
        <w:rPr>
          <w:rFonts w:ascii="Arial Narrow" w:hAnsi="Arial Narrow" w:cs="Arial"/>
        </w:rPr>
        <w:br w:type="page"/>
      </w:r>
    </w:p>
    <w:tbl>
      <w:tblPr>
        <w:tblW w:w="1502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53"/>
        <w:gridCol w:w="3572"/>
        <w:gridCol w:w="2593"/>
        <w:gridCol w:w="3759"/>
        <w:gridCol w:w="4049"/>
      </w:tblGrid>
      <w:tr w:rsidR="00185F06" w:rsidRPr="00185F06" w14:paraId="3D275366" w14:textId="77777777" w:rsidTr="0069265B">
        <w:trPr>
          <w:trHeight w:val="330"/>
        </w:trPr>
        <w:tc>
          <w:tcPr>
            <w:tcW w:w="1502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281159F" w14:textId="77777777" w:rsidR="00185F06" w:rsidRPr="00185F06" w:rsidRDefault="00185F06" w:rsidP="00185F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  <w:r w:rsidRPr="00185F06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lastRenderedPageBreak/>
              <w:t>Komponent 17: Digitálne Slovensko (štát v mobile, kybernetická bezpečnosť, rýchly internet pre každého, digitálna ekonomika)</w:t>
            </w:r>
          </w:p>
        </w:tc>
      </w:tr>
      <w:tr w:rsidR="00185F06" w:rsidRPr="00185F06" w14:paraId="1681480B" w14:textId="77777777" w:rsidTr="0069265B">
        <w:trPr>
          <w:trHeight w:val="330"/>
        </w:trPr>
        <w:tc>
          <w:tcPr>
            <w:tcW w:w="1502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B73358" w14:textId="77777777" w:rsidR="00C34E63" w:rsidRDefault="00C34E63" w:rsidP="00185F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  <w:p w14:paraId="17396ECB" w14:textId="77777777" w:rsidR="00185F06" w:rsidRDefault="00185F06" w:rsidP="00185F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  <w:r w:rsidRPr="00185F06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t>Investícia 2: Digitálna transformácia poskytovania služieb verejnej správy</w:t>
            </w:r>
          </w:p>
          <w:p w14:paraId="115C2197" w14:textId="77777777" w:rsidR="00F76269" w:rsidRPr="00185F06" w:rsidRDefault="00F76269" w:rsidP="00185F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</w:tc>
      </w:tr>
      <w:tr w:rsidR="00185F06" w:rsidRPr="00185F06" w14:paraId="52F14698" w14:textId="77777777" w:rsidTr="0069265B">
        <w:trPr>
          <w:trHeight w:val="361"/>
        </w:trPr>
        <w:tc>
          <w:tcPr>
            <w:tcW w:w="46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B58B96" w14:textId="77777777" w:rsidR="00185F06" w:rsidRDefault="00185F06" w:rsidP="00185F06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0"/>
                <w:lang w:eastAsia="sk-SK"/>
              </w:rPr>
            </w:pPr>
            <w:r w:rsidRPr="00185F06"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0"/>
                <w:lang w:eastAsia="sk-SK"/>
              </w:rPr>
              <w:t>Cieľová hodnota: 42</w:t>
            </w:r>
          </w:p>
          <w:p w14:paraId="67B8DF2B" w14:textId="77777777" w:rsidR="00C34E63" w:rsidRPr="00185F06" w:rsidRDefault="00C34E63" w:rsidP="00185F06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0"/>
                <w:lang w:eastAsia="sk-SK"/>
              </w:rPr>
            </w:pPr>
          </w:p>
        </w:tc>
        <w:tc>
          <w:tcPr>
            <w:tcW w:w="2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566131" w14:textId="77777777" w:rsidR="00185F06" w:rsidRPr="00185F06" w:rsidRDefault="00185F06" w:rsidP="00185F06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i/>
                <w:iCs/>
                <w:color w:val="000000"/>
                <w:lang w:eastAsia="sk-SK"/>
              </w:rPr>
            </w:pPr>
          </w:p>
        </w:tc>
        <w:tc>
          <w:tcPr>
            <w:tcW w:w="3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DB7636" w14:textId="77777777" w:rsidR="00185F06" w:rsidRPr="00185F06" w:rsidRDefault="00185F06" w:rsidP="00185F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52AE30" w14:textId="77777777" w:rsidR="00185F06" w:rsidRPr="00185F06" w:rsidRDefault="00185F06" w:rsidP="00185F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185F06" w:rsidRPr="00185F06" w14:paraId="4C44163E" w14:textId="77777777" w:rsidTr="0069265B">
        <w:trPr>
          <w:trHeight w:val="330"/>
        </w:trPr>
        <w:tc>
          <w:tcPr>
            <w:tcW w:w="72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D2E2949" w14:textId="77777777" w:rsidR="00185F06" w:rsidRDefault="00185F06" w:rsidP="00185F06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0"/>
                <w:lang w:eastAsia="sk-SK"/>
              </w:rPr>
            </w:pPr>
            <w:r w:rsidRPr="00185F06"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0"/>
                <w:lang w:eastAsia="sk-SK"/>
              </w:rPr>
              <w:t>Projekt typ 2</w:t>
            </w:r>
          </w:p>
          <w:p w14:paraId="3EF296DB" w14:textId="77777777" w:rsidR="00C34E63" w:rsidRPr="00185F06" w:rsidRDefault="00C34E63" w:rsidP="00185F06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0"/>
                <w:lang w:eastAsia="sk-SK"/>
              </w:rPr>
            </w:pPr>
          </w:p>
        </w:tc>
        <w:tc>
          <w:tcPr>
            <w:tcW w:w="3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923861" w14:textId="77777777" w:rsidR="00185F06" w:rsidRPr="00185F06" w:rsidRDefault="00185F06" w:rsidP="00185F0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89E5DD" w14:textId="77777777" w:rsidR="00185F06" w:rsidRPr="00185F06" w:rsidRDefault="00185F06" w:rsidP="00185F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185F06" w:rsidRPr="00185F06" w14:paraId="7E34A0B4" w14:textId="77777777" w:rsidTr="0069265B">
        <w:trPr>
          <w:trHeight w:val="330"/>
        </w:trPr>
        <w:tc>
          <w:tcPr>
            <w:tcW w:w="72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B1622E2" w14:textId="77777777" w:rsidR="00185F06" w:rsidRPr="00185F06" w:rsidRDefault="00185F06" w:rsidP="00185F0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615A70"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0"/>
                <w:lang w:eastAsia="sk-SK"/>
              </w:rPr>
              <w:t>Míľnik/cieľ</w:t>
            </w:r>
            <w:r w:rsidRPr="00185F06">
              <w:rPr>
                <w:rFonts w:ascii="Arial Narrow" w:eastAsia="Times New Roman" w:hAnsi="Arial Narrow" w:cs="Times New Roman"/>
                <w:bCs/>
                <w:i/>
                <w:sz w:val="20"/>
                <w:szCs w:val="20"/>
                <w:lang w:eastAsia="sk-SK"/>
              </w:rPr>
              <w:t>: Digitálna transformácia úsekov verejnej správy.</w:t>
            </w:r>
          </w:p>
        </w:tc>
        <w:tc>
          <w:tcPr>
            <w:tcW w:w="3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B453A8D" w14:textId="77777777" w:rsidR="00185F06" w:rsidRPr="00185F06" w:rsidRDefault="00185F06" w:rsidP="00185F0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4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9E41634" w14:textId="77777777" w:rsidR="00185F06" w:rsidRPr="00185F06" w:rsidRDefault="00185F06" w:rsidP="00185F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185F06" w:rsidRPr="00185F06" w14:paraId="5DC94F93" w14:textId="77777777" w:rsidTr="0069265B">
        <w:trPr>
          <w:trHeight w:val="330"/>
        </w:trPr>
        <w:tc>
          <w:tcPr>
            <w:tcW w:w="10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44061519" w14:textId="77777777" w:rsidR="00185F06" w:rsidRPr="00185F06" w:rsidRDefault="00185F06" w:rsidP="00185F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185F06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Poradové číslo riadku</w:t>
            </w:r>
          </w:p>
        </w:tc>
        <w:tc>
          <w:tcPr>
            <w:tcW w:w="35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386435BA" w14:textId="77777777" w:rsidR="00185F06" w:rsidRPr="00185F06" w:rsidRDefault="00185F06" w:rsidP="00185F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185F06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Názov úseku</w:t>
            </w:r>
          </w:p>
        </w:tc>
        <w:tc>
          <w:tcPr>
            <w:tcW w:w="25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776DEBA5" w14:textId="77777777" w:rsidR="00185F06" w:rsidRPr="00185F06" w:rsidRDefault="00185F06" w:rsidP="00185F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185F06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Kód úseku</w:t>
            </w:r>
          </w:p>
        </w:tc>
        <w:tc>
          <w:tcPr>
            <w:tcW w:w="37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4EF6194B" w14:textId="77777777" w:rsidR="00185F06" w:rsidRPr="00185F06" w:rsidRDefault="00185F06" w:rsidP="00185F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185F06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Vlastník úseku</w:t>
            </w:r>
          </w:p>
        </w:tc>
        <w:tc>
          <w:tcPr>
            <w:tcW w:w="404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523531EE" w14:textId="77777777" w:rsidR="00185F06" w:rsidRPr="00185F06" w:rsidRDefault="00185F06" w:rsidP="00185F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185F06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Rozpočet projektu</w:t>
            </w:r>
          </w:p>
        </w:tc>
      </w:tr>
      <w:tr w:rsidR="00185F06" w:rsidRPr="00185F06" w14:paraId="70AE4536" w14:textId="77777777" w:rsidTr="0069265B">
        <w:trPr>
          <w:trHeight w:val="314"/>
        </w:trPr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FEAB9F" w14:textId="77777777" w:rsidR="00185F06" w:rsidRPr="00185F06" w:rsidRDefault="00185F06" w:rsidP="00185F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185F0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0AB7D8" w14:textId="77777777" w:rsidR="00185F06" w:rsidRPr="00185F06" w:rsidRDefault="00185F06" w:rsidP="00185F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185F0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3BC571" w14:textId="77777777" w:rsidR="00185F06" w:rsidRPr="00185F06" w:rsidRDefault="00185F06" w:rsidP="00185F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85F0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125014" w14:textId="77777777" w:rsidR="00185F06" w:rsidRPr="00185F06" w:rsidRDefault="00185F06" w:rsidP="00185F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85F0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6C271" w14:textId="77777777" w:rsidR="00185F06" w:rsidRPr="00185F06" w:rsidRDefault="00185F06" w:rsidP="00185F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85F0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185F06" w:rsidRPr="00185F06" w14:paraId="21C8ECAC" w14:textId="77777777" w:rsidTr="0069265B">
        <w:trPr>
          <w:trHeight w:val="314"/>
        </w:trPr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A2127D" w14:textId="77777777" w:rsidR="00185F06" w:rsidRPr="00185F06" w:rsidRDefault="00185F06" w:rsidP="00185F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185F0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AC3894" w14:textId="77777777" w:rsidR="00185F06" w:rsidRPr="00185F06" w:rsidRDefault="00185F06" w:rsidP="00185F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185F0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034035" w14:textId="77777777" w:rsidR="00185F06" w:rsidRPr="00185F06" w:rsidRDefault="00185F06" w:rsidP="00185F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85F0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C3252B" w14:textId="77777777" w:rsidR="00185F06" w:rsidRPr="00185F06" w:rsidRDefault="00185F06" w:rsidP="00185F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85F0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5BC63" w14:textId="77777777" w:rsidR="00185F06" w:rsidRPr="00185F06" w:rsidRDefault="00185F06" w:rsidP="00185F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85F0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185F06" w:rsidRPr="00185F06" w14:paraId="20B1602A" w14:textId="77777777" w:rsidTr="0069265B">
        <w:trPr>
          <w:trHeight w:val="314"/>
        </w:trPr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2C39A2" w14:textId="77777777" w:rsidR="00185F06" w:rsidRPr="00185F06" w:rsidRDefault="00185F06" w:rsidP="00185F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185F0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ABC9B4" w14:textId="77777777" w:rsidR="00185F06" w:rsidRPr="00185F06" w:rsidRDefault="00185F06" w:rsidP="00185F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185F0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65CDAB" w14:textId="77777777" w:rsidR="00185F06" w:rsidRPr="00185F06" w:rsidRDefault="00185F06" w:rsidP="00185F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85F0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8FD358" w14:textId="77777777" w:rsidR="00185F06" w:rsidRPr="00185F06" w:rsidRDefault="00185F06" w:rsidP="00185F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85F0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B8F9E" w14:textId="77777777" w:rsidR="00185F06" w:rsidRPr="00185F06" w:rsidRDefault="00185F06" w:rsidP="00185F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85F0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185F06" w:rsidRPr="00185F06" w14:paraId="5DF55273" w14:textId="77777777" w:rsidTr="0069265B">
        <w:trPr>
          <w:trHeight w:val="314"/>
        </w:trPr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C2F4D6" w14:textId="77777777" w:rsidR="00185F06" w:rsidRPr="00185F06" w:rsidRDefault="00185F06" w:rsidP="00185F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185F0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379DD2" w14:textId="77777777" w:rsidR="00185F06" w:rsidRPr="00185F06" w:rsidRDefault="00185F06" w:rsidP="00185F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185F0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AE403B" w14:textId="77777777" w:rsidR="00185F06" w:rsidRPr="00185F06" w:rsidRDefault="00185F06" w:rsidP="00185F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85F0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E2E116" w14:textId="77777777" w:rsidR="00185F06" w:rsidRPr="00185F06" w:rsidRDefault="00185F06" w:rsidP="00185F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85F0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E1F80A" w14:textId="77777777" w:rsidR="00185F06" w:rsidRPr="00185F06" w:rsidRDefault="00185F06" w:rsidP="00185F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85F0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185F06" w:rsidRPr="00185F06" w14:paraId="1B037955" w14:textId="77777777" w:rsidTr="0069265B">
        <w:trPr>
          <w:trHeight w:val="314"/>
        </w:trPr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68F62C" w14:textId="77777777" w:rsidR="00185F06" w:rsidRPr="00185F06" w:rsidRDefault="00185F06" w:rsidP="00185F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185F0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B8BB26" w14:textId="77777777" w:rsidR="00185F06" w:rsidRPr="00185F06" w:rsidRDefault="00185F06" w:rsidP="00185F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185F0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F04705" w14:textId="77777777" w:rsidR="00185F06" w:rsidRPr="00185F06" w:rsidRDefault="00185F06" w:rsidP="00185F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85F0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E156B9" w14:textId="77777777" w:rsidR="00185F06" w:rsidRPr="00185F06" w:rsidRDefault="00185F06" w:rsidP="00185F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85F0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8B638" w14:textId="77777777" w:rsidR="00185F06" w:rsidRPr="00185F06" w:rsidRDefault="00185F06" w:rsidP="00185F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85F0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185F06" w:rsidRPr="00185F06" w14:paraId="6F98D552" w14:textId="77777777" w:rsidTr="0069265B">
        <w:trPr>
          <w:trHeight w:val="314"/>
        </w:trPr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527670" w14:textId="77777777" w:rsidR="00185F06" w:rsidRPr="00185F06" w:rsidRDefault="00185F06" w:rsidP="00185F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185F0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96883E" w14:textId="77777777" w:rsidR="00185F06" w:rsidRPr="00185F06" w:rsidRDefault="00185F06" w:rsidP="00185F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185F0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F59F8C" w14:textId="77777777" w:rsidR="00185F06" w:rsidRPr="00185F06" w:rsidRDefault="00185F06" w:rsidP="00185F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85F0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F67C5A" w14:textId="77777777" w:rsidR="00185F06" w:rsidRPr="00185F06" w:rsidRDefault="00185F06" w:rsidP="00185F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85F0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D4EE7" w14:textId="77777777" w:rsidR="00185F06" w:rsidRPr="00185F06" w:rsidRDefault="00185F06" w:rsidP="00185F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85F0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</w:tbl>
    <w:p w14:paraId="553CB016" w14:textId="77777777" w:rsidR="00185F06" w:rsidRDefault="00185F06" w:rsidP="004204F3">
      <w:pPr>
        <w:tabs>
          <w:tab w:val="left" w:pos="4471"/>
        </w:tabs>
        <w:rPr>
          <w:rFonts w:ascii="Arial Narrow" w:hAnsi="Arial Narrow" w:cs="Arial"/>
        </w:rPr>
      </w:pPr>
    </w:p>
    <w:p w14:paraId="143C1B3B" w14:textId="77777777" w:rsidR="00185F06" w:rsidRDefault="00185F06">
      <w:pPr>
        <w:rPr>
          <w:rFonts w:ascii="Arial Narrow" w:hAnsi="Arial Narrow" w:cs="Arial"/>
        </w:rPr>
      </w:pPr>
      <w:r>
        <w:rPr>
          <w:rFonts w:ascii="Arial Narrow" w:hAnsi="Arial Narrow" w:cs="Arial"/>
        </w:rPr>
        <w:br w:type="page"/>
      </w:r>
    </w:p>
    <w:tbl>
      <w:tblPr>
        <w:tblW w:w="1502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3"/>
        <w:gridCol w:w="4252"/>
        <w:gridCol w:w="4394"/>
        <w:gridCol w:w="5387"/>
      </w:tblGrid>
      <w:tr w:rsidR="00185F06" w:rsidRPr="00185F06" w14:paraId="0BD8BA3E" w14:textId="77777777" w:rsidTr="001505FD">
        <w:trPr>
          <w:trHeight w:val="315"/>
        </w:trPr>
        <w:tc>
          <w:tcPr>
            <w:tcW w:w="1502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0ED54BD" w14:textId="77777777" w:rsidR="00185F06" w:rsidRPr="00185F06" w:rsidRDefault="00185F06" w:rsidP="00185F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  <w:r w:rsidRPr="00185F06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lastRenderedPageBreak/>
              <w:t>Komponent 17: Digitálne Slovensko (štát v mobile, kybernetická bezpečnosť, rýchly internet pre každého, digitálna ekonomika)</w:t>
            </w:r>
          </w:p>
        </w:tc>
      </w:tr>
      <w:tr w:rsidR="00185F06" w:rsidRPr="00185F06" w14:paraId="28ED452B" w14:textId="77777777" w:rsidTr="001505FD">
        <w:trPr>
          <w:trHeight w:val="630"/>
        </w:trPr>
        <w:tc>
          <w:tcPr>
            <w:tcW w:w="1502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46D9F5D" w14:textId="77777777" w:rsidR="00DC0D07" w:rsidRDefault="00DC0D07" w:rsidP="00185F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  <w:p w14:paraId="4C876729" w14:textId="77777777" w:rsidR="00185F06" w:rsidRDefault="00185F06" w:rsidP="00185F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  <w:r w:rsidRPr="00185F06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t>Investícia 3: Zapojenie sa do cezhraničných európskych projektov („</w:t>
            </w:r>
            <w:proofErr w:type="spellStart"/>
            <w:r w:rsidRPr="00185F06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t>multi</w:t>
            </w:r>
            <w:proofErr w:type="spellEnd"/>
            <w:r w:rsidRPr="00185F06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t xml:space="preserve">-country </w:t>
            </w:r>
            <w:proofErr w:type="spellStart"/>
            <w:r w:rsidRPr="00185F06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t>projects</w:t>
            </w:r>
            <w:proofErr w:type="spellEnd"/>
            <w:r w:rsidRPr="00185F06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t xml:space="preserve">“) vedúcich </w:t>
            </w:r>
            <w:r w:rsidRPr="00185F06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br/>
              <w:t>k budovaniu digitálnej ekonomiky</w:t>
            </w:r>
          </w:p>
          <w:p w14:paraId="018D6877" w14:textId="77777777" w:rsidR="00F76269" w:rsidRPr="00185F06" w:rsidRDefault="00F76269" w:rsidP="00185F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</w:tc>
      </w:tr>
      <w:tr w:rsidR="00185F06" w:rsidRPr="00185F06" w14:paraId="0518701C" w14:textId="77777777" w:rsidTr="001505FD">
        <w:trPr>
          <w:trHeight w:val="345"/>
        </w:trPr>
        <w:tc>
          <w:tcPr>
            <w:tcW w:w="5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835558" w14:textId="77777777" w:rsidR="00185F06" w:rsidRDefault="00185F06" w:rsidP="00185F06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0"/>
                <w:lang w:eastAsia="sk-SK"/>
              </w:rPr>
            </w:pPr>
            <w:r w:rsidRPr="00185F06"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0"/>
                <w:lang w:eastAsia="sk-SK"/>
              </w:rPr>
              <w:t>Cieľová hodnota: 5</w:t>
            </w:r>
          </w:p>
          <w:p w14:paraId="166DE454" w14:textId="77777777" w:rsidR="00DC0D07" w:rsidRPr="00185F06" w:rsidRDefault="00DC0D07" w:rsidP="00185F06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0"/>
                <w:lang w:eastAsia="sk-SK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DD3410" w14:textId="77777777" w:rsidR="00185F06" w:rsidRPr="00185F06" w:rsidRDefault="00185F06" w:rsidP="00185F06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i/>
                <w:iCs/>
                <w:color w:val="000000"/>
                <w:lang w:eastAsia="sk-SK"/>
              </w:rPr>
            </w:pP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22F4DD" w14:textId="77777777" w:rsidR="00185F06" w:rsidRPr="00185F06" w:rsidRDefault="00185F06" w:rsidP="00185F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185F06" w:rsidRPr="00185F06" w14:paraId="0E1E638B" w14:textId="77777777" w:rsidTr="001505FD">
        <w:trPr>
          <w:trHeight w:val="315"/>
        </w:trPr>
        <w:tc>
          <w:tcPr>
            <w:tcW w:w="96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918547" w14:textId="77777777" w:rsidR="00185F06" w:rsidRDefault="00185F06" w:rsidP="00185F06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0"/>
                <w:lang w:eastAsia="sk-SK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0"/>
                <w:lang w:eastAsia="sk-SK"/>
              </w:rPr>
              <w:t>Projekt typ 1</w:t>
            </w:r>
          </w:p>
          <w:p w14:paraId="0AB2BF3D" w14:textId="77777777" w:rsidR="00DC0D07" w:rsidRPr="00185F06" w:rsidRDefault="00DC0D07" w:rsidP="00185F06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0"/>
                <w:lang w:eastAsia="sk-SK"/>
              </w:rPr>
            </w:pP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5F391B" w14:textId="77777777" w:rsidR="00185F06" w:rsidRPr="00185F06" w:rsidRDefault="00185F06" w:rsidP="00185F0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</w:p>
        </w:tc>
      </w:tr>
      <w:tr w:rsidR="00185F06" w:rsidRPr="00185F06" w14:paraId="0AA983AC" w14:textId="77777777" w:rsidTr="001505FD">
        <w:trPr>
          <w:trHeight w:val="315"/>
        </w:trPr>
        <w:tc>
          <w:tcPr>
            <w:tcW w:w="96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DD7319" w14:textId="77777777" w:rsidR="00185F06" w:rsidRPr="00185F06" w:rsidRDefault="00185F06" w:rsidP="00185F0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615A70"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0"/>
                <w:lang w:eastAsia="sk-SK"/>
              </w:rPr>
              <w:t>Míľnik/cieľ</w:t>
            </w:r>
            <w:r w:rsidRPr="00185F06">
              <w:rPr>
                <w:rFonts w:ascii="Arial Narrow" w:eastAsia="Times New Roman" w:hAnsi="Arial Narrow" w:cs="Times New Roman"/>
                <w:bCs/>
                <w:i/>
                <w:sz w:val="20"/>
                <w:szCs w:val="20"/>
                <w:lang w:eastAsia="sk-SK"/>
              </w:rPr>
              <w:t>:</w:t>
            </w:r>
            <w:r>
              <w:t xml:space="preserve"> </w:t>
            </w:r>
            <w:r w:rsidRPr="00185F06">
              <w:rPr>
                <w:rFonts w:ascii="Arial Narrow" w:eastAsia="Times New Roman" w:hAnsi="Arial Narrow" w:cs="Times New Roman"/>
                <w:bCs/>
                <w:i/>
                <w:sz w:val="20"/>
                <w:szCs w:val="20"/>
                <w:lang w:eastAsia="sk-SK"/>
              </w:rPr>
              <w:t>Počet centier digitálnych inovácií/európskych centier digitálnych inovácií</w:t>
            </w:r>
            <w:r>
              <w:rPr>
                <w:rFonts w:ascii="Arial Narrow" w:eastAsia="Times New Roman" w:hAnsi="Arial Narrow" w:cs="Times New Roman"/>
                <w:bCs/>
                <w:i/>
                <w:sz w:val="20"/>
                <w:szCs w:val="20"/>
                <w:lang w:eastAsia="sk-SK"/>
              </w:rPr>
              <w:t>.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0954CA0" w14:textId="77777777" w:rsidR="00185F06" w:rsidRPr="00185F06" w:rsidRDefault="00185F06" w:rsidP="00185F0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</w:p>
        </w:tc>
      </w:tr>
      <w:tr w:rsidR="00185F06" w:rsidRPr="00185F06" w14:paraId="5C659CF0" w14:textId="77777777" w:rsidTr="001505FD">
        <w:trPr>
          <w:trHeight w:val="1290"/>
        </w:trPr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242D2664" w14:textId="77777777" w:rsidR="00185F06" w:rsidRPr="00185F06" w:rsidRDefault="00185F06" w:rsidP="00185F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185F06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Poradové číslo riadku</w:t>
            </w:r>
          </w:p>
        </w:tc>
        <w:tc>
          <w:tcPr>
            <w:tcW w:w="42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73269A0D" w14:textId="77777777" w:rsidR="00185F06" w:rsidRPr="00185F06" w:rsidRDefault="00185F06" w:rsidP="00185F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185F06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Potvrdenie výberu štyroch EDIH v sieti EDIH a dostupnosti ich služieb pre podniky (A/N)</w:t>
            </w:r>
          </w:p>
        </w:tc>
        <w:tc>
          <w:tcPr>
            <w:tcW w:w="43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2AF0C8C1" w14:textId="77777777" w:rsidR="00185F06" w:rsidRPr="00185F06" w:rsidRDefault="00185F06" w:rsidP="00185F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185F06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Potvrdenie o výbere a dostupnosti služieb piatej EDIH vrátane udelenia známky </w:t>
            </w:r>
            <w:proofErr w:type="spellStart"/>
            <w:r w:rsidRPr="00185F06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excelentnosti</w:t>
            </w:r>
            <w:proofErr w:type="spellEnd"/>
            <w:r w:rsidRPr="00185F06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 (A/N)</w:t>
            </w:r>
          </w:p>
        </w:tc>
        <w:tc>
          <w:tcPr>
            <w:tcW w:w="538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72525A78" w14:textId="2D3FF8AC" w:rsidR="00185F06" w:rsidRPr="00185F06" w:rsidRDefault="00185F06" w:rsidP="00185F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185F06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Potvrdenie o výbere a dostupnosti služieb piatej EDIH vrátane udelenia známky </w:t>
            </w:r>
            <w:proofErr w:type="spellStart"/>
            <w:r w:rsidRPr="00185F06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excelentnosti</w:t>
            </w:r>
            <w:proofErr w:type="spellEnd"/>
            <w:r w:rsidRPr="00185F06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 (A/N)</w:t>
            </w:r>
            <w:r w:rsidR="0069265B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 alebo p</w:t>
            </w:r>
            <w:r w:rsidR="0069265B" w:rsidRPr="0069265B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otvrdenie o výbere a dostupnosti služieb centra digitálnych inovácií (DIH)</w:t>
            </w:r>
          </w:p>
        </w:tc>
      </w:tr>
      <w:tr w:rsidR="00185F06" w:rsidRPr="00185F06" w14:paraId="6B288BA7" w14:textId="77777777" w:rsidTr="001505FD">
        <w:trPr>
          <w:trHeight w:val="30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427A08" w14:textId="77777777" w:rsidR="00185F06" w:rsidRPr="00185F06" w:rsidRDefault="00185F06" w:rsidP="00185F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185F0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504C64" w14:textId="77777777" w:rsidR="00185F06" w:rsidRPr="00185F06" w:rsidRDefault="00185F06" w:rsidP="00185F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185F0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8F56BE" w14:textId="77777777" w:rsidR="00185F06" w:rsidRPr="00185F06" w:rsidRDefault="00185F06" w:rsidP="00185F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85F0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FF9CA0" w14:textId="77777777" w:rsidR="00185F06" w:rsidRPr="00185F06" w:rsidRDefault="00185F06" w:rsidP="00185F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85F0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185F06" w:rsidRPr="00185F06" w14:paraId="28F3BDA7" w14:textId="77777777" w:rsidTr="001505FD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82644E" w14:textId="77777777" w:rsidR="00185F06" w:rsidRPr="00185F06" w:rsidRDefault="00185F06" w:rsidP="00185F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185F0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4EC7B2" w14:textId="77777777" w:rsidR="00185F06" w:rsidRPr="00185F06" w:rsidRDefault="00185F06" w:rsidP="00185F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185F0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4FDCD2" w14:textId="77777777" w:rsidR="00185F06" w:rsidRPr="00185F06" w:rsidRDefault="00185F06" w:rsidP="00185F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85F0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D72003" w14:textId="77777777" w:rsidR="00185F06" w:rsidRPr="00185F06" w:rsidRDefault="00185F06" w:rsidP="00185F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85F0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185F06" w:rsidRPr="00185F06" w14:paraId="6CE22B60" w14:textId="77777777" w:rsidTr="001505FD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BF69BD" w14:textId="77777777" w:rsidR="00185F06" w:rsidRPr="00185F06" w:rsidRDefault="00185F06" w:rsidP="00185F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185F0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4848BC" w14:textId="77777777" w:rsidR="00185F06" w:rsidRPr="00185F06" w:rsidRDefault="00185F06" w:rsidP="00185F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185F0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1B1C4F" w14:textId="77777777" w:rsidR="00185F06" w:rsidRPr="00185F06" w:rsidRDefault="00185F06" w:rsidP="00185F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85F0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19A52B" w14:textId="77777777" w:rsidR="00185F06" w:rsidRPr="00185F06" w:rsidRDefault="00185F06" w:rsidP="00185F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85F0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185F06" w:rsidRPr="00185F06" w14:paraId="58839610" w14:textId="77777777" w:rsidTr="001505FD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A70107" w14:textId="77777777" w:rsidR="00185F06" w:rsidRPr="00185F06" w:rsidRDefault="00185F06" w:rsidP="00185F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185F0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DF4CD3" w14:textId="77777777" w:rsidR="00185F06" w:rsidRPr="00185F06" w:rsidRDefault="00185F06" w:rsidP="00185F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185F0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9307FA" w14:textId="77777777" w:rsidR="00185F06" w:rsidRPr="00185F06" w:rsidRDefault="00185F06" w:rsidP="00185F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85F0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A5ED0B" w14:textId="77777777" w:rsidR="00185F06" w:rsidRPr="00185F06" w:rsidRDefault="00185F06" w:rsidP="00185F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85F0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185F06" w:rsidRPr="00185F06" w14:paraId="3419EF96" w14:textId="77777777" w:rsidTr="001505FD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20C033" w14:textId="77777777" w:rsidR="00185F06" w:rsidRPr="00185F06" w:rsidRDefault="00185F06" w:rsidP="00185F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185F0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7A3CF1" w14:textId="77777777" w:rsidR="00185F06" w:rsidRPr="00185F06" w:rsidRDefault="00185F06" w:rsidP="00185F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185F0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80D047" w14:textId="77777777" w:rsidR="00185F06" w:rsidRPr="00185F06" w:rsidRDefault="00185F06" w:rsidP="00185F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85F0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C30EC1" w14:textId="77777777" w:rsidR="00185F06" w:rsidRPr="00185F06" w:rsidRDefault="00185F06" w:rsidP="00185F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85F0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185F06" w:rsidRPr="00185F06" w14:paraId="29F516C1" w14:textId="77777777" w:rsidTr="001505FD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90F81" w14:textId="77777777" w:rsidR="00185F06" w:rsidRPr="00185F06" w:rsidRDefault="00185F06" w:rsidP="00185F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185F0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A4A2AE" w14:textId="77777777" w:rsidR="00185F06" w:rsidRPr="00185F06" w:rsidRDefault="00185F06" w:rsidP="00185F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185F0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01A662" w14:textId="77777777" w:rsidR="00185F06" w:rsidRPr="00185F06" w:rsidRDefault="00185F06" w:rsidP="00185F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85F0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58C7C8" w14:textId="77777777" w:rsidR="00185F06" w:rsidRPr="00185F06" w:rsidRDefault="00185F06" w:rsidP="00185F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85F0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</w:tbl>
    <w:p w14:paraId="3A76AE73" w14:textId="77777777" w:rsidR="00185F06" w:rsidRDefault="00185F06" w:rsidP="004204F3">
      <w:pPr>
        <w:tabs>
          <w:tab w:val="left" w:pos="4471"/>
        </w:tabs>
        <w:rPr>
          <w:rFonts w:ascii="Arial Narrow" w:hAnsi="Arial Narrow" w:cs="Arial"/>
        </w:rPr>
      </w:pPr>
    </w:p>
    <w:p w14:paraId="760F3E6D" w14:textId="77777777" w:rsidR="00185F06" w:rsidRDefault="00185F06">
      <w:pPr>
        <w:rPr>
          <w:rFonts w:ascii="Arial Narrow" w:hAnsi="Arial Narrow" w:cs="Arial"/>
        </w:rPr>
      </w:pPr>
      <w:r>
        <w:rPr>
          <w:rFonts w:ascii="Arial Narrow" w:hAnsi="Arial Narrow" w:cs="Arial"/>
        </w:rPr>
        <w:br w:type="page"/>
      </w:r>
    </w:p>
    <w:tbl>
      <w:tblPr>
        <w:tblW w:w="1502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3"/>
        <w:gridCol w:w="3969"/>
        <w:gridCol w:w="5386"/>
        <w:gridCol w:w="4678"/>
      </w:tblGrid>
      <w:tr w:rsidR="00185F06" w:rsidRPr="00185F06" w14:paraId="0323C553" w14:textId="77777777" w:rsidTr="001505FD">
        <w:trPr>
          <w:trHeight w:val="315"/>
        </w:trPr>
        <w:tc>
          <w:tcPr>
            <w:tcW w:w="1502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DAD4D5" w14:textId="77777777" w:rsidR="00185F06" w:rsidRPr="00185F06" w:rsidRDefault="00185F06" w:rsidP="00185F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  <w:r w:rsidRPr="00185F06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lastRenderedPageBreak/>
              <w:t>Komponent 17: Digitálne Slovensko (štát v mobile, kybernetická bezpečnosť, rýchly internet pre každého, digitálna ekonomika)</w:t>
            </w:r>
          </w:p>
        </w:tc>
      </w:tr>
      <w:tr w:rsidR="00185F06" w:rsidRPr="00185F06" w14:paraId="4447D687" w14:textId="77777777" w:rsidTr="001505FD">
        <w:trPr>
          <w:trHeight w:val="660"/>
        </w:trPr>
        <w:tc>
          <w:tcPr>
            <w:tcW w:w="1502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55C1BE" w14:textId="77777777" w:rsidR="007C349B" w:rsidRDefault="007C349B" w:rsidP="00185F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  <w:p w14:paraId="0AF65F89" w14:textId="77777777" w:rsidR="00185F06" w:rsidRDefault="00185F06" w:rsidP="00185F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  <w:r w:rsidRPr="00185F06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t>Investícia 3: Zapojenie sa do cezhraničných európskych projektov („</w:t>
            </w:r>
            <w:proofErr w:type="spellStart"/>
            <w:r w:rsidRPr="00185F06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t>multi</w:t>
            </w:r>
            <w:proofErr w:type="spellEnd"/>
            <w:r w:rsidRPr="00185F06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t xml:space="preserve">-country </w:t>
            </w:r>
            <w:proofErr w:type="spellStart"/>
            <w:r w:rsidRPr="00185F06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t>projects</w:t>
            </w:r>
            <w:proofErr w:type="spellEnd"/>
            <w:r w:rsidRPr="00185F06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t xml:space="preserve">“) vedúcich </w:t>
            </w:r>
            <w:r w:rsidRPr="00185F06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br/>
              <w:t>k budovaniu digitálnej ekonomiky</w:t>
            </w:r>
          </w:p>
          <w:p w14:paraId="28BBB628" w14:textId="77777777" w:rsidR="00F76269" w:rsidRPr="00185F06" w:rsidRDefault="00F76269" w:rsidP="00185F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</w:tc>
      </w:tr>
      <w:tr w:rsidR="00185F06" w:rsidRPr="00185F06" w14:paraId="4EB5BBDE" w14:textId="77777777" w:rsidTr="001505FD">
        <w:trPr>
          <w:trHeight w:val="345"/>
        </w:trPr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FDC326" w14:textId="77777777" w:rsidR="00185F06" w:rsidRDefault="00185F06" w:rsidP="00185F06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0"/>
                <w:lang w:eastAsia="sk-SK"/>
              </w:rPr>
            </w:pPr>
            <w:r w:rsidRPr="00185F06"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0"/>
                <w:lang w:eastAsia="sk-SK"/>
              </w:rPr>
              <w:t>Cieľová hodnota: 2</w:t>
            </w:r>
          </w:p>
          <w:p w14:paraId="2C3454EF" w14:textId="77777777" w:rsidR="007C349B" w:rsidRPr="00185F06" w:rsidRDefault="007C349B" w:rsidP="00185F06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0"/>
                <w:lang w:eastAsia="sk-SK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AB1D47" w14:textId="77777777" w:rsidR="00185F06" w:rsidRPr="00185F06" w:rsidRDefault="00185F06" w:rsidP="00185F06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i/>
                <w:iCs/>
                <w:color w:val="000000"/>
                <w:lang w:eastAsia="sk-SK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8F1F6F" w14:textId="77777777" w:rsidR="00185F06" w:rsidRPr="00185F06" w:rsidRDefault="00185F06" w:rsidP="00185F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185F06" w:rsidRPr="00185F06" w14:paraId="493A41C0" w14:textId="77777777" w:rsidTr="001505FD">
        <w:trPr>
          <w:trHeight w:val="315"/>
        </w:trPr>
        <w:tc>
          <w:tcPr>
            <w:tcW w:w="1034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F5059F" w14:textId="77777777" w:rsidR="00185F06" w:rsidRDefault="00185F06" w:rsidP="00185F06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0"/>
                <w:lang w:eastAsia="sk-SK"/>
              </w:rPr>
            </w:pPr>
            <w:r w:rsidRPr="00185F06"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0"/>
                <w:lang w:eastAsia="sk-SK"/>
              </w:rPr>
              <w:t>Projekt typ 2</w:t>
            </w:r>
          </w:p>
          <w:p w14:paraId="4EE573A9" w14:textId="77777777" w:rsidR="007C349B" w:rsidRPr="00185F06" w:rsidRDefault="007C349B" w:rsidP="00185F06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0"/>
                <w:lang w:eastAsia="sk-SK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2FE7F" w14:textId="77777777" w:rsidR="00185F06" w:rsidRPr="00185F06" w:rsidRDefault="00185F06" w:rsidP="00185F0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</w:p>
        </w:tc>
      </w:tr>
      <w:tr w:rsidR="00185F06" w:rsidRPr="00185F06" w14:paraId="4D25193C" w14:textId="77777777" w:rsidTr="001505FD">
        <w:trPr>
          <w:trHeight w:val="315"/>
        </w:trPr>
        <w:tc>
          <w:tcPr>
            <w:tcW w:w="1034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AF94701" w14:textId="77777777" w:rsidR="00185F06" w:rsidRPr="00185F06" w:rsidRDefault="00185F06" w:rsidP="00185F06">
            <w:pPr>
              <w:spacing w:after="0" w:line="240" w:lineRule="auto"/>
              <w:rPr>
                <w:rFonts w:ascii="Arial Narrow" w:eastAsia="Times New Roman" w:hAnsi="Arial Narrow" w:cs="Times New Roman"/>
                <w:bCs/>
                <w:i/>
                <w:sz w:val="20"/>
                <w:szCs w:val="20"/>
                <w:lang w:eastAsia="sk-SK"/>
              </w:rPr>
            </w:pPr>
            <w:r w:rsidRPr="00185F06"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0"/>
                <w:lang w:eastAsia="sk-SK"/>
              </w:rPr>
              <w:t>Míľnik/cieľ:</w:t>
            </w:r>
            <w:r w:rsidRPr="00185F06">
              <w:rPr>
                <w:rFonts w:ascii="Arial Narrow" w:eastAsia="Times New Roman" w:hAnsi="Arial Narrow" w:cs="Times New Roman"/>
                <w:bCs/>
                <w:i/>
                <w:sz w:val="20"/>
                <w:szCs w:val="20"/>
                <w:lang w:eastAsia="sk-SK"/>
              </w:rPr>
              <w:t xml:space="preserve"> Účasť na cezhraničných digitálnych projektoch na základe vopred zostaveného súboru.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825CC8E" w14:textId="77777777" w:rsidR="00185F06" w:rsidRPr="00185F06" w:rsidRDefault="00185F06" w:rsidP="00185F06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</w:p>
        </w:tc>
      </w:tr>
      <w:tr w:rsidR="00185F06" w:rsidRPr="00185F06" w14:paraId="7617A31A" w14:textId="77777777" w:rsidTr="001505FD">
        <w:trPr>
          <w:trHeight w:val="2055"/>
        </w:trPr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2345EEBC" w14:textId="77777777" w:rsidR="00185F06" w:rsidRPr="00185F06" w:rsidRDefault="00185F06" w:rsidP="00185F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185F06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Poradové číslo riadku</w:t>
            </w:r>
          </w:p>
        </w:tc>
        <w:tc>
          <w:tcPr>
            <w:tcW w:w="39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4CE47744" w14:textId="77777777" w:rsidR="00185F06" w:rsidRPr="00185F06" w:rsidRDefault="00185F06" w:rsidP="00185F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185F06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Potvrdenie o poskytnutí podpory (A/N)</w:t>
            </w:r>
          </w:p>
        </w:tc>
        <w:tc>
          <w:tcPr>
            <w:tcW w:w="53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73C044CA" w14:textId="77777777" w:rsidR="00185F06" w:rsidRPr="00185F06" w:rsidRDefault="00185F06" w:rsidP="00185F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185F06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Potvrdenie o a skutočnej účasti na dvoch cezhraničných digitálnych projektoch zo zoznamu vymedzeného v prílohe k Vykonávaciemu rozhodnutiu Rady (CID)</w:t>
            </w:r>
          </w:p>
        </w:tc>
        <w:tc>
          <w:tcPr>
            <w:tcW w:w="467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321BF876" w14:textId="77777777" w:rsidR="00185F06" w:rsidRPr="00185F06" w:rsidRDefault="00185F06" w:rsidP="00185F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185F06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Zmluva medzi autoritami a príjemcom podpory</w:t>
            </w:r>
          </w:p>
        </w:tc>
      </w:tr>
      <w:tr w:rsidR="00185F06" w:rsidRPr="00185F06" w14:paraId="4EA7A60F" w14:textId="77777777" w:rsidTr="001505FD">
        <w:trPr>
          <w:trHeight w:val="30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D90D4B" w14:textId="77777777" w:rsidR="00185F06" w:rsidRPr="00185F06" w:rsidRDefault="00185F06" w:rsidP="00185F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185F0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DF98A4" w14:textId="77777777" w:rsidR="00185F06" w:rsidRPr="00185F06" w:rsidRDefault="00185F06" w:rsidP="00185F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185F0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EF8D5D" w14:textId="77777777" w:rsidR="00185F06" w:rsidRPr="00185F06" w:rsidRDefault="00185F06" w:rsidP="00185F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85F0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0F150F" w14:textId="77777777" w:rsidR="00185F06" w:rsidRPr="00185F06" w:rsidRDefault="00185F06" w:rsidP="00185F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85F0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185F06" w:rsidRPr="00185F06" w14:paraId="67E332D9" w14:textId="77777777" w:rsidTr="001505FD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9A5D7A" w14:textId="77777777" w:rsidR="00185F06" w:rsidRPr="00185F06" w:rsidRDefault="00185F06" w:rsidP="00185F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185F0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00C480" w14:textId="77777777" w:rsidR="00185F06" w:rsidRPr="00185F06" w:rsidRDefault="00185F06" w:rsidP="00185F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185F0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7F184C" w14:textId="77777777" w:rsidR="00185F06" w:rsidRPr="00185F06" w:rsidRDefault="00185F06" w:rsidP="00185F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85F0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D4057C" w14:textId="77777777" w:rsidR="00185F06" w:rsidRPr="00185F06" w:rsidRDefault="00185F06" w:rsidP="00185F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85F0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185F06" w:rsidRPr="00185F06" w14:paraId="47715483" w14:textId="77777777" w:rsidTr="001505FD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228FA4" w14:textId="77777777" w:rsidR="00185F06" w:rsidRPr="00185F06" w:rsidRDefault="00185F06" w:rsidP="00185F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185F0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ED5421" w14:textId="77777777" w:rsidR="00185F06" w:rsidRPr="00185F06" w:rsidRDefault="00185F06" w:rsidP="00185F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185F0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C14FC0" w14:textId="77777777" w:rsidR="00185F06" w:rsidRPr="00185F06" w:rsidRDefault="00185F06" w:rsidP="00185F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85F0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1D69D2" w14:textId="77777777" w:rsidR="00185F06" w:rsidRPr="00185F06" w:rsidRDefault="00185F06" w:rsidP="00185F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85F0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185F06" w:rsidRPr="00185F06" w14:paraId="05C4BBC9" w14:textId="77777777" w:rsidTr="001505FD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C3FA68" w14:textId="77777777" w:rsidR="00185F06" w:rsidRPr="00185F06" w:rsidRDefault="00185F06" w:rsidP="00185F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185F0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6A594C" w14:textId="77777777" w:rsidR="00185F06" w:rsidRPr="00185F06" w:rsidRDefault="00185F06" w:rsidP="00185F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185F0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F09991" w14:textId="77777777" w:rsidR="00185F06" w:rsidRPr="00185F06" w:rsidRDefault="00185F06" w:rsidP="00185F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85F0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402B2A" w14:textId="77777777" w:rsidR="00185F06" w:rsidRPr="00185F06" w:rsidRDefault="00185F06" w:rsidP="00185F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85F0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185F06" w:rsidRPr="00185F06" w14:paraId="722ED988" w14:textId="77777777" w:rsidTr="001505FD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64B31B" w14:textId="77777777" w:rsidR="00185F06" w:rsidRPr="00185F06" w:rsidRDefault="00185F06" w:rsidP="00185F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185F0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380FA4" w14:textId="77777777" w:rsidR="00185F06" w:rsidRPr="00185F06" w:rsidRDefault="00185F06" w:rsidP="00185F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185F0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BCD196" w14:textId="77777777" w:rsidR="00185F06" w:rsidRPr="00185F06" w:rsidRDefault="00185F06" w:rsidP="00185F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85F0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C11427" w14:textId="77777777" w:rsidR="00185F06" w:rsidRPr="00185F06" w:rsidRDefault="00185F06" w:rsidP="00185F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85F0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185F06" w:rsidRPr="00185F06" w14:paraId="55A87CD0" w14:textId="77777777" w:rsidTr="001505FD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5C2D8C" w14:textId="77777777" w:rsidR="00185F06" w:rsidRPr="00185F06" w:rsidRDefault="00185F06" w:rsidP="00185F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185F0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4C0025" w14:textId="77777777" w:rsidR="00185F06" w:rsidRPr="00185F06" w:rsidRDefault="00185F06" w:rsidP="00185F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185F06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AE4C55" w14:textId="77777777" w:rsidR="00185F06" w:rsidRPr="00185F06" w:rsidRDefault="00185F06" w:rsidP="00185F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85F0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B317E5" w14:textId="77777777" w:rsidR="00185F06" w:rsidRPr="00185F06" w:rsidRDefault="00185F06" w:rsidP="00185F06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185F06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</w:tbl>
    <w:p w14:paraId="3BC9227C" w14:textId="77777777" w:rsidR="00F707E3" w:rsidRDefault="00F707E3" w:rsidP="004204F3">
      <w:pPr>
        <w:tabs>
          <w:tab w:val="left" w:pos="4471"/>
        </w:tabs>
        <w:rPr>
          <w:rFonts w:ascii="Arial Narrow" w:hAnsi="Arial Narrow" w:cs="Arial"/>
        </w:rPr>
      </w:pPr>
    </w:p>
    <w:p w14:paraId="2E3CD09B" w14:textId="77777777" w:rsidR="00F707E3" w:rsidRDefault="00F707E3">
      <w:pPr>
        <w:rPr>
          <w:rFonts w:ascii="Arial Narrow" w:hAnsi="Arial Narrow" w:cs="Arial"/>
        </w:rPr>
      </w:pPr>
      <w:r>
        <w:rPr>
          <w:rFonts w:ascii="Arial Narrow" w:hAnsi="Arial Narrow" w:cs="Arial"/>
        </w:rPr>
        <w:br w:type="page"/>
      </w:r>
    </w:p>
    <w:tbl>
      <w:tblPr>
        <w:tblW w:w="1502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1"/>
        <w:gridCol w:w="1561"/>
        <w:gridCol w:w="850"/>
        <w:gridCol w:w="851"/>
        <w:gridCol w:w="992"/>
        <w:gridCol w:w="992"/>
        <w:gridCol w:w="1276"/>
        <w:gridCol w:w="992"/>
        <w:gridCol w:w="1134"/>
        <w:gridCol w:w="993"/>
        <w:gridCol w:w="992"/>
        <w:gridCol w:w="1134"/>
        <w:gridCol w:w="992"/>
        <w:gridCol w:w="1276"/>
      </w:tblGrid>
      <w:tr w:rsidR="00F707E3" w:rsidRPr="00F707E3" w14:paraId="328F78D8" w14:textId="77777777" w:rsidTr="001505FD">
        <w:trPr>
          <w:trHeight w:val="315"/>
        </w:trPr>
        <w:tc>
          <w:tcPr>
            <w:tcW w:w="15026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E1B90D0" w14:textId="77777777" w:rsidR="00F707E3" w:rsidRPr="00F707E3" w:rsidRDefault="00F707E3" w:rsidP="00F707E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  <w:r w:rsidRPr="00F707E3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lastRenderedPageBreak/>
              <w:t>Komponent 17: Digitálne Slovensko (štát v mobile, kybernetická bezpečnosť, rýchly internet pre každého, digitálna ekonomika)</w:t>
            </w:r>
          </w:p>
        </w:tc>
      </w:tr>
      <w:tr w:rsidR="00F707E3" w:rsidRPr="00F707E3" w14:paraId="5A436652" w14:textId="77777777" w:rsidTr="001505FD">
        <w:trPr>
          <w:trHeight w:val="315"/>
        </w:trPr>
        <w:tc>
          <w:tcPr>
            <w:tcW w:w="15026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51BC4EB" w14:textId="77777777" w:rsidR="007C349B" w:rsidRDefault="007C349B" w:rsidP="00F707E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  <w:p w14:paraId="555E4C07" w14:textId="77777777" w:rsidR="00F707E3" w:rsidRDefault="00F707E3" w:rsidP="00F707E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  <w:r w:rsidRPr="00F707E3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t>Investícia 4: Podpora projektov zameraných na vývoj a aplikáciu špičkových digitálnych technológií</w:t>
            </w:r>
          </w:p>
          <w:p w14:paraId="1D978E86" w14:textId="77777777" w:rsidR="00F76269" w:rsidRPr="00F707E3" w:rsidRDefault="00F76269" w:rsidP="00F707E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</w:tc>
      </w:tr>
      <w:tr w:rsidR="00F707E3" w:rsidRPr="00F707E3" w14:paraId="31CA26A4" w14:textId="77777777" w:rsidTr="001505FD">
        <w:trPr>
          <w:trHeight w:val="330"/>
        </w:trPr>
        <w:tc>
          <w:tcPr>
            <w:tcW w:w="25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B9481B" w14:textId="77777777" w:rsidR="00F707E3" w:rsidRDefault="00F707E3" w:rsidP="00F707E3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0"/>
                <w:lang w:eastAsia="sk-SK"/>
              </w:rPr>
            </w:pPr>
            <w:r w:rsidRPr="009B403C"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0"/>
                <w:lang w:eastAsia="sk-SK"/>
              </w:rPr>
              <w:t>Cieľová hodnota: 20</w:t>
            </w:r>
          </w:p>
          <w:p w14:paraId="6D10185C" w14:textId="77777777" w:rsidR="007C349B" w:rsidRPr="009B403C" w:rsidRDefault="007C349B" w:rsidP="00F707E3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0"/>
                <w:lang w:eastAsia="sk-SK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83787C" w14:textId="77777777" w:rsidR="00F707E3" w:rsidRPr="00F707E3" w:rsidRDefault="00F707E3" w:rsidP="00F707E3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i/>
                <w:iCs/>
                <w:color w:val="000000"/>
                <w:lang w:eastAsia="sk-SK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B1F8A6" w14:textId="77777777" w:rsidR="00F707E3" w:rsidRPr="00F707E3" w:rsidRDefault="00F707E3" w:rsidP="00F70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9CDCB5" w14:textId="77777777" w:rsidR="00F707E3" w:rsidRPr="00F707E3" w:rsidRDefault="00F707E3" w:rsidP="00F70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CBF4E1" w14:textId="77777777" w:rsidR="00F707E3" w:rsidRPr="00F707E3" w:rsidRDefault="00F707E3" w:rsidP="00F70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7E2F83" w14:textId="77777777" w:rsidR="00F707E3" w:rsidRPr="00F707E3" w:rsidRDefault="00F707E3" w:rsidP="00F70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F16AEB" w14:textId="77777777" w:rsidR="00F707E3" w:rsidRPr="00F707E3" w:rsidRDefault="00F707E3" w:rsidP="00F70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9F60EF" w14:textId="77777777" w:rsidR="00F707E3" w:rsidRPr="00F707E3" w:rsidRDefault="00F707E3" w:rsidP="00F70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569291" w14:textId="77777777" w:rsidR="00F707E3" w:rsidRPr="00F707E3" w:rsidRDefault="00F707E3" w:rsidP="00F70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4181D2" w14:textId="77777777" w:rsidR="00F707E3" w:rsidRPr="00F707E3" w:rsidRDefault="00F707E3" w:rsidP="00F70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1E1129" w14:textId="77777777" w:rsidR="00F707E3" w:rsidRPr="00F707E3" w:rsidRDefault="00F707E3" w:rsidP="00F70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8518C3" w14:textId="77777777" w:rsidR="00F707E3" w:rsidRPr="00F707E3" w:rsidRDefault="00F707E3" w:rsidP="00F70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13A5BD" w14:textId="77777777" w:rsidR="00F707E3" w:rsidRPr="00F707E3" w:rsidRDefault="00F707E3" w:rsidP="00F70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707E3" w:rsidRPr="00F707E3" w14:paraId="6D45393C" w14:textId="77777777" w:rsidTr="001505FD">
        <w:trPr>
          <w:trHeight w:val="315"/>
        </w:trPr>
        <w:tc>
          <w:tcPr>
            <w:tcW w:w="34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3393965" w14:textId="77777777" w:rsidR="00F707E3" w:rsidRDefault="00F707E3" w:rsidP="00F707E3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0"/>
                <w:lang w:eastAsia="sk-SK"/>
              </w:rPr>
            </w:pPr>
            <w:r w:rsidRPr="009B403C"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0"/>
                <w:lang w:eastAsia="sk-SK"/>
              </w:rPr>
              <w:t>Projekt typ 1</w:t>
            </w:r>
          </w:p>
          <w:p w14:paraId="355BAD09" w14:textId="77777777" w:rsidR="007C349B" w:rsidRPr="009B403C" w:rsidRDefault="007C349B" w:rsidP="00F707E3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0"/>
                <w:lang w:eastAsia="sk-SK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0A07D7" w14:textId="77777777" w:rsidR="00F707E3" w:rsidRPr="00F707E3" w:rsidRDefault="00F707E3" w:rsidP="00F707E3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DB8737" w14:textId="77777777" w:rsidR="00F707E3" w:rsidRPr="00F707E3" w:rsidRDefault="00F707E3" w:rsidP="00F70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DF2716" w14:textId="77777777" w:rsidR="00F707E3" w:rsidRPr="00F707E3" w:rsidRDefault="00F707E3" w:rsidP="00F70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EB7C97" w14:textId="77777777" w:rsidR="00F707E3" w:rsidRPr="00F707E3" w:rsidRDefault="00F707E3" w:rsidP="00F70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178199" w14:textId="77777777" w:rsidR="00F707E3" w:rsidRPr="00F707E3" w:rsidRDefault="00F707E3" w:rsidP="00F70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D3B522" w14:textId="77777777" w:rsidR="00F707E3" w:rsidRPr="00F707E3" w:rsidRDefault="00F707E3" w:rsidP="00F70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D89810" w14:textId="77777777" w:rsidR="00F707E3" w:rsidRPr="00F707E3" w:rsidRDefault="00F707E3" w:rsidP="00F70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4E9F4A" w14:textId="77777777" w:rsidR="00F707E3" w:rsidRPr="00F707E3" w:rsidRDefault="00F707E3" w:rsidP="00F70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41AEED" w14:textId="77777777" w:rsidR="00F707E3" w:rsidRPr="00F707E3" w:rsidRDefault="00F707E3" w:rsidP="00F70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E09A29" w14:textId="77777777" w:rsidR="00F707E3" w:rsidRPr="00F707E3" w:rsidRDefault="00F707E3" w:rsidP="00F70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86C521" w14:textId="77777777" w:rsidR="00F707E3" w:rsidRPr="00F707E3" w:rsidRDefault="00F707E3" w:rsidP="00F70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9B403C" w:rsidRPr="00F707E3" w14:paraId="4CE9103A" w14:textId="77777777" w:rsidTr="001505FD">
        <w:trPr>
          <w:trHeight w:val="315"/>
        </w:trPr>
        <w:tc>
          <w:tcPr>
            <w:tcW w:w="751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3B1B720" w14:textId="77777777" w:rsidR="009B403C" w:rsidRPr="00F707E3" w:rsidRDefault="009B403C" w:rsidP="00F70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185F06"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0"/>
                <w:lang w:eastAsia="sk-SK"/>
              </w:rPr>
              <w:t>Míľnik/cieľ</w:t>
            </w:r>
            <w:r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0"/>
                <w:lang w:eastAsia="sk-SK"/>
              </w:rPr>
              <w:t xml:space="preserve">: </w:t>
            </w:r>
            <w:r w:rsidRPr="009B403C">
              <w:rPr>
                <w:rFonts w:ascii="Arial Narrow" w:eastAsia="Times New Roman" w:hAnsi="Arial Narrow" w:cs="Times New Roman"/>
                <w:bCs/>
                <w:i/>
                <w:sz w:val="20"/>
                <w:szCs w:val="20"/>
                <w:lang w:eastAsia="sk-SK"/>
              </w:rPr>
              <w:t>Počet projektov na vývoj a aplikáciu špičkových digitálnych technológií.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3CAF1B6" w14:textId="77777777" w:rsidR="009B403C" w:rsidRPr="00F707E3" w:rsidRDefault="009B403C" w:rsidP="00F70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BA7979A" w14:textId="77777777" w:rsidR="009B403C" w:rsidRPr="00F707E3" w:rsidRDefault="009B403C" w:rsidP="00F70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76FC989" w14:textId="77777777" w:rsidR="009B403C" w:rsidRPr="00F707E3" w:rsidRDefault="009B403C" w:rsidP="00F70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6935767" w14:textId="77777777" w:rsidR="009B403C" w:rsidRPr="00F707E3" w:rsidRDefault="009B403C" w:rsidP="00F70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D8CBA98" w14:textId="77777777" w:rsidR="009B403C" w:rsidRPr="00F707E3" w:rsidRDefault="009B403C" w:rsidP="00F70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ADF518D" w14:textId="77777777" w:rsidR="009B403C" w:rsidRPr="00F707E3" w:rsidRDefault="009B403C" w:rsidP="00F70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448837C" w14:textId="77777777" w:rsidR="009B403C" w:rsidRPr="00F707E3" w:rsidRDefault="009B403C" w:rsidP="00F707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707E3" w:rsidRPr="00F707E3" w14:paraId="7FBBADB8" w14:textId="77777777" w:rsidTr="001505FD">
        <w:trPr>
          <w:cantSplit/>
          <w:trHeight w:val="2296"/>
        </w:trPr>
        <w:tc>
          <w:tcPr>
            <w:tcW w:w="9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2420554B" w14:textId="77777777" w:rsidR="00F707E3" w:rsidRPr="00F707E3" w:rsidRDefault="00F707E3" w:rsidP="00F707E3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F707E3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Poradové číslo riadku</w:t>
            </w:r>
          </w:p>
        </w:tc>
        <w:tc>
          <w:tcPr>
            <w:tcW w:w="156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0774D805" w14:textId="71216719" w:rsidR="00F707E3" w:rsidRPr="00F707E3" w:rsidRDefault="002E440A" w:rsidP="00F707E3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P</w:t>
            </w:r>
            <w:r w:rsidR="00F707E3" w:rsidRPr="00F707E3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rijímateľ (názov, IČO, IČ DPH, sídlo</w:t>
            </w:r>
            <w:r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, štatutárny zástupca, email, </w:t>
            </w:r>
            <w:proofErr w:type="spellStart"/>
            <w:r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tel.číslo</w:t>
            </w:r>
            <w:proofErr w:type="spellEnd"/>
            <w:r w:rsidR="00F707E3" w:rsidRPr="00F707E3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)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288FED04" w14:textId="77777777" w:rsidR="00F707E3" w:rsidRPr="00F707E3" w:rsidRDefault="00F707E3" w:rsidP="00F707E3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F707E3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Identifikačné číslo projektu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34848AF2" w14:textId="77777777" w:rsidR="00F707E3" w:rsidRPr="00F707E3" w:rsidRDefault="00F707E3" w:rsidP="00F707E3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F707E3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Názov projektu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5BD32D3F" w14:textId="77777777" w:rsidR="00F707E3" w:rsidRPr="00F707E3" w:rsidRDefault="00F707E3" w:rsidP="00F707E3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F707E3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Výška prostriedkov mechanizmu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4F7BA0BA" w14:textId="77777777" w:rsidR="00F707E3" w:rsidRPr="00F707E3" w:rsidRDefault="00F707E3" w:rsidP="00F707E3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F707E3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Výška spolufinancovania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54D1ED6A" w14:textId="77777777" w:rsidR="00F707E3" w:rsidRPr="00F707E3" w:rsidRDefault="00F707E3" w:rsidP="00F707E3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F707E3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Grantová miera (%)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148DE04A" w14:textId="283EF657" w:rsidR="00F707E3" w:rsidRPr="00F707E3" w:rsidRDefault="0069265B" w:rsidP="00F707E3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Číslo zmluvy dátum platnosti a účinnosti zmluvy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21E23620" w14:textId="77777777" w:rsidR="00F707E3" w:rsidRPr="00F707E3" w:rsidRDefault="00F707E3" w:rsidP="00F707E3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F707E3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Začiatok realizácie projektu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7E4328C9" w14:textId="77777777" w:rsidR="00F707E3" w:rsidRPr="00F707E3" w:rsidRDefault="00F707E3" w:rsidP="00F707E3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F707E3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Koniec realizácie projektu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7180ABF1" w14:textId="77777777" w:rsidR="00F707E3" w:rsidRPr="00F707E3" w:rsidRDefault="00F707E3" w:rsidP="00F707E3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F707E3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Obdobie oprávnenosti výdavkov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70511F61" w14:textId="77777777" w:rsidR="00F707E3" w:rsidRPr="00F707E3" w:rsidRDefault="00F707E3" w:rsidP="00F707E3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F707E3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Doba udržateľnosti projektu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732DBC8E" w14:textId="77777777" w:rsidR="00F707E3" w:rsidRPr="00F707E3" w:rsidRDefault="00F707E3" w:rsidP="00F707E3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F707E3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Číslo schémy štátnej pomoci/de </w:t>
            </w:r>
            <w:proofErr w:type="spellStart"/>
            <w:r w:rsidRPr="00F707E3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minimis</w:t>
            </w:r>
            <w:proofErr w:type="spellEnd"/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3CA77837" w14:textId="77777777" w:rsidR="00F707E3" w:rsidRPr="00F707E3" w:rsidRDefault="00F707E3" w:rsidP="00F707E3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F707E3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Partner</w:t>
            </w:r>
          </w:p>
        </w:tc>
      </w:tr>
      <w:tr w:rsidR="00F707E3" w:rsidRPr="00F707E3" w14:paraId="0E6E1EB3" w14:textId="77777777" w:rsidTr="001505FD">
        <w:trPr>
          <w:trHeight w:val="300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046095" w14:textId="77777777" w:rsidR="00F707E3" w:rsidRPr="00F707E3" w:rsidRDefault="00F707E3" w:rsidP="00F707E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F707E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FA0DF7" w14:textId="77777777" w:rsidR="00F707E3" w:rsidRPr="00F707E3" w:rsidRDefault="00F707E3" w:rsidP="00F707E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F707E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6B4C4" w14:textId="77777777" w:rsidR="00F707E3" w:rsidRPr="00F707E3" w:rsidRDefault="00F707E3" w:rsidP="00F707E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707E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819C98" w14:textId="77777777" w:rsidR="00F707E3" w:rsidRPr="00F707E3" w:rsidRDefault="00F707E3" w:rsidP="00F707E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707E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14171" w14:textId="77777777" w:rsidR="00F707E3" w:rsidRPr="00F707E3" w:rsidRDefault="00F707E3" w:rsidP="00F707E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707E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87E2A" w14:textId="77777777" w:rsidR="00F707E3" w:rsidRPr="00F707E3" w:rsidRDefault="00F707E3" w:rsidP="00F707E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707E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D039A" w14:textId="77777777" w:rsidR="00F707E3" w:rsidRPr="00F707E3" w:rsidRDefault="00F707E3" w:rsidP="00F707E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707E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6FE59C" w14:textId="77777777" w:rsidR="00F707E3" w:rsidRPr="00F707E3" w:rsidRDefault="00F707E3" w:rsidP="00F707E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707E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89A7D" w14:textId="77777777" w:rsidR="00F707E3" w:rsidRPr="00F707E3" w:rsidRDefault="00F707E3" w:rsidP="00F707E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707E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DBA153" w14:textId="77777777" w:rsidR="00F707E3" w:rsidRPr="00F707E3" w:rsidRDefault="00F707E3" w:rsidP="00F707E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707E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8C6EB" w14:textId="77777777" w:rsidR="00F707E3" w:rsidRPr="00F707E3" w:rsidRDefault="00F707E3" w:rsidP="00F707E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707E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83F013" w14:textId="77777777" w:rsidR="00F707E3" w:rsidRPr="00F707E3" w:rsidRDefault="00F707E3" w:rsidP="00F707E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707E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DE66A" w14:textId="77777777" w:rsidR="00F707E3" w:rsidRPr="00F707E3" w:rsidRDefault="00F707E3" w:rsidP="00F707E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707E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9D3E5C" w14:textId="77777777" w:rsidR="00F707E3" w:rsidRPr="00F707E3" w:rsidRDefault="00F707E3" w:rsidP="00F707E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707E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F707E3" w:rsidRPr="00F707E3" w14:paraId="27E8167F" w14:textId="77777777" w:rsidTr="001505FD">
        <w:trPr>
          <w:trHeight w:val="300"/>
        </w:trPr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9C733F" w14:textId="77777777" w:rsidR="00F707E3" w:rsidRPr="00F707E3" w:rsidRDefault="00F707E3" w:rsidP="00F707E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F707E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FE16E5" w14:textId="77777777" w:rsidR="00F707E3" w:rsidRPr="00F707E3" w:rsidRDefault="00F707E3" w:rsidP="00F707E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F707E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C13553" w14:textId="77777777" w:rsidR="00F707E3" w:rsidRPr="00F707E3" w:rsidRDefault="00F707E3" w:rsidP="00F707E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707E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27545F" w14:textId="77777777" w:rsidR="00F707E3" w:rsidRPr="00F707E3" w:rsidRDefault="00F707E3" w:rsidP="00F707E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707E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C8239" w14:textId="77777777" w:rsidR="00F707E3" w:rsidRPr="00F707E3" w:rsidRDefault="00F707E3" w:rsidP="00F707E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707E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CAA03" w14:textId="77777777" w:rsidR="00F707E3" w:rsidRPr="00F707E3" w:rsidRDefault="00F707E3" w:rsidP="00F707E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707E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2FEBF" w14:textId="77777777" w:rsidR="00F707E3" w:rsidRPr="00F707E3" w:rsidRDefault="00F707E3" w:rsidP="00F707E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707E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3AE10" w14:textId="77777777" w:rsidR="00F707E3" w:rsidRPr="00F707E3" w:rsidRDefault="00F707E3" w:rsidP="00F707E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707E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79A35D" w14:textId="77777777" w:rsidR="00F707E3" w:rsidRPr="00F707E3" w:rsidRDefault="00F707E3" w:rsidP="00F707E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707E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CCA87" w14:textId="77777777" w:rsidR="00F707E3" w:rsidRPr="00F707E3" w:rsidRDefault="00F707E3" w:rsidP="00F707E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707E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72692C" w14:textId="77777777" w:rsidR="00F707E3" w:rsidRPr="00F707E3" w:rsidRDefault="00F707E3" w:rsidP="00F707E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707E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398570" w14:textId="77777777" w:rsidR="00F707E3" w:rsidRPr="00F707E3" w:rsidRDefault="00F707E3" w:rsidP="00F707E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707E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C10C53" w14:textId="77777777" w:rsidR="00F707E3" w:rsidRPr="00F707E3" w:rsidRDefault="00F707E3" w:rsidP="00F707E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707E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02C910" w14:textId="77777777" w:rsidR="00F707E3" w:rsidRPr="00F707E3" w:rsidRDefault="00F707E3" w:rsidP="00F707E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707E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F707E3" w:rsidRPr="00F707E3" w14:paraId="3B40C692" w14:textId="77777777" w:rsidTr="001505FD">
        <w:trPr>
          <w:trHeight w:val="300"/>
        </w:trPr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B3DC02" w14:textId="77777777" w:rsidR="00F707E3" w:rsidRPr="00F707E3" w:rsidRDefault="00F707E3" w:rsidP="00F707E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F707E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0BF259" w14:textId="77777777" w:rsidR="00F707E3" w:rsidRPr="00F707E3" w:rsidRDefault="00F707E3" w:rsidP="00F707E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F707E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5D0DF6" w14:textId="77777777" w:rsidR="00F707E3" w:rsidRPr="00F707E3" w:rsidRDefault="00F707E3" w:rsidP="00F707E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707E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ED50BC" w14:textId="77777777" w:rsidR="00F707E3" w:rsidRPr="00F707E3" w:rsidRDefault="00F707E3" w:rsidP="00F707E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707E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3F293E" w14:textId="77777777" w:rsidR="00F707E3" w:rsidRPr="00F707E3" w:rsidRDefault="00F707E3" w:rsidP="00F707E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707E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E0D68" w14:textId="77777777" w:rsidR="00F707E3" w:rsidRPr="00F707E3" w:rsidRDefault="00F707E3" w:rsidP="00F707E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707E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53F79" w14:textId="77777777" w:rsidR="00F707E3" w:rsidRPr="00F707E3" w:rsidRDefault="00F707E3" w:rsidP="00F707E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707E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0E5FC" w14:textId="77777777" w:rsidR="00F707E3" w:rsidRPr="00F707E3" w:rsidRDefault="00F707E3" w:rsidP="00F707E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707E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3FD5D" w14:textId="77777777" w:rsidR="00F707E3" w:rsidRPr="00F707E3" w:rsidRDefault="00F707E3" w:rsidP="00F707E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707E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BCCB4" w14:textId="77777777" w:rsidR="00F707E3" w:rsidRPr="00F707E3" w:rsidRDefault="00F707E3" w:rsidP="00F707E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707E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8C8CA" w14:textId="77777777" w:rsidR="00F707E3" w:rsidRPr="00F707E3" w:rsidRDefault="00F707E3" w:rsidP="00F707E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707E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BDE74" w14:textId="77777777" w:rsidR="00F707E3" w:rsidRPr="00F707E3" w:rsidRDefault="00F707E3" w:rsidP="00F707E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707E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B1BF4A" w14:textId="77777777" w:rsidR="00F707E3" w:rsidRPr="00F707E3" w:rsidRDefault="00F707E3" w:rsidP="00F707E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707E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0447BC" w14:textId="77777777" w:rsidR="00F707E3" w:rsidRPr="00F707E3" w:rsidRDefault="00F707E3" w:rsidP="00F707E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707E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F707E3" w:rsidRPr="00F707E3" w14:paraId="6DA4B628" w14:textId="77777777" w:rsidTr="001505FD">
        <w:trPr>
          <w:trHeight w:val="300"/>
        </w:trPr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0EAF9F" w14:textId="77777777" w:rsidR="00F707E3" w:rsidRPr="00F707E3" w:rsidRDefault="00F707E3" w:rsidP="00F707E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F707E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7445C6" w14:textId="77777777" w:rsidR="00F707E3" w:rsidRPr="00F707E3" w:rsidRDefault="00F707E3" w:rsidP="00F707E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F707E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A57CB1" w14:textId="77777777" w:rsidR="00F707E3" w:rsidRPr="00F707E3" w:rsidRDefault="00F707E3" w:rsidP="00F707E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707E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AD823E" w14:textId="77777777" w:rsidR="00F707E3" w:rsidRPr="00F707E3" w:rsidRDefault="00F707E3" w:rsidP="00F707E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707E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A6C98" w14:textId="77777777" w:rsidR="00F707E3" w:rsidRPr="00F707E3" w:rsidRDefault="00F707E3" w:rsidP="00F707E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707E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50EF5" w14:textId="77777777" w:rsidR="00F707E3" w:rsidRPr="00F707E3" w:rsidRDefault="00F707E3" w:rsidP="00F707E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707E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BC412" w14:textId="77777777" w:rsidR="00F707E3" w:rsidRPr="00F707E3" w:rsidRDefault="00F707E3" w:rsidP="00F707E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707E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D8BB4" w14:textId="77777777" w:rsidR="00F707E3" w:rsidRPr="00F707E3" w:rsidRDefault="00F707E3" w:rsidP="00F707E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707E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3555D3" w14:textId="77777777" w:rsidR="00F707E3" w:rsidRPr="00F707E3" w:rsidRDefault="00F707E3" w:rsidP="00F707E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707E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A6CE6" w14:textId="77777777" w:rsidR="00F707E3" w:rsidRPr="00F707E3" w:rsidRDefault="00F707E3" w:rsidP="00F707E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707E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08719" w14:textId="77777777" w:rsidR="00F707E3" w:rsidRPr="00F707E3" w:rsidRDefault="00F707E3" w:rsidP="00F707E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707E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BB83A" w14:textId="77777777" w:rsidR="00F707E3" w:rsidRPr="00F707E3" w:rsidRDefault="00F707E3" w:rsidP="00F707E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707E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87635B" w14:textId="77777777" w:rsidR="00F707E3" w:rsidRPr="00F707E3" w:rsidRDefault="00F707E3" w:rsidP="00F707E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707E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B958B" w14:textId="77777777" w:rsidR="00F707E3" w:rsidRPr="00F707E3" w:rsidRDefault="00F707E3" w:rsidP="00F707E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707E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F707E3" w:rsidRPr="00F707E3" w14:paraId="74A3D494" w14:textId="77777777" w:rsidTr="001505FD">
        <w:trPr>
          <w:trHeight w:val="300"/>
        </w:trPr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ED135E" w14:textId="77777777" w:rsidR="00F707E3" w:rsidRPr="00F707E3" w:rsidRDefault="00F707E3" w:rsidP="00F707E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F707E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0CDA49" w14:textId="77777777" w:rsidR="00F707E3" w:rsidRPr="00F707E3" w:rsidRDefault="00F707E3" w:rsidP="00F707E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F707E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1EF3E4" w14:textId="77777777" w:rsidR="00F707E3" w:rsidRPr="00F707E3" w:rsidRDefault="00F707E3" w:rsidP="00F707E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707E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7F55B5" w14:textId="77777777" w:rsidR="00F707E3" w:rsidRPr="00F707E3" w:rsidRDefault="00F707E3" w:rsidP="00F707E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707E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7DF77" w14:textId="77777777" w:rsidR="00F707E3" w:rsidRPr="00F707E3" w:rsidRDefault="00F707E3" w:rsidP="00F707E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707E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14A27D" w14:textId="77777777" w:rsidR="00F707E3" w:rsidRPr="00F707E3" w:rsidRDefault="00F707E3" w:rsidP="00F707E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707E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AA491D" w14:textId="77777777" w:rsidR="00F707E3" w:rsidRPr="00F707E3" w:rsidRDefault="00F707E3" w:rsidP="00F707E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707E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39DBF" w14:textId="77777777" w:rsidR="00F707E3" w:rsidRPr="00F707E3" w:rsidRDefault="00F707E3" w:rsidP="00F707E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707E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79BC7" w14:textId="77777777" w:rsidR="00F707E3" w:rsidRPr="00F707E3" w:rsidRDefault="00F707E3" w:rsidP="00F707E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707E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FF0A5" w14:textId="77777777" w:rsidR="00F707E3" w:rsidRPr="00F707E3" w:rsidRDefault="00F707E3" w:rsidP="00F707E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707E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FAB22" w14:textId="77777777" w:rsidR="00F707E3" w:rsidRPr="00F707E3" w:rsidRDefault="00F707E3" w:rsidP="00F707E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707E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04EBE0" w14:textId="77777777" w:rsidR="00F707E3" w:rsidRPr="00F707E3" w:rsidRDefault="00F707E3" w:rsidP="00F707E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707E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D9D6E1" w14:textId="77777777" w:rsidR="00F707E3" w:rsidRPr="00F707E3" w:rsidRDefault="00F707E3" w:rsidP="00F707E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707E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153BCC" w14:textId="77777777" w:rsidR="00F707E3" w:rsidRPr="00F707E3" w:rsidRDefault="00F707E3" w:rsidP="00F707E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707E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F707E3" w:rsidRPr="00F707E3" w14:paraId="51B11455" w14:textId="77777777" w:rsidTr="001505FD">
        <w:trPr>
          <w:trHeight w:val="300"/>
        </w:trPr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1F18F1" w14:textId="77777777" w:rsidR="00F707E3" w:rsidRPr="00F707E3" w:rsidRDefault="00F707E3" w:rsidP="00F707E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F707E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0CB409" w14:textId="77777777" w:rsidR="00F707E3" w:rsidRPr="00F707E3" w:rsidRDefault="00F707E3" w:rsidP="00F707E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F707E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6398FB" w14:textId="77777777" w:rsidR="00F707E3" w:rsidRPr="00F707E3" w:rsidRDefault="00F707E3" w:rsidP="00F707E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707E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F0BB9D" w14:textId="77777777" w:rsidR="00F707E3" w:rsidRPr="00F707E3" w:rsidRDefault="00F707E3" w:rsidP="00F707E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707E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A3520" w14:textId="77777777" w:rsidR="00F707E3" w:rsidRPr="00F707E3" w:rsidRDefault="00F707E3" w:rsidP="00F707E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707E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4E437" w14:textId="77777777" w:rsidR="00F707E3" w:rsidRPr="00F707E3" w:rsidRDefault="00F707E3" w:rsidP="00F707E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707E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3F8C8" w14:textId="77777777" w:rsidR="00F707E3" w:rsidRPr="00F707E3" w:rsidRDefault="00F707E3" w:rsidP="00F707E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707E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BF296" w14:textId="77777777" w:rsidR="00F707E3" w:rsidRPr="00F707E3" w:rsidRDefault="00F707E3" w:rsidP="00F707E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707E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E64DD8" w14:textId="77777777" w:rsidR="00F707E3" w:rsidRPr="00F707E3" w:rsidRDefault="00F707E3" w:rsidP="00F707E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707E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519EF" w14:textId="77777777" w:rsidR="00F707E3" w:rsidRPr="00F707E3" w:rsidRDefault="00F707E3" w:rsidP="00F707E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707E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009DB9" w14:textId="77777777" w:rsidR="00F707E3" w:rsidRPr="00F707E3" w:rsidRDefault="00F707E3" w:rsidP="00F707E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707E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F8904" w14:textId="77777777" w:rsidR="00F707E3" w:rsidRPr="00F707E3" w:rsidRDefault="00F707E3" w:rsidP="00F707E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707E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282AE1" w14:textId="77777777" w:rsidR="00F707E3" w:rsidRPr="00F707E3" w:rsidRDefault="00F707E3" w:rsidP="00F707E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707E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01DE11" w14:textId="77777777" w:rsidR="00F707E3" w:rsidRPr="00F707E3" w:rsidRDefault="00F707E3" w:rsidP="00F707E3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F707E3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</w:tbl>
    <w:p w14:paraId="1165D8C6" w14:textId="77777777" w:rsidR="009B403C" w:rsidRDefault="009B403C" w:rsidP="004204F3">
      <w:pPr>
        <w:tabs>
          <w:tab w:val="left" w:pos="4471"/>
        </w:tabs>
        <w:rPr>
          <w:rFonts w:ascii="Arial Narrow" w:hAnsi="Arial Narrow" w:cs="Arial"/>
        </w:rPr>
      </w:pPr>
    </w:p>
    <w:p w14:paraId="0B39D9E2" w14:textId="77777777" w:rsidR="009B403C" w:rsidRDefault="009B403C">
      <w:pPr>
        <w:rPr>
          <w:rFonts w:ascii="Arial Narrow" w:hAnsi="Arial Narrow" w:cs="Arial"/>
        </w:rPr>
      </w:pPr>
      <w:r>
        <w:rPr>
          <w:rFonts w:ascii="Arial Narrow" w:hAnsi="Arial Narrow" w:cs="Arial"/>
        </w:rPr>
        <w:br w:type="page"/>
      </w:r>
    </w:p>
    <w:tbl>
      <w:tblPr>
        <w:tblW w:w="1502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1"/>
        <w:gridCol w:w="992"/>
        <w:gridCol w:w="993"/>
        <w:gridCol w:w="992"/>
        <w:gridCol w:w="993"/>
        <w:gridCol w:w="994"/>
        <w:gridCol w:w="992"/>
        <w:gridCol w:w="992"/>
        <w:gridCol w:w="1275"/>
        <w:gridCol w:w="992"/>
        <w:gridCol w:w="993"/>
        <w:gridCol w:w="1275"/>
        <w:gridCol w:w="1418"/>
        <w:gridCol w:w="1134"/>
      </w:tblGrid>
      <w:tr w:rsidR="009B403C" w:rsidRPr="009B403C" w14:paraId="4FF21BEC" w14:textId="77777777" w:rsidTr="001505FD">
        <w:trPr>
          <w:trHeight w:val="315"/>
        </w:trPr>
        <w:tc>
          <w:tcPr>
            <w:tcW w:w="15026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5685E2F" w14:textId="77777777" w:rsidR="009B403C" w:rsidRPr="009B403C" w:rsidRDefault="009B403C" w:rsidP="009B403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  <w:r w:rsidRPr="009B403C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lastRenderedPageBreak/>
              <w:t>Komponent 17: Digitálne Slovensko (štát v mobile, kybernetická bezpečnosť, rýchly internet pre každého, digitálna ekonomika)</w:t>
            </w:r>
          </w:p>
        </w:tc>
      </w:tr>
      <w:tr w:rsidR="009B403C" w:rsidRPr="009B403C" w14:paraId="6A32567F" w14:textId="77777777" w:rsidTr="001505FD">
        <w:trPr>
          <w:trHeight w:val="315"/>
        </w:trPr>
        <w:tc>
          <w:tcPr>
            <w:tcW w:w="15026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6260753" w14:textId="77777777" w:rsidR="00F76269" w:rsidRDefault="00F76269" w:rsidP="009B403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  <w:p w14:paraId="4BF3C5C8" w14:textId="77777777" w:rsidR="009B403C" w:rsidRDefault="009B403C" w:rsidP="009B403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  <w:r w:rsidRPr="009B403C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t>Investícia 4: Podpora projektov zameraných na vývoj a aplikáciu špičkových digitálnych technológií</w:t>
            </w:r>
          </w:p>
          <w:p w14:paraId="61F76032" w14:textId="77777777" w:rsidR="00F76269" w:rsidRPr="009B403C" w:rsidRDefault="00F76269" w:rsidP="009B403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</w:tc>
      </w:tr>
      <w:tr w:rsidR="009B403C" w:rsidRPr="009B403C" w14:paraId="2594D3BB" w14:textId="77777777" w:rsidTr="001505FD">
        <w:trPr>
          <w:trHeight w:val="330"/>
        </w:trPr>
        <w:tc>
          <w:tcPr>
            <w:tcW w:w="19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2D3B67" w14:textId="77777777" w:rsidR="009B403C" w:rsidRDefault="009B403C" w:rsidP="009B403C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0"/>
                <w:lang w:eastAsia="sk-SK"/>
              </w:rPr>
            </w:pPr>
            <w:r w:rsidRPr="009B403C"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0"/>
                <w:lang w:eastAsia="sk-SK"/>
              </w:rPr>
              <w:t>Cieľová hodnota: 43</w:t>
            </w:r>
          </w:p>
          <w:p w14:paraId="6A4C9C28" w14:textId="77777777" w:rsidR="009A007B" w:rsidRPr="009B403C" w:rsidRDefault="009A007B" w:rsidP="009B403C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0"/>
                <w:lang w:eastAsia="sk-SK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0F9E26" w14:textId="77777777" w:rsidR="009B403C" w:rsidRPr="009B403C" w:rsidRDefault="009B403C" w:rsidP="009B403C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i/>
                <w:iCs/>
                <w:color w:val="000000"/>
                <w:lang w:eastAsia="sk-SK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32D5B2" w14:textId="77777777" w:rsidR="009B403C" w:rsidRPr="009B403C" w:rsidRDefault="009B403C" w:rsidP="009B40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3CE8D9" w14:textId="77777777" w:rsidR="009B403C" w:rsidRPr="009B403C" w:rsidRDefault="009B403C" w:rsidP="009B40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BDCF34" w14:textId="77777777" w:rsidR="009B403C" w:rsidRPr="009B403C" w:rsidRDefault="009B403C" w:rsidP="009B40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C30032" w14:textId="77777777" w:rsidR="009B403C" w:rsidRPr="009B403C" w:rsidRDefault="009B403C" w:rsidP="009B40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EB2CC4" w14:textId="77777777" w:rsidR="009B403C" w:rsidRPr="009B403C" w:rsidRDefault="009B403C" w:rsidP="009B40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215AA7" w14:textId="77777777" w:rsidR="009B403C" w:rsidRPr="009B403C" w:rsidRDefault="009B403C" w:rsidP="009B40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9FB7BF" w14:textId="77777777" w:rsidR="009B403C" w:rsidRPr="009B403C" w:rsidRDefault="009B403C" w:rsidP="009B40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58F69F" w14:textId="77777777" w:rsidR="009B403C" w:rsidRPr="009B403C" w:rsidRDefault="009B403C" w:rsidP="009B40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FA229A" w14:textId="77777777" w:rsidR="009B403C" w:rsidRPr="009B403C" w:rsidRDefault="009B403C" w:rsidP="009B40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0E5CEB" w14:textId="77777777" w:rsidR="009B403C" w:rsidRPr="009B403C" w:rsidRDefault="009B403C" w:rsidP="009B40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0F574C" w14:textId="77777777" w:rsidR="009B403C" w:rsidRPr="009B403C" w:rsidRDefault="009B403C" w:rsidP="009B40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9B403C" w:rsidRPr="009B403C" w14:paraId="756C4EC6" w14:textId="77777777" w:rsidTr="001505FD">
        <w:trPr>
          <w:trHeight w:val="315"/>
        </w:trPr>
        <w:tc>
          <w:tcPr>
            <w:tcW w:w="29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98B6D98" w14:textId="77777777" w:rsidR="009B403C" w:rsidRDefault="009B403C" w:rsidP="009B403C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0"/>
                <w:lang w:eastAsia="sk-SK"/>
              </w:rPr>
            </w:pPr>
            <w:r w:rsidRPr="009B403C"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0"/>
                <w:lang w:eastAsia="sk-SK"/>
              </w:rPr>
              <w:t>Projekt typ 2</w:t>
            </w:r>
          </w:p>
          <w:p w14:paraId="54F8570E" w14:textId="77777777" w:rsidR="009A007B" w:rsidRPr="009B403C" w:rsidRDefault="009A007B" w:rsidP="009B403C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09112" w14:textId="77777777" w:rsidR="009B403C" w:rsidRPr="009B403C" w:rsidRDefault="009B403C" w:rsidP="009B403C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3A4957" w14:textId="77777777" w:rsidR="009B403C" w:rsidRPr="009B403C" w:rsidRDefault="009B403C" w:rsidP="009B40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1C545C" w14:textId="77777777" w:rsidR="009B403C" w:rsidRPr="009B403C" w:rsidRDefault="009B403C" w:rsidP="009B40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DD51C0" w14:textId="77777777" w:rsidR="009B403C" w:rsidRPr="009B403C" w:rsidRDefault="009B403C" w:rsidP="009B40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95DDD6" w14:textId="77777777" w:rsidR="009B403C" w:rsidRPr="009B403C" w:rsidRDefault="009B403C" w:rsidP="009B40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6C1F3A" w14:textId="77777777" w:rsidR="009B403C" w:rsidRPr="009B403C" w:rsidRDefault="009B403C" w:rsidP="009B40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F6CEA9" w14:textId="77777777" w:rsidR="009B403C" w:rsidRPr="009B403C" w:rsidRDefault="009B403C" w:rsidP="009B40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F406" w14:textId="77777777" w:rsidR="009B403C" w:rsidRPr="009B403C" w:rsidRDefault="009B403C" w:rsidP="009B40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3860B9" w14:textId="77777777" w:rsidR="009B403C" w:rsidRPr="009B403C" w:rsidRDefault="009B403C" w:rsidP="009B40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E36B2D" w14:textId="77777777" w:rsidR="009B403C" w:rsidRPr="009B403C" w:rsidRDefault="009B403C" w:rsidP="009B40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93929C" w14:textId="77777777" w:rsidR="009B403C" w:rsidRPr="009B403C" w:rsidRDefault="009B403C" w:rsidP="009B40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9B403C" w:rsidRPr="009B403C" w14:paraId="47406A70" w14:textId="77777777" w:rsidTr="001505FD">
        <w:trPr>
          <w:trHeight w:val="315"/>
        </w:trPr>
        <w:tc>
          <w:tcPr>
            <w:tcW w:w="694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716F58B" w14:textId="77777777" w:rsidR="009B403C" w:rsidRPr="00F707E3" w:rsidRDefault="009B403C" w:rsidP="009B40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185F06"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0"/>
                <w:lang w:eastAsia="sk-SK"/>
              </w:rPr>
              <w:t>Míľnik/cieľ</w:t>
            </w:r>
            <w:r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0"/>
                <w:lang w:eastAsia="sk-SK"/>
              </w:rPr>
              <w:t xml:space="preserve">: </w:t>
            </w:r>
            <w:r w:rsidRPr="009B403C">
              <w:rPr>
                <w:rFonts w:ascii="Arial Narrow" w:eastAsia="Times New Roman" w:hAnsi="Arial Narrow" w:cs="Times New Roman"/>
                <w:bCs/>
                <w:i/>
                <w:sz w:val="20"/>
                <w:szCs w:val="20"/>
                <w:lang w:eastAsia="sk-SK"/>
              </w:rPr>
              <w:t>Počet projektov na vývoj a aplikáciu špičkových digitálnych technológií.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6D6B9D4" w14:textId="77777777" w:rsidR="009B403C" w:rsidRPr="009B403C" w:rsidRDefault="009B403C" w:rsidP="009B40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A3B5D0" w14:textId="77777777" w:rsidR="009B403C" w:rsidRPr="009B403C" w:rsidRDefault="009B403C" w:rsidP="009B40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1829E18" w14:textId="77777777" w:rsidR="009B403C" w:rsidRPr="009B403C" w:rsidRDefault="009B403C" w:rsidP="009B40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AF7B4AB" w14:textId="77777777" w:rsidR="009B403C" w:rsidRPr="009B403C" w:rsidRDefault="009B403C" w:rsidP="009B40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DAD591" w14:textId="77777777" w:rsidR="009B403C" w:rsidRPr="009B403C" w:rsidRDefault="009B403C" w:rsidP="009B40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5400687" w14:textId="77777777" w:rsidR="009B403C" w:rsidRPr="009B403C" w:rsidRDefault="009B403C" w:rsidP="009B40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4471D6B" w14:textId="77777777" w:rsidR="009B403C" w:rsidRPr="009B403C" w:rsidRDefault="009B403C" w:rsidP="009B40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9B403C" w:rsidRPr="009B403C" w14:paraId="771809EE" w14:textId="77777777" w:rsidTr="001505FD">
        <w:trPr>
          <w:cantSplit/>
          <w:trHeight w:val="2296"/>
        </w:trPr>
        <w:tc>
          <w:tcPr>
            <w:tcW w:w="9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0D4018FE" w14:textId="77777777" w:rsidR="009B403C" w:rsidRPr="009B403C" w:rsidRDefault="009B403C" w:rsidP="009B403C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9B403C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Poradové číslo riadku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6F0B74A1" w14:textId="74542500" w:rsidR="009B403C" w:rsidRPr="009B403C" w:rsidRDefault="009B403C" w:rsidP="009B403C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9B403C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prijím</w:t>
            </w:r>
            <w:r w:rsidR="004D74F8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ateľ (názov, IČO, IČ DPH, sídlo, štatutárny zástupca, email, </w:t>
            </w:r>
            <w:proofErr w:type="spellStart"/>
            <w:r w:rsidR="004D74F8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tel.číslo</w:t>
            </w:r>
            <w:proofErr w:type="spellEnd"/>
            <w:r w:rsidR="004D74F8" w:rsidRPr="00F707E3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)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258632B6" w14:textId="77777777" w:rsidR="009B403C" w:rsidRPr="009B403C" w:rsidRDefault="009B403C" w:rsidP="009B403C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9B403C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Identifikačné číslo projektu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28542B16" w14:textId="77777777" w:rsidR="009B403C" w:rsidRPr="009B403C" w:rsidRDefault="009B403C" w:rsidP="009B403C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9B403C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Názov projektu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4005C2F5" w14:textId="77777777" w:rsidR="009B403C" w:rsidRPr="009B403C" w:rsidRDefault="009B403C" w:rsidP="009B403C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9B403C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Výška prostriedkov mechanizmu</w:t>
            </w:r>
          </w:p>
        </w:tc>
        <w:tc>
          <w:tcPr>
            <w:tcW w:w="9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38151449" w14:textId="77777777" w:rsidR="009B403C" w:rsidRPr="009B403C" w:rsidRDefault="009B403C" w:rsidP="009B403C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9B403C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Výška spolufinancovania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1BB801D9" w14:textId="77777777" w:rsidR="009B403C" w:rsidRPr="009B403C" w:rsidRDefault="009B403C" w:rsidP="009B403C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9B403C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Grantová miera (%)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7D2BA6B0" w14:textId="79603421" w:rsidR="009B403C" w:rsidRPr="009B403C" w:rsidRDefault="004D74F8" w:rsidP="009B403C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Číslo zmluvy dátum platnosti a účinnosti zmluvy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0EA6AB5F" w14:textId="77777777" w:rsidR="009B403C" w:rsidRPr="009B403C" w:rsidRDefault="009B403C" w:rsidP="009B403C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9B403C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Začiatok realizácie projektu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2B0911B0" w14:textId="77777777" w:rsidR="009B403C" w:rsidRPr="009B403C" w:rsidRDefault="009B403C" w:rsidP="009B403C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9B403C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Koniec realizácie projektu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15F84CEE" w14:textId="77777777" w:rsidR="009B403C" w:rsidRPr="009B403C" w:rsidRDefault="009B403C" w:rsidP="009B403C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9B403C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Obdobie oprávnenosti výdavkov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71ABFE94" w14:textId="77777777" w:rsidR="009B403C" w:rsidRPr="009B403C" w:rsidRDefault="009B403C" w:rsidP="009B403C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9B403C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Doba udržateľnosti projektu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6E5275D7" w14:textId="77777777" w:rsidR="009B403C" w:rsidRPr="009B403C" w:rsidRDefault="009B403C" w:rsidP="009B403C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9B403C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Číslo schémy štátnej pomoci/de </w:t>
            </w:r>
            <w:proofErr w:type="spellStart"/>
            <w:r w:rsidRPr="009B403C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minimis</w:t>
            </w:r>
            <w:proofErr w:type="spellEnd"/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textDirection w:val="btLr"/>
            <w:vAlign w:val="center"/>
            <w:hideMark/>
          </w:tcPr>
          <w:p w14:paraId="6C7F9F88" w14:textId="77777777" w:rsidR="009B403C" w:rsidRPr="009B403C" w:rsidRDefault="009B403C" w:rsidP="009B403C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9B403C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Partner</w:t>
            </w:r>
          </w:p>
        </w:tc>
      </w:tr>
      <w:tr w:rsidR="009B403C" w:rsidRPr="009B403C" w14:paraId="7AF9B7A6" w14:textId="77777777" w:rsidTr="001505FD">
        <w:trPr>
          <w:trHeight w:val="300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41F475" w14:textId="77777777" w:rsidR="009B403C" w:rsidRPr="009B403C" w:rsidRDefault="009B403C" w:rsidP="009B403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9B403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4C163B" w14:textId="77777777" w:rsidR="009B403C" w:rsidRPr="009B403C" w:rsidRDefault="009B403C" w:rsidP="009B403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9B403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FD944C" w14:textId="77777777" w:rsidR="009B403C" w:rsidRPr="009B403C" w:rsidRDefault="009B403C" w:rsidP="009B403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B403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2F10A9" w14:textId="77777777" w:rsidR="009B403C" w:rsidRPr="009B403C" w:rsidRDefault="009B403C" w:rsidP="009B403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B403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EF033" w14:textId="77777777" w:rsidR="009B403C" w:rsidRPr="009B403C" w:rsidRDefault="009B403C" w:rsidP="009B403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B403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18EF8" w14:textId="77777777" w:rsidR="009B403C" w:rsidRPr="009B403C" w:rsidRDefault="009B403C" w:rsidP="009B403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B403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6B402" w14:textId="77777777" w:rsidR="009B403C" w:rsidRPr="009B403C" w:rsidRDefault="009B403C" w:rsidP="009B403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B403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48A7D" w14:textId="77777777" w:rsidR="009B403C" w:rsidRPr="009B403C" w:rsidRDefault="009B403C" w:rsidP="009B403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B403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1CE79" w14:textId="77777777" w:rsidR="009B403C" w:rsidRPr="009B403C" w:rsidRDefault="009B403C" w:rsidP="009B403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B403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CAFBE7" w14:textId="77777777" w:rsidR="009B403C" w:rsidRPr="009B403C" w:rsidRDefault="009B403C" w:rsidP="009B403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B403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EC82C" w14:textId="77777777" w:rsidR="009B403C" w:rsidRPr="009B403C" w:rsidRDefault="009B403C" w:rsidP="009B403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B403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C23878" w14:textId="77777777" w:rsidR="009B403C" w:rsidRPr="009B403C" w:rsidRDefault="009B403C" w:rsidP="009B403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B403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FD306D" w14:textId="77777777" w:rsidR="009B403C" w:rsidRPr="009B403C" w:rsidRDefault="009B403C" w:rsidP="009B403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B403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7C7D2" w14:textId="77777777" w:rsidR="009B403C" w:rsidRPr="009B403C" w:rsidRDefault="009B403C" w:rsidP="009B403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B403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9B403C" w:rsidRPr="009B403C" w14:paraId="11F9E3A7" w14:textId="77777777" w:rsidTr="001505FD">
        <w:trPr>
          <w:trHeight w:val="300"/>
        </w:trPr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075EE1" w14:textId="77777777" w:rsidR="009B403C" w:rsidRPr="009B403C" w:rsidRDefault="009B403C" w:rsidP="009B403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9B403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CFB615" w14:textId="77777777" w:rsidR="009B403C" w:rsidRPr="009B403C" w:rsidRDefault="009B403C" w:rsidP="009B403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9B403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88FD06" w14:textId="77777777" w:rsidR="009B403C" w:rsidRPr="009B403C" w:rsidRDefault="009B403C" w:rsidP="009B403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B403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5FAE43" w14:textId="77777777" w:rsidR="009B403C" w:rsidRPr="009B403C" w:rsidRDefault="009B403C" w:rsidP="009B403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B403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AD2D6F" w14:textId="77777777" w:rsidR="009B403C" w:rsidRPr="009B403C" w:rsidRDefault="009B403C" w:rsidP="009B403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B403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4E726" w14:textId="77777777" w:rsidR="009B403C" w:rsidRPr="009B403C" w:rsidRDefault="009B403C" w:rsidP="009B403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B403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45EE5" w14:textId="77777777" w:rsidR="009B403C" w:rsidRPr="009B403C" w:rsidRDefault="009B403C" w:rsidP="009B403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B403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89329C" w14:textId="77777777" w:rsidR="009B403C" w:rsidRPr="009B403C" w:rsidRDefault="009B403C" w:rsidP="009B403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B403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676615" w14:textId="77777777" w:rsidR="009B403C" w:rsidRPr="009B403C" w:rsidRDefault="009B403C" w:rsidP="009B403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B403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4248B" w14:textId="77777777" w:rsidR="009B403C" w:rsidRPr="009B403C" w:rsidRDefault="009B403C" w:rsidP="009B403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B403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BADE83" w14:textId="77777777" w:rsidR="009B403C" w:rsidRPr="009B403C" w:rsidRDefault="009B403C" w:rsidP="009B403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B403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6FE4A" w14:textId="77777777" w:rsidR="009B403C" w:rsidRPr="009B403C" w:rsidRDefault="009B403C" w:rsidP="009B403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B403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862749" w14:textId="77777777" w:rsidR="009B403C" w:rsidRPr="009B403C" w:rsidRDefault="009B403C" w:rsidP="009B403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B403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E0385" w14:textId="77777777" w:rsidR="009B403C" w:rsidRPr="009B403C" w:rsidRDefault="009B403C" w:rsidP="009B403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B403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9B403C" w:rsidRPr="009B403C" w14:paraId="6CE49ABC" w14:textId="77777777" w:rsidTr="001505FD">
        <w:trPr>
          <w:trHeight w:val="300"/>
        </w:trPr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9F4B72" w14:textId="77777777" w:rsidR="009B403C" w:rsidRPr="009B403C" w:rsidRDefault="009B403C" w:rsidP="009B403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9B403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1E1CB9" w14:textId="77777777" w:rsidR="009B403C" w:rsidRPr="009B403C" w:rsidRDefault="009B403C" w:rsidP="009B403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9B403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40A38B" w14:textId="77777777" w:rsidR="009B403C" w:rsidRPr="009B403C" w:rsidRDefault="009B403C" w:rsidP="009B403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B403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CF107F" w14:textId="77777777" w:rsidR="009B403C" w:rsidRPr="009B403C" w:rsidRDefault="009B403C" w:rsidP="009B403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B403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89B7F" w14:textId="77777777" w:rsidR="009B403C" w:rsidRPr="009B403C" w:rsidRDefault="009B403C" w:rsidP="009B403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B403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23C4B" w14:textId="77777777" w:rsidR="009B403C" w:rsidRPr="009B403C" w:rsidRDefault="009B403C" w:rsidP="009B403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B403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FC4F6" w14:textId="77777777" w:rsidR="009B403C" w:rsidRPr="009B403C" w:rsidRDefault="009B403C" w:rsidP="009B403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B403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7408A7" w14:textId="77777777" w:rsidR="009B403C" w:rsidRPr="009B403C" w:rsidRDefault="009B403C" w:rsidP="009B403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B403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7CCF1A" w14:textId="77777777" w:rsidR="009B403C" w:rsidRPr="009B403C" w:rsidRDefault="009B403C" w:rsidP="009B403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B403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21E984" w14:textId="77777777" w:rsidR="009B403C" w:rsidRPr="009B403C" w:rsidRDefault="009B403C" w:rsidP="009B403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B403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085B52" w14:textId="77777777" w:rsidR="009B403C" w:rsidRPr="009B403C" w:rsidRDefault="009B403C" w:rsidP="009B403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B403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4480E" w14:textId="77777777" w:rsidR="009B403C" w:rsidRPr="009B403C" w:rsidRDefault="009B403C" w:rsidP="009B403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B403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D372C" w14:textId="77777777" w:rsidR="009B403C" w:rsidRPr="009B403C" w:rsidRDefault="009B403C" w:rsidP="009B403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B403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EA7703" w14:textId="77777777" w:rsidR="009B403C" w:rsidRPr="009B403C" w:rsidRDefault="009B403C" w:rsidP="009B403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B403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9B403C" w:rsidRPr="009B403C" w14:paraId="180C0842" w14:textId="77777777" w:rsidTr="001505FD">
        <w:trPr>
          <w:trHeight w:val="300"/>
        </w:trPr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1106D3" w14:textId="77777777" w:rsidR="009B403C" w:rsidRPr="009B403C" w:rsidRDefault="009B403C" w:rsidP="009B403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9B403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3F8F1D" w14:textId="77777777" w:rsidR="009B403C" w:rsidRPr="009B403C" w:rsidRDefault="009B403C" w:rsidP="009B403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9B403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6229CB" w14:textId="77777777" w:rsidR="009B403C" w:rsidRPr="009B403C" w:rsidRDefault="009B403C" w:rsidP="009B403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B403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EA3DEB" w14:textId="77777777" w:rsidR="009B403C" w:rsidRPr="009B403C" w:rsidRDefault="009B403C" w:rsidP="009B403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B403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562CCC" w14:textId="77777777" w:rsidR="009B403C" w:rsidRPr="009B403C" w:rsidRDefault="009B403C" w:rsidP="009B403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B403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017271" w14:textId="77777777" w:rsidR="009B403C" w:rsidRPr="009B403C" w:rsidRDefault="009B403C" w:rsidP="009B403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B403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9014D8" w14:textId="77777777" w:rsidR="009B403C" w:rsidRPr="009B403C" w:rsidRDefault="009B403C" w:rsidP="009B403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B403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7C7A5C" w14:textId="77777777" w:rsidR="009B403C" w:rsidRPr="009B403C" w:rsidRDefault="009B403C" w:rsidP="009B403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B403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EF7BB" w14:textId="77777777" w:rsidR="009B403C" w:rsidRPr="009B403C" w:rsidRDefault="009B403C" w:rsidP="009B403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B403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2B8BF" w14:textId="77777777" w:rsidR="009B403C" w:rsidRPr="009B403C" w:rsidRDefault="009B403C" w:rsidP="009B403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B403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63BF2" w14:textId="77777777" w:rsidR="009B403C" w:rsidRPr="009B403C" w:rsidRDefault="009B403C" w:rsidP="009B403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B403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069479" w14:textId="77777777" w:rsidR="009B403C" w:rsidRPr="009B403C" w:rsidRDefault="009B403C" w:rsidP="009B403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B403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AAC77" w14:textId="77777777" w:rsidR="009B403C" w:rsidRPr="009B403C" w:rsidRDefault="009B403C" w:rsidP="009B403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B403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72827" w14:textId="77777777" w:rsidR="009B403C" w:rsidRPr="009B403C" w:rsidRDefault="009B403C" w:rsidP="009B403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B403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9B403C" w:rsidRPr="009B403C" w14:paraId="40FF9983" w14:textId="77777777" w:rsidTr="001505FD">
        <w:trPr>
          <w:trHeight w:val="300"/>
        </w:trPr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A58646" w14:textId="77777777" w:rsidR="009B403C" w:rsidRPr="009B403C" w:rsidRDefault="009B403C" w:rsidP="009B403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9B403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1CEB0C" w14:textId="77777777" w:rsidR="009B403C" w:rsidRPr="009B403C" w:rsidRDefault="009B403C" w:rsidP="009B403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9B403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71E701" w14:textId="77777777" w:rsidR="009B403C" w:rsidRPr="009B403C" w:rsidRDefault="009B403C" w:rsidP="009B403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B403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B7DB51" w14:textId="77777777" w:rsidR="009B403C" w:rsidRPr="009B403C" w:rsidRDefault="009B403C" w:rsidP="009B403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B403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596FB" w14:textId="77777777" w:rsidR="009B403C" w:rsidRPr="009B403C" w:rsidRDefault="009B403C" w:rsidP="009B403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B403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5DEC07" w14:textId="77777777" w:rsidR="009B403C" w:rsidRPr="009B403C" w:rsidRDefault="009B403C" w:rsidP="009B403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B403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4C85F" w14:textId="77777777" w:rsidR="009B403C" w:rsidRPr="009B403C" w:rsidRDefault="009B403C" w:rsidP="009B403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B403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7B9DA" w14:textId="77777777" w:rsidR="009B403C" w:rsidRPr="009B403C" w:rsidRDefault="009B403C" w:rsidP="009B403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B403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1DC21" w14:textId="77777777" w:rsidR="009B403C" w:rsidRPr="009B403C" w:rsidRDefault="009B403C" w:rsidP="009B403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B403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6A23F" w14:textId="77777777" w:rsidR="009B403C" w:rsidRPr="009B403C" w:rsidRDefault="009B403C" w:rsidP="009B403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B403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0B36EE" w14:textId="77777777" w:rsidR="009B403C" w:rsidRPr="009B403C" w:rsidRDefault="009B403C" w:rsidP="009B403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B403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745F7" w14:textId="77777777" w:rsidR="009B403C" w:rsidRPr="009B403C" w:rsidRDefault="009B403C" w:rsidP="009B403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B403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3F82A" w14:textId="77777777" w:rsidR="009B403C" w:rsidRPr="009B403C" w:rsidRDefault="009B403C" w:rsidP="009B403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B403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41828" w14:textId="77777777" w:rsidR="009B403C" w:rsidRPr="009B403C" w:rsidRDefault="009B403C" w:rsidP="009B403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B403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9B403C" w:rsidRPr="009B403C" w14:paraId="0063C47E" w14:textId="77777777" w:rsidTr="001505FD">
        <w:trPr>
          <w:trHeight w:val="300"/>
        </w:trPr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B10E68" w14:textId="77777777" w:rsidR="009B403C" w:rsidRPr="009B403C" w:rsidRDefault="009B403C" w:rsidP="009B403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9B403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828120" w14:textId="77777777" w:rsidR="009B403C" w:rsidRPr="009B403C" w:rsidRDefault="009B403C" w:rsidP="009B403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9B403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A07E31" w14:textId="77777777" w:rsidR="009B403C" w:rsidRPr="009B403C" w:rsidRDefault="009B403C" w:rsidP="009B403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B403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160846" w14:textId="77777777" w:rsidR="009B403C" w:rsidRPr="009B403C" w:rsidRDefault="009B403C" w:rsidP="009B403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B403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484389" w14:textId="77777777" w:rsidR="009B403C" w:rsidRPr="009B403C" w:rsidRDefault="009B403C" w:rsidP="009B403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B403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53E45F" w14:textId="77777777" w:rsidR="009B403C" w:rsidRPr="009B403C" w:rsidRDefault="009B403C" w:rsidP="009B403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B403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6CBEE5" w14:textId="77777777" w:rsidR="009B403C" w:rsidRPr="009B403C" w:rsidRDefault="009B403C" w:rsidP="009B403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B403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41B60" w14:textId="77777777" w:rsidR="009B403C" w:rsidRPr="009B403C" w:rsidRDefault="009B403C" w:rsidP="009B403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B403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B16F4" w14:textId="77777777" w:rsidR="009B403C" w:rsidRPr="009B403C" w:rsidRDefault="009B403C" w:rsidP="009B403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B403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C69C0" w14:textId="77777777" w:rsidR="009B403C" w:rsidRPr="009B403C" w:rsidRDefault="009B403C" w:rsidP="009B403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B403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1E628" w14:textId="77777777" w:rsidR="009B403C" w:rsidRPr="009B403C" w:rsidRDefault="009B403C" w:rsidP="009B403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B403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76CAA" w14:textId="77777777" w:rsidR="009B403C" w:rsidRPr="009B403C" w:rsidRDefault="009B403C" w:rsidP="009B403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B403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A09152" w14:textId="77777777" w:rsidR="009B403C" w:rsidRPr="009B403C" w:rsidRDefault="009B403C" w:rsidP="009B403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B403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F3CF48" w14:textId="77777777" w:rsidR="009B403C" w:rsidRPr="009B403C" w:rsidRDefault="009B403C" w:rsidP="009B403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B403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</w:tbl>
    <w:p w14:paraId="0E75C641" w14:textId="77777777" w:rsidR="009B403C" w:rsidRDefault="009B403C" w:rsidP="004204F3">
      <w:pPr>
        <w:tabs>
          <w:tab w:val="left" w:pos="4471"/>
        </w:tabs>
        <w:rPr>
          <w:rFonts w:ascii="Arial Narrow" w:hAnsi="Arial Narrow" w:cs="Arial"/>
        </w:rPr>
      </w:pPr>
    </w:p>
    <w:p w14:paraId="57437318" w14:textId="77777777" w:rsidR="009B403C" w:rsidRDefault="009B403C">
      <w:pPr>
        <w:rPr>
          <w:rFonts w:ascii="Arial Narrow" w:hAnsi="Arial Narrow" w:cs="Arial"/>
        </w:rPr>
      </w:pPr>
      <w:r>
        <w:rPr>
          <w:rFonts w:ascii="Arial Narrow" w:hAnsi="Arial Narrow" w:cs="Arial"/>
        </w:rPr>
        <w:br w:type="page"/>
      </w:r>
    </w:p>
    <w:tbl>
      <w:tblPr>
        <w:tblW w:w="1502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3"/>
        <w:gridCol w:w="2507"/>
        <w:gridCol w:w="1750"/>
        <w:gridCol w:w="1750"/>
        <w:gridCol w:w="1751"/>
        <w:gridCol w:w="1751"/>
        <w:gridCol w:w="1751"/>
        <w:gridCol w:w="2773"/>
      </w:tblGrid>
      <w:tr w:rsidR="009B403C" w:rsidRPr="009B403C" w14:paraId="01AED0F7" w14:textId="77777777" w:rsidTr="001505FD">
        <w:trPr>
          <w:trHeight w:val="315"/>
        </w:trPr>
        <w:tc>
          <w:tcPr>
            <w:tcW w:w="1502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1A352DD" w14:textId="77777777" w:rsidR="009B403C" w:rsidRPr="009B403C" w:rsidRDefault="009B403C" w:rsidP="009B403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  <w:r w:rsidRPr="009B403C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lastRenderedPageBreak/>
              <w:t>Komponent 17: Digitálne Slovensko (štát v mobile, kybernetická bezpečnosť, rýchly internet pre každého, digitálna ekonomika)</w:t>
            </w:r>
          </w:p>
        </w:tc>
      </w:tr>
      <w:tr w:rsidR="009B403C" w:rsidRPr="009B403C" w14:paraId="47F4B641" w14:textId="77777777" w:rsidTr="001505FD">
        <w:trPr>
          <w:trHeight w:val="315"/>
        </w:trPr>
        <w:tc>
          <w:tcPr>
            <w:tcW w:w="1502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A933DB1" w14:textId="77777777" w:rsidR="006B55FB" w:rsidRDefault="006B55FB" w:rsidP="009B403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  <w:p w14:paraId="6DB27E5A" w14:textId="77777777" w:rsidR="009B403C" w:rsidRDefault="009B403C" w:rsidP="009B403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  <w:r w:rsidRPr="009B403C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t>Investícia 5: Granty so zjednodušenou administratívou („</w:t>
            </w:r>
            <w:proofErr w:type="spellStart"/>
            <w:r w:rsidRPr="009B403C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t>Fast</w:t>
            </w:r>
            <w:proofErr w:type="spellEnd"/>
            <w:r w:rsidRPr="009B403C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t xml:space="preserve"> </w:t>
            </w:r>
            <w:proofErr w:type="spellStart"/>
            <w:r w:rsidRPr="009B403C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t>grants</w:t>
            </w:r>
            <w:proofErr w:type="spellEnd"/>
            <w:r w:rsidRPr="009B403C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t xml:space="preserve">“) – </w:t>
            </w:r>
            <w:proofErr w:type="spellStart"/>
            <w:r w:rsidRPr="009B403C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t>Hackatóny</w:t>
            </w:r>
            <w:proofErr w:type="spellEnd"/>
          </w:p>
          <w:p w14:paraId="73A62560" w14:textId="77777777" w:rsidR="00F76269" w:rsidRPr="009B403C" w:rsidRDefault="00F76269" w:rsidP="009B403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</w:tc>
      </w:tr>
      <w:tr w:rsidR="009B403C" w:rsidRPr="009B403C" w14:paraId="53CE2959" w14:textId="77777777" w:rsidTr="001505FD">
        <w:trPr>
          <w:trHeight w:val="330"/>
        </w:trPr>
        <w:tc>
          <w:tcPr>
            <w:tcW w:w="35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00C87D" w14:textId="77777777" w:rsidR="009B403C" w:rsidRDefault="009B403C" w:rsidP="009B403C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0"/>
                <w:lang w:eastAsia="sk-SK"/>
              </w:rPr>
            </w:pPr>
            <w:r w:rsidRPr="009B403C"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0"/>
                <w:lang w:eastAsia="sk-SK"/>
              </w:rPr>
              <w:t>Cieľová hodnota: 20</w:t>
            </w:r>
          </w:p>
          <w:p w14:paraId="431813F7" w14:textId="77777777" w:rsidR="00DE6C2F" w:rsidRPr="009B403C" w:rsidRDefault="00DE6C2F" w:rsidP="009B403C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i/>
                <w:iCs/>
                <w:color w:val="000000"/>
                <w:lang w:eastAsia="sk-SK"/>
              </w:rPr>
            </w:pP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C2B92F" w14:textId="77777777" w:rsidR="009B403C" w:rsidRPr="009B403C" w:rsidRDefault="009B403C" w:rsidP="009B403C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i/>
                <w:iCs/>
                <w:color w:val="000000"/>
                <w:lang w:eastAsia="sk-SK"/>
              </w:rPr>
            </w:pP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46FA5F" w14:textId="77777777" w:rsidR="009B403C" w:rsidRPr="009B403C" w:rsidRDefault="009B403C" w:rsidP="009B40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FFCE1F" w14:textId="77777777" w:rsidR="009B403C" w:rsidRPr="009B403C" w:rsidRDefault="009B403C" w:rsidP="009B40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9383A3" w14:textId="77777777" w:rsidR="009B403C" w:rsidRPr="009B403C" w:rsidRDefault="009B403C" w:rsidP="009B40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2DBEE2" w14:textId="77777777" w:rsidR="009B403C" w:rsidRPr="009B403C" w:rsidRDefault="009B403C" w:rsidP="009B40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00C68E" w14:textId="77777777" w:rsidR="009B403C" w:rsidRPr="009B403C" w:rsidRDefault="009B403C" w:rsidP="009B40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9B403C" w:rsidRPr="009B403C" w14:paraId="5DB4A31D" w14:textId="77777777" w:rsidTr="001505FD">
        <w:trPr>
          <w:trHeight w:val="315"/>
        </w:trPr>
        <w:tc>
          <w:tcPr>
            <w:tcW w:w="70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152D86" w14:textId="77777777" w:rsidR="009B403C" w:rsidRPr="009B403C" w:rsidRDefault="009B403C" w:rsidP="009B40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185F06"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0"/>
                <w:lang w:eastAsia="sk-SK"/>
              </w:rPr>
              <w:t>Míľnik/cieľ</w:t>
            </w:r>
            <w:r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0"/>
                <w:lang w:eastAsia="sk-SK"/>
              </w:rPr>
              <w:t xml:space="preserve">: </w:t>
            </w:r>
            <w:r>
              <w:rPr>
                <w:rFonts w:ascii="Arial Narrow" w:eastAsia="Times New Roman" w:hAnsi="Arial Narrow" w:cs="Times New Roman"/>
                <w:bCs/>
                <w:i/>
                <w:sz w:val="20"/>
                <w:szCs w:val="20"/>
                <w:lang w:eastAsia="sk-SK"/>
              </w:rPr>
              <w:t xml:space="preserve">Počet zorganizovaných rýchlych grantových podujatí – </w:t>
            </w:r>
            <w:proofErr w:type="spellStart"/>
            <w:r>
              <w:rPr>
                <w:rFonts w:ascii="Arial Narrow" w:eastAsia="Times New Roman" w:hAnsi="Arial Narrow" w:cs="Times New Roman"/>
                <w:bCs/>
                <w:i/>
                <w:sz w:val="20"/>
                <w:szCs w:val="20"/>
                <w:lang w:eastAsia="sk-SK"/>
              </w:rPr>
              <w:t>hackatóny</w:t>
            </w:r>
            <w:proofErr w:type="spellEnd"/>
            <w:r>
              <w:rPr>
                <w:rFonts w:ascii="Arial Narrow" w:eastAsia="Times New Roman" w:hAnsi="Arial Narrow" w:cs="Times New Roman"/>
                <w:bCs/>
                <w:i/>
                <w:sz w:val="20"/>
                <w:szCs w:val="20"/>
                <w:lang w:eastAsia="sk-SK"/>
              </w:rPr>
              <w:t>.</w:t>
            </w: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80409F" w14:textId="77777777" w:rsidR="009B403C" w:rsidRPr="009B403C" w:rsidRDefault="009B403C" w:rsidP="009B40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3C16E3" w14:textId="77777777" w:rsidR="009B403C" w:rsidRPr="009B403C" w:rsidRDefault="009B403C" w:rsidP="009B40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46D782" w14:textId="77777777" w:rsidR="009B403C" w:rsidRPr="009B403C" w:rsidRDefault="009B403C" w:rsidP="009B40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7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67649" w14:textId="77777777" w:rsidR="009B403C" w:rsidRPr="009B403C" w:rsidRDefault="009B403C" w:rsidP="009B40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9B403C" w:rsidRPr="009B403C" w14:paraId="6A7BAF36" w14:textId="77777777" w:rsidTr="001505FD">
        <w:trPr>
          <w:trHeight w:val="780"/>
        </w:trPr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75E26C25" w14:textId="77777777" w:rsidR="009B403C" w:rsidRPr="009B403C" w:rsidRDefault="009B403C" w:rsidP="009B403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9B403C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Poradové číslo riadku</w:t>
            </w:r>
          </w:p>
        </w:tc>
        <w:tc>
          <w:tcPr>
            <w:tcW w:w="25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0A5BB4C4" w14:textId="77777777" w:rsidR="009B403C" w:rsidRPr="009B403C" w:rsidRDefault="009B403C" w:rsidP="009B403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9B403C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Rok</w:t>
            </w:r>
          </w:p>
        </w:tc>
        <w:tc>
          <w:tcPr>
            <w:tcW w:w="17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7B327746" w14:textId="77777777" w:rsidR="009B403C" w:rsidRPr="009B403C" w:rsidRDefault="009B403C" w:rsidP="009B403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9B403C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Hackathon</w:t>
            </w:r>
            <w:proofErr w:type="spellEnd"/>
          </w:p>
        </w:tc>
        <w:tc>
          <w:tcPr>
            <w:tcW w:w="17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5A16C1D9" w14:textId="77777777" w:rsidR="009B403C" w:rsidRPr="009B403C" w:rsidRDefault="009B403C" w:rsidP="009B403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9B403C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Implementácia riešenia po </w:t>
            </w:r>
            <w:proofErr w:type="spellStart"/>
            <w:r w:rsidRPr="009B403C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hackathone</w:t>
            </w:r>
            <w:proofErr w:type="spellEnd"/>
          </w:p>
        </w:tc>
        <w:tc>
          <w:tcPr>
            <w:tcW w:w="17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361780C4" w14:textId="77777777" w:rsidR="009B403C" w:rsidRPr="009B403C" w:rsidRDefault="009B403C" w:rsidP="009B403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9B403C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Dodávateľ</w:t>
            </w:r>
          </w:p>
        </w:tc>
        <w:tc>
          <w:tcPr>
            <w:tcW w:w="17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3EB3BE5D" w14:textId="77777777" w:rsidR="009B403C" w:rsidRPr="009B403C" w:rsidRDefault="009B403C" w:rsidP="009B403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9B403C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Riešenie z </w:t>
            </w:r>
            <w:proofErr w:type="spellStart"/>
            <w:r w:rsidRPr="009B403C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hackathonu</w:t>
            </w:r>
            <w:proofErr w:type="spellEnd"/>
          </w:p>
        </w:tc>
        <w:tc>
          <w:tcPr>
            <w:tcW w:w="17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109AC37D" w14:textId="77777777" w:rsidR="009B403C" w:rsidRPr="009B403C" w:rsidRDefault="009B403C" w:rsidP="009B403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9B403C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Link</w:t>
            </w:r>
            <w:proofErr w:type="spellEnd"/>
            <w:r w:rsidRPr="009B403C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 na zmluvu o implementácii v CRZ</w:t>
            </w:r>
          </w:p>
        </w:tc>
        <w:tc>
          <w:tcPr>
            <w:tcW w:w="277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1C4A53C0" w14:textId="77777777" w:rsidR="009B403C" w:rsidRPr="009B403C" w:rsidRDefault="009B403C" w:rsidP="009B403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9B403C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Odôvodnenie </w:t>
            </w:r>
            <w:proofErr w:type="spellStart"/>
            <w:r w:rsidRPr="009B403C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neimplementácie</w:t>
            </w:r>
            <w:proofErr w:type="spellEnd"/>
            <w:r w:rsidRPr="009B403C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 (ak relevantné)</w:t>
            </w:r>
          </w:p>
        </w:tc>
      </w:tr>
      <w:tr w:rsidR="009B403C" w:rsidRPr="009B403C" w14:paraId="7D9A29F7" w14:textId="77777777" w:rsidTr="001505FD">
        <w:trPr>
          <w:trHeight w:val="30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FD88E1" w14:textId="77777777" w:rsidR="009B403C" w:rsidRPr="009B403C" w:rsidRDefault="009B403C" w:rsidP="009B403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9B403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78E68D" w14:textId="77777777" w:rsidR="009B403C" w:rsidRPr="009B403C" w:rsidRDefault="009B403C" w:rsidP="009B403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9B403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315549" w14:textId="77777777" w:rsidR="009B403C" w:rsidRPr="009B403C" w:rsidRDefault="009B403C" w:rsidP="009B403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B403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A1B5DA" w14:textId="77777777" w:rsidR="009B403C" w:rsidRPr="009B403C" w:rsidRDefault="009B403C" w:rsidP="009B403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B403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A27FC" w14:textId="77777777" w:rsidR="009B403C" w:rsidRPr="009B403C" w:rsidRDefault="009B403C" w:rsidP="009B403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B403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CECCE" w14:textId="77777777" w:rsidR="009B403C" w:rsidRPr="009B403C" w:rsidRDefault="009B403C" w:rsidP="009B403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B403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550DC" w14:textId="77777777" w:rsidR="009B403C" w:rsidRPr="009B403C" w:rsidRDefault="009B403C" w:rsidP="009B403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B403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BBE056" w14:textId="77777777" w:rsidR="009B403C" w:rsidRPr="009B403C" w:rsidRDefault="009B403C" w:rsidP="009B403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B403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9B403C" w:rsidRPr="009B403C" w14:paraId="4C307A3C" w14:textId="77777777" w:rsidTr="001505FD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48EA22" w14:textId="77777777" w:rsidR="009B403C" w:rsidRPr="009B403C" w:rsidRDefault="009B403C" w:rsidP="009B403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9B403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4AE880" w14:textId="77777777" w:rsidR="009B403C" w:rsidRPr="009B403C" w:rsidRDefault="009B403C" w:rsidP="009B403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9B403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C661A6" w14:textId="77777777" w:rsidR="009B403C" w:rsidRPr="009B403C" w:rsidRDefault="009B403C" w:rsidP="009B403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B403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9CED8E" w14:textId="77777777" w:rsidR="009B403C" w:rsidRPr="009B403C" w:rsidRDefault="009B403C" w:rsidP="009B403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B403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5228AB" w14:textId="77777777" w:rsidR="009B403C" w:rsidRPr="009B403C" w:rsidRDefault="009B403C" w:rsidP="009B403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B403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EEF7EB" w14:textId="77777777" w:rsidR="009B403C" w:rsidRPr="009B403C" w:rsidRDefault="009B403C" w:rsidP="009B403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B403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A9DD5E" w14:textId="77777777" w:rsidR="009B403C" w:rsidRPr="009B403C" w:rsidRDefault="009B403C" w:rsidP="009B403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B403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9E47AC" w14:textId="77777777" w:rsidR="009B403C" w:rsidRPr="009B403C" w:rsidRDefault="009B403C" w:rsidP="009B403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B403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9B403C" w:rsidRPr="009B403C" w14:paraId="1728F6D0" w14:textId="77777777" w:rsidTr="001505FD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CE2716" w14:textId="77777777" w:rsidR="009B403C" w:rsidRPr="009B403C" w:rsidRDefault="009B403C" w:rsidP="009B403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9B403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BE6848" w14:textId="77777777" w:rsidR="009B403C" w:rsidRPr="009B403C" w:rsidRDefault="009B403C" w:rsidP="009B403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9B403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B38493" w14:textId="77777777" w:rsidR="009B403C" w:rsidRPr="009B403C" w:rsidRDefault="009B403C" w:rsidP="009B403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B403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F1BCE4" w14:textId="77777777" w:rsidR="009B403C" w:rsidRPr="009B403C" w:rsidRDefault="009B403C" w:rsidP="009B403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B403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8473A" w14:textId="77777777" w:rsidR="009B403C" w:rsidRPr="009B403C" w:rsidRDefault="009B403C" w:rsidP="009B403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B403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15217" w14:textId="77777777" w:rsidR="009B403C" w:rsidRPr="009B403C" w:rsidRDefault="009B403C" w:rsidP="009B403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B403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703E9" w14:textId="77777777" w:rsidR="009B403C" w:rsidRPr="009B403C" w:rsidRDefault="009B403C" w:rsidP="009B403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B403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DED65" w14:textId="77777777" w:rsidR="009B403C" w:rsidRPr="009B403C" w:rsidRDefault="009B403C" w:rsidP="009B403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B403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9B403C" w:rsidRPr="009B403C" w14:paraId="79E073E4" w14:textId="77777777" w:rsidTr="001505FD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91491B" w14:textId="77777777" w:rsidR="009B403C" w:rsidRPr="009B403C" w:rsidRDefault="009B403C" w:rsidP="009B403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9B403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AE53D9" w14:textId="77777777" w:rsidR="009B403C" w:rsidRPr="009B403C" w:rsidRDefault="009B403C" w:rsidP="009B403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9B403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D3A353" w14:textId="77777777" w:rsidR="009B403C" w:rsidRPr="009B403C" w:rsidRDefault="009B403C" w:rsidP="009B403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B403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2D7DFF" w14:textId="77777777" w:rsidR="009B403C" w:rsidRPr="009B403C" w:rsidRDefault="009B403C" w:rsidP="009B403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B403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7671F" w14:textId="77777777" w:rsidR="009B403C" w:rsidRPr="009B403C" w:rsidRDefault="009B403C" w:rsidP="009B403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B403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BCEAE" w14:textId="77777777" w:rsidR="009B403C" w:rsidRPr="009B403C" w:rsidRDefault="009B403C" w:rsidP="009B403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B403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44A873" w14:textId="77777777" w:rsidR="009B403C" w:rsidRPr="009B403C" w:rsidRDefault="009B403C" w:rsidP="009B403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B403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F294F" w14:textId="77777777" w:rsidR="009B403C" w:rsidRPr="009B403C" w:rsidRDefault="009B403C" w:rsidP="009B403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B403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9B403C" w:rsidRPr="009B403C" w14:paraId="3E8D5486" w14:textId="77777777" w:rsidTr="001505FD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CAFAE0" w14:textId="77777777" w:rsidR="009B403C" w:rsidRPr="009B403C" w:rsidRDefault="009B403C" w:rsidP="009B403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9B403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071F65" w14:textId="77777777" w:rsidR="009B403C" w:rsidRPr="009B403C" w:rsidRDefault="009B403C" w:rsidP="009B403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9B403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4C2C20" w14:textId="77777777" w:rsidR="009B403C" w:rsidRPr="009B403C" w:rsidRDefault="009B403C" w:rsidP="009B403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B403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459793" w14:textId="77777777" w:rsidR="009B403C" w:rsidRPr="009B403C" w:rsidRDefault="009B403C" w:rsidP="009B403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B403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4B4F9" w14:textId="77777777" w:rsidR="009B403C" w:rsidRPr="009B403C" w:rsidRDefault="009B403C" w:rsidP="009B403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B403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F94BD" w14:textId="77777777" w:rsidR="009B403C" w:rsidRPr="009B403C" w:rsidRDefault="009B403C" w:rsidP="009B403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B403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A0029" w14:textId="77777777" w:rsidR="009B403C" w:rsidRPr="009B403C" w:rsidRDefault="009B403C" w:rsidP="009B403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B403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4F526" w14:textId="77777777" w:rsidR="009B403C" w:rsidRPr="009B403C" w:rsidRDefault="009B403C" w:rsidP="009B403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B403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9B403C" w:rsidRPr="009B403C" w14:paraId="66E5FC10" w14:textId="77777777" w:rsidTr="001505FD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F0687A" w14:textId="77777777" w:rsidR="009B403C" w:rsidRPr="009B403C" w:rsidRDefault="009B403C" w:rsidP="009B403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9B403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E4FB51" w14:textId="77777777" w:rsidR="009B403C" w:rsidRPr="009B403C" w:rsidRDefault="009B403C" w:rsidP="009B403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9B403C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8A3AF4" w14:textId="77777777" w:rsidR="009B403C" w:rsidRPr="009B403C" w:rsidRDefault="009B403C" w:rsidP="009B403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B403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04651B" w14:textId="77777777" w:rsidR="009B403C" w:rsidRPr="009B403C" w:rsidRDefault="009B403C" w:rsidP="009B403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B403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774B4" w14:textId="77777777" w:rsidR="009B403C" w:rsidRPr="009B403C" w:rsidRDefault="009B403C" w:rsidP="009B403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B403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350A90" w14:textId="77777777" w:rsidR="009B403C" w:rsidRPr="009B403C" w:rsidRDefault="009B403C" w:rsidP="009B403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B403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E302BD" w14:textId="77777777" w:rsidR="009B403C" w:rsidRPr="009B403C" w:rsidRDefault="009B403C" w:rsidP="009B403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B403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CF0FD" w14:textId="77777777" w:rsidR="009B403C" w:rsidRPr="009B403C" w:rsidRDefault="009B403C" w:rsidP="009B403C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9B403C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</w:tbl>
    <w:p w14:paraId="2003F012" w14:textId="77777777" w:rsidR="0054125A" w:rsidRDefault="0054125A" w:rsidP="004204F3">
      <w:pPr>
        <w:tabs>
          <w:tab w:val="left" w:pos="4471"/>
        </w:tabs>
        <w:rPr>
          <w:rFonts w:ascii="Arial Narrow" w:hAnsi="Arial Narrow" w:cs="Arial"/>
        </w:rPr>
      </w:pPr>
    </w:p>
    <w:p w14:paraId="521D987D" w14:textId="77777777" w:rsidR="0054125A" w:rsidRDefault="0054125A">
      <w:pPr>
        <w:rPr>
          <w:rFonts w:ascii="Arial Narrow" w:hAnsi="Arial Narrow" w:cs="Arial"/>
        </w:rPr>
      </w:pPr>
      <w:r>
        <w:rPr>
          <w:rFonts w:ascii="Arial Narrow" w:hAnsi="Arial Narrow" w:cs="Arial"/>
        </w:rPr>
        <w:br w:type="page"/>
      </w:r>
    </w:p>
    <w:tbl>
      <w:tblPr>
        <w:tblW w:w="1502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8"/>
        <w:gridCol w:w="2985"/>
        <w:gridCol w:w="1983"/>
        <w:gridCol w:w="1983"/>
        <w:gridCol w:w="1983"/>
        <w:gridCol w:w="1983"/>
        <w:gridCol w:w="3131"/>
      </w:tblGrid>
      <w:tr w:rsidR="0054125A" w:rsidRPr="0054125A" w14:paraId="5EDFF068" w14:textId="77777777" w:rsidTr="008D5618">
        <w:trPr>
          <w:trHeight w:val="315"/>
        </w:trPr>
        <w:tc>
          <w:tcPr>
            <w:tcW w:w="1502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46FC4DB" w14:textId="77777777" w:rsidR="0054125A" w:rsidRPr="0054125A" w:rsidRDefault="0054125A" w:rsidP="0054125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  <w:r w:rsidRPr="0054125A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lastRenderedPageBreak/>
              <w:t>Komponent 17: Digitálne Slovensko (štát v mobile, kybernetická bezpečnosť, rýchly internet pre každého, digitálna ekonomika)</w:t>
            </w:r>
          </w:p>
        </w:tc>
      </w:tr>
      <w:tr w:rsidR="0054125A" w:rsidRPr="0054125A" w14:paraId="385AB3BC" w14:textId="77777777" w:rsidTr="008D5618">
        <w:trPr>
          <w:trHeight w:val="660"/>
        </w:trPr>
        <w:tc>
          <w:tcPr>
            <w:tcW w:w="1502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016A05E" w14:textId="77777777" w:rsidR="006B55FB" w:rsidRDefault="006B55FB" w:rsidP="0054125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  <w:p w14:paraId="0F132725" w14:textId="77777777" w:rsidR="0054125A" w:rsidRDefault="0054125A" w:rsidP="0054125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  <w:r w:rsidRPr="0054125A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t>Reforma 5: Skvalitnenie vzdelávania a zabezpečenie spôsobilostí v oblasti kybernetickej a informačnej bezpečnosti (ITVS – Informačné technológie vo verejnej správe)</w:t>
            </w:r>
          </w:p>
          <w:p w14:paraId="6CD1669E" w14:textId="77777777" w:rsidR="00F76269" w:rsidRPr="0054125A" w:rsidRDefault="00F76269" w:rsidP="0054125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</w:tc>
      </w:tr>
      <w:tr w:rsidR="0054125A" w:rsidRPr="0054125A" w14:paraId="63F3C959" w14:textId="77777777" w:rsidTr="008D5618">
        <w:trPr>
          <w:trHeight w:val="345"/>
        </w:trPr>
        <w:tc>
          <w:tcPr>
            <w:tcW w:w="3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AE025A" w14:textId="77777777" w:rsidR="0054125A" w:rsidRDefault="0054125A" w:rsidP="0054125A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0"/>
                <w:lang w:eastAsia="sk-SK"/>
              </w:rPr>
            </w:pPr>
            <w:r w:rsidRPr="0054125A"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0"/>
                <w:lang w:eastAsia="sk-SK"/>
              </w:rPr>
              <w:t>Cieľová hodnota: 600</w:t>
            </w:r>
          </w:p>
          <w:p w14:paraId="509CDC02" w14:textId="77777777" w:rsidR="00DE6C2F" w:rsidRPr="0054125A" w:rsidRDefault="00DE6C2F" w:rsidP="0054125A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i/>
                <w:iCs/>
                <w:color w:val="000000"/>
                <w:lang w:eastAsia="sk-SK"/>
              </w:rPr>
            </w:pP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B1241A" w14:textId="77777777" w:rsidR="0054125A" w:rsidRPr="0054125A" w:rsidRDefault="0054125A" w:rsidP="0054125A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i/>
                <w:iCs/>
                <w:color w:val="000000"/>
                <w:lang w:eastAsia="sk-SK"/>
              </w:rPr>
            </w:pP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C2B816" w14:textId="77777777" w:rsidR="0054125A" w:rsidRPr="0054125A" w:rsidRDefault="0054125A" w:rsidP="005412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1CF824" w14:textId="77777777" w:rsidR="0054125A" w:rsidRPr="0054125A" w:rsidRDefault="0054125A" w:rsidP="005412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682FE2" w14:textId="77777777" w:rsidR="0054125A" w:rsidRPr="0054125A" w:rsidRDefault="0054125A" w:rsidP="005412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01AA6D" w14:textId="77777777" w:rsidR="0054125A" w:rsidRPr="0054125A" w:rsidRDefault="0054125A" w:rsidP="005412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54125A" w:rsidRPr="0054125A" w14:paraId="47EAE6BF" w14:textId="77777777" w:rsidTr="008D5618">
        <w:trPr>
          <w:trHeight w:val="315"/>
        </w:trPr>
        <w:tc>
          <w:tcPr>
            <w:tcW w:w="792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804C8D" w14:textId="77777777" w:rsidR="0054125A" w:rsidRPr="0054125A" w:rsidRDefault="0054125A" w:rsidP="005412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185F06"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0"/>
                <w:lang w:eastAsia="sk-SK"/>
              </w:rPr>
              <w:t>Míľnik/cieľ</w:t>
            </w:r>
            <w:r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0"/>
                <w:lang w:eastAsia="sk-SK"/>
              </w:rPr>
              <w:t>:</w:t>
            </w:r>
            <w:r>
              <w:t xml:space="preserve"> </w:t>
            </w:r>
            <w:r w:rsidRPr="0054125A">
              <w:rPr>
                <w:rFonts w:ascii="Arial Narrow" w:eastAsia="Times New Roman" w:hAnsi="Arial Narrow" w:cs="Times New Roman"/>
                <w:bCs/>
                <w:i/>
                <w:sz w:val="20"/>
                <w:szCs w:val="20"/>
                <w:lang w:eastAsia="sk-SK"/>
              </w:rPr>
              <w:t>Počet IT zamestnancov vo verejnej správe, ktorí absolvovali odbornú prípravu v oblasti kybernetickej bezpečnosti.</w:t>
            </w: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705824E" w14:textId="77777777" w:rsidR="0054125A" w:rsidRPr="0054125A" w:rsidRDefault="0054125A" w:rsidP="005412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964D64F" w14:textId="77777777" w:rsidR="0054125A" w:rsidRPr="0054125A" w:rsidRDefault="0054125A" w:rsidP="005412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C7E64B8" w14:textId="77777777" w:rsidR="0054125A" w:rsidRPr="0054125A" w:rsidRDefault="0054125A" w:rsidP="005412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D411E0" w:rsidRPr="0054125A" w14:paraId="0C860873" w14:textId="77777777" w:rsidTr="008D5618">
        <w:trPr>
          <w:trHeight w:val="525"/>
        </w:trPr>
        <w:tc>
          <w:tcPr>
            <w:tcW w:w="9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19A309A0" w14:textId="77777777" w:rsidR="0054125A" w:rsidRPr="0054125A" w:rsidRDefault="0054125A" w:rsidP="0054125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54125A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Poradové číslo riadku</w:t>
            </w:r>
          </w:p>
        </w:tc>
        <w:tc>
          <w:tcPr>
            <w:tcW w:w="29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1EB5099B" w14:textId="77777777" w:rsidR="0054125A" w:rsidRPr="0054125A" w:rsidRDefault="0054125A" w:rsidP="0054125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Š</w:t>
            </w:r>
            <w:r w:rsidRPr="0054125A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koliaca aktivita</w:t>
            </w:r>
          </w:p>
        </w:tc>
        <w:tc>
          <w:tcPr>
            <w:tcW w:w="19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223E47EB" w14:textId="77777777" w:rsidR="0054125A" w:rsidRPr="0054125A" w:rsidRDefault="0054125A" w:rsidP="0054125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54125A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Meno</w:t>
            </w:r>
          </w:p>
        </w:tc>
        <w:tc>
          <w:tcPr>
            <w:tcW w:w="19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4A59B639" w14:textId="77777777" w:rsidR="0054125A" w:rsidRPr="0054125A" w:rsidRDefault="0054125A" w:rsidP="0054125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54125A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Úroveň školenia</w:t>
            </w:r>
          </w:p>
        </w:tc>
        <w:tc>
          <w:tcPr>
            <w:tcW w:w="19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6EB076DB" w14:textId="77777777" w:rsidR="0054125A" w:rsidRPr="0054125A" w:rsidRDefault="0054125A" w:rsidP="0054125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54125A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Pohlavie</w:t>
            </w:r>
          </w:p>
        </w:tc>
        <w:tc>
          <w:tcPr>
            <w:tcW w:w="19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02CC9AB6" w14:textId="77777777" w:rsidR="0054125A" w:rsidRPr="0054125A" w:rsidRDefault="0054125A" w:rsidP="0054125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54125A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Veková skupina</w:t>
            </w:r>
          </w:p>
        </w:tc>
        <w:tc>
          <w:tcPr>
            <w:tcW w:w="31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7E57E200" w14:textId="77777777" w:rsidR="0054125A" w:rsidRPr="0054125A" w:rsidRDefault="0054125A" w:rsidP="0054125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54125A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Certifikát/osvedčenie/bez osvedčenia </w:t>
            </w:r>
          </w:p>
        </w:tc>
      </w:tr>
      <w:tr w:rsidR="0054125A" w:rsidRPr="0054125A" w14:paraId="0581B6A2" w14:textId="77777777" w:rsidTr="008D5618">
        <w:trPr>
          <w:trHeight w:val="30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FEE44B" w14:textId="77777777" w:rsidR="0054125A" w:rsidRPr="0054125A" w:rsidRDefault="0054125A" w:rsidP="0054125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54125A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88D3C9" w14:textId="77777777" w:rsidR="0054125A" w:rsidRPr="0054125A" w:rsidRDefault="0054125A" w:rsidP="0054125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54125A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3184E3" w14:textId="77777777" w:rsidR="0054125A" w:rsidRPr="0054125A" w:rsidRDefault="0054125A" w:rsidP="0054125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54125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C3BB26" w14:textId="77777777" w:rsidR="0054125A" w:rsidRPr="0054125A" w:rsidRDefault="0054125A" w:rsidP="0054125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54125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EF93F8" w14:textId="77777777" w:rsidR="0054125A" w:rsidRPr="0054125A" w:rsidRDefault="0054125A" w:rsidP="0054125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54125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C7D5E" w14:textId="77777777" w:rsidR="0054125A" w:rsidRPr="0054125A" w:rsidRDefault="0054125A" w:rsidP="0054125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54125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244AE" w14:textId="77777777" w:rsidR="0054125A" w:rsidRPr="0054125A" w:rsidRDefault="0054125A" w:rsidP="0054125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54125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54125A" w:rsidRPr="0054125A" w14:paraId="3D7B8B60" w14:textId="77777777" w:rsidTr="008D5618">
        <w:trPr>
          <w:trHeight w:val="300"/>
        </w:trPr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481C26" w14:textId="77777777" w:rsidR="0054125A" w:rsidRPr="0054125A" w:rsidRDefault="0054125A" w:rsidP="0054125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54125A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6CB997" w14:textId="77777777" w:rsidR="0054125A" w:rsidRPr="0054125A" w:rsidRDefault="0054125A" w:rsidP="0054125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54125A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18C340" w14:textId="77777777" w:rsidR="0054125A" w:rsidRPr="0054125A" w:rsidRDefault="0054125A" w:rsidP="0054125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54125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074F96" w14:textId="77777777" w:rsidR="0054125A" w:rsidRPr="0054125A" w:rsidRDefault="0054125A" w:rsidP="0054125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54125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4DF18" w14:textId="77777777" w:rsidR="0054125A" w:rsidRPr="0054125A" w:rsidRDefault="0054125A" w:rsidP="0054125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54125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F7F01" w14:textId="77777777" w:rsidR="0054125A" w:rsidRPr="0054125A" w:rsidRDefault="0054125A" w:rsidP="0054125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54125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7F053" w14:textId="77777777" w:rsidR="0054125A" w:rsidRPr="0054125A" w:rsidRDefault="0054125A" w:rsidP="0054125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54125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54125A" w:rsidRPr="0054125A" w14:paraId="0A711E36" w14:textId="77777777" w:rsidTr="008D5618">
        <w:trPr>
          <w:trHeight w:val="300"/>
        </w:trPr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9EB8F1" w14:textId="77777777" w:rsidR="0054125A" w:rsidRPr="0054125A" w:rsidRDefault="0054125A" w:rsidP="0054125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54125A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29D1F0" w14:textId="77777777" w:rsidR="0054125A" w:rsidRPr="0054125A" w:rsidRDefault="0054125A" w:rsidP="0054125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54125A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67BC9A" w14:textId="77777777" w:rsidR="0054125A" w:rsidRPr="0054125A" w:rsidRDefault="0054125A" w:rsidP="0054125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54125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BB46AD" w14:textId="77777777" w:rsidR="0054125A" w:rsidRPr="0054125A" w:rsidRDefault="0054125A" w:rsidP="0054125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54125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930F85" w14:textId="77777777" w:rsidR="0054125A" w:rsidRPr="0054125A" w:rsidRDefault="0054125A" w:rsidP="0054125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54125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755C1" w14:textId="77777777" w:rsidR="0054125A" w:rsidRPr="0054125A" w:rsidRDefault="0054125A" w:rsidP="0054125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54125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31B172" w14:textId="77777777" w:rsidR="0054125A" w:rsidRPr="0054125A" w:rsidRDefault="0054125A" w:rsidP="0054125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54125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54125A" w:rsidRPr="0054125A" w14:paraId="322D8C60" w14:textId="77777777" w:rsidTr="008D5618">
        <w:trPr>
          <w:trHeight w:val="300"/>
        </w:trPr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A0AF25" w14:textId="77777777" w:rsidR="0054125A" w:rsidRPr="0054125A" w:rsidRDefault="0054125A" w:rsidP="0054125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54125A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6BFAC1" w14:textId="77777777" w:rsidR="0054125A" w:rsidRPr="0054125A" w:rsidRDefault="0054125A" w:rsidP="0054125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54125A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7F8F90" w14:textId="77777777" w:rsidR="0054125A" w:rsidRPr="0054125A" w:rsidRDefault="0054125A" w:rsidP="0054125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54125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B34BCD" w14:textId="77777777" w:rsidR="0054125A" w:rsidRPr="0054125A" w:rsidRDefault="0054125A" w:rsidP="0054125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54125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FABB3" w14:textId="77777777" w:rsidR="0054125A" w:rsidRPr="0054125A" w:rsidRDefault="0054125A" w:rsidP="0054125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54125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ABCA9" w14:textId="77777777" w:rsidR="0054125A" w:rsidRPr="0054125A" w:rsidRDefault="0054125A" w:rsidP="0054125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54125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C44F93" w14:textId="77777777" w:rsidR="0054125A" w:rsidRPr="0054125A" w:rsidRDefault="0054125A" w:rsidP="0054125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54125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54125A" w:rsidRPr="0054125A" w14:paraId="519F9740" w14:textId="77777777" w:rsidTr="008D5618">
        <w:trPr>
          <w:trHeight w:val="300"/>
        </w:trPr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6F1C2A" w14:textId="77777777" w:rsidR="0054125A" w:rsidRPr="0054125A" w:rsidRDefault="0054125A" w:rsidP="0054125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54125A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983033" w14:textId="77777777" w:rsidR="0054125A" w:rsidRPr="0054125A" w:rsidRDefault="0054125A" w:rsidP="0054125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54125A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7E1687" w14:textId="77777777" w:rsidR="0054125A" w:rsidRPr="0054125A" w:rsidRDefault="0054125A" w:rsidP="0054125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54125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331894" w14:textId="77777777" w:rsidR="0054125A" w:rsidRPr="0054125A" w:rsidRDefault="0054125A" w:rsidP="0054125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54125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42AFF3" w14:textId="77777777" w:rsidR="0054125A" w:rsidRPr="0054125A" w:rsidRDefault="0054125A" w:rsidP="0054125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54125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4AA02" w14:textId="77777777" w:rsidR="0054125A" w:rsidRPr="0054125A" w:rsidRDefault="0054125A" w:rsidP="0054125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54125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DAF96D" w14:textId="77777777" w:rsidR="0054125A" w:rsidRPr="0054125A" w:rsidRDefault="0054125A" w:rsidP="0054125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54125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54125A" w:rsidRPr="0054125A" w14:paraId="39A7F56D" w14:textId="77777777" w:rsidTr="008D5618">
        <w:trPr>
          <w:trHeight w:val="300"/>
        </w:trPr>
        <w:tc>
          <w:tcPr>
            <w:tcW w:w="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7A451E" w14:textId="77777777" w:rsidR="0054125A" w:rsidRPr="0054125A" w:rsidRDefault="0054125A" w:rsidP="0054125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54125A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BA8C0E" w14:textId="77777777" w:rsidR="0054125A" w:rsidRPr="0054125A" w:rsidRDefault="0054125A" w:rsidP="0054125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54125A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9BCE2D" w14:textId="77777777" w:rsidR="0054125A" w:rsidRPr="0054125A" w:rsidRDefault="0054125A" w:rsidP="0054125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54125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416D10" w14:textId="77777777" w:rsidR="0054125A" w:rsidRPr="0054125A" w:rsidRDefault="0054125A" w:rsidP="0054125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54125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1DB0E" w14:textId="77777777" w:rsidR="0054125A" w:rsidRPr="0054125A" w:rsidRDefault="0054125A" w:rsidP="0054125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54125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3D4C33" w14:textId="77777777" w:rsidR="0054125A" w:rsidRPr="0054125A" w:rsidRDefault="0054125A" w:rsidP="0054125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54125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12F7F" w14:textId="77777777" w:rsidR="0054125A" w:rsidRPr="0054125A" w:rsidRDefault="0054125A" w:rsidP="0054125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54125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</w:tbl>
    <w:p w14:paraId="7B7F2BB7" w14:textId="77777777" w:rsidR="00543ECA" w:rsidRDefault="00543ECA" w:rsidP="004204F3">
      <w:pPr>
        <w:tabs>
          <w:tab w:val="left" w:pos="4471"/>
        </w:tabs>
        <w:rPr>
          <w:rFonts w:ascii="Arial Narrow" w:hAnsi="Arial Narrow" w:cs="Arial"/>
        </w:rPr>
      </w:pPr>
    </w:p>
    <w:p w14:paraId="58BCF281" w14:textId="77777777" w:rsidR="00543ECA" w:rsidRDefault="00543ECA">
      <w:pPr>
        <w:rPr>
          <w:rFonts w:ascii="Arial Narrow" w:hAnsi="Arial Narrow" w:cs="Arial"/>
        </w:rPr>
      </w:pPr>
      <w:r>
        <w:rPr>
          <w:rFonts w:ascii="Arial Narrow" w:hAnsi="Arial Narrow" w:cs="Arial"/>
        </w:rPr>
        <w:br w:type="page"/>
      </w:r>
    </w:p>
    <w:tbl>
      <w:tblPr>
        <w:tblW w:w="1518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76"/>
        <w:gridCol w:w="1518"/>
        <w:gridCol w:w="1559"/>
        <w:gridCol w:w="1984"/>
        <w:gridCol w:w="1560"/>
        <w:gridCol w:w="1984"/>
        <w:gridCol w:w="1559"/>
        <w:gridCol w:w="1843"/>
        <w:gridCol w:w="1843"/>
        <w:gridCol w:w="160"/>
      </w:tblGrid>
      <w:tr w:rsidR="00543ECA" w:rsidRPr="00543ECA" w14:paraId="7A0BD0E1" w14:textId="77777777" w:rsidTr="009176A9">
        <w:trPr>
          <w:gridAfter w:val="1"/>
          <w:wAfter w:w="160" w:type="dxa"/>
          <w:trHeight w:val="330"/>
        </w:trPr>
        <w:tc>
          <w:tcPr>
            <w:tcW w:w="1502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B035C6" w14:textId="77777777" w:rsidR="00543ECA" w:rsidRPr="00543ECA" w:rsidRDefault="00543ECA" w:rsidP="00543EC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  <w:r w:rsidRPr="00543ECA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lastRenderedPageBreak/>
              <w:t>Komponent 17: Digitálne Slovensko (štát v mobile, kybernetická bezpečnosť, rýchly internet pre každého, digitálna ekonomika)</w:t>
            </w:r>
          </w:p>
        </w:tc>
      </w:tr>
      <w:tr w:rsidR="00543ECA" w:rsidRPr="00543ECA" w14:paraId="2122D53D" w14:textId="77777777" w:rsidTr="009176A9">
        <w:trPr>
          <w:gridAfter w:val="1"/>
          <w:wAfter w:w="160" w:type="dxa"/>
          <w:trHeight w:val="440"/>
        </w:trPr>
        <w:tc>
          <w:tcPr>
            <w:tcW w:w="15026" w:type="dxa"/>
            <w:gridSpan w:val="9"/>
            <w:tcBorders>
              <w:top w:val="nil"/>
              <w:left w:val="nil"/>
              <w:bottom w:val="nil"/>
            </w:tcBorders>
            <w:shd w:val="clear" w:color="auto" w:fill="auto"/>
            <w:vAlign w:val="bottom"/>
            <w:hideMark/>
          </w:tcPr>
          <w:p w14:paraId="325953C8" w14:textId="77777777" w:rsidR="006B55FB" w:rsidRDefault="006B55FB" w:rsidP="00543EC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  <w:p w14:paraId="27EFE5DE" w14:textId="77777777" w:rsidR="00543ECA" w:rsidRDefault="00543ECA" w:rsidP="00543EC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  <w:r w:rsidRPr="00543ECA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t>Investícia 6: Posilnenie preventívnych opatrení, zvýšenie rýchlosti detekcie a riešenia incidentov (ITVS – Informačné technológie vo verejnej správe</w:t>
            </w:r>
            <w:r w:rsidR="008A20F5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t>)</w:t>
            </w:r>
          </w:p>
          <w:p w14:paraId="395230B1" w14:textId="77777777" w:rsidR="00F76269" w:rsidRPr="00543ECA" w:rsidRDefault="00F76269" w:rsidP="00543EC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</w:tc>
      </w:tr>
      <w:tr w:rsidR="00543ECA" w:rsidRPr="00543ECA" w14:paraId="7476C57F" w14:textId="77777777" w:rsidTr="009176A9">
        <w:trPr>
          <w:trHeight w:val="361"/>
        </w:trPr>
        <w:tc>
          <w:tcPr>
            <w:tcW w:w="26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5B3DF5" w14:textId="77777777" w:rsidR="00543ECA" w:rsidRDefault="00543ECA" w:rsidP="00543ECA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0"/>
                <w:lang w:eastAsia="sk-SK"/>
              </w:rPr>
            </w:pPr>
            <w:r w:rsidRPr="00543ECA"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0"/>
                <w:lang w:eastAsia="sk-SK"/>
              </w:rPr>
              <w:t>Cieľová hodnota: 1000</w:t>
            </w:r>
          </w:p>
          <w:p w14:paraId="5764ADB4" w14:textId="77777777" w:rsidR="00DE6C2F" w:rsidRPr="00543ECA" w:rsidRDefault="00DE6C2F" w:rsidP="00543ECA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0"/>
                <w:lang w:eastAsia="sk-SK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8BA17" w14:textId="77777777" w:rsidR="00543ECA" w:rsidRPr="00543ECA" w:rsidRDefault="00543ECA" w:rsidP="00543ECA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i/>
                <w:iCs/>
                <w:color w:val="000000"/>
                <w:lang w:eastAsia="sk-SK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B7ED2E" w14:textId="77777777" w:rsidR="00543ECA" w:rsidRPr="00543ECA" w:rsidRDefault="00543ECA" w:rsidP="00543E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12DBF8" w14:textId="77777777" w:rsidR="00543ECA" w:rsidRPr="00543ECA" w:rsidRDefault="00543ECA" w:rsidP="00543E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8DA644" w14:textId="77777777" w:rsidR="00543ECA" w:rsidRPr="00543ECA" w:rsidRDefault="00543ECA" w:rsidP="00543E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304B35" w14:textId="77777777" w:rsidR="00543ECA" w:rsidRPr="00543ECA" w:rsidRDefault="00543ECA" w:rsidP="00543E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C1F530" w14:textId="77777777" w:rsidR="00543ECA" w:rsidRPr="00543ECA" w:rsidRDefault="00543ECA" w:rsidP="00543E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E8107A" w14:textId="77777777" w:rsidR="00543ECA" w:rsidRPr="00543ECA" w:rsidRDefault="00543ECA" w:rsidP="00543E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CCCA39" w14:textId="77777777" w:rsidR="00543ECA" w:rsidRPr="00543ECA" w:rsidRDefault="00543ECA" w:rsidP="00543E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9176A9" w:rsidRPr="00543ECA" w14:paraId="145E9FDC" w14:textId="77777777" w:rsidTr="009176A9">
        <w:trPr>
          <w:trHeight w:val="330"/>
        </w:trPr>
        <w:tc>
          <w:tcPr>
            <w:tcW w:w="1318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E2F3D4" w14:textId="5574267F" w:rsidR="009176A9" w:rsidRPr="00543ECA" w:rsidRDefault="009176A9" w:rsidP="00543E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185F06"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0"/>
                <w:lang w:eastAsia="sk-SK"/>
              </w:rPr>
              <w:t>Míľnik/cieľ</w:t>
            </w:r>
            <w:r w:rsidRPr="00543ECA">
              <w:rPr>
                <w:rFonts w:ascii="Arial Narrow" w:eastAsia="Times New Roman" w:hAnsi="Arial Narrow" w:cs="Times New Roman"/>
                <w:bCs/>
                <w:i/>
                <w:sz w:val="20"/>
                <w:szCs w:val="20"/>
                <w:lang w:eastAsia="sk-SK"/>
              </w:rPr>
              <w:t>: Počet zabezpečených informačných systémov v prostredí verejnej správy</w:t>
            </w:r>
            <w:r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0"/>
                <w:lang w:eastAsia="sk-SK"/>
              </w:rPr>
              <w:t xml:space="preserve">. / </w:t>
            </w:r>
            <w:r w:rsidRPr="009176A9">
              <w:rPr>
                <w:rFonts w:ascii="Arial Narrow" w:eastAsia="Times New Roman" w:hAnsi="Arial Narrow" w:cs="Times New Roman"/>
                <w:bCs/>
                <w:i/>
                <w:sz w:val="20"/>
                <w:szCs w:val="20"/>
                <w:lang w:eastAsia="sk-SK"/>
              </w:rPr>
              <w:t>Bezpečnostné  audity aplikácií v prostredí verejnej správy</w:t>
            </w:r>
            <w:r>
              <w:rPr>
                <w:rFonts w:ascii="Arial Narrow" w:eastAsia="Times New Roman" w:hAnsi="Arial Narrow" w:cs="Times New Roman"/>
                <w:bCs/>
                <w:i/>
                <w:sz w:val="20"/>
                <w:szCs w:val="20"/>
                <w:lang w:eastAsia="sk-SK"/>
              </w:rPr>
              <w:t>.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2B0EBFF" w14:textId="77777777" w:rsidR="009176A9" w:rsidRPr="00543ECA" w:rsidRDefault="009176A9" w:rsidP="00543E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85A89A1" w14:textId="77777777" w:rsidR="009176A9" w:rsidRPr="00543ECA" w:rsidRDefault="009176A9" w:rsidP="00543E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9176A9" w:rsidRPr="00543ECA" w14:paraId="75CB104D" w14:textId="77777777" w:rsidTr="009176A9">
        <w:trPr>
          <w:gridAfter w:val="1"/>
          <w:wAfter w:w="160" w:type="dxa"/>
          <w:trHeight w:val="1087"/>
        </w:trPr>
        <w:tc>
          <w:tcPr>
            <w:tcW w:w="11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0D278182" w14:textId="77777777" w:rsidR="009176A9" w:rsidRPr="00543ECA" w:rsidRDefault="009176A9" w:rsidP="00543EC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543ECA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Poradové číslo riadku</w:t>
            </w:r>
          </w:p>
        </w:tc>
        <w:tc>
          <w:tcPr>
            <w:tcW w:w="15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</w:tcPr>
          <w:p w14:paraId="3FA00FC0" w14:textId="761BB158" w:rsidR="009176A9" w:rsidRPr="00543ECA" w:rsidRDefault="009176A9" w:rsidP="00543EC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Rok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</w:tcPr>
          <w:p w14:paraId="7A890313" w14:textId="7EFB561D" w:rsidR="009176A9" w:rsidRPr="00543ECA" w:rsidRDefault="009176A9" w:rsidP="00543EC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Dátum 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</w:tcPr>
          <w:p w14:paraId="7547F74B" w14:textId="124D0FD8" w:rsidR="009176A9" w:rsidRPr="00543ECA" w:rsidRDefault="009176A9" w:rsidP="00543EC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Druh skenovania (napr. pravidelné, kvartálne, kampaňové)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</w:tcPr>
          <w:p w14:paraId="64E70123" w14:textId="4EF1A0A9" w:rsidR="009176A9" w:rsidRPr="00543ECA" w:rsidRDefault="009176A9" w:rsidP="00543EC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Počet skenovaných subjektov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</w:tcPr>
          <w:p w14:paraId="0D239687" w14:textId="354599AD" w:rsidR="009176A9" w:rsidRPr="00543ECA" w:rsidRDefault="009176A9" w:rsidP="00543EC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Počet skenovaných IP adries / domén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</w:tcPr>
          <w:p w14:paraId="2952615B" w14:textId="3D2C1FC0" w:rsidR="009176A9" w:rsidRPr="00543ECA" w:rsidRDefault="009176A9" w:rsidP="00543EC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Počet všetkých odhalených zraniteľností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</w:tcPr>
          <w:p w14:paraId="586DAF42" w14:textId="06A525B2" w:rsidR="009176A9" w:rsidRPr="00543ECA" w:rsidRDefault="009176A9" w:rsidP="00543EC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Počet odhalených zraniteľností kritickej infraštruktúry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</w:tcPr>
          <w:p w14:paraId="02E95098" w14:textId="275C561D" w:rsidR="009176A9" w:rsidRPr="00543ECA" w:rsidRDefault="009176A9" w:rsidP="00543EC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Počet odstránených / migrovaných zraniteľností z predošlého obdobia</w:t>
            </w:r>
          </w:p>
        </w:tc>
      </w:tr>
      <w:tr w:rsidR="009176A9" w:rsidRPr="00543ECA" w14:paraId="042FE6C1" w14:textId="77777777" w:rsidTr="009176A9">
        <w:trPr>
          <w:gridAfter w:val="1"/>
          <w:wAfter w:w="160" w:type="dxa"/>
          <w:trHeight w:val="315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3D3E15" w14:textId="77777777" w:rsidR="009176A9" w:rsidRPr="00543ECA" w:rsidRDefault="009176A9" w:rsidP="00543EC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543ECA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835284" w14:textId="77777777" w:rsidR="009176A9" w:rsidRPr="00543ECA" w:rsidRDefault="009176A9" w:rsidP="00543EC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543ECA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017635" w14:textId="77777777" w:rsidR="009176A9" w:rsidRPr="00543ECA" w:rsidRDefault="009176A9" w:rsidP="00543EC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543EC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20AA72" w14:textId="77777777" w:rsidR="009176A9" w:rsidRPr="00543ECA" w:rsidRDefault="009176A9" w:rsidP="00543EC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543EC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78D11" w14:textId="77777777" w:rsidR="009176A9" w:rsidRPr="00543ECA" w:rsidRDefault="009176A9" w:rsidP="00543EC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543EC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2B7AC1" w14:textId="77777777" w:rsidR="009176A9" w:rsidRPr="00543ECA" w:rsidRDefault="009176A9" w:rsidP="00543EC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543EC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10ECB7" w14:textId="77777777" w:rsidR="009176A9" w:rsidRPr="00543ECA" w:rsidRDefault="009176A9" w:rsidP="00543EC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543EC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627EE" w14:textId="77777777" w:rsidR="009176A9" w:rsidRPr="00543ECA" w:rsidRDefault="009176A9" w:rsidP="00543EC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543EC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6D49D" w14:textId="77777777" w:rsidR="009176A9" w:rsidRPr="00543ECA" w:rsidRDefault="009176A9" w:rsidP="00543EC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543EC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9176A9" w:rsidRPr="00543ECA" w14:paraId="1B673F1B" w14:textId="77777777" w:rsidTr="009176A9">
        <w:trPr>
          <w:gridAfter w:val="1"/>
          <w:wAfter w:w="160" w:type="dxa"/>
          <w:trHeight w:val="315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B43EF9" w14:textId="77777777" w:rsidR="009176A9" w:rsidRPr="00543ECA" w:rsidRDefault="009176A9" w:rsidP="00543EC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543ECA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E0AD85" w14:textId="77777777" w:rsidR="009176A9" w:rsidRPr="00543ECA" w:rsidRDefault="009176A9" w:rsidP="00543EC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543ECA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6DCA10" w14:textId="77777777" w:rsidR="009176A9" w:rsidRPr="00543ECA" w:rsidRDefault="009176A9" w:rsidP="00543EC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543EC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EDC697" w14:textId="77777777" w:rsidR="009176A9" w:rsidRPr="00543ECA" w:rsidRDefault="009176A9" w:rsidP="00543EC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543EC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87595" w14:textId="77777777" w:rsidR="009176A9" w:rsidRPr="00543ECA" w:rsidRDefault="009176A9" w:rsidP="00543EC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543EC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3B02A" w14:textId="77777777" w:rsidR="009176A9" w:rsidRPr="00543ECA" w:rsidRDefault="009176A9" w:rsidP="00543EC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543EC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BA2FB3" w14:textId="77777777" w:rsidR="009176A9" w:rsidRPr="00543ECA" w:rsidRDefault="009176A9" w:rsidP="00543EC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543EC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4A3D7" w14:textId="77777777" w:rsidR="009176A9" w:rsidRPr="00543ECA" w:rsidRDefault="009176A9" w:rsidP="00543EC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543EC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E69B0" w14:textId="77777777" w:rsidR="009176A9" w:rsidRPr="00543ECA" w:rsidRDefault="009176A9" w:rsidP="00543EC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543EC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9176A9" w:rsidRPr="00543ECA" w14:paraId="4FEEB42E" w14:textId="77777777" w:rsidTr="009176A9">
        <w:trPr>
          <w:gridAfter w:val="1"/>
          <w:wAfter w:w="160" w:type="dxa"/>
          <w:trHeight w:val="315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ECA0EF" w14:textId="77777777" w:rsidR="009176A9" w:rsidRPr="00543ECA" w:rsidRDefault="009176A9" w:rsidP="00543EC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543ECA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E6DE85" w14:textId="77777777" w:rsidR="009176A9" w:rsidRPr="00543ECA" w:rsidRDefault="009176A9" w:rsidP="00543EC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543ECA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F36B28" w14:textId="77777777" w:rsidR="009176A9" w:rsidRPr="00543ECA" w:rsidRDefault="009176A9" w:rsidP="00543EC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543EC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62CB61" w14:textId="77777777" w:rsidR="009176A9" w:rsidRPr="00543ECA" w:rsidRDefault="009176A9" w:rsidP="00543EC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543EC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2106CD" w14:textId="77777777" w:rsidR="009176A9" w:rsidRPr="00543ECA" w:rsidRDefault="009176A9" w:rsidP="00543EC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543EC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EDA02" w14:textId="77777777" w:rsidR="009176A9" w:rsidRPr="00543ECA" w:rsidRDefault="009176A9" w:rsidP="00543EC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543EC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E8260" w14:textId="77777777" w:rsidR="009176A9" w:rsidRPr="00543ECA" w:rsidRDefault="009176A9" w:rsidP="00543EC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543EC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6C7C43" w14:textId="77777777" w:rsidR="009176A9" w:rsidRPr="00543ECA" w:rsidRDefault="009176A9" w:rsidP="00543EC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543EC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E7D295" w14:textId="77777777" w:rsidR="009176A9" w:rsidRPr="00543ECA" w:rsidRDefault="009176A9" w:rsidP="00543EC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543EC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9176A9" w:rsidRPr="00543ECA" w14:paraId="0F7471B7" w14:textId="77777777" w:rsidTr="009176A9">
        <w:trPr>
          <w:gridAfter w:val="1"/>
          <w:wAfter w:w="160" w:type="dxa"/>
          <w:trHeight w:val="315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831C69" w14:textId="77777777" w:rsidR="009176A9" w:rsidRPr="00543ECA" w:rsidRDefault="009176A9" w:rsidP="00543EC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543ECA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E59780" w14:textId="77777777" w:rsidR="009176A9" w:rsidRPr="00543ECA" w:rsidRDefault="009176A9" w:rsidP="00543EC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543ECA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F1DB8C" w14:textId="77777777" w:rsidR="009176A9" w:rsidRPr="00543ECA" w:rsidRDefault="009176A9" w:rsidP="00543EC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543EC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805FBA" w14:textId="77777777" w:rsidR="009176A9" w:rsidRPr="00543ECA" w:rsidRDefault="009176A9" w:rsidP="00543EC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543EC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E5428F" w14:textId="77777777" w:rsidR="009176A9" w:rsidRPr="00543ECA" w:rsidRDefault="009176A9" w:rsidP="00543EC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543EC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370F36" w14:textId="77777777" w:rsidR="009176A9" w:rsidRPr="00543ECA" w:rsidRDefault="009176A9" w:rsidP="00543EC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543EC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F6B5B" w14:textId="77777777" w:rsidR="009176A9" w:rsidRPr="00543ECA" w:rsidRDefault="009176A9" w:rsidP="00543EC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543EC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D63948" w14:textId="77777777" w:rsidR="009176A9" w:rsidRPr="00543ECA" w:rsidRDefault="009176A9" w:rsidP="00543EC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543EC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053FB" w14:textId="77777777" w:rsidR="009176A9" w:rsidRPr="00543ECA" w:rsidRDefault="009176A9" w:rsidP="00543EC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543EC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9176A9" w:rsidRPr="00543ECA" w14:paraId="4B566CF7" w14:textId="77777777" w:rsidTr="009176A9">
        <w:trPr>
          <w:gridAfter w:val="1"/>
          <w:wAfter w:w="160" w:type="dxa"/>
          <w:trHeight w:val="315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3B2F6F" w14:textId="77777777" w:rsidR="009176A9" w:rsidRPr="00543ECA" w:rsidRDefault="009176A9" w:rsidP="00543EC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543ECA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976068" w14:textId="77777777" w:rsidR="009176A9" w:rsidRPr="00543ECA" w:rsidRDefault="009176A9" w:rsidP="00543EC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543ECA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5A60A2" w14:textId="77777777" w:rsidR="009176A9" w:rsidRPr="00543ECA" w:rsidRDefault="009176A9" w:rsidP="00543EC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543EC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39E68B" w14:textId="77777777" w:rsidR="009176A9" w:rsidRPr="00543ECA" w:rsidRDefault="009176A9" w:rsidP="00543EC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543EC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4E251B" w14:textId="77777777" w:rsidR="009176A9" w:rsidRPr="00543ECA" w:rsidRDefault="009176A9" w:rsidP="00543EC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543EC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26901" w14:textId="77777777" w:rsidR="009176A9" w:rsidRPr="00543ECA" w:rsidRDefault="009176A9" w:rsidP="00543EC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543EC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3304B" w14:textId="77777777" w:rsidR="009176A9" w:rsidRPr="00543ECA" w:rsidRDefault="009176A9" w:rsidP="00543EC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543EC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507A80" w14:textId="77777777" w:rsidR="009176A9" w:rsidRPr="00543ECA" w:rsidRDefault="009176A9" w:rsidP="00543EC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543EC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83E64" w14:textId="77777777" w:rsidR="009176A9" w:rsidRPr="00543ECA" w:rsidRDefault="009176A9" w:rsidP="00543EC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543EC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9176A9" w:rsidRPr="00543ECA" w14:paraId="5987C6D0" w14:textId="77777777" w:rsidTr="009176A9">
        <w:trPr>
          <w:gridAfter w:val="1"/>
          <w:wAfter w:w="160" w:type="dxa"/>
          <w:trHeight w:val="315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9F1BAB" w14:textId="77777777" w:rsidR="009176A9" w:rsidRPr="00543ECA" w:rsidRDefault="009176A9" w:rsidP="00543EC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543ECA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F54416" w14:textId="77777777" w:rsidR="009176A9" w:rsidRPr="00543ECA" w:rsidRDefault="009176A9" w:rsidP="00543EC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543ECA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41FF72" w14:textId="77777777" w:rsidR="009176A9" w:rsidRPr="00543ECA" w:rsidRDefault="009176A9" w:rsidP="00543EC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543EC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F19134" w14:textId="77777777" w:rsidR="009176A9" w:rsidRPr="00543ECA" w:rsidRDefault="009176A9" w:rsidP="00543EC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543EC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C5B18" w14:textId="77777777" w:rsidR="009176A9" w:rsidRPr="00543ECA" w:rsidRDefault="009176A9" w:rsidP="00543EC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543EC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F9470" w14:textId="77777777" w:rsidR="009176A9" w:rsidRPr="00543ECA" w:rsidRDefault="009176A9" w:rsidP="00543EC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543EC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E7C09" w14:textId="77777777" w:rsidR="009176A9" w:rsidRPr="00543ECA" w:rsidRDefault="009176A9" w:rsidP="00543EC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543EC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391599" w14:textId="77777777" w:rsidR="009176A9" w:rsidRPr="00543ECA" w:rsidRDefault="009176A9" w:rsidP="00543EC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543EC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E6E7F" w14:textId="77777777" w:rsidR="009176A9" w:rsidRPr="00543ECA" w:rsidRDefault="009176A9" w:rsidP="00543ECA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543ECA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</w:tbl>
    <w:p w14:paraId="48E31199" w14:textId="77777777" w:rsidR="008A20F5" w:rsidRDefault="008A20F5" w:rsidP="00543ECA">
      <w:pPr>
        <w:tabs>
          <w:tab w:val="left" w:pos="4471"/>
        </w:tabs>
        <w:rPr>
          <w:rFonts w:ascii="Arial Narrow" w:hAnsi="Arial Narrow" w:cs="Arial"/>
        </w:rPr>
      </w:pPr>
    </w:p>
    <w:p w14:paraId="4A26F3F9" w14:textId="77777777" w:rsidR="008A20F5" w:rsidRDefault="008A20F5">
      <w:pPr>
        <w:rPr>
          <w:rFonts w:ascii="Arial Narrow" w:hAnsi="Arial Narrow" w:cs="Arial"/>
        </w:rPr>
      </w:pPr>
      <w:r>
        <w:rPr>
          <w:rFonts w:ascii="Arial Narrow" w:hAnsi="Arial Narrow" w:cs="Arial"/>
        </w:rPr>
        <w:br w:type="page"/>
      </w:r>
    </w:p>
    <w:tbl>
      <w:tblPr>
        <w:tblW w:w="1502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3"/>
        <w:gridCol w:w="1809"/>
        <w:gridCol w:w="1401"/>
        <w:gridCol w:w="1401"/>
        <w:gridCol w:w="1400"/>
        <w:gridCol w:w="1400"/>
        <w:gridCol w:w="1400"/>
        <w:gridCol w:w="1400"/>
        <w:gridCol w:w="1400"/>
        <w:gridCol w:w="2422"/>
      </w:tblGrid>
      <w:tr w:rsidR="008A20F5" w:rsidRPr="008A20F5" w14:paraId="33CBB654" w14:textId="77777777" w:rsidTr="008D5618">
        <w:trPr>
          <w:trHeight w:val="315"/>
        </w:trPr>
        <w:tc>
          <w:tcPr>
            <w:tcW w:w="1502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36A65AE" w14:textId="77777777" w:rsidR="008A20F5" w:rsidRPr="008A20F5" w:rsidRDefault="008A20F5" w:rsidP="008A20F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  <w:r w:rsidRPr="008A20F5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lastRenderedPageBreak/>
              <w:t>Komponent 17: Digitálne Slovensko (štát v mobile, kybernetická bezpečnosť, rýchly internet pre každého, digitálna ekonomika)</w:t>
            </w:r>
          </w:p>
        </w:tc>
      </w:tr>
      <w:tr w:rsidR="008A20F5" w:rsidRPr="008A20F5" w14:paraId="39D825DE" w14:textId="77777777" w:rsidTr="008D5618">
        <w:trPr>
          <w:trHeight w:val="315"/>
        </w:trPr>
        <w:tc>
          <w:tcPr>
            <w:tcW w:w="1502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91E807F" w14:textId="77777777" w:rsidR="006B55FB" w:rsidRDefault="006B55FB" w:rsidP="008A20F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  <w:p w14:paraId="123442A9" w14:textId="77777777" w:rsidR="008A20F5" w:rsidRDefault="008A20F5" w:rsidP="008A20F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  <w:r w:rsidRPr="008A20F5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t>Investícia 7: Zlepšovanie digitálnych zručnosti seniorov a distribúcia Senior tabletov</w:t>
            </w:r>
          </w:p>
          <w:p w14:paraId="79EDFB8C" w14:textId="77777777" w:rsidR="00F76269" w:rsidRPr="008A20F5" w:rsidRDefault="00F76269" w:rsidP="008A20F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</w:tc>
      </w:tr>
      <w:tr w:rsidR="008A20F5" w:rsidRPr="008A20F5" w14:paraId="40F4FFD1" w14:textId="77777777" w:rsidTr="008D5618">
        <w:trPr>
          <w:trHeight w:val="330"/>
        </w:trPr>
        <w:tc>
          <w:tcPr>
            <w:tcW w:w="28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3180CD" w14:textId="77777777" w:rsidR="008A20F5" w:rsidRDefault="008A20F5" w:rsidP="008A20F5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0"/>
                <w:lang w:eastAsia="sk-SK"/>
              </w:rPr>
            </w:pPr>
            <w:r w:rsidRPr="008A20F5"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0"/>
                <w:lang w:eastAsia="sk-SK"/>
              </w:rPr>
              <w:t>Cieľová hodnota: 1000</w:t>
            </w:r>
          </w:p>
          <w:p w14:paraId="6A27196D" w14:textId="77777777" w:rsidR="006B55FB" w:rsidRPr="008A20F5" w:rsidRDefault="006B55FB" w:rsidP="008A20F5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0"/>
                <w:lang w:eastAsia="sk-SK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076C72" w14:textId="77777777" w:rsidR="008A20F5" w:rsidRPr="008A20F5" w:rsidRDefault="008A20F5" w:rsidP="008A20F5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i/>
                <w:iCs/>
                <w:color w:val="000000"/>
                <w:lang w:eastAsia="sk-SK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D8494D" w14:textId="77777777" w:rsidR="008A20F5" w:rsidRPr="008A20F5" w:rsidRDefault="008A20F5" w:rsidP="008A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80DA6E" w14:textId="77777777" w:rsidR="008A20F5" w:rsidRPr="008A20F5" w:rsidRDefault="008A20F5" w:rsidP="008A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485E10" w14:textId="77777777" w:rsidR="008A20F5" w:rsidRPr="008A20F5" w:rsidRDefault="008A20F5" w:rsidP="008A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4D7D2D" w14:textId="77777777" w:rsidR="008A20F5" w:rsidRPr="008A20F5" w:rsidRDefault="008A20F5" w:rsidP="008A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C82C32" w14:textId="77777777" w:rsidR="008A20F5" w:rsidRPr="008A20F5" w:rsidRDefault="008A20F5" w:rsidP="008A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5455F3" w14:textId="77777777" w:rsidR="008A20F5" w:rsidRPr="008A20F5" w:rsidRDefault="008A20F5" w:rsidP="008A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7238AD" w14:textId="77777777" w:rsidR="008A20F5" w:rsidRPr="008A20F5" w:rsidRDefault="008A20F5" w:rsidP="008A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8A20F5" w:rsidRPr="008A20F5" w14:paraId="1F2AB27F" w14:textId="77777777" w:rsidTr="008D5618">
        <w:trPr>
          <w:trHeight w:val="315"/>
        </w:trPr>
        <w:tc>
          <w:tcPr>
            <w:tcW w:w="42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206CCE5" w14:textId="77777777" w:rsidR="008A20F5" w:rsidRDefault="008A20F5" w:rsidP="008A20F5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0"/>
                <w:lang w:eastAsia="sk-SK"/>
              </w:rPr>
            </w:pPr>
            <w:r w:rsidRPr="008A20F5"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0"/>
                <w:lang w:eastAsia="sk-SK"/>
              </w:rPr>
              <w:t>Projekt typ 1</w:t>
            </w:r>
          </w:p>
          <w:p w14:paraId="29EF2A1C" w14:textId="77777777" w:rsidR="006B55FB" w:rsidRPr="008A20F5" w:rsidRDefault="006B55FB" w:rsidP="008A20F5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0"/>
                <w:lang w:eastAsia="sk-SK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2F417F" w14:textId="77777777" w:rsidR="008A20F5" w:rsidRPr="008A20F5" w:rsidRDefault="008A20F5" w:rsidP="008A20F5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F0905C" w14:textId="77777777" w:rsidR="008A20F5" w:rsidRPr="008A20F5" w:rsidRDefault="008A20F5" w:rsidP="008A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DEF07E" w14:textId="77777777" w:rsidR="008A20F5" w:rsidRPr="008A20F5" w:rsidRDefault="008A20F5" w:rsidP="008A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BCC7CC" w14:textId="77777777" w:rsidR="008A20F5" w:rsidRPr="008A20F5" w:rsidRDefault="008A20F5" w:rsidP="008A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49B587" w14:textId="77777777" w:rsidR="008A20F5" w:rsidRPr="008A20F5" w:rsidRDefault="008A20F5" w:rsidP="008A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5BC68" w14:textId="77777777" w:rsidR="008A20F5" w:rsidRPr="008A20F5" w:rsidRDefault="008A20F5" w:rsidP="008A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D9BCBF" w14:textId="77777777" w:rsidR="008A20F5" w:rsidRPr="008A20F5" w:rsidRDefault="008A20F5" w:rsidP="008A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6B55FB" w:rsidRPr="008A20F5" w14:paraId="50AA9814" w14:textId="77777777" w:rsidTr="008D5618">
        <w:trPr>
          <w:trHeight w:val="315"/>
        </w:trPr>
        <w:tc>
          <w:tcPr>
            <w:tcW w:w="840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0E7413" w14:textId="77777777" w:rsidR="006B55FB" w:rsidRPr="008A20F5" w:rsidRDefault="006B55FB" w:rsidP="008A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185F06"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0"/>
                <w:lang w:eastAsia="sk-SK"/>
              </w:rPr>
              <w:t>Míľnik/cieľ</w:t>
            </w:r>
            <w:r w:rsidRPr="00A008A5">
              <w:rPr>
                <w:rFonts w:ascii="Arial Narrow" w:eastAsia="Times New Roman" w:hAnsi="Arial Narrow" w:cs="Times New Roman"/>
                <w:bCs/>
                <w:i/>
                <w:sz w:val="20"/>
                <w:szCs w:val="20"/>
                <w:lang w:eastAsia="sk-SK"/>
              </w:rPr>
              <w:t>: Počet seniorov a znevýhodnených osôb vyškolených v oblasti základných digitálnych zručností.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987D0BE" w14:textId="77777777" w:rsidR="006B55FB" w:rsidRPr="008A20F5" w:rsidRDefault="006B55FB" w:rsidP="008A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A60130A" w14:textId="77777777" w:rsidR="006B55FB" w:rsidRPr="008A20F5" w:rsidRDefault="006B55FB" w:rsidP="008A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2C756F4" w14:textId="77777777" w:rsidR="006B55FB" w:rsidRPr="008A20F5" w:rsidRDefault="006B55FB" w:rsidP="008A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45F8CD5" w14:textId="77777777" w:rsidR="006B55FB" w:rsidRPr="008A20F5" w:rsidRDefault="006B55FB" w:rsidP="008A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8A20F5" w:rsidRPr="008A20F5" w14:paraId="1D03F18C" w14:textId="77777777" w:rsidTr="008D5618">
        <w:trPr>
          <w:trHeight w:val="525"/>
        </w:trPr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3B9919CC" w14:textId="77777777" w:rsidR="008A20F5" w:rsidRPr="008A20F5" w:rsidRDefault="008A20F5" w:rsidP="008A20F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8A20F5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Poradové číslo riadku</w:t>
            </w:r>
          </w:p>
        </w:tc>
        <w:tc>
          <w:tcPr>
            <w:tcW w:w="18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7B7F7B7A" w14:textId="77777777" w:rsidR="008A20F5" w:rsidRPr="008A20F5" w:rsidRDefault="008A20F5" w:rsidP="008A20F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8A20F5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Školenie</w:t>
            </w:r>
          </w:p>
        </w:tc>
        <w:tc>
          <w:tcPr>
            <w:tcW w:w="14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64B0E563" w14:textId="77777777" w:rsidR="008A20F5" w:rsidRPr="008A20F5" w:rsidRDefault="008A20F5" w:rsidP="008A20F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8A20F5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Meno a priezvisko</w:t>
            </w:r>
          </w:p>
        </w:tc>
        <w:tc>
          <w:tcPr>
            <w:tcW w:w="14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715D00B8" w14:textId="77777777" w:rsidR="008A20F5" w:rsidRPr="008A20F5" w:rsidRDefault="008A20F5" w:rsidP="008A20F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8A20F5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Titul</w:t>
            </w:r>
          </w:p>
        </w:tc>
        <w:tc>
          <w:tcPr>
            <w:tcW w:w="14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17F1996B" w14:textId="77777777" w:rsidR="008A20F5" w:rsidRPr="008A20F5" w:rsidRDefault="008A20F5" w:rsidP="008A20F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8A20F5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Adresa trvalého bydliska</w:t>
            </w:r>
          </w:p>
        </w:tc>
        <w:tc>
          <w:tcPr>
            <w:tcW w:w="14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2A975A0A" w14:textId="77777777" w:rsidR="008A20F5" w:rsidRPr="008A20F5" w:rsidRDefault="008A20F5" w:rsidP="008A20F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8A20F5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Vek</w:t>
            </w:r>
          </w:p>
        </w:tc>
        <w:tc>
          <w:tcPr>
            <w:tcW w:w="14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0B660601" w14:textId="77777777" w:rsidR="008A20F5" w:rsidRPr="008A20F5" w:rsidRDefault="008A20F5" w:rsidP="008A20F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8A20F5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Pohlavie</w:t>
            </w:r>
          </w:p>
        </w:tc>
        <w:tc>
          <w:tcPr>
            <w:tcW w:w="14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64011C11" w14:textId="77777777" w:rsidR="008A20F5" w:rsidRPr="008A20F5" w:rsidRDefault="008A20F5" w:rsidP="008A20F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8A20F5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Úroveň digitálnych zručností</w:t>
            </w:r>
          </w:p>
        </w:tc>
        <w:tc>
          <w:tcPr>
            <w:tcW w:w="14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199EB1DD" w14:textId="77777777" w:rsidR="008A20F5" w:rsidRPr="008A20F5" w:rsidRDefault="008A20F5" w:rsidP="008A20F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8A20F5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Odovzdanie tabletu (A/N)</w:t>
            </w:r>
          </w:p>
        </w:tc>
        <w:tc>
          <w:tcPr>
            <w:tcW w:w="24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781A1E29" w14:textId="77777777" w:rsidR="008A20F5" w:rsidRPr="008A20F5" w:rsidRDefault="008A20F5" w:rsidP="008A20F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8A20F5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Sériové číslo</w:t>
            </w:r>
          </w:p>
        </w:tc>
      </w:tr>
      <w:tr w:rsidR="008A20F5" w:rsidRPr="008A20F5" w14:paraId="50E786B6" w14:textId="77777777" w:rsidTr="008D5618">
        <w:trPr>
          <w:trHeight w:val="30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565C01" w14:textId="77777777" w:rsidR="008A20F5" w:rsidRPr="008A20F5" w:rsidRDefault="008A20F5" w:rsidP="008A20F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8A20F5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146B86" w14:textId="77777777" w:rsidR="008A20F5" w:rsidRPr="008A20F5" w:rsidRDefault="008A20F5" w:rsidP="008A20F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8A20F5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6DF9BA" w14:textId="77777777" w:rsidR="008A20F5" w:rsidRPr="008A20F5" w:rsidRDefault="008A20F5" w:rsidP="008A20F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A20F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122CC2" w14:textId="77777777" w:rsidR="008A20F5" w:rsidRPr="008A20F5" w:rsidRDefault="008A20F5" w:rsidP="008A20F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A20F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C06AA" w14:textId="77777777" w:rsidR="008A20F5" w:rsidRPr="008A20F5" w:rsidRDefault="008A20F5" w:rsidP="008A20F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A20F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868B9" w14:textId="77777777" w:rsidR="008A20F5" w:rsidRPr="008A20F5" w:rsidRDefault="008A20F5" w:rsidP="008A20F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A20F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64732" w14:textId="77777777" w:rsidR="008A20F5" w:rsidRPr="008A20F5" w:rsidRDefault="008A20F5" w:rsidP="008A20F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A20F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5EF4E" w14:textId="77777777" w:rsidR="008A20F5" w:rsidRPr="008A20F5" w:rsidRDefault="008A20F5" w:rsidP="008A20F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A20F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DA4845" w14:textId="77777777" w:rsidR="008A20F5" w:rsidRPr="008A20F5" w:rsidRDefault="008A20F5" w:rsidP="008A20F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A20F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135D1B" w14:textId="77777777" w:rsidR="008A20F5" w:rsidRPr="008A20F5" w:rsidRDefault="008A20F5" w:rsidP="008A20F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A20F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8A20F5" w:rsidRPr="008A20F5" w14:paraId="221F753E" w14:textId="77777777" w:rsidTr="008D5618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27CCE8" w14:textId="77777777" w:rsidR="008A20F5" w:rsidRPr="008A20F5" w:rsidRDefault="008A20F5" w:rsidP="008A20F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8A20F5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ECC37C" w14:textId="77777777" w:rsidR="008A20F5" w:rsidRPr="008A20F5" w:rsidRDefault="008A20F5" w:rsidP="008A20F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8A20F5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1458C5" w14:textId="77777777" w:rsidR="008A20F5" w:rsidRPr="008A20F5" w:rsidRDefault="008A20F5" w:rsidP="008A20F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A20F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9E468C" w14:textId="77777777" w:rsidR="008A20F5" w:rsidRPr="008A20F5" w:rsidRDefault="008A20F5" w:rsidP="008A20F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A20F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53F8E" w14:textId="77777777" w:rsidR="008A20F5" w:rsidRPr="008A20F5" w:rsidRDefault="008A20F5" w:rsidP="008A20F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A20F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63E422" w14:textId="77777777" w:rsidR="008A20F5" w:rsidRPr="008A20F5" w:rsidRDefault="008A20F5" w:rsidP="008A20F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A20F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3B303" w14:textId="77777777" w:rsidR="008A20F5" w:rsidRPr="008A20F5" w:rsidRDefault="008A20F5" w:rsidP="008A20F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A20F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673894" w14:textId="77777777" w:rsidR="008A20F5" w:rsidRPr="008A20F5" w:rsidRDefault="008A20F5" w:rsidP="008A20F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A20F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27257" w14:textId="77777777" w:rsidR="008A20F5" w:rsidRPr="008A20F5" w:rsidRDefault="008A20F5" w:rsidP="008A20F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A20F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192EA6" w14:textId="77777777" w:rsidR="008A20F5" w:rsidRPr="008A20F5" w:rsidRDefault="008A20F5" w:rsidP="008A20F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A20F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8A20F5" w:rsidRPr="008A20F5" w14:paraId="4650377E" w14:textId="77777777" w:rsidTr="008D5618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E18452" w14:textId="77777777" w:rsidR="008A20F5" w:rsidRPr="008A20F5" w:rsidRDefault="008A20F5" w:rsidP="008A20F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8A20F5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9E0B7E" w14:textId="77777777" w:rsidR="008A20F5" w:rsidRPr="008A20F5" w:rsidRDefault="008A20F5" w:rsidP="008A20F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8A20F5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2BA21D" w14:textId="77777777" w:rsidR="008A20F5" w:rsidRPr="008A20F5" w:rsidRDefault="008A20F5" w:rsidP="008A20F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A20F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F6F4FE" w14:textId="77777777" w:rsidR="008A20F5" w:rsidRPr="008A20F5" w:rsidRDefault="008A20F5" w:rsidP="008A20F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A20F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1B8E5" w14:textId="77777777" w:rsidR="008A20F5" w:rsidRPr="008A20F5" w:rsidRDefault="008A20F5" w:rsidP="008A20F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A20F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BF1682" w14:textId="77777777" w:rsidR="008A20F5" w:rsidRPr="008A20F5" w:rsidRDefault="008A20F5" w:rsidP="008A20F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A20F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F79F4" w14:textId="77777777" w:rsidR="008A20F5" w:rsidRPr="008A20F5" w:rsidRDefault="008A20F5" w:rsidP="008A20F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A20F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661E1" w14:textId="77777777" w:rsidR="008A20F5" w:rsidRPr="008A20F5" w:rsidRDefault="008A20F5" w:rsidP="008A20F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A20F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5BF38" w14:textId="77777777" w:rsidR="008A20F5" w:rsidRPr="008A20F5" w:rsidRDefault="008A20F5" w:rsidP="008A20F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A20F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58FF4" w14:textId="77777777" w:rsidR="008A20F5" w:rsidRPr="008A20F5" w:rsidRDefault="008A20F5" w:rsidP="008A20F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A20F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8A20F5" w:rsidRPr="008A20F5" w14:paraId="30E7FB46" w14:textId="77777777" w:rsidTr="008D5618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6DAAED" w14:textId="77777777" w:rsidR="008A20F5" w:rsidRPr="008A20F5" w:rsidRDefault="008A20F5" w:rsidP="008A20F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8A20F5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430AE2" w14:textId="77777777" w:rsidR="008A20F5" w:rsidRPr="008A20F5" w:rsidRDefault="008A20F5" w:rsidP="008A20F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8A20F5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055033" w14:textId="77777777" w:rsidR="008A20F5" w:rsidRPr="008A20F5" w:rsidRDefault="008A20F5" w:rsidP="008A20F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A20F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E29509" w14:textId="77777777" w:rsidR="008A20F5" w:rsidRPr="008A20F5" w:rsidRDefault="008A20F5" w:rsidP="008A20F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A20F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C524F" w14:textId="77777777" w:rsidR="008A20F5" w:rsidRPr="008A20F5" w:rsidRDefault="008A20F5" w:rsidP="008A20F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A20F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E8AF3" w14:textId="77777777" w:rsidR="008A20F5" w:rsidRPr="008A20F5" w:rsidRDefault="008A20F5" w:rsidP="008A20F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A20F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D5557C" w14:textId="77777777" w:rsidR="008A20F5" w:rsidRPr="008A20F5" w:rsidRDefault="008A20F5" w:rsidP="008A20F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A20F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D3B49" w14:textId="77777777" w:rsidR="008A20F5" w:rsidRPr="008A20F5" w:rsidRDefault="008A20F5" w:rsidP="008A20F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A20F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180CB4" w14:textId="77777777" w:rsidR="008A20F5" w:rsidRPr="008A20F5" w:rsidRDefault="008A20F5" w:rsidP="008A20F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A20F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C1D2C" w14:textId="77777777" w:rsidR="008A20F5" w:rsidRPr="008A20F5" w:rsidRDefault="008A20F5" w:rsidP="008A20F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A20F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8A20F5" w:rsidRPr="008A20F5" w14:paraId="6ED9F4BF" w14:textId="77777777" w:rsidTr="008D5618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9F818C" w14:textId="77777777" w:rsidR="008A20F5" w:rsidRPr="008A20F5" w:rsidRDefault="008A20F5" w:rsidP="008A20F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8A20F5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39BEE2" w14:textId="77777777" w:rsidR="008A20F5" w:rsidRPr="008A20F5" w:rsidRDefault="008A20F5" w:rsidP="008A20F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8A20F5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5CDAF0" w14:textId="77777777" w:rsidR="008A20F5" w:rsidRPr="008A20F5" w:rsidRDefault="008A20F5" w:rsidP="008A20F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A20F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48062D" w14:textId="77777777" w:rsidR="008A20F5" w:rsidRPr="008A20F5" w:rsidRDefault="008A20F5" w:rsidP="008A20F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A20F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21AFC9" w14:textId="77777777" w:rsidR="008A20F5" w:rsidRPr="008A20F5" w:rsidRDefault="008A20F5" w:rsidP="008A20F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A20F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177C7" w14:textId="77777777" w:rsidR="008A20F5" w:rsidRPr="008A20F5" w:rsidRDefault="008A20F5" w:rsidP="008A20F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A20F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3CEB40" w14:textId="77777777" w:rsidR="008A20F5" w:rsidRPr="008A20F5" w:rsidRDefault="008A20F5" w:rsidP="008A20F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A20F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19EDE9" w14:textId="77777777" w:rsidR="008A20F5" w:rsidRPr="008A20F5" w:rsidRDefault="008A20F5" w:rsidP="008A20F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A20F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8E08F" w14:textId="77777777" w:rsidR="008A20F5" w:rsidRPr="008A20F5" w:rsidRDefault="008A20F5" w:rsidP="008A20F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A20F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B8A6A" w14:textId="77777777" w:rsidR="008A20F5" w:rsidRPr="008A20F5" w:rsidRDefault="008A20F5" w:rsidP="008A20F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A20F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8A20F5" w:rsidRPr="008A20F5" w14:paraId="383127A7" w14:textId="77777777" w:rsidTr="008D5618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8F4756" w14:textId="77777777" w:rsidR="008A20F5" w:rsidRPr="008A20F5" w:rsidRDefault="008A20F5" w:rsidP="008A20F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8A20F5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B08323" w14:textId="77777777" w:rsidR="008A20F5" w:rsidRPr="008A20F5" w:rsidRDefault="008A20F5" w:rsidP="008A20F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8A20F5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A3A7D5" w14:textId="77777777" w:rsidR="008A20F5" w:rsidRPr="008A20F5" w:rsidRDefault="008A20F5" w:rsidP="008A20F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A20F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6A9994" w14:textId="77777777" w:rsidR="008A20F5" w:rsidRPr="008A20F5" w:rsidRDefault="008A20F5" w:rsidP="008A20F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A20F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29EB4" w14:textId="77777777" w:rsidR="008A20F5" w:rsidRPr="008A20F5" w:rsidRDefault="008A20F5" w:rsidP="008A20F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A20F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DF345C" w14:textId="77777777" w:rsidR="008A20F5" w:rsidRPr="008A20F5" w:rsidRDefault="008A20F5" w:rsidP="008A20F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A20F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E88682" w14:textId="77777777" w:rsidR="008A20F5" w:rsidRPr="008A20F5" w:rsidRDefault="008A20F5" w:rsidP="008A20F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A20F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D284D" w14:textId="77777777" w:rsidR="008A20F5" w:rsidRPr="008A20F5" w:rsidRDefault="008A20F5" w:rsidP="008A20F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A20F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01492" w14:textId="77777777" w:rsidR="008A20F5" w:rsidRPr="008A20F5" w:rsidRDefault="008A20F5" w:rsidP="008A20F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A20F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215F4" w14:textId="77777777" w:rsidR="008A20F5" w:rsidRPr="008A20F5" w:rsidRDefault="008A20F5" w:rsidP="008A20F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8A20F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</w:tbl>
    <w:p w14:paraId="50CB0ECE" w14:textId="77777777" w:rsidR="00A008A5" w:rsidRDefault="00A008A5" w:rsidP="00543ECA">
      <w:pPr>
        <w:tabs>
          <w:tab w:val="left" w:pos="4471"/>
        </w:tabs>
        <w:rPr>
          <w:rFonts w:ascii="Arial Narrow" w:hAnsi="Arial Narrow" w:cs="Arial"/>
        </w:rPr>
      </w:pPr>
    </w:p>
    <w:p w14:paraId="1903C636" w14:textId="77777777" w:rsidR="00A008A5" w:rsidRDefault="00A008A5">
      <w:pPr>
        <w:rPr>
          <w:rFonts w:ascii="Arial Narrow" w:hAnsi="Arial Narrow" w:cs="Arial"/>
        </w:rPr>
      </w:pPr>
      <w:r>
        <w:rPr>
          <w:rFonts w:ascii="Arial Narrow" w:hAnsi="Arial Narrow" w:cs="Arial"/>
        </w:rPr>
        <w:br w:type="page"/>
      </w:r>
    </w:p>
    <w:tbl>
      <w:tblPr>
        <w:tblW w:w="1502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3"/>
        <w:gridCol w:w="1809"/>
        <w:gridCol w:w="1401"/>
        <w:gridCol w:w="1401"/>
        <w:gridCol w:w="1400"/>
        <w:gridCol w:w="1400"/>
        <w:gridCol w:w="1400"/>
        <w:gridCol w:w="1400"/>
        <w:gridCol w:w="1400"/>
        <w:gridCol w:w="2422"/>
      </w:tblGrid>
      <w:tr w:rsidR="00A008A5" w:rsidRPr="00A008A5" w14:paraId="3065CE10" w14:textId="77777777" w:rsidTr="008D5618">
        <w:trPr>
          <w:trHeight w:val="315"/>
        </w:trPr>
        <w:tc>
          <w:tcPr>
            <w:tcW w:w="1502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D7C322" w14:textId="77777777" w:rsidR="00A008A5" w:rsidRPr="00A008A5" w:rsidRDefault="00A008A5" w:rsidP="00A008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  <w:r w:rsidRPr="00A008A5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lastRenderedPageBreak/>
              <w:t>Komponent 17: Digitálne Slovensko (štát v mobile, kybernetická bezpečnosť, rýchly internet pre každého, digitálna ekonomika)</w:t>
            </w:r>
          </w:p>
        </w:tc>
      </w:tr>
      <w:tr w:rsidR="00A008A5" w:rsidRPr="00A008A5" w14:paraId="1CD6F5B0" w14:textId="77777777" w:rsidTr="008D5618">
        <w:trPr>
          <w:trHeight w:val="315"/>
        </w:trPr>
        <w:tc>
          <w:tcPr>
            <w:tcW w:w="1502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C9F0611" w14:textId="77777777" w:rsidR="00F76269" w:rsidRDefault="00F76269" w:rsidP="00A008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  <w:p w14:paraId="0BB8943E" w14:textId="77777777" w:rsidR="00A008A5" w:rsidRDefault="00A008A5" w:rsidP="00A008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  <w:r w:rsidRPr="00A008A5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  <w:t>Investícia 7: Zlepšovanie digitálnych zručnosti seniorov a distribúcia Senior tabletov</w:t>
            </w:r>
          </w:p>
          <w:p w14:paraId="431BCEBD" w14:textId="77777777" w:rsidR="00F76269" w:rsidRPr="00A008A5" w:rsidRDefault="00F76269" w:rsidP="00A008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sk-SK"/>
              </w:rPr>
            </w:pPr>
          </w:p>
        </w:tc>
      </w:tr>
      <w:tr w:rsidR="00A008A5" w:rsidRPr="00A008A5" w14:paraId="605F171D" w14:textId="77777777" w:rsidTr="008D5618">
        <w:trPr>
          <w:trHeight w:val="525"/>
        </w:trPr>
        <w:tc>
          <w:tcPr>
            <w:tcW w:w="28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9C3048" w14:textId="77777777" w:rsidR="00A008A5" w:rsidRDefault="00A008A5" w:rsidP="00A008A5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0"/>
                <w:lang w:eastAsia="sk-SK"/>
              </w:rPr>
            </w:pPr>
            <w:r w:rsidRPr="00A008A5"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0"/>
                <w:lang w:eastAsia="sk-SK"/>
              </w:rPr>
              <w:t>Cieľová hodnota: 172800</w:t>
            </w:r>
          </w:p>
          <w:p w14:paraId="6BF54811" w14:textId="77777777" w:rsidR="00F76269" w:rsidRPr="00A008A5" w:rsidRDefault="00F76269" w:rsidP="00A008A5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0"/>
                <w:lang w:eastAsia="sk-SK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DAB594" w14:textId="77777777" w:rsidR="00A008A5" w:rsidRPr="00A008A5" w:rsidRDefault="00A008A5" w:rsidP="00A008A5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i/>
                <w:iCs/>
                <w:color w:val="000000"/>
                <w:lang w:eastAsia="sk-SK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74BCEA" w14:textId="77777777" w:rsidR="00A008A5" w:rsidRPr="00A008A5" w:rsidRDefault="00A008A5" w:rsidP="00A00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804828" w14:textId="77777777" w:rsidR="00A008A5" w:rsidRPr="00A008A5" w:rsidRDefault="00A008A5" w:rsidP="00A00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CF6A1" w14:textId="77777777" w:rsidR="00A008A5" w:rsidRPr="00A008A5" w:rsidRDefault="00A008A5" w:rsidP="00A00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E5EFF" w14:textId="77777777" w:rsidR="00A008A5" w:rsidRPr="00A008A5" w:rsidRDefault="00A008A5" w:rsidP="00A00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3F34AE" w14:textId="77777777" w:rsidR="00A008A5" w:rsidRPr="00A008A5" w:rsidRDefault="00A008A5" w:rsidP="00A00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D4BB19" w14:textId="77777777" w:rsidR="00A008A5" w:rsidRPr="00A008A5" w:rsidRDefault="00A008A5" w:rsidP="00A00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1A774A" w14:textId="77777777" w:rsidR="00A008A5" w:rsidRPr="00A008A5" w:rsidRDefault="00A008A5" w:rsidP="00A00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008A5" w:rsidRPr="00A008A5" w14:paraId="52DC3807" w14:textId="77777777" w:rsidTr="008D5618">
        <w:trPr>
          <w:trHeight w:val="330"/>
        </w:trPr>
        <w:tc>
          <w:tcPr>
            <w:tcW w:w="42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06AD72" w14:textId="77777777" w:rsidR="00A008A5" w:rsidRDefault="00A008A5" w:rsidP="00A008A5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0"/>
                <w:lang w:eastAsia="sk-SK"/>
              </w:rPr>
            </w:pPr>
            <w:r w:rsidRPr="00A008A5"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0"/>
                <w:lang w:eastAsia="sk-SK"/>
              </w:rPr>
              <w:t>Projekt typ 2</w:t>
            </w:r>
          </w:p>
          <w:p w14:paraId="0A38B633" w14:textId="77777777" w:rsidR="00F76269" w:rsidRPr="00A008A5" w:rsidRDefault="00F76269" w:rsidP="00A008A5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0"/>
                <w:lang w:eastAsia="sk-SK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B27674" w14:textId="77777777" w:rsidR="00A008A5" w:rsidRPr="00A008A5" w:rsidRDefault="00A008A5" w:rsidP="00A008A5">
            <w:pPr>
              <w:spacing w:after="0" w:line="240" w:lineRule="auto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771543" w14:textId="77777777" w:rsidR="00A008A5" w:rsidRPr="00A008A5" w:rsidRDefault="00A008A5" w:rsidP="00A00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776C00" w14:textId="77777777" w:rsidR="00A008A5" w:rsidRPr="00A008A5" w:rsidRDefault="00A008A5" w:rsidP="00A00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7732D6" w14:textId="77777777" w:rsidR="00A008A5" w:rsidRPr="00A008A5" w:rsidRDefault="00A008A5" w:rsidP="00A00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E618BA" w14:textId="77777777" w:rsidR="00A008A5" w:rsidRPr="00A008A5" w:rsidRDefault="00A008A5" w:rsidP="00A00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4F815E" w14:textId="77777777" w:rsidR="00A008A5" w:rsidRPr="00A008A5" w:rsidRDefault="00A008A5" w:rsidP="00A00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22DF46" w14:textId="77777777" w:rsidR="00A008A5" w:rsidRPr="00A008A5" w:rsidRDefault="00A008A5" w:rsidP="00A00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F76269" w:rsidRPr="00A008A5" w14:paraId="767DE278" w14:textId="77777777" w:rsidTr="008D5618">
        <w:trPr>
          <w:trHeight w:val="330"/>
        </w:trPr>
        <w:tc>
          <w:tcPr>
            <w:tcW w:w="840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55E35D7" w14:textId="77777777" w:rsidR="00F76269" w:rsidRPr="00A008A5" w:rsidRDefault="00F76269" w:rsidP="00A00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185F06"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0"/>
                <w:lang w:eastAsia="sk-SK"/>
              </w:rPr>
              <w:t>Míľnik/cieľ</w:t>
            </w:r>
            <w:r>
              <w:rPr>
                <w:rFonts w:ascii="Arial Narrow" w:eastAsia="Times New Roman" w:hAnsi="Arial Narrow" w:cs="Times New Roman"/>
                <w:b/>
                <w:bCs/>
                <w:i/>
                <w:sz w:val="20"/>
                <w:szCs w:val="20"/>
                <w:lang w:eastAsia="sk-SK"/>
              </w:rPr>
              <w:t xml:space="preserve">: </w:t>
            </w:r>
            <w:r w:rsidRPr="00A008A5">
              <w:rPr>
                <w:rFonts w:ascii="Arial Narrow" w:eastAsia="Times New Roman" w:hAnsi="Arial Narrow" w:cs="Times New Roman"/>
                <w:bCs/>
                <w:i/>
                <w:sz w:val="20"/>
                <w:szCs w:val="20"/>
                <w:lang w:eastAsia="sk-SK"/>
              </w:rPr>
              <w:t>Počet seniorov a znevýhodnených osôb vyškolených v oblasti základných digitálnych zručností.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A445604" w14:textId="77777777" w:rsidR="00F76269" w:rsidRPr="00A008A5" w:rsidRDefault="00F76269" w:rsidP="00A00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AA4BA48" w14:textId="77777777" w:rsidR="00F76269" w:rsidRPr="00A008A5" w:rsidRDefault="00F76269" w:rsidP="00A00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C8B4C65" w14:textId="77777777" w:rsidR="00F76269" w:rsidRPr="00A008A5" w:rsidRDefault="00F76269" w:rsidP="00A00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6FEC2A5" w14:textId="77777777" w:rsidR="00F76269" w:rsidRPr="00A008A5" w:rsidRDefault="00F76269" w:rsidP="00A00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A008A5" w:rsidRPr="00A008A5" w14:paraId="76251302" w14:textId="77777777" w:rsidTr="008D5618">
        <w:trPr>
          <w:trHeight w:val="525"/>
        </w:trPr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56660E14" w14:textId="77777777" w:rsidR="00A008A5" w:rsidRPr="00A008A5" w:rsidRDefault="00A008A5" w:rsidP="00A008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</w:pPr>
            <w:r w:rsidRPr="00A008A5">
              <w:rPr>
                <w:rFonts w:ascii="Arial Narrow" w:eastAsia="Times New Roman" w:hAnsi="Arial Narrow" w:cs="Calibri"/>
                <w:b/>
                <w:bCs/>
                <w:sz w:val="20"/>
                <w:szCs w:val="20"/>
                <w:lang w:eastAsia="sk-SK"/>
              </w:rPr>
              <w:t>Poradové číslo riadku</w:t>
            </w:r>
          </w:p>
        </w:tc>
        <w:tc>
          <w:tcPr>
            <w:tcW w:w="18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2436F21B" w14:textId="77777777" w:rsidR="00A008A5" w:rsidRPr="00A008A5" w:rsidRDefault="00A008A5" w:rsidP="00A008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A008A5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Školenie</w:t>
            </w:r>
          </w:p>
        </w:tc>
        <w:tc>
          <w:tcPr>
            <w:tcW w:w="14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6AF2AB4E" w14:textId="77777777" w:rsidR="00A008A5" w:rsidRPr="00A008A5" w:rsidRDefault="00A008A5" w:rsidP="00A008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A008A5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Meno a priezvisko</w:t>
            </w:r>
          </w:p>
        </w:tc>
        <w:tc>
          <w:tcPr>
            <w:tcW w:w="14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7AA2C3B2" w14:textId="77777777" w:rsidR="00A008A5" w:rsidRPr="00A008A5" w:rsidRDefault="00A008A5" w:rsidP="00A008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A008A5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Titul</w:t>
            </w:r>
          </w:p>
        </w:tc>
        <w:tc>
          <w:tcPr>
            <w:tcW w:w="14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513A8750" w14:textId="77777777" w:rsidR="00A008A5" w:rsidRPr="00A008A5" w:rsidRDefault="00A008A5" w:rsidP="00A008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A008A5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Adresa trvalého bydliska</w:t>
            </w:r>
          </w:p>
        </w:tc>
        <w:tc>
          <w:tcPr>
            <w:tcW w:w="14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4D65E772" w14:textId="77777777" w:rsidR="00A008A5" w:rsidRPr="00A008A5" w:rsidRDefault="00A008A5" w:rsidP="00A008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A008A5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Vek</w:t>
            </w:r>
          </w:p>
        </w:tc>
        <w:tc>
          <w:tcPr>
            <w:tcW w:w="14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596CE305" w14:textId="77777777" w:rsidR="00A008A5" w:rsidRPr="00A008A5" w:rsidRDefault="00A008A5" w:rsidP="00A008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A008A5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Pohlavie</w:t>
            </w:r>
          </w:p>
        </w:tc>
        <w:tc>
          <w:tcPr>
            <w:tcW w:w="14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414E1227" w14:textId="77777777" w:rsidR="00A008A5" w:rsidRPr="00A008A5" w:rsidRDefault="00A008A5" w:rsidP="00A008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A008A5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Úroveň digitálnych zručností</w:t>
            </w:r>
          </w:p>
        </w:tc>
        <w:tc>
          <w:tcPr>
            <w:tcW w:w="14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6B1B4C1D" w14:textId="77777777" w:rsidR="00A008A5" w:rsidRPr="00A008A5" w:rsidRDefault="00A008A5" w:rsidP="00A008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A008A5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Odovzdanie tabletu (A/N)</w:t>
            </w:r>
          </w:p>
        </w:tc>
        <w:tc>
          <w:tcPr>
            <w:tcW w:w="24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DEBF7"/>
            <w:vAlign w:val="center"/>
            <w:hideMark/>
          </w:tcPr>
          <w:p w14:paraId="1143EE99" w14:textId="77777777" w:rsidR="00A008A5" w:rsidRPr="00A008A5" w:rsidRDefault="00A008A5" w:rsidP="00A008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A008A5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sk-SK"/>
              </w:rPr>
              <w:t>Sériové číslo</w:t>
            </w:r>
          </w:p>
        </w:tc>
      </w:tr>
      <w:tr w:rsidR="00A008A5" w:rsidRPr="00A008A5" w14:paraId="6DCDAE75" w14:textId="77777777" w:rsidTr="008D5618">
        <w:trPr>
          <w:trHeight w:val="30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57331C" w14:textId="77777777" w:rsidR="00A008A5" w:rsidRPr="00A008A5" w:rsidRDefault="00A008A5" w:rsidP="00A008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A008A5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50648E" w14:textId="77777777" w:rsidR="00A008A5" w:rsidRPr="00A008A5" w:rsidRDefault="00A008A5" w:rsidP="00A008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A008A5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2E7BF2" w14:textId="77777777" w:rsidR="00A008A5" w:rsidRPr="00A008A5" w:rsidRDefault="00A008A5" w:rsidP="00A008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008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55BD04" w14:textId="77777777" w:rsidR="00A008A5" w:rsidRPr="00A008A5" w:rsidRDefault="00A008A5" w:rsidP="00A008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008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134F2" w14:textId="77777777" w:rsidR="00A008A5" w:rsidRPr="00A008A5" w:rsidRDefault="00A008A5" w:rsidP="00A008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008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8F05E" w14:textId="77777777" w:rsidR="00A008A5" w:rsidRPr="00A008A5" w:rsidRDefault="00A008A5" w:rsidP="00A008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008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A38CB" w14:textId="77777777" w:rsidR="00A008A5" w:rsidRPr="00A008A5" w:rsidRDefault="00A008A5" w:rsidP="00A008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008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7173C7" w14:textId="77777777" w:rsidR="00A008A5" w:rsidRPr="00A008A5" w:rsidRDefault="00A008A5" w:rsidP="00A008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008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35D53" w14:textId="77777777" w:rsidR="00A008A5" w:rsidRPr="00A008A5" w:rsidRDefault="00A008A5" w:rsidP="00A008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008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036A9" w14:textId="77777777" w:rsidR="00A008A5" w:rsidRPr="00A008A5" w:rsidRDefault="00A008A5" w:rsidP="00A008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008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A008A5" w:rsidRPr="00A008A5" w14:paraId="04A36D76" w14:textId="77777777" w:rsidTr="008D5618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AAC022" w14:textId="77777777" w:rsidR="00A008A5" w:rsidRPr="00A008A5" w:rsidRDefault="00A008A5" w:rsidP="00A008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A008A5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99951E" w14:textId="77777777" w:rsidR="00A008A5" w:rsidRPr="00A008A5" w:rsidRDefault="00A008A5" w:rsidP="00A008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A008A5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FA85A7" w14:textId="77777777" w:rsidR="00A008A5" w:rsidRPr="00A008A5" w:rsidRDefault="00A008A5" w:rsidP="00A008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008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E624C5" w14:textId="77777777" w:rsidR="00A008A5" w:rsidRPr="00A008A5" w:rsidRDefault="00A008A5" w:rsidP="00A008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008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D6FE2" w14:textId="77777777" w:rsidR="00A008A5" w:rsidRPr="00A008A5" w:rsidRDefault="00A008A5" w:rsidP="00A008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008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A1487" w14:textId="77777777" w:rsidR="00A008A5" w:rsidRPr="00A008A5" w:rsidRDefault="00A008A5" w:rsidP="00A008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008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D280BF" w14:textId="77777777" w:rsidR="00A008A5" w:rsidRPr="00A008A5" w:rsidRDefault="00A008A5" w:rsidP="00A008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008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1E30B" w14:textId="77777777" w:rsidR="00A008A5" w:rsidRPr="00A008A5" w:rsidRDefault="00A008A5" w:rsidP="00A008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008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01E06" w14:textId="77777777" w:rsidR="00A008A5" w:rsidRPr="00A008A5" w:rsidRDefault="00A008A5" w:rsidP="00A008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008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DC9DEE" w14:textId="77777777" w:rsidR="00A008A5" w:rsidRPr="00A008A5" w:rsidRDefault="00A008A5" w:rsidP="00A008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008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A008A5" w:rsidRPr="00A008A5" w14:paraId="5AC636D8" w14:textId="77777777" w:rsidTr="008D5618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AAEB9D" w14:textId="77777777" w:rsidR="00A008A5" w:rsidRPr="00A008A5" w:rsidRDefault="00A008A5" w:rsidP="00A008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A008A5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1D8BCD" w14:textId="77777777" w:rsidR="00A008A5" w:rsidRPr="00A008A5" w:rsidRDefault="00A008A5" w:rsidP="00A008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A008A5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88FFEE" w14:textId="77777777" w:rsidR="00A008A5" w:rsidRPr="00A008A5" w:rsidRDefault="00A008A5" w:rsidP="00A008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008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CF19BD" w14:textId="77777777" w:rsidR="00A008A5" w:rsidRPr="00A008A5" w:rsidRDefault="00A008A5" w:rsidP="00A008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008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B3E0E" w14:textId="77777777" w:rsidR="00A008A5" w:rsidRPr="00A008A5" w:rsidRDefault="00A008A5" w:rsidP="00A008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008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28631E" w14:textId="77777777" w:rsidR="00A008A5" w:rsidRPr="00A008A5" w:rsidRDefault="00A008A5" w:rsidP="00A008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008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6F7368" w14:textId="77777777" w:rsidR="00A008A5" w:rsidRPr="00A008A5" w:rsidRDefault="00A008A5" w:rsidP="00A008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008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B19D9" w14:textId="77777777" w:rsidR="00A008A5" w:rsidRPr="00A008A5" w:rsidRDefault="00A008A5" w:rsidP="00A008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008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0B7518" w14:textId="77777777" w:rsidR="00A008A5" w:rsidRPr="00A008A5" w:rsidRDefault="00A008A5" w:rsidP="00A008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008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97FCB3" w14:textId="77777777" w:rsidR="00A008A5" w:rsidRPr="00A008A5" w:rsidRDefault="00A008A5" w:rsidP="00A008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008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A008A5" w:rsidRPr="00A008A5" w14:paraId="2825217E" w14:textId="77777777" w:rsidTr="008D5618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32D1D1" w14:textId="77777777" w:rsidR="00A008A5" w:rsidRPr="00A008A5" w:rsidRDefault="00A008A5" w:rsidP="00A008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A008A5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A7EE22" w14:textId="77777777" w:rsidR="00A008A5" w:rsidRPr="00A008A5" w:rsidRDefault="00A008A5" w:rsidP="00A008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A008A5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675276" w14:textId="77777777" w:rsidR="00A008A5" w:rsidRPr="00A008A5" w:rsidRDefault="00A008A5" w:rsidP="00A008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008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D3627B" w14:textId="77777777" w:rsidR="00A008A5" w:rsidRPr="00A008A5" w:rsidRDefault="00A008A5" w:rsidP="00A008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008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5D02A" w14:textId="77777777" w:rsidR="00A008A5" w:rsidRPr="00A008A5" w:rsidRDefault="00A008A5" w:rsidP="00A008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008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BFC00A" w14:textId="77777777" w:rsidR="00A008A5" w:rsidRPr="00A008A5" w:rsidRDefault="00A008A5" w:rsidP="00A008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008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6FEE0" w14:textId="77777777" w:rsidR="00A008A5" w:rsidRPr="00A008A5" w:rsidRDefault="00A008A5" w:rsidP="00A008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008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C968B" w14:textId="77777777" w:rsidR="00A008A5" w:rsidRPr="00A008A5" w:rsidRDefault="00A008A5" w:rsidP="00A008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008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80AB1" w14:textId="77777777" w:rsidR="00A008A5" w:rsidRPr="00A008A5" w:rsidRDefault="00A008A5" w:rsidP="00A008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008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F0AFB" w14:textId="77777777" w:rsidR="00A008A5" w:rsidRPr="00A008A5" w:rsidRDefault="00A008A5" w:rsidP="00A008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008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A008A5" w:rsidRPr="00A008A5" w14:paraId="4C81EAFA" w14:textId="77777777" w:rsidTr="008D5618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829E3D" w14:textId="77777777" w:rsidR="00A008A5" w:rsidRPr="00A008A5" w:rsidRDefault="00A008A5" w:rsidP="00A008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A008A5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FD5E3B" w14:textId="77777777" w:rsidR="00A008A5" w:rsidRPr="00A008A5" w:rsidRDefault="00A008A5" w:rsidP="00A008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A008A5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14CFA0" w14:textId="77777777" w:rsidR="00A008A5" w:rsidRPr="00A008A5" w:rsidRDefault="00A008A5" w:rsidP="00A008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008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6E374A" w14:textId="77777777" w:rsidR="00A008A5" w:rsidRPr="00A008A5" w:rsidRDefault="00A008A5" w:rsidP="00A008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008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C0FFD" w14:textId="77777777" w:rsidR="00A008A5" w:rsidRPr="00A008A5" w:rsidRDefault="00A008A5" w:rsidP="00A008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008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0E2B5C" w14:textId="77777777" w:rsidR="00A008A5" w:rsidRPr="00A008A5" w:rsidRDefault="00A008A5" w:rsidP="00A008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008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24915" w14:textId="77777777" w:rsidR="00A008A5" w:rsidRPr="00A008A5" w:rsidRDefault="00A008A5" w:rsidP="00A008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008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DA6A3F" w14:textId="77777777" w:rsidR="00A008A5" w:rsidRPr="00A008A5" w:rsidRDefault="00A008A5" w:rsidP="00A008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008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AAE87" w14:textId="77777777" w:rsidR="00A008A5" w:rsidRPr="00A008A5" w:rsidRDefault="00A008A5" w:rsidP="00A008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008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76615D" w14:textId="77777777" w:rsidR="00A008A5" w:rsidRPr="00A008A5" w:rsidRDefault="00A008A5" w:rsidP="00A008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008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  <w:tr w:rsidR="00A008A5" w:rsidRPr="00A008A5" w14:paraId="63424CAD" w14:textId="77777777" w:rsidTr="008D5618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204985" w14:textId="77777777" w:rsidR="00A008A5" w:rsidRPr="00A008A5" w:rsidRDefault="00A008A5" w:rsidP="00A008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A008A5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B13ED9" w14:textId="77777777" w:rsidR="00A008A5" w:rsidRPr="00A008A5" w:rsidRDefault="00A008A5" w:rsidP="00A008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</w:pPr>
            <w:r w:rsidRPr="00A008A5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C4C1E8" w14:textId="77777777" w:rsidR="00A008A5" w:rsidRPr="00A008A5" w:rsidRDefault="00A008A5" w:rsidP="00A008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008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4FA829" w14:textId="77777777" w:rsidR="00A008A5" w:rsidRPr="00A008A5" w:rsidRDefault="00A008A5" w:rsidP="00A008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008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326A6" w14:textId="77777777" w:rsidR="00A008A5" w:rsidRPr="00A008A5" w:rsidRDefault="00A008A5" w:rsidP="00A008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008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EB4F3" w14:textId="77777777" w:rsidR="00A008A5" w:rsidRPr="00A008A5" w:rsidRDefault="00A008A5" w:rsidP="00A008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008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10B7D9" w14:textId="77777777" w:rsidR="00A008A5" w:rsidRPr="00A008A5" w:rsidRDefault="00A008A5" w:rsidP="00A008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008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9FD6A" w14:textId="77777777" w:rsidR="00A008A5" w:rsidRPr="00A008A5" w:rsidRDefault="00A008A5" w:rsidP="00A008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008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2B8F77" w14:textId="77777777" w:rsidR="00A008A5" w:rsidRPr="00A008A5" w:rsidRDefault="00A008A5" w:rsidP="00A008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008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2BBEC5" w14:textId="77777777" w:rsidR="00A008A5" w:rsidRPr="00A008A5" w:rsidRDefault="00A008A5" w:rsidP="00A008A5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</w:pPr>
            <w:r w:rsidRPr="00A008A5">
              <w:rPr>
                <w:rFonts w:ascii="Arial Narrow" w:eastAsia="Times New Roman" w:hAnsi="Arial Narrow" w:cs="Calibri"/>
                <w:sz w:val="20"/>
                <w:szCs w:val="20"/>
                <w:lang w:eastAsia="sk-SK"/>
              </w:rPr>
              <w:t> </w:t>
            </w:r>
          </w:p>
        </w:tc>
      </w:tr>
    </w:tbl>
    <w:p w14:paraId="01848323" w14:textId="77777777" w:rsidR="00833CDA" w:rsidRPr="00CB247C" w:rsidRDefault="00833CDA" w:rsidP="00543ECA">
      <w:pPr>
        <w:tabs>
          <w:tab w:val="left" w:pos="4471"/>
        </w:tabs>
        <w:rPr>
          <w:rFonts w:ascii="Arial Narrow" w:hAnsi="Arial Narrow" w:cs="Arial"/>
        </w:rPr>
      </w:pPr>
    </w:p>
    <w:sectPr w:rsidR="00833CDA" w:rsidRPr="00CB247C" w:rsidSect="001A2E62">
      <w:pgSz w:w="16838" w:h="11906" w:orient="landscape"/>
      <w:pgMar w:top="1417" w:right="1417" w:bottom="1417" w:left="1417" w:header="708" w:footer="58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24F440" w14:textId="77777777" w:rsidR="00006AA3" w:rsidRDefault="00006AA3" w:rsidP="00833CDA">
      <w:pPr>
        <w:spacing w:after="0" w:line="240" w:lineRule="auto"/>
      </w:pPr>
      <w:r>
        <w:separator/>
      </w:r>
    </w:p>
  </w:endnote>
  <w:endnote w:type="continuationSeparator" w:id="0">
    <w:p w14:paraId="7497DFDA" w14:textId="77777777" w:rsidR="00006AA3" w:rsidRDefault="00006AA3" w:rsidP="00833C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86B4B5" w14:textId="77777777" w:rsidR="00006AA3" w:rsidRDefault="00006AA3" w:rsidP="00833CDA">
      <w:pPr>
        <w:spacing w:after="0" w:line="240" w:lineRule="auto"/>
      </w:pPr>
      <w:r>
        <w:separator/>
      </w:r>
    </w:p>
  </w:footnote>
  <w:footnote w:type="continuationSeparator" w:id="0">
    <w:p w14:paraId="4EE21D70" w14:textId="77777777" w:rsidR="00006AA3" w:rsidRDefault="00006AA3" w:rsidP="00833C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5905A0"/>
    <w:multiLevelType w:val="hybridMultilevel"/>
    <w:tmpl w:val="4872C14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5C95510"/>
    <w:multiLevelType w:val="hybridMultilevel"/>
    <w:tmpl w:val="1794C68A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50029833">
    <w:abstractNumId w:val="0"/>
  </w:num>
  <w:num w:numId="2" w16cid:durableId="131163986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3CDA"/>
    <w:rsid w:val="00001896"/>
    <w:rsid w:val="0000426E"/>
    <w:rsid w:val="00006AA3"/>
    <w:rsid w:val="0002366E"/>
    <w:rsid w:val="00034AF1"/>
    <w:rsid w:val="00044FA6"/>
    <w:rsid w:val="00077992"/>
    <w:rsid w:val="0008156D"/>
    <w:rsid w:val="00087587"/>
    <w:rsid w:val="00094671"/>
    <w:rsid w:val="00097CC5"/>
    <w:rsid w:val="000A415B"/>
    <w:rsid w:val="000B0C12"/>
    <w:rsid w:val="000C3618"/>
    <w:rsid w:val="000D1090"/>
    <w:rsid w:val="000D19DD"/>
    <w:rsid w:val="000E509E"/>
    <w:rsid w:val="000E651A"/>
    <w:rsid w:val="000E7DA0"/>
    <w:rsid w:val="000F2802"/>
    <w:rsid w:val="0011369F"/>
    <w:rsid w:val="00124084"/>
    <w:rsid w:val="001330CC"/>
    <w:rsid w:val="00140E4C"/>
    <w:rsid w:val="00146A15"/>
    <w:rsid w:val="001505FD"/>
    <w:rsid w:val="00162061"/>
    <w:rsid w:val="00164A67"/>
    <w:rsid w:val="001721FD"/>
    <w:rsid w:val="00185F06"/>
    <w:rsid w:val="001A2E62"/>
    <w:rsid w:val="001B07D4"/>
    <w:rsid w:val="001C76DF"/>
    <w:rsid w:val="001D314D"/>
    <w:rsid w:val="001D608E"/>
    <w:rsid w:val="001D6269"/>
    <w:rsid w:val="001D66AD"/>
    <w:rsid w:val="001E0FD9"/>
    <w:rsid w:val="001E293D"/>
    <w:rsid w:val="001F5838"/>
    <w:rsid w:val="00210807"/>
    <w:rsid w:val="00235366"/>
    <w:rsid w:val="00243887"/>
    <w:rsid w:val="0024389E"/>
    <w:rsid w:val="00274E66"/>
    <w:rsid w:val="00276053"/>
    <w:rsid w:val="00294782"/>
    <w:rsid w:val="002949FE"/>
    <w:rsid w:val="00296803"/>
    <w:rsid w:val="002B4321"/>
    <w:rsid w:val="002C093C"/>
    <w:rsid w:val="002E2D42"/>
    <w:rsid w:val="002E440A"/>
    <w:rsid w:val="002F189A"/>
    <w:rsid w:val="00325990"/>
    <w:rsid w:val="003349F1"/>
    <w:rsid w:val="00334BFB"/>
    <w:rsid w:val="00347E8E"/>
    <w:rsid w:val="00361069"/>
    <w:rsid w:val="00362E71"/>
    <w:rsid w:val="003657AB"/>
    <w:rsid w:val="0038243B"/>
    <w:rsid w:val="00382AAE"/>
    <w:rsid w:val="00382D60"/>
    <w:rsid w:val="003B2A4E"/>
    <w:rsid w:val="003B6FE3"/>
    <w:rsid w:val="003D0A0E"/>
    <w:rsid w:val="003D7B48"/>
    <w:rsid w:val="003E1F56"/>
    <w:rsid w:val="003F1A88"/>
    <w:rsid w:val="003F6D28"/>
    <w:rsid w:val="00405369"/>
    <w:rsid w:val="00410D00"/>
    <w:rsid w:val="004204F3"/>
    <w:rsid w:val="00421BEE"/>
    <w:rsid w:val="004321C0"/>
    <w:rsid w:val="0043267B"/>
    <w:rsid w:val="00445D01"/>
    <w:rsid w:val="0046070C"/>
    <w:rsid w:val="004669F9"/>
    <w:rsid w:val="004765F5"/>
    <w:rsid w:val="0048053B"/>
    <w:rsid w:val="004B6E81"/>
    <w:rsid w:val="004D1857"/>
    <w:rsid w:val="004D74F8"/>
    <w:rsid w:val="004E3ABC"/>
    <w:rsid w:val="004E5D56"/>
    <w:rsid w:val="004F34BD"/>
    <w:rsid w:val="004F6D43"/>
    <w:rsid w:val="004F7CBD"/>
    <w:rsid w:val="00504F69"/>
    <w:rsid w:val="00524243"/>
    <w:rsid w:val="00534495"/>
    <w:rsid w:val="005350E5"/>
    <w:rsid w:val="00540359"/>
    <w:rsid w:val="0054125A"/>
    <w:rsid w:val="00543ECA"/>
    <w:rsid w:val="00545986"/>
    <w:rsid w:val="00563517"/>
    <w:rsid w:val="00571272"/>
    <w:rsid w:val="005751FD"/>
    <w:rsid w:val="00575B96"/>
    <w:rsid w:val="005823E4"/>
    <w:rsid w:val="005923E3"/>
    <w:rsid w:val="005941AD"/>
    <w:rsid w:val="005D0ADB"/>
    <w:rsid w:val="005E42A3"/>
    <w:rsid w:val="005F25E5"/>
    <w:rsid w:val="00603499"/>
    <w:rsid w:val="00607FE9"/>
    <w:rsid w:val="00610AED"/>
    <w:rsid w:val="00615A70"/>
    <w:rsid w:val="006253D0"/>
    <w:rsid w:val="00625930"/>
    <w:rsid w:val="0065347B"/>
    <w:rsid w:val="00654C41"/>
    <w:rsid w:val="00657DCF"/>
    <w:rsid w:val="006774E1"/>
    <w:rsid w:val="00684C0C"/>
    <w:rsid w:val="0069265B"/>
    <w:rsid w:val="006943C6"/>
    <w:rsid w:val="0069693F"/>
    <w:rsid w:val="006B55FB"/>
    <w:rsid w:val="006D1075"/>
    <w:rsid w:val="006E50E3"/>
    <w:rsid w:val="006F6A12"/>
    <w:rsid w:val="007026CE"/>
    <w:rsid w:val="00712382"/>
    <w:rsid w:val="00760BB3"/>
    <w:rsid w:val="00763489"/>
    <w:rsid w:val="00772122"/>
    <w:rsid w:val="00772ABD"/>
    <w:rsid w:val="007919CB"/>
    <w:rsid w:val="007938C9"/>
    <w:rsid w:val="007A3CED"/>
    <w:rsid w:val="007B49E8"/>
    <w:rsid w:val="007C349B"/>
    <w:rsid w:val="007D5FC3"/>
    <w:rsid w:val="007E0131"/>
    <w:rsid w:val="007E6A1E"/>
    <w:rsid w:val="00803FD8"/>
    <w:rsid w:val="00806FA8"/>
    <w:rsid w:val="00810F3B"/>
    <w:rsid w:val="008139C7"/>
    <w:rsid w:val="00822390"/>
    <w:rsid w:val="00833CDA"/>
    <w:rsid w:val="0084419C"/>
    <w:rsid w:val="00856105"/>
    <w:rsid w:val="00872069"/>
    <w:rsid w:val="0087614C"/>
    <w:rsid w:val="008874C4"/>
    <w:rsid w:val="008A14F6"/>
    <w:rsid w:val="008A20F5"/>
    <w:rsid w:val="008A3458"/>
    <w:rsid w:val="008B06CD"/>
    <w:rsid w:val="008B5461"/>
    <w:rsid w:val="008B6B04"/>
    <w:rsid w:val="008C12B9"/>
    <w:rsid w:val="008C3EE0"/>
    <w:rsid w:val="008C49B8"/>
    <w:rsid w:val="008D358B"/>
    <w:rsid w:val="008D5618"/>
    <w:rsid w:val="008F51AA"/>
    <w:rsid w:val="009076B2"/>
    <w:rsid w:val="0091031D"/>
    <w:rsid w:val="0091059B"/>
    <w:rsid w:val="009176A9"/>
    <w:rsid w:val="00923DD4"/>
    <w:rsid w:val="009572E3"/>
    <w:rsid w:val="00960468"/>
    <w:rsid w:val="00962C6A"/>
    <w:rsid w:val="00975884"/>
    <w:rsid w:val="00976078"/>
    <w:rsid w:val="0098345B"/>
    <w:rsid w:val="0099551E"/>
    <w:rsid w:val="0099559B"/>
    <w:rsid w:val="009A007B"/>
    <w:rsid w:val="009A0447"/>
    <w:rsid w:val="009B2608"/>
    <w:rsid w:val="009B403C"/>
    <w:rsid w:val="009C6E78"/>
    <w:rsid w:val="009D51F8"/>
    <w:rsid w:val="009E19C5"/>
    <w:rsid w:val="009E623A"/>
    <w:rsid w:val="009E76E1"/>
    <w:rsid w:val="009E7AB8"/>
    <w:rsid w:val="00A008A5"/>
    <w:rsid w:val="00A02153"/>
    <w:rsid w:val="00A028FE"/>
    <w:rsid w:val="00A23485"/>
    <w:rsid w:val="00A357CB"/>
    <w:rsid w:val="00A52A0C"/>
    <w:rsid w:val="00A54008"/>
    <w:rsid w:val="00A57DE1"/>
    <w:rsid w:val="00A6236E"/>
    <w:rsid w:val="00A83F8F"/>
    <w:rsid w:val="00A86E66"/>
    <w:rsid w:val="00A87F28"/>
    <w:rsid w:val="00AB114F"/>
    <w:rsid w:val="00AB59F2"/>
    <w:rsid w:val="00AC579F"/>
    <w:rsid w:val="00AD001F"/>
    <w:rsid w:val="00AD17F7"/>
    <w:rsid w:val="00AD211F"/>
    <w:rsid w:val="00AD63D9"/>
    <w:rsid w:val="00AE47B8"/>
    <w:rsid w:val="00AF58C0"/>
    <w:rsid w:val="00B07A56"/>
    <w:rsid w:val="00B12264"/>
    <w:rsid w:val="00B31EB2"/>
    <w:rsid w:val="00B46D60"/>
    <w:rsid w:val="00B53BD6"/>
    <w:rsid w:val="00B54CDF"/>
    <w:rsid w:val="00B60446"/>
    <w:rsid w:val="00B614D8"/>
    <w:rsid w:val="00B73F30"/>
    <w:rsid w:val="00B74DD7"/>
    <w:rsid w:val="00B7607D"/>
    <w:rsid w:val="00B8656B"/>
    <w:rsid w:val="00B97CEC"/>
    <w:rsid w:val="00BA3F25"/>
    <w:rsid w:val="00BB42C7"/>
    <w:rsid w:val="00BB725A"/>
    <w:rsid w:val="00BB7CD6"/>
    <w:rsid w:val="00BC624E"/>
    <w:rsid w:val="00BC6EA6"/>
    <w:rsid w:val="00BD4682"/>
    <w:rsid w:val="00BE485A"/>
    <w:rsid w:val="00BE7868"/>
    <w:rsid w:val="00BF6816"/>
    <w:rsid w:val="00C03DA4"/>
    <w:rsid w:val="00C20613"/>
    <w:rsid w:val="00C235D6"/>
    <w:rsid w:val="00C30C82"/>
    <w:rsid w:val="00C32315"/>
    <w:rsid w:val="00C34E63"/>
    <w:rsid w:val="00C44667"/>
    <w:rsid w:val="00C51BB7"/>
    <w:rsid w:val="00C54D29"/>
    <w:rsid w:val="00C707CC"/>
    <w:rsid w:val="00C714ED"/>
    <w:rsid w:val="00C731D5"/>
    <w:rsid w:val="00C87CDF"/>
    <w:rsid w:val="00C95C2E"/>
    <w:rsid w:val="00CA4923"/>
    <w:rsid w:val="00CB247C"/>
    <w:rsid w:val="00CB295F"/>
    <w:rsid w:val="00CC2E95"/>
    <w:rsid w:val="00CC5584"/>
    <w:rsid w:val="00CD4C5F"/>
    <w:rsid w:val="00CD7BFC"/>
    <w:rsid w:val="00CF3614"/>
    <w:rsid w:val="00D049DA"/>
    <w:rsid w:val="00D20A06"/>
    <w:rsid w:val="00D20ED8"/>
    <w:rsid w:val="00D34025"/>
    <w:rsid w:val="00D377F4"/>
    <w:rsid w:val="00D411E0"/>
    <w:rsid w:val="00D45889"/>
    <w:rsid w:val="00D672E1"/>
    <w:rsid w:val="00D676E2"/>
    <w:rsid w:val="00D80C32"/>
    <w:rsid w:val="00D92F84"/>
    <w:rsid w:val="00DA0549"/>
    <w:rsid w:val="00DB64E1"/>
    <w:rsid w:val="00DC0D07"/>
    <w:rsid w:val="00DD389A"/>
    <w:rsid w:val="00DE1B1C"/>
    <w:rsid w:val="00DE537B"/>
    <w:rsid w:val="00DE6C2F"/>
    <w:rsid w:val="00DE7A02"/>
    <w:rsid w:val="00DF512B"/>
    <w:rsid w:val="00DF7F6B"/>
    <w:rsid w:val="00E24566"/>
    <w:rsid w:val="00E4130E"/>
    <w:rsid w:val="00E45A73"/>
    <w:rsid w:val="00E50680"/>
    <w:rsid w:val="00E539EB"/>
    <w:rsid w:val="00E918A4"/>
    <w:rsid w:val="00E92EDA"/>
    <w:rsid w:val="00E97E11"/>
    <w:rsid w:val="00EA261F"/>
    <w:rsid w:val="00EA4B49"/>
    <w:rsid w:val="00EC14CC"/>
    <w:rsid w:val="00ED0664"/>
    <w:rsid w:val="00ED0BCD"/>
    <w:rsid w:val="00ED5C86"/>
    <w:rsid w:val="00EE0901"/>
    <w:rsid w:val="00EE3F61"/>
    <w:rsid w:val="00EE5D65"/>
    <w:rsid w:val="00EE61B7"/>
    <w:rsid w:val="00EF735C"/>
    <w:rsid w:val="00F20A83"/>
    <w:rsid w:val="00F236BA"/>
    <w:rsid w:val="00F24362"/>
    <w:rsid w:val="00F24F0F"/>
    <w:rsid w:val="00F3407A"/>
    <w:rsid w:val="00F4664B"/>
    <w:rsid w:val="00F50CD3"/>
    <w:rsid w:val="00F56AA3"/>
    <w:rsid w:val="00F673B4"/>
    <w:rsid w:val="00F707E3"/>
    <w:rsid w:val="00F71CA2"/>
    <w:rsid w:val="00F72408"/>
    <w:rsid w:val="00F76269"/>
    <w:rsid w:val="00F81056"/>
    <w:rsid w:val="00F81D9B"/>
    <w:rsid w:val="00F825AC"/>
    <w:rsid w:val="00F905FF"/>
    <w:rsid w:val="00FA1B70"/>
    <w:rsid w:val="00FB0132"/>
    <w:rsid w:val="00FB16DC"/>
    <w:rsid w:val="00FB6C93"/>
    <w:rsid w:val="00FC66D2"/>
    <w:rsid w:val="00FC70D9"/>
    <w:rsid w:val="00FC7954"/>
    <w:rsid w:val="00FD678E"/>
    <w:rsid w:val="00FD7625"/>
    <w:rsid w:val="00FE0E18"/>
    <w:rsid w:val="00FF0B71"/>
    <w:rsid w:val="00FF1402"/>
    <w:rsid w:val="00FF7C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7D80C8F"/>
  <w15:chartTrackingRefBased/>
  <w15:docId w15:val="{1B58EE76-8A0F-4C19-BAA9-4CF2258270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975884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833CDA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833CDA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833CDA"/>
    <w:rPr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6253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6253D0"/>
  </w:style>
  <w:style w:type="paragraph" w:styleId="Pta">
    <w:name w:val="footer"/>
    <w:basedOn w:val="Normlny"/>
    <w:link w:val="PtaChar"/>
    <w:uiPriority w:val="99"/>
    <w:unhideWhenUsed/>
    <w:rsid w:val="006253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6253D0"/>
  </w:style>
  <w:style w:type="character" w:styleId="Odkaznakomentr">
    <w:name w:val="annotation reference"/>
    <w:basedOn w:val="Predvolenpsmoodseku"/>
    <w:uiPriority w:val="99"/>
    <w:semiHidden/>
    <w:unhideWhenUsed/>
    <w:rsid w:val="000A415B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0A415B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0A415B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0A415B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0A415B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0A41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0A415B"/>
    <w:rPr>
      <w:rFonts w:ascii="Segoe UI" w:hAnsi="Segoe UI" w:cs="Segoe UI"/>
      <w:sz w:val="18"/>
      <w:szCs w:val="18"/>
    </w:rPr>
  </w:style>
  <w:style w:type="paragraph" w:styleId="Odsekzoznamu">
    <w:name w:val="List Paragraph"/>
    <w:basedOn w:val="Normlny"/>
    <w:uiPriority w:val="34"/>
    <w:qFormat/>
    <w:rsid w:val="000A41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5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4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3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5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7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87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1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03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74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3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50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96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49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92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40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5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84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1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90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15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4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66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4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37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61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1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1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60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65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65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9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0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1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8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14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59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91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0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8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1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54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99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3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86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07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2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3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1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7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1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8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56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2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58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79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1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8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1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2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8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06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2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0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4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2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5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1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02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0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60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10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0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0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8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0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2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3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90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96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72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14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34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34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7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33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27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14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9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7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80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47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0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9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00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04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0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1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4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5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8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7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636336-A849-4855-BAFA-55EE5665A6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1744</TotalTime>
  <Pages>116</Pages>
  <Words>13796</Words>
  <Characters>78638</Characters>
  <Application>Microsoft Office Word</Application>
  <DocSecurity>0</DocSecurity>
  <Lines>655</Lines>
  <Paragraphs>184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92250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Malast Lucia</dc:creator>
  <cp:keywords/>
  <dc:description/>
  <cp:lastModifiedBy>Malast Lucia</cp:lastModifiedBy>
  <cp:revision>264</cp:revision>
  <dcterms:created xsi:type="dcterms:W3CDTF">2022-09-20T11:29:00Z</dcterms:created>
  <dcterms:modified xsi:type="dcterms:W3CDTF">2023-02-01T15:02:00Z</dcterms:modified>
</cp:coreProperties>
</file>